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490" w:type="dxa"/>
        <w:tblInd w:w="-1026" w:type="dxa"/>
        <w:tblLayout w:type="fixed"/>
        <w:tblLook w:val="04A0"/>
      </w:tblPr>
      <w:tblGrid>
        <w:gridCol w:w="850"/>
        <w:gridCol w:w="2269"/>
        <w:gridCol w:w="283"/>
        <w:gridCol w:w="5245"/>
        <w:gridCol w:w="1843"/>
      </w:tblGrid>
      <w:tr w:rsidR="002A2894" w:rsidRPr="000F3277" w:rsidTr="002A2894">
        <w:trPr>
          <w:trHeight w:val="3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ENA or ENSEMBL accession numbers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Nucleotide sequence (5’→3’)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Use</w:t>
            </w:r>
          </w:p>
        </w:tc>
      </w:tr>
      <w:tr w:rsidR="00EA15FF" w:rsidRPr="000F3277" w:rsidTr="000F3277">
        <w:trPr>
          <w:trHeight w:val="200"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ZEBRAFISH PRIMERS</w:t>
            </w:r>
          </w:p>
        </w:tc>
      </w:tr>
      <w:tr w:rsidR="00EA15FF" w:rsidRPr="000F3277" w:rsidTr="002A2894"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0F32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mxb</w:t>
            </w:r>
            <w:proofErr w:type="spellEnd"/>
          </w:p>
        </w:tc>
        <w:tc>
          <w:tcPr>
            <w:tcW w:w="2269" w:type="dxa"/>
            <w:vMerge w:val="restart"/>
            <w:tcBorders>
              <w:top w:val="double" w:sz="4" w:space="0" w:color="auto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NM_001128672</w:t>
            </w:r>
          </w:p>
        </w:tc>
        <w:tc>
          <w:tcPr>
            <w:tcW w:w="283" w:type="dxa"/>
            <w:tcBorders>
              <w:top w:val="double" w:sz="4" w:space="0" w:color="auto"/>
              <w:righ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AATGGTGATCCGCTATCTGC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EA15FF" w:rsidRPr="000F3277" w:rsidRDefault="00676471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RT-</w:t>
            </w:r>
            <w:proofErr w:type="spellStart"/>
            <w:r w:rsidR="00EA15FF"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qPCR</w:t>
            </w:r>
            <w:proofErr w:type="spellEnd"/>
            <w:r w:rsidR="00EA15FF"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gene expression</w:t>
            </w:r>
          </w:p>
        </w:tc>
      </w:tr>
      <w:tr w:rsidR="00EA15FF" w:rsidRPr="000F3277" w:rsidTr="002A2894">
        <w:tc>
          <w:tcPr>
            <w:tcW w:w="850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TCTGGCGGCTCAGTAAGTTT</w:t>
            </w:r>
          </w:p>
        </w:tc>
        <w:tc>
          <w:tcPr>
            <w:tcW w:w="1843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15FF" w:rsidRPr="000F3277" w:rsidTr="002A2894">
        <w:tc>
          <w:tcPr>
            <w:tcW w:w="850" w:type="dxa"/>
            <w:vMerge w:val="restart"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0F32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mxc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NM_001007284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GAGGCTTCACTTGGCAACTC</w:t>
            </w:r>
          </w:p>
        </w:tc>
        <w:tc>
          <w:tcPr>
            <w:tcW w:w="1843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15FF" w:rsidRPr="000F3277" w:rsidTr="002A2894"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TTGTTCCAATAAGGCCAAGC</w:t>
            </w:r>
          </w:p>
        </w:tc>
        <w:tc>
          <w:tcPr>
            <w:tcW w:w="1843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15FF" w:rsidRPr="000F3277" w:rsidTr="002A2894">
        <w:tc>
          <w:tcPr>
            <w:tcW w:w="850" w:type="dxa"/>
            <w:vMerge w:val="restart"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0F32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pkz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NM_001040376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GGAGCACCGTACAGGACATT</w:t>
            </w:r>
          </w:p>
        </w:tc>
        <w:tc>
          <w:tcPr>
            <w:tcW w:w="1843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15FF" w:rsidRPr="000F3277" w:rsidTr="002A2894">
        <w:tc>
          <w:tcPr>
            <w:tcW w:w="850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CTCGGGCTTTATTTGCTCTG</w:t>
            </w:r>
          </w:p>
        </w:tc>
        <w:tc>
          <w:tcPr>
            <w:tcW w:w="1843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15FF" w:rsidRPr="000F3277" w:rsidTr="002A2894">
        <w:tc>
          <w:tcPr>
            <w:tcW w:w="850" w:type="dxa"/>
            <w:vMerge w:val="restart"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rsad2</w:t>
            </w:r>
          </w:p>
        </w:tc>
        <w:tc>
          <w:tcPr>
            <w:tcW w:w="2269" w:type="dxa"/>
            <w:vMerge w:val="restart"/>
            <w:vAlign w:val="center"/>
          </w:tcPr>
          <w:p w:rsidR="00EA15FF" w:rsidRPr="000F3277" w:rsidRDefault="00C95C2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EF014961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EA15FF" w:rsidRPr="000F3277" w:rsidRDefault="00C95C2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AGCAGATCACCGCTCTCAAT</w:t>
            </w:r>
          </w:p>
        </w:tc>
        <w:tc>
          <w:tcPr>
            <w:tcW w:w="1843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15FF" w:rsidRPr="000F3277" w:rsidTr="002A2894">
        <w:tc>
          <w:tcPr>
            <w:tcW w:w="850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EA15FF" w:rsidRPr="000F3277" w:rsidRDefault="00C95C2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CCAGACACTGGATGCTCTGA</w:t>
            </w:r>
          </w:p>
        </w:tc>
        <w:tc>
          <w:tcPr>
            <w:tcW w:w="1843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15FF" w:rsidRPr="000F3277" w:rsidTr="002A2894">
        <w:tc>
          <w:tcPr>
            <w:tcW w:w="850" w:type="dxa"/>
            <w:vMerge w:val="restart"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rps11</w:t>
            </w:r>
          </w:p>
        </w:tc>
        <w:tc>
          <w:tcPr>
            <w:tcW w:w="2269" w:type="dxa"/>
            <w:vMerge w:val="restart"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NM_213377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TAAGAAATGCCCCTTCACTG</w:t>
            </w:r>
          </w:p>
        </w:tc>
        <w:tc>
          <w:tcPr>
            <w:tcW w:w="1843" w:type="dxa"/>
            <w:vMerge/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15FF" w:rsidRPr="000F3277" w:rsidTr="002A2894"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GTCTCTTCTCAAAACGGTTG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A15FF" w:rsidRPr="000F3277" w:rsidRDefault="00EA15FF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9111D" w:rsidRPr="000F3277" w:rsidTr="002A2894">
        <w:tc>
          <w:tcPr>
            <w:tcW w:w="850" w:type="dxa"/>
            <w:vMerge w:val="restart"/>
            <w:vAlign w:val="center"/>
          </w:tcPr>
          <w:p w:rsidR="0049111D" w:rsidRPr="000F3277" w:rsidRDefault="0049111D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0F32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tnfa</w:t>
            </w:r>
            <w:proofErr w:type="spellEnd"/>
          </w:p>
        </w:tc>
        <w:tc>
          <w:tcPr>
            <w:tcW w:w="2269" w:type="dxa"/>
            <w:vMerge w:val="restart"/>
            <w:vAlign w:val="center"/>
          </w:tcPr>
          <w:p w:rsidR="0049111D" w:rsidRPr="000F3277" w:rsidRDefault="0049111D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ENSDARG00000009511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49111D" w:rsidRPr="000F3277" w:rsidRDefault="0049111D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:rsidR="0049111D" w:rsidRPr="000F3277" w:rsidRDefault="0049111D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GCGCTTTTCTGAATCCTACG</w:t>
            </w:r>
          </w:p>
        </w:tc>
        <w:tc>
          <w:tcPr>
            <w:tcW w:w="1843" w:type="dxa"/>
            <w:vMerge w:val="restart"/>
            <w:vAlign w:val="center"/>
          </w:tcPr>
          <w:p w:rsidR="0049111D" w:rsidRPr="000F3277" w:rsidRDefault="0049111D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RT-</w:t>
            </w:r>
            <w:proofErr w:type="spellStart"/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qPCR</w:t>
            </w:r>
            <w:proofErr w:type="spellEnd"/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F32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tnfa</w:t>
            </w:r>
            <w:proofErr w:type="spellEnd"/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validation</w:t>
            </w:r>
          </w:p>
        </w:tc>
      </w:tr>
      <w:tr w:rsidR="0049111D" w:rsidRPr="000F3277" w:rsidTr="002A2894">
        <w:tc>
          <w:tcPr>
            <w:tcW w:w="850" w:type="dxa"/>
            <w:vMerge/>
            <w:vAlign w:val="center"/>
          </w:tcPr>
          <w:p w:rsidR="0049111D" w:rsidRPr="000F3277" w:rsidRDefault="0049111D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49111D" w:rsidRPr="000F3277" w:rsidRDefault="0049111D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49111D" w:rsidRPr="000F3277" w:rsidRDefault="0049111D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:rsidR="0049111D" w:rsidRPr="000F3277" w:rsidRDefault="0049111D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TGCCCAGTCTGTCTCCTTCT</w:t>
            </w:r>
          </w:p>
        </w:tc>
        <w:tc>
          <w:tcPr>
            <w:tcW w:w="1843" w:type="dxa"/>
            <w:vMerge/>
            <w:vAlign w:val="center"/>
          </w:tcPr>
          <w:p w:rsidR="0049111D" w:rsidRPr="000F3277" w:rsidRDefault="0049111D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3277" w:rsidRPr="000F3277" w:rsidTr="002A2894">
        <w:tc>
          <w:tcPr>
            <w:tcW w:w="850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</w:rPr>
              <w:t>TGGATGAAGCTTGAGAGTCGGGG</w:t>
            </w:r>
          </w:p>
        </w:tc>
        <w:tc>
          <w:tcPr>
            <w:tcW w:w="1843" w:type="dxa"/>
            <w:vMerge w:val="restart"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</w:rPr>
              <w:t xml:space="preserve">RT-PCR, MO </w:t>
            </w:r>
            <w:proofErr w:type="spellStart"/>
            <w:r w:rsidRPr="000F3277">
              <w:rPr>
                <w:rFonts w:ascii="Times New Roman" w:hAnsi="Times New Roman" w:cs="Times New Roman"/>
                <w:sz w:val="20"/>
                <w:szCs w:val="20"/>
              </w:rPr>
              <w:t>validation</w:t>
            </w:r>
            <w:proofErr w:type="spellEnd"/>
          </w:p>
        </w:tc>
      </w:tr>
      <w:tr w:rsidR="000F3277" w:rsidRPr="000F3277" w:rsidTr="002A2894">
        <w:tc>
          <w:tcPr>
            <w:tcW w:w="850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</w:rPr>
              <w:t>TGCCCAGTCTGTCTCCTTCT</w:t>
            </w:r>
          </w:p>
        </w:tc>
        <w:tc>
          <w:tcPr>
            <w:tcW w:w="1843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277" w:rsidRPr="000F3277" w:rsidTr="002A2894">
        <w:tc>
          <w:tcPr>
            <w:tcW w:w="850" w:type="dxa"/>
            <w:vMerge w:val="restart"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32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tnfr1</w:t>
            </w:r>
          </w:p>
        </w:tc>
        <w:tc>
          <w:tcPr>
            <w:tcW w:w="2269" w:type="dxa"/>
            <w:vMerge w:val="restart"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ENSDARG00000018569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277">
              <w:rPr>
                <w:rFonts w:ascii="Times New Roman" w:hAnsi="Times New Roman"/>
                <w:sz w:val="20"/>
                <w:szCs w:val="20"/>
              </w:rPr>
              <w:t>AAAGGATCCTGGATGAGGATATGTCAACTGACC</w:t>
            </w:r>
          </w:p>
        </w:tc>
        <w:tc>
          <w:tcPr>
            <w:tcW w:w="1843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277" w:rsidRPr="000F3277" w:rsidTr="002A2894">
        <w:tc>
          <w:tcPr>
            <w:tcW w:w="850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277">
              <w:rPr>
                <w:rFonts w:ascii="Times New Roman" w:hAnsi="Times New Roman"/>
                <w:sz w:val="20"/>
                <w:szCs w:val="20"/>
              </w:rPr>
              <w:t>TGCTGGTTTTGCATAGGTGA</w:t>
            </w:r>
          </w:p>
        </w:tc>
        <w:tc>
          <w:tcPr>
            <w:tcW w:w="1843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277" w:rsidRPr="000F3277" w:rsidTr="002A2894">
        <w:tc>
          <w:tcPr>
            <w:tcW w:w="850" w:type="dxa"/>
            <w:vMerge w:val="restart"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tnfr2</w:t>
            </w:r>
          </w:p>
        </w:tc>
        <w:tc>
          <w:tcPr>
            <w:tcW w:w="2269" w:type="dxa"/>
            <w:vMerge w:val="restart"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ENSDARG00000070165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277">
              <w:rPr>
                <w:rFonts w:ascii="Times New Roman" w:hAnsi="Times New Roman"/>
                <w:sz w:val="20"/>
                <w:szCs w:val="20"/>
              </w:rPr>
              <w:t>AAAGGATCCTGGATGACGGTGGTGTGGCTCTTGGCG</w:t>
            </w:r>
          </w:p>
        </w:tc>
        <w:tc>
          <w:tcPr>
            <w:tcW w:w="1843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3277" w:rsidRPr="000F3277" w:rsidTr="002A2894">
        <w:tc>
          <w:tcPr>
            <w:tcW w:w="850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277">
              <w:rPr>
                <w:rFonts w:ascii="Times New Roman" w:hAnsi="Times New Roman"/>
                <w:sz w:val="20"/>
                <w:szCs w:val="20"/>
              </w:rPr>
              <w:t>AAAGGGCCCGGGTCAGGCGGAGGGTTGCTTCGGATC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3277" w:rsidRPr="000F3277" w:rsidTr="002A2894">
        <w:tc>
          <w:tcPr>
            <w:tcW w:w="850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</w:rPr>
              <w:t>GAAGGAAAGATTCCTCCGCCA</w:t>
            </w:r>
          </w:p>
        </w:tc>
        <w:tc>
          <w:tcPr>
            <w:tcW w:w="1843" w:type="dxa"/>
            <w:vMerge w:val="restart"/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RT-</w:t>
            </w:r>
            <w:proofErr w:type="spellStart"/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qPCR</w:t>
            </w:r>
            <w:proofErr w:type="spellEnd"/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8C7C5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DN-</w:t>
            </w:r>
            <w:r w:rsidRPr="000F32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tnfr2</w:t>
            </w: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validation</w:t>
            </w:r>
          </w:p>
        </w:tc>
      </w:tr>
      <w:tr w:rsidR="000F3277" w:rsidRPr="000F3277" w:rsidTr="002A2894"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0F3277" w:rsidRPr="008C7C5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tcBorders>
              <w:left w:val="nil"/>
              <w:bottom w:val="single" w:sz="4" w:space="0" w:color="auto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</w:rPr>
              <w:t>GTCCCTGGTTTGCATCTACTGCA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3277" w:rsidRPr="000F3277" w:rsidTr="000F3277">
        <w:trPr>
          <w:trHeight w:val="284"/>
        </w:trPr>
        <w:tc>
          <w:tcPr>
            <w:tcW w:w="104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277" w:rsidRPr="000F3277" w:rsidRDefault="000F3277" w:rsidP="000F32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SVCV PRIMERS</w:t>
            </w:r>
          </w:p>
        </w:tc>
      </w:tr>
      <w:tr w:rsidR="002A2894" w:rsidRPr="000F3277" w:rsidTr="002A2894">
        <w:trPr>
          <w:trHeight w:val="296"/>
        </w:trPr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 protein</w:t>
            </w:r>
          </w:p>
        </w:tc>
        <w:tc>
          <w:tcPr>
            <w:tcW w:w="2269" w:type="dxa"/>
            <w:vMerge w:val="restart"/>
            <w:tcBorders>
              <w:top w:val="doub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NC_002803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TGAGGTGAGTGCTGAGGATG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RT-</w:t>
            </w:r>
            <w:proofErr w:type="spellStart"/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qPCR</w:t>
            </w:r>
            <w:proofErr w:type="spellEnd"/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viral load (RNA+)</w:t>
            </w:r>
          </w:p>
        </w:tc>
      </w:tr>
      <w:tr w:rsidR="002A2894" w:rsidRPr="000F3277" w:rsidTr="002A2894"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CCATCAGCAAAGTCCGGTAT</w:t>
            </w:r>
          </w:p>
        </w:tc>
        <w:tc>
          <w:tcPr>
            <w:tcW w:w="1843" w:type="dxa"/>
            <w:vMerge/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2894" w:rsidRPr="000F3277" w:rsidTr="002A2894">
        <w:trPr>
          <w:trHeight w:val="301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 protein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NC_002803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TACAGATTCGGGGGATCTTG</w:t>
            </w:r>
          </w:p>
        </w:tc>
        <w:tc>
          <w:tcPr>
            <w:tcW w:w="1843" w:type="dxa"/>
            <w:vMerge w:val="restart"/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RT-</w:t>
            </w:r>
            <w:proofErr w:type="spellStart"/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qPCR</w:t>
            </w:r>
            <w:proofErr w:type="spellEnd"/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viral load (RNA-)</w:t>
            </w:r>
          </w:p>
        </w:tc>
      </w:tr>
      <w:tr w:rsidR="002A2894" w:rsidRPr="000F3277" w:rsidTr="002A2894"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32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ACCAACGTTCCATCAACACA</w:t>
            </w:r>
          </w:p>
        </w:tc>
        <w:tc>
          <w:tcPr>
            <w:tcW w:w="1843" w:type="dxa"/>
            <w:vMerge/>
            <w:vAlign w:val="center"/>
          </w:tcPr>
          <w:p w:rsidR="002A2894" w:rsidRPr="000F3277" w:rsidRDefault="002A2894" w:rsidP="000F32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EA15FF" w:rsidRPr="00676471" w:rsidRDefault="00EA15FF" w:rsidP="00EA15FF">
      <w:pPr>
        <w:jc w:val="both"/>
        <w:rPr>
          <w:sz w:val="24"/>
          <w:szCs w:val="24"/>
        </w:rPr>
      </w:pPr>
    </w:p>
    <w:sectPr w:rsidR="00EA15FF" w:rsidRPr="00676471" w:rsidSect="004F23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A15FF"/>
    <w:rsid w:val="000F3277"/>
    <w:rsid w:val="002A2894"/>
    <w:rsid w:val="004526E5"/>
    <w:rsid w:val="0049111D"/>
    <w:rsid w:val="004E29FE"/>
    <w:rsid w:val="004F2370"/>
    <w:rsid w:val="005750A3"/>
    <w:rsid w:val="005D351A"/>
    <w:rsid w:val="00676471"/>
    <w:rsid w:val="006E45FD"/>
    <w:rsid w:val="007234AA"/>
    <w:rsid w:val="00825F7A"/>
    <w:rsid w:val="008C7C57"/>
    <w:rsid w:val="00A11AFC"/>
    <w:rsid w:val="00A21505"/>
    <w:rsid w:val="00A75818"/>
    <w:rsid w:val="00C95C24"/>
    <w:rsid w:val="00EA15FF"/>
    <w:rsid w:val="00ED5CAD"/>
    <w:rsid w:val="00FB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15F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A1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F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15F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A15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punto</dc:creator>
  <cp:lastModifiedBy>VICTORIANO FRANCISCO MULERO MENDEZ</cp:lastModifiedBy>
  <cp:revision>6</cp:revision>
  <dcterms:created xsi:type="dcterms:W3CDTF">2016-04-05T13:42:00Z</dcterms:created>
  <dcterms:modified xsi:type="dcterms:W3CDTF">2016-04-12T08:55:00Z</dcterms:modified>
</cp:coreProperties>
</file>