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E5D0" w14:textId="77777777" w:rsidR="00A0161B" w:rsidRPr="001B7BF5" w:rsidRDefault="00A0161B" w:rsidP="00A0161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S5</w:t>
      </w:r>
      <w:r w:rsidRPr="001B7BF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Table. Multivariable-adjusted o</w:t>
      </w:r>
      <w:r w:rsidRPr="001B7BF5">
        <w:rPr>
          <w:b/>
          <w:bCs/>
          <w:sz w:val="20"/>
          <w:szCs w:val="20"/>
        </w:rPr>
        <w:t>dds of non-concordance according to covariates</w:t>
      </w:r>
      <w:r>
        <w:rPr>
          <w:b/>
          <w:bCs/>
          <w:sz w:val="20"/>
          <w:szCs w:val="20"/>
        </w:rPr>
        <w:t xml:space="preserve"> in CPRD-GOLD linked </w:t>
      </w:r>
      <w:proofErr w:type="gramStart"/>
      <w:r>
        <w:rPr>
          <w:b/>
          <w:bCs/>
          <w:sz w:val="20"/>
          <w:szCs w:val="20"/>
        </w:rPr>
        <w:t>data</w:t>
      </w:r>
      <w:proofErr w:type="gramEnd"/>
    </w:p>
    <w:tbl>
      <w:tblPr>
        <w:tblW w:w="15147" w:type="dxa"/>
        <w:tblLook w:val="04A0" w:firstRow="1" w:lastRow="0" w:firstColumn="1" w:lastColumn="0" w:noHBand="0" w:noVBand="1"/>
      </w:tblPr>
      <w:tblGrid>
        <w:gridCol w:w="1838"/>
        <w:gridCol w:w="1055"/>
        <w:gridCol w:w="696"/>
        <w:gridCol w:w="696"/>
        <w:gridCol w:w="400"/>
        <w:gridCol w:w="1613"/>
        <w:gridCol w:w="674"/>
        <w:gridCol w:w="674"/>
        <w:gridCol w:w="460"/>
        <w:gridCol w:w="1788"/>
        <w:gridCol w:w="746"/>
        <w:gridCol w:w="746"/>
        <w:gridCol w:w="440"/>
        <w:gridCol w:w="1809"/>
        <w:gridCol w:w="756"/>
        <w:gridCol w:w="756"/>
      </w:tblGrid>
      <w:tr w:rsidR="00A0161B" w:rsidRPr="00D263D4" w14:paraId="12B2EFBE" w14:textId="77777777" w:rsidTr="00054607">
        <w:trPr>
          <w:trHeight w:val="3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083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EC2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Psoriasis - GOLD source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821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C6B6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Psoriasis - HES source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EE7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7FE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Comparison - GOLD source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928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438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Comparison - HES source</w:t>
            </w:r>
          </w:p>
        </w:tc>
      </w:tr>
      <w:tr w:rsidR="00A0161B" w:rsidRPr="00D263D4" w14:paraId="1D8414EF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083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142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A3D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505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D0C9" w14:textId="77777777" w:rsidR="00A0161B" w:rsidRPr="00D263D4" w:rsidRDefault="00A0161B" w:rsidP="000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00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C66" w14:textId="77777777" w:rsidR="00A0161B" w:rsidRPr="00D263D4" w:rsidRDefault="00A0161B" w:rsidP="000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383C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0161B" w:rsidRPr="00D263D4" w14:paraId="0D59D9D0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6F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A4C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BD0C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497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88AB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CA5C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4C7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4978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589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14D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7A39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Odds Ratio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889D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95% CI</w:t>
            </w:r>
          </w:p>
        </w:tc>
      </w:tr>
      <w:tr w:rsidR="00A0161B" w:rsidRPr="00D263D4" w14:paraId="7529893A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DD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200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F5CD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EF8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7D3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490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707A" w14:textId="77777777" w:rsidR="00A0161B" w:rsidRPr="00D263D4" w:rsidRDefault="00A0161B" w:rsidP="000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D78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74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9C32" w14:textId="77777777" w:rsidR="00A0161B" w:rsidRPr="00D263D4" w:rsidRDefault="00A0161B" w:rsidP="00054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6ECF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F3B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0161B" w:rsidRPr="00D263D4" w14:paraId="5041D977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1A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Age categories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B0A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57E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133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AD7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C6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747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97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39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00C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6C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08D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0CC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AB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0C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C0B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0FF31777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D1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Under 64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D0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B07C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83AC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CC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C3D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53E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377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D32A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A570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F7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1EB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</w:tr>
      <w:tr w:rsidR="00A0161B" w:rsidRPr="00D263D4" w14:paraId="2E9F1607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3B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65 to 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86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F72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5E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C4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4FF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3A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3C1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1.58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319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5E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AA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747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3C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14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9B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64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1.41</w:t>
            </w:r>
          </w:p>
        </w:tc>
      </w:tr>
      <w:tr w:rsidR="00A0161B" w:rsidRPr="00D263D4" w14:paraId="3B553F6E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6A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Over 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4CF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5D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C8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1.91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FBE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BA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9F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94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6D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DD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B6D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C5E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F9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09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C6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2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2.34</w:t>
            </w:r>
          </w:p>
        </w:tc>
      </w:tr>
      <w:tr w:rsidR="00A0161B" w:rsidRPr="00D263D4" w14:paraId="04F093ED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3C5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C1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FB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92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B36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F6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B9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88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F9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D3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ACC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382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966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E1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E97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36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7381B6EF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F1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ender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E2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A8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DE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CD4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B7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5B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6E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F7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1C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D2D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70D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7F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4AC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9F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B77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474472EB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D31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19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DAE5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709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D7E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68E6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C88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CB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CF9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18B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71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86D6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</w:tr>
      <w:tr w:rsidR="00A0161B" w:rsidRPr="00D263D4" w14:paraId="6D830996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D8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Female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44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FAE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89F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43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81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C4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DB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B0F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863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A6D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69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E6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99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E3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87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</w:tr>
      <w:tr w:rsidR="00A0161B" w:rsidRPr="00D263D4" w14:paraId="6FB9AFA2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DB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07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13B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434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4A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429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7E8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77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AB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27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33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DD8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1A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92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31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E65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4D30E53B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8B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Deprivation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AA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B1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F0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FF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9C7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B9D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98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334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E99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745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0E1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207D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FB4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E0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8BB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64BADD3A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EB9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(least deprived)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91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E48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01D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59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4035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43C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19B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13F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D5B2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89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40D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</w:tr>
      <w:tr w:rsidR="00A0161B" w:rsidRPr="00D263D4" w14:paraId="72D9D308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75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62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A2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6E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665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2EA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A6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A0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87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F3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BA1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7A9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7E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DF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79C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69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</w:tr>
      <w:tr w:rsidR="00A0161B" w:rsidRPr="00D263D4" w14:paraId="72316A86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D7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900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15E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76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3EF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E75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E63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1A2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21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8F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139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B13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922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89A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B3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98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</w:tr>
      <w:tr w:rsidR="00A0161B" w:rsidRPr="00D263D4" w14:paraId="177A7AB6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69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E5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6B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6F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7D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82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7DF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B5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2E7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1D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1C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284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F93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53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D5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EE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</w:tr>
      <w:tr w:rsidR="00A0161B" w:rsidRPr="00D263D4" w14:paraId="63B02ACE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F7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(most deprived)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12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A18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01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ECF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27D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F21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68F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1C6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708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8B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45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41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9F3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2D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B0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1.36</w:t>
            </w:r>
          </w:p>
        </w:tc>
      </w:tr>
      <w:tr w:rsidR="00A0161B" w:rsidRPr="00D263D4" w14:paraId="6B96585D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D1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C6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45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F3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508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109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C6D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43F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9D1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C3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4C6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0BD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F8A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28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E4B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A70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29B8967B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C7B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Period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E5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34A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7B2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5F8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DDFC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EBC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2C5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4FE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61D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A0DF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6454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1C6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C8C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27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718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61B" w:rsidRPr="00D263D4" w14:paraId="0BACC1B0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C075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1998/2000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ED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8F1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BCB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73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BA3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7ED3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9A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F914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198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04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C05" w14:textId="77777777" w:rsidR="00A0161B" w:rsidRPr="00D263D4" w:rsidRDefault="00A0161B" w:rsidP="00054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reference</w:t>
            </w:r>
          </w:p>
        </w:tc>
      </w:tr>
      <w:tr w:rsidR="00A0161B" w:rsidRPr="00D263D4" w14:paraId="46332ADB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368E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2001/2003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99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D2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AE6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575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75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F7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172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56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279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3D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26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F71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309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D3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764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</w:tr>
      <w:tr w:rsidR="00A0161B" w:rsidRPr="00D263D4" w14:paraId="427F1E03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DBB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2004/2006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23F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1C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ED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DC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06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2F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8E4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C3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0F7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1B2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40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24A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9E7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B9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0F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</w:tr>
      <w:tr w:rsidR="00A0161B" w:rsidRPr="00D263D4" w14:paraId="4EB50E7D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3B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2007/2009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92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E74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7A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17A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E6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41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BB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ED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D7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D9B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AB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41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94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2CD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C7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</w:tr>
      <w:tr w:rsidR="00A0161B" w:rsidRPr="00D263D4" w14:paraId="2FBA49A5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927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2010/2012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B8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D3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E2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F9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DE1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2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0FD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C5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DE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85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CF8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96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FC6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A18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61C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</w:tr>
      <w:tr w:rsidR="00A0161B" w:rsidRPr="00D263D4" w14:paraId="591F762B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FEA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2013/2015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F7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E1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0B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63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FF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D9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036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732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B2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B89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24D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F6D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1D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56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7B0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</w:tr>
      <w:tr w:rsidR="00A0161B" w:rsidRPr="00D263D4" w14:paraId="7A0AA90F" w14:textId="77777777" w:rsidTr="00054607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830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2016/2018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87BE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306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776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B54C3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DD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3225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8264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2.72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2512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F3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6522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8D03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86C1" w14:textId="77777777" w:rsidR="00A0161B" w:rsidRPr="00D263D4" w:rsidRDefault="00A0161B" w:rsidP="00054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BB7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F78A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3B7B" w14:textId="77777777" w:rsidR="00A0161B" w:rsidRPr="00D263D4" w:rsidRDefault="00A0161B" w:rsidP="000546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63D4">
              <w:rPr>
                <w:rFonts w:ascii="Calibri" w:eastAsia="Times New Roman" w:hAnsi="Calibri" w:cs="Calibri"/>
                <w:color w:val="000000"/>
                <w:lang w:eastAsia="en-GB"/>
              </w:rPr>
              <w:t>1.10</w:t>
            </w:r>
          </w:p>
        </w:tc>
      </w:tr>
    </w:tbl>
    <w:p w14:paraId="06049A51" w14:textId="77777777" w:rsidR="00A0161B" w:rsidRPr="00362AAE" w:rsidRDefault="00A0161B" w:rsidP="00A0161B">
      <w:pPr>
        <w:rPr>
          <w:b/>
          <w:bCs/>
        </w:rPr>
      </w:pPr>
    </w:p>
    <w:p w14:paraId="39846530" w14:textId="77777777" w:rsidR="004373E0" w:rsidRDefault="004373E0"/>
    <w:sectPr w:rsidR="004373E0" w:rsidSect="007901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1B"/>
    <w:rsid w:val="004373E0"/>
    <w:rsid w:val="00A0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3EE1"/>
  <w15:chartTrackingRefBased/>
  <w15:docId w15:val="{61E73A4D-0EE3-4897-9905-0793E29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Trafford</dc:creator>
  <cp:keywords/>
  <dc:description/>
  <cp:lastModifiedBy>Alex Trafford</cp:lastModifiedBy>
  <cp:revision>1</cp:revision>
  <dcterms:created xsi:type="dcterms:W3CDTF">2021-02-04T20:19:00Z</dcterms:created>
  <dcterms:modified xsi:type="dcterms:W3CDTF">2021-02-04T20:20:00Z</dcterms:modified>
</cp:coreProperties>
</file>