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256"/>
        <w:gridCol w:w="1345"/>
        <w:gridCol w:w="1159"/>
        <w:gridCol w:w="1052"/>
        <w:gridCol w:w="1276"/>
        <w:gridCol w:w="1096"/>
      </w:tblGrid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CB0E61">
            <w:pPr>
              <w:widowControl/>
              <w:ind w:left="80" w:hangingChars="50" w:hanging="8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b/>
                <w:bCs/>
                <w:i/>
                <w:color w:val="000000"/>
                <w:kern w:val="0"/>
                <w:sz w:val="16"/>
                <w:szCs w:val="16"/>
              </w:rPr>
              <w:t xml:space="preserve">  </w:t>
            </w:r>
            <w:r w:rsidRPr="00B12C9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Gene symbol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297D9F" w:rsidP="006E1F5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N</w:t>
            </w:r>
            <w:r w:rsidR="009C4349"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odule_FPKM</w:t>
            </w:r>
            <w:proofErr w:type="spellEnd"/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297D9F" w:rsidP="006E1F5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S</w:t>
            </w:r>
            <w:r w:rsidR="009C4349"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eedpod_FPKM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297D9F" w:rsidP="006E1F5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</w:t>
            </w:r>
            <w:r w:rsidR="009C4349"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lade_FPKM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297D9F" w:rsidP="006E1F5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B</w:t>
            </w:r>
            <w:r w:rsidR="009C4349"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ud_FPKM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297D9F" w:rsidP="006E1F5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F</w:t>
            </w:r>
            <w:r w:rsidR="009C4349"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lower_FPKM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297D9F" w:rsidP="006E1F5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</w:t>
            </w:r>
            <w:r w:rsidR="009C4349" w:rsidRPr="00CB0E6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oot_FPKM</w:t>
            </w:r>
            <w:proofErr w:type="spellEnd"/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1.15613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0.11774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37.0833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6.78152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21.1475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7.95494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17.7391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6.78152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6.31185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0.097885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0.097885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MtGRAS6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2.08854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0.305386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1.19741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0.82763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0.505714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0.305386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0.089056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0.459526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1.85276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0.037737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0.277226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1.66888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2.03618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bookmarkStart w:id="0" w:name="_GoBack"/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0.474028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0.218334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0.244596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1.52658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0.218334</w:t>
            </w:r>
          </w:p>
        </w:tc>
      </w:tr>
      <w:bookmarkEnd w:id="0"/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0.094939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0.046779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MtGRAS16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1.72911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2.89778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0.368953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1.35267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0.13614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13.466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4.39392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14.0419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4.01112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10.0336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4.39392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23.0686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0.930923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3.17609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0.688065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1.16787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0.930923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1.32476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0.061583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0.030344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0.850668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0.051564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0.554165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0.554165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0.334713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0.293651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1.64486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0.081047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0.293651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0.182865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0.116231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9.77078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3.71189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30.1879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6.59081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18.064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3.71189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1.82737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0.102359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2.47619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1.26088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1.82737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41.6991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0.538095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0.283673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0.457496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0.326138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0.538095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0.102577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0.344746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0.102577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MtGRAS26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62.7957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66.4631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64.0589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46.5138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38.8141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66.4631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6.3158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0.070779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0.713631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0.383637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0.070779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16.9999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3.79835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3.70813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4.70581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4.19334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3.79835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0.826366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0.120831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0.406095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0.327466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0.666982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0.120831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MtGRAS36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16.0689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6.07975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13.4532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9.53202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6.07975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3.66071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1.12407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1.42717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5.6865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0.744573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1.12407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MtGRAS41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7.18185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7.11378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1.75328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9.63957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2.04192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7.11378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MtGRAS43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0.593219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0.45934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0.233895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0.593219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7.07687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1.75692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5.74936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5.01206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3.39434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1.75692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2.69034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3.39852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15.4049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3.68414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6.14738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3.39852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1.77475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0.054482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0.122088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1.11301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0.054482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8.55564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17.7118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13.1016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8.72745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21.6119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17.7118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MtGRAS39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9.39603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23.069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24.8372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9.77416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11.2012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0.039765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0.061054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0.068398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1.3238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0.061054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MtGRAS45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63.4184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10.2297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26.3031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16.0329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11.9058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10.2297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lastRenderedPageBreak/>
              <w:t>MtGRAS48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4.03871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7.94814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6.12555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5.8052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7.53003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7.94814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MtGRAS46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4.85021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2.53615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3.62707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2.92479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0.565934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2.53615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MtGRAS47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13.6915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5.54711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4.82428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14.6377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5.35846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5.54711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MtGRAS49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1.68356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0.095733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0.095733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5.13805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0.695174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2.53519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1.02764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3.90664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0.695174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107.799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15.6498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5.79743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55.0013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15.6498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1.96799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MtGRAS55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0.092826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0.071258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0.386236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0.078668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0.071258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MtGRAS58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6.75216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1.78736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1.37939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9.47258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3.83682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1.78736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MtGRAS59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0.244774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0.082977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MtGRAS60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22.5065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0.123189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0.123189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MtGRAS61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16.2861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9.08706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18.231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9.01378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56.1924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9.08706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MtGRAS62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0.109879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MtGRAS63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0.453451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0.087024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0.144109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0.087024</w:t>
            </w:r>
          </w:p>
        </w:tc>
      </w:tr>
      <w:tr w:rsidR="009C4349" w:rsidRPr="00CB0E61" w:rsidTr="00933F60">
        <w:trPr>
          <w:trHeight w:val="28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9C4349" w:rsidRPr="00B12C9A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B12C9A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MtGRAS1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45.0987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12.5183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25.7852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10.8156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4349" w:rsidRPr="00CB0E61" w:rsidRDefault="009C4349" w:rsidP="006E1F5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CB0E61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12.5183</w:t>
            </w:r>
          </w:p>
        </w:tc>
      </w:tr>
    </w:tbl>
    <w:p w:rsidR="009C4349" w:rsidRPr="000D5471" w:rsidRDefault="009C4349" w:rsidP="009C4349">
      <w:pPr>
        <w:rPr>
          <w:rFonts w:ascii="Times New Roman" w:hAnsi="Times New Roman" w:cs="Times New Roman"/>
          <w:sz w:val="20"/>
          <w:szCs w:val="20"/>
        </w:rPr>
      </w:pPr>
      <w:r w:rsidRPr="000D5471">
        <w:rPr>
          <w:rFonts w:ascii="Times New Roman" w:hAnsi="Times New Roman" w:cs="Times New Roman"/>
          <w:sz w:val="20"/>
          <w:szCs w:val="20"/>
        </w:rPr>
        <w:t xml:space="preserve">Note: FPKM, Fragments Per </w:t>
      </w:r>
      <w:proofErr w:type="spellStart"/>
      <w:r w:rsidRPr="000D5471">
        <w:rPr>
          <w:rFonts w:ascii="Times New Roman" w:hAnsi="Times New Roman" w:cs="Times New Roman"/>
          <w:sz w:val="20"/>
          <w:szCs w:val="20"/>
        </w:rPr>
        <w:t>Kilobase</w:t>
      </w:r>
      <w:proofErr w:type="spellEnd"/>
      <w:r w:rsidRPr="000D5471">
        <w:rPr>
          <w:rFonts w:ascii="Times New Roman" w:hAnsi="Times New Roman" w:cs="Times New Roman"/>
          <w:sz w:val="20"/>
          <w:szCs w:val="20"/>
        </w:rPr>
        <w:t xml:space="preserve"> of exon per Million fragments mapped.</w:t>
      </w:r>
    </w:p>
    <w:p w:rsidR="001A2338" w:rsidRPr="009C4349" w:rsidRDefault="001A2338"/>
    <w:sectPr w:rsidR="001A2338" w:rsidRPr="009C4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0F" w:rsidRDefault="00A92F0F" w:rsidP="00CB0E61">
      <w:r>
        <w:separator/>
      </w:r>
    </w:p>
  </w:endnote>
  <w:endnote w:type="continuationSeparator" w:id="0">
    <w:p w:rsidR="00A92F0F" w:rsidRDefault="00A92F0F" w:rsidP="00CB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0F" w:rsidRDefault="00A92F0F" w:rsidP="00CB0E61">
      <w:r>
        <w:separator/>
      </w:r>
    </w:p>
  </w:footnote>
  <w:footnote w:type="continuationSeparator" w:id="0">
    <w:p w:rsidR="00A92F0F" w:rsidRDefault="00A92F0F" w:rsidP="00CB0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49"/>
    <w:rsid w:val="000D5471"/>
    <w:rsid w:val="001A2338"/>
    <w:rsid w:val="00297D9F"/>
    <w:rsid w:val="00933F60"/>
    <w:rsid w:val="009C4349"/>
    <w:rsid w:val="00A92F0F"/>
    <w:rsid w:val="00B12C9A"/>
    <w:rsid w:val="00BE0705"/>
    <w:rsid w:val="00CB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</dc:creator>
  <cp:lastModifiedBy>ZT</cp:lastModifiedBy>
  <cp:revision>6</cp:revision>
  <dcterms:created xsi:type="dcterms:W3CDTF">2017-05-25T08:06:00Z</dcterms:created>
  <dcterms:modified xsi:type="dcterms:W3CDTF">2017-06-07T12:17:00Z</dcterms:modified>
</cp:coreProperties>
</file>