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6" w:rsidRDefault="007F7B96" w:rsidP="007F7B96">
      <w:pPr>
        <w:tabs>
          <w:tab w:val="left" w:pos="142"/>
        </w:tabs>
        <w:spacing w:line="480" w:lineRule="auto"/>
        <w:jc w:val="both"/>
      </w:pPr>
      <w:r w:rsidRPr="00BA5D3C">
        <w:rPr>
          <w:b/>
        </w:rPr>
        <w:t>S</w:t>
      </w:r>
      <w:r w:rsidR="004C5859">
        <w:rPr>
          <w:b/>
        </w:rPr>
        <w:t xml:space="preserve">1 </w:t>
      </w:r>
      <w:r w:rsidRPr="00BA5D3C">
        <w:rPr>
          <w:b/>
        </w:rPr>
        <w:t>Table</w:t>
      </w:r>
      <w:bookmarkStart w:id="0" w:name="_GoBack"/>
      <w:bookmarkEnd w:id="0"/>
      <w:r w:rsidRPr="00BA5D3C">
        <w:rPr>
          <w:b/>
        </w:rPr>
        <w:t>.</w:t>
      </w:r>
      <w:r w:rsidRPr="00BA5D3C">
        <w:t xml:space="preserve"> List of sample details collected from </w:t>
      </w:r>
      <w:proofErr w:type="spellStart"/>
      <w:r w:rsidRPr="00BA5D3C">
        <w:t>Huaca</w:t>
      </w:r>
      <w:proofErr w:type="spellEnd"/>
      <w:r w:rsidRPr="00BA5D3C">
        <w:t xml:space="preserve"> </w:t>
      </w:r>
      <w:proofErr w:type="spellStart"/>
      <w:r w:rsidRPr="00BA5D3C">
        <w:t>Pucllana</w:t>
      </w:r>
      <w:proofErr w:type="spellEnd"/>
      <w:r w:rsidRPr="00BA5D3C">
        <w:t xml:space="preserve"> archaeological site</w:t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1275"/>
        <w:gridCol w:w="2836"/>
      </w:tblGrid>
      <w:tr w:rsidR="007F7B96" w:rsidRPr="00134914" w:rsidTr="009816A9">
        <w:trPr>
          <w:trHeight w:val="30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7B96" w:rsidRPr="00134914" w:rsidRDefault="003914B4" w:rsidP="00181A7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Sample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F7B96" w:rsidRPr="00134914" w:rsidRDefault="007F7B96" w:rsidP="00181A72">
            <w:pPr>
              <w:spacing w:line="360" w:lineRule="auto"/>
              <w:rPr>
                <w:b/>
                <w:bCs/>
              </w:rPr>
            </w:pPr>
            <w:r w:rsidRPr="00134914">
              <w:rPr>
                <w:b/>
                <w:bCs/>
              </w:rPr>
              <w:t>Sample Number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7B96" w:rsidRPr="00134914" w:rsidRDefault="00226072" w:rsidP="0022607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F7B96" w:rsidRPr="00134914">
              <w:rPr>
                <w:b/>
                <w:bCs/>
              </w:rPr>
              <w:t>ample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7B96" w:rsidRPr="00134914" w:rsidRDefault="007F7B96" w:rsidP="00181A72">
            <w:pPr>
              <w:spacing w:line="360" w:lineRule="auto"/>
              <w:rPr>
                <w:b/>
                <w:bCs/>
              </w:rPr>
            </w:pPr>
            <w:r w:rsidRPr="00134914">
              <w:rPr>
                <w:b/>
                <w:bCs/>
              </w:rPr>
              <w:t>Sample Details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7F7B96" w:rsidRPr="00134914" w:rsidRDefault="007F7B96" w:rsidP="00181A72">
            <w:pPr>
              <w:tabs>
                <w:tab w:val="left" w:pos="4393"/>
              </w:tabs>
              <w:spacing w:line="360" w:lineRule="auto"/>
              <w:rPr>
                <w:b/>
                <w:bCs/>
              </w:rPr>
            </w:pPr>
            <w:r w:rsidRPr="00134914">
              <w:rPr>
                <w:b/>
                <w:bCs/>
              </w:rPr>
              <w:t>Collection Notes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10709</w:t>
            </w:r>
          </w:p>
        </w:tc>
        <w:tc>
          <w:tcPr>
            <w:tcW w:w="283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01/02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1a</w:t>
            </w:r>
          </w:p>
        </w:tc>
        <w:tc>
          <w:tcPr>
            <w:tcW w:w="993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M4,8</w:t>
            </w:r>
          </w:p>
        </w:tc>
        <w:tc>
          <w:tcPr>
            <w:tcW w:w="2836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01/02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01/02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cf14 ind-1/98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M3,6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>A0 cf14 ind-1/98 Muestra 2b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cf14 01/98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A01 CF16/98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9D4896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C3,3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A01 CF16/98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M2,7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CF15/01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C4,3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CF15/01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M1,7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10719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CF36/01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M4,6 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CF36/01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C4,3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CF36/01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 xml:space="preserve">A15 Sin Contexto </w:t>
            </w:r>
          </w:p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 xml:space="preserve">Muestra 6a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M4,8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 xml:space="preserve">A15 Sin Contexto Muestra 6b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>A15 Sin Contexto Muestra 7a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>A15 Sin Contexto Muestra 7b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M4,8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A3 CF01/04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13a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C3,3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A3 CF01/04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13b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08/98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49a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M1,8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10729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08/98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49b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M2,8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02/02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bone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left femur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 56/97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bone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right femur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A01 02/02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52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bone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right </w:t>
            </w:r>
            <w:proofErr w:type="spellStart"/>
            <w:r w:rsidRPr="00BA5D3C">
              <w:rPr>
                <w:sz w:val="22"/>
                <w:szCs w:val="22"/>
              </w:rPr>
              <w:t>humerus</w:t>
            </w:r>
            <w:proofErr w:type="spellEnd"/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lastRenderedPageBreak/>
              <w:t>10793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82/96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35a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C2,3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(20-24yrs),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82/96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35b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M2,8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(20-24yrs),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82/96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35c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(20-24yrs),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77/96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36a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C2,3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77/96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36b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C1,3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79/96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38a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(17-20yrs),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79/96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38b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(17-20yrs),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79/01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40a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M3,6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79/01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40b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76/96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42a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M1,8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76/96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42b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Ychsma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8a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M3,6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(30-35yrs),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8b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M4,6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(30-35yrs),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8c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(30-35yrs),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9a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M2,6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(1-2yrs),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9b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M1,6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(1-2yrs),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Ind3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10a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P1,5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(40-50yrs),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Ind3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10b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M1,8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(40-50yrs),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08/08 Ind3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10c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(40-50yrs),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CF003/09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M3,6 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lastRenderedPageBreak/>
              <w:t xml:space="preserve"> (55-60yrs),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lastRenderedPageBreak/>
              <w:t>10742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CF003/09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11b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M1,7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(55-60yrs),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CF003/09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11c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(55-60yrs),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11/08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12a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(45-55yrs),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11/08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12b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M4,6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(45-55yrs),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11/08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12c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(45-55yrs),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14a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M8,5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(6 +/- 2yrs), maybe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14b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M6,5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(6 +/- 2yrs), maybe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10749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Ind4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15a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M2,8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(35-45yrs),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Ind4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15b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M4,8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Ind5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16a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M8,5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(6 +/- 2yrs),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07/08 Ind5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16b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M5,5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infant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(6 +/- 2yrs),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10753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05/08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17a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05/08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17b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M2,7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05/08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17c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01/05 Ind5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18a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C4,3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01/05 Ind5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18b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M3,8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10758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06/08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19a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C2,3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(16-20yrs),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lastRenderedPageBreak/>
              <w:t>10759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06/08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19b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C4,3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(16-20yrs),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06/08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19c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(16-20yrs),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CF8/09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20a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(25-30yrs),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2F433F" w:rsidRDefault="007F7B96" w:rsidP="00181A72">
            <w:pPr>
              <w:spacing w:line="360" w:lineRule="auto"/>
              <w:rPr>
                <w:sz w:val="22"/>
                <w:szCs w:val="22"/>
                <w:lang w:val="es-ES"/>
              </w:rPr>
            </w:pPr>
            <w:r w:rsidRPr="002F433F">
              <w:rPr>
                <w:sz w:val="22"/>
                <w:szCs w:val="22"/>
                <w:lang w:val="es-ES"/>
              </w:rPr>
              <w:t>A20 CF8/09 Ind1 Muestra 20b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(25-30yrs),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14/08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21a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(25-30yrs),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14/08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21b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(25-30yrs),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18/08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22a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(45-50yrs),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18/08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22b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(45-50yrs),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18/08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22c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(45-50yrs),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17/08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23a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10769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17/08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23b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02/07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24a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M1,6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02/07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24b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C2,3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(50-60yrs),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01/09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25a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01/09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25b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P2,5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01/09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26a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M1,6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01/09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26b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P1,5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04/07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27a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M2,6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(35-45yrs),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04/07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27b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10778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04/07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28a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</w:t>
            </w:r>
            <w:proofErr w:type="spellStart"/>
            <w:r w:rsidRPr="00BA5D3C">
              <w:rPr>
                <w:sz w:val="22"/>
                <w:szCs w:val="22"/>
              </w:rPr>
              <w:t>subadult</w:t>
            </w:r>
            <w:proofErr w:type="spellEnd"/>
            <w:r w:rsidRPr="00BA5D3C">
              <w:rPr>
                <w:sz w:val="22"/>
                <w:szCs w:val="22"/>
              </w:rPr>
              <w:t xml:space="preserve">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lastRenderedPageBreak/>
              <w:t>(12-15yrs), maybe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lastRenderedPageBreak/>
              <w:t>10779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04/07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28b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M3,6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D3C">
              <w:rPr>
                <w:sz w:val="22"/>
                <w:szCs w:val="22"/>
              </w:rPr>
              <w:t>Wari</w:t>
            </w:r>
            <w:proofErr w:type="spellEnd"/>
            <w:r w:rsidRPr="00BA5D3C">
              <w:rPr>
                <w:sz w:val="22"/>
                <w:szCs w:val="22"/>
              </w:rPr>
              <w:t xml:space="preserve"> culture, </w:t>
            </w:r>
            <w:proofErr w:type="spellStart"/>
            <w:r w:rsidRPr="00BA5D3C">
              <w:rPr>
                <w:sz w:val="22"/>
                <w:szCs w:val="22"/>
              </w:rPr>
              <w:t>subadult</w:t>
            </w:r>
            <w:proofErr w:type="spellEnd"/>
            <w:r w:rsidRPr="00BA5D3C">
              <w:rPr>
                <w:sz w:val="22"/>
                <w:szCs w:val="22"/>
              </w:rPr>
              <w:t xml:space="preserve">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(12-15yrs), maybe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A18 02/09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29a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(25-30yrs),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A18 02/09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29b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(25-30yrs),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A18 02/09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29c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(25-30yrs),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65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30a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M3,8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(30-40yrs),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65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30b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M1,6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(30-40yrs),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90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31a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M1,6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90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31b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M2,8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(35-40yrs),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90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32a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M1,7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(40-45yrs),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90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32b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M2,6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(40-45yrs),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10789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05/09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33a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C3,3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(20-40yrs),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05/09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33b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P4,5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(20-40yrs), 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03/07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34a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P4,4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(30-40yrs),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A20 03/07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34b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M4,6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(30-40yrs),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84/01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37a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M3,7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(30-35yrs),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10799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84/01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37b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M2,6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(30-35yrs),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95/96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39a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(50-55yrs),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lastRenderedPageBreak/>
              <w:t>10803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95/96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39b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P2,4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(50-55yrs),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A06 102/96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41a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M3,6 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A06 102/96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41b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M4,6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10808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A06 102/96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41c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A18 02/02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43a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M1,7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ind w:left="-817" w:firstLine="817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A18 02/02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43b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06/00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44a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M3,7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A15 06/00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44b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M4,7</w:t>
            </w:r>
          </w:p>
        </w:tc>
        <w:tc>
          <w:tcPr>
            <w:tcW w:w="2836" w:type="dxa"/>
            <w:tcBorders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75/01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45a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P2,5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75/01 Ind2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45b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P1,5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Lima culture, adult 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(35-45yrs),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01/02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46a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M4,7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01/02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46b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M3,7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10819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75/01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47a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M1,7 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(20-30yrs),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A06 75/01 Ind1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47b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2260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M2,7 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 (20-30yrs), female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10821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A6 68/96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48a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M6,5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10822</w:t>
            </w:r>
          </w:p>
        </w:tc>
        <w:tc>
          <w:tcPr>
            <w:tcW w:w="283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A6 68/96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48b</w:t>
            </w:r>
          </w:p>
        </w:tc>
        <w:tc>
          <w:tcPr>
            <w:tcW w:w="993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Tooth</w:t>
            </w:r>
          </w:p>
        </w:tc>
        <w:tc>
          <w:tcPr>
            <w:tcW w:w="127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M5,5</w:t>
            </w:r>
          </w:p>
        </w:tc>
        <w:tc>
          <w:tcPr>
            <w:tcW w:w="2836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  <w:tr w:rsidR="007F7B96" w:rsidRPr="00BA5D3C" w:rsidTr="009816A9">
        <w:trPr>
          <w:trHeight w:val="280"/>
        </w:trPr>
        <w:tc>
          <w:tcPr>
            <w:tcW w:w="992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b/>
                <w:sz w:val="22"/>
                <w:szCs w:val="22"/>
              </w:rPr>
            </w:pPr>
            <w:r w:rsidRPr="00BA5D3C">
              <w:rPr>
                <w:b/>
                <w:sz w:val="22"/>
                <w:szCs w:val="22"/>
              </w:rPr>
              <w:t>10823</w:t>
            </w:r>
          </w:p>
        </w:tc>
        <w:tc>
          <w:tcPr>
            <w:tcW w:w="283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 xml:space="preserve">A6 68/96 </w:t>
            </w:r>
            <w:proofErr w:type="spellStart"/>
            <w:r w:rsidRPr="00BA5D3C">
              <w:rPr>
                <w:sz w:val="22"/>
                <w:szCs w:val="22"/>
              </w:rPr>
              <w:t>Muestra</w:t>
            </w:r>
            <w:proofErr w:type="spellEnd"/>
            <w:r w:rsidRPr="00BA5D3C">
              <w:rPr>
                <w:sz w:val="22"/>
                <w:szCs w:val="22"/>
              </w:rPr>
              <w:t xml:space="preserve"> 48c</w:t>
            </w:r>
          </w:p>
        </w:tc>
        <w:tc>
          <w:tcPr>
            <w:tcW w:w="993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Hair</w:t>
            </w:r>
          </w:p>
        </w:tc>
        <w:tc>
          <w:tcPr>
            <w:tcW w:w="1275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7B96" w:rsidRPr="00BA5D3C" w:rsidRDefault="007F7B96" w:rsidP="00181A72">
            <w:pPr>
              <w:spacing w:line="360" w:lineRule="auto"/>
              <w:rPr>
                <w:sz w:val="22"/>
                <w:szCs w:val="22"/>
              </w:rPr>
            </w:pPr>
            <w:r w:rsidRPr="00BA5D3C">
              <w:rPr>
                <w:sz w:val="22"/>
                <w:szCs w:val="22"/>
              </w:rPr>
              <w:t>Lima culture, adult</w:t>
            </w:r>
          </w:p>
        </w:tc>
      </w:tr>
    </w:tbl>
    <w:p w:rsidR="007F7B96" w:rsidRPr="00BA5D3C" w:rsidRDefault="007F7B96" w:rsidP="007F7B96">
      <w:pPr>
        <w:tabs>
          <w:tab w:val="left" w:pos="142"/>
        </w:tabs>
        <w:spacing w:line="480" w:lineRule="auto"/>
        <w:jc w:val="both"/>
      </w:pPr>
    </w:p>
    <w:p w:rsidR="00B468DC" w:rsidRDefault="00B468DC" w:rsidP="00134914"/>
    <w:sectPr w:rsidR="00B468DC" w:rsidSect="009816A9">
      <w:foot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A" w:rsidRDefault="002E18AA" w:rsidP="00E71E3F">
      <w:r>
        <w:separator/>
      </w:r>
    </w:p>
  </w:endnote>
  <w:endnote w:type="continuationSeparator" w:id="0">
    <w:p w:rsidR="002E18AA" w:rsidRDefault="002E18AA" w:rsidP="00E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5157"/>
      <w:docPartObj>
        <w:docPartGallery w:val="Page Numbers (Bottom of Page)"/>
        <w:docPartUnique/>
      </w:docPartObj>
    </w:sdtPr>
    <w:sdtEndPr/>
    <w:sdtContent>
      <w:p w:rsidR="00F1534A" w:rsidRDefault="00336669">
        <w:pPr>
          <w:pStyle w:val="Piedepgina"/>
          <w:jc w:val="right"/>
        </w:pPr>
        <w:r>
          <w:fldChar w:fldCharType="begin"/>
        </w:r>
        <w:r w:rsidR="007F7B96">
          <w:instrText xml:space="preserve"> PAGE   \* MERGEFORMAT </w:instrText>
        </w:r>
        <w:r>
          <w:fldChar w:fldCharType="separate"/>
        </w:r>
        <w:r w:rsidR="004C5859">
          <w:rPr>
            <w:noProof/>
          </w:rPr>
          <w:t>1</w:t>
        </w:r>
        <w:r>
          <w:fldChar w:fldCharType="end"/>
        </w:r>
      </w:p>
    </w:sdtContent>
  </w:sdt>
  <w:p w:rsidR="00F1534A" w:rsidRDefault="002E1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A" w:rsidRDefault="002E18AA" w:rsidP="00E71E3F">
      <w:r>
        <w:separator/>
      </w:r>
    </w:p>
  </w:footnote>
  <w:footnote w:type="continuationSeparator" w:id="0">
    <w:p w:rsidR="002E18AA" w:rsidRDefault="002E18AA" w:rsidP="00E7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96"/>
    <w:rsid w:val="00134914"/>
    <w:rsid w:val="00226072"/>
    <w:rsid w:val="002A3F14"/>
    <w:rsid w:val="002A6093"/>
    <w:rsid w:val="002E18AA"/>
    <w:rsid w:val="00336669"/>
    <w:rsid w:val="0033794B"/>
    <w:rsid w:val="003914B4"/>
    <w:rsid w:val="003A257A"/>
    <w:rsid w:val="00424D96"/>
    <w:rsid w:val="004C5859"/>
    <w:rsid w:val="004F7FDE"/>
    <w:rsid w:val="007F7B96"/>
    <w:rsid w:val="009816A9"/>
    <w:rsid w:val="009D4896"/>
    <w:rsid w:val="00A07332"/>
    <w:rsid w:val="00A922BD"/>
    <w:rsid w:val="00B02306"/>
    <w:rsid w:val="00B468DC"/>
    <w:rsid w:val="00BF3307"/>
    <w:rsid w:val="00DA1075"/>
    <w:rsid w:val="00E71E3F"/>
    <w:rsid w:val="00F435D5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7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B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F7B96"/>
  </w:style>
  <w:style w:type="table" w:styleId="Tablaconcuadrcula">
    <w:name w:val="Table Grid"/>
    <w:basedOn w:val="Tablanormal"/>
    <w:uiPriority w:val="59"/>
    <w:rsid w:val="007F7B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25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5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5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5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7A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7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B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F7B96"/>
  </w:style>
  <w:style w:type="table" w:styleId="Tablaconcuadrcula">
    <w:name w:val="Table Grid"/>
    <w:basedOn w:val="Tablanormal"/>
    <w:uiPriority w:val="59"/>
    <w:rsid w:val="007F7B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25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5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5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5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5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7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Luffi</cp:lastModifiedBy>
  <cp:revision>3</cp:revision>
  <dcterms:created xsi:type="dcterms:W3CDTF">2016-05-04T20:17:00Z</dcterms:created>
  <dcterms:modified xsi:type="dcterms:W3CDTF">2016-05-04T21:02:00Z</dcterms:modified>
</cp:coreProperties>
</file>