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A4" w:rsidRPr="006F6413" w:rsidRDefault="004F15A4" w:rsidP="004F15A4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45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014"/>
        <w:gridCol w:w="1129"/>
        <w:gridCol w:w="1129"/>
        <w:gridCol w:w="1115"/>
        <w:gridCol w:w="1529"/>
        <w:gridCol w:w="1645"/>
      </w:tblGrid>
      <w:tr w:rsidR="004F15A4" w:rsidRPr="006F6413" w:rsidTr="00A16CE1">
        <w:trPr>
          <w:trHeight w:val="228"/>
        </w:trPr>
        <w:tc>
          <w:tcPr>
            <w:tcW w:w="711" w:type="pct"/>
            <w:noWrap/>
            <w:vAlign w:val="bottom"/>
            <w:hideMark/>
          </w:tcPr>
          <w:p w:rsidR="004F15A4" w:rsidRPr="006F6413" w:rsidRDefault="004F15A4" w:rsidP="00A16C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HG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P value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AC+HG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P value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P value</w:t>
            </w:r>
          </w:p>
        </w:tc>
      </w:tr>
      <w:tr w:rsidR="004F15A4" w:rsidRPr="006F6413" w:rsidTr="00A16CE1">
        <w:trPr>
          <w:trHeight w:val="238"/>
        </w:trPr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 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GENE ID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 xml:space="preserve"> (log2FC)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(HG vs C)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(log2 FC)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 xml:space="preserve"> (AC+HG </w:t>
            </w:r>
            <w:r w:rsidRPr="006F6413">
              <w:rPr>
                <w:rFonts w:ascii="Times New Roman" w:eastAsia="Times New Roman" w:hAnsi="Times New Roman"/>
                <w:i/>
                <w:iCs/>
                <w:lang w:eastAsia="it-IT"/>
              </w:rPr>
              <w:t xml:space="preserve">vs </w:t>
            </w:r>
            <w:r w:rsidRPr="006F6413">
              <w:rPr>
                <w:rFonts w:ascii="Times New Roman" w:eastAsia="Times New Roman" w:hAnsi="Times New Roman"/>
                <w:lang w:eastAsia="it-IT"/>
              </w:rPr>
              <w:t>C)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 xml:space="preserve">(AC+HG </w:t>
            </w:r>
            <w:r w:rsidRPr="006F6413">
              <w:rPr>
                <w:rFonts w:ascii="Times New Roman" w:eastAsia="Times New Roman" w:hAnsi="Times New Roman"/>
                <w:i/>
                <w:iCs/>
                <w:lang w:eastAsia="it-IT"/>
              </w:rPr>
              <w:t>vs</w:t>
            </w:r>
            <w:r w:rsidRPr="006F6413">
              <w:rPr>
                <w:rFonts w:ascii="Times New Roman" w:eastAsia="Times New Roman" w:hAnsi="Times New Roman"/>
                <w:lang w:eastAsia="it-IT"/>
              </w:rPr>
              <w:t xml:space="preserve"> HG)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BCL10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*603517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1,053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BTRC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*603482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1,013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CARD11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*607210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1,413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0,959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0,044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CASP1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BF050D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BF050D">
              <w:rPr>
                <w:rFonts w:ascii="Times New Roman" w:eastAsia="Times New Roman" w:hAnsi="Times New Roman"/>
                <w:lang w:eastAsia="it-IT"/>
              </w:rPr>
              <w:t>*147678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1,169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0,717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CASP8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BF050D">
              <w:rPr>
                <w:rFonts w:ascii="Times New Roman" w:eastAsia="Times New Roman" w:hAnsi="Times New Roman"/>
                <w:lang w:eastAsia="it-IT"/>
              </w:rPr>
              <w:t> *601763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0,997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1,060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0,030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CFLAR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*603599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1,090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0,464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CHUK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BF050D">
              <w:rPr>
                <w:rFonts w:ascii="Times New Roman" w:eastAsia="Times New Roman" w:hAnsi="Times New Roman"/>
                <w:lang w:eastAsia="it-IT"/>
              </w:rPr>
              <w:t>*600664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0,876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1,358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0,050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CSNK2A2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*115442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0,788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1,293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&lt;0,0001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0,010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EGF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*131530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0,420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1,408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EGR1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*128990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1,058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2,041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0,064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ELK1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4F15A4" w:rsidRPr="006F6413" w:rsidRDefault="00BF050D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*</w:t>
            </w:r>
            <w:r w:rsidR="004F15A4" w:rsidRPr="00BF050D">
              <w:rPr>
                <w:rFonts w:ascii="Times New Roman" w:eastAsia="Times New Roman" w:hAnsi="Times New Roman"/>
                <w:lang w:eastAsia="it-IT"/>
              </w:rPr>
              <w:t>311040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1,303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FADD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*602457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0,897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FOS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*164810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1,033</w:t>
            </w:r>
          </w:p>
        </w:tc>
        <w:tc>
          <w:tcPr>
            <w:tcW w:w="669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0,050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GSK3B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*605004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1,291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0,807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HDAC1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*601241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1,056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1,200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HSPB1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*602195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0,910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0,702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IKBKE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*605048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1,114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JUN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*165160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0,937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0,787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MALT1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*604860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1,105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MAP2K3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*602315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1,216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1,294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0,038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MAP2K4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*601335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1,274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1,437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MAP3K3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*602539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0,999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0,406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0,006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MAP3K7IP2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*605101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1,226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0,878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MAP3K8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*191195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-0,333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1,089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0,018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MAPK14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*600289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1,051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1,062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0,036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MAPK8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*601158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1,342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1,145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MAVS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*609676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1,021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1,353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MYD88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*602170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1,384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0,942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NFKB1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*164011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1,343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1,252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NKRF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*300440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1,066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&lt;0,0001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1,313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&lt;0,0001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0,012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NOD2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b/>
                <w:bCs/>
                <w:lang w:eastAsia="it-IT"/>
              </w:rPr>
              <w:t>*</w:t>
            </w:r>
            <w:r w:rsidRPr="006F6413">
              <w:rPr>
                <w:rFonts w:ascii="Times New Roman" w:eastAsia="Times New Roman" w:hAnsi="Times New Roman"/>
                <w:lang w:eastAsia="it-IT"/>
              </w:rPr>
              <w:t>605956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0,419</w:t>
            </w:r>
          </w:p>
        </w:tc>
        <w:tc>
          <w:tcPr>
            <w:tcW w:w="669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1,788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0,050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PP1R13L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b/>
                <w:bCs/>
                <w:lang w:eastAsia="it-IT"/>
              </w:rPr>
              <w:t>*</w:t>
            </w:r>
            <w:r w:rsidRPr="006F6413">
              <w:rPr>
                <w:rFonts w:ascii="Times New Roman" w:eastAsia="Times New Roman" w:hAnsi="Times New Roman"/>
                <w:lang w:eastAsia="it-IT"/>
              </w:rPr>
              <w:t>607463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0,920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0,051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1,621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0,062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RAF1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*164760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0,669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1,334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0,048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REL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*164910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1,076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1,124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RIPK1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b/>
                <w:bCs/>
                <w:lang w:eastAsia="it-IT"/>
              </w:rPr>
              <w:t>*</w:t>
            </w:r>
            <w:r w:rsidRPr="006F6413">
              <w:rPr>
                <w:rFonts w:ascii="Times New Roman" w:eastAsia="Times New Roman" w:hAnsi="Times New Roman"/>
                <w:lang w:eastAsia="it-IT"/>
              </w:rPr>
              <w:t>603453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0,720</w:t>
            </w:r>
          </w:p>
        </w:tc>
        <w:tc>
          <w:tcPr>
            <w:tcW w:w="669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1,195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SNIP1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*608241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1,295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0,032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1,491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0,032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STAT1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*600555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1,123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0,836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TBK1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*604834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1,142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1,199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TICAM1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*607601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1,370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&lt;0,001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0,998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TICAM2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*608321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1,143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1,243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TIFA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*609028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1,445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1,686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TNFAIP3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*191163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1,502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0,905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TNIP2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*610669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1,029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1,382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TP53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*191170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0,943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0,114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0,050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TRADD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*603500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0,974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1,123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TRAF3</w:t>
            </w:r>
          </w:p>
        </w:tc>
        <w:tc>
          <w:tcPr>
            <w:tcW w:w="585" w:type="pct"/>
            <w:shd w:val="clear" w:color="auto" w:fill="FFFFFF"/>
            <w:vAlign w:val="center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*601896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1,197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0,911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TRAF3IP2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*607043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1,163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0,951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TRAF5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*602356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1,459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0,704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0,119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UBE2V1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*602995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0,815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0,023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1,285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0,015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XIAP</w:t>
            </w:r>
          </w:p>
        </w:tc>
        <w:tc>
          <w:tcPr>
            <w:tcW w:w="585" w:type="pct"/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*300079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1,054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0,931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0,008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</w:tr>
      <w:tr w:rsidR="004F15A4" w:rsidRPr="006F6413" w:rsidTr="00A16CE1">
        <w:trPr>
          <w:trHeight w:val="228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ZAP70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*176947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0,420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ns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3,482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F6413">
              <w:rPr>
                <w:rFonts w:ascii="Times New Roman" w:eastAsia="Times New Roman" w:hAnsi="Times New Roman"/>
                <w:lang w:eastAsia="it-IT"/>
              </w:rPr>
              <w:t>0,040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5A4" w:rsidRPr="006F6413" w:rsidRDefault="004F15A4" w:rsidP="00A1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0,050</w:t>
            </w:r>
          </w:p>
        </w:tc>
      </w:tr>
    </w:tbl>
    <w:p w:rsidR="0022668B" w:rsidRDefault="0022668B"/>
    <w:sectPr w:rsidR="00226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A4"/>
    <w:rsid w:val="00057241"/>
    <w:rsid w:val="0022668B"/>
    <w:rsid w:val="004F15A4"/>
    <w:rsid w:val="00B07B2F"/>
    <w:rsid w:val="00B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5A4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1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5A4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F1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2015-09-15T15:12:00Z</dcterms:created>
  <dcterms:modified xsi:type="dcterms:W3CDTF">2015-09-15T15:12:00Z</dcterms:modified>
</cp:coreProperties>
</file>