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4" w:rsidRDefault="001F46B4" w:rsidP="001F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6B4" w:rsidRDefault="001F46B4" w:rsidP="001F4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49E" w:rsidRPr="00C07BC9" w:rsidRDefault="0087049E" w:rsidP="0087049E">
      <w:pPr>
        <w:spacing w:after="0" w:line="360" w:lineRule="auto"/>
        <w:rPr>
          <w:rFonts w:ascii="Times New Roman" w:eastAsia="MS Minngs" w:hAnsi="Times New Roman" w:cs="Times New Roman"/>
          <w:b/>
          <w:bCs/>
          <w:lang w:val="en-GB" w:eastAsia="de-DE"/>
        </w:rPr>
      </w:pPr>
      <w:r w:rsidRPr="00C07BC9">
        <w:rPr>
          <w:rFonts w:ascii="Times New Roman" w:eastAsia="MS Minngs" w:hAnsi="Times New Roman" w:cs="Times New Roman"/>
          <w:b/>
          <w:bCs/>
          <w:lang w:val="en-GB" w:eastAsia="de-DE"/>
        </w:rPr>
        <w:t>S3 Fig.: Mass specific energy expenditure (kJ h</w:t>
      </w:r>
      <w:r w:rsidRPr="00C07BC9">
        <w:rPr>
          <w:rFonts w:ascii="Times New Roman" w:eastAsia="MS Minngs" w:hAnsi="Times New Roman" w:cs="Times New Roman"/>
          <w:b/>
          <w:bCs/>
          <w:vertAlign w:val="superscript"/>
          <w:lang w:val="en-GB" w:eastAsia="de-DE"/>
        </w:rPr>
        <w:t>-1</w:t>
      </w:r>
      <w:r w:rsidRPr="00C07BC9">
        <w:rPr>
          <w:rFonts w:ascii="Times New Roman" w:eastAsia="MS Minngs" w:hAnsi="Times New Roman" w:cs="Times New Roman"/>
          <w:b/>
          <w:bCs/>
          <w:lang w:val="en-GB" w:eastAsia="de-DE"/>
        </w:rPr>
        <w:t>*g</w:t>
      </w:r>
      <w:r w:rsidRPr="00C07BC9">
        <w:rPr>
          <w:rFonts w:ascii="Times New Roman" w:eastAsia="MS Minngs" w:hAnsi="Times New Roman" w:cs="Times New Roman"/>
          <w:b/>
          <w:bCs/>
          <w:vertAlign w:val="superscript"/>
          <w:lang w:val="en-GB" w:eastAsia="de-DE"/>
        </w:rPr>
        <w:t>-1</w:t>
      </w:r>
      <w:r w:rsidRPr="00C07BC9">
        <w:rPr>
          <w:rFonts w:ascii="Times New Roman" w:eastAsia="MS Minngs" w:hAnsi="Times New Roman" w:cs="Times New Roman"/>
          <w:b/>
          <w:bCs/>
          <w:lang w:val="en-GB" w:eastAsia="de-DE"/>
        </w:rPr>
        <w:t xml:space="preserve">) during flight.  </w:t>
      </w:r>
    </w:p>
    <w:p w:rsidR="001F46B4" w:rsidRDefault="001F46B4" w:rsidP="001F46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87049E" w:rsidRPr="0087049E" w:rsidRDefault="0087049E" w:rsidP="001F46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6F5366" w:rsidRDefault="00893262">
      <w:r w:rsidRPr="00893262">
        <w:rPr>
          <w:noProof/>
          <w:lang w:eastAsia="de-DE"/>
        </w:rPr>
        <w:drawing>
          <wp:inline distT="0" distB="0" distL="0" distR="0" wp14:anchorId="52464FDB" wp14:editId="6E725EC5">
            <wp:extent cx="4950111" cy="4166013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1343" cy="41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BC9" w:rsidRDefault="00C07BC9"/>
    <w:p w:rsidR="00C07BC9" w:rsidRDefault="00C07BC9"/>
    <w:p w:rsidR="00C07BC9" w:rsidRDefault="00C07BC9"/>
    <w:p w:rsidR="00C07BC9" w:rsidRDefault="00C07BC9"/>
    <w:p w:rsidR="00C07BC9" w:rsidRDefault="00C07BC9"/>
    <w:p w:rsidR="00C07BC9" w:rsidRDefault="00C07BC9"/>
    <w:p w:rsidR="00D84558" w:rsidRDefault="00D84558" w:rsidP="00362611">
      <w:pPr>
        <w:spacing w:line="360" w:lineRule="auto"/>
      </w:pPr>
    </w:p>
    <w:sectPr w:rsidR="00D84558" w:rsidSect="00893262">
      <w:pgSz w:w="12242" w:h="15842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4"/>
    <w:rsid w:val="001F46B4"/>
    <w:rsid w:val="002B43B1"/>
    <w:rsid w:val="00362611"/>
    <w:rsid w:val="006F5366"/>
    <w:rsid w:val="0087049E"/>
    <w:rsid w:val="00893262"/>
    <w:rsid w:val="009B4CEA"/>
    <w:rsid w:val="00C07BC9"/>
    <w:rsid w:val="00D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Bairlein</dc:creator>
  <cp:lastModifiedBy>Franz Bairlein</cp:lastModifiedBy>
  <cp:revision>3</cp:revision>
  <cp:lastPrinted>2015-06-24T12:25:00Z</cp:lastPrinted>
  <dcterms:created xsi:type="dcterms:W3CDTF">2015-06-24T13:51:00Z</dcterms:created>
  <dcterms:modified xsi:type="dcterms:W3CDTF">2015-06-24T13:52:00Z</dcterms:modified>
</cp:coreProperties>
</file>