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1Light"/>
        <w:tblpPr w:leftFromText="180" w:rightFromText="180" w:vertAnchor="page" w:horzAnchor="margin" w:tblpXSpec="center" w:tblpY="1241"/>
        <w:tblW w:w="140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3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9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39"/>
        <w:gridCol w:w="639"/>
        <w:gridCol w:w="504"/>
        <w:gridCol w:w="414"/>
      </w:tblGrid>
      <w:tr w:rsidR="00CB6DD1" w:rsidRPr="00255CD9" w:rsidTr="0036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Montana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6050A9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64453D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Wolf population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2723E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Wolves killed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Breeding pairs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F006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</w:t>
            </w:r>
            <w:r w:rsidR="004329C6"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A</w:t>
            </w:r>
            <w:proofErr w:type="spellEnd"/>
            <w:r w:rsidR="006173BF"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982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1369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  <w:r w:rsidR="00FE3BBD" w:rsidRPr="00255C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</w:t>
            </w:r>
            <w:r w:rsidR="004329C6"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B</w:t>
            </w:r>
            <w:proofErr w:type="spellEnd"/>
            <w:r w:rsidR="006173BF"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652D22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Wyoming</w:t>
            </w: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0A26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Wolf population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Wolves killed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Breeding pairs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B3286B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</w:t>
            </w:r>
            <w:r w:rsidR="004329C6"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A</w:t>
            </w:r>
            <w:proofErr w:type="spellEnd"/>
            <w:r w:rsidR="006173BF"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811F93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2684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</w:t>
            </w:r>
            <w:r w:rsidR="004329C6"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B</w:t>
            </w:r>
            <w:proofErr w:type="spellEnd"/>
            <w:r w:rsidR="006173BF"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5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1A74C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55C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Idaho</w:t>
            </w: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 depredated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61683C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</w:tr>
      <w:tr w:rsidR="00CB6DD1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Wolf population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2A4CCA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</w:tr>
      <w:tr w:rsidR="00CB6DD1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Wolves killed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E25B6F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E25B6F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9D38D8" w:rsidRPr="00255CD9" w:rsidTr="003658A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Breeding pairs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9D38D8" w:rsidRPr="00255CD9" w:rsidTr="0036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cattle</w:t>
            </w: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A</w:t>
            </w:r>
            <w:proofErr w:type="spellEnd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4074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3578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3658A7" w:rsidRPr="00255CD9" w:rsidRDefault="009072C1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3686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8D8" w:rsidRPr="00255CD9" w:rsidTr="00732F7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Number of </w:t>
            </w:r>
            <w:proofErr w:type="spellStart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Sheep</w:t>
            </w:r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B</w:t>
            </w:r>
            <w:proofErr w:type="spellEnd"/>
            <w:r w:rsidRPr="00255CD9">
              <w:rPr>
                <w:rFonts w:ascii="Times New Roman" w:hAnsi="Times New Roman" w:cs="Times New Roman"/>
                <w:b w:val="0"/>
                <w:sz w:val="18"/>
                <w:szCs w:val="18"/>
              </w:rPr>
              <w:t>*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234.12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245.27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9D38D8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58A7" w:rsidRPr="00255CD9" w:rsidRDefault="003658A7" w:rsidP="00732F7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140" w:rsidRDefault="00732F72" w:rsidP="00732F72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Table S1. Data by state, 1987-2012</w:t>
      </w:r>
      <w:r w:rsidR="00E61140">
        <w:rPr>
          <w:rFonts w:ascii="Times New Roman" w:hAnsi="Times New Roman" w:cs="Times New Roman"/>
        </w:rPr>
        <w:br w:type="page"/>
      </w:r>
    </w:p>
    <w:p w:rsidR="00E61140" w:rsidRPr="00EE6AA5" w:rsidRDefault="00EE6AA5" w:rsidP="00EE6AA5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EE6AA5">
        <w:rPr>
          <w:rFonts w:ascii="Times New Roman" w:hAnsi="Times New Roman" w:cs="Times New Roman"/>
          <w:vertAlign w:val="superscript"/>
        </w:rPr>
        <w:lastRenderedPageBreak/>
        <w:t>A</w:t>
      </w:r>
      <w:r w:rsidR="00E61140" w:rsidRPr="00EE6AA5">
        <w:rPr>
          <w:rFonts w:ascii="Times New Roman" w:hAnsi="Times New Roman" w:cs="Times New Roman"/>
        </w:rPr>
        <w:t>Multiply</w:t>
      </w:r>
      <w:proofErr w:type="spellEnd"/>
      <w:r w:rsidR="00E61140" w:rsidRPr="00EE6AA5">
        <w:rPr>
          <w:rFonts w:ascii="Times New Roman" w:hAnsi="Times New Roman" w:cs="Times New Roman"/>
        </w:rPr>
        <w:t xml:space="preserve"> by 100</w:t>
      </w:r>
    </w:p>
    <w:p w:rsidR="00E61140" w:rsidRPr="00EE6AA5" w:rsidRDefault="00EE6AA5" w:rsidP="00EE6AA5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EE6AA5">
        <w:rPr>
          <w:rFonts w:ascii="Times New Roman" w:hAnsi="Times New Roman" w:cs="Times New Roman"/>
          <w:vertAlign w:val="superscript"/>
        </w:rPr>
        <w:t>B</w:t>
      </w:r>
      <w:r w:rsidR="00732F72" w:rsidRPr="00EE6AA5">
        <w:rPr>
          <w:rFonts w:ascii="Times New Roman" w:hAnsi="Times New Roman" w:cs="Times New Roman"/>
        </w:rPr>
        <w:t>Multiply</w:t>
      </w:r>
      <w:proofErr w:type="spellEnd"/>
      <w:r w:rsidR="00732F72" w:rsidRPr="00EE6AA5">
        <w:rPr>
          <w:rFonts w:ascii="Times New Roman" w:hAnsi="Times New Roman" w:cs="Times New Roman"/>
        </w:rPr>
        <w:t xml:space="preserve"> by 100</w:t>
      </w:r>
    </w:p>
    <w:p w:rsidR="00E61140" w:rsidRPr="00E61140" w:rsidRDefault="00E61140" w:rsidP="00EE6AA5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*since</w:t>
      </w:r>
      <w:r w:rsidR="00732F72">
        <w:rPr>
          <w:rFonts w:ascii="Times New Roman" w:hAnsi="Times New Roman" w:cs="Times New Roman"/>
        </w:rPr>
        <w:t xml:space="preserve"> we used</w:t>
      </w:r>
      <w:r>
        <w:rPr>
          <w:rFonts w:ascii="Times New Roman" w:hAnsi="Times New Roman" w:cs="Times New Roman"/>
        </w:rPr>
        <w:t xml:space="preserve"> livestock </w:t>
      </w:r>
      <w:r w:rsidR="00732F72">
        <w:rPr>
          <w:rFonts w:ascii="Times New Roman" w:hAnsi="Times New Roman" w:cs="Times New Roman"/>
        </w:rPr>
        <w:t xml:space="preserve">counts </w:t>
      </w:r>
      <w:r>
        <w:rPr>
          <w:rFonts w:ascii="Times New Roman" w:hAnsi="Times New Roman" w:cs="Times New Roman"/>
        </w:rPr>
        <w:t>from previous year to determine effect on depredations following year the number of livestock was not obtained for 2012 as the last year for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depredations was 2012</w:t>
      </w:r>
    </w:p>
    <w:sectPr w:rsidR="00E61140" w:rsidRPr="00E61140" w:rsidSect="006173BF">
      <w:pgSz w:w="15840" w:h="12240" w:orient="landscape"/>
      <w:pgMar w:top="720" w:right="173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770C"/>
    <w:multiLevelType w:val="hybridMultilevel"/>
    <w:tmpl w:val="3DCE6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5C"/>
    <w:rsid w:val="000036BB"/>
    <w:rsid w:val="000A263C"/>
    <w:rsid w:val="001A74CC"/>
    <w:rsid w:val="00255CD9"/>
    <w:rsid w:val="002723EB"/>
    <w:rsid w:val="002A4CCA"/>
    <w:rsid w:val="003658A7"/>
    <w:rsid w:val="004329C6"/>
    <w:rsid w:val="005E200B"/>
    <w:rsid w:val="006050A9"/>
    <w:rsid w:val="0061683C"/>
    <w:rsid w:val="006173BF"/>
    <w:rsid w:val="006269EA"/>
    <w:rsid w:val="0064453D"/>
    <w:rsid w:val="00652D22"/>
    <w:rsid w:val="00680908"/>
    <w:rsid w:val="0069372D"/>
    <w:rsid w:val="00732F72"/>
    <w:rsid w:val="00811F93"/>
    <w:rsid w:val="009072C1"/>
    <w:rsid w:val="009D38D8"/>
    <w:rsid w:val="00B3286B"/>
    <w:rsid w:val="00B62BB4"/>
    <w:rsid w:val="00C70C5C"/>
    <w:rsid w:val="00C7390B"/>
    <w:rsid w:val="00CB6DD1"/>
    <w:rsid w:val="00D00265"/>
    <w:rsid w:val="00E1369F"/>
    <w:rsid w:val="00E25B6F"/>
    <w:rsid w:val="00E61140"/>
    <w:rsid w:val="00EE6AA5"/>
    <w:rsid w:val="00F006A7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D5326-2395-4C49-875A-503B10C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C70C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6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Peebles, Kaylie Anne</dc:creator>
  <cp:keywords/>
  <dc:description/>
  <cp:lastModifiedBy>Peebles, Kaylie Anne</cp:lastModifiedBy>
  <cp:revision>3</cp:revision>
  <dcterms:created xsi:type="dcterms:W3CDTF">2014-10-06T04:45:00Z</dcterms:created>
  <dcterms:modified xsi:type="dcterms:W3CDTF">2014-10-06T04:46:00Z</dcterms:modified>
</cp:coreProperties>
</file>