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853" w:rsidRDefault="00BE0853" w:rsidP="00BE0853">
      <w:pPr>
        <w:spacing w:after="0" w:line="360" w:lineRule="auto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Supplemental Information</w:t>
      </w:r>
    </w:p>
    <w:p w:rsidR="00033BBA" w:rsidRDefault="00033BBA" w:rsidP="00BE0853">
      <w:pPr>
        <w:spacing w:after="0" w:line="360" w:lineRule="auto"/>
        <w:rPr>
          <w:rFonts w:ascii="Times New Roman" w:hAnsi="Times New Roman"/>
        </w:rPr>
      </w:pPr>
    </w:p>
    <w:p w:rsidR="00033BBA" w:rsidRPr="000928EE" w:rsidRDefault="00033BBA" w:rsidP="00033BBA">
      <w:pPr>
        <w:spacing w:after="0" w:line="360" w:lineRule="auto"/>
        <w:rPr>
          <w:rFonts w:ascii="Times New Roman" w:hAnsi="Times New Roman"/>
        </w:rPr>
      </w:pPr>
      <w:r w:rsidRPr="000928EE">
        <w:rPr>
          <w:rFonts w:ascii="Times New Roman" w:hAnsi="Times New Roman"/>
        </w:rPr>
        <w:t xml:space="preserve">Total number of </w:t>
      </w:r>
      <w:r>
        <w:rPr>
          <w:rFonts w:ascii="Times New Roman" w:hAnsi="Times New Roman"/>
        </w:rPr>
        <w:t>detectable</w:t>
      </w:r>
      <w:r w:rsidR="00EF49F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non-detectable </w:t>
      </w:r>
      <w:r w:rsidR="00EF49F6">
        <w:rPr>
          <w:rFonts w:ascii="Times New Roman" w:hAnsi="Times New Roman"/>
        </w:rPr>
        <w:t>and missing</w:t>
      </w:r>
      <w:r>
        <w:rPr>
          <w:rFonts w:ascii="Times New Roman" w:hAnsi="Times New Roman"/>
        </w:rPr>
        <w:t xml:space="preserve"> </w:t>
      </w:r>
      <w:r w:rsidRPr="000928EE">
        <w:rPr>
          <w:rFonts w:ascii="Times New Roman" w:hAnsi="Times New Roman"/>
        </w:rPr>
        <w:t>paired CC</w:t>
      </w:r>
      <w:proofErr w:type="gramStart"/>
      <w:r w:rsidRPr="000928EE">
        <w:rPr>
          <w:rFonts w:ascii="Times New Roman" w:hAnsi="Times New Roman"/>
        </w:rPr>
        <w:t>:p24</w:t>
      </w:r>
      <w:proofErr w:type="gramEnd"/>
      <w:r>
        <w:rPr>
          <w:rFonts w:ascii="Times New Roman" w:hAnsi="Times New Roman"/>
        </w:rPr>
        <w:t xml:space="preserve"> measurements</w:t>
      </w:r>
      <w:r w:rsidRPr="000928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</w:t>
      </w:r>
    </w:p>
    <w:p w:rsidR="00033BBA" w:rsidRPr="000928EE" w:rsidRDefault="00033BBA" w:rsidP="00033BBA">
      <w:pPr>
        <w:spacing w:after="0" w:line="360" w:lineRule="auto"/>
        <w:rPr>
          <w:rFonts w:ascii="Times New Roman" w:hAnsi="Times New Roman"/>
        </w:rPr>
      </w:pPr>
    </w:p>
    <w:tbl>
      <w:tblPr>
        <w:tblW w:w="13320" w:type="dxa"/>
        <w:tblInd w:w="-702" w:type="dxa"/>
        <w:tblLayout w:type="fixed"/>
        <w:tblLook w:val="00A0" w:firstRow="1" w:lastRow="0" w:firstColumn="1" w:lastColumn="0" w:noHBand="0" w:noVBand="0"/>
      </w:tblPr>
      <w:tblGrid>
        <w:gridCol w:w="2070"/>
        <w:gridCol w:w="1170"/>
        <w:gridCol w:w="1170"/>
        <w:gridCol w:w="270"/>
        <w:gridCol w:w="1170"/>
        <w:gridCol w:w="1170"/>
        <w:gridCol w:w="270"/>
        <w:gridCol w:w="1080"/>
        <w:gridCol w:w="1170"/>
        <w:gridCol w:w="270"/>
        <w:gridCol w:w="990"/>
        <w:gridCol w:w="1170"/>
        <w:gridCol w:w="1350"/>
      </w:tblGrid>
      <w:tr w:rsidR="00033BBA" w:rsidRPr="00EF49F6" w:rsidTr="007C05C1">
        <w:trPr>
          <w:trHeight w:val="890"/>
        </w:trPr>
        <w:tc>
          <w:tcPr>
            <w:tcW w:w="2070" w:type="dxa"/>
            <w:vMerge w:val="restart"/>
            <w:noWrap/>
            <w:vAlign w:val="center"/>
          </w:tcPr>
          <w:p w:rsidR="00033BBA" w:rsidRPr="00EF49F6" w:rsidRDefault="00033BBA" w:rsidP="006E363E">
            <w:pPr>
              <w:spacing w:after="12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sz w:val="18"/>
                <w:szCs w:val="18"/>
              </w:rPr>
              <w:t xml:space="preserve">Compartment </w:t>
            </w:r>
          </w:p>
          <w:p w:rsidR="00033BBA" w:rsidRPr="00EF49F6" w:rsidRDefault="00033BBA" w:rsidP="006E363E">
            <w:pPr>
              <w:spacing w:after="12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sz w:val="18"/>
                <w:szCs w:val="18"/>
              </w:rPr>
              <w:t>(measured unit)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033BBA" w:rsidRPr="00EF49F6" w:rsidRDefault="00033BBA" w:rsidP="006E363E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sz w:val="18"/>
                <w:szCs w:val="18"/>
              </w:rPr>
              <w:t xml:space="preserve">Post Single Oral   </w:t>
            </w:r>
          </w:p>
          <w:p w:rsidR="00033BBA" w:rsidRPr="00EF49F6" w:rsidRDefault="00033BBA" w:rsidP="006E363E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sz w:val="18"/>
                <w:szCs w:val="18"/>
              </w:rPr>
              <w:t>(V3, 5 &amp; 6)</w:t>
            </w:r>
          </w:p>
          <w:p w:rsidR="00033BBA" w:rsidRPr="00EF49F6" w:rsidRDefault="00033BBA" w:rsidP="006E363E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sz w:val="18"/>
                <w:szCs w:val="18"/>
              </w:rPr>
              <w:t>18 (n) x 3 (V) = 54</w:t>
            </w:r>
          </w:p>
          <w:p w:rsidR="00033BBA" w:rsidRPr="00EF49F6" w:rsidRDefault="00033BBA" w:rsidP="006E363E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sz w:val="18"/>
                <w:szCs w:val="18"/>
              </w:rPr>
              <w:t>*4 (f) x 3 (V) = 12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033BBA" w:rsidRPr="00EF49F6" w:rsidRDefault="00033BBA" w:rsidP="006E363E">
            <w:pPr>
              <w:spacing w:after="120" w:line="240" w:lineRule="auto"/>
              <w:ind w:left="-5868" w:right="-19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33BBA" w:rsidRPr="00EF49F6" w:rsidRDefault="00033BBA" w:rsidP="006E36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vAlign w:val="center"/>
          </w:tcPr>
          <w:p w:rsidR="00033BBA" w:rsidRPr="00EF49F6" w:rsidRDefault="00033BBA" w:rsidP="006E363E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sz w:val="18"/>
                <w:szCs w:val="18"/>
              </w:rPr>
              <w:t xml:space="preserve">Post Single Topical </w:t>
            </w:r>
          </w:p>
          <w:p w:rsidR="00033BBA" w:rsidRPr="00EF49F6" w:rsidRDefault="00033BBA" w:rsidP="006E363E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sz w:val="18"/>
                <w:szCs w:val="18"/>
              </w:rPr>
              <w:t>(V7, 9 &amp;10)</w:t>
            </w:r>
          </w:p>
          <w:p w:rsidR="00033BBA" w:rsidRPr="00EF49F6" w:rsidRDefault="00033BBA" w:rsidP="006E363E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sz w:val="18"/>
                <w:szCs w:val="18"/>
              </w:rPr>
              <w:t>12 (n) x 3 (V) = 36</w:t>
            </w:r>
          </w:p>
          <w:p w:rsidR="00033BBA" w:rsidRPr="00EF49F6" w:rsidRDefault="00033BBA" w:rsidP="006E363E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sz w:val="18"/>
                <w:szCs w:val="18"/>
              </w:rPr>
              <w:t>*2 (f) x 3 (V) = 6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033BBA" w:rsidRPr="00EF49F6" w:rsidRDefault="00033BBA" w:rsidP="006E363E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vAlign w:val="center"/>
          </w:tcPr>
          <w:p w:rsidR="00033BBA" w:rsidRPr="00EF49F6" w:rsidRDefault="00033BBA" w:rsidP="006E363E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sz w:val="18"/>
                <w:szCs w:val="18"/>
              </w:rPr>
              <w:t xml:space="preserve">Post 7-Daily Topical </w:t>
            </w:r>
          </w:p>
          <w:p w:rsidR="00033BBA" w:rsidRPr="00EF49F6" w:rsidRDefault="00033BBA" w:rsidP="006E363E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sz w:val="18"/>
                <w:szCs w:val="18"/>
              </w:rPr>
              <w:t>(V12)</w:t>
            </w:r>
          </w:p>
          <w:p w:rsidR="00033BBA" w:rsidRPr="00EF49F6" w:rsidRDefault="00033BBA" w:rsidP="006E363E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sz w:val="18"/>
                <w:szCs w:val="18"/>
              </w:rPr>
              <w:t>12 (n) x 1 (V)= 12</w:t>
            </w:r>
          </w:p>
          <w:p w:rsidR="00033BBA" w:rsidRPr="00EF49F6" w:rsidRDefault="00033BBA" w:rsidP="006E363E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sz w:val="18"/>
                <w:szCs w:val="18"/>
              </w:rPr>
              <w:t>*2 (f) x 1 (V) = 2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033BBA" w:rsidRPr="00EF49F6" w:rsidRDefault="00033BBA" w:rsidP="006E363E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033BBA" w:rsidRPr="00EF49F6" w:rsidRDefault="00033BBA" w:rsidP="006E363E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sz w:val="18"/>
                <w:szCs w:val="18"/>
              </w:rPr>
              <w:t xml:space="preserve">Total </w:t>
            </w:r>
          </w:p>
          <w:p w:rsidR="00033BBA" w:rsidRPr="00EF49F6" w:rsidRDefault="00033BBA" w:rsidP="006E363E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sz w:val="18"/>
                <w:szCs w:val="18"/>
              </w:rPr>
              <w:t>CC:p24 pairs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33BBA" w:rsidRPr="00EF49F6" w:rsidRDefault="00033BBA" w:rsidP="006E363E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sz w:val="18"/>
                <w:szCs w:val="18"/>
              </w:rPr>
              <w:t xml:space="preserve">Total Possible </w:t>
            </w:r>
          </w:p>
          <w:p w:rsidR="00033BBA" w:rsidRPr="00EF49F6" w:rsidRDefault="00033BBA" w:rsidP="006E363E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sz w:val="18"/>
                <w:szCs w:val="18"/>
              </w:rPr>
              <w:t>CC:p24 pairs</w:t>
            </w:r>
            <w:r w:rsidRPr="00EF49F6">
              <w:rPr>
                <w:rFonts w:ascii="Times New Roman" w:hAnsi="Times New Roman"/>
                <w:sz w:val="18"/>
                <w:szCs w:val="18"/>
                <w:vertAlign w:val="superscript"/>
              </w:rPr>
              <w:t>§</w:t>
            </w:r>
          </w:p>
        </w:tc>
      </w:tr>
      <w:tr w:rsidR="00EF49F6" w:rsidRPr="00EF49F6" w:rsidTr="007C05C1">
        <w:trPr>
          <w:trHeight w:val="690"/>
        </w:trPr>
        <w:tc>
          <w:tcPr>
            <w:tcW w:w="2070" w:type="dxa"/>
            <w:vMerge/>
            <w:noWrap/>
            <w:vAlign w:val="center"/>
          </w:tcPr>
          <w:p w:rsidR="00EF49F6" w:rsidRPr="00EF49F6" w:rsidRDefault="00EF49F6" w:rsidP="006E363E">
            <w:pPr>
              <w:spacing w:after="12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EF49F6" w:rsidRPr="00EF49F6" w:rsidRDefault="00EF49F6" w:rsidP="006E363E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sz w:val="18"/>
                <w:szCs w:val="18"/>
              </w:rPr>
              <w:t>Detectable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EF49F6" w:rsidRPr="00EF49F6" w:rsidRDefault="00EF49F6" w:rsidP="006E363E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sz w:val="18"/>
                <w:szCs w:val="18"/>
              </w:rPr>
              <w:t>ND</w:t>
            </w:r>
          </w:p>
          <w:p w:rsidR="00EF49F6" w:rsidRPr="00EF49F6" w:rsidRDefault="00EF49F6" w:rsidP="006E363E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sz w:val="18"/>
                <w:szCs w:val="18"/>
              </w:rPr>
              <w:t>(missing)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EF49F6" w:rsidRPr="00EF49F6" w:rsidRDefault="00EF49F6" w:rsidP="006E363E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EF49F6" w:rsidRPr="00EF49F6" w:rsidRDefault="00EF49F6" w:rsidP="006E363E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sz w:val="18"/>
                <w:szCs w:val="18"/>
              </w:rPr>
              <w:t>Detectable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EF49F6" w:rsidRPr="00EF49F6" w:rsidRDefault="00EF49F6" w:rsidP="006E363E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sz w:val="18"/>
                <w:szCs w:val="18"/>
              </w:rPr>
              <w:t>ND</w:t>
            </w:r>
          </w:p>
          <w:p w:rsidR="00EF49F6" w:rsidRPr="00EF49F6" w:rsidRDefault="00EF49F6" w:rsidP="006E363E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sz w:val="18"/>
                <w:szCs w:val="18"/>
              </w:rPr>
              <w:t>(missing)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EF49F6" w:rsidRPr="00EF49F6" w:rsidRDefault="00EF49F6" w:rsidP="006E363E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EF49F6" w:rsidRPr="00EF49F6" w:rsidRDefault="00EF49F6" w:rsidP="006E363E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sz w:val="18"/>
                <w:szCs w:val="18"/>
              </w:rPr>
              <w:t>Detectable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EF49F6" w:rsidRPr="00EF49F6" w:rsidRDefault="00EF49F6" w:rsidP="006E363E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sz w:val="18"/>
                <w:szCs w:val="18"/>
              </w:rPr>
              <w:t>ND</w:t>
            </w:r>
          </w:p>
          <w:p w:rsidR="00EF49F6" w:rsidRPr="00EF49F6" w:rsidRDefault="00EF49F6" w:rsidP="006E363E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sz w:val="18"/>
                <w:szCs w:val="18"/>
              </w:rPr>
              <w:t>(missing)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EF49F6" w:rsidRPr="00EF49F6" w:rsidRDefault="00EF49F6" w:rsidP="006E363E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EF49F6" w:rsidRPr="00EF49F6" w:rsidRDefault="00EF49F6" w:rsidP="006E363E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sz w:val="18"/>
                <w:szCs w:val="18"/>
              </w:rPr>
              <w:t>Detectable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EF49F6" w:rsidRPr="00EF49F6" w:rsidRDefault="00EF49F6" w:rsidP="006E363E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sz w:val="18"/>
                <w:szCs w:val="18"/>
              </w:rPr>
              <w:t>ND</w:t>
            </w:r>
          </w:p>
          <w:p w:rsidR="00EF49F6" w:rsidRPr="00EF49F6" w:rsidRDefault="00EF49F6" w:rsidP="006E363E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sz w:val="18"/>
                <w:szCs w:val="18"/>
              </w:rPr>
              <w:t>(missing)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EF49F6" w:rsidRPr="00EF49F6" w:rsidRDefault="00EF49F6" w:rsidP="006E363E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49F6" w:rsidRPr="00EF49F6" w:rsidTr="007C05C1">
        <w:trPr>
          <w:trHeight w:val="420"/>
        </w:trPr>
        <w:tc>
          <w:tcPr>
            <w:tcW w:w="2070" w:type="dxa"/>
            <w:noWrap/>
            <w:vAlign w:val="center"/>
          </w:tcPr>
          <w:p w:rsidR="00EF49F6" w:rsidRPr="00EF49F6" w:rsidRDefault="00EF49F6" w:rsidP="006E363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EF49F6">
              <w:rPr>
                <w:rFonts w:ascii="Times New Roman" w:hAnsi="Times New Roman"/>
                <w:b/>
                <w:sz w:val="18"/>
                <w:szCs w:val="18"/>
              </w:rPr>
              <w:t>TFV</w:t>
            </w:r>
          </w:p>
          <w:p w:rsidR="00EF49F6" w:rsidRPr="00EF49F6" w:rsidRDefault="00EF49F6" w:rsidP="006E363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sz w:val="18"/>
                <w:szCs w:val="18"/>
              </w:rPr>
              <w:t>Rectal Fluid</w:t>
            </w:r>
          </w:p>
          <w:p w:rsidR="00EF49F6" w:rsidRPr="00EF49F6" w:rsidRDefault="00EF49F6" w:rsidP="006E363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sz w:val="18"/>
                <w:szCs w:val="18"/>
              </w:rPr>
              <w:t xml:space="preserve">   (</w:t>
            </w:r>
            <w:r w:rsidRPr="00EF49F6">
              <w:rPr>
                <w:rFonts w:ascii="Times New Roman" w:hAnsi="Times New Roman"/>
                <w:color w:val="000000"/>
                <w:sz w:val="18"/>
                <w:szCs w:val="18"/>
              </w:rPr>
              <w:t>ng/sponge)</w:t>
            </w:r>
          </w:p>
        </w:tc>
        <w:tc>
          <w:tcPr>
            <w:tcW w:w="1170" w:type="dxa"/>
            <w:noWrap/>
            <w:vAlign w:val="center"/>
          </w:tcPr>
          <w:p w:rsidR="00EF49F6" w:rsidRPr="00EF49F6" w:rsidRDefault="00EF49F6" w:rsidP="006E36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F49F6" w:rsidRPr="00EF49F6" w:rsidRDefault="00EF49F6" w:rsidP="006E36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170" w:type="dxa"/>
            <w:noWrap/>
            <w:vAlign w:val="center"/>
          </w:tcPr>
          <w:p w:rsidR="00EF49F6" w:rsidRPr="00EF49F6" w:rsidRDefault="00EF49F6" w:rsidP="006E36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F49F6" w:rsidRPr="00EF49F6" w:rsidRDefault="00EF49F6" w:rsidP="006E36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sz w:val="18"/>
                <w:szCs w:val="18"/>
              </w:rPr>
              <w:t>15 (1)</w:t>
            </w:r>
          </w:p>
        </w:tc>
        <w:tc>
          <w:tcPr>
            <w:tcW w:w="270" w:type="dxa"/>
            <w:vAlign w:val="center"/>
          </w:tcPr>
          <w:p w:rsidR="00EF49F6" w:rsidRPr="00EF49F6" w:rsidRDefault="00EF49F6" w:rsidP="006E36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</w:tcPr>
          <w:p w:rsidR="00EF49F6" w:rsidRPr="00EF49F6" w:rsidRDefault="00EF49F6" w:rsidP="006E36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F49F6" w:rsidRPr="00EF49F6" w:rsidRDefault="00EF49F6" w:rsidP="006E36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170" w:type="dxa"/>
            <w:noWrap/>
            <w:vAlign w:val="center"/>
          </w:tcPr>
          <w:p w:rsidR="00EF49F6" w:rsidRPr="00EF49F6" w:rsidRDefault="00EF49F6" w:rsidP="006E36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F49F6" w:rsidRPr="00EF49F6" w:rsidRDefault="00EF49F6" w:rsidP="006E36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sz w:val="18"/>
                <w:szCs w:val="18"/>
              </w:rPr>
              <w:t>6 (3)</w:t>
            </w:r>
          </w:p>
        </w:tc>
        <w:tc>
          <w:tcPr>
            <w:tcW w:w="270" w:type="dxa"/>
            <w:vAlign w:val="center"/>
          </w:tcPr>
          <w:p w:rsidR="00EF49F6" w:rsidRPr="00EF49F6" w:rsidRDefault="00EF49F6" w:rsidP="006E36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noWrap/>
            <w:vAlign w:val="center"/>
          </w:tcPr>
          <w:p w:rsidR="00EF49F6" w:rsidRPr="00EF49F6" w:rsidRDefault="00EF49F6" w:rsidP="006E36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F49F6" w:rsidRPr="00EF49F6" w:rsidRDefault="00EF49F6" w:rsidP="006E36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70" w:type="dxa"/>
            <w:noWrap/>
            <w:vAlign w:val="center"/>
          </w:tcPr>
          <w:p w:rsidR="00EF49F6" w:rsidRPr="00EF49F6" w:rsidRDefault="00EF49F6" w:rsidP="006E36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F49F6" w:rsidRPr="00EF49F6" w:rsidRDefault="00EF49F6" w:rsidP="006E36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0" w:type="dxa"/>
            <w:vAlign w:val="center"/>
          </w:tcPr>
          <w:p w:rsidR="00EF49F6" w:rsidRPr="00EF49F6" w:rsidRDefault="00EF49F6" w:rsidP="006E36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EF49F6" w:rsidRPr="00EF49F6" w:rsidRDefault="00EF49F6" w:rsidP="006E36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F49F6" w:rsidRPr="00EF49F6" w:rsidRDefault="00EF49F6" w:rsidP="006E36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170" w:type="dxa"/>
            <w:vAlign w:val="center"/>
          </w:tcPr>
          <w:p w:rsidR="00EF49F6" w:rsidRPr="00EF49F6" w:rsidRDefault="00EF49F6" w:rsidP="006E36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F49F6" w:rsidRPr="00EF49F6" w:rsidRDefault="00EF49F6" w:rsidP="006E36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color w:val="000000"/>
                <w:sz w:val="18"/>
                <w:szCs w:val="18"/>
              </w:rPr>
              <w:t>21 (4)</w:t>
            </w:r>
          </w:p>
        </w:tc>
        <w:tc>
          <w:tcPr>
            <w:tcW w:w="1350" w:type="dxa"/>
            <w:vAlign w:val="center"/>
          </w:tcPr>
          <w:p w:rsidR="00EF49F6" w:rsidRPr="00EF49F6" w:rsidRDefault="00EF49F6" w:rsidP="006E36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F49F6" w:rsidRPr="00EF49F6" w:rsidRDefault="00EF49F6" w:rsidP="006E36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</w:tr>
      <w:tr w:rsidR="00EF49F6" w:rsidRPr="00EF49F6" w:rsidTr="007C05C1">
        <w:trPr>
          <w:trHeight w:val="420"/>
        </w:trPr>
        <w:tc>
          <w:tcPr>
            <w:tcW w:w="2070" w:type="dxa"/>
            <w:noWrap/>
            <w:vAlign w:val="center"/>
          </w:tcPr>
          <w:p w:rsidR="00EF49F6" w:rsidRPr="00EF49F6" w:rsidRDefault="00EF49F6" w:rsidP="006E363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sz w:val="18"/>
                <w:szCs w:val="18"/>
              </w:rPr>
              <w:t>Vaginal Fluid*</w:t>
            </w:r>
          </w:p>
          <w:p w:rsidR="00EF49F6" w:rsidRPr="00EF49F6" w:rsidRDefault="00EF49F6" w:rsidP="006E363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sz w:val="18"/>
                <w:szCs w:val="18"/>
              </w:rPr>
              <w:t xml:space="preserve">   (</w:t>
            </w:r>
            <w:r w:rsidRPr="00EF49F6">
              <w:rPr>
                <w:rFonts w:ascii="Times New Roman" w:hAnsi="Times New Roman"/>
                <w:color w:val="000000"/>
                <w:sz w:val="18"/>
                <w:szCs w:val="18"/>
              </w:rPr>
              <w:t>ng/sponge)</w:t>
            </w:r>
          </w:p>
        </w:tc>
        <w:tc>
          <w:tcPr>
            <w:tcW w:w="1170" w:type="dxa"/>
            <w:noWrap/>
            <w:vAlign w:val="center"/>
          </w:tcPr>
          <w:p w:rsidR="00EF49F6" w:rsidRPr="00EF49F6" w:rsidRDefault="00EF49F6" w:rsidP="006E36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70" w:type="dxa"/>
            <w:noWrap/>
            <w:vAlign w:val="center"/>
          </w:tcPr>
          <w:p w:rsidR="00EF49F6" w:rsidRPr="00EF49F6" w:rsidRDefault="00EF49F6" w:rsidP="006E36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70" w:type="dxa"/>
            <w:vAlign w:val="center"/>
          </w:tcPr>
          <w:p w:rsidR="00EF49F6" w:rsidRPr="00EF49F6" w:rsidRDefault="00EF49F6" w:rsidP="006E36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</w:tcPr>
          <w:p w:rsidR="00EF49F6" w:rsidRPr="00EF49F6" w:rsidRDefault="00EF49F6" w:rsidP="006E36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</w:tcPr>
          <w:p w:rsidR="00EF49F6" w:rsidRPr="00EF49F6" w:rsidRDefault="00EF49F6" w:rsidP="006E36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sz w:val="18"/>
                <w:szCs w:val="18"/>
              </w:rPr>
              <w:t>4 (1)</w:t>
            </w:r>
          </w:p>
        </w:tc>
        <w:tc>
          <w:tcPr>
            <w:tcW w:w="270" w:type="dxa"/>
            <w:vAlign w:val="center"/>
          </w:tcPr>
          <w:p w:rsidR="00EF49F6" w:rsidRPr="00EF49F6" w:rsidRDefault="00EF49F6" w:rsidP="006E36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noWrap/>
            <w:vAlign w:val="center"/>
          </w:tcPr>
          <w:p w:rsidR="00EF49F6" w:rsidRPr="00EF49F6" w:rsidRDefault="00EF49F6" w:rsidP="006E36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  <w:vAlign w:val="center"/>
          </w:tcPr>
          <w:p w:rsidR="00EF49F6" w:rsidRPr="00EF49F6" w:rsidRDefault="00EF49F6" w:rsidP="006E36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0" w:type="dxa"/>
            <w:vAlign w:val="center"/>
          </w:tcPr>
          <w:p w:rsidR="00EF49F6" w:rsidRPr="00EF49F6" w:rsidRDefault="00EF49F6" w:rsidP="006E36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EF49F6" w:rsidRPr="00EF49F6" w:rsidRDefault="00EF49F6" w:rsidP="006E36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70" w:type="dxa"/>
            <w:vAlign w:val="center"/>
          </w:tcPr>
          <w:p w:rsidR="00EF49F6" w:rsidRPr="00EF49F6" w:rsidRDefault="00EF49F6" w:rsidP="006E36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color w:val="000000"/>
                <w:sz w:val="18"/>
                <w:szCs w:val="18"/>
              </w:rPr>
              <w:t>10 (1)</w:t>
            </w:r>
          </w:p>
        </w:tc>
        <w:tc>
          <w:tcPr>
            <w:tcW w:w="1350" w:type="dxa"/>
            <w:vAlign w:val="center"/>
          </w:tcPr>
          <w:p w:rsidR="00EF49F6" w:rsidRPr="00EF49F6" w:rsidRDefault="00EF49F6" w:rsidP="006E36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EF49F6" w:rsidRPr="00EF49F6" w:rsidTr="007C05C1">
        <w:trPr>
          <w:trHeight w:val="378"/>
        </w:trPr>
        <w:tc>
          <w:tcPr>
            <w:tcW w:w="2070" w:type="dxa"/>
            <w:noWrap/>
            <w:vAlign w:val="center"/>
          </w:tcPr>
          <w:p w:rsidR="00EF49F6" w:rsidRPr="00EF49F6" w:rsidRDefault="00EF49F6" w:rsidP="006E363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color w:val="000000"/>
                <w:sz w:val="18"/>
                <w:szCs w:val="18"/>
              </w:rPr>
              <w:t>Plasma</w:t>
            </w:r>
          </w:p>
          <w:p w:rsidR="00EF49F6" w:rsidRPr="00EF49F6" w:rsidRDefault="00EF49F6" w:rsidP="006E363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(ng/ml)</w:t>
            </w:r>
          </w:p>
        </w:tc>
        <w:tc>
          <w:tcPr>
            <w:tcW w:w="1170" w:type="dxa"/>
            <w:noWrap/>
            <w:vAlign w:val="center"/>
          </w:tcPr>
          <w:p w:rsidR="00EF49F6" w:rsidRPr="00EF49F6" w:rsidRDefault="00EF49F6" w:rsidP="006E36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170" w:type="dxa"/>
            <w:noWrap/>
            <w:vAlign w:val="center"/>
          </w:tcPr>
          <w:p w:rsidR="00EF49F6" w:rsidRPr="00EF49F6" w:rsidRDefault="00EF49F6" w:rsidP="006E36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sz w:val="18"/>
                <w:szCs w:val="18"/>
              </w:rPr>
              <w:t>8 (1)</w:t>
            </w:r>
          </w:p>
        </w:tc>
        <w:tc>
          <w:tcPr>
            <w:tcW w:w="270" w:type="dxa"/>
            <w:vAlign w:val="center"/>
          </w:tcPr>
          <w:p w:rsidR="00EF49F6" w:rsidRPr="00EF49F6" w:rsidRDefault="00EF49F6" w:rsidP="006E36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</w:tcPr>
          <w:p w:rsidR="00EF49F6" w:rsidRPr="00EF49F6" w:rsidRDefault="00EF49F6" w:rsidP="006E36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170" w:type="dxa"/>
            <w:noWrap/>
            <w:vAlign w:val="center"/>
          </w:tcPr>
          <w:p w:rsidR="00EF49F6" w:rsidRPr="00EF49F6" w:rsidRDefault="00EF49F6" w:rsidP="006E36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sz w:val="18"/>
                <w:szCs w:val="18"/>
              </w:rPr>
              <w:t>17 (3)</w:t>
            </w:r>
          </w:p>
        </w:tc>
        <w:tc>
          <w:tcPr>
            <w:tcW w:w="270" w:type="dxa"/>
            <w:vAlign w:val="center"/>
          </w:tcPr>
          <w:p w:rsidR="00EF49F6" w:rsidRPr="00EF49F6" w:rsidRDefault="00EF49F6" w:rsidP="006E36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noWrap/>
            <w:vAlign w:val="center"/>
          </w:tcPr>
          <w:p w:rsidR="00EF49F6" w:rsidRPr="00EF49F6" w:rsidRDefault="00EF49F6" w:rsidP="006E36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70" w:type="dxa"/>
            <w:noWrap/>
            <w:vAlign w:val="center"/>
          </w:tcPr>
          <w:p w:rsidR="00EF49F6" w:rsidRPr="00EF49F6" w:rsidRDefault="00EF49F6" w:rsidP="006E36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0" w:type="dxa"/>
            <w:vAlign w:val="center"/>
          </w:tcPr>
          <w:p w:rsidR="00EF49F6" w:rsidRPr="00EF49F6" w:rsidRDefault="00EF49F6" w:rsidP="006E36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EF49F6" w:rsidRPr="00EF49F6" w:rsidRDefault="00EF49F6" w:rsidP="006E36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170" w:type="dxa"/>
            <w:vAlign w:val="center"/>
          </w:tcPr>
          <w:p w:rsidR="00EF49F6" w:rsidRPr="00EF49F6" w:rsidRDefault="00EF49F6" w:rsidP="006E36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color w:val="000000"/>
                <w:sz w:val="18"/>
                <w:szCs w:val="18"/>
              </w:rPr>
              <w:t>25 (4)</w:t>
            </w:r>
          </w:p>
        </w:tc>
        <w:tc>
          <w:tcPr>
            <w:tcW w:w="1350" w:type="dxa"/>
            <w:vAlign w:val="center"/>
          </w:tcPr>
          <w:p w:rsidR="00EF49F6" w:rsidRPr="00EF49F6" w:rsidRDefault="00EF49F6" w:rsidP="006E36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</w:tr>
      <w:tr w:rsidR="00EF49F6" w:rsidRPr="00EF49F6" w:rsidTr="007C05C1">
        <w:trPr>
          <w:trHeight w:val="420"/>
        </w:trPr>
        <w:tc>
          <w:tcPr>
            <w:tcW w:w="2070" w:type="dxa"/>
            <w:tcBorders>
              <w:bottom w:val="single" w:sz="12" w:space="0" w:color="auto"/>
            </w:tcBorders>
            <w:noWrap/>
            <w:vAlign w:val="center"/>
          </w:tcPr>
          <w:p w:rsidR="00EF49F6" w:rsidRPr="00EF49F6" w:rsidRDefault="00EF49F6" w:rsidP="006E363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color w:val="000000"/>
                <w:sz w:val="18"/>
                <w:szCs w:val="18"/>
              </w:rPr>
              <w:t>Tissue</w:t>
            </w:r>
          </w:p>
          <w:p w:rsidR="00EF49F6" w:rsidRPr="00EF49F6" w:rsidRDefault="00EF49F6" w:rsidP="006E363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(ng/mg)</w:t>
            </w:r>
          </w:p>
          <w:p w:rsidR="00EF49F6" w:rsidRPr="00EF49F6" w:rsidRDefault="00EF49F6" w:rsidP="006E363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  <w:noWrap/>
            <w:vAlign w:val="center"/>
          </w:tcPr>
          <w:p w:rsidR="00EF49F6" w:rsidRPr="00EF49F6" w:rsidRDefault="00EF49F6" w:rsidP="006E36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noWrap/>
            <w:vAlign w:val="center"/>
          </w:tcPr>
          <w:p w:rsidR="00EF49F6" w:rsidRPr="00EF49F6" w:rsidRDefault="00EF49F6" w:rsidP="006E36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sz w:val="18"/>
                <w:szCs w:val="18"/>
              </w:rPr>
              <w:t>38 (2)</w:t>
            </w:r>
          </w:p>
        </w:tc>
        <w:tc>
          <w:tcPr>
            <w:tcW w:w="270" w:type="dxa"/>
            <w:tcBorders>
              <w:bottom w:val="single" w:sz="12" w:space="0" w:color="auto"/>
            </w:tcBorders>
            <w:vAlign w:val="center"/>
          </w:tcPr>
          <w:p w:rsidR="00EF49F6" w:rsidRPr="00EF49F6" w:rsidRDefault="00EF49F6" w:rsidP="006E36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  <w:noWrap/>
            <w:vAlign w:val="center"/>
          </w:tcPr>
          <w:p w:rsidR="00EF49F6" w:rsidRPr="00EF49F6" w:rsidRDefault="00EF49F6" w:rsidP="006E36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noWrap/>
            <w:vAlign w:val="center"/>
          </w:tcPr>
          <w:p w:rsidR="00EF49F6" w:rsidRPr="00EF49F6" w:rsidRDefault="00EF49F6" w:rsidP="006E36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sz w:val="18"/>
                <w:szCs w:val="18"/>
              </w:rPr>
              <w:t>23 (3)</w:t>
            </w:r>
          </w:p>
        </w:tc>
        <w:tc>
          <w:tcPr>
            <w:tcW w:w="270" w:type="dxa"/>
            <w:tcBorders>
              <w:bottom w:val="single" w:sz="12" w:space="0" w:color="auto"/>
            </w:tcBorders>
            <w:vAlign w:val="center"/>
          </w:tcPr>
          <w:p w:rsidR="00EF49F6" w:rsidRPr="00EF49F6" w:rsidRDefault="00EF49F6" w:rsidP="006E36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noWrap/>
            <w:vAlign w:val="center"/>
          </w:tcPr>
          <w:p w:rsidR="00EF49F6" w:rsidRPr="00EF49F6" w:rsidRDefault="00EF49F6" w:rsidP="006E36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noWrap/>
            <w:vAlign w:val="center"/>
          </w:tcPr>
          <w:p w:rsidR="00EF49F6" w:rsidRPr="00EF49F6" w:rsidRDefault="00EF49F6" w:rsidP="006E36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70" w:type="dxa"/>
            <w:tcBorders>
              <w:bottom w:val="single" w:sz="12" w:space="0" w:color="auto"/>
            </w:tcBorders>
            <w:vAlign w:val="center"/>
          </w:tcPr>
          <w:p w:rsidR="00EF49F6" w:rsidRPr="00EF49F6" w:rsidRDefault="00EF49F6" w:rsidP="006E36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:rsidR="00EF49F6" w:rsidRPr="00EF49F6" w:rsidRDefault="00EF49F6" w:rsidP="006E36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vAlign w:val="center"/>
          </w:tcPr>
          <w:p w:rsidR="00EF49F6" w:rsidRPr="00EF49F6" w:rsidRDefault="00EF49F6" w:rsidP="006E36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color w:val="000000"/>
                <w:sz w:val="18"/>
                <w:szCs w:val="18"/>
              </w:rPr>
              <w:t>63 (5)</w:t>
            </w:r>
          </w:p>
        </w:tc>
        <w:tc>
          <w:tcPr>
            <w:tcW w:w="1350" w:type="dxa"/>
            <w:tcBorders>
              <w:bottom w:val="single" w:sz="12" w:space="0" w:color="auto"/>
            </w:tcBorders>
            <w:vAlign w:val="center"/>
          </w:tcPr>
          <w:p w:rsidR="00EF49F6" w:rsidRPr="00EF49F6" w:rsidRDefault="00EF49F6" w:rsidP="006E36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</w:tr>
      <w:tr w:rsidR="00EF49F6" w:rsidRPr="00EF49F6" w:rsidTr="007C05C1">
        <w:trPr>
          <w:trHeight w:val="420"/>
        </w:trPr>
        <w:tc>
          <w:tcPr>
            <w:tcW w:w="2070" w:type="dxa"/>
            <w:tcBorders>
              <w:top w:val="single" w:sz="12" w:space="0" w:color="auto"/>
            </w:tcBorders>
            <w:noWrap/>
            <w:vAlign w:val="center"/>
          </w:tcPr>
          <w:p w:rsidR="00EF49F6" w:rsidRPr="00EF49F6" w:rsidRDefault="00EF49F6" w:rsidP="006E363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F49F6" w:rsidRPr="00EF49F6" w:rsidRDefault="00EF49F6" w:rsidP="006E363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TFV-DP</w:t>
            </w:r>
          </w:p>
          <w:p w:rsidR="00EF49F6" w:rsidRPr="00EF49F6" w:rsidRDefault="00EF49F6" w:rsidP="006E363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color w:val="000000"/>
                <w:sz w:val="18"/>
                <w:szCs w:val="18"/>
              </w:rPr>
              <w:t>Tissue</w:t>
            </w:r>
          </w:p>
          <w:p w:rsidR="00EF49F6" w:rsidRPr="00EF49F6" w:rsidRDefault="00EF49F6" w:rsidP="006E363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(</w:t>
            </w:r>
            <w:proofErr w:type="spellStart"/>
            <w:r w:rsidRPr="00EF49F6">
              <w:rPr>
                <w:rFonts w:ascii="Times New Roman" w:hAnsi="Times New Roman"/>
                <w:color w:val="000000"/>
                <w:sz w:val="18"/>
                <w:szCs w:val="18"/>
              </w:rPr>
              <w:t>fmol</w:t>
            </w:r>
            <w:proofErr w:type="spellEnd"/>
            <w:r w:rsidRPr="00EF49F6">
              <w:rPr>
                <w:rFonts w:ascii="Times New Roman" w:hAnsi="Times New Roman"/>
                <w:color w:val="000000"/>
                <w:sz w:val="18"/>
                <w:szCs w:val="18"/>
              </w:rPr>
              <w:t>/mg)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noWrap/>
            <w:vAlign w:val="center"/>
          </w:tcPr>
          <w:p w:rsidR="00EF49F6" w:rsidRPr="00EF49F6" w:rsidRDefault="00EF49F6" w:rsidP="006E36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F49F6" w:rsidRPr="00EF49F6" w:rsidRDefault="00EF49F6" w:rsidP="006E36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noWrap/>
            <w:vAlign w:val="center"/>
          </w:tcPr>
          <w:p w:rsidR="00EF49F6" w:rsidRPr="00EF49F6" w:rsidRDefault="00EF49F6" w:rsidP="006E36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F49F6" w:rsidRPr="00EF49F6" w:rsidRDefault="00EF49F6" w:rsidP="006E36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sz w:val="18"/>
                <w:szCs w:val="18"/>
              </w:rPr>
              <w:t>42 (2)</w:t>
            </w:r>
          </w:p>
        </w:tc>
        <w:tc>
          <w:tcPr>
            <w:tcW w:w="270" w:type="dxa"/>
            <w:tcBorders>
              <w:top w:val="single" w:sz="12" w:space="0" w:color="auto"/>
            </w:tcBorders>
            <w:vAlign w:val="center"/>
          </w:tcPr>
          <w:p w:rsidR="00EF49F6" w:rsidRPr="00EF49F6" w:rsidRDefault="00EF49F6" w:rsidP="006E36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noWrap/>
            <w:vAlign w:val="center"/>
          </w:tcPr>
          <w:p w:rsidR="00EF49F6" w:rsidRPr="00EF49F6" w:rsidRDefault="00EF49F6" w:rsidP="006E36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F49F6" w:rsidRPr="00EF49F6" w:rsidRDefault="00EF49F6" w:rsidP="006E36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noWrap/>
            <w:vAlign w:val="center"/>
          </w:tcPr>
          <w:p w:rsidR="00EF49F6" w:rsidRPr="00EF49F6" w:rsidRDefault="00EF49F6" w:rsidP="006E36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F49F6" w:rsidRPr="00EF49F6" w:rsidRDefault="00EF49F6" w:rsidP="006E36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sz w:val="18"/>
                <w:szCs w:val="18"/>
              </w:rPr>
              <w:t>16 (3)</w:t>
            </w:r>
          </w:p>
        </w:tc>
        <w:tc>
          <w:tcPr>
            <w:tcW w:w="270" w:type="dxa"/>
            <w:tcBorders>
              <w:top w:val="single" w:sz="12" w:space="0" w:color="auto"/>
            </w:tcBorders>
            <w:vAlign w:val="center"/>
          </w:tcPr>
          <w:p w:rsidR="00EF49F6" w:rsidRPr="00EF49F6" w:rsidRDefault="00EF49F6" w:rsidP="006E36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noWrap/>
            <w:vAlign w:val="center"/>
          </w:tcPr>
          <w:p w:rsidR="00EF49F6" w:rsidRPr="00EF49F6" w:rsidRDefault="00EF49F6" w:rsidP="006E36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F49F6" w:rsidRPr="00EF49F6" w:rsidRDefault="00EF49F6" w:rsidP="006E36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noWrap/>
            <w:vAlign w:val="center"/>
          </w:tcPr>
          <w:p w:rsidR="00EF49F6" w:rsidRPr="00EF49F6" w:rsidRDefault="00EF49F6" w:rsidP="006E36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F49F6" w:rsidRPr="00EF49F6" w:rsidRDefault="00EF49F6" w:rsidP="006E36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0" w:type="dxa"/>
            <w:tcBorders>
              <w:top w:val="single" w:sz="12" w:space="0" w:color="auto"/>
            </w:tcBorders>
            <w:vAlign w:val="center"/>
          </w:tcPr>
          <w:p w:rsidR="00EF49F6" w:rsidRPr="00EF49F6" w:rsidRDefault="00EF49F6" w:rsidP="006E36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:rsidR="00EF49F6" w:rsidRPr="00EF49F6" w:rsidRDefault="00EF49F6" w:rsidP="006E36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F49F6" w:rsidRPr="00EF49F6" w:rsidRDefault="00EF49F6" w:rsidP="006E36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:rsidR="00EF49F6" w:rsidRPr="00EF49F6" w:rsidRDefault="00EF49F6" w:rsidP="006E36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F49F6" w:rsidRPr="00EF49F6" w:rsidRDefault="00EF49F6" w:rsidP="006E36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color w:val="000000"/>
                <w:sz w:val="18"/>
                <w:szCs w:val="18"/>
              </w:rPr>
              <w:t>58 (5)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vAlign w:val="center"/>
          </w:tcPr>
          <w:p w:rsidR="00EF49F6" w:rsidRPr="00EF49F6" w:rsidRDefault="00EF49F6" w:rsidP="006E36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F49F6" w:rsidRPr="00EF49F6" w:rsidRDefault="00EF49F6" w:rsidP="006E36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</w:tr>
      <w:tr w:rsidR="00EF49F6" w:rsidRPr="00EF49F6" w:rsidTr="007C05C1">
        <w:trPr>
          <w:trHeight w:val="420"/>
        </w:trPr>
        <w:tc>
          <w:tcPr>
            <w:tcW w:w="2070" w:type="dxa"/>
            <w:noWrap/>
            <w:vAlign w:val="center"/>
          </w:tcPr>
          <w:p w:rsidR="00EF49F6" w:rsidRPr="00EF49F6" w:rsidRDefault="00EF49F6" w:rsidP="006E363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EF49F6">
              <w:rPr>
                <w:rFonts w:ascii="Times New Roman" w:hAnsi="Times New Roman"/>
                <w:sz w:val="18"/>
                <w:szCs w:val="18"/>
              </w:rPr>
              <w:t>CD4</w:t>
            </w:r>
            <w:r w:rsidRPr="00EF49F6">
              <w:rPr>
                <w:rFonts w:ascii="Times New Roman" w:hAnsi="Times New Roman"/>
                <w:sz w:val="18"/>
                <w:szCs w:val="18"/>
                <w:vertAlign w:val="superscript"/>
              </w:rPr>
              <w:t>-</w:t>
            </w:r>
            <w:r w:rsidRPr="00EF49F6">
              <w:rPr>
                <w:rFonts w:ascii="Times New Roman" w:hAnsi="Times New Roman"/>
                <w:sz w:val="18"/>
                <w:szCs w:val="18"/>
                <w:vertAlign w:val="subscript"/>
              </w:rPr>
              <w:t>MMC</w:t>
            </w:r>
          </w:p>
          <w:p w:rsidR="00EF49F6" w:rsidRPr="00EF49F6" w:rsidRDefault="00EF49F6" w:rsidP="006E363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(</w:t>
            </w:r>
            <w:proofErr w:type="spellStart"/>
            <w:r w:rsidRPr="00EF49F6">
              <w:rPr>
                <w:rFonts w:ascii="Times New Roman" w:hAnsi="Times New Roman"/>
                <w:color w:val="000000"/>
                <w:sz w:val="18"/>
                <w:szCs w:val="18"/>
              </w:rPr>
              <w:t>fmol</w:t>
            </w:r>
            <w:proofErr w:type="spellEnd"/>
            <w:r w:rsidRPr="00EF49F6">
              <w:rPr>
                <w:rFonts w:ascii="Times New Roman" w:hAnsi="Times New Roman"/>
                <w:color w:val="000000"/>
                <w:sz w:val="18"/>
                <w:szCs w:val="18"/>
              </w:rPr>
              <w:t>/million)</w:t>
            </w:r>
          </w:p>
        </w:tc>
        <w:tc>
          <w:tcPr>
            <w:tcW w:w="1170" w:type="dxa"/>
            <w:noWrap/>
            <w:vAlign w:val="center"/>
          </w:tcPr>
          <w:p w:rsidR="00EF49F6" w:rsidRPr="00EF49F6" w:rsidRDefault="00EF49F6" w:rsidP="006E36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170" w:type="dxa"/>
            <w:noWrap/>
            <w:vAlign w:val="center"/>
          </w:tcPr>
          <w:p w:rsidR="00EF49F6" w:rsidRPr="00EF49F6" w:rsidRDefault="00EF49F6" w:rsidP="006E36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sz w:val="18"/>
                <w:szCs w:val="18"/>
              </w:rPr>
              <w:t>36 (1)</w:t>
            </w:r>
          </w:p>
        </w:tc>
        <w:tc>
          <w:tcPr>
            <w:tcW w:w="270" w:type="dxa"/>
            <w:vAlign w:val="center"/>
          </w:tcPr>
          <w:p w:rsidR="00EF49F6" w:rsidRPr="00EF49F6" w:rsidRDefault="00EF49F6" w:rsidP="006E36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</w:tcPr>
          <w:p w:rsidR="00EF49F6" w:rsidRPr="00EF49F6" w:rsidRDefault="00EF49F6" w:rsidP="006E36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170" w:type="dxa"/>
            <w:noWrap/>
            <w:vAlign w:val="center"/>
          </w:tcPr>
          <w:p w:rsidR="00EF49F6" w:rsidRPr="00EF49F6" w:rsidRDefault="00EF49F6" w:rsidP="006E36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sz w:val="18"/>
                <w:szCs w:val="18"/>
              </w:rPr>
              <w:t>16 (3)</w:t>
            </w:r>
          </w:p>
        </w:tc>
        <w:tc>
          <w:tcPr>
            <w:tcW w:w="270" w:type="dxa"/>
            <w:vAlign w:val="center"/>
          </w:tcPr>
          <w:p w:rsidR="00EF49F6" w:rsidRPr="00EF49F6" w:rsidRDefault="00EF49F6" w:rsidP="006E36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noWrap/>
            <w:vAlign w:val="center"/>
          </w:tcPr>
          <w:p w:rsidR="00EF49F6" w:rsidRPr="00EF49F6" w:rsidRDefault="00EF49F6" w:rsidP="006E36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70" w:type="dxa"/>
            <w:noWrap/>
            <w:vAlign w:val="center"/>
          </w:tcPr>
          <w:p w:rsidR="00EF49F6" w:rsidRPr="00EF49F6" w:rsidRDefault="00EF49F6" w:rsidP="006E36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0" w:type="dxa"/>
            <w:vAlign w:val="center"/>
          </w:tcPr>
          <w:p w:rsidR="00EF49F6" w:rsidRPr="00EF49F6" w:rsidRDefault="00EF49F6" w:rsidP="006E36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EF49F6" w:rsidRPr="00EF49F6" w:rsidRDefault="00EF49F6" w:rsidP="006E36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70" w:type="dxa"/>
            <w:vAlign w:val="center"/>
          </w:tcPr>
          <w:p w:rsidR="00EF49F6" w:rsidRPr="00EF49F6" w:rsidRDefault="00EF49F6" w:rsidP="006E36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color w:val="000000"/>
                <w:sz w:val="18"/>
                <w:szCs w:val="18"/>
              </w:rPr>
              <w:t>53 (4)</w:t>
            </w:r>
          </w:p>
        </w:tc>
        <w:tc>
          <w:tcPr>
            <w:tcW w:w="1350" w:type="dxa"/>
            <w:vAlign w:val="center"/>
          </w:tcPr>
          <w:p w:rsidR="00EF49F6" w:rsidRPr="00EF49F6" w:rsidRDefault="00EF49F6" w:rsidP="006E36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</w:tr>
      <w:tr w:rsidR="00EF49F6" w:rsidRPr="00EF49F6" w:rsidTr="007C05C1">
        <w:trPr>
          <w:trHeight w:val="420"/>
        </w:trPr>
        <w:tc>
          <w:tcPr>
            <w:tcW w:w="2070" w:type="dxa"/>
            <w:noWrap/>
            <w:vAlign w:val="center"/>
          </w:tcPr>
          <w:p w:rsidR="00EF49F6" w:rsidRPr="00EF49F6" w:rsidRDefault="00EF49F6" w:rsidP="006E363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EF49F6">
              <w:rPr>
                <w:rFonts w:ascii="Times New Roman" w:hAnsi="Times New Roman"/>
                <w:sz w:val="18"/>
                <w:szCs w:val="18"/>
              </w:rPr>
              <w:t>CD4</w:t>
            </w:r>
            <w:r w:rsidRPr="00EF49F6">
              <w:rPr>
                <w:rFonts w:ascii="Times New Roman" w:hAnsi="Times New Roman"/>
                <w:sz w:val="18"/>
                <w:szCs w:val="18"/>
                <w:vertAlign w:val="superscript"/>
              </w:rPr>
              <w:t>+</w:t>
            </w:r>
            <w:r w:rsidRPr="00EF49F6">
              <w:rPr>
                <w:rFonts w:ascii="Times New Roman" w:hAnsi="Times New Roman"/>
                <w:sz w:val="18"/>
                <w:szCs w:val="18"/>
                <w:vertAlign w:val="subscript"/>
              </w:rPr>
              <w:t>MMC</w:t>
            </w:r>
          </w:p>
          <w:p w:rsidR="00EF49F6" w:rsidRPr="00EF49F6" w:rsidRDefault="00EF49F6" w:rsidP="006E363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(</w:t>
            </w:r>
            <w:proofErr w:type="spellStart"/>
            <w:r w:rsidRPr="00EF49F6">
              <w:rPr>
                <w:rFonts w:ascii="Times New Roman" w:hAnsi="Times New Roman"/>
                <w:color w:val="000000"/>
                <w:sz w:val="18"/>
                <w:szCs w:val="18"/>
              </w:rPr>
              <w:t>fmol</w:t>
            </w:r>
            <w:proofErr w:type="spellEnd"/>
            <w:r w:rsidRPr="00EF49F6">
              <w:rPr>
                <w:rFonts w:ascii="Times New Roman" w:hAnsi="Times New Roman"/>
                <w:color w:val="000000"/>
                <w:sz w:val="18"/>
                <w:szCs w:val="18"/>
              </w:rPr>
              <w:t>/million)</w:t>
            </w:r>
          </w:p>
        </w:tc>
        <w:tc>
          <w:tcPr>
            <w:tcW w:w="1170" w:type="dxa"/>
            <w:noWrap/>
            <w:vAlign w:val="center"/>
          </w:tcPr>
          <w:p w:rsidR="00EF49F6" w:rsidRPr="00EF49F6" w:rsidRDefault="00EF49F6" w:rsidP="006E36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70" w:type="dxa"/>
            <w:noWrap/>
            <w:vAlign w:val="center"/>
          </w:tcPr>
          <w:p w:rsidR="00EF49F6" w:rsidRPr="00EF49F6" w:rsidRDefault="00EF49F6" w:rsidP="006E36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sz w:val="18"/>
                <w:szCs w:val="18"/>
              </w:rPr>
              <w:t>43 (1)</w:t>
            </w:r>
          </w:p>
        </w:tc>
        <w:tc>
          <w:tcPr>
            <w:tcW w:w="270" w:type="dxa"/>
            <w:vAlign w:val="center"/>
          </w:tcPr>
          <w:p w:rsidR="00EF49F6" w:rsidRPr="00EF49F6" w:rsidRDefault="00EF49F6" w:rsidP="006E36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</w:tcPr>
          <w:p w:rsidR="00EF49F6" w:rsidRPr="00EF49F6" w:rsidRDefault="00EF49F6" w:rsidP="006E36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70" w:type="dxa"/>
            <w:noWrap/>
            <w:vAlign w:val="center"/>
          </w:tcPr>
          <w:p w:rsidR="00EF49F6" w:rsidRPr="00EF49F6" w:rsidRDefault="00EF49F6" w:rsidP="006E36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sz w:val="18"/>
                <w:szCs w:val="18"/>
              </w:rPr>
              <w:t>20 (3)</w:t>
            </w:r>
          </w:p>
        </w:tc>
        <w:tc>
          <w:tcPr>
            <w:tcW w:w="270" w:type="dxa"/>
            <w:vAlign w:val="center"/>
          </w:tcPr>
          <w:p w:rsidR="00EF49F6" w:rsidRPr="00EF49F6" w:rsidRDefault="00EF49F6" w:rsidP="006E36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noWrap/>
            <w:vAlign w:val="center"/>
          </w:tcPr>
          <w:p w:rsidR="00EF49F6" w:rsidRPr="00EF49F6" w:rsidRDefault="00EF49F6" w:rsidP="006E36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</w:tcPr>
          <w:p w:rsidR="00EF49F6" w:rsidRPr="00EF49F6" w:rsidRDefault="00EF49F6" w:rsidP="006E36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70" w:type="dxa"/>
            <w:vAlign w:val="center"/>
          </w:tcPr>
          <w:p w:rsidR="00EF49F6" w:rsidRPr="00EF49F6" w:rsidRDefault="00EF49F6" w:rsidP="006E36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EF49F6" w:rsidRPr="00EF49F6" w:rsidRDefault="00EF49F6" w:rsidP="006E36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70" w:type="dxa"/>
            <w:vAlign w:val="center"/>
          </w:tcPr>
          <w:p w:rsidR="00EF49F6" w:rsidRPr="00EF49F6" w:rsidRDefault="00EF49F6" w:rsidP="006E36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color w:val="000000"/>
                <w:sz w:val="18"/>
                <w:szCs w:val="18"/>
              </w:rPr>
              <w:t>66 (4)</w:t>
            </w:r>
          </w:p>
        </w:tc>
        <w:tc>
          <w:tcPr>
            <w:tcW w:w="1350" w:type="dxa"/>
            <w:vAlign w:val="center"/>
          </w:tcPr>
          <w:p w:rsidR="00EF49F6" w:rsidRPr="00EF49F6" w:rsidRDefault="00EF49F6" w:rsidP="006E36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</w:tr>
      <w:tr w:rsidR="00EF49F6" w:rsidRPr="00EF49F6" w:rsidTr="007C05C1">
        <w:trPr>
          <w:trHeight w:val="420"/>
        </w:trPr>
        <w:tc>
          <w:tcPr>
            <w:tcW w:w="2070" w:type="dxa"/>
            <w:noWrap/>
            <w:vAlign w:val="center"/>
          </w:tcPr>
          <w:p w:rsidR="00EF49F6" w:rsidRPr="00EF49F6" w:rsidRDefault="00EF49F6" w:rsidP="006E363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F49F6">
              <w:rPr>
                <w:rFonts w:ascii="Times New Roman" w:hAnsi="Times New Roman"/>
                <w:color w:val="000000"/>
                <w:sz w:val="18"/>
                <w:szCs w:val="18"/>
              </w:rPr>
              <w:t>Total</w:t>
            </w:r>
            <w:r w:rsidRPr="00EF49F6">
              <w:rPr>
                <w:rFonts w:ascii="Times New Roman" w:hAnsi="Times New Roman"/>
                <w:color w:val="000000"/>
                <w:sz w:val="18"/>
                <w:szCs w:val="18"/>
                <w:vertAlign w:val="subscript"/>
              </w:rPr>
              <w:t>MMC</w:t>
            </w:r>
            <w:proofErr w:type="spellEnd"/>
          </w:p>
          <w:p w:rsidR="00EF49F6" w:rsidRPr="00EF49F6" w:rsidRDefault="00EF49F6" w:rsidP="006E363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(</w:t>
            </w:r>
            <w:proofErr w:type="spellStart"/>
            <w:r w:rsidRPr="00EF49F6">
              <w:rPr>
                <w:rFonts w:ascii="Times New Roman" w:hAnsi="Times New Roman"/>
                <w:color w:val="000000"/>
                <w:sz w:val="18"/>
                <w:szCs w:val="18"/>
              </w:rPr>
              <w:t>fmol</w:t>
            </w:r>
            <w:proofErr w:type="spellEnd"/>
            <w:r w:rsidRPr="00EF49F6">
              <w:rPr>
                <w:rFonts w:ascii="Times New Roman" w:hAnsi="Times New Roman"/>
                <w:color w:val="000000"/>
                <w:sz w:val="18"/>
                <w:szCs w:val="18"/>
              </w:rPr>
              <w:t>/million)</w:t>
            </w:r>
          </w:p>
        </w:tc>
        <w:tc>
          <w:tcPr>
            <w:tcW w:w="1170" w:type="dxa"/>
            <w:noWrap/>
            <w:vAlign w:val="center"/>
          </w:tcPr>
          <w:p w:rsidR="00EF49F6" w:rsidRPr="00EF49F6" w:rsidRDefault="00EF49F6" w:rsidP="006E36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70" w:type="dxa"/>
            <w:noWrap/>
            <w:vAlign w:val="center"/>
          </w:tcPr>
          <w:p w:rsidR="00EF49F6" w:rsidRPr="00EF49F6" w:rsidRDefault="00EF49F6" w:rsidP="006E36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sz w:val="18"/>
                <w:szCs w:val="18"/>
              </w:rPr>
              <w:t>49 (1)</w:t>
            </w:r>
          </w:p>
        </w:tc>
        <w:tc>
          <w:tcPr>
            <w:tcW w:w="270" w:type="dxa"/>
            <w:vAlign w:val="center"/>
          </w:tcPr>
          <w:p w:rsidR="00EF49F6" w:rsidRPr="00EF49F6" w:rsidRDefault="00EF49F6" w:rsidP="006E36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</w:tcPr>
          <w:p w:rsidR="00EF49F6" w:rsidRPr="00EF49F6" w:rsidRDefault="00EF49F6" w:rsidP="006E36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70" w:type="dxa"/>
            <w:noWrap/>
            <w:vAlign w:val="center"/>
          </w:tcPr>
          <w:p w:rsidR="00EF49F6" w:rsidRPr="00EF49F6" w:rsidRDefault="00EF49F6" w:rsidP="006E36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sz w:val="18"/>
                <w:szCs w:val="18"/>
              </w:rPr>
              <w:t>19 (3)</w:t>
            </w:r>
          </w:p>
        </w:tc>
        <w:tc>
          <w:tcPr>
            <w:tcW w:w="270" w:type="dxa"/>
            <w:vAlign w:val="center"/>
          </w:tcPr>
          <w:p w:rsidR="00EF49F6" w:rsidRPr="00EF49F6" w:rsidRDefault="00EF49F6" w:rsidP="006E36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noWrap/>
            <w:vAlign w:val="center"/>
          </w:tcPr>
          <w:p w:rsidR="00EF49F6" w:rsidRPr="00EF49F6" w:rsidRDefault="00EF49F6" w:rsidP="006E36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</w:tcPr>
          <w:p w:rsidR="00EF49F6" w:rsidRPr="00EF49F6" w:rsidRDefault="00EF49F6" w:rsidP="006E36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sz w:val="18"/>
                <w:szCs w:val="18"/>
              </w:rPr>
              <w:t>2 (1)</w:t>
            </w:r>
          </w:p>
        </w:tc>
        <w:tc>
          <w:tcPr>
            <w:tcW w:w="270" w:type="dxa"/>
            <w:vAlign w:val="center"/>
          </w:tcPr>
          <w:p w:rsidR="00EF49F6" w:rsidRPr="00EF49F6" w:rsidRDefault="00EF49F6" w:rsidP="006E36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EF49F6" w:rsidRPr="00EF49F6" w:rsidRDefault="00EF49F6" w:rsidP="006E36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70" w:type="dxa"/>
            <w:vAlign w:val="center"/>
          </w:tcPr>
          <w:p w:rsidR="00EF49F6" w:rsidRPr="00EF49F6" w:rsidRDefault="00EF49F6" w:rsidP="006E36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color w:val="000000"/>
                <w:sz w:val="18"/>
                <w:szCs w:val="18"/>
              </w:rPr>
              <w:t>70 (5)</w:t>
            </w:r>
          </w:p>
        </w:tc>
        <w:tc>
          <w:tcPr>
            <w:tcW w:w="1350" w:type="dxa"/>
            <w:vAlign w:val="center"/>
          </w:tcPr>
          <w:p w:rsidR="00EF49F6" w:rsidRPr="00EF49F6" w:rsidRDefault="00EF49F6" w:rsidP="006E36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</w:tr>
      <w:tr w:rsidR="00EF49F6" w:rsidRPr="00EF49F6" w:rsidTr="007C05C1">
        <w:trPr>
          <w:trHeight w:val="420"/>
        </w:trPr>
        <w:tc>
          <w:tcPr>
            <w:tcW w:w="2070" w:type="dxa"/>
            <w:noWrap/>
            <w:vAlign w:val="center"/>
          </w:tcPr>
          <w:p w:rsidR="00EF49F6" w:rsidRPr="00EF49F6" w:rsidRDefault="00EF49F6" w:rsidP="006E363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EF49F6">
              <w:rPr>
                <w:rFonts w:ascii="Times New Roman" w:hAnsi="Times New Roman"/>
                <w:sz w:val="18"/>
                <w:szCs w:val="18"/>
              </w:rPr>
              <w:t>CD4</w:t>
            </w:r>
            <w:r w:rsidRPr="00EF49F6">
              <w:rPr>
                <w:rFonts w:ascii="Times New Roman" w:hAnsi="Times New Roman"/>
                <w:sz w:val="18"/>
                <w:szCs w:val="18"/>
                <w:vertAlign w:val="superscript"/>
              </w:rPr>
              <w:t>-</w:t>
            </w:r>
            <w:r w:rsidRPr="00EF49F6">
              <w:rPr>
                <w:rFonts w:ascii="Times New Roman" w:hAnsi="Times New Roman"/>
                <w:sz w:val="18"/>
                <w:szCs w:val="18"/>
                <w:vertAlign w:val="subscript"/>
              </w:rPr>
              <w:t>PBMC</w:t>
            </w:r>
          </w:p>
          <w:p w:rsidR="00EF49F6" w:rsidRPr="00EF49F6" w:rsidRDefault="00EF49F6" w:rsidP="006E363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(</w:t>
            </w:r>
            <w:proofErr w:type="spellStart"/>
            <w:r w:rsidRPr="00EF49F6">
              <w:rPr>
                <w:rFonts w:ascii="Times New Roman" w:hAnsi="Times New Roman"/>
                <w:color w:val="000000"/>
                <w:sz w:val="18"/>
                <w:szCs w:val="18"/>
              </w:rPr>
              <w:t>fmol</w:t>
            </w:r>
            <w:proofErr w:type="spellEnd"/>
            <w:r w:rsidRPr="00EF49F6">
              <w:rPr>
                <w:rFonts w:ascii="Times New Roman" w:hAnsi="Times New Roman"/>
                <w:color w:val="000000"/>
                <w:sz w:val="18"/>
                <w:szCs w:val="18"/>
              </w:rPr>
              <w:t>/million)</w:t>
            </w:r>
          </w:p>
        </w:tc>
        <w:tc>
          <w:tcPr>
            <w:tcW w:w="1170" w:type="dxa"/>
            <w:noWrap/>
            <w:vAlign w:val="center"/>
          </w:tcPr>
          <w:p w:rsidR="00EF49F6" w:rsidRPr="00EF49F6" w:rsidRDefault="00EF49F6" w:rsidP="006E36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center"/>
          </w:tcPr>
          <w:p w:rsidR="00EF49F6" w:rsidRPr="00EF49F6" w:rsidRDefault="00EF49F6" w:rsidP="006E36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sz w:val="18"/>
                <w:szCs w:val="18"/>
              </w:rPr>
              <w:t>44 (1)</w:t>
            </w:r>
          </w:p>
        </w:tc>
        <w:tc>
          <w:tcPr>
            <w:tcW w:w="270" w:type="dxa"/>
            <w:vAlign w:val="center"/>
          </w:tcPr>
          <w:p w:rsidR="00EF49F6" w:rsidRPr="00EF49F6" w:rsidRDefault="00EF49F6" w:rsidP="006E36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</w:tcPr>
          <w:p w:rsidR="00EF49F6" w:rsidRPr="00EF49F6" w:rsidRDefault="00EF49F6" w:rsidP="006E36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</w:tcPr>
          <w:p w:rsidR="00EF49F6" w:rsidRPr="00EF49F6" w:rsidRDefault="00EF49F6" w:rsidP="006E36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sz w:val="18"/>
                <w:szCs w:val="18"/>
              </w:rPr>
              <w:t>32 (3)</w:t>
            </w:r>
          </w:p>
        </w:tc>
        <w:tc>
          <w:tcPr>
            <w:tcW w:w="270" w:type="dxa"/>
            <w:vAlign w:val="center"/>
          </w:tcPr>
          <w:p w:rsidR="00EF49F6" w:rsidRPr="00EF49F6" w:rsidRDefault="00EF49F6" w:rsidP="006E36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noWrap/>
            <w:vAlign w:val="center"/>
          </w:tcPr>
          <w:p w:rsidR="00EF49F6" w:rsidRPr="00EF49F6" w:rsidRDefault="00EF49F6" w:rsidP="006E36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noWrap/>
            <w:vAlign w:val="center"/>
          </w:tcPr>
          <w:p w:rsidR="00EF49F6" w:rsidRPr="00EF49F6" w:rsidRDefault="00EF49F6" w:rsidP="006E36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70" w:type="dxa"/>
            <w:vAlign w:val="center"/>
          </w:tcPr>
          <w:p w:rsidR="00EF49F6" w:rsidRPr="00EF49F6" w:rsidRDefault="00EF49F6" w:rsidP="006E36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EF49F6" w:rsidRPr="00EF49F6" w:rsidRDefault="00EF49F6" w:rsidP="006E36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0" w:type="dxa"/>
            <w:vAlign w:val="center"/>
          </w:tcPr>
          <w:p w:rsidR="00EF49F6" w:rsidRPr="00EF49F6" w:rsidRDefault="00EF49F6" w:rsidP="006E36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color w:val="000000"/>
                <w:sz w:val="18"/>
                <w:szCs w:val="18"/>
              </w:rPr>
              <w:t>88 (4)</w:t>
            </w:r>
          </w:p>
        </w:tc>
        <w:tc>
          <w:tcPr>
            <w:tcW w:w="1350" w:type="dxa"/>
            <w:vAlign w:val="center"/>
          </w:tcPr>
          <w:p w:rsidR="00EF49F6" w:rsidRPr="00EF49F6" w:rsidRDefault="00EF49F6" w:rsidP="006E36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F6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</w:tr>
    </w:tbl>
    <w:p w:rsidR="00033BBA" w:rsidRPr="00EF49F6" w:rsidRDefault="00033BBA" w:rsidP="00033BBA">
      <w:pPr>
        <w:spacing w:after="0" w:line="240" w:lineRule="auto"/>
        <w:rPr>
          <w:rFonts w:ascii="Times New Roman" w:hAnsi="Times New Roman"/>
          <w:sz w:val="18"/>
          <w:szCs w:val="18"/>
        </w:rPr>
      </w:pPr>
      <w:bookmarkStart w:id="1" w:name="IDX"/>
      <w:bookmarkEnd w:id="1"/>
    </w:p>
    <w:p w:rsidR="00EF49F6" w:rsidRPr="00EF49F6" w:rsidRDefault="00EF49F6" w:rsidP="00033BB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Where:</w:t>
      </w:r>
    </w:p>
    <w:p w:rsidR="00EF49F6" w:rsidRPr="00EF49F6" w:rsidRDefault="00EF49F6" w:rsidP="00EF49F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F49F6">
        <w:rPr>
          <w:rFonts w:ascii="Times New Roman" w:hAnsi="Times New Roman"/>
          <w:sz w:val="20"/>
          <w:szCs w:val="20"/>
        </w:rPr>
        <w:t>ND = non-detectable</w:t>
      </w:r>
    </w:p>
    <w:p w:rsidR="00033BBA" w:rsidRPr="00EF49F6" w:rsidRDefault="00033BBA" w:rsidP="00EF49F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F49F6">
        <w:rPr>
          <w:rFonts w:ascii="Times New Roman" w:hAnsi="Times New Roman"/>
          <w:sz w:val="20"/>
          <w:szCs w:val="20"/>
        </w:rPr>
        <w:t>n = subjects, f = female subjects and V = visits.</w:t>
      </w:r>
    </w:p>
    <w:p w:rsidR="00BE2880" w:rsidRPr="00EF49F6" w:rsidRDefault="00033BBA" w:rsidP="00033BBA">
      <w:pPr>
        <w:spacing w:after="0" w:line="360" w:lineRule="auto"/>
        <w:rPr>
          <w:sz w:val="20"/>
          <w:szCs w:val="20"/>
        </w:rPr>
      </w:pPr>
      <w:r w:rsidRPr="00EF49F6">
        <w:rPr>
          <w:rFonts w:ascii="Times New Roman" w:hAnsi="Times New Roman"/>
          <w:sz w:val="20"/>
          <w:szCs w:val="20"/>
          <w:vertAlign w:val="superscript"/>
        </w:rPr>
        <w:t xml:space="preserve">§ </w:t>
      </w:r>
      <w:r w:rsidRPr="00EF49F6">
        <w:rPr>
          <w:rFonts w:ascii="Times New Roman" w:hAnsi="Times New Roman"/>
          <w:sz w:val="20"/>
          <w:szCs w:val="20"/>
        </w:rPr>
        <w:t>includes pairs missing either or both CC and p24 measurements</w:t>
      </w:r>
    </w:p>
    <w:sectPr w:rsidR="00BE2880" w:rsidRPr="00EF49F6" w:rsidSect="00EF49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0748"/>
    <w:multiLevelType w:val="hybridMultilevel"/>
    <w:tmpl w:val="6820EE16"/>
    <w:lvl w:ilvl="0" w:tplc="749C27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53"/>
    <w:rsid w:val="00033BBA"/>
    <w:rsid w:val="007C05C1"/>
    <w:rsid w:val="00BE0853"/>
    <w:rsid w:val="00BE2880"/>
    <w:rsid w:val="00D15710"/>
    <w:rsid w:val="00E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8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9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8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Nicola</cp:lastModifiedBy>
  <cp:revision>2</cp:revision>
  <dcterms:created xsi:type="dcterms:W3CDTF">2014-10-07T19:49:00Z</dcterms:created>
  <dcterms:modified xsi:type="dcterms:W3CDTF">2014-10-07T19:49:00Z</dcterms:modified>
</cp:coreProperties>
</file>