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1FBB" w14:textId="5D6A695B" w:rsidR="00471A4B" w:rsidRPr="003352E8" w:rsidRDefault="008F5DFB" w:rsidP="00F13B9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3352E8">
        <w:rPr>
          <w:rFonts w:ascii="Times New Roman" w:hAnsi="Times New Roman" w:cs="Times New Roman"/>
          <w:spacing w:val="-27"/>
          <w:w w:val="122"/>
          <w:sz w:val="24"/>
          <w:szCs w:val="24"/>
          <w:lang w:val="es-ES_tradnl"/>
        </w:rPr>
        <w:t>T</w:t>
      </w:r>
      <w:r w:rsidRPr="003352E8">
        <w:rPr>
          <w:rFonts w:ascii="Times New Roman" w:hAnsi="Times New Roman" w:cs="Times New Roman"/>
          <w:w w:val="122"/>
          <w:sz w:val="24"/>
          <w:szCs w:val="24"/>
          <w:lang w:val="es-ES_tradnl"/>
        </w:rPr>
        <w:t>able</w:t>
      </w:r>
      <w:proofErr w:type="spellEnd"/>
      <w:r w:rsidRPr="003352E8">
        <w:rPr>
          <w:rFonts w:ascii="Times New Roman" w:hAnsi="Times New Roman" w:cs="Times New Roman"/>
          <w:spacing w:val="17"/>
          <w:w w:val="122"/>
          <w:sz w:val="24"/>
          <w:szCs w:val="24"/>
          <w:lang w:val="es-ES_tradnl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s-ES_tradnl"/>
        </w:rPr>
        <w:t xml:space="preserve">S1. </w:t>
      </w:r>
      <w:proofErr w:type="spellStart"/>
      <w:r w:rsidRPr="003352E8">
        <w:rPr>
          <w:rFonts w:ascii="Times New Roman" w:hAnsi="Times New Roman" w:cs="Times New Roman"/>
          <w:sz w:val="24"/>
          <w:szCs w:val="24"/>
          <w:lang w:val="es-ES_tradnl"/>
        </w:rPr>
        <w:t>Unique</w:t>
      </w:r>
      <w:proofErr w:type="spellEnd"/>
      <w:r w:rsidRPr="003352E8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 xml:space="preserve"> </w:t>
      </w:r>
      <w:r w:rsidR="00F13B9E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>non-</w:t>
      </w:r>
      <w:proofErr w:type="spellStart"/>
      <w:r w:rsidR="00F13B9E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>degenerate</w:t>
      </w:r>
      <w:proofErr w:type="spellEnd"/>
      <w:r w:rsidR="00F13B9E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 xml:space="preserve"> </w:t>
      </w:r>
      <w:r w:rsidR="00F13B9E" w:rsidRPr="003352E8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 xml:space="preserve">universal </w:t>
      </w:r>
      <w:proofErr w:type="spellStart"/>
      <w:r w:rsidR="00F13B9E" w:rsidRPr="003352E8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>eukary</w:t>
      </w:r>
      <w:r w:rsidR="00F13B9E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>o</w:t>
      </w:r>
      <w:r w:rsidR="00F13B9E" w:rsidRPr="003352E8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>tic</w:t>
      </w:r>
      <w:proofErr w:type="spellEnd"/>
      <w:r w:rsidR="00F13B9E" w:rsidRPr="003352E8">
        <w:rPr>
          <w:rFonts w:ascii="Times New Roman" w:hAnsi="Times New Roman" w:cs="Times New Roman"/>
          <w:spacing w:val="40"/>
          <w:sz w:val="24"/>
          <w:szCs w:val="24"/>
          <w:lang w:val="es-ES_tradnl"/>
        </w:rPr>
        <w:t xml:space="preserve"> </w:t>
      </w:r>
      <w:proofErr w:type="spellStart"/>
      <w:r w:rsidRPr="003352E8">
        <w:rPr>
          <w:rFonts w:ascii="Times New Roman" w:hAnsi="Times New Roman" w:cs="Times New Roman"/>
          <w:sz w:val="24"/>
          <w:szCs w:val="24"/>
          <w:lang w:val="es-ES_tradnl"/>
        </w:rPr>
        <w:t>primers</w:t>
      </w:r>
      <w:proofErr w:type="spellEnd"/>
      <w:r w:rsidRPr="003352E8">
        <w:rPr>
          <w:rFonts w:ascii="Times New Roman" w:hAnsi="Times New Roman" w:cs="Times New Roman"/>
          <w:spacing w:val="48"/>
          <w:sz w:val="24"/>
          <w:szCs w:val="24"/>
          <w:lang w:val="es-ES_tradnl"/>
        </w:rPr>
        <w:t xml:space="preserve"> </w:t>
      </w:r>
      <w:proofErr w:type="spellStart"/>
      <w:r w:rsidRPr="003352E8">
        <w:rPr>
          <w:rFonts w:ascii="Times New Roman" w:hAnsi="Times New Roman" w:cs="Times New Roman"/>
          <w:sz w:val="24"/>
          <w:szCs w:val="24"/>
          <w:lang w:val="es-ES_tradnl"/>
        </w:rPr>
        <w:t>tested</w:t>
      </w:r>
      <w:proofErr w:type="spellEnd"/>
      <w:r w:rsidRPr="003352E8">
        <w:rPr>
          <w:rFonts w:ascii="Times New Roman" w:hAnsi="Times New Roman" w:cs="Times New Roman"/>
          <w:spacing w:val="9"/>
          <w:sz w:val="24"/>
          <w:szCs w:val="24"/>
          <w:lang w:val="es-ES_tradnl"/>
        </w:rPr>
        <w:t xml:space="preserve"> </w:t>
      </w:r>
      <w:r w:rsidR="009B1E05" w:rsidRPr="003352E8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3352E8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3352E8">
        <w:rPr>
          <w:rFonts w:ascii="Times New Roman" w:hAnsi="Times New Roman" w:cs="Times New Roman"/>
          <w:spacing w:val="25"/>
          <w:sz w:val="24"/>
          <w:szCs w:val="24"/>
          <w:lang w:val="es-ES_tradnl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s-ES_tradnl"/>
        </w:rPr>
        <w:t>Sil</w:t>
      </w:r>
      <w:r w:rsidRPr="003352E8">
        <w:rPr>
          <w:rFonts w:ascii="Times New Roman" w:hAnsi="Times New Roman" w:cs="Times New Roman"/>
          <w:spacing w:val="-12"/>
          <w:sz w:val="24"/>
          <w:szCs w:val="24"/>
          <w:lang w:val="es-ES_tradnl"/>
        </w:rPr>
        <w:t>v</w:t>
      </w:r>
      <w:r w:rsidRPr="003352E8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3352E8">
        <w:rPr>
          <w:rFonts w:ascii="Times New Roman" w:hAnsi="Times New Roman" w:cs="Times New Roman"/>
          <w:spacing w:val="24"/>
          <w:sz w:val="24"/>
          <w:szCs w:val="24"/>
          <w:lang w:val="es-ES_tradnl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s-ES_tradnl"/>
        </w:rPr>
        <w:t>v.106.</w:t>
      </w:r>
      <w:r w:rsidRPr="003352E8">
        <w:rPr>
          <w:rFonts w:ascii="Times New Roman" w:hAnsi="Times New Roman" w:cs="Times New Roman"/>
          <w:spacing w:val="45"/>
          <w:sz w:val="24"/>
          <w:szCs w:val="24"/>
          <w:lang w:val="es-ES_tradnl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Primer</w:t>
      </w:r>
      <w:r w:rsidRPr="003352E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352E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indicates</w:t>
      </w:r>
      <w:r w:rsidRPr="003352E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Pr="003352E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352E8">
        <w:rPr>
          <w:rFonts w:ascii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pacing w:val="7"/>
          <w:sz w:val="24"/>
          <w:szCs w:val="24"/>
          <w:lang w:val="en-US"/>
        </w:rPr>
        <w:t>p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osition</w:t>
      </w:r>
      <w:r w:rsidRPr="003352E8">
        <w:rPr>
          <w:rFonts w:ascii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352E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352E8">
        <w:rPr>
          <w:rFonts w:ascii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 xml:space="preserve">primer. </w:t>
      </w:r>
      <w:r w:rsidRPr="003352E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Melting </w:t>
      </w:r>
      <w:r w:rsidRPr="003352E8">
        <w:rPr>
          <w:rFonts w:ascii="Times New Roman" w:hAnsi="Times New Roman" w:cs="Times New Roman"/>
          <w:w w:val="108"/>
          <w:sz w:val="24"/>
          <w:szCs w:val="24"/>
          <w:lang w:val="en-US"/>
        </w:rPr>
        <w:t>tem</w:t>
      </w:r>
      <w:r w:rsidRPr="003352E8">
        <w:rPr>
          <w:rFonts w:ascii="Times New Roman" w:hAnsi="Times New Roman" w:cs="Times New Roman"/>
          <w:spacing w:val="8"/>
          <w:w w:val="108"/>
          <w:sz w:val="24"/>
          <w:szCs w:val="24"/>
          <w:lang w:val="en-US"/>
        </w:rPr>
        <w:t>p</w:t>
      </w:r>
      <w:r w:rsidRPr="003352E8">
        <w:rPr>
          <w:rFonts w:ascii="Times New Roman" w:hAnsi="Times New Roman" w:cs="Times New Roman"/>
          <w:w w:val="108"/>
          <w:sz w:val="24"/>
          <w:szCs w:val="24"/>
          <w:lang w:val="en-US"/>
        </w:rPr>
        <w:t xml:space="preserve">erature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352E8">
        <w:rPr>
          <w:rFonts w:ascii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GC</w:t>
      </w:r>
      <w:r w:rsidRPr="003352E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pacing w:val="7"/>
          <w:sz w:val="24"/>
          <w:szCs w:val="24"/>
          <w:lang w:val="en-US"/>
        </w:rPr>
        <w:t>p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erce</w:t>
      </w:r>
      <w:r w:rsidRPr="003352E8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 xml:space="preserve">tage </w:t>
      </w:r>
      <w:r w:rsidRPr="003352E8">
        <w:rPr>
          <w:rFonts w:ascii="Times New Roman" w:hAnsi="Times New Roman" w:cs="Times New Roman"/>
          <w:spacing w:val="-6"/>
          <w:sz w:val="24"/>
          <w:szCs w:val="24"/>
          <w:lang w:val="en-US"/>
        </w:rPr>
        <w:t>w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3352E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calculated using</w:t>
      </w:r>
      <w:r w:rsidRPr="003352E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w w:val="108"/>
          <w:sz w:val="24"/>
          <w:szCs w:val="24"/>
          <w:lang w:val="en-US"/>
        </w:rPr>
        <w:t>I</w:t>
      </w:r>
      <w:r w:rsidRPr="003352E8">
        <w:rPr>
          <w:rFonts w:ascii="Times New Roman" w:hAnsi="Times New Roman" w:cs="Times New Roman"/>
          <w:spacing w:val="-6"/>
          <w:w w:val="108"/>
          <w:sz w:val="24"/>
          <w:szCs w:val="24"/>
          <w:lang w:val="en-US"/>
        </w:rPr>
        <w:t>n</w:t>
      </w:r>
      <w:r w:rsidRPr="003352E8">
        <w:rPr>
          <w:rFonts w:ascii="Times New Roman" w:hAnsi="Times New Roman" w:cs="Times New Roman"/>
          <w:w w:val="108"/>
          <w:sz w:val="24"/>
          <w:szCs w:val="24"/>
          <w:lang w:val="en-US"/>
        </w:rPr>
        <w:t>tegrated</w:t>
      </w:r>
      <w:r w:rsidRPr="003352E8">
        <w:rPr>
          <w:rFonts w:ascii="Times New Roman" w:hAnsi="Times New Roman" w:cs="Times New Roman"/>
          <w:spacing w:val="20"/>
          <w:w w:val="108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Pr="003352E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352E8">
        <w:rPr>
          <w:rFonts w:ascii="Times New Roman" w:hAnsi="Times New Roman" w:cs="Times New Roman"/>
          <w:spacing w:val="-19"/>
          <w:w w:val="115"/>
          <w:sz w:val="24"/>
          <w:szCs w:val="24"/>
          <w:lang w:val="en-US"/>
        </w:rPr>
        <w:t>T</w:t>
      </w:r>
      <w:r w:rsidRPr="003352E8">
        <w:rPr>
          <w:rFonts w:ascii="Times New Roman" w:hAnsi="Times New Roman" w:cs="Times New Roman"/>
          <w:w w:val="97"/>
          <w:sz w:val="24"/>
          <w:szCs w:val="24"/>
          <w:lang w:val="en-US"/>
        </w:rPr>
        <w:t>e</w:t>
      </w:r>
      <w:r w:rsidRPr="003352E8">
        <w:rPr>
          <w:rFonts w:ascii="Times New Roman" w:hAnsi="Times New Roman" w:cs="Times New Roman"/>
          <w:spacing w:val="-7"/>
          <w:w w:val="97"/>
          <w:sz w:val="24"/>
          <w:szCs w:val="24"/>
          <w:lang w:val="en-US"/>
        </w:rPr>
        <w:t>c</w:t>
      </w:r>
      <w:r w:rsidRPr="003352E8">
        <w:rPr>
          <w:rFonts w:ascii="Times New Roman" w:hAnsi="Times New Roman" w:cs="Times New Roman"/>
          <w:sz w:val="24"/>
          <w:szCs w:val="24"/>
          <w:lang w:val="en-US"/>
        </w:rPr>
        <w:t>hnologies.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57"/>
        <w:gridCol w:w="842"/>
        <w:gridCol w:w="1262"/>
        <w:gridCol w:w="838"/>
        <w:gridCol w:w="835"/>
        <w:gridCol w:w="698"/>
        <w:gridCol w:w="774"/>
      </w:tblGrid>
      <w:tr w:rsidR="008F5DFB" w14:paraId="3BEA609B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bookmarkEnd w:id="0"/>
          <w:p w14:paraId="4E3AF07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7"/>
                <w:sz w:val="20"/>
                <w:szCs w:val="20"/>
              </w:rPr>
              <w:t>Id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290E6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w w:val="101"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197BB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Hits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AB6169" w14:textId="77777777" w:rsidR="008F5DFB" w:rsidRDefault="008F5DFB" w:rsidP="008440A0">
            <w:pPr>
              <w:widowControl w:val="0"/>
              <w:spacing w:before="79" w:line="100" w:lineRule="atLeast"/>
              <w:ind w:left="116" w:right="-127"/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>Eu</w:t>
            </w:r>
            <w:r>
              <w:rPr>
                <w:rFonts w:ascii="Times New Roman" w:hAnsi="Times New Roman"/>
                <w:spacing w:val="-12"/>
                <w:w w:val="10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otes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C4DBC0" w14:textId="77777777" w:rsidR="008F5DFB" w:rsidRDefault="008F5DFB" w:rsidP="008440A0">
            <w:pPr>
              <w:widowControl w:val="0"/>
              <w:spacing w:before="79" w:line="100" w:lineRule="atLeast"/>
              <w:ind w:left="-41" w:right="-111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7"/>
                <w:sz w:val="20"/>
                <w:szCs w:val="20"/>
              </w:rPr>
              <w:t>Bacteria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2F3016" w14:textId="77777777" w:rsidR="008F5DFB" w:rsidRDefault="008F5DFB" w:rsidP="008440A0">
            <w:pPr>
              <w:widowControl w:val="0"/>
              <w:spacing w:before="79" w:line="100" w:lineRule="atLeast"/>
              <w:ind w:left="-17" w:right="-206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haea</w:t>
            </w:r>
            <w:proofErr w:type="spellEnd"/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54A5F2" w14:textId="77777777" w:rsidR="008F5DFB" w:rsidRDefault="008F5DFB" w:rsidP="008440A0">
            <w:pPr>
              <w:widowControl w:val="0"/>
              <w:spacing w:before="79" w:line="100" w:lineRule="atLeast"/>
              <w:ind w:left="25"/>
            </w:pPr>
            <w:r>
              <w:rPr>
                <w:rFonts w:ascii="Times New Roman" w:hAnsi="Times New Roman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9"/>
                <w:sz w:val="20"/>
                <w:szCs w:val="20"/>
              </w:rPr>
              <w:t>Tm</w:t>
            </w:r>
            <w:proofErr w:type="spellEnd"/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F6EE23E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GC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F5DFB" w14:paraId="30A5055A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88EC5B" w14:textId="77777777" w:rsidR="008F5DFB" w:rsidRDefault="008F5DFB" w:rsidP="008440A0">
            <w:pPr>
              <w:widowControl w:val="0"/>
              <w:spacing w:before="83" w:line="100" w:lineRule="atLeast"/>
              <w:ind w:left="116"/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>F–</w:t>
            </w:r>
            <w:r>
              <w:rPr>
                <w:rFonts w:ascii="Times New Roman" w:hAnsi="Times New Roman"/>
                <w:sz w:val="20"/>
                <w:szCs w:val="20"/>
              </w:rPr>
              <w:t>14 [34]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E034EE" w14:textId="77777777" w:rsidR="008F5DFB" w:rsidRDefault="008F5DFB" w:rsidP="008440A0">
            <w:pPr>
              <w:widowControl w:val="0"/>
              <w:spacing w:before="83" w:line="372" w:lineRule="auto"/>
              <w:ind w:left="116" w:right="74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TCG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TCG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CA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CTG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5B4815" w14:textId="77777777" w:rsidR="008F5DFB" w:rsidRDefault="008F5DFB" w:rsidP="008440A0">
            <w:pPr>
              <w:widowControl w:val="0"/>
              <w:spacing w:before="83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0E91B41" w14:textId="77777777" w:rsidR="008F5DFB" w:rsidRDefault="008F5DFB" w:rsidP="008440A0">
            <w:pPr>
              <w:widowControl w:val="0"/>
              <w:spacing w:before="83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C76D59" w14:textId="77777777" w:rsidR="008F5DFB" w:rsidRDefault="008F5DFB" w:rsidP="008440A0">
            <w:pPr>
              <w:widowControl w:val="0"/>
              <w:spacing w:before="83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BAB5EB" w14:textId="77777777" w:rsidR="008F5DFB" w:rsidRDefault="008F5DFB" w:rsidP="008440A0">
            <w:pPr>
              <w:widowControl w:val="0"/>
              <w:spacing w:before="83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E1AFE5" w14:textId="77777777" w:rsidR="008F5DFB" w:rsidRDefault="008F5DFB" w:rsidP="008440A0">
            <w:pPr>
              <w:widowControl w:val="0"/>
              <w:spacing w:before="83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25AE86" w14:textId="77777777" w:rsidR="008F5DFB" w:rsidRDefault="008F5DFB" w:rsidP="008440A0">
            <w:pPr>
              <w:widowControl w:val="0"/>
              <w:spacing w:before="83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54.3</w:t>
            </w:r>
          </w:p>
        </w:tc>
      </w:tr>
      <w:tr w:rsidR="008F5DFB" w14:paraId="49BADBD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CB09C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F-1 [35]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4357C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78B85D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3157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9AA8C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E49B70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D0068F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C8374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58.9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FE882D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52.4</w:t>
            </w:r>
          </w:p>
        </w:tc>
      </w:tr>
      <w:tr w:rsidR="008F5DFB" w14:paraId="6595CC72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90E1D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134859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CTG </w:t>
            </w:r>
            <w:proofErr w:type="spellStart"/>
            <w:r>
              <w:rPr>
                <w:rFonts w:ascii="Times New Roman" w:hAnsi="Times New Roman"/>
                <w:w w:val="104"/>
                <w:sz w:val="20"/>
                <w:szCs w:val="20"/>
              </w:rPr>
              <w:t>CCA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6F5CA3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6663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E5AC00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6657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A847FB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236BE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1EFB5D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1FDE0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49531547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D10EB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w w:val="102"/>
                <w:sz w:val="20"/>
                <w:szCs w:val="20"/>
              </w:rPr>
              <w:t>2a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2DC85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CTG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6B66E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6636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56A54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6631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0F38A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FE6BA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B7432C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57.3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CD62C7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57.9</w:t>
            </w:r>
          </w:p>
        </w:tc>
      </w:tr>
      <w:tr w:rsidR="008F5DFB" w14:paraId="4894FD4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642C5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F-4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0606D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GCC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341E60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10848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223B9D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10515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F9E737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CC11CD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77D025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52.9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CF4B9F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58.8</w:t>
            </w:r>
          </w:p>
        </w:tc>
      </w:tr>
      <w:tr w:rsidR="008F5DFB" w14:paraId="2FE669E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C6A4C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14 [40]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DAC4167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CTG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CCA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4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GTC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es-E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TGC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45607D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10902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7709B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10902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BC5FB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DB0A5B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D2BDE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BCBAE31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50</w:t>
            </w:r>
          </w:p>
        </w:tc>
      </w:tr>
      <w:tr w:rsidR="008F5DFB" w14:paraId="450935B8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790C5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DC695B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4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GTC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3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1"/>
                <w:sz w:val="20"/>
                <w:szCs w:val="20"/>
                <w:lang w:val="es-ES"/>
              </w:rPr>
              <w:t>TTG</w:t>
            </w:r>
            <w:proofErr w:type="spellEnd"/>
            <w:r>
              <w:rPr>
                <w:rFonts w:ascii="Times New Roman" w:hAnsi="Times New Roman"/>
                <w:w w:val="11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C2C7E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12215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7B24C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12215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B3FEEC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EB7BFA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A412E0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8FCF1C" w14:textId="77777777" w:rsidR="008F5DFB" w:rsidRDefault="008F5DFB" w:rsidP="008440A0">
            <w:pPr>
              <w:widowControl w:val="0"/>
              <w:spacing w:before="80" w:line="100" w:lineRule="atLeast"/>
              <w:ind w:left="216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42.1</w:t>
            </w:r>
          </w:p>
        </w:tc>
      </w:tr>
      <w:tr w:rsidR="008F5DFB" w14:paraId="24F5D64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D5EB7C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30 [41]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BDF2C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CTC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AAA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9"/>
                <w:w w:val="10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17F58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20064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32A36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20064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B3166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F6E8C6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0C832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E119E62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42.9</w:t>
            </w:r>
          </w:p>
        </w:tc>
      </w:tr>
      <w:tr w:rsidR="008F5DFB" w14:paraId="377E029E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629BF2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97FE56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TT</w:t>
            </w:r>
            <w:r>
              <w:rPr>
                <w:rFonts w:ascii="Times New Roman" w:hAnsi="Times New Roman"/>
                <w:spacing w:val="48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CCA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sv-SE"/>
              </w:rPr>
              <w:t>TGC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  <w:lang w:val="sv-SE"/>
              </w:rPr>
              <w:t>TG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04ECA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27212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F894F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27212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A77CC0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0DC066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EDBA8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219166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38.9</w:t>
            </w:r>
          </w:p>
        </w:tc>
      </w:tr>
      <w:tr w:rsidR="008F5DFB" w14:paraId="006DA45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372D4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D0855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TG TC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59802F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23332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3B7A08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23331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95C46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9CF5E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2920E6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4093AA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41.2</w:t>
            </w:r>
          </w:p>
        </w:tc>
      </w:tr>
      <w:tr w:rsidR="008F5DFB" w14:paraId="325AAC42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4697A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83 [42]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352A79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GAA</w:t>
            </w:r>
            <w:proofErr w:type="spellEnd"/>
            <w:r w:rsidRPr="00CB5E20">
              <w:rPr>
                <w:rFonts w:ascii="Times New Roman" w:hAnsi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CB5E20">
              <w:rPr>
                <w:rFonts w:ascii="Times New Roman" w:hAnsi="Times New Roman"/>
                <w:spacing w:val="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GCG</w:t>
            </w:r>
            <w:proofErr w:type="spellEnd"/>
            <w:r w:rsidRPr="00CB5E20">
              <w:rPr>
                <w:rFonts w:ascii="Times New Roman" w:hAnsi="Times New Roman"/>
                <w:spacing w:val="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pacing w:val="-19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  <w:r w:rsidRPr="00CB5E20">
              <w:rPr>
                <w:rFonts w:ascii="Times New Roman" w:hAnsi="Times New Roman"/>
                <w:spacing w:val="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GGC</w:t>
            </w:r>
            <w:proofErr w:type="spellEnd"/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TCA</w:t>
            </w:r>
            <w:proofErr w:type="spellEnd"/>
            <w:r w:rsidRPr="00CB5E20">
              <w:rPr>
                <w:rFonts w:ascii="Times New Roman" w:hAnsi="Times New Roman"/>
                <w:spacing w:val="5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15"/>
                <w:sz w:val="20"/>
                <w:szCs w:val="20"/>
                <w:lang w:val="en-US"/>
              </w:rPr>
              <w:t>TT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AB67D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23018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BC944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23018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5913F7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03C594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39B03E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E2AFDE2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45</w:t>
            </w:r>
          </w:p>
        </w:tc>
      </w:tr>
      <w:tr w:rsidR="008F5DFB" w14:paraId="02B17E03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B8F1BB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264C97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gramEnd"/>
            <w:r>
              <w:rPr>
                <w:rFonts w:ascii="Times New Roman" w:hAnsi="Times New Roman"/>
                <w:spacing w:val="51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GC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AA</w:t>
            </w:r>
            <w:proofErr w:type="spellEnd"/>
            <w:r>
              <w:rPr>
                <w:rFonts w:ascii="Times New Roman" w:hAnsi="Times New Roman"/>
                <w:spacing w:val="44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15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 xml:space="preserve">C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TG</w:t>
            </w:r>
            <w:r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54F6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30725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A91B32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30725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29366F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BE2E71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AC8BF90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69DF8A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36.8</w:t>
            </w:r>
          </w:p>
        </w:tc>
      </w:tr>
      <w:tr w:rsidR="008F5DFB" w14:paraId="6A8059DC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3BFA8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05F04C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</w:t>
            </w:r>
            <w:proofErr w:type="spellEnd"/>
            <w:r>
              <w:rPr>
                <w:rFonts w:ascii="Times New Roman" w:hAnsi="Times New Roman"/>
                <w:spacing w:val="1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GCT</w:t>
            </w:r>
            <w:proofErr w:type="spellEnd"/>
            <w:r>
              <w:rPr>
                <w:rFonts w:ascii="Times New Roman" w:hAnsi="Times New Roman"/>
                <w:spacing w:val="4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03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w w:val="10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TGC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4E05E7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31841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E94C05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31841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A2A90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A3B8E5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D18CA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0DE112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38.9</w:t>
            </w:r>
          </w:p>
        </w:tc>
      </w:tr>
      <w:tr w:rsidR="008F5DFB" w14:paraId="690C333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04438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9FA6DB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49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20"/>
                <w:w w:val="103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  <w:lang w:val="es-ES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D0C8F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32828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ABBA34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32828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B73769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799679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287CC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46AA9E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</w:tr>
      <w:tr w:rsidR="008F5DFB" w14:paraId="452D530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41560D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317AEB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gramEnd"/>
            <w:r>
              <w:rPr>
                <w:rFonts w:ascii="Times New Roman" w:hAnsi="Times New Roman"/>
                <w:spacing w:val="50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GC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C</w:t>
            </w:r>
            <w:r>
              <w:rPr>
                <w:rFonts w:ascii="Times New Roman" w:hAnsi="Times New Roman"/>
                <w:spacing w:val="50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  <w:lang w:val="sv-SE"/>
              </w:rPr>
              <w:t xml:space="preserve">TG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C45362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33048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3C4E0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33048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289B80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66F1A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051D4E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61B36E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37.5</w:t>
            </w:r>
          </w:p>
        </w:tc>
      </w:tr>
      <w:tr w:rsidR="008F5DFB" w14:paraId="68D6BF6B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6D846F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263 [35]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226FD0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CGA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CC6795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7616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290EF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7616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32FDAD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DEB646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77149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5DC18B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58.8</w:t>
            </w:r>
          </w:p>
        </w:tc>
      </w:tr>
      <w:tr w:rsidR="008F5DFB" w14:paraId="0568AE1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17A687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06ECC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CGA </w:t>
            </w:r>
            <w:proofErr w:type="spellStart"/>
            <w:r>
              <w:rPr>
                <w:rFonts w:ascii="Times New Roman" w:hAnsi="Times New Roman"/>
                <w:w w:val="112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GA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4B6940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38090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5A263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38090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79CD8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7CD6B1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91FEB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55.4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1E47BA9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4BC5791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BEB0B2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16F75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GG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GA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31B6BD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42778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06046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42778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7E2EA3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3EEAF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3C8A9B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22F2B3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70.6</w:t>
            </w:r>
          </w:p>
        </w:tc>
      </w:tr>
      <w:tr w:rsidR="008F5DFB" w14:paraId="735AB65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1C467A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lastRenderedPageBreak/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381a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C9B097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>CCG</w:t>
            </w:r>
            <w:proofErr w:type="spellEnd"/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G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G 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GG </w:t>
            </w:r>
            <w:r w:rsidRPr="00CB5E20">
              <w:rPr>
                <w:rFonts w:ascii="Times New Roman" w:hAnsi="Times New Roman"/>
                <w:w w:val="103"/>
                <w:sz w:val="20"/>
                <w:szCs w:val="20"/>
                <w:lang w:val="sv-SE"/>
              </w:rPr>
              <w:t>G</w:t>
            </w:r>
            <w:r w:rsidRPr="00CB5E20">
              <w:rPr>
                <w:rFonts w:ascii="Times New Roman" w:hAnsi="Times New Roman"/>
                <w:spacing w:val="-6"/>
                <w:w w:val="103"/>
                <w:sz w:val="20"/>
                <w:szCs w:val="20"/>
                <w:lang w:val="sv-SE"/>
              </w:rPr>
              <w:t>A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 xml:space="preserve">G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>CCT</w:t>
            </w:r>
            <w:proofErr w:type="spellEnd"/>
            <w:r w:rsidRPr="00CB5E20">
              <w:rPr>
                <w:rFonts w:ascii="Times New Roman" w:hAnsi="Times New Roman"/>
                <w:spacing w:val="55"/>
                <w:sz w:val="20"/>
                <w:szCs w:val="20"/>
                <w:lang w:val="sv-SE"/>
              </w:rPr>
              <w:t xml:space="preserve"> </w:t>
            </w:r>
            <w:r w:rsidRPr="00CB5E20">
              <w:rPr>
                <w:rFonts w:ascii="Times New Roman" w:hAnsi="Times New Roman"/>
                <w:w w:val="103"/>
                <w:sz w:val="20"/>
                <w:szCs w:val="20"/>
                <w:lang w:val="sv-SE"/>
              </w:rPr>
              <w:t>G</w:t>
            </w:r>
            <w:r w:rsidRPr="00CB5E20">
              <w:rPr>
                <w:rFonts w:ascii="Times New Roman" w:hAnsi="Times New Roman"/>
                <w:spacing w:val="-6"/>
                <w:w w:val="103"/>
                <w:sz w:val="20"/>
                <w:szCs w:val="20"/>
                <w:lang w:val="sv-SE"/>
              </w:rPr>
              <w:t>A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2883D7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42570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FA9CE7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42570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061E6A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6DB269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64E52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59.8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B7984D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72.2</w:t>
            </w:r>
          </w:p>
        </w:tc>
      </w:tr>
      <w:tr w:rsidR="008F5DFB" w14:paraId="3CD8498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A11DE7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A8FE07C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CGG</w:t>
            </w:r>
            <w:proofErr w:type="spellEnd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GA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GGG</w:t>
            </w:r>
            <w:proofErr w:type="spellEnd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GC</w:t>
            </w:r>
            <w:proofErr w:type="spellEnd"/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CTG</w:t>
            </w:r>
            <w:proofErr w:type="spellEnd"/>
            <w:r w:rsidRPr="00CB5E20">
              <w:rPr>
                <w:rFonts w:ascii="Times New Roman" w:hAnsi="Times New Roman"/>
                <w:spacing w:val="56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A3AE8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43285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6AE40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43285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B9E35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53467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0C21B9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57.2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AA49A6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70.6</w:t>
            </w:r>
          </w:p>
        </w:tc>
      </w:tr>
      <w:tr w:rsidR="008F5DFB" w14:paraId="59486ABB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08ACE2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12F0B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CAA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GTC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A9EB8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47247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BCAF4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47247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9CCA2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D03023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778FAF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61.2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7404FF6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68.4</w:t>
            </w:r>
          </w:p>
        </w:tc>
      </w:tr>
      <w:tr w:rsidR="008F5DFB" w14:paraId="45934B62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A33640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548a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90F6B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CAA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GTC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CA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455E80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47176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EB43A8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47176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337086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4AB88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94F93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299058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F5DFB" w14:paraId="5639FEC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BFD4C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052436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GTG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F0F5A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49862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D0DC23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49862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E0A60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4F140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0C0C33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65.7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0EBB73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68.2</w:t>
            </w:r>
          </w:p>
        </w:tc>
      </w:tr>
      <w:tr w:rsidR="008F5DFB" w14:paraId="13C882A3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EFBD2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D388F7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TCT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GC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DE452E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50102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B4C06E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50102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EB1E09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014FA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58A071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D0FD76E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F5DFB" w14:paraId="603B1FB8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485B7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E8C8A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TCT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GC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</w:rPr>
              <w:t>CGC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6791C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50448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14F6B1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50448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CBF9E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23E83E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358351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64.2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F8FE27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72.2</w:t>
            </w:r>
          </w:p>
        </w:tc>
      </w:tr>
      <w:tr w:rsidR="008F5DFB" w14:paraId="1F2AD76C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73CB1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82DA5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D00190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48953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7CBC81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48953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FC862A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7CF53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5D7E4F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677DB74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</w:tr>
      <w:tr w:rsidR="008F5DFB" w14:paraId="6718103A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96FB6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036E4CC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>CCA</w:t>
            </w:r>
            <w:proofErr w:type="spellEnd"/>
            <w:r w:rsidRPr="00CB5E20">
              <w:rPr>
                <w:rFonts w:ascii="Times New Roman" w:hAnsi="Times New Roman"/>
                <w:spacing w:val="17"/>
                <w:sz w:val="20"/>
                <w:szCs w:val="20"/>
                <w:lang w:val="sv-SE"/>
              </w:rPr>
              <w:t xml:space="preserve"> </w:t>
            </w:r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>GCA</w:t>
            </w:r>
            <w:r w:rsidRPr="00CB5E20">
              <w:rPr>
                <w:rFonts w:ascii="Times New Roman" w:hAnsi="Times New Roman"/>
                <w:spacing w:val="1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>GCC</w:t>
            </w:r>
            <w:proofErr w:type="spellEnd"/>
            <w:r w:rsidRPr="00CB5E20">
              <w:rPr>
                <w:rFonts w:ascii="Times New Roman" w:hAnsi="Times New Roman"/>
                <w:spacing w:val="2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>GCG</w:t>
            </w:r>
            <w:proofErr w:type="spellEnd"/>
            <w:r w:rsidRPr="00CB5E20">
              <w:rPr>
                <w:rFonts w:ascii="Times New Roman" w:hAnsi="Times New Roman"/>
                <w:spacing w:val="2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10"/>
                <w:sz w:val="20"/>
                <w:szCs w:val="20"/>
                <w:lang w:val="sv-SE"/>
              </w:rPr>
              <w:t>G</w:t>
            </w:r>
            <w:r w:rsidRPr="00CB5E20">
              <w:rPr>
                <w:rFonts w:ascii="Times New Roman" w:hAnsi="Times New Roman"/>
                <w:spacing w:val="-19"/>
                <w:w w:val="110"/>
                <w:sz w:val="20"/>
                <w:szCs w:val="20"/>
                <w:lang w:val="sv-SE"/>
              </w:rPr>
              <w:t>T</w:t>
            </w:r>
            <w:r w:rsidRPr="00CB5E20">
              <w:rPr>
                <w:rFonts w:ascii="Times New Roman" w:hAnsi="Times New Roman"/>
                <w:w w:val="101"/>
                <w:sz w:val="20"/>
                <w:szCs w:val="20"/>
                <w:lang w:val="sv-SE"/>
              </w:rPr>
              <w:t>A</w:t>
            </w:r>
            <w:proofErr w:type="spellEnd"/>
            <w:r w:rsidRPr="00CB5E20">
              <w:rPr>
                <w:rFonts w:ascii="Times New Roman" w:hAnsi="Times New Roman"/>
                <w:w w:val="101"/>
                <w:sz w:val="20"/>
                <w:szCs w:val="20"/>
                <w:lang w:val="sv-SE"/>
              </w:rPr>
              <w:t xml:space="preserve"> </w:t>
            </w:r>
            <w:r w:rsidRPr="00CB5E20"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sv-SE"/>
              </w:rPr>
              <w:t>TT</w:t>
            </w:r>
            <w:r w:rsidRPr="00CB5E20"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4F44C2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49244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B1AA9D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49244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8F395D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3C8646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C06A3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61.5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B836B8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F5DFB" w14:paraId="18818F4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13363A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83BF2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AA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4A580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49302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1FB1D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49302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5F7B41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AC4CEC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3D0B1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DE9185" w14:textId="77777777" w:rsidR="008F5DFB" w:rsidRDefault="008F5DFB" w:rsidP="008440A0">
            <w:pPr>
              <w:widowControl w:val="0"/>
              <w:spacing w:before="79" w:line="100" w:lineRule="atLeast"/>
              <w:ind w:left="21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</w:tr>
      <w:tr w:rsidR="008F5DFB" w14:paraId="34420B20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D63841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573 [42]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DCE6D1F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CGC</w:t>
            </w:r>
            <w:proofErr w:type="spellEnd"/>
            <w:r>
              <w:rPr>
                <w:rFonts w:ascii="Times New Roman" w:hAnsi="Times New Roman"/>
                <w:spacing w:val="2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GGT</w:t>
            </w:r>
            <w:proofErr w:type="spellEnd"/>
            <w:r>
              <w:rPr>
                <w:rFonts w:ascii="Times New Roman" w:hAnsi="Times New Roman"/>
                <w:spacing w:val="4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es-ES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3D1C2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46644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A6DA82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46644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BD8016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8B9EF0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14DFDA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BDC7A05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57.9</w:t>
            </w:r>
          </w:p>
        </w:tc>
      </w:tr>
      <w:tr w:rsidR="008F5DFB" w14:paraId="710D9D60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4B1A76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6F55DD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GCG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it-IT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9"/>
                <w:sz w:val="20"/>
                <w:szCs w:val="20"/>
                <w:lang w:val="it-IT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proofErr w:type="spellEnd"/>
            <w:r>
              <w:rPr>
                <w:rFonts w:ascii="Times New Roman" w:hAnsi="Times New Roman"/>
                <w:spacing w:val="51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CCA</w:t>
            </w:r>
            <w:proofErr w:type="spellEnd"/>
            <w:r>
              <w:rPr>
                <w:rFonts w:ascii="Times New Roman" w:hAnsi="Times New Roman"/>
                <w:spacing w:val="25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it-IT"/>
              </w:rPr>
              <w:t>GCT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it-IT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03DAB0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44206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D7A1D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44206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368443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0ECC8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C90DE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55.3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26BC2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52.6</w:t>
            </w:r>
          </w:p>
        </w:tc>
      </w:tr>
      <w:tr w:rsidR="008F5DFB" w14:paraId="30251FC6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5B715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1743F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CTC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C9700C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47842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06501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47742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3ACB0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B8CD65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07A3E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1283FD1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56.3</w:t>
            </w:r>
          </w:p>
        </w:tc>
      </w:tr>
      <w:tr w:rsidR="008F5DFB" w14:paraId="070705E6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B40C9A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857DB0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AAA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GC</w:t>
            </w:r>
            <w:proofErr w:type="spellEnd"/>
            <w:r>
              <w:rPr>
                <w:rFonts w:ascii="Times New Roman" w:hAnsi="Times New Roman"/>
                <w:spacing w:val="18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TCG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r>
              <w:rPr>
                <w:rFonts w:ascii="Times New Roman" w:hAnsi="Times New Roman"/>
                <w:spacing w:val="32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1"/>
                <w:sz w:val="20"/>
                <w:szCs w:val="20"/>
                <w:lang w:val="sv-SE"/>
              </w:rPr>
              <w:t>TTG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F33973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42060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3DD1E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42060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A992F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B77A24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798B55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718BA6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F5DFB" w14:paraId="12EA487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79EA9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728CEB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da-DK"/>
              </w:rPr>
              <w:t>AAA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a-DK"/>
              </w:rPr>
              <w:t>GCT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a-DK"/>
              </w:rPr>
              <w:t>CGT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  <w:lang w:val="da-DK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  <w:lang w:val="da-DK"/>
              </w:rPr>
              <w:t xml:space="preserve">GT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da-DK"/>
              </w:rPr>
              <w:t>TGG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8EF6A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28072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98688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28072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EE444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BD433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C8411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44.9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76CEDA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46.7</w:t>
            </w:r>
          </w:p>
        </w:tc>
      </w:tr>
      <w:tr w:rsidR="008F5DFB" w14:paraId="0688466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0EA5A0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8C170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AAA </w:t>
            </w:r>
            <w:proofErr w:type="spellStart"/>
            <w:r>
              <w:rPr>
                <w:rFonts w:ascii="Times New Roman" w:hAnsi="Times New Roman"/>
                <w:w w:val="112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GA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5D587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43442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E189C8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43442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3A078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4015D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91E73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600ABA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</w:tr>
      <w:tr w:rsidR="008F5DFB" w14:paraId="79D4A9D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02C10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B405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2"/>
                <w:sz w:val="20"/>
                <w:szCs w:val="20"/>
              </w:rPr>
              <w:t>GAA</w:t>
            </w:r>
            <w:proofErr w:type="spellEnd"/>
            <w:r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5453E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29904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C229F1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29904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73E836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4441A4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AFF18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FD28211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27.8</w:t>
            </w:r>
          </w:p>
        </w:tc>
      </w:tr>
      <w:tr w:rsidR="008F5DFB" w14:paraId="0EB86052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841A5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F31382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r>
              <w:rPr>
                <w:rFonts w:ascii="Times New Roman" w:hAnsi="Times New Roman"/>
                <w:spacing w:val="21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CG</w:t>
            </w:r>
            <w:proofErr w:type="spellEnd"/>
            <w:r>
              <w:rPr>
                <w:rFonts w:ascii="Times New Roman" w:hAnsi="Times New Roman"/>
                <w:spacing w:val="27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TC</w:t>
            </w:r>
            <w:r>
              <w:rPr>
                <w:rFonts w:ascii="Times New Roman" w:hAnsi="Times New Roman"/>
                <w:spacing w:val="41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GA</w:t>
            </w:r>
            <w:r>
              <w:rPr>
                <w:rFonts w:ascii="Times New Roman" w:hAnsi="Times New Roman"/>
                <w:spacing w:val="21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 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4039F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26595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EFCAD7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26595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E97AE6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0BA9F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857507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E75BC4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43.8</w:t>
            </w:r>
          </w:p>
        </w:tc>
      </w:tr>
      <w:tr w:rsidR="008F5DFB" w14:paraId="3EC7D41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253F5C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A084115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AAA</w:t>
            </w:r>
            <w:r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CTT</w:t>
            </w:r>
            <w:r>
              <w:rPr>
                <w:rFonts w:ascii="Times New Roman" w:hAnsi="Times New Roman"/>
                <w:spacing w:val="54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AAA</w:t>
            </w:r>
            <w:r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GGA</w:t>
            </w:r>
            <w:proofErr w:type="spellEnd"/>
            <w:r>
              <w:rPr>
                <w:rFonts w:ascii="Times New Roman" w:hAnsi="Times New Roman"/>
                <w:spacing w:val="21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  <w:lang w:val="sv-SE"/>
              </w:rPr>
              <w:t xml:space="preserve">TT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C</w:t>
            </w:r>
            <w:r>
              <w:rPr>
                <w:rFonts w:ascii="Times New Roman" w:hAnsi="Times New Roman"/>
                <w:spacing w:val="36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B5BD8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46059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34203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43519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C568E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55335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A0566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1F31D6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F5DFB" w14:paraId="6BBEBEA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1FEE5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0748BC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CTT</w:t>
            </w:r>
            <w:r>
              <w:rPr>
                <w:rFonts w:ascii="Times New Roman" w:hAnsi="Times New Roman"/>
                <w:spacing w:val="55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AAA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GGA</w:t>
            </w:r>
            <w:proofErr w:type="spellEnd"/>
            <w:r>
              <w:rPr>
                <w:rFonts w:ascii="Times New Roman" w:hAnsi="Times New Roman"/>
                <w:spacing w:val="2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TT</w:t>
            </w:r>
            <w:r>
              <w:rPr>
                <w:rFonts w:ascii="Times New Roman" w:hAnsi="Times New Roman"/>
                <w:spacing w:val="46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  <w:lang w:val="sv-SE"/>
              </w:rPr>
              <w:t>G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GGA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17E38E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42040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5AB3C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42040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AF2DC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77B573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CE073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7F6A25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42.9</w:t>
            </w:r>
          </w:p>
        </w:tc>
      </w:tr>
      <w:tr w:rsidR="008F5DFB" w14:paraId="684510AE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A48E0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E913C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GCG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 xml:space="preserve">TTT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A8C1D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46834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20207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46834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289DE7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E27D99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D33A6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774D610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F5DFB" w14:paraId="7B8C0F57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9DE07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lastRenderedPageBreak/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BA103A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CTG</w:t>
            </w:r>
            <w:proofErr w:type="spellEnd"/>
            <w:r w:rsidRPr="00CB5E20">
              <w:rPr>
                <w:rFonts w:ascii="Times New Roman" w:hAnsi="Times New Roman"/>
                <w:spacing w:val="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CGG</w:t>
            </w:r>
            <w:proofErr w:type="spellEnd"/>
            <w:r w:rsidRPr="00CB5E20">
              <w:rPr>
                <w:rFonts w:ascii="Times New Roman" w:hAnsi="Times New Roman"/>
                <w:spacing w:val="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CTT</w:t>
            </w:r>
            <w:proofErr w:type="spellEnd"/>
            <w:r w:rsidRPr="00CB5E20">
              <w:rPr>
                <w:rFonts w:ascii="Times New Roman" w:hAnsi="Times New Roman"/>
                <w:spacing w:val="5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pacing w:val="-19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  <w:r w:rsidRPr="00CB5E20">
              <w:rPr>
                <w:rFonts w:ascii="Times New Roman" w:hAnsi="Times New Roman"/>
                <w:spacing w:val="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11"/>
                <w:sz w:val="20"/>
                <w:szCs w:val="20"/>
                <w:lang w:val="en-US"/>
              </w:rPr>
              <w:t>TTG</w:t>
            </w:r>
            <w:proofErr w:type="spellEnd"/>
            <w:r w:rsidRPr="00CB5E20">
              <w:rPr>
                <w:rFonts w:ascii="Times New Roman" w:hAnsi="Times New Roman"/>
                <w:w w:val="111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w w:val="110"/>
                <w:sz w:val="20"/>
                <w:szCs w:val="20"/>
                <w:lang w:val="en-US"/>
              </w:rPr>
              <w:t>CT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00D3B5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47417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AB44C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47417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79CEE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0404A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C33817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FA834D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</w:tr>
      <w:tr w:rsidR="008F5DFB" w14:paraId="32942680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7356BC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1183 [42]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775603A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  <w:r w:rsidRPr="00CB5E20">
              <w:rPr>
                <w:rFonts w:ascii="Times New Roman" w:hAnsi="Times New Roman"/>
                <w:spacing w:val="3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TTG</w:t>
            </w:r>
            <w:proofErr w:type="spellEnd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CB5E20">
              <w:rPr>
                <w:rFonts w:ascii="Times New Roman" w:hAnsi="Times New Roman"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CAA</w:t>
            </w:r>
            <w:proofErr w:type="spellEnd"/>
            <w:r w:rsidRPr="00CB5E20">
              <w:rPr>
                <w:rFonts w:ascii="Times New Roman" w:hAnsi="Times New Roman"/>
                <w:spacing w:val="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03"/>
                <w:sz w:val="20"/>
                <w:szCs w:val="20"/>
                <w:lang w:val="en-US"/>
              </w:rPr>
              <w:t>C</w:t>
            </w:r>
            <w:r w:rsidRPr="00CB5E20">
              <w:rPr>
                <w:rFonts w:ascii="Times New Roman" w:hAnsi="Times New Roman"/>
                <w:spacing w:val="-7"/>
                <w:w w:val="103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C</w:t>
            </w:r>
            <w:proofErr w:type="spellEnd"/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GGG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F9793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51566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AC459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51566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0F783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28D30E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D990566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70F5D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</w:tr>
      <w:tr w:rsidR="008F5DFB" w14:paraId="38D23D3C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95DDD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6C0C5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GCA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226F6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49719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818775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49718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DA6416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E280A9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2B64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CBADAA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</w:tr>
      <w:tr w:rsidR="008F5DFB" w14:paraId="748FE7E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83EA2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1267a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3BAE5B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GCA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1"/>
                <w:sz w:val="20"/>
                <w:szCs w:val="20"/>
              </w:rPr>
              <w:t>GTT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40A4CC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3159B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49534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24AD9D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C94786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DB089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61.8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E468A9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54.2</w:t>
            </w:r>
          </w:p>
        </w:tc>
      </w:tr>
      <w:tr w:rsidR="008F5DFB" w14:paraId="75C4865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FC0277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B7C473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2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GGT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CTG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7"/>
                <w:sz w:val="20"/>
                <w:szCs w:val="20"/>
                <w:lang w:val="es-ES"/>
              </w:rPr>
              <w:t>TGA</w:t>
            </w:r>
            <w:proofErr w:type="spellEnd"/>
            <w:r>
              <w:rPr>
                <w:rFonts w:ascii="Times New Roman" w:hAnsi="Times New Roman"/>
                <w:w w:val="10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TGC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9F821A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47935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30E8F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47933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67883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E11F9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F86930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8C2D725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</w:tr>
      <w:tr w:rsidR="008F5DFB" w14:paraId="3FEF174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62F15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1422a [42]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1D1EE9F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2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GGT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CTG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7"/>
                <w:sz w:val="20"/>
                <w:szCs w:val="20"/>
                <w:lang w:val="es-ES"/>
              </w:rPr>
              <w:t>TGA</w:t>
            </w:r>
            <w:proofErr w:type="spellEnd"/>
            <w:r>
              <w:rPr>
                <w:rFonts w:ascii="Times New Roman" w:hAnsi="Times New Roman"/>
                <w:w w:val="10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DBC3D4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47730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88904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47728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713134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1D7B32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B00E4F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54.6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C5DA77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F5DFB" w14:paraId="64BD9FCE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25C4FA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A68FCE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TCT</w:t>
            </w:r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GTG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 xml:space="preserve">TG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BC1DE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48165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D5541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48163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A087A6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4DBA0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AE5B5DE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7EE902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7DD1FD50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A896D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B0DE93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GTC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TGT</w:t>
            </w:r>
            <w:proofErr w:type="spellEnd"/>
            <w:r>
              <w:rPr>
                <w:rFonts w:ascii="Times New Roman" w:hAnsi="Times New Roman"/>
                <w:spacing w:val="51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32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GCC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 xml:space="preserve"> 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57870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48404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FE3879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48402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6D544E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C05F5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16E3F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52.7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33BC7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8F5DFB" w14:paraId="07598122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BEFEF5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BD60BA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GGT</w:t>
            </w:r>
            <w:proofErr w:type="spellEnd"/>
            <w:r>
              <w:rPr>
                <w:rFonts w:ascii="Times New Roman" w:hAnsi="Times New Roman"/>
                <w:spacing w:val="34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CTG</w:t>
            </w:r>
            <w:r>
              <w:rPr>
                <w:rFonts w:ascii="Times New Roman" w:hAnsi="Times New Roman"/>
                <w:spacing w:val="3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TGA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TGC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sv-SE"/>
              </w:rPr>
              <w:t>CCT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15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234991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46836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E2A35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46834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FA0DDC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6818D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98DE73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52.4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ED0806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2706AC40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BBBC9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3F7C8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</w:rPr>
              <w:t>CGC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99D27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28463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2BDD4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28452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D4893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B9FF09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DCEDB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62.6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398C692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F5DFB" w14:paraId="04FEA42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0AEB9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FCDF9E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CCC</w:t>
            </w:r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CCT</w:t>
            </w:r>
            <w:proofErr w:type="spellEnd"/>
            <w:r>
              <w:rPr>
                <w:rFonts w:ascii="Times New Roman" w:hAnsi="Times New Roman"/>
                <w:spacing w:val="49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1B691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47653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9C90F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47649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6734C1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03B1D3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DDBC4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56.1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38CA0B9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57.9</w:t>
            </w:r>
          </w:p>
        </w:tc>
      </w:tr>
      <w:tr w:rsidR="008F5DFB" w14:paraId="7BFFD9C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7EB9EC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36AD0D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CCT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CCG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CCC</w:t>
            </w:r>
            <w:r>
              <w:rPr>
                <w:rFonts w:ascii="Times New Roman" w:hAnsi="Times New Roman"/>
                <w:spacing w:val="4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GTC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D99C27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47314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C6E51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47313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4E84B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246E5A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E625D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62.7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469CF3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</w:tr>
      <w:tr w:rsidR="008F5DFB" w14:paraId="27CEDBFC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152E71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78F704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TGT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18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2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CGC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TCG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FA8FFC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47498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68B53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47496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FD66A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582D2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DC8E24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E9DD3B0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61.9</w:t>
            </w:r>
          </w:p>
        </w:tc>
      </w:tr>
      <w:tr w:rsidR="008F5DFB" w14:paraId="7DF64DD0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DA0C3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147B1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proofErr w:type="spellEnd"/>
            <w:r>
              <w:rPr>
                <w:rFonts w:ascii="Times New Roman" w:hAnsi="Times New Roman"/>
                <w:spacing w:val="4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CC</w:t>
            </w:r>
            <w:r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fr-FR"/>
              </w:rPr>
              <w:t>GCC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CGT</w:t>
            </w:r>
            <w:r>
              <w:rPr>
                <w:rFonts w:ascii="Times New Roman" w:hAnsi="Times New Roman"/>
                <w:spacing w:val="5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fr-FR"/>
              </w:rPr>
              <w:t>CG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C40A8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48917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8D40A8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48897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A5773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BDBB8C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4D43F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A3492F2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F5DFB" w14:paraId="1FE1305E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D14271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1626a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92C610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proofErr w:type="spellEnd"/>
            <w:r>
              <w:rPr>
                <w:rFonts w:ascii="Times New Roman" w:hAnsi="Times New Roman"/>
                <w:spacing w:val="4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fr-F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CC</w:t>
            </w:r>
            <w:r>
              <w:rPr>
                <w:rFonts w:ascii="Times New Roman" w:hAnsi="Times New Roman"/>
                <w:spacing w:val="29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fr-FR"/>
              </w:rPr>
              <w:t>GCC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CGT</w:t>
            </w:r>
            <w:r>
              <w:rPr>
                <w:rFonts w:ascii="Times New Roman" w:hAnsi="Times New Roman"/>
                <w:spacing w:val="5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fr-FR"/>
              </w:rPr>
              <w:t>CGC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692B13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47737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A47D5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47730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6A4D9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A2FC75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5FE350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4446B9D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61.9</w:t>
            </w:r>
          </w:p>
        </w:tc>
      </w:tr>
      <w:tr w:rsidR="008F5DFB" w14:paraId="04F00E8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D0940D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7087463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CCG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CCC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GTC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A65A10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49713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7DE6F3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49287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B5C7DC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650E52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73B7B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5B203A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</w:tr>
      <w:tr w:rsidR="008F5DFB" w14:paraId="5EC5BC0B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698F5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1627a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AC7E41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CCG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CCC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GTC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745D4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48434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2C3D1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48106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2FBD2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790E7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2C97D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62.9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DC8E353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F5DFB" w14:paraId="3803A966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2CBEA7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8"/>
                <w:sz w:val="20"/>
                <w:szCs w:val="20"/>
              </w:rPr>
              <w:lastRenderedPageBreak/>
              <w:t>F-</w:t>
            </w: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3EF4D85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4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CC</w:t>
            </w:r>
            <w:proofErr w:type="spellEnd"/>
            <w:r>
              <w:rPr>
                <w:rFonts w:ascii="Times New Roman" w:hAnsi="Times New Roman"/>
                <w:spacing w:val="2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 xml:space="preserve">CGT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7DC32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48598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B589B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48270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70E85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8DB6D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ACCF5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61.9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9A3582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72.2</w:t>
            </w:r>
          </w:p>
        </w:tc>
      </w:tr>
      <w:tr w:rsidR="008F5DFB" w14:paraId="1AEAEF6A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867A8E" w14:textId="77777777" w:rsidR="008F5DFB" w:rsidRDefault="008F5DFB" w:rsidP="008440A0">
            <w:pPr>
              <w:widowControl w:val="0"/>
              <w:spacing w:before="3" w:line="100" w:lineRule="exact"/>
            </w:pPr>
          </w:p>
          <w:p w14:paraId="651884E2" w14:textId="77777777" w:rsidR="008F5DFB" w:rsidRDefault="008F5DFB" w:rsidP="008440A0">
            <w:pPr>
              <w:widowControl w:val="0"/>
              <w:spacing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AEB022" w14:textId="77777777" w:rsidR="008F5DFB" w:rsidRDefault="008F5DFB" w:rsidP="008440A0">
            <w:pPr>
              <w:widowControl w:val="0"/>
              <w:spacing w:before="3" w:line="100" w:lineRule="exact"/>
            </w:pPr>
          </w:p>
          <w:p w14:paraId="60A806FB" w14:textId="77777777" w:rsidR="008F5DFB" w:rsidRDefault="008F5DFB" w:rsidP="008440A0">
            <w:pPr>
              <w:widowControl w:val="0"/>
              <w:spacing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GCA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20A420" w14:textId="77777777" w:rsidR="008F5DFB" w:rsidRDefault="008F5DFB" w:rsidP="008440A0">
            <w:pPr>
              <w:widowControl w:val="0"/>
              <w:spacing w:before="3" w:line="100" w:lineRule="exact"/>
            </w:pPr>
          </w:p>
          <w:p w14:paraId="64452A67" w14:textId="77777777" w:rsidR="008F5DFB" w:rsidRDefault="008F5DFB" w:rsidP="008440A0">
            <w:pPr>
              <w:widowControl w:val="0"/>
              <w:spacing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23018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C7895E5" w14:textId="77777777" w:rsidR="008F5DFB" w:rsidRDefault="008F5DFB" w:rsidP="008440A0">
            <w:pPr>
              <w:widowControl w:val="0"/>
              <w:spacing w:before="3" w:line="100" w:lineRule="exact"/>
            </w:pPr>
          </w:p>
          <w:p w14:paraId="491B6249" w14:textId="77777777" w:rsidR="008F5DFB" w:rsidRDefault="008F5DFB" w:rsidP="008440A0">
            <w:pPr>
              <w:widowControl w:val="0"/>
              <w:spacing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23018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A965A2B" w14:textId="77777777" w:rsidR="008F5DFB" w:rsidRDefault="008F5DFB" w:rsidP="008440A0">
            <w:pPr>
              <w:widowControl w:val="0"/>
              <w:spacing w:before="3" w:line="100" w:lineRule="exact"/>
            </w:pPr>
          </w:p>
          <w:p w14:paraId="350E00AF" w14:textId="77777777" w:rsidR="008F5DFB" w:rsidRDefault="008F5DFB" w:rsidP="008440A0">
            <w:pPr>
              <w:widowControl w:val="0"/>
              <w:spacing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3D03FA" w14:textId="77777777" w:rsidR="008F5DFB" w:rsidRDefault="008F5DFB" w:rsidP="008440A0">
            <w:pPr>
              <w:widowControl w:val="0"/>
              <w:spacing w:before="3" w:line="100" w:lineRule="exact"/>
            </w:pPr>
          </w:p>
          <w:p w14:paraId="40CE75D2" w14:textId="77777777" w:rsidR="008F5DFB" w:rsidRDefault="008F5DFB" w:rsidP="008440A0">
            <w:pPr>
              <w:widowControl w:val="0"/>
              <w:spacing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8AD7A0" w14:textId="77777777" w:rsidR="008F5DFB" w:rsidRDefault="008F5DFB" w:rsidP="008440A0">
            <w:pPr>
              <w:widowControl w:val="0"/>
              <w:spacing w:before="3" w:line="100" w:lineRule="exact"/>
            </w:pPr>
          </w:p>
          <w:p w14:paraId="287EE2E7" w14:textId="77777777" w:rsidR="008F5DFB" w:rsidRDefault="008F5DFB" w:rsidP="008440A0">
            <w:pPr>
              <w:widowControl w:val="0"/>
              <w:spacing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D3803A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F5DFB" w14:paraId="0105DDF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EF6DC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5354F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TCT</w:t>
            </w:r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GAA</w:t>
            </w:r>
            <w:proofErr w:type="spellEnd"/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TCG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CCT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CEE7FB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38090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A7358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38090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DBC400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F1F05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9D12B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55.4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E4C92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581009A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21562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397 [48]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F2CE96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TCA</w:t>
            </w:r>
            <w:proofErr w:type="spellEnd"/>
            <w:r>
              <w:rPr>
                <w:rFonts w:ascii="Times New Roman" w:hAnsi="Times New Roman"/>
                <w:spacing w:val="4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GGC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CTC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EC538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42778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C4DC97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42778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F37EA6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29108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6C802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7C77E3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70.6</w:t>
            </w:r>
          </w:p>
        </w:tc>
      </w:tr>
      <w:tr w:rsidR="008F5DFB" w14:paraId="72AABF23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A4ED20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CDC8DF8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TCT</w:t>
            </w:r>
            <w:proofErr w:type="spellEnd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B5E20">
              <w:rPr>
                <w:rFonts w:ascii="Times New Roman" w:hAnsi="Times New Roman"/>
                <w:spacing w:val="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GCT</w:t>
            </w:r>
            <w:proofErr w:type="spellEnd"/>
            <w:r w:rsidRPr="00CB5E20">
              <w:rPr>
                <w:rFonts w:ascii="Times New Roman" w:hAnsi="Times New Roman"/>
                <w:spacing w:val="45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CCC</w:t>
            </w:r>
            <w:r w:rsidRPr="00CB5E20">
              <w:rPr>
                <w:rFonts w:ascii="Times New Roman" w:hAnsi="Times New Roman"/>
                <w:spacing w:val="3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12"/>
                <w:sz w:val="20"/>
                <w:szCs w:val="20"/>
                <w:lang w:val="en-US"/>
              </w:rPr>
              <w:t>TCT</w:t>
            </w:r>
            <w:proofErr w:type="spellEnd"/>
            <w:r w:rsidRPr="00CB5E20">
              <w:rPr>
                <w:rFonts w:ascii="Times New Roman" w:hAnsi="Times New Roman"/>
                <w:w w:val="1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CCG</w:t>
            </w:r>
            <w:proofErr w:type="spellEnd"/>
            <w:r w:rsidRPr="00CB5E20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3F2FB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42522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717854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42522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600AE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8FC05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4D1F9A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638323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68.4</w:t>
            </w:r>
          </w:p>
        </w:tc>
      </w:tr>
      <w:tr w:rsidR="008F5DFB" w14:paraId="16A59110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B73915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B9C42C6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CTT</w:t>
            </w:r>
            <w:proofErr w:type="spellEnd"/>
            <w:r>
              <w:rPr>
                <w:rFonts w:ascii="Times New Roman" w:hAnsi="Times New Roman"/>
                <w:spacing w:val="5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CCT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es-ES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BA834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38902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4B942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38902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7FC07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083BD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ECD5C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D18344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</w:tr>
      <w:tr w:rsidR="008F5DFB" w14:paraId="41A35107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BABF9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F56021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CGC</w:t>
            </w:r>
            <w:proofErr w:type="spellEnd"/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CTT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9A0EB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38093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33090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38093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ED174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0A2A85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B20F3E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66.5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A3A177A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F5DFB" w14:paraId="2D13358D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1684BB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563 [38]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2E7578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CC</w:t>
            </w:r>
            <w:proofErr w:type="spellEnd"/>
            <w:r>
              <w:rPr>
                <w:rFonts w:ascii="Times New Roman" w:hAnsi="Times New Roman"/>
                <w:spacing w:val="2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</w:t>
            </w:r>
            <w:proofErr w:type="spellEnd"/>
            <w:r>
              <w:rPr>
                <w:rFonts w:ascii="Times New Roman" w:hAnsi="Times New Roman"/>
                <w:spacing w:val="1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 xml:space="preserve">CTC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5D2DF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47959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FB977D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47540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37001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0A764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2683D1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54.3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FB5C5E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8F5DFB" w14:paraId="1A5AB75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FA2CE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9A5D9C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TGG</w:t>
            </w:r>
            <w:proofErr w:type="spellEnd"/>
            <w:r w:rsidRPr="00CB5E20">
              <w:rPr>
                <w:rFonts w:ascii="Times New Roman" w:hAnsi="Times New Roman"/>
                <w:spacing w:val="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CB5E20">
              <w:rPr>
                <w:rFonts w:ascii="Times New Roman" w:hAnsi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B5E20">
              <w:rPr>
                <w:rFonts w:ascii="Times New Roman" w:hAnsi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CB5E20">
              <w:rPr>
                <w:rFonts w:ascii="Times New Roman" w:hAnsi="Times New Roman"/>
                <w:spacing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>TGC</w:t>
            </w:r>
            <w:proofErr w:type="spellEnd"/>
            <w:r w:rsidRPr="00CB5E20"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CCT</w:t>
            </w:r>
            <w:proofErr w:type="spellEnd"/>
            <w:r w:rsidRPr="00CB5E20">
              <w:rPr>
                <w:rFonts w:ascii="Times New Roman" w:hAnsi="Times New Roman"/>
                <w:spacing w:val="55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905F78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47176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4F59EF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47176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DDFD73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5084B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00469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A19840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F5DFB" w14:paraId="322D0F0D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537D07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567a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944E228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TGG</w:t>
            </w:r>
            <w:proofErr w:type="spellEnd"/>
            <w:r w:rsidRPr="00CB5E20">
              <w:rPr>
                <w:rFonts w:ascii="Times New Roman" w:hAnsi="Times New Roman"/>
                <w:spacing w:val="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CB5E20">
              <w:rPr>
                <w:rFonts w:ascii="Times New Roman" w:hAnsi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B5E20">
              <w:rPr>
                <w:rFonts w:ascii="Times New Roman" w:hAnsi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CB5E20">
              <w:rPr>
                <w:rFonts w:ascii="Times New Roman" w:hAnsi="Times New Roman"/>
                <w:spacing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>TGC</w:t>
            </w:r>
            <w:proofErr w:type="spellEnd"/>
            <w:r w:rsidRPr="00CB5E20"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CCT</w:t>
            </w:r>
            <w:proofErr w:type="spellEnd"/>
            <w:r w:rsidRPr="00CB5E20">
              <w:rPr>
                <w:rFonts w:ascii="Times New Roman" w:hAnsi="Times New Roman"/>
                <w:spacing w:val="55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2A5079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50546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020739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50543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7FF0B8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69D8D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DB07CA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AC11A1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</w:tr>
      <w:tr w:rsidR="008F5DFB" w14:paraId="7EF19EA8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A73D1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BDF6D4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6F1E8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49862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2F3A2B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49862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7B6601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A90ED6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F0783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65.7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4089C2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68.2</w:t>
            </w:r>
          </w:p>
        </w:tc>
      </w:tr>
      <w:tr w:rsidR="008F5DFB" w14:paraId="39EACBC6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60824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7393C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CTG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FF8D79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51316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7297D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50907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37D57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C061A1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22C91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65.8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89DCD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F5DFB" w14:paraId="137B6DDA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983B7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E2E9B47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  <w:r w:rsidRPr="00CB5E20">
              <w:rPr>
                <w:rFonts w:ascii="Times New Roman" w:hAnsi="Times New Roman"/>
                <w:spacing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T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CB5E20">
              <w:rPr>
                <w:rFonts w:ascii="Times New Roman" w:hAnsi="Times New Roman"/>
                <w:spacing w:val="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CGC</w:t>
            </w:r>
            <w:proofErr w:type="spellEnd"/>
            <w:r w:rsidRPr="00CB5E20">
              <w:rPr>
                <w:rFonts w:ascii="Times New Roman" w:hAnsi="Times New Roman"/>
                <w:spacing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GGC</w:t>
            </w:r>
            <w:proofErr w:type="spellEnd"/>
            <w:r w:rsidRPr="00CB5E20">
              <w:rPr>
                <w:rFonts w:ascii="Times New Roman" w:hAnsi="Times New Roman"/>
                <w:spacing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>TGC</w:t>
            </w:r>
            <w:proofErr w:type="spellEnd"/>
            <w:r w:rsidRPr="00CB5E20"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TGG</w:t>
            </w:r>
            <w:proofErr w:type="spellEnd"/>
            <w:r w:rsidRPr="00CB5E20">
              <w:rPr>
                <w:rFonts w:ascii="Times New Roman" w:hAnsi="Times New Roman"/>
                <w:spacing w:val="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CB5E20">
              <w:rPr>
                <w:rFonts w:ascii="Times New Roman" w:hAnsi="Times New Roman"/>
                <w:spacing w:val="36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D07B24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48939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B4E620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48939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14388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7CA836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1F6B1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65.1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5B5FE9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</w:tr>
      <w:tr w:rsidR="008F5DFB" w14:paraId="54F637EE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31EF9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C0E11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CC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8952B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43442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437A7A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42442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28663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6E6726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1BF76C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3D0504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</w:tr>
      <w:tr w:rsidR="008F5DFB" w14:paraId="20BB4ABA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CC784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2E4AC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2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1F8779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37459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116D0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37459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9122E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F3CA1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9C784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BDE307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</w:tr>
      <w:tr w:rsidR="008F5DFB" w14:paraId="66FC1B0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C2E8A7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833A0C" w14:textId="77777777" w:rsidR="008F5DFB" w:rsidRPr="00CB5E20" w:rsidRDefault="008F5DFB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r w:rsidRPr="00CB5E2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CB5E20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TTC</w:t>
            </w:r>
            <w:proofErr w:type="spellEnd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GTT</w:t>
            </w:r>
            <w:proofErr w:type="spellEnd"/>
            <w:proofErr w:type="gramEnd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>CTT</w:t>
            </w:r>
            <w:proofErr w:type="spellEnd"/>
            <w:r w:rsidRPr="00CB5E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CB5E20">
              <w:rPr>
                <w:rFonts w:ascii="Times New Roman" w:hAnsi="Times New Roman"/>
                <w:w w:val="103"/>
                <w:sz w:val="20"/>
                <w:szCs w:val="20"/>
                <w:lang w:val="en-US"/>
              </w:rPr>
              <w:t>G</w:t>
            </w:r>
            <w:r w:rsidRPr="00CB5E20">
              <w:rPr>
                <w:rFonts w:ascii="Times New Roman" w:hAnsi="Times New Roman"/>
                <w:spacing w:val="-19"/>
                <w:w w:val="103"/>
                <w:sz w:val="20"/>
                <w:szCs w:val="20"/>
                <w:lang w:val="en-US"/>
              </w:rPr>
              <w:t>A</w:t>
            </w:r>
            <w:r w:rsidRPr="00CB5E20">
              <w:rPr>
                <w:rFonts w:ascii="Times New Roman" w:hAnsi="Times New Roman"/>
                <w:w w:val="115"/>
                <w:sz w:val="20"/>
                <w:szCs w:val="20"/>
                <w:lang w:val="en-US"/>
              </w:rPr>
              <w:t xml:space="preserve">T </w:t>
            </w:r>
            <w:proofErr w:type="spellStart"/>
            <w:r w:rsidRPr="00CB5E20">
              <w:rPr>
                <w:rFonts w:ascii="Times New Roman" w:hAnsi="Times New Roman"/>
                <w:spacing w:val="-20"/>
                <w:w w:val="115"/>
                <w:sz w:val="20"/>
                <w:szCs w:val="20"/>
                <w:lang w:val="en-US"/>
              </w:rPr>
              <w:t>T</w:t>
            </w:r>
            <w:r w:rsidRPr="00CB5E20">
              <w:rPr>
                <w:rFonts w:ascii="Times New Roman" w:hAnsi="Times New Roman"/>
                <w:w w:val="101"/>
                <w:sz w:val="20"/>
                <w:szCs w:val="20"/>
                <w:lang w:val="en-US"/>
              </w:rPr>
              <w:t>AA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569C0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29904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AC7ED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29904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8A4D0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EB9E05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BE0E29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D61AB79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27.8</w:t>
            </w:r>
          </w:p>
        </w:tc>
      </w:tr>
      <w:tr w:rsidR="008F5DFB" w14:paraId="4BBC7E52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0A5756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9570B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CCG</w:t>
            </w:r>
            <w:proofErr w:type="spellEnd"/>
            <w:r>
              <w:rPr>
                <w:rFonts w:ascii="Times New Roman" w:hAnsi="Times New Roman"/>
                <w:spacing w:val="41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TCA</w:t>
            </w:r>
            <w:r>
              <w:rPr>
                <w:rFonts w:ascii="Times New Roman" w:hAnsi="Times New Roman"/>
                <w:spacing w:val="50"/>
                <w:sz w:val="20"/>
                <w:szCs w:val="20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TT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CCT</w:t>
            </w:r>
            <w:proofErr w:type="spellEnd"/>
            <w:proofErr w:type="gramEnd"/>
            <w:r>
              <w:rPr>
                <w:rFonts w:ascii="Times New Roman" w:hAnsi="Times New Roman"/>
                <w:spacing w:val="5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  <w:lang w:val="sv-SE"/>
              </w:rPr>
              <w:t>T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sv-SE"/>
              </w:rPr>
              <w:t>A</w:t>
            </w:r>
            <w:proofErr w:type="spellEnd"/>
            <w:r>
              <w:rPr>
                <w:rFonts w:ascii="Times New Roman" w:hAnsi="Times New Roman"/>
                <w:w w:val="101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GT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15"/>
                <w:sz w:val="20"/>
                <w:szCs w:val="20"/>
                <w:lang w:val="sv-SE"/>
              </w:rPr>
              <w:t>TT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E12123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46059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50C95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43519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4495CB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D77665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9F2EB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DCF109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F5DFB" w14:paraId="5871E117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46E73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0219B4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GTC</w:t>
            </w:r>
            <w:proofErr w:type="spellEnd"/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TTT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44F9CC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42040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D3E8D4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42040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BDE65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3A1E1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BA283E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AAD31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42.9</w:t>
            </w:r>
          </w:p>
        </w:tc>
      </w:tr>
      <w:tr w:rsidR="008F5DFB" w14:paraId="540F891D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D51C6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AE73B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GT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CAA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TT</w:t>
            </w:r>
            <w:r>
              <w:rPr>
                <w:rFonts w:ascii="Times New Roman" w:hAnsi="Times New Roman"/>
                <w:spacing w:val="48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CCG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  <w:lang w:val="sv-SE"/>
              </w:rPr>
              <w:t>C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9A932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47417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10BAD7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47417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0B4CF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95185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6D3B5A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ED48D3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</w:tr>
      <w:tr w:rsidR="008F5DFB" w14:paraId="76B4E1CE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0BFBC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lastRenderedPageBreak/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DC787E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TGA</w:t>
            </w:r>
            <w:proofErr w:type="spellEnd"/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GTC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AAA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AB60ED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50044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5656C5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50044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F8F0B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F38349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45514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4AF565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</w:tr>
      <w:tr w:rsidR="008F5DFB" w14:paraId="1A31582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4478BE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7CFF91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GTC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AAA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94843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49593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CA1BC3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49593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BDD88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28916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05E040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52.2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1CCD5C3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42.9</w:t>
            </w:r>
          </w:p>
        </w:tc>
      </w:tr>
      <w:tr w:rsidR="008F5DFB" w14:paraId="3236D698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210C9B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17EFC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CCC</w:t>
            </w:r>
            <w:r>
              <w:rPr>
                <w:rFonts w:ascii="Times New Roman" w:hAnsi="Times New Roman"/>
                <w:spacing w:val="21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GTG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TTG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GT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2"/>
                <w:sz w:val="20"/>
                <w:szCs w:val="20"/>
                <w:lang w:val="sv-SE"/>
              </w:rPr>
              <w:t>CAA</w:t>
            </w:r>
            <w:proofErr w:type="spellEnd"/>
            <w:r>
              <w:rPr>
                <w:rFonts w:ascii="Times New Roman" w:hAnsi="Times New Roman"/>
                <w:w w:val="10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TT</w:t>
            </w:r>
            <w:r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656DEB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49503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DABE80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49503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F0453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9BC9D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599F5F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54.4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7D2665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45.5</w:t>
            </w:r>
          </w:p>
        </w:tc>
      </w:tr>
      <w:tr w:rsidR="008F5DFB" w14:paraId="5A9F290E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CD3604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1200a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20920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CCC</w:t>
            </w:r>
            <w:r>
              <w:rPr>
                <w:rFonts w:ascii="Times New Roman" w:hAnsi="Times New Roman"/>
                <w:spacing w:val="21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GTG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TTG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GT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2"/>
                <w:sz w:val="20"/>
                <w:szCs w:val="20"/>
                <w:lang w:val="sv-SE"/>
              </w:rPr>
              <w:t>CAA</w:t>
            </w:r>
            <w:proofErr w:type="spellEnd"/>
            <w:r>
              <w:rPr>
                <w:rFonts w:ascii="Times New Roman" w:hAnsi="Times New Roman"/>
                <w:w w:val="10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  <w:lang w:val="sv-SE"/>
              </w:rPr>
              <w:t>TT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08FE10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51566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B991E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51566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C1E3CA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08D44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C56E12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11C6D70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</w:tr>
      <w:tr w:rsidR="008F5DFB" w14:paraId="012A0E0B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F6EB9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9B8FEC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GAA</w:t>
            </w:r>
            <w:proofErr w:type="spellEnd"/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913335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50828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0A4A38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50827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21A07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01516B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416756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CA3C0D9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1F7B37A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695AD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CFCA31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</w:t>
            </w:r>
            <w:proofErr w:type="spellEnd"/>
            <w:r>
              <w:rPr>
                <w:rFonts w:ascii="Times New Roman" w:hAnsi="Times New Roman"/>
                <w:spacing w:val="1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CG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  <w:lang w:val="es-ES"/>
              </w:rPr>
              <w:t>TG</w:t>
            </w:r>
            <w:proofErr w:type="spellEnd"/>
            <w:r>
              <w:rPr>
                <w:rFonts w:ascii="Times New Roman" w:hAnsi="Times New Roman"/>
                <w:w w:val="11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F8CB36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50680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CB957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50679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432CE2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C1B7DA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B0D83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56.4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64BB8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57.9</w:t>
            </w:r>
          </w:p>
        </w:tc>
      </w:tr>
      <w:tr w:rsidR="008F5DFB" w14:paraId="47FC568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5130D6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6F645C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GGC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0"/>
                <w:w w:val="10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0DF5B2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50601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3B7BC2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50600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ABB1D9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76AB40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89FED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57.9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0012BD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F5DFB" w14:paraId="44C8946C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90A7C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681551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GAA</w:t>
            </w:r>
            <w:proofErr w:type="spellEnd"/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AAAE88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A6E58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49534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2C009C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C44687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769890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61.8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B9E666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54.2</w:t>
            </w:r>
          </w:p>
        </w:tc>
      </w:tr>
      <w:tr w:rsidR="008F5DFB" w14:paraId="757827D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DF2C40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1290a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56533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GAA</w:t>
            </w:r>
            <w:proofErr w:type="spellEnd"/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BC38B0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50490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7B92C7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50489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5EA948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5223E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138AC6A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3B2146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52.4</w:t>
            </w:r>
          </w:p>
        </w:tc>
      </w:tr>
      <w:tr w:rsidR="008F5DFB" w14:paraId="668A795F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D9D196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EE55EF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TCA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TGC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78E09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46783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4C661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46781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5F5F99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740EC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767159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49.4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B36DDD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</w:tr>
      <w:tr w:rsidR="008F5DFB" w14:paraId="1B8C4181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95F134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F73FFA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1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023C0F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46673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ADF9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46671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59D62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79AD4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FA249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51.3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5B5303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F5DFB" w14:paraId="30BA0424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B9BA2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627E85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GGC</w:t>
            </w:r>
            <w:proofErr w:type="spellEnd"/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CTG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40896C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46559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8D86A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46557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742C4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D4929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09688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56.4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4FCC90E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F5DFB" w14:paraId="17034D0B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B3D9BB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1441 [42]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58A9B2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16E4C4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47730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71335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47728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CB212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C4279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2EC14F" w14:textId="77777777" w:rsidR="008F5DFB" w:rsidRDefault="008F5DFB" w:rsidP="008440A0">
            <w:pPr>
              <w:widowControl w:val="0"/>
              <w:spacing w:before="79" w:line="100" w:lineRule="atLeast"/>
              <w:ind w:left="207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BAF985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F5DFB" w14:paraId="6AD5062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4AF5DC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1441a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6ADCA1B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GGG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34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2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CCT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42F187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48404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DC98E7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48402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6AC51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317F21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AF94C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52.7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EA8AA1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8F5DFB" w14:paraId="2B95F6D1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59BA7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2535F57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GGC</w:t>
            </w:r>
            <w:proofErr w:type="spellEnd"/>
            <w:r>
              <w:rPr>
                <w:rFonts w:ascii="Times New Roman" w:hAnsi="Times New Roman"/>
                <w:spacing w:val="2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TC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CTG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37D6CF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47658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DCA09D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47656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E822D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8E8D7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D600D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DEC4168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062B66B7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2A871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1445 [40]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8C7A89" w14:textId="77777777" w:rsidR="008F5DFB" w:rsidRPr="00963D0B" w:rsidRDefault="008F5DFB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GG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GCA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TCA</w:t>
            </w:r>
            <w:proofErr w:type="spellEnd"/>
            <w:r>
              <w:rPr>
                <w:rFonts w:ascii="Times New Roman" w:hAnsi="Times New Roman"/>
                <w:spacing w:val="34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4587B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46836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773C52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46834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5E65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79150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727B46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52.4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93FF874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</w:tr>
      <w:tr w:rsidR="008F5DFB" w14:paraId="7022C126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A103586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1631 [41]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AE2349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AAA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GGA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CGT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3094A3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36248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6702E0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36248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8A21EB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E81BD2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2427D7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56.1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BD471E9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47.6</w:t>
            </w:r>
          </w:p>
        </w:tc>
      </w:tr>
      <w:tr w:rsidR="008F5DFB" w14:paraId="06A39676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058AFE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lastRenderedPageBreak/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1631a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61671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AAA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GGA</w:t>
            </w:r>
            <w:proofErr w:type="spellEnd"/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4BBE6D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44180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792E0E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44179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8C9E25D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FE06B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53865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54.6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655DA46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58.8</w:t>
            </w:r>
          </w:p>
        </w:tc>
      </w:tr>
      <w:tr w:rsidR="008F5DFB" w14:paraId="634CE70A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CCFD6F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7711C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9"/>
                <w:w w:val="11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CAA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EF2F5A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47526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9C633F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47523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3C4B56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C709B2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6FD9D8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58.8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A914D3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</w:tr>
      <w:tr w:rsidR="008F5DFB" w14:paraId="6479CE69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848483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1641a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07612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9"/>
                <w:w w:val="11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CAA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27536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47892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B7C41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47860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EAF4E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1C3465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B6E8FC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56.4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B8EE87C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61.1</w:t>
            </w:r>
          </w:p>
        </w:tc>
      </w:tr>
      <w:tr w:rsidR="008F5DFB" w14:paraId="271A1C98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FF08B9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A287DA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CG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GGC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GTG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sz w:val="20"/>
                <w:szCs w:val="20"/>
              </w:rPr>
              <w:t>AAA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E68EF98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47538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ABC6D1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47509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9B1E12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1747D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02B150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60.3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FD2DAA1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F5DFB" w14:paraId="32E208B1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FC7CDB7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2BB10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1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CAA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A32772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47482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D124D2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47453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226317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E44CF2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0CC60C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60.7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BA9F9D4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61.9</w:t>
            </w:r>
          </w:p>
        </w:tc>
      </w:tr>
      <w:tr w:rsidR="008F5DFB" w14:paraId="65070BC5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4743D81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A68311E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CGA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2"/>
                <w:sz w:val="20"/>
                <w:szCs w:val="20"/>
              </w:rPr>
              <w:t>CTT</w:t>
            </w:r>
            <w:proofErr w:type="spellEnd"/>
            <w:r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3108A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626478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59239B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5BC119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AFCBDD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46.4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D0B4947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38.9</w:t>
            </w:r>
          </w:p>
        </w:tc>
      </w:tr>
      <w:tr w:rsidR="008F5DFB" w14:paraId="753FDFAA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A5B82D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3B68E9B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TGA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GG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D897B6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3549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E4F962C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3547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E4116E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219BFE5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0E36B6A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58.4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F9C9654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F5DFB" w14:paraId="4ADB8BC6" w14:textId="77777777" w:rsidTr="008440A0">
        <w:trPr>
          <w:cantSplit/>
        </w:trPr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E748414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w w:val="104"/>
                <w:sz w:val="20"/>
                <w:szCs w:val="20"/>
              </w:rPr>
              <w:t>R-</w:t>
            </w:r>
            <w:r>
              <w:rPr>
                <w:rFonts w:ascii="Times New Roman" w:hAnsi="Times New Roman"/>
                <w:sz w:val="20"/>
                <w:szCs w:val="20"/>
              </w:rPr>
              <w:t>1812 [34]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FBCEE7" w14:textId="77777777" w:rsidR="008F5DFB" w:rsidRDefault="008F5DFB" w:rsidP="008440A0">
            <w:pPr>
              <w:widowControl w:val="0"/>
              <w:spacing w:before="79" w:line="372" w:lineRule="auto"/>
              <w:ind w:left="116" w:right="74"/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TGA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GG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3D5360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CB47373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1BDD9FF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B60CF99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C08F0C2" w14:textId="77777777" w:rsidR="008F5DFB" w:rsidRDefault="008F5DFB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68.6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E090397" w14:textId="77777777" w:rsidR="008F5DFB" w:rsidRDefault="008F5DFB" w:rsidP="008440A0">
            <w:pPr>
              <w:widowControl w:val="0"/>
              <w:spacing w:before="79" w:line="100" w:lineRule="atLeast"/>
              <w:ind w:left="216"/>
            </w:pPr>
            <w:r>
              <w:rPr>
                <w:rFonts w:ascii="Times New Roman" w:hAnsi="Times New Roman"/>
                <w:sz w:val="20"/>
                <w:szCs w:val="20"/>
              </w:rPr>
              <w:t>56.4</w:t>
            </w:r>
          </w:p>
        </w:tc>
      </w:tr>
    </w:tbl>
    <w:p w14:paraId="638E158D" w14:textId="77777777" w:rsidR="008F5DFB" w:rsidRDefault="008F5DFB"/>
    <w:sectPr w:rsidR="008F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B"/>
    <w:rsid w:val="003352E8"/>
    <w:rsid w:val="00471A4B"/>
    <w:rsid w:val="008F5DFB"/>
    <w:rsid w:val="009B1E05"/>
    <w:rsid w:val="00CB5E20"/>
    <w:rsid w:val="00E7351B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3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F5DFB"/>
    <w:pPr>
      <w:keepNext/>
      <w:tabs>
        <w:tab w:val="left" w:pos="708"/>
      </w:tabs>
      <w:suppressAutoHyphens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8F5DFB"/>
    <w:pPr>
      <w:tabs>
        <w:tab w:val="left" w:pos="708"/>
      </w:tabs>
      <w:suppressAutoHyphens/>
      <w:spacing w:after="120"/>
    </w:pPr>
    <w:rPr>
      <w:rFonts w:ascii="Calibri" w:eastAsia="WenQuanYi Micro Hei" w:hAnsi="Calibri" w:cs="Calibri"/>
    </w:rPr>
  </w:style>
  <w:style w:type="paragraph" w:styleId="Liste">
    <w:name w:val="List"/>
    <w:basedOn w:val="Textbody"/>
    <w:rsid w:val="008F5DFB"/>
    <w:rPr>
      <w:rFonts w:cs="Lohit Hindi"/>
    </w:rPr>
  </w:style>
  <w:style w:type="paragraph" w:styleId="Bildetekst">
    <w:name w:val="caption"/>
    <w:basedOn w:val="Normal"/>
    <w:rsid w:val="008F5DFB"/>
    <w:pPr>
      <w:suppressLineNumbers/>
      <w:tabs>
        <w:tab w:val="left" w:pos="708"/>
      </w:tabs>
      <w:suppressAutoHyphens/>
      <w:spacing w:before="120" w:after="120"/>
    </w:pPr>
    <w:rPr>
      <w:rFonts w:ascii="Calibri" w:eastAsia="WenQuanYi Micro Hei" w:hAnsi="Calibri" w:cs="Lohit Hindi"/>
      <w:i/>
      <w:iCs/>
      <w:sz w:val="24"/>
      <w:szCs w:val="24"/>
    </w:rPr>
  </w:style>
  <w:style w:type="paragraph" w:customStyle="1" w:styleId="Index">
    <w:name w:val="Index"/>
    <w:basedOn w:val="Normal"/>
    <w:rsid w:val="008F5DFB"/>
    <w:pPr>
      <w:suppressLineNumbers/>
      <w:tabs>
        <w:tab w:val="left" w:pos="708"/>
      </w:tabs>
      <w:suppressAutoHyphens/>
    </w:pPr>
    <w:rPr>
      <w:rFonts w:ascii="Calibri" w:eastAsia="WenQuanYi Micro Hei" w:hAnsi="Calibri" w:cs="Lohit Hin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1E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1E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F5DFB"/>
    <w:pPr>
      <w:keepNext/>
      <w:tabs>
        <w:tab w:val="left" w:pos="708"/>
      </w:tabs>
      <w:suppressAutoHyphens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8F5DFB"/>
    <w:pPr>
      <w:tabs>
        <w:tab w:val="left" w:pos="708"/>
      </w:tabs>
      <w:suppressAutoHyphens/>
      <w:spacing w:after="120"/>
    </w:pPr>
    <w:rPr>
      <w:rFonts w:ascii="Calibri" w:eastAsia="WenQuanYi Micro Hei" w:hAnsi="Calibri" w:cs="Calibri"/>
    </w:rPr>
  </w:style>
  <w:style w:type="paragraph" w:styleId="Liste">
    <w:name w:val="List"/>
    <w:basedOn w:val="Textbody"/>
    <w:rsid w:val="008F5DFB"/>
    <w:rPr>
      <w:rFonts w:cs="Lohit Hindi"/>
    </w:rPr>
  </w:style>
  <w:style w:type="paragraph" w:styleId="Bildetekst">
    <w:name w:val="caption"/>
    <w:basedOn w:val="Normal"/>
    <w:rsid w:val="008F5DFB"/>
    <w:pPr>
      <w:suppressLineNumbers/>
      <w:tabs>
        <w:tab w:val="left" w:pos="708"/>
      </w:tabs>
      <w:suppressAutoHyphens/>
      <w:spacing w:before="120" w:after="120"/>
    </w:pPr>
    <w:rPr>
      <w:rFonts w:ascii="Calibri" w:eastAsia="WenQuanYi Micro Hei" w:hAnsi="Calibri" w:cs="Lohit Hindi"/>
      <w:i/>
      <w:iCs/>
      <w:sz w:val="24"/>
      <w:szCs w:val="24"/>
    </w:rPr>
  </w:style>
  <w:style w:type="paragraph" w:customStyle="1" w:styleId="Index">
    <w:name w:val="Index"/>
    <w:basedOn w:val="Normal"/>
    <w:rsid w:val="008F5DFB"/>
    <w:pPr>
      <w:suppressLineNumbers/>
      <w:tabs>
        <w:tab w:val="left" w:pos="708"/>
      </w:tabs>
      <w:suppressAutoHyphens/>
    </w:pPr>
    <w:rPr>
      <w:rFonts w:ascii="Calibri" w:eastAsia="WenQuanYi Micro Hei" w:hAnsi="Calibri" w:cs="Lohit Hin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1E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1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998</Words>
  <Characters>5290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RealName:_x000d_Christofer _x000d_Troedsson</cp:lastModifiedBy>
  <cp:revision>4</cp:revision>
  <dcterms:created xsi:type="dcterms:W3CDTF">2013-12-11T10:56:00Z</dcterms:created>
  <dcterms:modified xsi:type="dcterms:W3CDTF">2014-01-12T13:55:00Z</dcterms:modified>
</cp:coreProperties>
</file>