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DD2F9" w14:textId="71A9B9F8" w:rsidR="00FB6C2B" w:rsidRPr="008A0F17" w:rsidRDefault="00CA0C15" w:rsidP="00FB6C2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S1 </w:t>
      </w:r>
      <w:r w:rsidRPr="008A0F17">
        <w:rPr>
          <w:rFonts w:ascii="Arial" w:hAnsi="Arial" w:cs="Arial"/>
          <w:b/>
          <w:bCs/>
        </w:rPr>
        <w:t>Table. Se</w:t>
      </w:r>
      <w:bookmarkStart w:id="0" w:name="_GoBack"/>
      <w:bookmarkEnd w:id="0"/>
      <w:r w:rsidRPr="008A0F17">
        <w:rPr>
          <w:rFonts w:ascii="Arial" w:hAnsi="Arial" w:cs="Arial"/>
          <w:b/>
          <w:bCs/>
        </w:rPr>
        <w:t>t of candidate models.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FB6C2B" w:rsidRPr="008A0F17" w14:paraId="683462C3" w14:textId="77777777" w:rsidTr="000B312B">
        <w:trPr>
          <w:trHeight w:val="30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3A3A66C" w14:textId="77777777" w:rsidR="00FB6C2B" w:rsidRPr="008A0F17" w:rsidRDefault="00FB6C2B" w:rsidP="000B312B">
            <w:pPr>
              <w:spacing w:line="276" w:lineRule="auto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Candidate model linear predictor</w:t>
            </w:r>
          </w:p>
        </w:tc>
      </w:tr>
      <w:tr w:rsidR="00FB6C2B" w:rsidRPr="008A0F17" w14:paraId="544E589B" w14:textId="77777777" w:rsidTr="000B312B">
        <w:trPr>
          <w:trHeight w:val="300"/>
        </w:trPr>
        <w:tc>
          <w:tcPr>
            <w:tcW w:w="5000" w:type="pct"/>
            <w:tcBorders>
              <w:top w:val="single" w:sz="4" w:space="0" w:color="auto"/>
            </w:tcBorders>
            <w:noWrap/>
            <w:hideMark/>
          </w:tcPr>
          <w:p w14:paraId="3CBDB17A" w14:textId="77777777" w:rsidR="00FB6C2B" w:rsidRPr="008A0F17" w:rsidRDefault="00FB6C2B" w:rsidP="000B312B">
            <w:pPr>
              <w:spacing w:line="276" w:lineRule="auto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1</w:t>
            </w:r>
          </w:p>
        </w:tc>
      </w:tr>
      <w:tr w:rsidR="00FB6C2B" w:rsidRPr="008A0F17" w14:paraId="034797FB" w14:textId="77777777" w:rsidTr="000B312B">
        <w:trPr>
          <w:trHeight w:val="300"/>
        </w:trPr>
        <w:tc>
          <w:tcPr>
            <w:tcW w:w="5000" w:type="pct"/>
            <w:noWrap/>
            <w:hideMark/>
          </w:tcPr>
          <w:p w14:paraId="5CAA107E" w14:textId="77777777" w:rsidR="00FB6C2B" w:rsidRPr="008A0F17" w:rsidRDefault="00FB6C2B" w:rsidP="000B312B">
            <w:pPr>
              <w:spacing w:line="276" w:lineRule="auto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treatment</w:t>
            </w:r>
          </w:p>
        </w:tc>
      </w:tr>
      <w:tr w:rsidR="00FB6C2B" w:rsidRPr="008A0F17" w14:paraId="0999541C" w14:textId="77777777" w:rsidTr="000B312B">
        <w:trPr>
          <w:trHeight w:val="300"/>
        </w:trPr>
        <w:tc>
          <w:tcPr>
            <w:tcW w:w="5000" w:type="pct"/>
            <w:noWrap/>
            <w:hideMark/>
          </w:tcPr>
          <w:p w14:paraId="6C9E225E" w14:textId="77777777" w:rsidR="00FB6C2B" w:rsidRPr="008A0F17" w:rsidRDefault="00FB6C2B" w:rsidP="000B312B">
            <w:pPr>
              <w:spacing w:line="276" w:lineRule="auto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site</w:t>
            </w:r>
          </w:p>
        </w:tc>
      </w:tr>
      <w:tr w:rsidR="00FB6C2B" w:rsidRPr="008A0F17" w14:paraId="5A299CED" w14:textId="77777777" w:rsidTr="000B312B">
        <w:trPr>
          <w:trHeight w:val="300"/>
        </w:trPr>
        <w:tc>
          <w:tcPr>
            <w:tcW w:w="5000" w:type="pct"/>
            <w:noWrap/>
            <w:hideMark/>
          </w:tcPr>
          <w:p w14:paraId="5A3C6633" w14:textId="77777777" w:rsidR="00FB6C2B" w:rsidRPr="008A0F17" w:rsidRDefault="00FB6C2B" w:rsidP="000B312B">
            <w:pPr>
              <w:spacing w:line="276" w:lineRule="auto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date</w:t>
            </w:r>
          </w:p>
        </w:tc>
      </w:tr>
      <w:tr w:rsidR="00FB6C2B" w:rsidRPr="008A0F17" w14:paraId="10009285" w14:textId="77777777" w:rsidTr="000B312B">
        <w:trPr>
          <w:trHeight w:val="300"/>
        </w:trPr>
        <w:tc>
          <w:tcPr>
            <w:tcW w:w="5000" w:type="pct"/>
            <w:noWrap/>
            <w:hideMark/>
          </w:tcPr>
          <w:p w14:paraId="0976073E" w14:textId="77777777" w:rsidR="00FB6C2B" w:rsidRPr="008A0F17" w:rsidRDefault="00FB6C2B" w:rsidP="000B312B">
            <w:pPr>
              <w:spacing w:line="276" w:lineRule="auto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treatment + site</w:t>
            </w:r>
          </w:p>
        </w:tc>
      </w:tr>
      <w:tr w:rsidR="00FB6C2B" w:rsidRPr="008A0F17" w14:paraId="3753A5FD" w14:textId="77777777" w:rsidTr="000B312B">
        <w:trPr>
          <w:trHeight w:val="300"/>
        </w:trPr>
        <w:tc>
          <w:tcPr>
            <w:tcW w:w="5000" w:type="pct"/>
            <w:noWrap/>
            <w:hideMark/>
          </w:tcPr>
          <w:p w14:paraId="0101A640" w14:textId="77777777" w:rsidR="00FB6C2B" w:rsidRPr="008A0F17" w:rsidRDefault="00FB6C2B" w:rsidP="000B312B">
            <w:pPr>
              <w:spacing w:line="276" w:lineRule="auto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treatment + date</w:t>
            </w:r>
          </w:p>
        </w:tc>
      </w:tr>
      <w:tr w:rsidR="00FB6C2B" w:rsidRPr="008A0F17" w14:paraId="51AE0B06" w14:textId="77777777" w:rsidTr="000B312B">
        <w:trPr>
          <w:trHeight w:val="300"/>
        </w:trPr>
        <w:tc>
          <w:tcPr>
            <w:tcW w:w="5000" w:type="pct"/>
            <w:noWrap/>
            <w:hideMark/>
          </w:tcPr>
          <w:p w14:paraId="1F13B25B" w14:textId="77777777" w:rsidR="00FB6C2B" w:rsidRPr="008A0F17" w:rsidRDefault="00FB6C2B" w:rsidP="000B312B">
            <w:pPr>
              <w:spacing w:line="276" w:lineRule="auto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site + date</w:t>
            </w:r>
          </w:p>
        </w:tc>
      </w:tr>
      <w:tr w:rsidR="00FB6C2B" w:rsidRPr="008A0F17" w14:paraId="4F910622" w14:textId="77777777" w:rsidTr="000B312B">
        <w:trPr>
          <w:trHeight w:val="300"/>
        </w:trPr>
        <w:tc>
          <w:tcPr>
            <w:tcW w:w="5000" w:type="pct"/>
            <w:noWrap/>
            <w:hideMark/>
          </w:tcPr>
          <w:p w14:paraId="1CE9C757" w14:textId="77777777" w:rsidR="00FB6C2B" w:rsidRPr="008A0F17" w:rsidRDefault="00FB6C2B" w:rsidP="000B312B">
            <w:pPr>
              <w:spacing w:line="276" w:lineRule="auto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treatment + site + treatment*site</w:t>
            </w:r>
          </w:p>
        </w:tc>
      </w:tr>
      <w:tr w:rsidR="00FB6C2B" w:rsidRPr="008A0F17" w14:paraId="1F2FA535" w14:textId="77777777" w:rsidTr="000B312B">
        <w:trPr>
          <w:trHeight w:val="300"/>
        </w:trPr>
        <w:tc>
          <w:tcPr>
            <w:tcW w:w="5000" w:type="pct"/>
            <w:noWrap/>
            <w:hideMark/>
          </w:tcPr>
          <w:p w14:paraId="09A522AB" w14:textId="77777777" w:rsidR="00FB6C2B" w:rsidRPr="008A0F17" w:rsidRDefault="00FB6C2B" w:rsidP="000B312B">
            <w:pPr>
              <w:spacing w:line="276" w:lineRule="auto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treatment + date + treatment*date</w:t>
            </w:r>
          </w:p>
        </w:tc>
      </w:tr>
      <w:tr w:rsidR="00FB6C2B" w:rsidRPr="008A0F17" w14:paraId="48C67B40" w14:textId="77777777" w:rsidTr="000B312B">
        <w:trPr>
          <w:trHeight w:val="300"/>
        </w:trPr>
        <w:tc>
          <w:tcPr>
            <w:tcW w:w="5000" w:type="pct"/>
            <w:noWrap/>
            <w:hideMark/>
          </w:tcPr>
          <w:p w14:paraId="01E1A6BE" w14:textId="77777777" w:rsidR="00FB6C2B" w:rsidRPr="008A0F17" w:rsidRDefault="00FB6C2B" w:rsidP="000B312B">
            <w:pPr>
              <w:spacing w:line="276" w:lineRule="auto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site + date + site*date</w:t>
            </w:r>
          </w:p>
        </w:tc>
      </w:tr>
      <w:tr w:rsidR="00FB6C2B" w:rsidRPr="008A0F17" w14:paraId="365B7549" w14:textId="77777777" w:rsidTr="000B312B">
        <w:trPr>
          <w:trHeight w:val="300"/>
        </w:trPr>
        <w:tc>
          <w:tcPr>
            <w:tcW w:w="5000" w:type="pct"/>
            <w:noWrap/>
            <w:hideMark/>
          </w:tcPr>
          <w:p w14:paraId="017310E3" w14:textId="77777777" w:rsidR="00FB6C2B" w:rsidRPr="008A0F17" w:rsidRDefault="00FB6C2B" w:rsidP="000B312B">
            <w:pPr>
              <w:spacing w:line="276" w:lineRule="auto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treatment + site + date</w:t>
            </w:r>
          </w:p>
        </w:tc>
      </w:tr>
      <w:tr w:rsidR="00FB6C2B" w:rsidRPr="008A0F17" w14:paraId="766142C8" w14:textId="77777777" w:rsidTr="000B312B">
        <w:trPr>
          <w:trHeight w:val="300"/>
        </w:trPr>
        <w:tc>
          <w:tcPr>
            <w:tcW w:w="5000" w:type="pct"/>
            <w:noWrap/>
            <w:hideMark/>
          </w:tcPr>
          <w:p w14:paraId="6DAF3A6C" w14:textId="77777777" w:rsidR="00FB6C2B" w:rsidRPr="008A0F17" w:rsidRDefault="00FB6C2B" w:rsidP="000B312B">
            <w:pPr>
              <w:spacing w:line="276" w:lineRule="auto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treatment + site + date + site*date</w:t>
            </w:r>
          </w:p>
        </w:tc>
      </w:tr>
      <w:tr w:rsidR="00FB6C2B" w:rsidRPr="008A0F17" w14:paraId="5906EFCA" w14:textId="77777777" w:rsidTr="000B312B">
        <w:trPr>
          <w:trHeight w:val="300"/>
        </w:trPr>
        <w:tc>
          <w:tcPr>
            <w:tcW w:w="5000" w:type="pct"/>
            <w:noWrap/>
            <w:hideMark/>
          </w:tcPr>
          <w:p w14:paraId="0C4BF51C" w14:textId="77777777" w:rsidR="00FB6C2B" w:rsidRPr="008A0F17" w:rsidRDefault="00FB6C2B" w:rsidP="000B312B">
            <w:pPr>
              <w:spacing w:line="276" w:lineRule="auto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treatment + site + date + treatment*site</w:t>
            </w:r>
          </w:p>
        </w:tc>
      </w:tr>
      <w:tr w:rsidR="00FB6C2B" w:rsidRPr="008A0F17" w14:paraId="35F0A9DF" w14:textId="77777777" w:rsidTr="000B312B">
        <w:trPr>
          <w:trHeight w:val="300"/>
        </w:trPr>
        <w:tc>
          <w:tcPr>
            <w:tcW w:w="5000" w:type="pct"/>
            <w:noWrap/>
            <w:hideMark/>
          </w:tcPr>
          <w:p w14:paraId="7A29F032" w14:textId="77777777" w:rsidR="00FB6C2B" w:rsidRPr="008A0F17" w:rsidRDefault="00FB6C2B" w:rsidP="000B312B">
            <w:pPr>
              <w:spacing w:line="276" w:lineRule="auto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treatment + site + date + treatment*date</w:t>
            </w:r>
          </w:p>
        </w:tc>
      </w:tr>
      <w:tr w:rsidR="00FB6C2B" w:rsidRPr="008A0F17" w14:paraId="762CE91B" w14:textId="77777777" w:rsidTr="000B312B">
        <w:trPr>
          <w:trHeight w:val="300"/>
        </w:trPr>
        <w:tc>
          <w:tcPr>
            <w:tcW w:w="5000" w:type="pct"/>
            <w:noWrap/>
            <w:hideMark/>
          </w:tcPr>
          <w:p w14:paraId="6CB1A5A7" w14:textId="77777777" w:rsidR="00FB6C2B" w:rsidRPr="008A0F17" w:rsidRDefault="00FB6C2B" w:rsidP="000B312B">
            <w:pPr>
              <w:spacing w:line="276" w:lineRule="auto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treatment + site + date + treatment*site + treatment*date</w:t>
            </w:r>
          </w:p>
        </w:tc>
      </w:tr>
      <w:tr w:rsidR="00FB6C2B" w:rsidRPr="008A0F17" w14:paraId="405A1152" w14:textId="77777777" w:rsidTr="000B312B">
        <w:trPr>
          <w:trHeight w:val="300"/>
        </w:trPr>
        <w:tc>
          <w:tcPr>
            <w:tcW w:w="5000" w:type="pct"/>
            <w:noWrap/>
            <w:hideMark/>
          </w:tcPr>
          <w:p w14:paraId="33F7B150" w14:textId="77777777" w:rsidR="00FB6C2B" w:rsidRPr="008A0F17" w:rsidRDefault="00FB6C2B" w:rsidP="000B312B">
            <w:pPr>
              <w:spacing w:line="276" w:lineRule="auto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treatment + site + date + treatment*site + treatment*date + site*date</w:t>
            </w:r>
          </w:p>
        </w:tc>
      </w:tr>
      <w:tr w:rsidR="00FB6C2B" w:rsidRPr="008A0F17" w14:paraId="613EB35C" w14:textId="77777777" w:rsidTr="000B312B">
        <w:trPr>
          <w:trHeight w:val="300"/>
        </w:trPr>
        <w:tc>
          <w:tcPr>
            <w:tcW w:w="5000" w:type="pct"/>
            <w:noWrap/>
            <w:hideMark/>
          </w:tcPr>
          <w:p w14:paraId="5A5746A9" w14:textId="77777777" w:rsidR="00FB6C2B" w:rsidRPr="008A0F17" w:rsidRDefault="00FB6C2B" w:rsidP="000B312B">
            <w:pPr>
              <w:spacing w:line="276" w:lineRule="auto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 xml:space="preserve">treatment + </w:t>
            </w:r>
            <w:proofErr w:type="spellStart"/>
            <w:r w:rsidRPr="008A0F17">
              <w:rPr>
                <w:rFonts w:ascii="Arial" w:hAnsi="Arial" w:cs="Arial"/>
              </w:rPr>
              <w:t>bird_size</w:t>
            </w:r>
            <w:proofErr w:type="spellEnd"/>
          </w:p>
        </w:tc>
      </w:tr>
      <w:tr w:rsidR="00FB6C2B" w:rsidRPr="008A0F17" w14:paraId="1AECEBC8" w14:textId="77777777" w:rsidTr="000B312B">
        <w:trPr>
          <w:trHeight w:val="300"/>
        </w:trPr>
        <w:tc>
          <w:tcPr>
            <w:tcW w:w="5000" w:type="pct"/>
            <w:noWrap/>
            <w:hideMark/>
          </w:tcPr>
          <w:p w14:paraId="3D73B4D4" w14:textId="77777777" w:rsidR="00FB6C2B" w:rsidRPr="008A0F17" w:rsidRDefault="00FB6C2B" w:rsidP="000B312B">
            <w:pPr>
              <w:spacing w:line="276" w:lineRule="auto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 xml:space="preserve">treatment + </w:t>
            </w:r>
            <w:proofErr w:type="spellStart"/>
            <w:r w:rsidRPr="008A0F17">
              <w:rPr>
                <w:rFonts w:ascii="Arial" w:hAnsi="Arial" w:cs="Arial"/>
              </w:rPr>
              <w:t>bird_group</w:t>
            </w:r>
            <w:proofErr w:type="spellEnd"/>
          </w:p>
        </w:tc>
      </w:tr>
      <w:tr w:rsidR="00FB6C2B" w:rsidRPr="008A0F17" w14:paraId="30B51380" w14:textId="77777777" w:rsidTr="000B312B">
        <w:trPr>
          <w:trHeight w:val="300"/>
        </w:trPr>
        <w:tc>
          <w:tcPr>
            <w:tcW w:w="5000" w:type="pct"/>
            <w:noWrap/>
            <w:hideMark/>
          </w:tcPr>
          <w:p w14:paraId="0E1E0511" w14:textId="77777777" w:rsidR="00FB6C2B" w:rsidRPr="008A0F17" w:rsidRDefault="00FB6C2B" w:rsidP="000B312B">
            <w:pPr>
              <w:spacing w:line="276" w:lineRule="auto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 xml:space="preserve">site + </w:t>
            </w:r>
            <w:proofErr w:type="spellStart"/>
            <w:r w:rsidRPr="008A0F17">
              <w:rPr>
                <w:rFonts w:ascii="Arial" w:hAnsi="Arial" w:cs="Arial"/>
              </w:rPr>
              <w:t>bird_size</w:t>
            </w:r>
            <w:proofErr w:type="spellEnd"/>
          </w:p>
        </w:tc>
      </w:tr>
      <w:tr w:rsidR="00FB6C2B" w:rsidRPr="008A0F17" w14:paraId="4F56A2D7" w14:textId="77777777" w:rsidTr="000B312B">
        <w:trPr>
          <w:trHeight w:val="300"/>
        </w:trPr>
        <w:tc>
          <w:tcPr>
            <w:tcW w:w="5000" w:type="pct"/>
            <w:noWrap/>
            <w:hideMark/>
          </w:tcPr>
          <w:p w14:paraId="2DB9E36D" w14:textId="77777777" w:rsidR="00FB6C2B" w:rsidRPr="008A0F17" w:rsidRDefault="00FB6C2B" w:rsidP="000B312B">
            <w:pPr>
              <w:spacing w:line="276" w:lineRule="auto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 xml:space="preserve">site + </w:t>
            </w:r>
            <w:proofErr w:type="spellStart"/>
            <w:r w:rsidRPr="008A0F17">
              <w:rPr>
                <w:rFonts w:ascii="Arial" w:hAnsi="Arial" w:cs="Arial"/>
              </w:rPr>
              <w:t>bird_group</w:t>
            </w:r>
            <w:proofErr w:type="spellEnd"/>
          </w:p>
        </w:tc>
      </w:tr>
      <w:tr w:rsidR="00FB6C2B" w:rsidRPr="008A0F17" w14:paraId="4A1A100F" w14:textId="77777777" w:rsidTr="000B312B">
        <w:trPr>
          <w:trHeight w:val="300"/>
        </w:trPr>
        <w:tc>
          <w:tcPr>
            <w:tcW w:w="5000" w:type="pct"/>
            <w:noWrap/>
            <w:hideMark/>
          </w:tcPr>
          <w:p w14:paraId="49B1EE91" w14:textId="77777777" w:rsidR="00FB6C2B" w:rsidRPr="008A0F17" w:rsidRDefault="00FB6C2B" w:rsidP="000B312B">
            <w:pPr>
              <w:spacing w:line="276" w:lineRule="auto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 xml:space="preserve">treatment + site + </w:t>
            </w:r>
            <w:proofErr w:type="spellStart"/>
            <w:r w:rsidRPr="008A0F17">
              <w:rPr>
                <w:rFonts w:ascii="Arial" w:hAnsi="Arial" w:cs="Arial"/>
              </w:rPr>
              <w:t>bird_size</w:t>
            </w:r>
            <w:proofErr w:type="spellEnd"/>
          </w:p>
        </w:tc>
      </w:tr>
      <w:tr w:rsidR="00FB6C2B" w:rsidRPr="008A0F17" w14:paraId="0AE0DE6D" w14:textId="77777777" w:rsidTr="000B312B">
        <w:trPr>
          <w:trHeight w:val="300"/>
        </w:trPr>
        <w:tc>
          <w:tcPr>
            <w:tcW w:w="5000" w:type="pct"/>
            <w:noWrap/>
            <w:hideMark/>
          </w:tcPr>
          <w:p w14:paraId="64E6F20E" w14:textId="77777777" w:rsidR="00FB6C2B" w:rsidRPr="008A0F17" w:rsidRDefault="00FB6C2B" w:rsidP="000B312B">
            <w:pPr>
              <w:spacing w:line="276" w:lineRule="auto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 xml:space="preserve">treatment + site + </w:t>
            </w:r>
            <w:proofErr w:type="spellStart"/>
            <w:r w:rsidRPr="008A0F17">
              <w:rPr>
                <w:rFonts w:ascii="Arial" w:hAnsi="Arial" w:cs="Arial"/>
              </w:rPr>
              <w:t>bird_group</w:t>
            </w:r>
            <w:proofErr w:type="spellEnd"/>
          </w:p>
        </w:tc>
      </w:tr>
      <w:tr w:rsidR="00FB6C2B" w:rsidRPr="008A0F17" w14:paraId="76D041C4" w14:textId="77777777" w:rsidTr="000B312B">
        <w:trPr>
          <w:trHeight w:val="300"/>
        </w:trPr>
        <w:tc>
          <w:tcPr>
            <w:tcW w:w="5000" w:type="pct"/>
            <w:noWrap/>
            <w:hideMark/>
          </w:tcPr>
          <w:p w14:paraId="6FC1BF2E" w14:textId="77777777" w:rsidR="00FB6C2B" w:rsidRPr="008A0F17" w:rsidRDefault="00FB6C2B" w:rsidP="000B312B">
            <w:pPr>
              <w:spacing w:line="276" w:lineRule="auto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 xml:space="preserve">treatment + site + date + </w:t>
            </w:r>
            <w:proofErr w:type="spellStart"/>
            <w:r w:rsidRPr="008A0F17">
              <w:rPr>
                <w:rFonts w:ascii="Arial" w:hAnsi="Arial" w:cs="Arial"/>
              </w:rPr>
              <w:t>bird_size</w:t>
            </w:r>
            <w:proofErr w:type="spellEnd"/>
          </w:p>
        </w:tc>
      </w:tr>
      <w:tr w:rsidR="00FB6C2B" w:rsidRPr="008A0F17" w14:paraId="4B7FBA83" w14:textId="77777777" w:rsidTr="000B312B">
        <w:trPr>
          <w:trHeight w:val="300"/>
        </w:trPr>
        <w:tc>
          <w:tcPr>
            <w:tcW w:w="5000" w:type="pct"/>
            <w:noWrap/>
            <w:hideMark/>
          </w:tcPr>
          <w:p w14:paraId="2E77F85C" w14:textId="77777777" w:rsidR="00FB6C2B" w:rsidRPr="008A0F17" w:rsidRDefault="00FB6C2B" w:rsidP="000B312B">
            <w:pPr>
              <w:spacing w:line="276" w:lineRule="auto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 xml:space="preserve">treatment + site + date + </w:t>
            </w:r>
            <w:proofErr w:type="spellStart"/>
            <w:r w:rsidRPr="008A0F17">
              <w:rPr>
                <w:rFonts w:ascii="Arial" w:hAnsi="Arial" w:cs="Arial"/>
              </w:rPr>
              <w:t>bird_group</w:t>
            </w:r>
            <w:proofErr w:type="spellEnd"/>
          </w:p>
        </w:tc>
      </w:tr>
      <w:tr w:rsidR="00FB6C2B" w:rsidRPr="008A0F17" w14:paraId="219BE893" w14:textId="77777777" w:rsidTr="000B312B">
        <w:trPr>
          <w:trHeight w:val="300"/>
        </w:trPr>
        <w:tc>
          <w:tcPr>
            <w:tcW w:w="5000" w:type="pct"/>
            <w:noWrap/>
            <w:hideMark/>
          </w:tcPr>
          <w:p w14:paraId="7E230C4D" w14:textId="77777777" w:rsidR="00FB6C2B" w:rsidRPr="008A0F17" w:rsidRDefault="00FB6C2B" w:rsidP="000B312B">
            <w:pPr>
              <w:spacing w:line="276" w:lineRule="auto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 xml:space="preserve">treatment + </w:t>
            </w:r>
            <w:proofErr w:type="spellStart"/>
            <w:r w:rsidRPr="008A0F17">
              <w:rPr>
                <w:rFonts w:ascii="Arial" w:hAnsi="Arial" w:cs="Arial"/>
              </w:rPr>
              <w:t>bird_size</w:t>
            </w:r>
            <w:proofErr w:type="spellEnd"/>
            <w:r w:rsidRPr="008A0F17">
              <w:rPr>
                <w:rFonts w:ascii="Arial" w:hAnsi="Arial" w:cs="Arial"/>
              </w:rPr>
              <w:t xml:space="preserve"> + treatment*</w:t>
            </w:r>
            <w:proofErr w:type="spellStart"/>
            <w:r w:rsidRPr="008A0F17">
              <w:rPr>
                <w:rFonts w:ascii="Arial" w:hAnsi="Arial" w:cs="Arial"/>
              </w:rPr>
              <w:t>bird_size</w:t>
            </w:r>
            <w:proofErr w:type="spellEnd"/>
          </w:p>
        </w:tc>
      </w:tr>
      <w:tr w:rsidR="00FB6C2B" w:rsidRPr="008A0F17" w14:paraId="378E9B94" w14:textId="77777777" w:rsidTr="000B312B">
        <w:trPr>
          <w:trHeight w:val="300"/>
        </w:trPr>
        <w:tc>
          <w:tcPr>
            <w:tcW w:w="5000" w:type="pct"/>
            <w:tcBorders>
              <w:bottom w:val="single" w:sz="4" w:space="0" w:color="auto"/>
            </w:tcBorders>
            <w:noWrap/>
            <w:hideMark/>
          </w:tcPr>
          <w:p w14:paraId="753619F4" w14:textId="77777777" w:rsidR="00FB6C2B" w:rsidRPr="008A0F17" w:rsidRDefault="00FB6C2B" w:rsidP="000B312B">
            <w:pPr>
              <w:spacing w:line="276" w:lineRule="auto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 xml:space="preserve">treatment + </w:t>
            </w:r>
            <w:proofErr w:type="spellStart"/>
            <w:r w:rsidRPr="008A0F17">
              <w:rPr>
                <w:rFonts w:ascii="Arial" w:hAnsi="Arial" w:cs="Arial"/>
              </w:rPr>
              <w:t>bird_group</w:t>
            </w:r>
            <w:proofErr w:type="spellEnd"/>
            <w:r w:rsidRPr="008A0F17">
              <w:rPr>
                <w:rFonts w:ascii="Arial" w:hAnsi="Arial" w:cs="Arial"/>
              </w:rPr>
              <w:t xml:space="preserve"> +treatment*</w:t>
            </w:r>
            <w:proofErr w:type="spellStart"/>
            <w:r w:rsidRPr="008A0F17">
              <w:rPr>
                <w:rFonts w:ascii="Arial" w:hAnsi="Arial" w:cs="Arial"/>
              </w:rPr>
              <w:t>bird_group</w:t>
            </w:r>
            <w:proofErr w:type="spellEnd"/>
          </w:p>
        </w:tc>
      </w:tr>
    </w:tbl>
    <w:p w14:paraId="03177AD2" w14:textId="77777777" w:rsidR="00CA0C15" w:rsidRDefault="00CA0C15" w:rsidP="00FB6C2B">
      <w:pPr>
        <w:spacing w:line="480" w:lineRule="auto"/>
        <w:rPr>
          <w:rFonts w:ascii="Arial" w:hAnsi="Arial" w:cs="Arial"/>
        </w:rPr>
      </w:pPr>
    </w:p>
    <w:p w14:paraId="35C45030" w14:textId="09970E97" w:rsidR="00FB6C2B" w:rsidRDefault="00FB6C2B" w:rsidP="00FB6C2B">
      <w:pPr>
        <w:spacing w:line="480" w:lineRule="auto"/>
        <w:rPr>
          <w:rFonts w:ascii="Arial" w:hAnsi="Arial" w:cs="Arial"/>
        </w:rPr>
      </w:pPr>
      <w:r w:rsidRPr="008A0F17">
        <w:rPr>
          <w:rFonts w:ascii="Arial" w:hAnsi="Arial" w:cs="Arial"/>
        </w:rPr>
        <w:t xml:space="preserve">The same set of candidate models was applied to all outcome flight behavior metrics. Structure of linear predictors was based on a-priori hypotheses and exploration of non-linearity between predictors and response variables </w:t>
      </w:r>
      <w:r>
        <w:rPr>
          <w:rFonts w:ascii="Arial" w:hAnsi="Arial" w:cs="Arial"/>
        </w:rPr>
        <w:t xml:space="preserve">and of </w:t>
      </w:r>
      <w:r w:rsidRPr="008A0F17">
        <w:rPr>
          <w:rFonts w:ascii="Arial" w:hAnsi="Arial" w:cs="Arial"/>
        </w:rPr>
        <w:t>collinearity between predictor</w:t>
      </w:r>
      <w:r>
        <w:rPr>
          <w:rFonts w:ascii="Arial" w:hAnsi="Arial" w:cs="Arial"/>
        </w:rPr>
        <w:t xml:space="preserve"> variables. </w:t>
      </w:r>
    </w:p>
    <w:p w14:paraId="0503A1A3" w14:textId="77777777" w:rsidR="00DB0201" w:rsidRDefault="00CA0C15"/>
    <w:sectPr w:rsidR="00DB0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2B"/>
    <w:rsid w:val="001C24B2"/>
    <w:rsid w:val="00672D25"/>
    <w:rsid w:val="00CA0C15"/>
    <w:rsid w:val="00FB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C7399"/>
  <w15:chartTrackingRefBased/>
  <w15:docId w15:val="{53738C5F-43CC-457B-A971-6105953E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C2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C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C2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B6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Boycott</dc:creator>
  <cp:keywords/>
  <dc:description/>
  <cp:lastModifiedBy>Timothy Boycott</cp:lastModifiedBy>
  <cp:revision>1</cp:revision>
  <dcterms:created xsi:type="dcterms:W3CDTF">2020-12-03T21:58:00Z</dcterms:created>
  <dcterms:modified xsi:type="dcterms:W3CDTF">2020-12-04T01:45:00Z</dcterms:modified>
</cp:coreProperties>
</file>