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616C" w14:textId="587E883C" w:rsidR="005A697B" w:rsidRDefault="005A697B" w:rsidP="005A697B">
      <w:pPr>
        <w:spacing w:line="480" w:lineRule="auto"/>
        <w:rPr>
          <w:rFonts w:ascii="Arial" w:hAnsi="Arial" w:cs="Arial"/>
          <w:lang w:val="en-US"/>
        </w:rPr>
      </w:pPr>
      <w:r w:rsidRPr="00817EB0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  <w:lang w:val="en-US"/>
        </w:rPr>
        <w:t>3</w:t>
      </w:r>
      <w:r w:rsidRPr="00817EB0">
        <w:rPr>
          <w:rFonts w:ascii="Arial" w:hAnsi="Arial" w:cs="Arial"/>
          <w:b/>
          <w:bCs/>
          <w:lang w:val="en-US"/>
        </w:rPr>
        <w:t xml:space="preserve"> Table. Top 5 applications according to net screen time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7914" w:type="dxa"/>
        <w:jc w:val="center"/>
        <w:tblLook w:val="04A0" w:firstRow="1" w:lastRow="0" w:firstColumn="1" w:lastColumn="0" w:noHBand="0" w:noVBand="1"/>
      </w:tblPr>
      <w:tblGrid>
        <w:gridCol w:w="3134"/>
        <w:gridCol w:w="2390"/>
        <w:gridCol w:w="2390"/>
      </w:tblGrid>
      <w:tr w:rsidR="005A697B" w:rsidRPr="00EA665B" w14:paraId="2F26D9F0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019644BB" w14:textId="77777777" w:rsidR="005A697B" w:rsidRPr="007D0A0B" w:rsidRDefault="005A697B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Application</w:t>
            </w:r>
          </w:p>
        </w:tc>
        <w:tc>
          <w:tcPr>
            <w:tcW w:w="2390" w:type="dxa"/>
            <w:vAlign w:val="center"/>
          </w:tcPr>
          <w:p w14:paraId="7CD75AE6" w14:textId="77777777" w:rsidR="005A697B" w:rsidRPr="00B56128" w:rsidRDefault="005A697B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Average net</w:t>
            </w:r>
            <w:r w:rsidRPr="00B561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screen time per day [min.]</w:t>
            </w:r>
          </w:p>
        </w:tc>
        <w:tc>
          <w:tcPr>
            <w:tcW w:w="2390" w:type="dxa"/>
          </w:tcPr>
          <w:p w14:paraId="6CC726C2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Occurrence [#]</w:t>
            </w:r>
          </w:p>
        </w:tc>
      </w:tr>
      <w:tr w:rsidR="005A697B" w14:paraId="2EF86336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0083909A" w14:textId="77777777" w:rsidR="005A697B" w:rsidRPr="0029175C" w:rsidRDefault="005A697B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Instagram</w:t>
            </w:r>
          </w:p>
        </w:tc>
        <w:tc>
          <w:tcPr>
            <w:tcW w:w="2390" w:type="dxa"/>
            <w:vAlign w:val="center"/>
          </w:tcPr>
          <w:p w14:paraId="524F1134" w14:textId="77777777" w:rsidR="005A697B" w:rsidRPr="0029175C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390" w:type="dxa"/>
          </w:tcPr>
          <w:p w14:paraId="3E53C6A4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5A697B" w14:paraId="42167C6E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0A02DC19" w14:textId="77777777" w:rsidR="005A697B" w:rsidRDefault="005A697B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YouTube</w:t>
            </w:r>
          </w:p>
        </w:tc>
        <w:tc>
          <w:tcPr>
            <w:tcW w:w="2390" w:type="dxa"/>
            <w:vAlign w:val="center"/>
          </w:tcPr>
          <w:p w14:paraId="2AC25784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390" w:type="dxa"/>
          </w:tcPr>
          <w:p w14:paraId="7CA431C6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5A697B" w14:paraId="2BA0F5A3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73B05968" w14:textId="77777777" w:rsidR="005A697B" w:rsidRPr="0029175C" w:rsidRDefault="005A697B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WhatsApp</w:t>
            </w:r>
          </w:p>
        </w:tc>
        <w:tc>
          <w:tcPr>
            <w:tcW w:w="2390" w:type="dxa"/>
            <w:vAlign w:val="center"/>
          </w:tcPr>
          <w:p w14:paraId="4F62D5A1" w14:textId="77777777" w:rsidR="005A697B" w:rsidRPr="0029175C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90" w:type="dxa"/>
          </w:tcPr>
          <w:p w14:paraId="1DAA5C3B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5A697B" w14:paraId="3B0754A6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58FC3C84" w14:textId="77777777" w:rsidR="005A697B" w:rsidRDefault="005A697B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Games</w:t>
            </w:r>
          </w:p>
        </w:tc>
        <w:tc>
          <w:tcPr>
            <w:tcW w:w="2390" w:type="dxa"/>
            <w:vAlign w:val="center"/>
          </w:tcPr>
          <w:p w14:paraId="5FAA66AC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90" w:type="dxa"/>
          </w:tcPr>
          <w:p w14:paraId="2731C2B5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5A697B" w14:paraId="1E706279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2347354E" w14:textId="77777777" w:rsidR="005A697B" w:rsidRPr="0029175C" w:rsidRDefault="005A697B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Browser</w:t>
            </w:r>
          </w:p>
        </w:tc>
        <w:tc>
          <w:tcPr>
            <w:tcW w:w="2390" w:type="dxa"/>
            <w:vAlign w:val="center"/>
          </w:tcPr>
          <w:p w14:paraId="7DD4B25F" w14:textId="77777777" w:rsidR="005A697B" w:rsidRPr="0029175C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90" w:type="dxa"/>
          </w:tcPr>
          <w:p w14:paraId="63CBD9D3" w14:textId="77777777" w:rsidR="005A697B" w:rsidRDefault="005A697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</w:tbl>
    <w:p w14:paraId="590F3904" w14:textId="77777777" w:rsidR="00397DF3" w:rsidRDefault="00397DF3"/>
    <w:sectPr w:rsidR="00397DF3" w:rsidSect="00D91D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7B"/>
    <w:rsid w:val="00166738"/>
    <w:rsid w:val="002B6272"/>
    <w:rsid w:val="002E0950"/>
    <w:rsid w:val="00397DF3"/>
    <w:rsid w:val="005A697B"/>
    <w:rsid w:val="00BD69CE"/>
    <w:rsid w:val="00D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FC6A0"/>
  <w15:chartTrackingRefBased/>
  <w15:docId w15:val="{C6821A82-3CBD-264F-8112-1F5EC8E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7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Wc3ceJoTt5k4rsPF</dc:creator>
  <cp:keywords/>
  <dc:description/>
  <cp:lastModifiedBy>Wc3ceJoTt5k4rsPF</cp:lastModifiedBy>
  <cp:revision>1</cp:revision>
  <dcterms:created xsi:type="dcterms:W3CDTF">2020-03-29T17:11:00Z</dcterms:created>
  <dcterms:modified xsi:type="dcterms:W3CDTF">2020-03-29T17:11:00Z</dcterms:modified>
</cp:coreProperties>
</file>