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A69B0B" w14:textId="3DD41C4E" w:rsidR="00604C84" w:rsidRDefault="00604C84" w:rsidP="00604C84">
      <w:pPr>
        <w:jc w:val="both"/>
        <w:rPr>
          <w:rFonts w:ascii="Times New Roman" w:hAnsi="Times New Roman" w:cs="Times New Roman"/>
          <w:b/>
          <w:bCs/>
          <w:sz w:val="24"/>
        </w:rPr>
      </w:pPr>
      <w:bookmarkStart w:id="0" w:name="_Hlk56081332"/>
      <w:r>
        <w:rPr>
          <w:rFonts w:ascii="Times New Roman" w:hAnsi="Times New Roman" w:cs="Times New Roman"/>
          <w:b/>
          <w:bCs/>
          <w:sz w:val="24"/>
        </w:rPr>
        <w:t xml:space="preserve">S5 Fig. Statistical analysis of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qRT</w:t>
      </w:r>
      <w:proofErr w:type="spellEnd"/>
      <w:r>
        <w:rPr>
          <w:rFonts w:ascii="Times New Roman" w:hAnsi="Times New Roman" w:cs="Times New Roman"/>
          <w:b/>
          <w:bCs/>
          <w:sz w:val="24"/>
        </w:rPr>
        <w:t>-PCR and ELISA data using SPSS software version 26.</w:t>
      </w:r>
    </w:p>
    <w:bookmarkEnd w:id="0"/>
    <w:p w14:paraId="2096F547" w14:textId="77777777" w:rsidR="00604C84" w:rsidRPr="003D11BB" w:rsidRDefault="00604C84" w:rsidP="00604C84">
      <w:pPr>
        <w:jc w:val="both"/>
        <w:rPr>
          <w:rFonts w:ascii="Times New Roman" w:hAnsi="Times New Roman" w:cs="Times New Roman"/>
          <w:b/>
          <w:bCs/>
          <w:sz w:val="24"/>
        </w:rPr>
      </w:pPr>
    </w:p>
    <w:p w14:paraId="5A4C5712" w14:textId="77777777" w:rsidR="00604C84" w:rsidRPr="00D92436" w:rsidRDefault="00604C84" w:rsidP="00604C84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proofErr w:type="spellStart"/>
      <w:r w:rsidRPr="00D92436">
        <w:rPr>
          <w:b/>
          <w:sz w:val="24"/>
          <w:szCs w:val="24"/>
        </w:rPr>
        <w:t>Survivin</w:t>
      </w:r>
      <w:proofErr w:type="spellEnd"/>
      <w:r w:rsidRPr="00D92436">
        <w:rPr>
          <w:b/>
          <w:sz w:val="24"/>
          <w:szCs w:val="24"/>
        </w:rPr>
        <w:t xml:space="preserve"> mRNA expression</w:t>
      </w:r>
    </w:p>
    <w:p w14:paraId="3DB522CF" w14:textId="77777777" w:rsidR="00604C84" w:rsidRDefault="00604C84" w:rsidP="00604C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4FB177" wp14:editId="0657FB40">
            <wp:extent cx="4930718" cy="1063487"/>
            <wp:effectExtent l="0" t="0" r="381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756" t="50140" r="43014" b="34426"/>
                    <a:stretch/>
                  </pic:blipFill>
                  <pic:spPr bwMode="auto">
                    <a:xfrm>
                      <a:off x="0" y="0"/>
                      <a:ext cx="4986422" cy="107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52DCC" w14:textId="77777777" w:rsidR="00604C84" w:rsidRDefault="00604C84" w:rsidP="00604C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4E71A1" wp14:editId="746A3435">
            <wp:extent cx="5095875" cy="1540613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058" t="22849" r="43325" b="55310"/>
                    <a:stretch/>
                  </pic:blipFill>
                  <pic:spPr bwMode="auto">
                    <a:xfrm>
                      <a:off x="0" y="0"/>
                      <a:ext cx="5130542" cy="1551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AD9B5" w14:textId="77777777" w:rsidR="00604C84" w:rsidRDefault="00604C84" w:rsidP="00604C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61C5DF" wp14:editId="26F0D627">
            <wp:extent cx="4914900" cy="1790578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i lanjut survivin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117" cy="179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EAC20" w14:textId="77777777" w:rsidR="00604C84" w:rsidRDefault="00604C84" w:rsidP="00604C8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5E2A62" w14:textId="77777777" w:rsidR="00604C84" w:rsidRDefault="00604C84" w:rsidP="00604C84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D92436">
        <w:rPr>
          <w:b/>
          <w:sz w:val="24"/>
          <w:szCs w:val="24"/>
        </w:rPr>
        <w:t>Caspase 9 mRNA expression</w:t>
      </w:r>
    </w:p>
    <w:p w14:paraId="2B8CB484" w14:textId="77777777" w:rsidR="00604C84" w:rsidRPr="00D92436" w:rsidRDefault="00604C84" w:rsidP="00604C84">
      <w:pPr>
        <w:pStyle w:val="ListParagraph"/>
        <w:ind w:left="1080" w:firstLine="0"/>
        <w:jc w:val="both"/>
        <w:rPr>
          <w:b/>
          <w:sz w:val="24"/>
          <w:szCs w:val="24"/>
        </w:rPr>
      </w:pPr>
    </w:p>
    <w:p w14:paraId="4FF5E74C" w14:textId="77777777" w:rsidR="00604C84" w:rsidRDefault="00604C84" w:rsidP="00604C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0545D5B" wp14:editId="3F8E0E9A">
            <wp:extent cx="4930140" cy="1415133"/>
            <wp:effectExtent l="0" t="0" r="381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058" t="52755" r="43136" b="26412"/>
                    <a:stretch/>
                  </pic:blipFill>
                  <pic:spPr bwMode="auto">
                    <a:xfrm>
                      <a:off x="0" y="0"/>
                      <a:ext cx="4959875" cy="1423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7230E" w14:textId="77777777" w:rsidR="00604C84" w:rsidRDefault="00604C84" w:rsidP="00604C8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C89EC3" w14:textId="77777777" w:rsidR="00604C84" w:rsidRDefault="00604C84" w:rsidP="00604C8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7F6E0A" w14:textId="77777777" w:rsidR="00604C84" w:rsidRDefault="00604C84" w:rsidP="00604C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D2F9AC" wp14:editId="03C1078A">
            <wp:extent cx="4467225" cy="1366190"/>
            <wp:effectExtent l="0" t="0" r="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435" t="34274" r="44647" b="44557"/>
                    <a:stretch/>
                  </pic:blipFill>
                  <pic:spPr bwMode="auto">
                    <a:xfrm>
                      <a:off x="0" y="0"/>
                      <a:ext cx="4488808" cy="137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D4F40" w14:textId="77777777" w:rsidR="00604C84" w:rsidRDefault="00604C84" w:rsidP="00604C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4AFA9F" wp14:editId="1A7D762A">
            <wp:extent cx="4238625" cy="139521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i lanjut caspase 9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895" cy="139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60704" w14:textId="77777777" w:rsidR="00604C84" w:rsidRDefault="00604C84" w:rsidP="00604C8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080A34" w14:textId="77777777" w:rsidR="00604C84" w:rsidRDefault="00604C84" w:rsidP="00604C84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D92436">
        <w:rPr>
          <w:b/>
          <w:sz w:val="24"/>
          <w:szCs w:val="24"/>
        </w:rPr>
        <w:t>Caspase 3 mRNA expression</w:t>
      </w:r>
    </w:p>
    <w:p w14:paraId="677C776E" w14:textId="77777777" w:rsidR="00604C84" w:rsidRPr="00D92436" w:rsidRDefault="00604C84" w:rsidP="00604C84">
      <w:pPr>
        <w:pStyle w:val="ListParagraph"/>
        <w:ind w:left="1080" w:firstLine="0"/>
        <w:jc w:val="both"/>
        <w:rPr>
          <w:b/>
          <w:sz w:val="24"/>
          <w:szCs w:val="24"/>
        </w:rPr>
      </w:pPr>
    </w:p>
    <w:p w14:paraId="2CFEB19F" w14:textId="77777777" w:rsidR="00604C84" w:rsidRDefault="00604C84" w:rsidP="00604C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2AD8E9" wp14:editId="38D05091">
            <wp:extent cx="5000625" cy="103461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559" t="51543" r="43421" b="33730"/>
                    <a:stretch/>
                  </pic:blipFill>
                  <pic:spPr bwMode="auto">
                    <a:xfrm>
                      <a:off x="0" y="0"/>
                      <a:ext cx="5074758" cy="1049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0E180" w14:textId="77777777" w:rsidR="00604C84" w:rsidRDefault="00604C84" w:rsidP="00604C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AF9010" wp14:editId="2C3670EF">
            <wp:extent cx="4903470" cy="1363404"/>
            <wp:effectExtent l="0" t="0" r="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247" t="29905" r="45025" b="50941"/>
                    <a:stretch/>
                  </pic:blipFill>
                  <pic:spPr bwMode="auto">
                    <a:xfrm>
                      <a:off x="0" y="0"/>
                      <a:ext cx="4913641" cy="1366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7C2F1" w14:textId="77777777" w:rsidR="00604C84" w:rsidRDefault="00604C84" w:rsidP="00604C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97405D" wp14:editId="288D0AD3">
            <wp:extent cx="4829175" cy="1694447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i lanjut caspase 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022" cy="169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E706B" w14:textId="77777777" w:rsidR="00604C84" w:rsidRPr="003430BF" w:rsidRDefault="00604C84" w:rsidP="00604C84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3430BF">
        <w:rPr>
          <w:b/>
          <w:sz w:val="24"/>
          <w:szCs w:val="24"/>
        </w:rPr>
        <w:lastRenderedPageBreak/>
        <w:t xml:space="preserve">Total </w:t>
      </w:r>
      <w:proofErr w:type="spellStart"/>
      <w:r w:rsidRPr="003430BF">
        <w:rPr>
          <w:b/>
          <w:sz w:val="24"/>
          <w:szCs w:val="24"/>
        </w:rPr>
        <w:t>survivin</w:t>
      </w:r>
      <w:proofErr w:type="spellEnd"/>
      <w:r w:rsidRPr="003430BF">
        <w:rPr>
          <w:b/>
          <w:sz w:val="24"/>
          <w:szCs w:val="24"/>
        </w:rPr>
        <w:t xml:space="preserve"> protein</w:t>
      </w:r>
      <w:r>
        <w:rPr>
          <w:b/>
          <w:sz w:val="24"/>
          <w:szCs w:val="24"/>
        </w:rPr>
        <w:t xml:space="preserve"> level</w:t>
      </w:r>
    </w:p>
    <w:p w14:paraId="57BB7CAE" w14:textId="77777777" w:rsidR="00604C84" w:rsidRPr="003430BF" w:rsidRDefault="00604C84" w:rsidP="00604C84">
      <w:pPr>
        <w:pStyle w:val="ListParagraph"/>
        <w:ind w:left="1080" w:firstLine="0"/>
        <w:jc w:val="both"/>
        <w:rPr>
          <w:b/>
          <w:sz w:val="24"/>
          <w:szCs w:val="24"/>
        </w:rPr>
      </w:pPr>
    </w:p>
    <w:p w14:paraId="4EAB07CF" w14:textId="77777777" w:rsidR="00604C84" w:rsidRDefault="00604C84" w:rsidP="00604C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E50EBA" wp14:editId="7F72D9BF">
            <wp:extent cx="4930140" cy="1316300"/>
            <wp:effectExtent l="0" t="0" r="381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247" t="32930" r="44837" b="48589"/>
                    <a:stretch/>
                  </pic:blipFill>
                  <pic:spPr bwMode="auto">
                    <a:xfrm>
                      <a:off x="0" y="0"/>
                      <a:ext cx="4990229" cy="133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77FEC" w14:textId="77777777" w:rsidR="00604C84" w:rsidRDefault="00604C84" w:rsidP="00604C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4186EF7" wp14:editId="6866003A">
            <wp:extent cx="4686300" cy="1338943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247" t="24193" r="44081" b="55645"/>
                    <a:stretch/>
                  </pic:blipFill>
                  <pic:spPr bwMode="auto">
                    <a:xfrm>
                      <a:off x="0" y="0"/>
                      <a:ext cx="4690459" cy="1340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32D8B" w14:textId="77777777" w:rsidR="00604C84" w:rsidRDefault="00604C84" w:rsidP="00604C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238CB6" wp14:editId="6AD9DB36">
            <wp:extent cx="4448175" cy="183392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i lanjut survivin tota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790" cy="18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F8CC" w14:textId="77777777" w:rsidR="00604C84" w:rsidRDefault="00604C84" w:rsidP="00604C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039901" w14:textId="77777777" w:rsidR="00604C84" w:rsidRDefault="00604C84" w:rsidP="00604C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118E9D" w14:textId="77777777" w:rsidR="00604C84" w:rsidRDefault="00604C84" w:rsidP="00604C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98C8F2" w14:textId="77777777" w:rsidR="00604C84" w:rsidRPr="007D664E" w:rsidRDefault="00604C84" w:rsidP="00604C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61B052" w14:textId="77777777" w:rsidR="00604C84" w:rsidRPr="007D664E" w:rsidRDefault="00604C84" w:rsidP="00604C8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7D664E">
        <w:rPr>
          <w:b/>
          <w:sz w:val="24"/>
          <w:szCs w:val="24"/>
        </w:rPr>
        <w:t xml:space="preserve">Phosphorylated </w:t>
      </w:r>
      <w:proofErr w:type="spellStart"/>
      <w:r w:rsidRPr="007D664E">
        <w:rPr>
          <w:b/>
          <w:sz w:val="24"/>
          <w:szCs w:val="24"/>
        </w:rPr>
        <w:t>survivin</w:t>
      </w:r>
      <w:proofErr w:type="spellEnd"/>
      <w:r w:rsidRPr="007D664E">
        <w:rPr>
          <w:b/>
          <w:sz w:val="24"/>
          <w:szCs w:val="24"/>
        </w:rPr>
        <w:t xml:space="preserve"> protein level </w:t>
      </w:r>
    </w:p>
    <w:p w14:paraId="11B633C7" w14:textId="77777777" w:rsidR="00604C84" w:rsidRDefault="00604C84" w:rsidP="00604C84">
      <w:pPr>
        <w:pStyle w:val="ListParagraph"/>
        <w:ind w:left="1080" w:firstLine="0"/>
        <w:rPr>
          <w:sz w:val="24"/>
          <w:szCs w:val="24"/>
        </w:rPr>
      </w:pPr>
    </w:p>
    <w:p w14:paraId="15ED01AF" w14:textId="77777777" w:rsidR="00604C84" w:rsidRDefault="00604C84" w:rsidP="00604C84">
      <w:pPr>
        <w:pStyle w:val="ListParagraph"/>
        <w:ind w:left="1080" w:firstLine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BB9031" wp14:editId="30977F18">
            <wp:extent cx="4796589" cy="1314450"/>
            <wp:effectExtent l="0" t="0" r="444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247" t="57460" r="44459" b="23387"/>
                    <a:stretch/>
                  </pic:blipFill>
                  <pic:spPr bwMode="auto">
                    <a:xfrm>
                      <a:off x="0" y="0"/>
                      <a:ext cx="4804442" cy="1316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64661" w14:textId="77777777" w:rsidR="00604C84" w:rsidRDefault="00604C84" w:rsidP="00604C84">
      <w:pPr>
        <w:pStyle w:val="ListParagraph"/>
        <w:ind w:left="108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3EF386A6" wp14:editId="1F815A5C">
            <wp:extent cx="5080000" cy="1447800"/>
            <wp:effectExtent l="0" t="0" r="635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625" t="29570" r="45592" b="51277"/>
                    <a:stretch/>
                  </pic:blipFill>
                  <pic:spPr bwMode="auto">
                    <a:xfrm>
                      <a:off x="0" y="0"/>
                      <a:ext cx="5093639" cy="1451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6CCBC" w14:textId="77777777" w:rsidR="00604C84" w:rsidRDefault="00604C84" w:rsidP="00604C84">
      <w:pPr>
        <w:pStyle w:val="ListParagraph"/>
        <w:ind w:left="1080" w:firstLine="0"/>
        <w:rPr>
          <w:sz w:val="24"/>
          <w:szCs w:val="24"/>
        </w:rPr>
      </w:pPr>
    </w:p>
    <w:p w14:paraId="50090570" w14:textId="77777777" w:rsidR="00604C84" w:rsidRPr="00C2035D" w:rsidRDefault="00604C84" w:rsidP="00604C84">
      <w:pPr>
        <w:pStyle w:val="ListParagraph"/>
        <w:ind w:left="108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0743CE9" wp14:editId="4651870B">
            <wp:extent cx="4849419" cy="1920240"/>
            <wp:effectExtent l="0" t="0" r="889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102" t="27138" r="4368" b="18958"/>
                    <a:stretch/>
                  </pic:blipFill>
                  <pic:spPr bwMode="auto">
                    <a:xfrm>
                      <a:off x="0" y="0"/>
                      <a:ext cx="4857021" cy="192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27BEC" w14:textId="77777777" w:rsidR="00604C84" w:rsidRDefault="00604C84" w:rsidP="00604C84">
      <w:pPr>
        <w:rPr>
          <w:rFonts w:ascii="Times New Roman" w:hAnsi="Times New Roman" w:cs="Times New Roman"/>
          <w:sz w:val="24"/>
          <w:szCs w:val="24"/>
          <w:lang w:val="en-ID"/>
        </w:rPr>
      </w:pPr>
    </w:p>
    <w:p w14:paraId="16F8C53C" w14:textId="77777777" w:rsidR="00604C84" w:rsidRDefault="00604C84" w:rsidP="00604C84">
      <w:pPr>
        <w:rPr>
          <w:rFonts w:ascii="Times New Roman" w:hAnsi="Times New Roman" w:cs="Times New Roman"/>
          <w:sz w:val="24"/>
          <w:szCs w:val="24"/>
          <w:lang w:val="en-ID"/>
        </w:rPr>
      </w:pPr>
    </w:p>
    <w:p w14:paraId="60B3409F" w14:textId="77777777" w:rsidR="00604C84" w:rsidRDefault="00604C84" w:rsidP="00604C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C30BF2" w14:textId="77777777" w:rsidR="00604C84" w:rsidRDefault="00604C84" w:rsidP="00604C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AE2A3D" w14:textId="77777777" w:rsidR="00604C84" w:rsidRDefault="00604C84" w:rsidP="00604C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975281" w14:textId="77777777" w:rsidR="00604C84" w:rsidRDefault="00604C84" w:rsidP="00604C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4511E1" w14:textId="77777777" w:rsidR="00604C84" w:rsidRDefault="00604C84" w:rsidP="00604C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CBB79C" w14:textId="77777777" w:rsidR="00AE37B7" w:rsidRPr="00604C84" w:rsidRDefault="00AE37B7" w:rsidP="00604C84"/>
    <w:sectPr w:rsidR="00AE37B7" w:rsidRPr="00604C8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B6A89"/>
    <w:multiLevelType w:val="hybridMultilevel"/>
    <w:tmpl w:val="91A26DE6"/>
    <w:lvl w:ilvl="0" w:tplc="2D0A20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2B0E"/>
    <w:rsid w:val="00602B0E"/>
    <w:rsid w:val="00604C84"/>
    <w:rsid w:val="00AE37B7"/>
    <w:rsid w:val="00B26953"/>
    <w:rsid w:val="00BE14CE"/>
    <w:rsid w:val="00DE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66C03"/>
  <w15:docId w15:val="{1A1267BD-15A0-4DEE-8D8A-9680E0EB1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B0E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B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604C84"/>
    <w:pPr>
      <w:widowControl w:val="0"/>
      <w:autoSpaceDE w:val="0"/>
      <w:autoSpaceDN w:val="0"/>
      <w:spacing w:before="132" w:after="0" w:line="240" w:lineRule="auto"/>
      <w:ind w:left="1440" w:hanging="699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Septelia Inawati W</dc:creator>
  <cp:lastModifiedBy>chn off35</cp:lastModifiedBy>
  <cp:revision>3</cp:revision>
  <dcterms:created xsi:type="dcterms:W3CDTF">2020-07-31T16:03:00Z</dcterms:created>
  <dcterms:modified xsi:type="dcterms:W3CDTF">2020-11-12T08:18:00Z</dcterms:modified>
</cp:coreProperties>
</file>