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4558B9" w14:textId="3EBE93BF" w:rsidR="002A75C6" w:rsidRDefault="006E299D" w:rsidP="008F7DD9">
      <w:pPr>
        <w:spacing w:before="240" w:after="24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S1 </w:t>
      </w:r>
      <w:r w:rsidR="00332C59" w:rsidRPr="00332C59">
        <w:rPr>
          <w:rFonts w:ascii="Times New Roman" w:hAnsi="Times New Roman" w:cs="Times New Roman"/>
          <w:b/>
          <w:sz w:val="36"/>
          <w:szCs w:val="36"/>
        </w:rPr>
        <w:t>Questionn</w:t>
      </w:r>
      <w:bookmarkStart w:id="0" w:name="_GoBack"/>
      <w:bookmarkEnd w:id="0"/>
      <w:r w:rsidR="00332C59" w:rsidRPr="00332C59">
        <w:rPr>
          <w:rFonts w:ascii="Times New Roman" w:hAnsi="Times New Roman" w:cs="Times New Roman"/>
          <w:b/>
          <w:sz w:val="36"/>
          <w:szCs w:val="36"/>
        </w:rPr>
        <w:t>aires</w:t>
      </w:r>
    </w:p>
    <w:p w14:paraId="761F0D48" w14:textId="5323FEE2" w:rsidR="002A75C6" w:rsidRPr="002A75C6" w:rsidRDefault="00332C59" w:rsidP="002A75C6">
      <w:pPr>
        <w:spacing w:before="240"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HANES </w:t>
      </w:r>
      <w:r w:rsidRPr="00332C59">
        <w:rPr>
          <w:rFonts w:ascii="Times New Roman" w:hAnsi="Times New Roman" w:cs="Times New Roman"/>
          <w:b/>
          <w:sz w:val="32"/>
          <w:szCs w:val="32"/>
        </w:rPr>
        <w:t>Questionnaires</w:t>
      </w:r>
    </w:p>
    <w:p w14:paraId="3795E2E0" w14:textId="18DEA1F7" w:rsidR="00332C59" w:rsidRDefault="00332C59" w:rsidP="00332C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HANES 1</w:t>
      </w:r>
    </w:p>
    <w:p w14:paraId="29E855A7" w14:textId="77777777" w:rsidR="00332C59" w:rsidRDefault="00332C59" w:rsidP="00332C59">
      <w:pPr>
        <w:jc w:val="both"/>
        <w:rPr>
          <w:rFonts w:ascii="Times New Roman" w:hAnsi="Times New Roman" w:cs="Times New Roman"/>
        </w:rPr>
      </w:pPr>
    </w:p>
    <w:tbl>
      <w:tblPr>
        <w:tblW w:w="8534" w:type="dxa"/>
        <w:tblLayout w:type="fixed"/>
        <w:tblLook w:val="04A0" w:firstRow="1" w:lastRow="0" w:firstColumn="1" w:lastColumn="0" w:noHBand="0" w:noVBand="1"/>
      </w:tblPr>
      <w:tblGrid>
        <w:gridCol w:w="565"/>
        <w:gridCol w:w="6658"/>
        <w:gridCol w:w="715"/>
        <w:gridCol w:w="596"/>
      </w:tblGrid>
      <w:tr w:rsidR="00332C59" w:rsidRPr="00332C59" w14:paraId="499EAEB7" w14:textId="77777777" w:rsidTr="00386C77">
        <w:trPr>
          <w:trHeight w:val="639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6F07FE" w14:textId="77777777" w:rsidR="00332C59" w:rsidRPr="00332C59" w:rsidRDefault="00332C59" w:rsidP="00332C59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25E09" w14:textId="5AE8D4E1" w:rsidR="00332C59" w:rsidRPr="00332C59" w:rsidRDefault="00386C77" w:rsidP="00332C59">
            <w:pPr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I have a trembling sensation in the stomach before important events.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2E530A" w14:textId="6A9E16D6" w:rsidR="00332C59" w:rsidRPr="00332C59" w:rsidRDefault="00386C77" w:rsidP="00332C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48353" w14:textId="64395EBF" w:rsidR="00332C59" w:rsidRPr="00332C59" w:rsidRDefault="00386C77" w:rsidP="00332C5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594769EE" w14:textId="77777777" w:rsidTr="00386C77">
        <w:trPr>
          <w:trHeight w:val="70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A178B9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A12DAB" w14:textId="687086BA" w:rsidR="00386C77" w:rsidRPr="00332C59" w:rsidRDefault="00386C77" w:rsidP="00E97C36">
            <w:pPr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It</w:t>
            </w:r>
            <w:r w:rsidR="00E97C36">
              <w:rPr>
                <w:rFonts w:ascii="Times New Roman" w:hAnsi="Times New Roman" w:cs="Times New Roman"/>
                <w:color w:val="000000"/>
              </w:rPr>
              <w:t xml:space="preserve"> i</w:t>
            </w:r>
            <w:r w:rsidRPr="00386C77">
              <w:rPr>
                <w:rFonts w:ascii="Times New Roman" w:hAnsi="Times New Roman" w:cs="Times New Roman"/>
                <w:color w:val="000000"/>
              </w:rPr>
              <w:t>s hard fo</w:t>
            </w:r>
            <w:r w:rsidR="005258B2">
              <w:rPr>
                <w:rFonts w:ascii="Times New Roman" w:hAnsi="Times New Roman" w:cs="Times New Roman"/>
                <w:color w:val="000000"/>
              </w:rPr>
              <w:t xml:space="preserve">r me to be really cheerful at fun and </w:t>
            </w:r>
            <w:r w:rsidRPr="00386C77">
              <w:rPr>
                <w:rFonts w:ascii="Times New Roman" w:hAnsi="Times New Roman" w:cs="Times New Roman"/>
                <w:color w:val="000000"/>
              </w:rPr>
              <w:t xml:space="preserve">playful birthday </w:t>
            </w:r>
            <w:r w:rsidR="005258B2">
              <w:rPr>
                <w:rFonts w:ascii="Times New Roman" w:hAnsi="Times New Roman" w:cs="Times New Roman"/>
                <w:color w:val="000000"/>
              </w:rPr>
              <w:t>parties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61D882" w14:textId="365AC96E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BBAF78" w14:textId="1879E3D4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479861E5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B7B969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C4D7" w14:textId="27796504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 xml:space="preserve">I often think about things that I </w:t>
            </w:r>
            <w:r>
              <w:rPr>
                <w:rFonts w:ascii="Times New Roman" w:hAnsi="Times New Roman" w:cs="Times New Roman"/>
                <w:color w:val="000000"/>
              </w:rPr>
              <w:t>am not allowed to</w:t>
            </w:r>
            <w:r w:rsidRPr="00386C77">
              <w:rPr>
                <w:rFonts w:ascii="Times New Roman" w:hAnsi="Times New Roman" w:cs="Times New Roman"/>
                <w:color w:val="000000"/>
              </w:rPr>
              <w:t xml:space="preserve"> do or say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9C41D2" w14:textId="773E5D40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60DB2" w14:textId="253AB831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3B3B203A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F06E53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541B8" w14:textId="1A851BC9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like to be in the company of others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76E1F8" w14:textId="576BF5C5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C7D4CB" w14:textId="4D591E53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3ABCF884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50188D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CABE01" w14:textId="69563B6E" w:rsidR="00386C77" w:rsidRPr="00332C59" w:rsidRDefault="00232965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32965">
              <w:rPr>
                <w:rFonts w:ascii="Times New Roman" w:hAnsi="Times New Roman" w:cs="Times New Roman"/>
                <w:color w:val="000000"/>
              </w:rPr>
              <w:t xml:space="preserve">I am </w:t>
            </w:r>
            <w:r>
              <w:rPr>
                <w:rFonts w:ascii="Times New Roman" w:hAnsi="Times New Roman" w:cs="Times New Roman"/>
                <w:color w:val="000000"/>
              </w:rPr>
              <w:t xml:space="preserve">really </w:t>
            </w:r>
            <w:r w:rsidRPr="00232965">
              <w:rPr>
                <w:rFonts w:ascii="Times New Roman" w:hAnsi="Times New Roman" w:cs="Times New Roman"/>
                <w:color w:val="000000"/>
              </w:rPr>
              <w:t>sensitive about certain things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E7EB9A" w14:textId="680E12A1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6587A" w14:textId="1B9C1D5B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5328CFEA" w14:textId="77777777" w:rsidTr="00E97C36">
        <w:trPr>
          <w:trHeight w:val="737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C2A1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B5A328" w14:textId="770E09D4" w:rsidR="00386C77" w:rsidRPr="00332C59" w:rsidRDefault="00232965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32965">
              <w:rPr>
                <w:rFonts w:ascii="Times New Roman" w:hAnsi="Times New Roman" w:cs="Times New Roman"/>
                <w:color w:val="000000"/>
              </w:rPr>
              <w:t>I prefer to sit and observe others at birthday parties, rather than to participate.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411B5B" w14:textId="7CF6CE46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C36C91" w14:textId="6E4A1E40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4DCBD7F5" w14:textId="77777777" w:rsidTr="002F173F">
        <w:trPr>
          <w:trHeight w:val="704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BD2AA8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A6963" w14:textId="4CF267D3" w:rsidR="00386C77" w:rsidRPr="00332C59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sometimes have </w:t>
            </w:r>
            <w:r w:rsidR="00F02E19" w:rsidRPr="00F02E19">
              <w:rPr>
                <w:rFonts w:ascii="Times New Roman" w:hAnsi="Times New Roman" w:cs="Times New Roman"/>
                <w:color w:val="000000"/>
              </w:rPr>
              <w:t>difficult</w:t>
            </w:r>
            <w:r>
              <w:rPr>
                <w:rFonts w:ascii="Times New Roman" w:hAnsi="Times New Roman" w:cs="Times New Roman"/>
                <w:color w:val="000000"/>
              </w:rPr>
              <w:t>ies</w:t>
            </w:r>
            <w:r w:rsidR="00F02E19" w:rsidRPr="00F02E19">
              <w:rPr>
                <w:rFonts w:ascii="Times New Roman" w:hAnsi="Times New Roman" w:cs="Times New Roman"/>
                <w:color w:val="000000"/>
              </w:rPr>
              <w:t xml:space="preserve"> to fall asleep easily, because different thoughts run through my mind.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49EC8E" w14:textId="7444892A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4EB82" w14:textId="7C293E82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345503AB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8A40D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A5C97" w14:textId="5E56A42F" w:rsidR="00386C77" w:rsidRPr="00332C59" w:rsidRDefault="00F02E19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F02E19">
              <w:rPr>
                <w:rFonts w:ascii="Times New Roman" w:hAnsi="Times New Roman" w:cs="Times New Roman"/>
                <w:color w:val="000000"/>
              </w:rPr>
              <w:t>I like it when I am in a fun happening.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EECD7" w14:textId="68E6A8A6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0C1BC" w14:textId="79E6442F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52FF6BB3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7A7DB4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54047" w14:textId="278F1A96" w:rsidR="00386C77" w:rsidRPr="00332C59" w:rsidRDefault="00F02E19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F02E19">
              <w:rPr>
                <w:rFonts w:ascii="Times New Roman" w:hAnsi="Times New Roman" w:cs="Times New Roman"/>
                <w:color w:val="000000"/>
              </w:rPr>
              <w:t>I am often fed up with everything.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FAE20" w14:textId="1305DA47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F7BC4A" w14:textId="5C460105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42B77539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D3A5F1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1E850" w14:textId="2751E303" w:rsidR="00386C77" w:rsidRPr="00332C59" w:rsidRDefault="00C33BC9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33BC9">
              <w:rPr>
                <w:rFonts w:ascii="Times New Roman" w:hAnsi="Times New Roman" w:cs="Times New Roman"/>
                <w:color w:val="000000"/>
              </w:rPr>
              <w:t>I would be unhappy if I rarely have company.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8A3622" w14:textId="5139AB69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4B6D93" w14:textId="566BE696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405E25AC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8D6DD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F796E1" w14:textId="6183FA31" w:rsidR="00386C77" w:rsidRPr="00332C59" w:rsidRDefault="00C33BC9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33BC9">
              <w:rPr>
                <w:rFonts w:ascii="Times New Roman" w:hAnsi="Times New Roman" w:cs="Times New Roman"/>
                <w:color w:val="000000"/>
              </w:rPr>
              <w:t>I often daydream at school and at home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64113A" w14:textId="2189759A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F5AF97" w14:textId="567BDF8E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759366BE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80DF3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C14A5" w14:textId="4A8226A0" w:rsidR="00386C77" w:rsidRPr="00332C59" w:rsidRDefault="00C33BC9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33BC9">
              <w:rPr>
                <w:rFonts w:ascii="Times New Roman" w:hAnsi="Times New Roman" w:cs="Times New Roman"/>
                <w:color w:val="000000"/>
              </w:rPr>
              <w:t>I am generally in a good mood.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D0D109" w14:textId="61D76A33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F030F9" w14:textId="42EF5F8A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3BBE6E24" w14:textId="77777777" w:rsidTr="00C33BC9">
        <w:trPr>
          <w:trHeight w:val="665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D98042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1A39EB" w14:textId="656101FA" w:rsidR="00386C77" w:rsidRPr="00332C59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worry about c</w:t>
            </w:r>
            <w:r w:rsidR="00C33BC9" w:rsidRPr="00C33BC9">
              <w:rPr>
                <w:rFonts w:ascii="Times New Roman" w:hAnsi="Times New Roman" w:cs="Times New Roman"/>
                <w:color w:val="000000"/>
              </w:rPr>
              <w:t>ertain past or future unpleasant events for a long</w:t>
            </w:r>
            <w:r>
              <w:rPr>
                <w:rFonts w:ascii="Times New Roman" w:hAnsi="Times New Roman" w:cs="Times New Roman"/>
                <w:color w:val="000000"/>
              </w:rPr>
              <w:t>er</w:t>
            </w:r>
            <w:r w:rsidR="00C33BC9" w:rsidRPr="00C33BC9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period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2CD352" w14:textId="6E00E3AE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3E0A9" w14:textId="15CFC30A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797E4F60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941E24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55145C" w14:textId="75D72AB4" w:rsidR="00386C77" w:rsidRPr="00332C59" w:rsidRDefault="00C33BC9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usually silent in company of others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AD9A0" w14:textId="25D4B400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7B9E8D" w14:textId="0EB3F9E0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661CED31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B81300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DF464" w14:textId="6FFF8453" w:rsidR="00386C77" w:rsidRPr="00332C59" w:rsidRDefault="00C33BC9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believe that others are more successful than me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70E1" w14:textId="5F3E1AEC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D82555" w14:textId="0CE3D317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7FD51F81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C45D4B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3C070C" w14:textId="112F4EA5" w:rsidR="00386C77" w:rsidRPr="00332C59" w:rsidRDefault="00C33BC9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have bad dreams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E73A7D" w14:textId="2F208BE6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BBB32A" w14:textId="169CBD1F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1792DC47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6A27B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2406" w14:textId="232F6E8E" w:rsidR="00386C77" w:rsidRPr="00332C59" w:rsidRDefault="00FF3719" w:rsidP="00FF371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prefer to do things alone, than with others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56BDC4" w14:textId="398AB1E3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BADBE6" w14:textId="7DE34F8E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055D324F" w14:textId="77777777" w:rsidTr="002F173F">
        <w:trPr>
          <w:trHeight w:val="66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193B79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0B8D2F" w14:textId="35CA7F6B" w:rsidR="00386C77" w:rsidRPr="00A958DC" w:rsidRDefault="00A958DC" w:rsidP="00386C77">
            <w:pPr>
              <w:rPr>
                <w:rFonts w:ascii="Times New Roman" w:hAnsi="Times New Roman" w:cs="Times New Roman"/>
                <w:color w:val="000000"/>
                <w:lang w:val="mk-MK"/>
              </w:rPr>
            </w:pPr>
            <w:r w:rsidRPr="00A958DC">
              <w:rPr>
                <w:rFonts w:ascii="Times New Roman" w:hAnsi="Times New Roman" w:cs="Times New Roman"/>
                <w:color w:val="000000"/>
              </w:rPr>
              <w:t>I am often upset and I want to do something about it, but I not sure what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344A93" w14:textId="107FEE34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1D9EAD" w14:textId="25D57610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07080DCD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FC3E8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EB98DC" w14:textId="3084DBD0" w:rsidR="00386C77" w:rsidRPr="00332C59" w:rsidRDefault="00500762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500762">
              <w:rPr>
                <w:rFonts w:ascii="Times New Roman" w:hAnsi="Times New Roman" w:cs="Times New Roman"/>
                <w:color w:val="000000"/>
              </w:rPr>
              <w:t>I often need fun friends to cheer me up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41A3F" w14:textId="75180F70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7FB322" w14:textId="0940072A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50E582CA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061AE8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432148" w14:textId="56535F49" w:rsidR="00386C77" w:rsidRPr="00332C59" w:rsidRDefault="00500762" w:rsidP="0050076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want to experience something fun and exciting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608951" w14:textId="44A1ABD5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80D12E" w14:textId="032E2EBE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797F256F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D75840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61530F" w14:textId="5AD130D3" w:rsidR="00386C77" w:rsidRPr="00332C59" w:rsidRDefault="00500762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500762">
              <w:rPr>
                <w:rFonts w:ascii="Times New Roman" w:hAnsi="Times New Roman" w:cs="Times New Roman"/>
                <w:color w:val="000000"/>
              </w:rPr>
              <w:t>I am very sad when I ask for something and I am refused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4F0C" w14:textId="74FB5089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316F13" w14:textId="7D7C29B1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76D65A44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CC0525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lastRenderedPageBreak/>
              <w:t>22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E0C9F" w14:textId="672F27AE" w:rsidR="00386C77" w:rsidRPr="00332C59" w:rsidRDefault="005F77D6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5F77D6">
              <w:rPr>
                <w:rFonts w:ascii="Times New Roman" w:hAnsi="Times New Roman" w:cs="Times New Roman"/>
                <w:color w:val="000000"/>
              </w:rPr>
              <w:t>I often have uneasy conscience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6701BB" w14:textId="02CC28CB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BA5832" w14:textId="1B218811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2838E051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51D652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7C5C2" w14:textId="39350A93" w:rsidR="00386C77" w:rsidRPr="00332C59" w:rsidRDefault="00FD77ED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tell my friends jokes and funny stories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8A5F45" w14:textId="23ABAD34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5B1F4" w14:textId="3D9F76FB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52EA95E3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0254E0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ED9DC" w14:textId="3D642801" w:rsidR="00386C77" w:rsidRPr="00332C59" w:rsidRDefault="00FD77ED" w:rsidP="00FD77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feel tired and sleepy without any specific reason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78A782" w14:textId="523166E3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BF1739" w14:textId="21334F49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0468C9A3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84F771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155296" w14:textId="723F1429" w:rsidR="00386C77" w:rsidRPr="00332C59" w:rsidRDefault="00FD77ED" w:rsidP="00FD77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like to take risks, even when the outcome is not certain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0E2899" w14:textId="09EE0C3D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3842D5" w14:textId="58D0C3B9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5E586FD8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0C270A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286A5" w14:textId="2388B23C" w:rsidR="00386C77" w:rsidRPr="00332C59" w:rsidRDefault="00FD77ED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feel pain in my body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3443E1" w14:textId="2DA252D2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CE3B5" w14:textId="56926AA3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76AFACF4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78A30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D094F" w14:textId="477D207C" w:rsidR="00386C77" w:rsidRPr="00332C59" w:rsidRDefault="00FD77ED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very active and alive child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B0C8C" w14:textId="65C74181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8D101B" w14:textId="262FFD36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1C835705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8B01FA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D7BF0C" w14:textId="64D293DC" w:rsidR="00386C77" w:rsidRPr="00332C59" w:rsidRDefault="00FD77ED" w:rsidP="00FD77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often feel lonely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8E00F" w14:textId="44C75443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48A233" w14:textId="352283C9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7CD38199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AE2225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60E2A6" w14:textId="38E21AA3" w:rsidR="00386C77" w:rsidRPr="00332C59" w:rsidRDefault="00FD77ED" w:rsidP="00FD77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often in a mood for jokes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E3C1DD" w14:textId="2F7C2A78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9100AB" w14:textId="4B7230B2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6EA72E34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FD6D9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21DDF" w14:textId="401F6C21" w:rsidR="00386C77" w:rsidRPr="00332C59" w:rsidRDefault="00FD77ED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think I am sensitive and restless child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C0C216" w14:textId="4F3D73B9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2AA2D" w14:textId="3112BD8E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31F69991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A46107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AFED2" w14:textId="128E13D6" w:rsidR="00386C77" w:rsidRPr="00332C59" w:rsidRDefault="00FD77ED" w:rsidP="00FD77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like to take part in wild and harsh games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7E7762" w14:textId="639E6F2E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B6D42C" w14:textId="62FCBF11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2C02A7B8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6E13A2" w14:textId="77777777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F42464" w14:textId="61C22F70" w:rsidR="00386C77" w:rsidRPr="00332C59" w:rsidRDefault="00FD77ED" w:rsidP="00FD77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very hurt by remarks towards me or things I do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4D172" w14:textId="63E4F156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83AFF8" w14:textId="0F210362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0B6ACB5B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1FB94F" w14:textId="05C78EC0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14CF5C" w14:textId="57AD1E7F" w:rsidR="00386C77" w:rsidRPr="00332C59" w:rsidRDefault="00FD77ED" w:rsidP="00FD77E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think I am cheerful and careless child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63D715" w14:textId="0AF7845B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3F3896" w14:textId="00CEAED7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42741131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A6EBD5" w14:textId="4BD5DA5E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1B241F7" w14:textId="5C64A1CE" w:rsidR="00386C77" w:rsidRPr="00332C59" w:rsidRDefault="00FD77ED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have trouble falling asleep at night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9976AC" w14:textId="2EDFD6DC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6A8B6F" w14:textId="2F5576D6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56CBDA7F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D664AF" w14:textId="4F7AD55B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E1889C" w14:textId="6458FBD9" w:rsidR="00386C77" w:rsidRPr="00332C59" w:rsidRDefault="0063714F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3714F">
              <w:rPr>
                <w:rFonts w:ascii="Times New Roman" w:hAnsi="Times New Roman" w:cs="Times New Roman"/>
                <w:color w:val="000000"/>
              </w:rPr>
              <w:t>I can easily lighten up a boring birthday party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14285E4" w14:textId="7F334D49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0173EAA" w14:textId="70C0A40B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32C59" w14:paraId="6336CBC2" w14:textId="77777777" w:rsidTr="00386C77">
        <w:trPr>
          <w:trHeight w:val="510"/>
        </w:trPr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0CFCB0" w14:textId="16FB8268" w:rsidR="00386C77" w:rsidRPr="00332C59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32C59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46E3E5" w14:textId="4E740144" w:rsidR="00386C77" w:rsidRPr="00332C59" w:rsidRDefault="0063714F" w:rsidP="0063714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sometimes get tired even though I have not performed difficult activities 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A1C10E" w14:textId="332529BF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077E91E" w14:textId="395C7CE5" w:rsidR="00386C77" w:rsidRPr="00332C59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78166F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</w:tbl>
    <w:p w14:paraId="2E63633F" w14:textId="77777777" w:rsidR="00332C59" w:rsidRPr="00332C59" w:rsidRDefault="00332C59" w:rsidP="00332C59">
      <w:pPr>
        <w:spacing w:before="240" w:after="240"/>
        <w:rPr>
          <w:rFonts w:ascii="Times New Roman" w:hAnsi="Times New Roman" w:cs="Times New Roman"/>
          <w:b/>
        </w:rPr>
      </w:pPr>
    </w:p>
    <w:p w14:paraId="35E325B4" w14:textId="772619F2" w:rsidR="00332C59" w:rsidRDefault="00332C59" w:rsidP="00332C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HANES 2</w:t>
      </w:r>
    </w:p>
    <w:p w14:paraId="662A3E9C" w14:textId="77777777" w:rsidR="00332C59" w:rsidRDefault="00332C59" w:rsidP="00332C59">
      <w:pPr>
        <w:jc w:val="both"/>
        <w:rPr>
          <w:rFonts w:ascii="Times New Roman" w:hAnsi="Times New Roman" w:cs="Times New Roman"/>
        </w:rPr>
      </w:pPr>
    </w:p>
    <w:tbl>
      <w:tblPr>
        <w:tblW w:w="5085" w:type="pct"/>
        <w:tblLayout w:type="fixed"/>
        <w:tblLook w:val="04A0" w:firstRow="1" w:lastRow="0" w:firstColumn="1" w:lastColumn="0" w:noHBand="0" w:noVBand="1"/>
      </w:tblPr>
      <w:tblGrid>
        <w:gridCol w:w="566"/>
        <w:gridCol w:w="6665"/>
        <w:gridCol w:w="706"/>
        <w:gridCol w:w="510"/>
      </w:tblGrid>
      <w:tr w:rsidR="00386C77" w:rsidRPr="00386C77" w14:paraId="1167E248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326B27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59787" w14:textId="54253F07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believe I could do better, when I do something important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2E027" w14:textId="26083E85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2C4823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DDDF0" w14:textId="6D865D32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7C68BF17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60B06F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5D68B7" w14:textId="76EEBECD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think about my life and passed days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71EE1" w14:textId="51A263A5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874E1" w14:textId="0E0FEE01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5C444057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7D003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73EA44" w14:textId="3823F40C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always wash my hands before meals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EF111D" w14:textId="670B6BDE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705A47" w14:textId="352369D7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6EA74E1D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652EAF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CCAAF" w14:textId="3DA9CF47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sometimes feel restless and cannot sit still for a longer period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896FC" w14:textId="7E6FD466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4FB3E" w14:textId="5E7A1E52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29BC22A7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6CB183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2B58D" w14:textId="5F5AE00F" w:rsidR="00386C77" w:rsidRPr="00386C77" w:rsidRDefault="00D26589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often worried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5B9639" w14:textId="262BE9D4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EE4CB" w14:textId="65F35D7F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55936C8D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A3184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9A6E6C" w14:textId="1D27A72C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sometimes speak badly about others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AD410" w14:textId="5333A74B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657CF" w14:textId="4D5CD9CF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79683D2D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B83A96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AC4C69" w14:textId="54C6CDB6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am often worried something bad can happen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C094B" w14:textId="1427E246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FD8871" w14:textId="2EF44CA4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4DCC2525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FD74B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F31A1C" w14:textId="5A4C3873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am nervous when I have to talk to a someone I do not like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3D710D" w14:textId="45BB8567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26C123" w14:textId="729E6D40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5FC694F4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B9D695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69D950" w14:textId="2F6BE059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tend to eat everything on my plate during meals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C29AF7" w14:textId="148B5D0C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FEBD1" w14:textId="1101CD46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619DE7BB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4D4149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CE75E6" w14:textId="26E55C76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often feel little offended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DAD02" w14:textId="7F687F83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2DEE5" w14:textId="08A0F6E0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71E4025B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FEA65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5FE907" w14:textId="5E1DA521" w:rsidR="00386C77" w:rsidRPr="00386C77" w:rsidRDefault="00D26589" w:rsidP="00D265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am angry at myself for  a longer period, when I am ashamed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7B7E33" w14:textId="3E55AA82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52E0B" w14:textId="7F2D35B3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0B7DB79A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B5D43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75A517" w14:textId="0235C8D6" w:rsidR="00386C77" w:rsidRPr="00386C77" w:rsidRDefault="00D26589" w:rsidP="00EC56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</w:t>
            </w:r>
            <w:r w:rsidR="00EC5626">
              <w:rPr>
                <w:rFonts w:ascii="Times New Roman" w:hAnsi="Times New Roman" w:cs="Times New Roman"/>
                <w:color w:val="000000"/>
              </w:rPr>
              <w:t xml:space="preserve"> immediately </w:t>
            </w:r>
            <w:r>
              <w:rPr>
                <w:rFonts w:ascii="Times New Roman" w:hAnsi="Times New Roman" w:cs="Times New Roman"/>
                <w:color w:val="000000"/>
              </w:rPr>
              <w:t>do what I am told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B1D59" w14:textId="4A500068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B1CFCD" w14:textId="279E8BD6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65855FF8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F95766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AD6B2" w14:textId="33D1984E" w:rsidR="00386C77" w:rsidRPr="00386C77" w:rsidRDefault="00EC5626" w:rsidP="00EC56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often in a bad mood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2B4135" w14:textId="13F70D21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71603A" w14:textId="7DAAFEC3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5D74A21C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BF9133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321EC6" w14:textId="4ED74D9B" w:rsidR="00386C77" w:rsidRPr="00386C77" w:rsidRDefault="00EC5626" w:rsidP="00EC56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sometimes like to act important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D39C8C" w14:textId="54A04101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98233" w14:textId="26949256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49100CD1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7C063B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07DB27" w14:textId="0721BF82" w:rsidR="00386C77" w:rsidRPr="00386C77" w:rsidRDefault="00EC5626" w:rsidP="00EC56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have difficulties falling asleep if I was mad before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6F3936" w14:textId="1E38DE95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F2C8D9" w14:textId="2BDFF9B6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2BC1E092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87B8E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38B0F5" w14:textId="1270C7AE" w:rsidR="00386C77" w:rsidRPr="00386C77" w:rsidRDefault="00EC5626" w:rsidP="00EC56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always behave well, so none can object to me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E96D96" w14:textId="0387D892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1DF161" w14:textId="7EC9D24E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031DCDE4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0FBB5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553136" w14:textId="005CF5B4" w:rsidR="00386C77" w:rsidRPr="00386C77" w:rsidRDefault="00EC5626" w:rsidP="00386C7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have problems because of my recklessness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DB204" w14:textId="4EEBCB18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B335A4" w14:textId="59266187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507E9A92" w14:textId="77777777" w:rsidTr="00EC5626">
        <w:trPr>
          <w:trHeight w:val="738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05A4D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517D6" w14:textId="3D1E90C1" w:rsidR="00386C77" w:rsidRPr="00386C77" w:rsidRDefault="00EC5626" w:rsidP="00EC562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would declare everything at customs, even when I am sure I will not be randomly checked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B051BF" w14:textId="61009884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3CE089" w14:textId="16FD8DD5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54CD982C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FCB2B9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613B53" w14:textId="29A29237" w:rsidR="00386C77" w:rsidRPr="00386C77" w:rsidRDefault="00EC5626" w:rsidP="004D4E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sometimes </w:t>
            </w:r>
            <w:r w:rsidR="004D4E4A">
              <w:rPr>
                <w:rFonts w:ascii="Times New Roman" w:hAnsi="Times New Roman" w:cs="Times New Roman"/>
                <w:color w:val="000000"/>
              </w:rPr>
              <w:t>feel unhappy with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4D4E4A">
              <w:rPr>
                <w:rFonts w:ascii="Times New Roman" w:hAnsi="Times New Roman" w:cs="Times New Roman"/>
                <w:color w:val="000000"/>
              </w:rPr>
              <w:t>no</w:t>
            </w:r>
            <w:r>
              <w:rPr>
                <w:rFonts w:ascii="Times New Roman" w:hAnsi="Times New Roman" w:cs="Times New Roman"/>
                <w:color w:val="000000"/>
              </w:rPr>
              <w:t xml:space="preserve"> specific reason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DAA02" w14:textId="549D18BD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FD3CF" w14:textId="0AFB1E9F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6A287AFD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53A015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12624" w14:textId="02532C2A" w:rsidR="00386C77" w:rsidRPr="00386C77" w:rsidRDefault="004D4E4A" w:rsidP="004D4E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sometimes misbehave with my parents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90E4C2" w14:textId="681FCEFF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A4AA5D" w14:textId="4B7E9A45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2980B2E7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032782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F79C5" w14:textId="2E89896B" w:rsidR="00386C77" w:rsidRPr="00386C77" w:rsidRDefault="004D4E4A" w:rsidP="004D4E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sometimes happy than sad with no specific reason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BF68B6" w14:textId="03143A37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20E868" w14:textId="074DD609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2C46401A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5C0895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C20C99" w14:textId="364CCBEC" w:rsidR="00386C77" w:rsidRPr="00386C77" w:rsidRDefault="004D4E4A" w:rsidP="004D4E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worried for my health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6A4CEF" w14:textId="2CF9F3C4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63042" w14:textId="625D7099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1A7FA0AB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5DD0B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CDC04B" w14:textId="5BEF492C" w:rsidR="00386C77" w:rsidRPr="00386C77" w:rsidRDefault="004D4E4A" w:rsidP="004D4E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sometimes prolong things I can to do today for tomorrow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56DA28" w14:textId="61FDE920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FC135D" w14:textId="13255D30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1AF24E36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437758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463FCA" w14:textId="2CDD6DDC" w:rsidR="00386C77" w:rsidRPr="00386C77" w:rsidRDefault="004D4E4A" w:rsidP="004D4E4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easily confused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09F388" w14:textId="4E380871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D0AFBB" w14:textId="659CE30D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16424238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F26B7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D14B2" w14:textId="587A97FE" w:rsidR="00386C77" w:rsidRPr="00386C77" w:rsidRDefault="0046582E" w:rsidP="00465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sometimes believe life is not worth living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BFBED0" w14:textId="20BC4AD2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081CB7" w14:textId="1B33959E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3A1C390F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3187E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FF4B74" w14:textId="6C79AA49" w:rsidR="00386C77" w:rsidRPr="00386C77" w:rsidRDefault="0046582E" w:rsidP="0046582E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am sometimes late at school or meeting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FE6506" w14:textId="7876E2B0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7686C0" w14:textId="785FE8F8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08B91170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5CEF6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A19D64" w14:textId="367FD325" w:rsidR="00386C77" w:rsidRPr="00386C77" w:rsidRDefault="00E30041" w:rsidP="00E30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often feel tired with not specific reason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FDFFF" w14:textId="459B6DD0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0E4E0" w14:textId="54B026FC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18586B9B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DEA1AC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ED25DA" w14:textId="178AD50D" w:rsidR="00386C77" w:rsidRPr="00386C77" w:rsidRDefault="00E30041" w:rsidP="00E30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immediately reply to letters/emails after I have read them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22013" w14:textId="3BBB8E34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252064" w14:textId="63F7A8D5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39F01501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4D388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D3C10E" w14:textId="13106525" w:rsidR="00386C77" w:rsidRPr="00386C77" w:rsidRDefault="00E30041" w:rsidP="00E30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sometimes start to tremble with no specific reason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A1F5DB" w14:textId="51837054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6175C6" w14:textId="50C05916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20568D9C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62ACAB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86E5C7" w14:textId="1C2A8287" w:rsidR="00386C77" w:rsidRPr="00386C77" w:rsidRDefault="00E30041" w:rsidP="00E30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sometimes do not tell the truth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29CBF9" w14:textId="57282EB5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82F0A4" w14:textId="265FA240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66971FCD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835ED5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9DDF4" w14:textId="43F6F0F3" w:rsidR="00386C77" w:rsidRPr="00386C77" w:rsidRDefault="00E30041" w:rsidP="00E30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I often have headaches 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24CBE8" w14:textId="547710FD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AF5D32" w14:textId="5CF8EDB4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  <w:tr w:rsidR="00386C77" w:rsidRPr="00386C77" w14:paraId="7CCC1080" w14:textId="77777777" w:rsidTr="00386C77">
        <w:trPr>
          <w:trHeight w:val="510"/>
        </w:trPr>
        <w:tc>
          <w:tcPr>
            <w:tcW w:w="3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ABF71B" w14:textId="77777777" w:rsidR="00386C77" w:rsidRPr="00386C77" w:rsidRDefault="00386C77" w:rsidP="00386C77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386C77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3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39569" w14:textId="7B5A5EA5" w:rsidR="00386C77" w:rsidRPr="00386C77" w:rsidRDefault="00E30041" w:rsidP="00E3004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 think I am a nervous child</w:t>
            </w:r>
          </w:p>
        </w:tc>
        <w:tc>
          <w:tcPr>
            <w:tcW w:w="4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7A55F" w14:textId="318C93BF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656E4E">
              <w:rPr>
                <w:rFonts w:ascii="Times New Roman" w:hAnsi="Times New Roman" w:cs="Times New Roman"/>
                <w:color w:val="000000"/>
              </w:rPr>
              <w:t>Yes</w:t>
            </w:r>
          </w:p>
        </w:tc>
        <w:tc>
          <w:tcPr>
            <w:tcW w:w="3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0319B" w14:textId="7DCE4822" w:rsidR="00386C77" w:rsidRPr="00386C77" w:rsidRDefault="00386C77" w:rsidP="00386C77">
            <w:pPr>
              <w:rPr>
                <w:rFonts w:ascii="Times New Roman" w:hAnsi="Times New Roman" w:cs="Times New Roman"/>
                <w:color w:val="000000"/>
              </w:rPr>
            </w:pPr>
            <w:r w:rsidRPr="00C95D32">
              <w:rPr>
                <w:rFonts w:ascii="Times New Roman" w:hAnsi="Times New Roman" w:cs="Times New Roman"/>
                <w:color w:val="000000"/>
              </w:rPr>
              <w:t>No</w:t>
            </w:r>
          </w:p>
        </w:tc>
      </w:tr>
    </w:tbl>
    <w:p w14:paraId="64EC786D" w14:textId="77777777" w:rsidR="00332C59" w:rsidRDefault="00332C59" w:rsidP="00332C59">
      <w:pPr>
        <w:jc w:val="both"/>
        <w:rPr>
          <w:rFonts w:ascii="Times New Roman" w:hAnsi="Times New Roman" w:cs="Times New Roman"/>
        </w:rPr>
      </w:pPr>
    </w:p>
    <w:p w14:paraId="44E9299A" w14:textId="77777777" w:rsidR="00D82BF8" w:rsidRDefault="00D82BF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14:paraId="17EA6274" w14:textId="77C42D46" w:rsidR="00D82BF8" w:rsidRPr="002A75C6" w:rsidRDefault="00D82BF8" w:rsidP="00D82BF8">
      <w:pPr>
        <w:spacing w:before="240" w:after="24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Questionnaire for students’ motivation and perceived experience</w:t>
      </w:r>
      <w:r w:rsidR="00391078">
        <w:rPr>
          <w:rFonts w:ascii="Times New Roman" w:hAnsi="Times New Roman" w:cs="Times New Roman"/>
          <w:b/>
          <w:sz w:val="32"/>
          <w:szCs w:val="32"/>
        </w:rPr>
        <w:t xml:space="preserve"> during GBL with traditional games</w:t>
      </w:r>
    </w:p>
    <w:p w14:paraId="45991D42" w14:textId="77777777" w:rsidR="00391078" w:rsidRDefault="00391078" w:rsidP="00391078">
      <w:pPr>
        <w:spacing w:before="120" w:after="120" w:line="300" w:lineRule="atLeast"/>
        <w:ind w:left="1985" w:hanging="1985"/>
        <w:rPr>
          <w:rFonts w:ascii="Times New Roman" w:hAnsi="Times New Roman" w:cs="Times New Roman"/>
          <w:u w:val="single"/>
          <w:lang w:val="en-US"/>
        </w:rPr>
      </w:pPr>
    </w:p>
    <w:p w14:paraId="1273A83B" w14:textId="4E9502CC" w:rsidR="00391078" w:rsidRPr="00E5371E" w:rsidRDefault="00391078" w:rsidP="002A42ED">
      <w:pPr>
        <w:spacing w:before="120" w:after="240" w:line="300" w:lineRule="atLeast"/>
        <w:ind w:left="1985" w:hanging="1985"/>
        <w:rPr>
          <w:rFonts w:ascii="Times New Roman" w:hAnsi="Times New Roman" w:cs="Times New Roman"/>
          <w:u w:val="single"/>
          <w:lang w:val="en-US"/>
        </w:rPr>
      </w:pPr>
      <w:r w:rsidRPr="00E5371E">
        <w:rPr>
          <w:rFonts w:ascii="Times New Roman" w:hAnsi="Times New Roman" w:cs="Times New Roman"/>
          <w:u w:val="single"/>
          <w:lang w:val="en-US"/>
        </w:rPr>
        <w:t xml:space="preserve">Legend      </w:t>
      </w:r>
    </w:p>
    <w:p w14:paraId="66F9B36B" w14:textId="14632B13" w:rsidR="00391078" w:rsidRPr="00E5371E" w:rsidRDefault="00391078" w:rsidP="002A42ED">
      <w:pPr>
        <w:spacing w:line="300" w:lineRule="atLeast"/>
        <w:ind w:left="1985" w:hanging="1985"/>
        <w:jc w:val="center"/>
        <w:rPr>
          <w:rFonts w:ascii="Times New Roman" w:hAnsi="Times New Roman" w:cs="Times New Roman"/>
        </w:rPr>
      </w:pPr>
      <w:r w:rsidRPr="00E5371E">
        <w:rPr>
          <w:rFonts w:ascii="Times New Roman" w:hAnsi="Times New Roman" w:cs="Times New Roman"/>
        </w:rPr>
        <w:object w:dxaOrig="630" w:dyaOrig="585" w14:anchorId="3CC843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2.2pt" o:ole="">
            <v:imagedata r:id="rId7" o:title=""/>
          </v:shape>
          <o:OLEObject Type="Embed" ProgID="PBrush" ShapeID="_x0000_i1025" DrawAspect="Content" ObjectID="_1595226606" r:id="rId8"/>
        </w:object>
      </w:r>
      <w:r w:rsidRPr="00E5371E">
        <w:rPr>
          <w:rFonts w:ascii="Times New Roman" w:hAnsi="Times New Roman" w:cs="Times New Roman"/>
          <w:lang w:val="mk-MK"/>
        </w:rPr>
        <w:t xml:space="preserve"> </w:t>
      </w:r>
      <w:r w:rsidRPr="00E5371E">
        <w:rPr>
          <w:rFonts w:ascii="Times New Roman" w:hAnsi="Times New Roman" w:cs="Times New Roman"/>
          <w:lang w:val="en-US"/>
        </w:rPr>
        <w:t xml:space="preserve">  </w:t>
      </w:r>
      <w:r w:rsidRPr="00E5371E">
        <w:rPr>
          <w:rFonts w:ascii="Times New Roman" w:hAnsi="Times New Roman" w:cs="Times New Roman"/>
          <w:lang w:val="mk-MK"/>
        </w:rPr>
        <w:t xml:space="preserve"> </w:t>
      </w:r>
      <w:r w:rsidRPr="00E5371E">
        <w:rPr>
          <w:rFonts w:ascii="Times New Roman" w:hAnsi="Times New Roman" w:cs="Times New Roman"/>
          <w:lang w:val="en-US"/>
        </w:rPr>
        <w:t xml:space="preserve">               </w:t>
      </w:r>
      <w:r w:rsidRPr="00E5371E">
        <w:rPr>
          <w:rFonts w:ascii="Times New Roman" w:hAnsi="Times New Roman" w:cs="Times New Roman"/>
        </w:rPr>
        <w:object w:dxaOrig="675" w:dyaOrig="600" w14:anchorId="69C9C0A0">
          <v:shape id="_x0000_i1026" type="#_x0000_t75" style="width:26.4pt;height:22.2pt" o:ole="">
            <v:imagedata r:id="rId9" o:title=""/>
          </v:shape>
          <o:OLEObject Type="Embed" ProgID="PBrush" ShapeID="_x0000_i1026" DrawAspect="Content" ObjectID="_1595226607" r:id="rId10"/>
        </w:object>
      </w:r>
      <w:r w:rsidRPr="00E5371E">
        <w:rPr>
          <w:rFonts w:ascii="Times New Roman" w:hAnsi="Times New Roman" w:cs="Times New Roman"/>
          <w:lang w:val="mk-MK"/>
        </w:rPr>
        <w:t xml:space="preserve"> </w:t>
      </w:r>
      <w:r w:rsidRPr="00E5371E">
        <w:rPr>
          <w:rFonts w:ascii="Times New Roman" w:hAnsi="Times New Roman" w:cs="Times New Roman"/>
          <w:lang w:val="en-US"/>
        </w:rPr>
        <w:t xml:space="preserve">               </w:t>
      </w:r>
      <w:r w:rsidRPr="00E5371E">
        <w:rPr>
          <w:rFonts w:ascii="Times New Roman" w:hAnsi="Times New Roman" w:cs="Times New Roman"/>
        </w:rPr>
        <w:object w:dxaOrig="645" w:dyaOrig="585" w14:anchorId="7BEF9F0D">
          <v:shape id="_x0000_i1027" type="#_x0000_t75" style="width:24pt;height:22.2pt;mso-position-horizontal:absolute;mso-position-vertical:absolute" o:ole="">
            <v:imagedata r:id="rId11" o:title=""/>
          </v:shape>
          <o:OLEObject Type="Embed" ProgID="PBrush" ShapeID="_x0000_i1027" DrawAspect="Content" ObjectID="_1595226608" r:id="rId12"/>
        </w:object>
      </w:r>
      <w:r w:rsidRPr="00E5371E">
        <w:rPr>
          <w:rFonts w:ascii="Times New Roman" w:hAnsi="Times New Roman" w:cs="Times New Roman"/>
        </w:rPr>
        <w:t xml:space="preserve"> </w:t>
      </w:r>
      <w:r w:rsidRPr="00E5371E">
        <w:rPr>
          <w:rFonts w:ascii="Times New Roman" w:hAnsi="Times New Roman" w:cs="Times New Roman"/>
          <w:lang w:val="mk-MK"/>
        </w:rPr>
        <w:t xml:space="preserve"> </w:t>
      </w:r>
      <w:r w:rsidRPr="00E5371E">
        <w:rPr>
          <w:rFonts w:ascii="Times New Roman" w:hAnsi="Times New Roman" w:cs="Times New Roman"/>
          <w:lang w:val="en-US"/>
        </w:rPr>
        <w:t xml:space="preserve">              </w:t>
      </w:r>
      <w:r w:rsidRPr="00E5371E">
        <w:rPr>
          <w:rFonts w:ascii="Times New Roman" w:hAnsi="Times New Roman" w:cs="Times New Roman"/>
        </w:rPr>
        <w:object w:dxaOrig="690" w:dyaOrig="615" w14:anchorId="32B5A943">
          <v:shape id="_x0000_i1028" type="#_x0000_t75" style="width:25.8pt;height:22.2pt" o:ole="">
            <v:imagedata r:id="rId13" o:title=""/>
          </v:shape>
          <o:OLEObject Type="Embed" ProgID="PBrush" ShapeID="_x0000_i1028" DrawAspect="Content" ObjectID="_1595226609" r:id="rId14"/>
        </w:object>
      </w:r>
      <w:r w:rsidRPr="00E5371E">
        <w:rPr>
          <w:rFonts w:ascii="Times New Roman" w:hAnsi="Times New Roman" w:cs="Times New Roman"/>
          <w:lang w:val="mk-MK"/>
        </w:rPr>
        <w:t xml:space="preserve"> </w:t>
      </w:r>
      <w:r w:rsidRPr="00E5371E">
        <w:rPr>
          <w:rFonts w:ascii="Times New Roman" w:hAnsi="Times New Roman" w:cs="Times New Roman"/>
          <w:lang w:val="en-US"/>
        </w:rPr>
        <w:t xml:space="preserve">               </w:t>
      </w:r>
      <w:r w:rsidRPr="00E5371E">
        <w:rPr>
          <w:rFonts w:ascii="Times New Roman" w:hAnsi="Times New Roman" w:cs="Times New Roman"/>
        </w:rPr>
        <w:object w:dxaOrig="660" w:dyaOrig="600" w14:anchorId="7E2B4CC6">
          <v:shape id="_x0000_i1029" type="#_x0000_t75" style="width:24pt;height:22.2pt" o:ole="">
            <v:imagedata r:id="rId15" o:title=""/>
          </v:shape>
          <o:OLEObject Type="Embed" ProgID="PBrush" ShapeID="_x0000_i1029" DrawAspect="Content" ObjectID="_1595226610" r:id="rId16"/>
        </w:object>
      </w:r>
    </w:p>
    <w:p w14:paraId="2446CD4B" w14:textId="3B782828" w:rsidR="00391078" w:rsidRPr="00E5371E" w:rsidRDefault="00391078" w:rsidP="002A42ED">
      <w:pPr>
        <w:spacing w:after="120" w:line="300" w:lineRule="atLeast"/>
        <w:ind w:left="1985" w:hanging="1985"/>
        <w:jc w:val="center"/>
        <w:rPr>
          <w:rFonts w:ascii="Times New Roman" w:hAnsi="Times New Roman" w:cs="Times New Roman"/>
          <w:lang w:val="en-US"/>
        </w:rPr>
      </w:pPr>
      <w:r w:rsidRPr="00E5371E">
        <w:rPr>
          <w:rFonts w:ascii="Times New Roman" w:hAnsi="Times New Roman" w:cs="Times New Roman"/>
          <w:lang w:val="en-US"/>
        </w:rPr>
        <w:t>strongly disagree       disagree            neutral              agree          strongly agree</w:t>
      </w:r>
    </w:p>
    <w:p w14:paraId="69A6D4C8" w14:textId="1C5CDFC5" w:rsidR="00391078" w:rsidRPr="00E5371E" w:rsidRDefault="00391078" w:rsidP="00391078">
      <w:pPr>
        <w:spacing w:line="300" w:lineRule="atLeast"/>
        <w:ind w:left="1985" w:hanging="1985"/>
        <w:rPr>
          <w:rFonts w:ascii="Times New Roman" w:hAnsi="Times New Roman" w:cs="Times New Roman"/>
        </w:rPr>
      </w:pPr>
    </w:p>
    <w:p w14:paraId="320154FF" w14:textId="77777777" w:rsidR="00391078" w:rsidRPr="00E5371E" w:rsidRDefault="00391078" w:rsidP="00391078">
      <w:pPr>
        <w:spacing w:line="300" w:lineRule="atLeast"/>
        <w:ind w:left="1985" w:hanging="1985"/>
        <w:rPr>
          <w:rFonts w:ascii="Times New Roman" w:hAnsi="Times New Roman" w:cs="Times New Roman"/>
        </w:rPr>
      </w:pPr>
    </w:p>
    <w:tbl>
      <w:tblPr>
        <w:tblW w:w="890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408"/>
      </w:tblGrid>
      <w:tr w:rsidR="00391078" w:rsidRPr="00E5371E" w14:paraId="6B97EC51" w14:textId="77777777" w:rsidTr="00391078">
        <w:trPr>
          <w:trHeight w:val="557"/>
        </w:trPr>
        <w:tc>
          <w:tcPr>
            <w:tcW w:w="8903" w:type="dxa"/>
            <w:gridSpan w:val="2"/>
          </w:tcPr>
          <w:p w14:paraId="5B050B86" w14:textId="7A33249C" w:rsidR="00391078" w:rsidRPr="00E5371E" w:rsidRDefault="00946B1A" w:rsidP="00946B1A">
            <w:pPr>
              <w:spacing w:line="300" w:lineRule="atLeast"/>
              <w:rPr>
                <w:rFonts w:ascii="Times New Roman" w:hAnsi="Times New Roman" w:cs="Times New Roman"/>
                <w:b/>
                <w:lang w:val="mk-MK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Please c</w:t>
            </w:r>
            <w:r w:rsidR="00391078" w:rsidRPr="00E5371E">
              <w:rPr>
                <w:rFonts w:ascii="Times New Roman" w:hAnsi="Times New Roman" w:cs="Times New Roman"/>
                <w:b/>
                <w:lang w:val="en-US"/>
              </w:rPr>
              <w:t xml:space="preserve">ircle one emoji </w:t>
            </w:r>
            <w:r w:rsidR="0039599B">
              <w:rPr>
                <w:rFonts w:ascii="Times New Roman" w:hAnsi="Times New Roman" w:cs="Times New Roman"/>
                <w:b/>
                <w:lang w:val="en-US"/>
              </w:rPr>
              <w:t xml:space="preserve">for each question </w:t>
            </w:r>
            <w:r w:rsidR="00391078" w:rsidRPr="00E5371E">
              <w:rPr>
                <w:rFonts w:ascii="Times New Roman" w:hAnsi="Times New Roman" w:cs="Times New Roman"/>
                <w:b/>
                <w:lang w:val="en-US"/>
              </w:rPr>
              <w:t>to express your motivation</w:t>
            </w:r>
            <w:r w:rsidR="00391078" w:rsidRPr="00E5371E">
              <w:rPr>
                <w:rFonts w:ascii="Times New Roman" w:hAnsi="Times New Roman" w:cs="Times New Roman"/>
                <w:b/>
              </w:rPr>
              <w:t>:</w:t>
            </w:r>
            <w:r w:rsidR="00391078" w:rsidRPr="00E5371E">
              <w:rPr>
                <w:rFonts w:ascii="Times New Roman" w:hAnsi="Times New Roman" w:cs="Times New Roman"/>
                <w:b/>
                <w:lang w:val="mk-MK"/>
              </w:rPr>
              <w:t xml:space="preserve"> </w:t>
            </w:r>
          </w:p>
        </w:tc>
      </w:tr>
      <w:tr w:rsidR="00391078" w:rsidRPr="00E5371E" w14:paraId="6D9483B1" w14:textId="77777777" w:rsidTr="00391078">
        <w:tc>
          <w:tcPr>
            <w:tcW w:w="5495" w:type="dxa"/>
            <w:tcBorders>
              <w:right w:val="nil"/>
            </w:tcBorders>
            <w:vAlign w:val="center"/>
          </w:tcPr>
          <w:p w14:paraId="3E51DB0F" w14:textId="6A904F10" w:rsidR="00391078" w:rsidRPr="00E5371E" w:rsidRDefault="00391078" w:rsidP="00391078">
            <w:pPr>
              <w:spacing w:line="300" w:lineRule="atLeast"/>
              <w:ind w:left="284" w:right="351" w:hanging="284"/>
              <w:rPr>
                <w:rFonts w:ascii="Times New Roman" w:hAnsi="Times New Roman" w:cs="Times New Roman"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t>1. I feel challenged to solve tasks using game-play</w:t>
            </w:r>
          </w:p>
        </w:tc>
        <w:tc>
          <w:tcPr>
            <w:tcW w:w="3408" w:type="dxa"/>
            <w:tcBorders>
              <w:left w:val="nil"/>
            </w:tcBorders>
            <w:vAlign w:val="center"/>
          </w:tcPr>
          <w:p w14:paraId="654D9D32" w14:textId="77777777" w:rsidR="00391078" w:rsidRPr="00E5371E" w:rsidRDefault="00391078" w:rsidP="003910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object w:dxaOrig="630" w:dyaOrig="585" w14:anchorId="611B07D3">
                <v:shape id="_x0000_i1030" type="#_x0000_t75" style="width:24pt;height:22.2pt" o:ole="">
                  <v:imagedata r:id="rId7" o:title=""/>
                </v:shape>
                <o:OLEObject Type="Embed" ProgID="PBrush" ShapeID="_x0000_i1030" DrawAspect="Content" ObjectID="_1595226611" r:id="rId17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75" w:dyaOrig="600" w14:anchorId="65080AAF">
                <v:shape id="_x0000_i1031" type="#_x0000_t75" style="width:26.4pt;height:22.2pt" o:ole="">
                  <v:imagedata r:id="rId9" o:title=""/>
                </v:shape>
                <o:OLEObject Type="Embed" ProgID="PBrush" ShapeID="_x0000_i1031" DrawAspect="Content" ObjectID="_1595226612" r:id="rId18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45" w:dyaOrig="585" w14:anchorId="008EBE09">
                <v:shape id="_x0000_i1032" type="#_x0000_t75" style="width:24pt;height:22.2pt;mso-position-horizontal:absolute;mso-position-vertical:absolute" o:ole="">
                  <v:imagedata r:id="rId11" o:title=""/>
                </v:shape>
                <o:OLEObject Type="Embed" ProgID="PBrush" ShapeID="_x0000_i1032" DrawAspect="Content" ObjectID="_1595226613" r:id="rId19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90" w:dyaOrig="615" w14:anchorId="7F1D064E">
                <v:shape id="_x0000_i1033" type="#_x0000_t75" style="width:25.8pt;height:22.2pt" o:ole="">
                  <v:imagedata r:id="rId13" o:title=""/>
                </v:shape>
                <o:OLEObject Type="Embed" ProgID="PBrush" ShapeID="_x0000_i1033" DrawAspect="Content" ObjectID="_1595226614" r:id="rId20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60" w:dyaOrig="600" w14:anchorId="1787D088">
                <v:shape id="_x0000_i1034" type="#_x0000_t75" style="width:24pt;height:22.2pt" o:ole="">
                  <v:imagedata r:id="rId15" o:title=""/>
                </v:shape>
                <o:OLEObject Type="Embed" ProgID="PBrush" ShapeID="_x0000_i1034" DrawAspect="Content" ObjectID="_1595226615" r:id="rId21"/>
              </w:object>
            </w:r>
          </w:p>
        </w:tc>
      </w:tr>
      <w:tr w:rsidR="00391078" w:rsidRPr="00E5371E" w14:paraId="5CB6D672" w14:textId="77777777" w:rsidTr="00391078">
        <w:trPr>
          <w:trHeight w:val="791"/>
        </w:trPr>
        <w:tc>
          <w:tcPr>
            <w:tcW w:w="5495" w:type="dxa"/>
            <w:tcBorders>
              <w:right w:val="nil"/>
            </w:tcBorders>
            <w:vAlign w:val="center"/>
          </w:tcPr>
          <w:p w14:paraId="758D1928" w14:textId="1CDD58F2" w:rsidR="00391078" w:rsidRPr="00E5371E" w:rsidRDefault="00391078" w:rsidP="00166A59">
            <w:pPr>
              <w:spacing w:line="300" w:lineRule="atLeast"/>
              <w:ind w:left="284" w:right="351" w:hanging="284"/>
              <w:rPr>
                <w:rFonts w:ascii="Times New Roman" w:hAnsi="Times New Roman" w:cs="Times New Roman"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t xml:space="preserve">2. I am internally motivated to </w:t>
            </w:r>
            <w:r w:rsidR="00166A59" w:rsidRPr="00166A59">
              <w:rPr>
                <w:rFonts w:ascii="Times New Roman" w:hAnsi="Times New Roman" w:cs="Times New Roman"/>
                <w:lang w:val="en-US"/>
              </w:rPr>
              <w:t xml:space="preserve">engage in </w:t>
            </w:r>
            <w:r w:rsidR="00166A59" w:rsidRPr="00E5371E">
              <w:rPr>
                <w:rFonts w:ascii="Times New Roman" w:hAnsi="Times New Roman" w:cs="Times New Roman"/>
                <w:lang w:val="en-US"/>
              </w:rPr>
              <w:t>game-based learning</w:t>
            </w:r>
            <w:r w:rsidR="00166A59" w:rsidRPr="00166A59">
              <w:rPr>
                <w:rFonts w:ascii="Times New Roman" w:hAnsi="Times New Roman" w:cs="Times New Roman"/>
                <w:lang w:val="en-US"/>
              </w:rPr>
              <w:t xml:space="preserve"> task</w:t>
            </w:r>
            <w:r w:rsidR="00166A59">
              <w:rPr>
                <w:rFonts w:ascii="Times New Roman" w:hAnsi="Times New Roman" w:cs="Times New Roman"/>
                <w:lang w:val="en-US"/>
              </w:rPr>
              <w:t>s</w: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3408" w:type="dxa"/>
            <w:tcBorders>
              <w:left w:val="nil"/>
            </w:tcBorders>
            <w:vAlign w:val="center"/>
          </w:tcPr>
          <w:p w14:paraId="410AF71C" w14:textId="77777777" w:rsidR="00391078" w:rsidRPr="00E5371E" w:rsidRDefault="00391078" w:rsidP="003910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object w:dxaOrig="630" w:dyaOrig="585" w14:anchorId="5057A987">
                <v:shape id="_x0000_i1035" type="#_x0000_t75" style="width:24pt;height:22.2pt" o:ole="">
                  <v:imagedata r:id="rId7" o:title=""/>
                </v:shape>
                <o:OLEObject Type="Embed" ProgID="PBrush" ShapeID="_x0000_i1035" DrawAspect="Content" ObjectID="_1595226616" r:id="rId22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75" w:dyaOrig="600" w14:anchorId="4E0F7BC1">
                <v:shape id="_x0000_i1036" type="#_x0000_t75" style="width:26.4pt;height:22.2pt" o:ole="">
                  <v:imagedata r:id="rId9" o:title=""/>
                </v:shape>
                <o:OLEObject Type="Embed" ProgID="PBrush" ShapeID="_x0000_i1036" DrawAspect="Content" ObjectID="_1595226617" r:id="rId23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45" w:dyaOrig="585" w14:anchorId="430B818A">
                <v:shape id="_x0000_i1037" type="#_x0000_t75" style="width:24pt;height:22.2pt;mso-position-horizontal:absolute;mso-position-vertical:absolute" o:ole="">
                  <v:imagedata r:id="rId11" o:title=""/>
                </v:shape>
                <o:OLEObject Type="Embed" ProgID="PBrush" ShapeID="_x0000_i1037" DrawAspect="Content" ObjectID="_1595226618" r:id="rId24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90" w:dyaOrig="615" w14:anchorId="2B757096">
                <v:shape id="_x0000_i1038" type="#_x0000_t75" style="width:25.8pt;height:22.2pt" o:ole="">
                  <v:imagedata r:id="rId13" o:title=""/>
                </v:shape>
                <o:OLEObject Type="Embed" ProgID="PBrush" ShapeID="_x0000_i1038" DrawAspect="Content" ObjectID="_1595226619" r:id="rId25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60" w:dyaOrig="600" w14:anchorId="536D0215">
                <v:shape id="_x0000_i1039" type="#_x0000_t75" style="width:24pt;height:22.2pt" o:ole="">
                  <v:imagedata r:id="rId15" o:title=""/>
                </v:shape>
                <o:OLEObject Type="Embed" ProgID="PBrush" ShapeID="_x0000_i1039" DrawAspect="Content" ObjectID="_1595226620" r:id="rId26"/>
              </w:object>
            </w:r>
          </w:p>
        </w:tc>
      </w:tr>
      <w:tr w:rsidR="00391078" w:rsidRPr="00E5371E" w14:paraId="441B0081" w14:textId="77777777" w:rsidTr="00391078">
        <w:tc>
          <w:tcPr>
            <w:tcW w:w="5495" w:type="dxa"/>
            <w:tcBorders>
              <w:right w:val="nil"/>
            </w:tcBorders>
            <w:vAlign w:val="center"/>
          </w:tcPr>
          <w:p w14:paraId="6D4DB51E" w14:textId="1B25DB62" w:rsidR="00391078" w:rsidRPr="00E5371E" w:rsidRDefault="00391078" w:rsidP="00391078">
            <w:pPr>
              <w:spacing w:line="300" w:lineRule="atLeast"/>
              <w:ind w:left="284" w:right="351" w:hanging="284"/>
              <w:rPr>
                <w:rFonts w:ascii="Times New Roman" w:hAnsi="Times New Roman" w:cs="Times New Roman"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t>3. I believe I can achieve higher grades</w:t>
            </w:r>
          </w:p>
        </w:tc>
        <w:tc>
          <w:tcPr>
            <w:tcW w:w="3408" w:type="dxa"/>
            <w:tcBorders>
              <w:left w:val="nil"/>
            </w:tcBorders>
            <w:vAlign w:val="center"/>
          </w:tcPr>
          <w:p w14:paraId="592A3AB4" w14:textId="77777777" w:rsidR="00391078" w:rsidRPr="00E5371E" w:rsidRDefault="00391078" w:rsidP="003910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object w:dxaOrig="630" w:dyaOrig="585" w14:anchorId="17F5C66F">
                <v:shape id="_x0000_i1040" type="#_x0000_t75" style="width:24pt;height:22.2pt" o:ole="">
                  <v:imagedata r:id="rId7" o:title=""/>
                </v:shape>
                <o:OLEObject Type="Embed" ProgID="PBrush" ShapeID="_x0000_i1040" DrawAspect="Content" ObjectID="_1595226621" r:id="rId27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75" w:dyaOrig="600" w14:anchorId="4ACA4BE4">
                <v:shape id="_x0000_i1041" type="#_x0000_t75" style="width:26.4pt;height:22.2pt" o:ole="">
                  <v:imagedata r:id="rId9" o:title=""/>
                </v:shape>
                <o:OLEObject Type="Embed" ProgID="PBrush" ShapeID="_x0000_i1041" DrawAspect="Content" ObjectID="_1595226622" r:id="rId28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45" w:dyaOrig="585" w14:anchorId="4DCE532D">
                <v:shape id="_x0000_i1042" type="#_x0000_t75" style="width:24pt;height:22.2pt;mso-position-horizontal:absolute;mso-position-vertical:absolute" o:ole="">
                  <v:imagedata r:id="rId11" o:title=""/>
                </v:shape>
                <o:OLEObject Type="Embed" ProgID="PBrush" ShapeID="_x0000_i1042" DrawAspect="Content" ObjectID="_1595226623" r:id="rId29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90" w:dyaOrig="615" w14:anchorId="7F59CE05">
                <v:shape id="_x0000_i1043" type="#_x0000_t75" style="width:25.8pt;height:22.2pt" o:ole="">
                  <v:imagedata r:id="rId13" o:title=""/>
                </v:shape>
                <o:OLEObject Type="Embed" ProgID="PBrush" ShapeID="_x0000_i1043" DrawAspect="Content" ObjectID="_1595226624" r:id="rId30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60" w:dyaOrig="600" w14:anchorId="33418C81">
                <v:shape id="_x0000_i1044" type="#_x0000_t75" style="width:24pt;height:22.2pt" o:ole="">
                  <v:imagedata r:id="rId15" o:title=""/>
                </v:shape>
                <o:OLEObject Type="Embed" ProgID="PBrush" ShapeID="_x0000_i1044" DrawAspect="Content" ObjectID="_1595226625" r:id="rId31"/>
              </w:object>
            </w:r>
          </w:p>
        </w:tc>
      </w:tr>
      <w:tr w:rsidR="00391078" w:rsidRPr="00E5371E" w14:paraId="11ECD790" w14:textId="77777777" w:rsidTr="00391078">
        <w:tc>
          <w:tcPr>
            <w:tcW w:w="5495" w:type="dxa"/>
            <w:tcBorders>
              <w:right w:val="nil"/>
            </w:tcBorders>
            <w:vAlign w:val="center"/>
          </w:tcPr>
          <w:p w14:paraId="5AEF2B08" w14:textId="7E4DABD8" w:rsidR="00391078" w:rsidRPr="00E5371E" w:rsidRDefault="00391078" w:rsidP="00166A59">
            <w:pPr>
              <w:spacing w:line="300" w:lineRule="atLeast"/>
              <w:ind w:left="284" w:right="351" w:hanging="284"/>
              <w:rPr>
                <w:rFonts w:ascii="Times New Roman" w:hAnsi="Times New Roman" w:cs="Times New Roman"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2A42ED" w:rsidRPr="00E5371E">
              <w:rPr>
                <w:rFonts w:ascii="Times New Roman" w:hAnsi="Times New Roman" w:cs="Times New Roman"/>
                <w:lang w:val="en-US"/>
              </w:rPr>
              <w:t xml:space="preserve">I am obligated to </w:t>
            </w:r>
            <w:r w:rsidR="00166A59" w:rsidRPr="00166A59">
              <w:rPr>
                <w:rFonts w:ascii="Times New Roman" w:hAnsi="Times New Roman" w:cs="Times New Roman"/>
                <w:lang w:val="en-US"/>
              </w:rPr>
              <w:t>actively be part of the task</w:t>
            </w:r>
            <w:r w:rsidR="002A42ED" w:rsidRPr="00E5371E">
              <w:rPr>
                <w:rFonts w:ascii="Times New Roman" w:hAnsi="Times New Roman" w:cs="Times New Roman"/>
                <w:lang w:val="en-US"/>
              </w:rPr>
              <w:t xml:space="preserve"> during game-based learning</w:t>
            </w:r>
          </w:p>
        </w:tc>
        <w:tc>
          <w:tcPr>
            <w:tcW w:w="3408" w:type="dxa"/>
            <w:tcBorders>
              <w:left w:val="nil"/>
            </w:tcBorders>
            <w:vAlign w:val="center"/>
          </w:tcPr>
          <w:p w14:paraId="2452A767" w14:textId="77777777" w:rsidR="00391078" w:rsidRPr="00E5371E" w:rsidRDefault="00391078" w:rsidP="003910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object w:dxaOrig="630" w:dyaOrig="585" w14:anchorId="74B7FFE9">
                <v:shape id="_x0000_i1045" type="#_x0000_t75" style="width:24pt;height:22.2pt" o:ole="">
                  <v:imagedata r:id="rId7" o:title=""/>
                </v:shape>
                <o:OLEObject Type="Embed" ProgID="PBrush" ShapeID="_x0000_i1045" DrawAspect="Content" ObjectID="_1595226626" r:id="rId32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75" w:dyaOrig="600" w14:anchorId="51E17FAF">
                <v:shape id="_x0000_i1046" type="#_x0000_t75" style="width:26.4pt;height:22.2pt" o:ole="">
                  <v:imagedata r:id="rId9" o:title=""/>
                </v:shape>
                <o:OLEObject Type="Embed" ProgID="PBrush" ShapeID="_x0000_i1046" DrawAspect="Content" ObjectID="_1595226627" r:id="rId33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45" w:dyaOrig="585" w14:anchorId="52EC4818">
                <v:shape id="_x0000_i1047" type="#_x0000_t75" style="width:24pt;height:22.2pt;mso-position-horizontal:absolute;mso-position-vertical:absolute" o:ole="">
                  <v:imagedata r:id="rId11" o:title=""/>
                </v:shape>
                <o:OLEObject Type="Embed" ProgID="PBrush" ShapeID="_x0000_i1047" DrawAspect="Content" ObjectID="_1595226628" r:id="rId34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90" w:dyaOrig="615" w14:anchorId="4D96B3A9">
                <v:shape id="_x0000_i1048" type="#_x0000_t75" style="width:25.8pt;height:22.2pt" o:ole="">
                  <v:imagedata r:id="rId13" o:title=""/>
                </v:shape>
                <o:OLEObject Type="Embed" ProgID="PBrush" ShapeID="_x0000_i1048" DrawAspect="Content" ObjectID="_1595226629" r:id="rId35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60" w:dyaOrig="600" w14:anchorId="2977264C">
                <v:shape id="_x0000_i1049" type="#_x0000_t75" style="width:24pt;height:22.2pt" o:ole="">
                  <v:imagedata r:id="rId15" o:title=""/>
                </v:shape>
                <o:OLEObject Type="Embed" ProgID="PBrush" ShapeID="_x0000_i1049" DrawAspect="Content" ObjectID="_1595226630" r:id="rId36"/>
              </w:object>
            </w:r>
          </w:p>
        </w:tc>
      </w:tr>
    </w:tbl>
    <w:p w14:paraId="1A9AC147" w14:textId="3EF210F5" w:rsidR="00391078" w:rsidRPr="00E5371E" w:rsidRDefault="00391078" w:rsidP="00D82BF8">
      <w:pPr>
        <w:jc w:val="both"/>
        <w:rPr>
          <w:rFonts w:ascii="Times New Roman" w:hAnsi="Times New Roman" w:cs="Times New Roman"/>
          <w:lang w:val="en-US"/>
        </w:rPr>
      </w:pPr>
    </w:p>
    <w:p w14:paraId="678153A7" w14:textId="0B6A152C" w:rsidR="00391078" w:rsidRPr="00E5371E" w:rsidRDefault="00391078" w:rsidP="00D82BF8">
      <w:pPr>
        <w:jc w:val="both"/>
        <w:rPr>
          <w:rFonts w:ascii="Times New Roman" w:hAnsi="Times New Roman" w:cs="Times New Roman"/>
          <w:lang w:val="en-US"/>
        </w:rPr>
      </w:pPr>
    </w:p>
    <w:tbl>
      <w:tblPr>
        <w:tblW w:w="8903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3408"/>
      </w:tblGrid>
      <w:tr w:rsidR="00391078" w:rsidRPr="00E5371E" w14:paraId="30C07F38" w14:textId="77777777" w:rsidTr="00391078">
        <w:tc>
          <w:tcPr>
            <w:tcW w:w="8903" w:type="dxa"/>
            <w:gridSpan w:val="2"/>
          </w:tcPr>
          <w:p w14:paraId="42FAF61D" w14:textId="77777777" w:rsidR="00391078" w:rsidRPr="00E5371E" w:rsidRDefault="00391078" w:rsidP="00391078">
            <w:pPr>
              <w:spacing w:line="300" w:lineRule="atLeast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91078" w:rsidRPr="00E5371E" w14:paraId="3A400F4A" w14:textId="77777777" w:rsidTr="00391078">
        <w:trPr>
          <w:trHeight w:val="477"/>
        </w:trPr>
        <w:tc>
          <w:tcPr>
            <w:tcW w:w="8903" w:type="dxa"/>
            <w:gridSpan w:val="2"/>
          </w:tcPr>
          <w:p w14:paraId="63DD4229" w14:textId="0849E5F8" w:rsidR="00391078" w:rsidRPr="00E5371E" w:rsidRDefault="00946B1A" w:rsidP="00946B1A">
            <w:pPr>
              <w:spacing w:line="300" w:lineRule="atLeast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Please c</w:t>
            </w:r>
            <w:r w:rsidR="00E5371E" w:rsidRPr="00E5371E">
              <w:rPr>
                <w:rFonts w:ascii="Times New Roman" w:hAnsi="Times New Roman" w:cs="Times New Roman"/>
                <w:b/>
                <w:lang w:val="en-US"/>
              </w:rPr>
              <w:t xml:space="preserve">ircle one emoji </w:t>
            </w:r>
            <w:r w:rsidR="0039599B">
              <w:rPr>
                <w:rFonts w:ascii="Times New Roman" w:hAnsi="Times New Roman" w:cs="Times New Roman"/>
                <w:b/>
                <w:lang w:val="en-US"/>
              </w:rPr>
              <w:t xml:space="preserve">for each question </w:t>
            </w:r>
            <w:r w:rsidR="00E5371E" w:rsidRPr="00E5371E">
              <w:rPr>
                <w:rFonts w:ascii="Times New Roman" w:hAnsi="Times New Roman" w:cs="Times New Roman"/>
                <w:b/>
                <w:lang w:val="en-US"/>
              </w:rPr>
              <w:t>to express your experience</w:t>
            </w:r>
            <w:r w:rsidR="00E5371E" w:rsidRPr="00E5371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91078" w:rsidRPr="00E5371E" w14:paraId="276E444E" w14:textId="77777777" w:rsidTr="00E5371E">
        <w:trPr>
          <w:trHeight w:val="788"/>
        </w:trPr>
        <w:tc>
          <w:tcPr>
            <w:tcW w:w="5495" w:type="dxa"/>
            <w:tcBorders>
              <w:right w:val="nil"/>
            </w:tcBorders>
            <w:vAlign w:val="center"/>
          </w:tcPr>
          <w:p w14:paraId="46974F0B" w14:textId="6B221E65" w:rsidR="00391078" w:rsidRPr="00E5371E" w:rsidRDefault="00391078" w:rsidP="00166A59">
            <w:pPr>
              <w:spacing w:line="300" w:lineRule="atLeast"/>
              <w:ind w:left="284" w:right="351" w:hanging="284"/>
              <w:rPr>
                <w:rFonts w:ascii="Times New Roman" w:hAnsi="Times New Roman" w:cs="Times New Roman"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t xml:space="preserve">1. </w:t>
            </w:r>
            <w:r w:rsidR="00E5371E" w:rsidRPr="00E5371E">
              <w:rPr>
                <w:rFonts w:ascii="Times New Roman" w:hAnsi="Times New Roman" w:cs="Times New Roman"/>
                <w:lang w:val="en-US"/>
              </w:rPr>
              <w:t xml:space="preserve">I believe I am more efficient and can solve tasks </w:t>
            </w:r>
            <w:r w:rsidR="00166A59">
              <w:rPr>
                <w:rFonts w:ascii="Times New Roman" w:hAnsi="Times New Roman" w:cs="Times New Roman"/>
                <w:lang w:val="en-US"/>
              </w:rPr>
              <w:t xml:space="preserve">more </w:t>
            </w:r>
            <w:r w:rsidR="00E5371E" w:rsidRPr="00E5371E">
              <w:rPr>
                <w:rFonts w:ascii="Times New Roman" w:hAnsi="Times New Roman" w:cs="Times New Roman"/>
                <w:lang w:val="en-US"/>
              </w:rPr>
              <w:t xml:space="preserve">quickly </w:t>
            </w:r>
          </w:p>
        </w:tc>
        <w:tc>
          <w:tcPr>
            <w:tcW w:w="3408" w:type="dxa"/>
            <w:tcBorders>
              <w:left w:val="nil"/>
            </w:tcBorders>
            <w:vAlign w:val="center"/>
          </w:tcPr>
          <w:p w14:paraId="35C02593" w14:textId="77777777" w:rsidR="00391078" w:rsidRPr="00E5371E" w:rsidRDefault="00391078" w:rsidP="003910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object w:dxaOrig="630" w:dyaOrig="585" w14:anchorId="7E8B72C4">
                <v:shape id="_x0000_i1050" type="#_x0000_t75" style="width:24pt;height:22.2pt" o:ole="">
                  <v:imagedata r:id="rId7" o:title=""/>
                </v:shape>
                <o:OLEObject Type="Embed" ProgID="PBrush" ShapeID="_x0000_i1050" DrawAspect="Content" ObjectID="_1595226631" r:id="rId37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75" w:dyaOrig="600" w14:anchorId="46BEC210">
                <v:shape id="_x0000_i1051" type="#_x0000_t75" style="width:26.4pt;height:22.2pt" o:ole="">
                  <v:imagedata r:id="rId9" o:title=""/>
                </v:shape>
                <o:OLEObject Type="Embed" ProgID="PBrush" ShapeID="_x0000_i1051" DrawAspect="Content" ObjectID="_1595226632" r:id="rId38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45" w:dyaOrig="585" w14:anchorId="1F27B934">
                <v:shape id="_x0000_i1052" type="#_x0000_t75" style="width:24pt;height:22.2pt;mso-position-horizontal:absolute;mso-position-vertical:absolute" o:ole="">
                  <v:imagedata r:id="rId11" o:title=""/>
                </v:shape>
                <o:OLEObject Type="Embed" ProgID="PBrush" ShapeID="_x0000_i1052" DrawAspect="Content" ObjectID="_1595226633" r:id="rId39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90" w:dyaOrig="615" w14:anchorId="51F8CE1D">
                <v:shape id="_x0000_i1053" type="#_x0000_t75" style="width:25.8pt;height:22.2pt" o:ole="">
                  <v:imagedata r:id="rId13" o:title=""/>
                </v:shape>
                <o:OLEObject Type="Embed" ProgID="PBrush" ShapeID="_x0000_i1053" DrawAspect="Content" ObjectID="_1595226634" r:id="rId40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60" w:dyaOrig="600" w14:anchorId="510820A6">
                <v:shape id="_x0000_i1054" type="#_x0000_t75" style="width:24pt;height:22.2pt" o:ole="">
                  <v:imagedata r:id="rId15" o:title=""/>
                </v:shape>
                <o:OLEObject Type="Embed" ProgID="PBrush" ShapeID="_x0000_i1054" DrawAspect="Content" ObjectID="_1595226635" r:id="rId41"/>
              </w:object>
            </w:r>
          </w:p>
        </w:tc>
      </w:tr>
      <w:tr w:rsidR="00391078" w:rsidRPr="00E5371E" w14:paraId="173D0119" w14:textId="77777777" w:rsidTr="00E5371E">
        <w:trPr>
          <w:trHeight w:val="984"/>
        </w:trPr>
        <w:tc>
          <w:tcPr>
            <w:tcW w:w="5495" w:type="dxa"/>
            <w:tcBorders>
              <w:right w:val="nil"/>
            </w:tcBorders>
            <w:vAlign w:val="center"/>
          </w:tcPr>
          <w:p w14:paraId="4C3F3E40" w14:textId="5876689F" w:rsidR="00391078" w:rsidRPr="00E5371E" w:rsidRDefault="00391078" w:rsidP="00E5371E">
            <w:pPr>
              <w:spacing w:line="300" w:lineRule="atLeast"/>
              <w:ind w:left="284" w:right="351" w:hanging="284"/>
              <w:rPr>
                <w:rFonts w:ascii="Times New Roman" w:hAnsi="Times New Roman" w:cs="Times New Roman"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t xml:space="preserve">2. </w:t>
            </w:r>
            <w:r w:rsidR="00E5371E" w:rsidRPr="00E5371E">
              <w:rPr>
                <w:rFonts w:ascii="Times New Roman" w:hAnsi="Times New Roman" w:cs="Times New Roman"/>
                <w:lang w:val="en-US"/>
              </w:rPr>
              <w:t>I believe the games in classes increase possibilities for learning</w:t>
            </w:r>
            <w:r w:rsidR="00E5371E">
              <w:t xml:space="preserve"> </w:t>
            </w:r>
            <w:r w:rsidR="00E5371E" w:rsidRPr="00E5371E">
              <w:rPr>
                <w:rFonts w:ascii="Times New Roman" w:hAnsi="Times New Roman" w:cs="Times New Roman"/>
                <w:lang w:val="en-US"/>
              </w:rPr>
              <w:t>and productivity</w:t>
            </w:r>
          </w:p>
        </w:tc>
        <w:tc>
          <w:tcPr>
            <w:tcW w:w="3408" w:type="dxa"/>
            <w:tcBorders>
              <w:left w:val="nil"/>
            </w:tcBorders>
            <w:vAlign w:val="center"/>
          </w:tcPr>
          <w:p w14:paraId="3143F5E4" w14:textId="77777777" w:rsidR="00391078" w:rsidRPr="00E5371E" w:rsidRDefault="00391078" w:rsidP="003910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object w:dxaOrig="630" w:dyaOrig="585" w14:anchorId="3FD972A5">
                <v:shape id="_x0000_i1055" type="#_x0000_t75" style="width:24pt;height:22.2pt" o:ole="">
                  <v:imagedata r:id="rId7" o:title=""/>
                </v:shape>
                <o:OLEObject Type="Embed" ProgID="PBrush" ShapeID="_x0000_i1055" DrawAspect="Content" ObjectID="_1595226636" r:id="rId42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75" w:dyaOrig="600" w14:anchorId="141004D4">
                <v:shape id="_x0000_i1056" type="#_x0000_t75" style="width:26.4pt;height:22.2pt" o:ole="">
                  <v:imagedata r:id="rId9" o:title=""/>
                </v:shape>
                <o:OLEObject Type="Embed" ProgID="PBrush" ShapeID="_x0000_i1056" DrawAspect="Content" ObjectID="_1595226637" r:id="rId43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45" w:dyaOrig="585" w14:anchorId="4595E72C">
                <v:shape id="_x0000_i1057" type="#_x0000_t75" style="width:24pt;height:22.2pt;mso-position-horizontal:absolute;mso-position-vertical:absolute" o:ole="">
                  <v:imagedata r:id="rId11" o:title=""/>
                </v:shape>
                <o:OLEObject Type="Embed" ProgID="PBrush" ShapeID="_x0000_i1057" DrawAspect="Content" ObjectID="_1595226638" r:id="rId44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90" w:dyaOrig="615" w14:anchorId="22D258A1">
                <v:shape id="_x0000_i1058" type="#_x0000_t75" style="width:25.8pt;height:22.2pt" o:ole="">
                  <v:imagedata r:id="rId13" o:title=""/>
                </v:shape>
                <o:OLEObject Type="Embed" ProgID="PBrush" ShapeID="_x0000_i1058" DrawAspect="Content" ObjectID="_1595226639" r:id="rId45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60" w:dyaOrig="600" w14:anchorId="7A9EE390">
                <v:shape id="_x0000_i1059" type="#_x0000_t75" style="width:24pt;height:22.2pt" o:ole="">
                  <v:imagedata r:id="rId15" o:title=""/>
                </v:shape>
                <o:OLEObject Type="Embed" ProgID="PBrush" ShapeID="_x0000_i1059" DrawAspect="Content" ObjectID="_1595226640" r:id="rId46"/>
              </w:object>
            </w:r>
          </w:p>
        </w:tc>
      </w:tr>
      <w:tr w:rsidR="00391078" w:rsidRPr="00E5371E" w14:paraId="5D8DD392" w14:textId="77777777" w:rsidTr="00391078">
        <w:tc>
          <w:tcPr>
            <w:tcW w:w="5495" w:type="dxa"/>
            <w:tcBorders>
              <w:right w:val="nil"/>
            </w:tcBorders>
            <w:vAlign w:val="center"/>
          </w:tcPr>
          <w:p w14:paraId="1A5FEAAF" w14:textId="4B60513C" w:rsidR="00391078" w:rsidRPr="00E5371E" w:rsidRDefault="00391078" w:rsidP="00E5371E">
            <w:pPr>
              <w:spacing w:line="300" w:lineRule="atLeast"/>
              <w:ind w:left="284" w:right="351" w:hanging="284"/>
              <w:rPr>
                <w:rFonts w:ascii="Times New Roman" w:hAnsi="Times New Roman" w:cs="Times New Roman"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E5371E">
              <w:rPr>
                <w:rFonts w:ascii="Times New Roman" w:hAnsi="Times New Roman" w:cs="Times New Roman"/>
                <w:lang w:val="en-US"/>
              </w:rPr>
              <w:t xml:space="preserve">I think this teaching approach is </w:t>
            </w:r>
            <w:r w:rsidR="00E5371E" w:rsidRPr="00E5371E">
              <w:rPr>
                <w:rFonts w:ascii="Times New Roman" w:hAnsi="Times New Roman" w:cs="Times New Roman"/>
                <w:lang w:val="en-US"/>
              </w:rPr>
              <w:t xml:space="preserve">interesting and enjoyable </w:t>
            </w:r>
          </w:p>
        </w:tc>
        <w:tc>
          <w:tcPr>
            <w:tcW w:w="3408" w:type="dxa"/>
            <w:tcBorders>
              <w:left w:val="nil"/>
            </w:tcBorders>
            <w:vAlign w:val="center"/>
          </w:tcPr>
          <w:p w14:paraId="6CBB03CD" w14:textId="77777777" w:rsidR="00391078" w:rsidRPr="00E5371E" w:rsidRDefault="00391078" w:rsidP="003910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object w:dxaOrig="630" w:dyaOrig="585" w14:anchorId="3C8D0BAA">
                <v:shape id="_x0000_i1060" type="#_x0000_t75" style="width:24pt;height:22.2pt" o:ole="">
                  <v:imagedata r:id="rId7" o:title=""/>
                </v:shape>
                <o:OLEObject Type="Embed" ProgID="PBrush" ShapeID="_x0000_i1060" DrawAspect="Content" ObjectID="_1595226641" r:id="rId47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75" w:dyaOrig="600" w14:anchorId="0A055872">
                <v:shape id="_x0000_i1061" type="#_x0000_t75" style="width:26.4pt;height:22.2pt" o:ole="">
                  <v:imagedata r:id="rId9" o:title=""/>
                </v:shape>
                <o:OLEObject Type="Embed" ProgID="PBrush" ShapeID="_x0000_i1061" DrawAspect="Content" ObjectID="_1595226642" r:id="rId48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45" w:dyaOrig="585" w14:anchorId="0A1EBF2C">
                <v:shape id="_x0000_i1062" type="#_x0000_t75" style="width:24pt;height:22.2pt;mso-position-horizontal:absolute;mso-position-vertical:absolute" o:ole="">
                  <v:imagedata r:id="rId11" o:title=""/>
                </v:shape>
                <o:OLEObject Type="Embed" ProgID="PBrush" ShapeID="_x0000_i1062" DrawAspect="Content" ObjectID="_1595226643" r:id="rId49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90" w:dyaOrig="615" w14:anchorId="58989F79">
                <v:shape id="_x0000_i1063" type="#_x0000_t75" style="width:25.8pt;height:22.2pt" o:ole="">
                  <v:imagedata r:id="rId13" o:title=""/>
                </v:shape>
                <o:OLEObject Type="Embed" ProgID="PBrush" ShapeID="_x0000_i1063" DrawAspect="Content" ObjectID="_1595226644" r:id="rId50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60" w:dyaOrig="600" w14:anchorId="722AD067">
                <v:shape id="_x0000_i1064" type="#_x0000_t75" style="width:24pt;height:22.2pt" o:ole="">
                  <v:imagedata r:id="rId15" o:title=""/>
                </v:shape>
                <o:OLEObject Type="Embed" ProgID="PBrush" ShapeID="_x0000_i1064" DrawAspect="Content" ObjectID="_1595226645" r:id="rId51"/>
              </w:object>
            </w:r>
          </w:p>
        </w:tc>
      </w:tr>
      <w:tr w:rsidR="00391078" w:rsidRPr="00E5371E" w14:paraId="558F266A" w14:textId="77777777" w:rsidTr="00E5371E">
        <w:trPr>
          <w:trHeight w:val="809"/>
        </w:trPr>
        <w:tc>
          <w:tcPr>
            <w:tcW w:w="5495" w:type="dxa"/>
            <w:tcBorders>
              <w:right w:val="nil"/>
            </w:tcBorders>
            <w:vAlign w:val="center"/>
          </w:tcPr>
          <w:p w14:paraId="24FA6ADF" w14:textId="5EEFCA77" w:rsidR="00391078" w:rsidRPr="00E5371E" w:rsidRDefault="00391078" w:rsidP="002C1C85">
            <w:pPr>
              <w:spacing w:line="300" w:lineRule="atLeast"/>
              <w:ind w:left="284" w:right="351" w:hanging="284"/>
              <w:rPr>
                <w:rFonts w:ascii="Times New Roman" w:hAnsi="Times New Roman" w:cs="Times New Roman"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t xml:space="preserve">4. </w:t>
            </w:r>
            <w:r w:rsidR="002C1C85">
              <w:rPr>
                <w:rFonts w:ascii="Times New Roman" w:hAnsi="Times New Roman" w:cs="Times New Roman"/>
                <w:lang w:val="en-US"/>
              </w:rPr>
              <w:t xml:space="preserve">Overall, </w:t>
            </w:r>
            <w:r w:rsidR="00E5371E">
              <w:rPr>
                <w:rFonts w:ascii="Times New Roman" w:hAnsi="Times New Roman" w:cs="Times New Roman"/>
                <w:lang w:val="en-US"/>
              </w:rPr>
              <w:t xml:space="preserve">I am </w:t>
            </w:r>
            <w:r w:rsidR="00E5371E" w:rsidRPr="00E5371E">
              <w:rPr>
                <w:rFonts w:ascii="Times New Roman" w:hAnsi="Times New Roman" w:cs="Times New Roman"/>
                <w:lang w:val="en-US"/>
              </w:rPr>
              <w:t>satisfied from this type of school activities</w:t>
            </w:r>
          </w:p>
        </w:tc>
        <w:tc>
          <w:tcPr>
            <w:tcW w:w="3408" w:type="dxa"/>
            <w:tcBorders>
              <w:left w:val="nil"/>
            </w:tcBorders>
            <w:vAlign w:val="center"/>
          </w:tcPr>
          <w:p w14:paraId="35E2B6E4" w14:textId="77777777" w:rsidR="00391078" w:rsidRPr="00E5371E" w:rsidRDefault="00391078" w:rsidP="0039107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E5371E">
              <w:rPr>
                <w:rFonts w:ascii="Times New Roman" w:hAnsi="Times New Roman" w:cs="Times New Roman"/>
                <w:lang w:val="en-US"/>
              </w:rPr>
              <w:object w:dxaOrig="630" w:dyaOrig="585" w14:anchorId="6F89EB63">
                <v:shape id="_x0000_i1065" type="#_x0000_t75" style="width:24pt;height:22.2pt" o:ole="">
                  <v:imagedata r:id="rId7" o:title=""/>
                </v:shape>
                <o:OLEObject Type="Embed" ProgID="PBrush" ShapeID="_x0000_i1065" DrawAspect="Content" ObjectID="_1595226646" r:id="rId52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75" w:dyaOrig="600" w14:anchorId="19182B6E">
                <v:shape id="_x0000_i1066" type="#_x0000_t75" style="width:26.4pt;height:22.2pt" o:ole="">
                  <v:imagedata r:id="rId9" o:title=""/>
                </v:shape>
                <o:OLEObject Type="Embed" ProgID="PBrush" ShapeID="_x0000_i1066" DrawAspect="Content" ObjectID="_1595226647" r:id="rId53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45" w:dyaOrig="585" w14:anchorId="4F46D52E">
                <v:shape id="_x0000_i1067" type="#_x0000_t75" style="width:24pt;height:22.2pt;mso-position-horizontal:absolute;mso-position-vertical:absolute" o:ole="">
                  <v:imagedata r:id="rId11" o:title=""/>
                </v:shape>
                <o:OLEObject Type="Embed" ProgID="PBrush" ShapeID="_x0000_i1067" DrawAspect="Content" ObjectID="_1595226648" r:id="rId54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90" w:dyaOrig="615" w14:anchorId="6B6D24B8">
                <v:shape id="_x0000_i1068" type="#_x0000_t75" style="width:25.8pt;height:22.2pt" o:ole="">
                  <v:imagedata r:id="rId13" o:title=""/>
                </v:shape>
                <o:OLEObject Type="Embed" ProgID="PBrush" ShapeID="_x0000_i1068" DrawAspect="Content" ObjectID="_1595226649" r:id="rId55"/>
              </w:object>
            </w:r>
            <w:r w:rsidRPr="00E5371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E5371E">
              <w:rPr>
                <w:rFonts w:ascii="Times New Roman" w:hAnsi="Times New Roman" w:cs="Times New Roman"/>
                <w:lang w:val="en-US"/>
              </w:rPr>
              <w:object w:dxaOrig="660" w:dyaOrig="600" w14:anchorId="55268CF8">
                <v:shape id="_x0000_i1069" type="#_x0000_t75" style="width:24pt;height:22.2pt" o:ole="">
                  <v:imagedata r:id="rId15" o:title=""/>
                </v:shape>
                <o:OLEObject Type="Embed" ProgID="PBrush" ShapeID="_x0000_i1069" DrawAspect="Content" ObjectID="_1595226650" r:id="rId56"/>
              </w:object>
            </w:r>
          </w:p>
        </w:tc>
      </w:tr>
    </w:tbl>
    <w:p w14:paraId="7FBAEA0F" w14:textId="116FCEF6" w:rsidR="00391078" w:rsidRDefault="00391078" w:rsidP="00D82BF8">
      <w:pPr>
        <w:jc w:val="both"/>
        <w:rPr>
          <w:rFonts w:ascii="Times New Roman" w:hAnsi="Times New Roman" w:cs="Times New Roman"/>
        </w:rPr>
      </w:pPr>
    </w:p>
    <w:sectPr w:rsidR="00391078" w:rsidSect="00332C59">
      <w:footerReference w:type="even" r:id="rId57"/>
      <w:footerReference w:type="default" r:id="rId58"/>
      <w:pgSz w:w="11900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32FC89" w14:textId="77777777" w:rsidR="0048400B" w:rsidRDefault="0048400B" w:rsidP="004D3E78">
      <w:r>
        <w:separator/>
      </w:r>
    </w:p>
  </w:endnote>
  <w:endnote w:type="continuationSeparator" w:id="0">
    <w:p w14:paraId="0B8476EA" w14:textId="77777777" w:rsidR="0048400B" w:rsidRDefault="0048400B" w:rsidP="004D3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F7D4A" w14:textId="77777777" w:rsidR="00391078" w:rsidRDefault="00391078" w:rsidP="004D3E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9265F1E" w14:textId="77777777" w:rsidR="00391078" w:rsidRDefault="003910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35C42" w14:textId="7211C4A1" w:rsidR="00391078" w:rsidRDefault="00391078" w:rsidP="00F356B6">
    <w:pPr>
      <w:pStyle w:val="Footer"/>
      <w:framePr w:wrap="around" w:vAnchor="text" w:hAnchor="page" w:x="1516" w:y="-84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7DD9">
      <w:rPr>
        <w:rStyle w:val="PageNumber"/>
        <w:noProof/>
      </w:rPr>
      <w:t>4</w:t>
    </w:r>
    <w:r>
      <w:rPr>
        <w:rStyle w:val="PageNumber"/>
      </w:rPr>
      <w:fldChar w:fldCharType="end"/>
    </w:r>
  </w:p>
  <w:p w14:paraId="46F712D0" w14:textId="77777777" w:rsidR="00391078" w:rsidRDefault="003910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FB4DA" w14:textId="77777777" w:rsidR="0048400B" w:rsidRDefault="0048400B" w:rsidP="004D3E78">
      <w:r>
        <w:separator/>
      </w:r>
    </w:p>
  </w:footnote>
  <w:footnote w:type="continuationSeparator" w:id="0">
    <w:p w14:paraId="3C748871" w14:textId="77777777" w:rsidR="0048400B" w:rsidRDefault="0048400B" w:rsidP="004D3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658F3"/>
    <w:multiLevelType w:val="hybridMultilevel"/>
    <w:tmpl w:val="9DBEF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B6322"/>
    <w:multiLevelType w:val="hybridMultilevel"/>
    <w:tmpl w:val="E3EC95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85066"/>
    <w:multiLevelType w:val="hybridMultilevel"/>
    <w:tmpl w:val="4060381E"/>
    <w:lvl w:ilvl="0" w:tplc="75E68A90">
      <w:numFmt w:val="bullet"/>
      <w:lvlText w:val="•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795342FE"/>
    <w:multiLevelType w:val="hybridMultilevel"/>
    <w:tmpl w:val="7CF2B8E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a02sa5hwrftleaz9svrdfztdtpppp2xwvx&quot;&gt;Example Endnote References&lt;record-ids&gt;&lt;item&gt;2&lt;/item&gt;&lt;/record-ids&gt;&lt;/item&gt;&lt;/Libraries&gt;"/>
  </w:docVars>
  <w:rsids>
    <w:rsidRoot w:val="00182DE4"/>
    <w:rsid w:val="00006E06"/>
    <w:rsid w:val="00015BC4"/>
    <w:rsid w:val="00026E99"/>
    <w:rsid w:val="00033BEF"/>
    <w:rsid w:val="00034847"/>
    <w:rsid w:val="000437A3"/>
    <w:rsid w:val="00045D5C"/>
    <w:rsid w:val="0005600F"/>
    <w:rsid w:val="00062A57"/>
    <w:rsid w:val="00082379"/>
    <w:rsid w:val="0008765C"/>
    <w:rsid w:val="00093555"/>
    <w:rsid w:val="000A43F7"/>
    <w:rsid w:val="000A5D73"/>
    <w:rsid w:val="000A755D"/>
    <w:rsid w:val="000B3579"/>
    <w:rsid w:val="000C7967"/>
    <w:rsid w:val="00112013"/>
    <w:rsid w:val="00114396"/>
    <w:rsid w:val="001249A0"/>
    <w:rsid w:val="001331F8"/>
    <w:rsid w:val="00135410"/>
    <w:rsid w:val="00135AF4"/>
    <w:rsid w:val="00137500"/>
    <w:rsid w:val="001531E8"/>
    <w:rsid w:val="001666A2"/>
    <w:rsid w:val="00166A59"/>
    <w:rsid w:val="00182DE4"/>
    <w:rsid w:val="00185876"/>
    <w:rsid w:val="001A3545"/>
    <w:rsid w:val="001A3E3E"/>
    <w:rsid w:val="001C66EF"/>
    <w:rsid w:val="001C6D74"/>
    <w:rsid w:val="001E5820"/>
    <w:rsid w:val="001F5DC6"/>
    <w:rsid w:val="002012AE"/>
    <w:rsid w:val="0023037F"/>
    <w:rsid w:val="00232965"/>
    <w:rsid w:val="002409C7"/>
    <w:rsid w:val="002450FB"/>
    <w:rsid w:val="0024681F"/>
    <w:rsid w:val="0025129C"/>
    <w:rsid w:val="00270842"/>
    <w:rsid w:val="002804FE"/>
    <w:rsid w:val="00281392"/>
    <w:rsid w:val="00297BF4"/>
    <w:rsid w:val="002A42ED"/>
    <w:rsid w:val="002A75C6"/>
    <w:rsid w:val="002C1C85"/>
    <w:rsid w:val="002C2F22"/>
    <w:rsid w:val="002C5989"/>
    <w:rsid w:val="002F173F"/>
    <w:rsid w:val="0030017C"/>
    <w:rsid w:val="00311F55"/>
    <w:rsid w:val="00332C59"/>
    <w:rsid w:val="00354502"/>
    <w:rsid w:val="00376746"/>
    <w:rsid w:val="00377115"/>
    <w:rsid w:val="003850CD"/>
    <w:rsid w:val="00386C77"/>
    <w:rsid w:val="00391078"/>
    <w:rsid w:val="00392F70"/>
    <w:rsid w:val="003951E8"/>
    <w:rsid w:val="0039599B"/>
    <w:rsid w:val="003B416D"/>
    <w:rsid w:val="003F33DD"/>
    <w:rsid w:val="00413CAF"/>
    <w:rsid w:val="0046582E"/>
    <w:rsid w:val="00476314"/>
    <w:rsid w:val="0048400B"/>
    <w:rsid w:val="004903CF"/>
    <w:rsid w:val="00497F47"/>
    <w:rsid w:val="004A548F"/>
    <w:rsid w:val="004B40BA"/>
    <w:rsid w:val="004B6209"/>
    <w:rsid w:val="004C425D"/>
    <w:rsid w:val="004C4B57"/>
    <w:rsid w:val="004D3E78"/>
    <w:rsid w:val="004D4E4A"/>
    <w:rsid w:val="004E3D64"/>
    <w:rsid w:val="004F1B2F"/>
    <w:rsid w:val="00500762"/>
    <w:rsid w:val="005258B2"/>
    <w:rsid w:val="0053279B"/>
    <w:rsid w:val="005366F7"/>
    <w:rsid w:val="00537997"/>
    <w:rsid w:val="0054313D"/>
    <w:rsid w:val="005567C9"/>
    <w:rsid w:val="00556F7B"/>
    <w:rsid w:val="00560D8C"/>
    <w:rsid w:val="005962A0"/>
    <w:rsid w:val="005B4005"/>
    <w:rsid w:val="005B4BE8"/>
    <w:rsid w:val="005C05FB"/>
    <w:rsid w:val="005E5BEC"/>
    <w:rsid w:val="005E67ED"/>
    <w:rsid w:val="005F0ACD"/>
    <w:rsid w:val="005F77D6"/>
    <w:rsid w:val="00614871"/>
    <w:rsid w:val="00621BE4"/>
    <w:rsid w:val="00635CFA"/>
    <w:rsid w:val="00636F62"/>
    <w:rsid w:val="0063714F"/>
    <w:rsid w:val="006467CF"/>
    <w:rsid w:val="00657061"/>
    <w:rsid w:val="00661DAC"/>
    <w:rsid w:val="00665CC0"/>
    <w:rsid w:val="006709FA"/>
    <w:rsid w:val="006736EF"/>
    <w:rsid w:val="00675A2B"/>
    <w:rsid w:val="006800D6"/>
    <w:rsid w:val="00685F2D"/>
    <w:rsid w:val="00696774"/>
    <w:rsid w:val="006A40F2"/>
    <w:rsid w:val="006B20C6"/>
    <w:rsid w:val="006D1E47"/>
    <w:rsid w:val="006E299D"/>
    <w:rsid w:val="006F3CA5"/>
    <w:rsid w:val="006F509F"/>
    <w:rsid w:val="00702869"/>
    <w:rsid w:val="00714B27"/>
    <w:rsid w:val="00717220"/>
    <w:rsid w:val="007202F4"/>
    <w:rsid w:val="00726B49"/>
    <w:rsid w:val="00747CF4"/>
    <w:rsid w:val="007517DF"/>
    <w:rsid w:val="007554F8"/>
    <w:rsid w:val="0076339E"/>
    <w:rsid w:val="007838BE"/>
    <w:rsid w:val="0079302E"/>
    <w:rsid w:val="007B21A9"/>
    <w:rsid w:val="007C4E1A"/>
    <w:rsid w:val="007E23D6"/>
    <w:rsid w:val="007E2EEC"/>
    <w:rsid w:val="007E3DF1"/>
    <w:rsid w:val="007E53F5"/>
    <w:rsid w:val="00802521"/>
    <w:rsid w:val="00803093"/>
    <w:rsid w:val="00804482"/>
    <w:rsid w:val="008053D5"/>
    <w:rsid w:val="00825CCF"/>
    <w:rsid w:val="008339A8"/>
    <w:rsid w:val="00863B13"/>
    <w:rsid w:val="00876B5A"/>
    <w:rsid w:val="00881E13"/>
    <w:rsid w:val="00883894"/>
    <w:rsid w:val="00892F41"/>
    <w:rsid w:val="008A0213"/>
    <w:rsid w:val="008C2AAA"/>
    <w:rsid w:val="008E1F6C"/>
    <w:rsid w:val="008E2FBA"/>
    <w:rsid w:val="008F346F"/>
    <w:rsid w:val="008F7DD9"/>
    <w:rsid w:val="00924772"/>
    <w:rsid w:val="00925139"/>
    <w:rsid w:val="00927CD5"/>
    <w:rsid w:val="00946B1A"/>
    <w:rsid w:val="00956BA5"/>
    <w:rsid w:val="00962180"/>
    <w:rsid w:val="00986F36"/>
    <w:rsid w:val="00996BA8"/>
    <w:rsid w:val="00997E8E"/>
    <w:rsid w:val="009F32F5"/>
    <w:rsid w:val="009F5A1E"/>
    <w:rsid w:val="00A04158"/>
    <w:rsid w:val="00A214F8"/>
    <w:rsid w:val="00A45940"/>
    <w:rsid w:val="00A505C3"/>
    <w:rsid w:val="00A601A4"/>
    <w:rsid w:val="00A61A8A"/>
    <w:rsid w:val="00A6702B"/>
    <w:rsid w:val="00A70183"/>
    <w:rsid w:val="00A70F15"/>
    <w:rsid w:val="00A7478A"/>
    <w:rsid w:val="00A8471A"/>
    <w:rsid w:val="00A920FF"/>
    <w:rsid w:val="00A958DC"/>
    <w:rsid w:val="00AA044F"/>
    <w:rsid w:val="00AA39C2"/>
    <w:rsid w:val="00AB1B98"/>
    <w:rsid w:val="00AB60EB"/>
    <w:rsid w:val="00AF05E5"/>
    <w:rsid w:val="00AF142C"/>
    <w:rsid w:val="00AF2EF1"/>
    <w:rsid w:val="00B0467F"/>
    <w:rsid w:val="00B14A77"/>
    <w:rsid w:val="00B26B2E"/>
    <w:rsid w:val="00B53F75"/>
    <w:rsid w:val="00B56B34"/>
    <w:rsid w:val="00B85A0F"/>
    <w:rsid w:val="00BA55BD"/>
    <w:rsid w:val="00BC7900"/>
    <w:rsid w:val="00BD3951"/>
    <w:rsid w:val="00BF63EC"/>
    <w:rsid w:val="00C05D32"/>
    <w:rsid w:val="00C13559"/>
    <w:rsid w:val="00C16E81"/>
    <w:rsid w:val="00C173FB"/>
    <w:rsid w:val="00C33BC9"/>
    <w:rsid w:val="00C628B9"/>
    <w:rsid w:val="00C95A46"/>
    <w:rsid w:val="00C96D79"/>
    <w:rsid w:val="00CA1B6D"/>
    <w:rsid w:val="00CD7FF9"/>
    <w:rsid w:val="00CE0CC2"/>
    <w:rsid w:val="00CE3A2A"/>
    <w:rsid w:val="00CF30FC"/>
    <w:rsid w:val="00CF3D0C"/>
    <w:rsid w:val="00D13B68"/>
    <w:rsid w:val="00D13C05"/>
    <w:rsid w:val="00D143E1"/>
    <w:rsid w:val="00D26589"/>
    <w:rsid w:val="00D32C8D"/>
    <w:rsid w:val="00D4229D"/>
    <w:rsid w:val="00D70997"/>
    <w:rsid w:val="00D72543"/>
    <w:rsid w:val="00D72C91"/>
    <w:rsid w:val="00D745AA"/>
    <w:rsid w:val="00D82BF8"/>
    <w:rsid w:val="00D87710"/>
    <w:rsid w:val="00D910C7"/>
    <w:rsid w:val="00DB7E6E"/>
    <w:rsid w:val="00DC221C"/>
    <w:rsid w:val="00DE422B"/>
    <w:rsid w:val="00E01142"/>
    <w:rsid w:val="00E077A0"/>
    <w:rsid w:val="00E16F8E"/>
    <w:rsid w:val="00E30041"/>
    <w:rsid w:val="00E4023A"/>
    <w:rsid w:val="00E46A25"/>
    <w:rsid w:val="00E5371E"/>
    <w:rsid w:val="00E75FAE"/>
    <w:rsid w:val="00E76B80"/>
    <w:rsid w:val="00E91F0F"/>
    <w:rsid w:val="00E93BD5"/>
    <w:rsid w:val="00E93C51"/>
    <w:rsid w:val="00E97C36"/>
    <w:rsid w:val="00EA4411"/>
    <w:rsid w:val="00EC5626"/>
    <w:rsid w:val="00EC7F16"/>
    <w:rsid w:val="00ED6D27"/>
    <w:rsid w:val="00EE6CD0"/>
    <w:rsid w:val="00F02E19"/>
    <w:rsid w:val="00F10CB5"/>
    <w:rsid w:val="00F130F1"/>
    <w:rsid w:val="00F27D6F"/>
    <w:rsid w:val="00F356B6"/>
    <w:rsid w:val="00F36628"/>
    <w:rsid w:val="00F51DDE"/>
    <w:rsid w:val="00F56604"/>
    <w:rsid w:val="00F604E2"/>
    <w:rsid w:val="00F67974"/>
    <w:rsid w:val="00F92E78"/>
    <w:rsid w:val="00FB0042"/>
    <w:rsid w:val="00FD0867"/>
    <w:rsid w:val="00FD23EF"/>
    <w:rsid w:val="00FD77ED"/>
    <w:rsid w:val="00FF3097"/>
    <w:rsid w:val="00FF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AE43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rsid w:val="00661DAC"/>
    <w:pPr>
      <w:jc w:val="center"/>
    </w:pPr>
    <w:rPr>
      <w:rFonts w:ascii="Times New Roman" w:hAnsi="Times New Roman" w:cs="Times New Roman"/>
      <w:lang w:val="en-US"/>
    </w:rPr>
  </w:style>
  <w:style w:type="paragraph" w:customStyle="1" w:styleId="EndNoteBibliography">
    <w:name w:val="EndNote Bibliography"/>
    <w:basedOn w:val="Normal"/>
    <w:rsid w:val="00661DAC"/>
    <w:pPr>
      <w:spacing w:line="480" w:lineRule="auto"/>
    </w:pPr>
    <w:rPr>
      <w:rFonts w:ascii="Times New Roman" w:hAnsi="Times New Roman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635CFA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3E78"/>
  </w:style>
  <w:style w:type="character" w:styleId="PageNumber">
    <w:name w:val="page number"/>
    <w:basedOn w:val="DefaultParagraphFont"/>
    <w:uiPriority w:val="99"/>
    <w:semiHidden/>
    <w:unhideWhenUsed/>
    <w:rsid w:val="004D3E78"/>
  </w:style>
  <w:style w:type="paragraph" w:styleId="Header">
    <w:name w:val="header"/>
    <w:basedOn w:val="Normal"/>
    <w:link w:val="HeaderChar"/>
    <w:uiPriority w:val="99"/>
    <w:unhideWhenUsed/>
    <w:rsid w:val="004D3E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3E78"/>
  </w:style>
  <w:style w:type="character" w:styleId="LineNumber">
    <w:name w:val="line number"/>
    <w:basedOn w:val="DefaultParagraphFont"/>
    <w:uiPriority w:val="99"/>
    <w:semiHidden/>
    <w:unhideWhenUsed/>
    <w:rsid w:val="0008765C"/>
  </w:style>
  <w:style w:type="paragraph" w:customStyle="1" w:styleId="AuthorInfo">
    <w:name w:val="Author Info"/>
    <w:basedOn w:val="Normal"/>
    <w:rsid w:val="00C13559"/>
    <w:pPr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lang w:val="en-US"/>
    </w:rPr>
  </w:style>
  <w:style w:type="paragraph" w:styleId="ListParagraph">
    <w:name w:val="List Paragraph"/>
    <w:basedOn w:val="Normal"/>
    <w:uiPriority w:val="34"/>
    <w:qFormat/>
    <w:rsid w:val="00DC221C"/>
    <w:pPr>
      <w:ind w:left="720"/>
      <w:contextualSpacing/>
    </w:pPr>
  </w:style>
  <w:style w:type="paragraph" w:styleId="BodyText">
    <w:name w:val="Body Text"/>
    <w:basedOn w:val="Normal"/>
    <w:link w:val="BodyTextChar"/>
    <w:rsid w:val="00D745AA"/>
    <w:pPr>
      <w:tabs>
        <w:tab w:val="right" w:pos="8640"/>
      </w:tabs>
      <w:spacing w:line="480" w:lineRule="auto"/>
      <w:ind w:firstLine="7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D745AA"/>
    <w:rPr>
      <w:rFonts w:ascii="Times New Roman" w:eastAsia="Times New Roman" w:hAnsi="Times New Roman" w:cs="Times New Roman"/>
      <w:lang w:val="x-none" w:eastAsia="x-none"/>
    </w:rPr>
  </w:style>
  <w:style w:type="paragraph" w:customStyle="1" w:styleId="Reference">
    <w:name w:val="Reference"/>
    <w:basedOn w:val="BodyText"/>
    <w:rsid w:val="001C66EF"/>
    <w:pPr>
      <w:keepNext/>
      <w:ind w:left="720" w:hanging="720"/>
    </w:pPr>
  </w:style>
  <w:style w:type="character" w:customStyle="1" w:styleId="FigureCaptionLabelChar">
    <w:name w:val="Figure Caption Label Char"/>
    <w:rsid w:val="001C66EF"/>
    <w:rPr>
      <w:rFonts w:ascii="Garamond" w:hAnsi="Garamond"/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59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9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5.bin"/><Relationship Id="rId39" Type="http://schemas.openxmlformats.org/officeDocument/2006/relationships/oleObject" Target="embeddings/oleObject28.bin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23.bin"/><Relationship Id="rId42" Type="http://schemas.openxmlformats.org/officeDocument/2006/relationships/oleObject" Target="embeddings/oleObject31.bin"/><Relationship Id="rId47" Type="http://schemas.openxmlformats.org/officeDocument/2006/relationships/oleObject" Target="embeddings/oleObject36.bin"/><Relationship Id="rId50" Type="http://schemas.openxmlformats.org/officeDocument/2006/relationships/oleObject" Target="embeddings/oleObject39.bin"/><Relationship Id="rId55" Type="http://schemas.openxmlformats.org/officeDocument/2006/relationships/oleObject" Target="embeddings/oleObject44.bin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oleObject" Target="embeddings/oleObject18.bin"/><Relationship Id="rId11" Type="http://schemas.openxmlformats.org/officeDocument/2006/relationships/image" Target="media/image3.png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21.bin"/><Relationship Id="rId37" Type="http://schemas.openxmlformats.org/officeDocument/2006/relationships/oleObject" Target="embeddings/oleObject26.bin"/><Relationship Id="rId40" Type="http://schemas.openxmlformats.org/officeDocument/2006/relationships/oleObject" Target="embeddings/oleObject29.bin"/><Relationship Id="rId45" Type="http://schemas.openxmlformats.org/officeDocument/2006/relationships/oleObject" Target="embeddings/oleObject34.bin"/><Relationship Id="rId53" Type="http://schemas.openxmlformats.org/officeDocument/2006/relationships/oleObject" Target="embeddings/oleObject42.bin"/><Relationship Id="rId58" Type="http://schemas.openxmlformats.org/officeDocument/2006/relationships/footer" Target="footer2.xml"/><Relationship Id="rId5" Type="http://schemas.openxmlformats.org/officeDocument/2006/relationships/footnotes" Target="footnotes.xml"/><Relationship Id="rId19" Type="http://schemas.openxmlformats.org/officeDocument/2006/relationships/oleObject" Target="embeddings/oleObject8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6.bin"/><Relationship Id="rId30" Type="http://schemas.openxmlformats.org/officeDocument/2006/relationships/oleObject" Target="embeddings/oleObject19.bin"/><Relationship Id="rId35" Type="http://schemas.openxmlformats.org/officeDocument/2006/relationships/oleObject" Target="embeddings/oleObject24.bin"/><Relationship Id="rId43" Type="http://schemas.openxmlformats.org/officeDocument/2006/relationships/oleObject" Target="embeddings/oleObject32.bin"/><Relationship Id="rId48" Type="http://schemas.openxmlformats.org/officeDocument/2006/relationships/oleObject" Target="embeddings/oleObject37.bin"/><Relationship Id="rId56" Type="http://schemas.openxmlformats.org/officeDocument/2006/relationships/oleObject" Target="embeddings/oleObject45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40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4.bin"/><Relationship Id="rId33" Type="http://schemas.openxmlformats.org/officeDocument/2006/relationships/oleObject" Target="embeddings/oleObject22.bin"/><Relationship Id="rId38" Type="http://schemas.openxmlformats.org/officeDocument/2006/relationships/oleObject" Target="embeddings/oleObject27.bin"/><Relationship Id="rId46" Type="http://schemas.openxmlformats.org/officeDocument/2006/relationships/oleObject" Target="embeddings/oleObject35.bin"/><Relationship Id="rId59" Type="http://schemas.openxmlformats.org/officeDocument/2006/relationships/fontTable" Target="fontTable.xml"/><Relationship Id="rId20" Type="http://schemas.openxmlformats.org/officeDocument/2006/relationships/oleObject" Target="embeddings/oleObject9.bin"/><Relationship Id="rId41" Type="http://schemas.openxmlformats.org/officeDocument/2006/relationships/oleObject" Target="embeddings/oleObject30.bin"/><Relationship Id="rId54" Type="http://schemas.openxmlformats.org/officeDocument/2006/relationships/oleObject" Target="embeddings/oleObject4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oleObject" Target="embeddings/oleObject12.bin"/><Relationship Id="rId28" Type="http://schemas.openxmlformats.org/officeDocument/2006/relationships/oleObject" Target="embeddings/oleObject17.bin"/><Relationship Id="rId36" Type="http://schemas.openxmlformats.org/officeDocument/2006/relationships/oleObject" Target="embeddings/oleObject25.bin"/><Relationship Id="rId49" Type="http://schemas.openxmlformats.org/officeDocument/2006/relationships/oleObject" Target="embeddings/oleObject38.bin"/><Relationship Id="rId57" Type="http://schemas.openxmlformats.org/officeDocument/2006/relationships/footer" Target="footer1.xml"/><Relationship Id="rId10" Type="http://schemas.openxmlformats.org/officeDocument/2006/relationships/oleObject" Target="embeddings/oleObject2.bin"/><Relationship Id="rId31" Type="http://schemas.openxmlformats.org/officeDocument/2006/relationships/oleObject" Target="embeddings/oleObject20.bin"/><Relationship Id="rId44" Type="http://schemas.openxmlformats.org/officeDocument/2006/relationships/oleObject" Target="embeddings/oleObject33.bin"/><Relationship Id="rId52" Type="http://schemas.openxmlformats.org/officeDocument/2006/relationships/oleObject" Target="embeddings/oleObject41.bin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2018-04-08T21:34:00Z</dcterms:created>
  <dcterms:modified xsi:type="dcterms:W3CDTF">2018-08-08T07:38:00Z</dcterms:modified>
</cp:coreProperties>
</file>