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1C" w:rsidRPr="0033740A" w:rsidRDefault="00C619E1" w:rsidP="00126B1C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S3 Table</w:t>
      </w:r>
      <w:bookmarkStart w:id="0" w:name="_GoBack"/>
      <w:bookmarkEnd w:id="0"/>
      <w:r w:rsidR="00126B1C" w:rsidRPr="0033740A">
        <w:rPr>
          <w:b/>
          <w:color w:val="000000" w:themeColor="text1"/>
        </w:rPr>
        <w:t xml:space="preserve">: Women: Key behaviours and opinions: distributions, </w:t>
      </w:r>
      <w:r w:rsidR="00126B1C">
        <w:rPr>
          <w:b/>
          <w:color w:val="000000" w:themeColor="text1"/>
        </w:rPr>
        <w:t>differences in response</w:t>
      </w:r>
      <w:r w:rsidR="00126B1C" w:rsidRPr="0033740A">
        <w:rPr>
          <w:b/>
          <w:color w:val="000000" w:themeColor="text1"/>
        </w:rPr>
        <w:t xml:space="preserve">, and p-values 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76"/>
        <w:gridCol w:w="1154"/>
        <w:gridCol w:w="1680"/>
        <w:gridCol w:w="1863"/>
        <w:gridCol w:w="1706"/>
        <w:gridCol w:w="1426"/>
        <w:gridCol w:w="1199"/>
      </w:tblGrid>
      <w:tr w:rsidR="00126B1C" w:rsidRPr="009860F1" w:rsidTr="00132038">
        <w:trPr>
          <w:trHeight w:val="300"/>
        </w:trPr>
        <w:tc>
          <w:tcPr>
            <w:tcW w:w="1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Natsal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-3</w:t>
            </w:r>
            <w:r w:rsidRPr="009860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estimate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1C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 xml:space="preserve">Yes in web, </w:t>
            </w:r>
          </w:p>
          <w:p w:rsidR="00126B1C" w:rsidRPr="00797F5D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 in Natsal-3</w:t>
            </w:r>
          </w:p>
        </w:tc>
        <w:tc>
          <w:tcPr>
            <w:tcW w:w="6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1C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 in web,</w:t>
            </w:r>
          </w:p>
          <w:p w:rsidR="00126B1C" w:rsidRPr="00797F5D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yes in Natsal-3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1C" w:rsidRPr="00797F5D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797F5D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 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No difference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</w:t>
            </w:r>
            <w:r w:rsidRPr="009860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eb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estimate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p-value 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Self-reported health </w:t>
            </w: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(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fair/bad/very bad</w:t>
            </w: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)</w:t>
            </w:r>
          </w:p>
        </w:tc>
        <w:tc>
          <w:tcPr>
            <w:tcW w:w="412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13.2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0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3.1%</w:t>
            </w:r>
          </w:p>
        </w:tc>
        <w:tc>
          <w:tcPr>
            <w:tcW w:w="66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3.1%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93.8%</w:t>
            </w:r>
          </w:p>
        </w:tc>
        <w:tc>
          <w:tcPr>
            <w:tcW w:w="50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13.2%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0.00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Smoking status 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16.3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2.2%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0.6%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97.2%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17.9%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0.18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Binge drinks more than once per week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6.</w:t>
            </w:r>
            <w:r w:rsidRPr="00E144C3">
              <w:rPr>
                <w:rFonts w:ascii="Calibri" w:eastAsia="Times New Roman" w:hAnsi="Calibri" w:cs="Times New Roman"/>
                <w:color w:val="00B050"/>
                <w:lang w:eastAsia="en-GB"/>
              </w:rPr>
              <w:t>2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3.4%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2.2%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94.5%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4.9%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0.48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Sexual </w:t>
            </w: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e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xperience (some or only same sex)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15.4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3.4%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7.5%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89.1%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19.5%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0.04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Sexual a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ttraction (some or only same sex)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15.4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1.2%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6.5%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92.3%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20.7%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0.00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First (opposite-sex) 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sex </w:t>
            </w: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aged 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under 16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20.1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0.9%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4.4%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94.7%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23.7%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0.13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Either respondent</w:t>
            </w: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/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partner more willing at first sex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20.1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5.3%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8.2%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86.5%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22.4%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0.29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Should have waited longer/not as long </w:t>
            </w: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 xml:space="preserve">at 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first sex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B050"/>
                <w:lang w:eastAsia="en-GB"/>
              </w:rPr>
              <w:t>28.4</w:t>
            </w: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4.3%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11.5%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84.3%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35.0%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B05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B050"/>
                <w:lang w:eastAsia="en-GB"/>
              </w:rPr>
              <w:t>0.01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Ever taken illegal drugs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31.6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1.9%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8.9%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89.1%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37.5%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Ever taken cannabis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30.0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1.6%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8.6%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89.8%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36.0%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0.13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Ever had a same-sex experience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85.5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0.9%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6.2%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92.9%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19.7%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0.00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Ever had same-sex sex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9.2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0.6%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1.8%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97.5%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10.5%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0.29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Attended a sexual health clinic in last year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5.6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1.4%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3.6%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95.0%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8.7%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0.18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Attended a sexual health clinic in last 5 years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19.2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2.8%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6.4%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90.7%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22.2%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0.08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Ever been diagnosed with an STI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19.7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1.4%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4.9%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93.7%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23.9%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GB"/>
              </w:rPr>
            </w:pPr>
            <w:r w:rsidRPr="003D7A8D">
              <w:rPr>
                <w:rFonts w:ascii="Calibri" w:eastAsia="Times New Roman" w:hAnsi="Calibri" w:cs="Times New Roman"/>
                <w:lang w:eastAsia="en-GB"/>
              </w:rPr>
              <w:t>0.00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Any s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ame sex partners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in 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last 5 years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4.9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0.6%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0.9%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98.5%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4.6%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No vaginal sex in last month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46.4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8.8%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4.1%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87.1%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41.1%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0.03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No oral sex in last year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32.2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4.4%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4.1%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91.5%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33.7%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Anal sex in last year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8.</w:t>
            </w:r>
            <w:r w:rsidRPr="00E144C3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2.5%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4.1%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93.4%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12.8%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0.38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No </w:t>
            </w: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opposite sex partners 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ever 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11.4%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0.6%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0.6%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98.7%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11.0%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0000"/>
                <w:lang w:eastAsia="en-GB"/>
              </w:rPr>
              <w:t>1.00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S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 xml:space="preserve">atisfied with sex life </w:t>
            </w: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(n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ei</w:t>
            </w: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ther/disagree/disagree strongly)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40.7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7.3%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12.9%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79.8%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4F81BD"/>
                <w:lang w:eastAsia="en-GB"/>
              </w:rPr>
              <w:t>44.6%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0.05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D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 xml:space="preserve">istressed with sex life </w:t>
            </w: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(agree strongly/agree)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10.3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4.5%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7.6%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87.9%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4F81BD"/>
                <w:lang w:eastAsia="en-GB"/>
              </w:rPr>
              <w:t>13.8%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0.18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A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 xml:space="preserve">voided sex because of difficulties </w:t>
            </w: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(a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gree strongly/</w:t>
            </w: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 xml:space="preserve"> 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agree</w:t>
            </w: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)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 xml:space="preserve"> 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70C0"/>
                <w:lang w:eastAsia="en-GB"/>
              </w:rPr>
              <w:t>12.3</w:t>
            </w: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5.6%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9.8%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84.6%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4F81B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4F81BD"/>
                <w:lang w:eastAsia="en-GB"/>
              </w:rPr>
              <w:t>16.9%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70C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0070C0"/>
                <w:lang w:eastAsia="en-GB"/>
              </w:rPr>
              <w:t>0.10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 xml:space="preserve">Sex between men 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(</w:t>
            </w: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always/mostly wrong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)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en-GB"/>
              </w:rPr>
              <w:t>14.8</w:t>
            </w: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4.0%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5.2%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90.8%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16.0%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0.58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 xml:space="preserve">Sex between women 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(</w:t>
            </w: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always/mostly wrong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)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en-GB"/>
              </w:rPr>
              <w:t>15.4</w:t>
            </w: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4.6%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4.6%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90.8%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15.4%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1.00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lastRenderedPageBreak/>
              <w:t xml:space="preserve">Casual sex 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(</w:t>
            </w: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always/mostly wrong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)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en-GB"/>
              </w:rPr>
              <w:t>50.8</w:t>
            </w: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8.3%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16.6%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75.1%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42.5%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0.00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 xml:space="preserve">Sex outside marriage 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(</w:t>
            </w: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not always/mostly wrong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)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en-GB"/>
              </w:rPr>
              <w:t>12.9</w:t>
            </w: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7.1%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8.3%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84.6%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14.2%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0.67</w:t>
            </w:r>
          </w:p>
        </w:tc>
      </w:tr>
      <w:tr w:rsidR="00126B1C" w:rsidRPr="009860F1" w:rsidTr="00132038">
        <w:trPr>
          <w:trHeight w:val="300"/>
        </w:trPr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 xml:space="preserve">Didn't find it easy to talk to 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>one</w:t>
            </w: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 xml:space="preserve">/both parents about sex around </w:t>
            </w:r>
            <w:r>
              <w:rPr>
                <w:rFonts w:ascii="Calibri" w:eastAsia="Times New Roman" w:hAnsi="Calibri" w:cs="Times New Roman"/>
                <w:color w:val="C0504D"/>
                <w:lang w:eastAsia="en-GB"/>
              </w:rPr>
              <w:t xml:space="preserve">age </w:t>
            </w: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14</w:t>
            </w:r>
          </w:p>
        </w:tc>
        <w:tc>
          <w:tcPr>
            <w:tcW w:w="412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C00000"/>
                <w:lang w:eastAsia="en-GB"/>
              </w:rPr>
              <w:t>22.0</w:t>
            </w: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%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4.1%</w:t>
            </w:r>
          </w:p>
        </w:tc>
        <w:tc>
          <w:tcPr>
            <w:tcW w:w="665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10.4%</w:t>
            </w:r>
          </w:p>
        </w:tc>
        <w:tc>
          <w:tcPr>
            <w:tcW w:w="6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85.5%</w:t>
            </w:r>
          </w:p>
        </w:tc>
        <w:tc>
          <w:tcPr>
            <w:tcW w:w="509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504D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504D"/>
                <w:lang w:eastAsia="en-GB"/>
              </w:rPr>
              <w:t>84.4%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6B1C" w:rsidRPr="009860F1" w:rsidRDefault="00126B1C" w:rsidP="001320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C00000"/>
                <w:lang w:eastAsia="en-GB"/>
              </w:rPr>
            </w:pPr>
            <w:r w:rsidRPr="009860F1">
              <w:rPr>
                <w:rFonts w:ascii="Calibri" w:eastAsia="Times New Roman" w:hAnsi="Calibri" w:cs="Times New Roman"/>
                <w:color w:val="C00000"/>
                <w:lang w:eastAsia="en-GB"/>
              </w:rPr>
              <w:t>0.00</w:t>
            </w:r>
          </w:p>
        </w:tc>
      </w:tr>
    </w:tbl>
    <w:p w:rsidR="00126B1C" w:rsidRDefault="00126B1C" w:rsidP="00126B1C">
      <w:pPr>
        <w:spacing w:after="0" w:line="240" w:lineRule="auto"/>
        <w:rPr>
          <w:b/>
          <w:sz w:val="18"/>
          <w:szCs w:val="18"/>
        </w:rPr>
      </w:pPr>
    </w:p>
    <w:p w:rsidR="00126B1C" w:rsidRDefault="00126B1C" w:rsidP="00126B1C">
      <w:pPr>
        <w:spacing w:after="0" w:line="240" w:lineRule="auto"/>
        <w:rPr>
          <w:b/>
          <w:sz w:val="18"/>
          <w:szCs w:val="18"/>
        </w:rPr>
      </w:pPr>
    </w:p>
    <w:p w:rsidR="00126B1C" w:rsidRDefault="00126B1C" w:rsidP="00126B1C">
      <w:pPr>
        <w:spacing w:after="0" w:line="240" w:lineRule="auto"/>
        <w:rPr>
          <w:b/>
          <w:sz w:val="18"/>
          <w:szCs w:val="18"/>
        </w:rPr>
      </w:pPr>
    </w:p>
    <w:p w:rsidR="00126B1C" w:rsidRDefault="00126B1C" w:rsidP="00126B1C">
      <w:pPr>
        <w:spacing w:after="0" w:line="240" w:lineRule="auto"/>
        <w:rPr>
          <w:b/>
          <w:sz w:val="18"/>
          <w:szCs w:val="18"/>
        </w:rPr>
      </w:pPr>
    </w:p>
    <w:p w:rsidR="00F5042C" w:rsidRDefault="00F5042C"/>
    <w:sectPr w:rsidR="00F5042C" w:rsidSect="00126B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1C"/>
    <w:rsid w:val="000016DD"/>
    <w:rsid w:val="0000418E"/>
    <w:rsid w:val="00007D30"/>
    <w:rsid w:val="00007D76"/>
    <w:rsid w:val="000149DD"/>
    <w:rsid w:val="00014B72"/>
    <w:rsid w:val="0001514F"/>
    <w:rsid w:val="0002040A"/>
    <w:rsid w:val="000213B4"/>
    <w:rsid w:val="0002164B"/>
    <w:rsid w:val="000225F0"/>
    <w:rsid w:val="000239C0"/>
    <w:rsid w:val="00024764"/>
    <w:rsid w:val="00024D42"/>
    <w:rsid w:val="0002645C"/>
    <w:rsid w:val="00026949"/>
    <w:rsid w:val="00027336"/>
    <w:rsid w:val="000301ED"/>
    <w:rsid w:val="000315CD"/>
    <w:rsid w:val="00031FA1"/>
    <w:rsid w:val="000324FD"/>
    <w:rsid w:val="00032D68"/>
    <w:rsid w:val="00033149"/>
    <w:rsid w:val="00037040"/>
    <w:rsid w:val="00040729"/>
    <w:rsid w:val="00041F87"/>
    <w:rsid w:val="00042CBC"/>
    <w:rsid w:val="00043511"/>
    <w:rsid w:val="00045D34"/>
    <w:rsid w:val="00045F04"/>
    <w:rsid w:val="000472D6"/>
    <w:rsid w:val="00047673"/>
    <w:rsid w:val="0005074A"/>
    <w:rsid w:val="00050995"/>
    <w:rsid w:val="00050CF5"/>
    <w:rsid w:val="00050D73"/>
    <w:rsid w:val="0005792D"/>
    <w:rsid w:val="000604F7"/>
    <w:rsid w:val="00061E2B"/>
    <w:rsid w:val="00063714"/>
    <w:rsid w:val="000655DC"/>
    <w:rsid w:val="000676B6"/>
    <w:rsid w:val="00067EC4"/>
    <w:rsid w:val="00074292"/>
    <w:rsid w:val="00075769"/>
    <w:rsid w:val="00077298"/>
    <w:rsid w:val="00077C17"/>
    <w:rsid w:val="00084167"/>
    <w:rsid w:val="0008669C"/>
    <w:rsid w:val="00090116"/>
    <w:rsid w:val="00093127"/>
    <w:rsid w:val="00093AC0"/>
    <w:rsid w:val="00094176"/>
    <w:rsid w:val="000943E7"/>
    <w:rsid w:val="00094C16"/>
    <w:rsid w:val="00095671"/>
    <w:rsid w:val="000A1FC7"/>
    <w:rsid w:val="000A3AB7"/>
    <w:rsid w:val="000A402E"/>
    <w:rsid w:val="000B0B2C"/>
    <w:rsid w:val="000C0162"/>
    <w:rsid w:val="000C6D83"/>
    <w:rsid w:val="000D18A0"/>
    <w:rsid w:val="000D2874"/>
    <w:rsid w:val="000D2F2C"/>
    <w:rsid w:val="000D61C4"/>
    <w:rsid w:val="000D6D0D"/>
    <w:rsid w:val="000E0A9B"/>
    <w:rsid w:val="000E209B"/>
    <w:rsid w:val="000E4923"/>
    <w:rsid w:val="000E5686"/>
    <w:rsid w:val="000E6AFE"/>
    <w:rsid w:val="000E6BC1"/>
    <w:rsid w:val="000E73F4"/>
    <w:rsid w:val="000F4539"/>
    <w:rsid w:val="000F62A4"/>
    <w:rsid w:val="00100CB7"/>
    <w:rsid w:val="00101FD5"/>
    <w:rsid w:val="001020C0"/>
    <w:rsid w:val="00102309"/>
    <w:rsid w:val="00104DFB"/>
    <w:rsid w:val="001051C1"/>
    <w:rsid w:val="00110D30"/>
    <w:rsid w:val="001119A8"/>
    <w:rsid w:val="00111A2E"/>
    <w:rsid w:val="00112F35"/>
    <w:rsid w:val="00115E02"/>
    <w:rsid w:val="001161A2"/>
    <w:rsid w:val="00116733"/>
    <w:rsid w:val="00117135"/>
    <w:rsid w:val="00117867"/>
    <w:rsid w:val="00121931"/>
    <w:rsid w:val="001220FA"/>
    <w:rsid w:val="00122A0A"/>
    <w:rsid w:val="00122A25"/>
    <w:rsid w:val="001241FC"/>
    <w:rsid w:val="00126A8A"/>
    <w:rsid w:val="00126B1C"/>
    <w:rsid w:val="00134450"/>
    <w:rsid w:val="001359A4"/>
    <w:rsid w:val="001359D1"/>
    <w:rsid w:val="001376BE"/>
    <w:rsid w:val="00137B17"/>
    <w:rsid w:val="0014111D"/>
    <w:rsid w:val="00144BEB"/>
    <w:rsid w:val="00147804"/>
    <w:rsid w:val="00147F40"/>
    <w:rsid w:val="00150251"/>
    <w:rsid w:val="001517D8"/>
    <w:rsid w:val="00152305"/>
    <w:rsid w:val="0017236E"/>
    <w:rsid w:val="001736F3"/>
    <w:rsid w:val="00177DA7"/>
    <w:rsid w:val="00180735"/>
    <w:rsid w:val="001814CE"/>
    <w:rsid w:val="00182A2A"/>
    <w:rsid w:val="00184B57"/>
    <w:rsid w:val="00185193"/>
    <w:rsid w:val="001904D1"/>
    <w:rsid w:val="00192C02"/>
    <w:rsid w:val="00192F3E"/>
    <w:rsid w:val="00193974"/>
    <w:rsid w:val="00197A1F"/>
    <w:rsid w:val="001A280A"/>
    <w:rsid w:val="001A37E0"/>
    <w:rsid w:val="001A4233"/>
    <w:rsid w:val="001B1B9F"/>
    <w:rsid w:val="001B4AFD"/>
    <w:rsid w:val="001B543D"/>
    <w:rsid w:val="001B5F54"/>
    <w:rsid w:val="001B7B9F"/>
    <w:rsid w:val="001B7F64"/>
    <w:rsid w:val="001C20AB"/>
    <w:rsid w:val="001C25B2"/>
    <w:rsid w:val="001C2CB0"/>
    <w:rsid w:val="001C441F"/>
    <w:rsid w:val="001D12FF"/>
    <w:rsid w:val="001D15B8"/>
    <w:rsid w:val="001D20B9"/>
    <w:rsid w:val="001D3FEC"/>
    <w:rsid w:val="001D5491"/>
    <w:rsid w:val="001E1992"/>
    <w:rsid w:val="001E36B9"/>
    <w:rsid w:val="001E3D0B"/>
    <w:rsid w:val="001E5A0F"/>
    <w:rsid w:val="001E6AB7"/>
    <w:rsid w:val="001E786C"/>
    <w:rsid w:val="001E78BA"/>
    <w:rsid w:val="001E7F24"/>
    <w:rsid w:val="001F0B47"/>
    <w:rsid w:val="001F5ECB"/>
    <w:rsid w:val="001F6221"/>
    <w:rsid w:val="001F6DCD"/>
    <w:rsid w:val="002031EB"/>
    <w:rsid w:val="00203B90"/>
    <w:rsid w:val="00205BC0"/>
    <w:rsid w:val="00206AC8"/>
    <w:rsid w:val="00207455"/>
    <w:rsid w:val="0021033B"/>
    <w:rsid w:val="00211415"/>
    <w:rsid w:val="00213ADA"/>
    <w:rsid w:val="00220026"/>
    <w:rsid w:val="00220DB9"/>
    <w:rsid w:val="00220E18"/>
    <w:rsid w:val="00221257"/>
    <w:rsid w:val="002240E7"/>
    <w:rsid w:val="00224F26"/>
    <w:rsid w:val="00225A3D"/>
    <w:rsid w:val="00225F72"/>
    <w:rsid w:val="00226545"/>
    <w:rsid w:val="00230095"/>
    <w:rsid w:val="00230E63"/>
    <w:rsid w:val="0023100C"/>
    <w:rsid w:val="00232F93"/>
    <w:rsid w:val="00234FBA"/>
    <w:rsid w:val="00240273"/>
    <w:rsid w:val="002440A2"/>
    <w:rsid w:val="00244BA1"/>
    <w:rsid w:val="00250B01"/>
    <w:rsid w:val="00253327"/>
    <w:rsid w:val="00254921"/>
    <w:rsid w:val="002558CC"/>
    <w:rsid w:val="00255AF4"/>
    <w:rsid w:val="002566AE"/>
    <w:rsid w:val="002603C3"/>
    <w:rsid w:val="00263634"/>
    <w:rsid w:val="002644E7"/>
    <w:rsid w:val="00266A1B"/>
    <w:rsid w:val="00267358"/>
    <w:rsid w:val="002701D1"/>
    <w:rsid w:val="00271CD4"/>
    <w:rsid w:val="00272054"/>
    <w:rsid w:val="0027298B"/>
    <w:rsid w:val="0027393D"/>
    <w:rsid w:val="00274108"/>
    <w:rsid w:val="00275BEC"/>
    <w:rsid w:val="00276CD8"/>
    <w:rsid w:val="002812DA"/>
    <w:rsid w:val="00281677"/>
    <w:rsid w:val="0028271B"/>
    <w:rsid w:val="00282A03"/>
    <w:rsid w:val="00283602"/>
    <w:rsid w:val="0028468B"/>
    <w:rsid w:val="00284F09"/>
    <w:rsid w:val="002856C4"/>
    <w:rsid w:val="00285C06"/>
    <w:rsid w:val="00287FAB"/>
    <w:rsid w:val="002925A5"/>
    <w:rsid w:val="00295FA3"/>
    <w:rsid w:val="0029656B"/>
    <w:rsid w:val="002974F6"/>
    <w:rsid w:val="00297B32"/>
    <w:rsid w:val="002A1F80"/>
    <w:rsid w:val="002A366D"/>
    <w:rsid w:val="002A437D"/>
    <w:rsid w:val="002A5FFA"/>
    <w:rsid w:val="002B0802"/>
    <w:rsid w:val="002B19F6"/>
    <w:rsid w:val="002B59B9"/>
    <w:rsid w:val="002B5C4A"/>
    <w:rsid w:val="002B6B9F"/>
    <w:rsid w:val="002C0F5D"/>
    <w:rsid w:val="002C15CF"/>
    <w:rsid w:val="002C1A1C"/>
    <w:rsid w:val="002C1A53"/>
    <w:rsid w:val="002C1DB1"/>
    <w:rsid w:val="002C2D5E"/>
    <w:rsid w:val="002C3087"/>
    <w:rsid w:val="002C3703"/>
    <w:rsid w:val="002C4D57"/>
    <w:rsid w:val="002C5085"/>
    <w:rsid w:val="002C620C"/>
    <w:rsid w:val="002C69FA"/>
    <w:rsid w:val="002D0E79"/>
    <w:rsid w:val="002D104F"/>
    <w:rsid w:val="002D2A9A"/>
    <w:rsid w:val="002D3C0C"/>
    <w:rsid w:val="002D4433"/>
    <w:rsid w:val="002D6329"/>
    <w:rsid w:val="002D68BE"/>
    <w:rsid w:val="002E05DF"/>
    <w:rsid w:val="002E1329"/>
    <w:rsid w:val="002E47CB"/>
    <w:rsid w:val="002E69BA"/>
    <w:rsid w:val="002E73AE"/>
    <w:rsid w:val="002F251D"/>
    <w:rsid w:val="002F2D55"/>
    <w:rsid w:val="002F5451"/>
    <w:rsid w:val="002F5A58"/>
    <w:rsid w:val="00300953"/>
    <w:rsid w:val="003017A8"/>
    <w:rsid w:val="00304DD1"/>
    <w:rsid w:val="00305259"/>
    <w:rsid w:val="0030544E"/>
    <w:rsid w:val="00305795"/>
    <w:rsid w:val="00306F13"/>
    <w:rsid w:val="00307777"/>
    <w:rsid w:val="003101EE"/>
    <w:rsid w:val="003152C8"/>
    <w:rsid w:val="00321433"/>
    <w:rsid w:val="00323215"/>
    <w:rsid w:val="00323B62"/>
    <w:rsid w:val="00326540"/>
    <w:rsid w:val="003272BD"/>
    <w:rsid w:val="003275E7"/>
    <w:rsid w:val="00330418"/>
    <w:rsid w:val="00330C53"/>
    <w:rsid w:val="00334117"/>
    <w:rsid w:val="00336377"/>
    <w:rsid w:val="00337560"/>
    <w:rsid w:val="0034170E"/>
    <w:rsid w:val="0034178D"/>
    <w:rsid w:val="003420AB"/>
    <w:rsid w:val="00346073"/>
    <w:rsid w:val="00346D70"/>
    <w:rsid w:val="00350BC5"/>
    <w:rsid w:val="00351096"/>
    <w:rsid w:val="003519B2"/>
    <w:rsid w:val="00353585"/>
    <w:rsid w:val="00353973"/>
    <w:rsid w:val="00353F42"/>
    <w:rsid w:val="003547FE"/>
    <w:rsid w:val="00355D8E"/>
    <w:rsid w:val="003566D1"/>
    <w:rsid w:val="00360428"/>
    <w:rsid w:val="003747DF"/>
    <w:rsid w:val="00375840"/>
    <w:rsid w:val="00377401"/>
    <w:rsid w:val="00377E7C"/>
    <w:rsid w:val="00380CE5"/>
    <w:rsid w:val="00381FA7"/>
    <w:rsid w:val="00382377"/>
    <w:rsid w:val="00383EC5"/>
    <w:rsid w:val="00386273"/>
    <w:rsid w:val="00390396"/>
    <w:rsid w:val="00390C5A"/>
    <w:rsid w:val="003911FD"/>
    <w:rsid w:val="00392339"/>
    <w:rsid w:val="00392353"/>
    <w:rsid w:val="00394249"/>
    <w:rsid w:val="00394565"/>
    <w:rsid w:val="00397489"/>
    <w:rsid w:val="003A14EA"/>
    <w:rsid w:val="003A192E"/>
    <w:rsid w:val="003A49FE"/>
    <w:rsid w:val="003A4C00"/>
    <w:rsid w:val="003A51B0"/>
    <w:rsid w:val="003A5304"/>
    <w:rsid w:val="003A5B75"/>
    <w:rsid w:val="003A6628"/>
    <w:rsid w:val="003A6897"/>
    <w:rsid w:val="003A7BC2"/>
    <w:rsid w:val="003B1A30"/>
    <w:rsid w:val="003B1B30"/>
    <w:rsid w:val="003B4032"/>
    <w:rsid w:val="003B6240"/>
    <w:rsid w:val="003B7229"/>
    <w:rsid w:val="003B7F0F"/>
    <w:rsid w:val="003C24AB"/>
    <w:rsid w:val="003C37EE"/>
    <w:rsid w:val="003C38F9"/>
    <w:rsid w:val="003C5164"/>
    <w:rsid w:val="003C52D7"/>
    <w:rsid w:val="003C75D9"/>
    <w:rsid w:val="003D00EA"/>
    <w:rsid w:val="003D0FC2"/>
    <w:rsid w:val="003D1FF2"/>
    <w:rsid w:val="003D2588"/>
    <w:rsid w:val="003D49CC"/>
    <w:rsid w:val="003D576D"/>
    <w:rsid w:val="003D5B64"/>
    <w:rsid w:val="003D69EF"/>
    <w:rsid w:val="003E0178"/>
    <w:rsid w:val="003E2131"/>
    <w:rsid w:val="003E2FED"/>
    <w:rsid w:val="003E6ED5"/>
    <w:rsid w:val="003F0FA9"/>
    <w:rsid w:val="003F19C9"/>
    <w:rsid w:val="003F49CA"/>
    <w:rsid w:val="003F4BAE"/>
    <w:rsid w:val="003F5444"/>
    <w:rsid w:val="00400B6F"/>
    <w:rsid w:val="00400C28"/>
    <w:rsid w:val="0040327D"/>
    <w:rsid w:val="0040363F"/>
    <w:rsid w:val="004042C6"/>
    <w:rsid w:val="00406954"/>
    <w:rsid w:val="00410152"/>
    <w:rsid w:val="00410FEF"/>
    <w:rsid w:val="004115E3"/>
    <w:rsid w:val="00412B5E"/>
    <w:rsid w:val="00412E33"/>
    <w:rsid w:val="00415971"/>
    <w:rsid w:val="00416096"/>
    <w:rsid w:val="004244C9"/>
    <w:rsid w:val="00427909"/>
    <w:rsid w:val="00427BCB"/>
    <w:rsid w:val="00427E0C"/>
    <w:rsid w:val="004302C0"/>
    <w:rsid w:val="00432A30"/>
    <w:rsid w:val="0043380B"/>
    <w:rsid w:val="004352BB"/>
    <w:rsid w:val="00435EEB"/>
    <w:rsid w:val="004405E6"/>
    <w:rsid w:val="00440CC2"/>
    <w:rsid w:val="004424ED"/>
    <w:rsid w:val="00442A51"/>
    <w:rsid w:val="00442DDF"/>
    <w:rsid w:val="00445A77"/>
    <w:rsid w:val="00445FDA"/>
    <w:rsid w:val="00446325"/>
    <w:rsid w:val="00446597"/>
    <w:rsid w:val="00452824"/>
    <w:rsid w:val="004532FA"/>
    <w:rsid w:val="00454038"/>
    <w:rsid w:val="00455293"/>
    <w:rsid w:val="00467037"/>
    <w:rsid w:val="004710A0"/>
    <w:rsid w:val="00471C64"/>
    <w:rsid w:val="00472EBC"/>
    <w:rsid w:val="004746C0"/>
    <w:rsid w:val="00480308"/>
    <w:rsid w:val="00480DA8"/>
    <w:rsid w:val="004831C5"/>
    <w:rsid w:val="004849EA"/>
    <w:rsid w:val="00484B1E"/>
    <w:rsid w:val="0048516E"/>
    <w:rsid w:val="004857A9"/>
    <w:rsid w:val="004870D2"/>
    <w:rsid w:val="00493720"/>
    <w:rsid w:val="004939A4"/>
    <w:rsid w:val="00494842"/>
    <w:rsid w:val="004A06AC"/>
    <w:rsid w:val="004A0A4F"/>
    <w:rsid w:val="004A1B68"/>
    <w:rsid w:val="004A29DA"/>
    <w:rsid w:val="004A2E38"/>
    <w:rsid w:val="004A2E90"/>
    <w:rsid w:val="004A32A9"/>
    <w:rsid w:val="004A37F6"/>
    <w:rsid w:val="004A3D4D"/>
    <w:rsid w:val="004A6854"/>
    <w:rsid w:val="004A77CF"/>
    <w:rsid w:val="004B0C8C"/>
    <w:rsid w:val="004B0D8F"/>
    <w:rsid w:val="004B2991"/>
    <w:rsid w:val="004B2EBB"/>
    <w:rsid w:val="004C27E9"/>
    <w:rsid w:val="004C2E0F"/>
    <w:rsid w:val="004C3008"/>
    <w:rsid w:val="004C313F"/>
    <w:rsid w:val="004C49B3"/>
    <w:rsid w:val="004D022E"/>
    <w:rsid w:val="004D3C7C"/>
    <w:rsid w:val="004D4749"/>
    <w:rsid w:val="004D7019"/>
    <w:rsid w:val="004E1B71"/>
    <w:rsid w:val="004E6477"/>
    <w:rsid w:val="004E68B2"/>
    <w:rsid w:val="004E739F"/>
    <w:rsid w:val="004F1AB7"/>
    <w:rsid w:val="004F7F17"/>
    <w:rsid w:val="0050013D"/>
    <w:rsid w:val="00500A26"/>
    <w:rsid w:val="00501E6A"/>
    <w:rsid w:val="00502926"/>
    <w:rsid w:val="0050428A"/>
    <w:rsid w:val="005059AC"/>
    <w:rsid w:val="00505BF4"/>
    <w:rsid w:val="00506570"/>
    <w:rsid w:val="00506B3A"/>
    <w:rsid w:val="00507967"/>
    <w:rsid w:val="0051041E"/>
    <w:rsid w:val="0051125C"/>
    <w:rsid w:val="005116AF"/>
    <w:rsid w:val="005135C2"/>
    <w:rsid w:val="00520EF7"/>
    <w:rsid w:val="0052283D"/>
    <w:rsid w:val="00524578"/>
    <w:rsid w:val="00525544"/>
    <w:rsid w:val="0052782E"/>
    <w:rsid w:val="00534EAD"/>
    <w:rsid w:val="00535C62"/>
    <w:rsid w:val="00537343"/>
    <w:rsid w:val="00537ED2"/>
    <w:rsid w:val="00540055"/>
    <w:rsid w:val="00540868"/>
    <w:rsid w:val="005419F8"/>
    <w:rsid w:val="00541C92"/>
    <w:rsid w:val="005455F5"/>
    <w:rsid w:val="00546343"/>
    <w:rsid w:val="005464F3"/>
    <w:rsid w:val="0054793F"/>
    <w:rsid w:val="0054798B"/>
    <w:rsid w:val="005521D9"/>
    <w:rsid w:val="00552BDB"/>
    <w:rsid w:val="00557C1F"/>
    <w:rsid w:val="00560D17"/>
    <w:rsid w:val="0056441C"/>
    <w:rsid w:val="005650BD"/>
    <w:rsid w:val="00565845"/>
    <w:rsid w:val="00566DB3"/>
    <w:rsid w:val="00567F55"/>
    <w:rsid w:val="0057106E"/>
    <w:rsid w:val="005720C7"/>
    <w:rsid w:val="00577503"/>
    <w:rsid w:val="005816F7"/>
    <w:rsid w:val="00583902"/>
    <w:rsid w:val="00584A86"/>
    <w:rsid w:val="00587DEF"/>
    <w:rsid w:val="0059020C"/>
    <w:rsid w:val="00592211"/>
    <w:rsid w:val="00595A40"/>
    <w:rsid w:val="005961BE"/>
    <w:rsid w:val="00596944"/>
    <w:rsid w:val="005A04E2"/>
    <w:rsid w:val="005A0EF8"/>
    <w:rsid w:val="005A4BA1"/>
    <w:rsid w:val="005A53D9"/>
    <w:rsid w:val="005A55AF"/>
    <w:rsid w:val="005A5784"/>
    <w:rsid w:val="005B12E5"/>
    <w:rsid w:val="005B14E7"/>
    <w:rsid w:val="005B3AF3"/>
    <w:rsid w:val="005B4287"/>
    <w:rsid w:val="005B5000"/>
    <w:rsid w:val="005B54E9"/>
    <w:rsid w:val="005B70B9"/>
    <w:rsid w:val="005C0404"/>
    <w:rsid w:val="005C2397"/>
    <w:rsid w:val="005C4338"/>
    <w:rsid w:val="005C4CD1"/>
    <w:rsid w:val="005C6526"/>
    <w:rsid w:val="005C7711"/>
    <w:rsid w:val="005D0838"/>
    <w:rsid w:val="005D0D47"/>
    <w:rsid w:val="005D1479"/>
    <w:rsid w:val="005D3199"/>
    <w:rsid w:val="005D3CC5"/>
    <w:rsid w:val="005D55F9"/>
    <w:rsid w:val="005D5A36"/>
    <w:rsid w:val="005D5C25"/>
    <w:rsid w:val="005D636A"/>
    <w:rsid w:val="005D7859"/>
    <w:rsid w:val="005E1123"/>
    <w:rsid w:val="005E1CEC"/>
    <w:rsid w:val="005E3481"/>
    <w:rsid w:val="005E6B7E"/>
    <w:rsid w:val="005E72F3"/>
    <w:rsid w:val="005F08B5"/>
    <w:rsid w:val="005F1A87"/>
    <w:rsid w:val="005F2DB8"/>
    <w:rsid w:val="005F66FA"/>
    <w:rsid w:val="005F6C14"/>
    <w:rsid w:val="005F6D94"/>
    <w:rsid w:val="005F7913"/>
    <w:rsid w:val="005F7B04"/>
    <w:rsid w:val="006012E1"/>
    <w:rsid w:val="00601F9B"/>
    <w:rsid w:val="006024CE"/>
    <w:rsid w:val="00606C80"/>
    <w:rsid w:val="00607405"/>
    <w:rsid w:val="00610E36"/>
    <w:rsid w:val="00611139"/>
    <w:rsid w:val="006111B5"/>
    <w:rsid w:val="0061537D"/>
    <w:rsid w:val="00615ADE"/>
    <w:rsid w:val="00617311"/>
    <w:rsid w:val="00620DE8"/>
    <w:rsid w:val="00622111"/>
    <w:rsid w:val="006227D8"/>
    <w:rsid w:val="0062477F"/>
    <w:rsid w:val="006279B2"/>
    <w:rsid w:val="00630F21"/>
    <w:rsid w:val="00631076"/>
    <w:rsid w:val="00633FFE"/>
    <w:rsid w:val="00636B46"/>
    <w:rsid w:val="006404ED"/>
    <w:rsid w:val="00640C64"/>
    <w:rsid w:val="00642758"/>
    <w:rsid w:val="00644FB8"/>
    <w:rsid w:val="00645308"/>
    <w:rsid w:val="00645C5D"/>
    <w:rsid w:val="00645F0A"/>
    <w:rsid w:val="00647921"/>
    <w:rsid w:val="00647B44"/>
    <w:rsid w:val="00651E79"/>
    <w:rsid w:val="0065312C"/>
    <w:rsid w:val="00656E5D"/>
    <w:rsid w:val="0065735A"/>
    <w:rsid w:val="006603D1"/>
    <w:rsid w:val="00660C00"/>
    <w:rsid w:val="00661C81"/>
    <w:rsid w:val="00662E4C"/>
    <w:rsid w:val="00663D78"/>
    <w:rsid w:val="0067084E"/>
    <w:rsid w:val="00670E6B"/>
    <w:rsid w:val="00672AF3"/>
    <w:rsid w:val="00673480"/>
    <w:rsid w:val="0067493F"/>
    <w:rsid w:val="00674F6C"/>
    <w:rsid w:val="0067528B"/>
    <w:rsid w:val="0067718A"/>
    <w:rsid w:val="0068383C"/>
    <w:rsid w:val="00683D83"/>
    <w:rsid w:val="006844F2"/>
    <w:rsid w:val="00686274"/>
    <w:rsid w:val="00686EF0"/>
    <w:rsid w:val="00687BD0"/>
    <w:rsid w:val="00687F7D"/>
    <w:rsid w:val="0069066D"/>
    <w:rsid w:val="00690CB4"/>
    <w:rsid w:val="00692549"/>
    <w:rsid w:val="00695BC5"/>
    <w:rsid w:val="0069698D"/>
    <w:rsid w:val="006A159D"/>
    <w:rsid w:val="006A18C3"/>
    <w:rsid w:val="006A28BD"/>
    <w:rsid w:val="006A2AC3"/>
    <w:rsid w:val="006A716F"/>
    <w:rsid w:val="006B488F"/>
    <w:rsid w:val="006B7013"/>
    <w:rsid w:val="006C0833"/>
    <w:rsid w:val="006C0C1A"/>
    <w:rsid w:val="006C10D5"/>
    <w:rsid w:val="006C15D3"/>
    <w:rsid w:val="006C174B"/>
    <w:rsid w:val="006C1EE9"/>
    <w:rsid w:val="006C44D7"/>
    <w:rsid w:val="006C4EF9"/>
    <w:rsid w:val="006C532A"/>
    <w:rsid w:val="006C539A"/>
    <w:rsid w:val="006C60BB"/>
    <w:rsid w:val="006C713D"/>
    <w:rsid w:val="006D12A5"/>
    <w:rsid w:val="006D196B"/>
    <w:rsid w:val="006D3D07"/>
    <w:rsid w:val="006D43ED"/>
    <w:rsid w:val="006D4A54"/>
    <w:rsid w:val="006D6ECE"/>
    <w:rsid w:val="006D7A46"/>
    <w:rsid w:val="006E4B05"/>
    <w:rsid w:val="006E5B31"/>
    <w:rsid w:val="006E6778"/>
    <w:rsid w:val="006E69D3"/>
    <w:rsid w:val="006E71B2"/>
    <w:rsid w:val="006E73E6"/>
    <w:rsid w:val="006E7AA6"/>
    <w:rsid w:val="006F0F06"/>
    <w:rsid w:val="006F1C23"/>
    <w:rsid w:val="006F4DC2"/>
    <w:rsid w:val="006F57AF"/>
    <w:rsid w:val="00700C7D"/>
    <w:rsid w:val="00701DC4"/>
    <w:rsid w:val="00704BF4"/>
    <w:rsid w:val="00704CDC"/>
    <w:rsid w:val="0071001E"/>
    <w:rsid w:val="00710F0F"/>
    <w:rsid w:val="007134F3"/>
    <w:rsid w:val="0071440A"/>
    <w:rsid w:val="00716BFF"/>
    <w:rsid w:val="00716FC6"/>
    <w:rsid w:val="00716FED"/>
    <w:rsid w:val="00720D75"/>
    <w:rsid w:val="00724A97"/>
    <w:rsid w:val="00724B03"/>
    <w:rsid w:val="0072600D"/>
    <w:rsid w:val="00733B8D"/>
    <w:rsid w:val="0073432A"/>
    <w:rsid w:val="007358CC"/>
    <w:rsid w:val="00736674"/>
    <w:rsid w:val="007404CA"/>
    <w:rsid w:val="00741BAF"/>
    <w:rsid w:val="00742761"/>
    <w:rsid w:val="00744AA4"/>
    <w:rsid w:val="0075234F"/>
    <w:rsid w:val="0075450C"/>
    <w:rsid w:val="007561F6"/>
    <w:rsid w:val="007618EB"/>
    <w:rsid w:val="007752BE"/>
    <w:rsid w:val="0077625B"/>
    <w:rsid w:val="00776E0E"/>
    <w:rsid w:val="00780F90"/>
    <w:rsid w:val="00783F14"/>
    <w:rsid w:val="007848E3"/>
    <w:rsid w:val="00785E65"/>
    <w:rsid w:val="00787B34"/>
    <w:rsid w:val="007930FA"/>
    <w:rsid w:val="0079362D"/>
    <w:rsid w:val="00793E34"/>
    <w:rsid w:val="00794EA0"/>
    <w:rsid w:val="00794FFF"/>
    <w:rsid w:val="007953EA"/>
    <w:rsid w:val="00795CDD"/>
    <w:rsid w:val="007963BA"/>
    <w:rsid w:val="007976B1"/>
    <w:rsid w:val="007A0744"/>
    <w:rsid w:val="007A1015"/>
    <w:rsid w:val="007A1729"/>
    <w:rsid w:val="007B2B48"/>
    <w:rsid w:val="007B3F42"/>
    <w:rsid w:val="007B4650"/>
    <w:rsid w:val="007B5FF7"/>
    <w:rsid w:val="007B7ED2"/>
    <w:rsid w:val="007C6000"/>
    <w:rsid w:val="007C6154"/>
    <w:rsid w:val="007C6EA8"/>
    <w:rsid w:val="007D114D"/>
    <w:rsid w:val="007E029B"/>
    <w:rsid w:val="007E0A24"/>
    <w:rsid w:val="007E2CE3"/>
    <w:rsid w:val="007E6962"/>
    <w:rsid w:val="007F0570"/>
    <w:rsid w:val="007F1CD7"/>
    <w:rsid w:val="007F4B25"/>
    <w:rsid w:val="00801D70"/>
    <w:rsid w:val="00813BA9"/>
    <w:rsid w:val="00816877"/>
    <w:rsid w:val="008213A5"/>
    <w:rsid w:val="00824B41"/>
    <w:rsid w:val="00824C60"/>
    <w:rsid w:val="00826338"/>
    <w:rsid w:val="00826BE4"/>
    <w:rsid w:val="00827AB4"/>
    <w:rsid w:val="00830F83"/>
    <w:rsid w:val="00832FF7"/>
    <w:rsid w:val="008330E8"/>
    <w:rsid w:val="0083382A"/>
    <w:rsid w:val="00834868"/>
    <w:rsid w:val="00835ACC"/>
    <w:rsid w:val="00841A42"/>
    <w:rsid w:val="00842483"/>
    <w:rsid w:val="008425EE"/>
    <w:rsid w:val="00843759"/>
    <w:rsid w:val="00845714"/>
    <w:rsid w:val="0084714E"/>
    <w:rsid w:val="00850458"/>
    <w:rsid w:val="008524E7"/>
    <w:rsid w:val="0085324B"/>
    <w:rsid w:val="0085337A"/>
    <w:rsid w:val="008560C8"/>
    <w:rsid w:val="00856893"/>
    <w:rsid w:val="00857E61"/>
    <w:rsid w:val="00860111"/>
    <w:rsid w:val="00861049"/>
    <w:rsid w:val="008617DC"/>
    <w:rsid w:val="00862D34"/>
    <w:rsid w:val="00863AE0"/>
    <w:rsid w:val="0086485A"/>
    <w:rsid w:val="008658B6"/>
    <w:rsid w:val="00866D6F"/>
    <w:rsid w:val="00870BCD"/>
    <w:rsid w:val="00870F97"/>
    <w:rsid w:val="00871C11"/>
    <w:rsid w:val="00873F4E"/>
    <w:rsid w:val="008749E9"/>
    <w:rsid w:val="00874D6C"/>
    <w:rsid w:val="00875760"/>
    <w:rsid w:val="00881556"/>
    <w:rsid w:val="00881EA2"/>
    <w:rsid w:val="0088226D"/>
    <w:rsid w:val="00882BEF"/>
    <w:rsid w:val="00883973"/>
    <w:rsid w:val="00883C6C"/>
    <w:rsid w:val="00885118"/>
    <w:rsid w:val="00886E45"/>
    <w:rsid w:val="00890FC3"/>
    <w:rsid w:val="00891A64"/>
    <w:rsid w:val="00893BBB"/>
    <w:rsid w:val="00894E00"/>
    <w:rsid w:val="0089764A"/>
    <w:rsid w:val="00897DE8"/>
    <w:rsid w:val="008A1294"/>
    <w:rsid w:val="008A146E"/>
    <w:rsid w:val="008A1AD6"/>
    <w:rsid w:val="008A1EFA"/>
    <w:rsid w:val="008A1F13"/>
    <w:rsid w:val="008A3A12"/>
    <w:rsid w:val="008A4B15"/>
    <w:rsid w:val="008A52A1"/>
    <w:rsid w:val="008A6481"/>
    <w:rsid w:val="008A7D92"/>
    <w:rsid w:val="008B15B8"/>
    <w:rsid w:val="008B4625"/>
    <w:rsid w:val="008C0044"/>
    <w:rsid w:val="008C2326"/>
    <w:rsid w:val="008C3576"/>
    <w:rsid w:val="008C3B45"/>
    <w:rsid w:val="008C4E98"/>
    <w:rsid w:val="008C5912"/>
    <w:rsid w:val="008C5A65"/>
    <w:rsid w:val="008C5BDF"/>
    <w:rsid w:val="008C6E9F"/>
    <w:rsid w:val="008D0564"/>
    <w:rsid w:val="008D0FED"/>
    <w:rsid w:val="008D183E"/>
    <w:rsid w:val="008D1C6C"/>
    <w:rsid w:val="008D7641"/>
    <w:rsid w:val="008D7DB8"/>
    <w:rsid w:val="008E16C9"/>
    <w:rsid w:val="008E2363"/>
    <w:rsid w:val="008E438C"/>
    <w:rsid w:val="008E547C"/>
    <w:rsid w:val="008F161A"/>
    <w:rsid w:val="008F19E5"/>
    <w:rsid w:val="008F2646"/>
    <w:rsid w:val="008F42F7"/>
    <w:rsid w:val="008F4506"/>
    <w:rsid w:val="008F50D1"/>
    <w:rsid w:val="00900D57"/>
    <w:rsid w:val="00904F95"/>
    <w:rsid w:val="0091133E"/>
    <w:rsid w:val="00914B30"/>
    <w:rsid w:val="009151FD"/>
    <w:rsid w:val="00915533"/>
    <w:rsid w:val="00916550"/>
    <w:rsid w:val="0091657D"/>
    <w:rsid w:val="009172E3"/>
    <w:rsid w:val="00920038"/>
    <w:rsid w:val="00920E2E"/>
    <w:rsid w:val="00920FE9"/>
    <w:rsid w:val="00921433"/>
    <w:rsid w:val="009219DB"/>
    <w:rsid w:val="00922DA4"/>
    <w:rsid w:val="00924280"/>
    <w:rsid w:val="009256F4"/>
    <w:rsid w:val="00930512"/>
    <w:rsid w:val="00931AC2"/>
    <w:rsid w:val="00932D33"/>
    <w:rsid w:val="00932D8A"/>
    <w:rsid w:val="00934F8B"/>
    <w:rsid w:val="00935842"/>
    <w:rsid w:val="00935E1E"/>
    <w:rsid w:val="0093679E"/>
    <w:rsid w:val="00942EE8"/>
    <w:rsid w:val="009457F3"/>
    <w:rsid w:val="00947D62"/>
    <w:rsid w:val="009501D0"/>
    <w:rsid w:val="0095218E"/>
    <w:rsid w:val="009538BF"/>
    <w:rsid w:val="00953B47"/>
    <w:rsid w:val="00955E48"/>
    <w:rsid w:val="00956E93"/>
    <w:rsid w:val="009606CC"/>
    <w:rsid w:val="00961F10"/>
    <w:rsid w:val="009657C7"/>
    <w:rsid w:val="009719D6"/>
    <w:rsid w:val="00973439"/>
    <w:rsid w:val="00974616"/>
    <w:rsid w:val="00974DC1"/>
    <w:rsid w:val="00975481"/>
    <w:rsid w:val="009763FA"/>
    <w:rsid w:val="00976E7B"/>
    <w:rsid w:val="009771FB"/>
    <w:rsid w:val="00977D34"/>
    <w:rsid w:val="00977DE5"/>
    <w:rsid w:val="009823B8"/>
    <w:rsid w:val="009834B1"/>
    <w:rsid w:val="0098529B"/>
    <w:rsid w:val="00985F2F"/>
    <w:rsid w:val="009868EB"/>
    <w:rsid w:val="009901C3"/>
    <w:rsid w:val="0099106D"/>
    <w:rsid w:val="00991388"/>
    <w:rsid w:val="00994315"/>
    <w:rsid w:val="00996BA6"/>
    <w:rsid w:val="00997BF4"/>
    <w:rsid w:val="009A0B87"/>
    <w:rsid w:val="009A10C3"/>
    <w:rsid w:val="009A1586"/>
    <w:rsid w:val="009A232B"/>
    <w:rsid w:val="009A705E"/>
    <w:rsid w:val="009B00F2"/>
    <w:rsid w:val="009B3459"/>
    <w:rsid w:val="009B7222"/>
    <w:rsid w:val="009C24F6"/>
    <w:rsid w:val="009C3BF0"/>
    <w:rsid w:val="009C657E"/>
    <w:rsid w:val="009D1B23"/>
    <w:rsid w:val="009D267B"/>
    <w:rsid w:val="009D29EF"/>
    <w:rsid w:val="009D3865"/>
    <w:rsid w:val="009D3B50"/>
    <w:rsid w:val="009E11F0"/>
    <w:rsid w:val="009E50C9"/>
    <w:rsid w:val="009E554C"/>
    <w:rsid w:val="009E7097"/>
    <w:rsid w:val="009F00E9"/>
    <w:rsid w:val="009F3899"/>
    <w:rsid w:val="009F52CC"/>
    <w:rsid w:val="00A0129C"/>
    <w:rsid w:val="00A01404"/>
    <w:rsid w:val="00A019F3"/>
    <w:rsid w:val="00A02650"/>
    <w:rsid w:val="00A06196"/>
    <w:rsid w:val="00A06F7D"/>
    <w:rsid w:val="00A07CC2"/>
    <w:rsid w:val="00A1036A"/>
    <w:rsid w:val="00A10435"/>
    <w:rsid w:val="00A11496"/>
    <w:rsid w:val="00A12FC1"/>
    <w:rsid w:val="00A13DFF"/>
    <w:rsid w:val="00A14E37"/>
    <w:rsid w:val="00A22AF6"/>
    <w:rsid w:val="00A240A5"/>
    <w:rsid w:val="00A25D9A"/>
    <w:rsid w:val="00A26438"/>
    <w:rsid w:val="00A26582"/>
    <w:rsid w:val="00A268F1"/>
    <w:rsid w:val="00A32D08"/>
    <w:rsid w:val="00A352B7"/>
    <w:rsid w:val="00A354B2"/>
    <w:rsid w:val="00A36BD7"/>
    <w:rsid w:val="00A379FE"/>
    <w:rsid w:val="00A4089D"/>
    <w:rsid w:val="00A461D2"/>
    <w:rsid w:val="00A46BF9"/>
    <w:rsid w:val="00A47D4A"/>
    <w:rsid w:val="00A51A72"/>
    <w:rsid w:val="00A51ED0"/>
    <w:rsid w:val="00A546D4"/>
    <w:rsid w:val="00A549DC"/>
    <w:rsid w:val="00A55180"/>
    <w:rsid w:val="00A5566B"/>
    <w:rsid w:val="00A60F45"/>
    <w:rsid w:val="00A62369"/>
    <w:rsid w:val="00A63430"/>
    <w:rsid w:val="00A643A8"/>
    <w:rsid w:val="00A7172A"/>
    <w:rsid w:val="00A733B1"/>
    <w:rsid w:val="00A753E9"/>
    <w:rsid w:val="00A77435"/>
    <w:rsid w:val="00A77E73"/>
    <w:rsid w:val="00A805B5"/>
    <w:rsid w:val="00A81FED"/>
    <w:rsid w:val="00A83466"/>
    <w:rsid w:val="00A85C9C"/>
    <w:rsid w:val="00A8737F"/>
    <w:rsid w:val="00A91A40"/>
    <w:rsid w:val="00A91D9E"/>
    <w:rsid w:val="00A92313"/>
    <w:rsid w:val="00A9514F"/>
    <w:rsid w:val="00A9657B"/>
    <w:rsid w:val="00A9748F"/>
    <w:rsid w:val="00AA14EA"/>
    <w:rsid w:val="00AA3A4E"/>
    <w:rsid w:val="00AA4708"/>
    <w:rsid w:val="00AA7E1E"/>
    <w:rsid w:val="00AB191A"/>
    <w:rsid w:val="00AB3D7F"/>
    <w:rsid w:val="00AB4367"/>
    <w:rsid w:val="00AB4EC5"/>
    <w:rsid w:val="00AB510C"/>
    <w:rsid w:val="00AB6AFD"/>
    <w:rsid w:val="00AC1824"/>
    <w:rsid w:val="00AC4D9F"/>
    <w:rsid w:val="00AC5448"/>
    <w:rsid w:val="00AC5D25"/>
    <w:rsid w:val="00AC6332"/>
    <w:rsid w:val="00AD1183"/>
    <w:rsid w:val="00AD234F"/>
    <w:rsid w:val="00AD3A2A"/>
    <w:rsid w:val="00AD5547"/>
    <w:rsid w:val="00AD6762"/>
    <w:rsid w:val="00AD746B"/>
    <w:rsid w:val="00AD7D2A"/>
    <w:rsid w:val="00AE0837"/>
    <w:rsid w:val="00AE28EA"/>
    <w:rsid w:val="00AE3F16"/>
    <w:rsid w:val="00AE546A"/>
    <w:rsid w:val="00AE6897"/>
    <w:rsid w:val="00AE6CB8"/>
    <w:rsid w:val="00AE72BC"/>
    <w:rsid w:val="00AF016F"/>
    <w:rsid w:val="00AF3768"/>
    <w:rsid w:val="00AF76E6"/>
    <w:rsid w:val="00B014D4"/>
    <w:rsid w:val="00B03244"/>
    <w:rsid w:val="00B058CF"/>
    <w:rsid w:val="00B068AB"/>
    <w:rsid w:val="00B077C6"/>
    <w:rsid w:val="00B07882"/>
    <w:rsid w:val="00B118E6"/>
    <w:rsid w:val="00B13278"/>
    <w:rsid w:val="00B14D8D"/>
    <w:rsid w:val="00B23F5A"/>
    <w:rsid w:val="00B24CAF"/>
    <w:rsid w:val="00B259CE"/>
    <w:rsid w:val="00B2739C"/>
    <w:rsid w:val="00B32B09"/>
    <w:rsid w:val="00B33648"/>
    <w:rsid w:val="00B33F6C"/>
    <w:rsid w:val="00B375B1"/>
    <w:rsid w:val="00B40D65"/>
    <w:rsid w:val="00B428BA"/>
    <w:rsid w:val="00B44495"/>
    <w:rsid w:val="00B4470F"/>
    <w:rsid w:val="00B449F9"/>
    <w:rsid w:val="00B477BE"/>
    <w:rsid w:val="00B51E9B"/>
    <w:rsid w:val="00B5239A"/>
    <w:rsid w:val="00B56D80"/>
    <w:rsid w:val="00B571C6"/>
    <w:rsid w:val="00B60D07"/>
    <w:rsid w:val="00B611E2"/>
    <w:rsid w:val="00B62727"/>
    <w:rsid w:val="00B6393E"/>
    <w:rsid w:val="00B63CD4"/>
    <w:rsid w:val="00B64EAF"/>
    <w:rsid w:val="00B6704D"/>
    <w:rsid w:val="00B67B44"/>
    <w:rsid w:val="00B67D30"/>
    <w:rsid w:val="00B72A31"/>
    <w:rsid w:val="00B733A2"/>
    <w:rsid w:val="00B73FE3"/>
    <w:rsid w:val="00B74C8A"/>
    <w:rsid w:val="00B751EB"/>
    <w:rsid w:val="00B766CE"/>
    <w:rsid w:val="00B76A2C"/>
    <w:rsid w:val="00B854B9"/>
    <w:rsid w:val="00B8705E"/>
    <w:rsid w:val="00B8731A"/>
    <w:rsid w:val="00B91682"/>
    <w:rsid w:val="00B922A3"/>
    <w:rsid w:val="00B9527C"/>
    <w:rsid w:val="00B955E4"/>
    <w:rsid w:val="00B96B3F"/>
    <w:rsid w:val="00BA115B"/>
    <w:rsid w:val="00BA1AF0"/>
    <w:rsid w:val="00BA1BA0"/>
    <w:rsid w:val="00BA1BBD"/>
    <w:rsid w:val="00BA3BC3"/>
    <w:rsid w:val="00BB0045"/>
    <w:rsid w:val="00BB0C08"/>
    <w:rsid w:val="00BB0D5C"/>
    <w:rsid w:val="00BB18EF"/>
    <w:rsid w:val="00BB3429"/>
    <w:rsid w:val="00BB555F"/>
    <w:rsid w:val="00BB7D4A"/>
    <w:rsid w:val="00BC2006"/>
    <w:rsid w:val="00BC2090"/>
    <w:rsid w:val="00BC2617"/>
    <w:rsid w:val="00BC3469"/>
    <w:rsid w:val="00BC4253"/>
    <w:rsid w:val="00BC493B"/>
    <w:rsid w:val="00BD1188"/>
    <w:rsid w:val="00BD1F55"/>
    <w:rsid w:val="00BD2084"/>
    <w:rsid w:val="00BD47C6"/>
    <w:rsid w:val="00BD567D"/>
    <w:rsid w:val="00BD712E"/>
    <w:rsid w:val="00BD7431"/>
    <w:rsid w:val="00BD7B2B"/>
    <w:rsid w:val="00BE41A0"/>
    <w:rsid w:val="00BE5BAE"/>
    <w:rsid w:val="00BE632F"/>
    <w:rsid w:val="00BF136F"/>
    <w:rsid w:val="00BF197A"/>
    <w:rsid w:val="00BF3E4C"/>
    <w:rsid w:val="00BF492C"/>
    <w:rsid w:val="00BF4979"/>
    <w:rsid w:val="00BF4B0B"/>
    <w:rsid w:val="00C03877"/>
    <w:rsid w:val="00C038DE"/>
    <w:rsid w:val="00C040DD"/>
    <w:rsid w:val="00C05BB4"/>
    <w:rsid w:val="00C116A9"/>
    <w:rsid w:val="00C13D9E"/>
    <w:rsid w:val="00C17033"/>
    <w:rsid w:val="00C20847"/>
    <w:rsid w:val="00C22ABC"/>
    <w:rsid w:val="00C26802"/>
    <w:rsid w:val="00C3016C"/>
    <w:rsid w:val="00C30350"/>
    <w:rsid w:val="00C31814"/>
    <w:rsid w:val="00C34A61"/>
    <w:rsid w:val="00C36FDA"/>
    <w:rsid w:val="00C37129"/>
    <w:rsid w:val="00C37EE4"/>
    <w:rsid w:val="00C40CC9"/>
    <w:rsid w:val="00C428F5"/>
    <w:rsid w:val="00C43C86"/>
    <w:rsid w:val="00C46DA9"/>
    <w:rsid w:val="00C475AC"/>
    <w:rsid w:val="00C50D94"/>
    <w:rsid w:val="00C5439E"/>
    <w:rsid w:val="00C55165"/>
    <w:rsid w:val="00C560DF"/>
    <w:rsid w:val="00C619E1"/>
    <w:rsid w:val="00C63631"/>
    <w:rsid w:val="00C7357C"/>
    <w:rsid w:val="00C735D5"/>
    <w:rsid w:val="00C742C0"/>
    <w:rsid w:val="00C74816"/>
    <w:rsid w:val="00C768FA"/>
    <w:rsid w:val="00C77081"/>
    <w:rsid w:val="00C80BB0"/>
    <w:rsid w:val="00C81618"/>
    <w:rsid w:val="00C81A55"/>
    <w:rsid w:val="00C83BA2"/>
    <w:rsid w:val="00C847FE"/>
    <w:rsid w:val="00C8522B"/>
    <w:rsid w:val="00C854FB"/>
    <w:rsid w:val="00C90877"/>
    <w:rsid w:val="00C94436"/>
    <w:rsid w:val="00C94C3B"/>
    <w:rsid w:val="00C96119"/>
    <w:rsid w:val="00C96454"/>
    <w:rsid w:val="00C967D9"/>
    <w:rsid w:val="00C96EEC"/>
    <w:rsid w:val="00CA123F"/>
    <w:rsid w:val="00CA1F37"/>
    <w:rsid w:val="00CA48F6"/>
    <w:rsid w:val="00CA4A5A"/>
    <w:rsid w:val="00CA7FA7"/>
    <w:rsid w:val="00CB0031"/>
    <w:rsid w:val="00CB0778"/>
    <w:rsid w:val="00CB0B8F"/>
    <w:rsid w:val="00CB131C"/>
    <w:rsid w:val="00CB210E"/>
    <w:rsid w:val="00CB41F4"/>
    <w:rsid w:val="00CB4EC0"/>
    <w:rsid w:val="00CB608C"/>
    <w:rsid w:val="00CB670C"/>
    <w:rsid w:val="00CC0119"/>
    <w:rsid w:val="00CC1267"/>
    <w:rsid w:val="00CC2827"/>
    <w:rsid w:val="00CC2853"/>
    <w:rsid w:val="00CC332B"/>
    <w:rsid w:val="00CC580E"/>
    <w:rsid w:val="00CC58DF"/>
    <w:rsid w:val="00CC5B51"/>
    <w:rsid w:val="00CC7A3C"/>
    <w:rsid w:val="00CD32EE"/>
    <w:rsid w:val="00CD35ED"/>
    <w:rsid w:val="00CE0023"/>
    <w:rsid w:val="00CE16F7"/>
    <w:rsid w:val="00CE21F9"/>
    <w:rsid w:val="00CE4464"/>
    <w:rsid w:val="00CE45D0"/>
    <w:rsid w:val="00CE62A1"/>
    <w:rsid w:val="00CF1CA6"/>
    <w:rsid w:val="00CF3872"/>
    <w:rsid w:val="00CF4176"/>
    <w:rsid w:val="00CF4DE8"/>
    <w:rsid w:val="00CF5174"/>
    <w:rsid w:val="00CF62E4"/>
    <w:rsid w:val="00CF6C38"/>
    <w:rsid w:val="00CF7199"/>
    <w:rsid w:val="00CF7E39"/>
    <w:rsid w:val="00D016C8"/>
    <w:rsid w:val="00D02507"/>
    <w:rsid w:val="00D029F9"/>
    <w:rsid w:val="00D038B4"/>
    <w:rsid w:val="00D059CF"/>
    <w:rsid w:val="00D06943"/>
    <w:rsid w:val="00D07CBD"/>
    <w:rsid w:val="00D07D4A"/>
    <w:rsid w:val="00D113DA"/>
    <w:rsid w:val="00D12BCE"/>
    <w:rsid w:val="00D13ADD"/>
    <w:rsid w:val="00D140C2"/>
    <w:rsid w:val="00D14CBB"/>
    <w:rsid w:val="00D15A64"/>
    <w:rsid w:val="00D22ABD"/>
    <w:rsid w:val="00D23327"/>
    <w:rsid w:val="00D23A7B"/>
    <w:rsid w:val="00D23C6F"/>
    <w:rsid w:val="00D25340"/>
    <w:rsid w:val="00D316D1"/>
    <w:rsid w:val="00D34C15"/>
    <w:rsid w:val="00D3507C"/>
    <w:rsid w:val="00D361D6"/>
    <w:rsid w:val="00D37112"/>
    <w:rsid w:val="00D40E0D"/>
    <w:rsid w:val="00D4273E"/>
    <w:rsid w:val="00D42AB1"/>
    <w:rsid w:val="00D42BC2"/>
    <w:rsid w:val="00D44C5E"/>
    <w:rsid w:val="00D44D41"/>
    <w:rsid w:val="00D4780F"/>
    <w:rsid w:val="00D54216"/>
    <w:rsid w:val="00D54321"/>
    <w:rsid w:val="00D63BFE"/>
    <w:rsid w:val="00D64242"/>
    <w:rsid w:val="00D64349"/>
    <w:rsid w:val="00D6455C"/>
    <w:rsid w:val="00D66070"/>
    <w:rsid w:val="00D666DA"/>
    <w:rsid w:val="00D678B2"/>
    <w:rsid w:val="00D67BE0"/>
    <w:rsid w:val="00D70888"/>
    <w:rsid w:val="00D71C87"/>
    <w:rsid w:val="00D72494"/>
    <w:rsid w:val="00D74736"/>
    <w:rsid w:val="00D75350"/>
    <w:rsid w:val="00D77965"/>
    <w:rsid w:val="00D80053"/>
    <w:rsid w:val="00D81791"/>
    <w:rsid w:val="00D81A00"/>
    <w:rsid w:val="00D8302C"/>
    <w:rsid w:val="00D833A4"/>
    <w:rsid w:val="00D83C20"/>
    <w:rsid w:val="00D85779"/>
    <w:rsid w:val="00D8683B"/>
    <w:rsid w:val="00D90494"/>
    <w:rsid w:val="00D9197E"/>
    <w:rsid w:val="00D924CE"/>
    <w:rsid w:val="00D92FB8"/>
    <w:rsid w:val="00D9311F"/>
    <w:rsid w:val="00D93571"/>
    <w:rsid w:val="00D94AC5"/>
    <w:rsid w:val="00D967FE"/>
    <w:rsid w:val="00DA173B"/>
    <w:rsid w:val="00DA61A2"/>
    <w:rsid w:val="00DA7083"/>
    <w:rsid w:val="00DB07BE"/>
    <w:rsid w:val="00DB0CC3"/>
    <w:rsid w:val="00DB1296"/>
    <w:rsid w:val="00DB17D4"/>
    <w:rsid w:val="00DB3BF0"/>
    <w:rsid w:val="00DB5CA3"/>
    <w:rsid w:val="00DB5D4F"/>
    <w:rsid w:val="00DC0615"/>
    <w:rsid w:val="00DC06D8"/>
    <w:rsid w:val="00DC0BD6"/>
    <w:rsid w:val="00DC1092"/>
    <w:rsid w:val="00DC4BB8"/>
    <w:rsid w:val="00DC4FAF"/>
    <w:rsid w:val="00DD16A2"/>
    <w:rsid w:val="00DD17F2"/>
    <w:rsid w:val="00DD222F"/>
    <w:rsid w:val="00DD2C44"/>
    <w:rsid w:val="00DD332B"/>
    <w:rsid w:val="00DD3DC6"/>
    <w:rsid w:val="00DD572B"/>
    <w:rsid w:val="00DD5B21"/>
    <w:rsid w:val="00DD78DE"/>
    <w:rsid w:val="00DE1025"/>
    <w:rsid w:val="00DE3528"/>
    <w:rsid w:val="00DE35FE"/>
    <w:rsid w:val="00DE46BA"/>
    <w:rsid w:val="00DE5F4F"/>
    <w:rsid w:val="00DE616B"/>
    <w:rsid w:val="00DE6D89"/>
    <w:rsid w:val="00DF0275"/>
    <w:rsid w:val="00DF1C0B"/>
    <w:rsid w:val="00DF21D9"/>
    <w:rsid w:val="00DF2D28"/>
    <w:rsid w:val="00DF31E1"/>
    <w:rsid w:val="00DF3C82"/>
    <w:rsid w:val="00DF7A02"/>
    <w:rsid w:val="00E0160C"/>
    <w:rsid w:val="00E02FD2"/>
    <w:rsid w:val="00E0336A"/>
    <w:rsid w:val="00E04712"/>
    <w:rsid w:val="00E04B95"/>
    <w:rsid w:val="00E10BF0"/>
    <w:rsid w:val="00E10C27"/>
    <w:rsid w:val="00E15C5F"/>
    <w:rsid w:val="00E17CF2"/>
    <w:rsid w:val="00E20B7F"/>
    <w:rsid w:val="00E23A57"/>
    <w:rsid w:val="00E23E04"/>
    <w:rsid w:val="00E25403"/>
    <w:rsid w:val="00E2586F"/>
    <w:rsid w:val="00E268FE"/>
    <w:rsid w:val="00E272C7"/>
    <w:rsid w:val="00E306E2"/>
    <w:rsid w:val="00E320DD"/>
    <w:rsid w:val="00E32D71"/>
    <w:rsid w:val="00E330FB"/>
    <w:rsid w:val="00E35455"/>
    <w:rsid w:val="00E40310"/>
    <w:rsid w:val="00E42029"/>
    <w:rsid w:val="00E421B7"/>
    <w:rsid w:val="00E4468A"/>
    <w:rsid w:val="00E44942"/>
    <w:rsid w:val="00E4507C"/>
    <w:rsid w:val="00E46C42"/>
    <w:rsid w:val="00E46FEB"/>
    <w:rsid w:val="00E52BC8"/>
    <w:rsid w:val="00E54324"/>
    <w:rsid w:val="00E5490C"/>
    <w:rsid w:val="00E549B8"/>
    <w:rsid w:val="00E562DC"/>
    <w:rsid w:val="00E57192"/>
    <w:rsid w:val="00E571E7"/>
    <w:rsid w:val="00E60ACC"/>
    <w:rsid w:val="00E612CE"/>
    <w:rsid w:val="00E62E37"/>
    <w:rsid w:val="00E62F36"/>
    <w:rsid w:val="00E638C4"/>
    <w:rsid w:val="00E65545"/>
    <w:rsid w:val="00E67E85"/>
    <w:rsid w:val="00E73ACB"/>
    <w:rsid w:val="00E753FB"/>
    <w:rsid w:val="00E75CDD"/>
    <w:rsid w:val="00E76F54"/>
    <w:rsid w:val="00E77BFB"/>
    <w:rsid w:val="00E80203"/>
    <w:rsid w:val="00E81D93"/>
    <w:rsid w:val="00E82DD1"/>
    <w:rsid w:val="00E860BF"/>
    <w:rsid w:val="00E86129"/>
    <w:rsid w:val="00E86144"/>
    <w:rsid w:val="00E87094"/>
    <w:rsid w:val="00E90D95"/>
    <w:rsid w:val="00E92E2C"/>
    <w:rsid w:val="00E93A19"/>
    <w:rsid w:val="00E95526"/>
    <w:rsid w:val="00EA1DA4"/>
    <w:rsid w:val="00EA2B2C"/>
    <w:rsid w:val="00EA2E65"/>
    <w:rsid w:val="00EA3D76"/>
    <w:rsid w:val="00EA68C9"/>
    <w:rsid w:val="00EB0106"/>
    <w:rsid w:val="00EB07DE"/>
    <w:rsid w:val="00EB4788"/>
    <w:rsid w:val="00EB74D6"/>
    <w:rsid w:val="00EC1751"/>
    <w:rsid w:val="00EC31EC"/>
    <w:rsid w:val="00EC4C52"/>
    <w:rsid w:val="00ED0B46"/>
    <w:rsid w:val="00ED20ED"/>
    <w:rsid w:val="00ED21B6"/>
    <w:rsid w:val="00ED2442"/>
    <w:rsid w:val="00ED2777"/>
    <w:rsid w:val="00ED2CDD"/>
    <w:rsid w:val="00ED3394"/>
    <w:rsid w:val="00ED443D"/>
    <w:rsid w:val="00ED6C73"/>
    <w:rsid w:val="00EE2690"/>
    <w:rsid w:val="00EE30AF"/>
    <w:rsid w:val="00EE359A"/>
    <w:rsid w:val="00EE3F97"/>
    <w:rsid w:val="00EE49A1"/>
    <w:rsid w:val="00EE78C1"/>
    <w:rsid w:val="00EF3ECD"/>
    <w:rsid w:val="00EF3F37"/>
    <w:rsid w:val="00EF40AE"/>
    <w:rsid w:val="00EF594B"/>
    <w:rsid w:val="00EF7F20"/>
    <w:rsid w:val="00F02404"/>
    <w:rsid w:val="00F024AF"/>
    <w:rsid w:val="00F055A6"/>
    <w:rsid w:val="00F05EF8"/>
    <w:rsid w:val="00F06334"/>
    <w:rsid w:val="00F06AE5"/>
    <w:rsid w:val="00F06C87"/>
    <w:rsid w:val="00F114CC"/>
    <w:rsid w:val="00F11D4A"/>
    <w:rsid w:val="00F12044"/>
    <w:rsid w:val="00F121AA"/>
    <w:rsid w:val="00F14B4E"/>
    <w:rsid w:val="00F14FE9"/>
    <w:rsid w:val="00F20DF6"/>
    <w:rsid w:val="00F21910"/>
    <w:rsid w:val="00F21EB3"/>
    <w:rsid w:val="00F222DD"/>
    <w:rsid w:val="00F22EC1"/>
    <w:rsid w:val="00F23EB8"/>
    <w:rsid w:val="00F27C12"/>
    <w:rsid w:val="00F27C4D"/>
    <w:rsid w:val="00F31072"/>
    <w:rsid w:val="00F3297D"/>
    <w:rsid w:val="00F4037D"/>
    <w:rsid w:val="00F40CCC"/>
    <w:rsid w:val="00F42663"/>
    <w:rsid w:val="00F439E6"/>
    <w:rsid w:val="00F43FB4"/>
    <w:rsid w:val="00F452A7"/>
    <w:rsid w:val="00F5042C"/>
    <w:rsid w:val="00F51D5B"/>
    <w:rsid w:val="00F52D54"/>
    <w:rsid w:val="00F55297"/>
    <w:rsid w:val="00F56C28"/>
    <w:rsid w:val="00F57CAB"/>
    <w:rsid w:val="00F61010"/>
    <w:rsid w:val="00F661CD"/>
    <w:rsid w:val="00F6681D"/>
    <w:rsid w:val="00F67BA5"/>
    <w:rsid w:val="00F70BF6"/>
    <w:rsid w:val="00F71C1A"/>
    <w:rsid w:val="00F71CC2"/>
    <w:rsid w:val="00F71DF3"/>
    <w:rsid w:val="00F74FC1"/>
    <w:rsid w:val="00F74FCA"/>
    <w:rsid w:val="00F776CE"/>
    <w:rsid w:val="00F81A0F"/>
    <w:rsid w:val="00F82126"/>
    <w:rsid w:val="00F859AA"/>
    <w:rsid w:val="00F86330"/>
    <w:rsid w:val="00F86A45"/>
    <w:rsid w:val="00F87E78"/>
    <w:rsid w:val="00F904D7"/>
    <w:rsid w:val="00F92D52"/>
    <w:rsid w:val="00F933AF"/>
    <w:rsid w:val="00F94686"/>
    <w:rsid w:val="00F96968"/>
    <w:rsid w:val="00FA12BC"/>
    <w:rsid w:val="00FA24DC"/>
    <w:rsid w:val="00FA37DA"/>
    <w:rsid w:val="00FA3E22"/>
    <w:rsid w:val="00FA4304"/>
    <w:rsid w:val="00FA51A9"/>
    <w:rsid w:val="00FA56FD"/>
    <w:rsid w:val="00FA740B"/>
    <w:rsid w:val="00FB2805"/>
    <w:rsid w:val="00FB2A72"/>
    <w:rsid w:val="00FC0F6B"/>
    <w:rsid w:val="00FC12EE"/>
    <w:rsid w:val="00FC1359"/>
    <w:rsid w:val="00FC1B80"/>
    <w:rsid w:val="00FC2DFB"/>
    <w:rsid w:val="00FC38BA"/>
    <w:rsid w:val="00FC5AD5"/>
    <w:rsid w:val="00FC69B2"/>
    <w:rsid w:val="00FD056E"/>
    <w:rsid w:val="00FD06B2"/>
    <w:rsid w:val="00FD0FF9"/>
    <w:rsid w:val="00FD2616"/>
    <w:rsid w:val="00FD42A4"/>
    <w:rsid w:val="00FD4707"/>
    <w:rsid w:val="00FD5822"/>
    <w:rsid w:val="00FD67F9"/>
    <w:rsid w:val="00FD7B61"/>
    <w:rsid w:val="00FE3853"/>
    <w:rsid w:val="00FE3D32"/>
    <w:rsid w:val="00FE3DC3"/>
    <w:rsid w:val="00FF3B4A"/>
    <w:rsid w:val="00FF57AF"/>
    <w:rsid w:val="00FF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CDA4E-49BD-4511-962B-48763751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B1C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Burkill</dc:creator>
  <cp:keywords/>
  <dc:description/>
  <cp:lastModifiedBy>Sarah Burkill</cp:lastModifiedBy>
  <cp:revision>2</cp:revision>
  <dcterms:created xsi:type="dcterms:W3CDTF">2016-01-20T14:20:00Z</dcterms:created>
  <dcterms:modified xsi:type="dcterms:W3CDTF">2016-01-20T14:20:00Z</dcterms:modified>
</cp:coreProperties>
</file>