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B09F0" w:rsidRPr="00250AEF" w:rsidTr="004F0125">
        <w:tc>
          <w:tcPr>
            <w:tcW w:w="9576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09F0" w:rsidRPr="00250AEF" w:rsidRDefault="00DB09F0" w:rsidP="00DB09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S9</w:t>
            </w:r>
            <w:r w:rsidRPr="00250A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Individual data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CGI58 </w:t>
            </w:r>
            <w:r w:rsidRPr="00250AEF">
              <w:rPr>
                <w:rFonts w:ascii="Times New Roman" w:hAnsi="Times New Roman" w:cs="Times New Roman"/>
                <w:b/>
                <w:sz w:val="24"/>
                <w:szCs w:val="24"/>
              </w:rPr>
              <w:t>in C2C12 muscle cells</w:t>
            </w:r>
          </w:p>
        </w:tc>
      </w:tr>
      <w:tr w:rsidR="00DB09F0" w:rsidRPr="00250AEF" w:rsidTr="004F0125">
        <w:tc>
          <w:tcPr>
            <w:tcW w:w="9576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09F0" w:rsidRPr="00250AEF" w:rsidRDefault="00DB09F0" w:rsidP="00DB09F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0A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PALM Treatment</w:t>
            </w:r>
          </w:p>
        </w:tc>
      </w:tr>
      <w:tr w:rsidR="00DB09F0" w:rsidRPr="00250AEF" w:rsidTr="004F0125"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50AEF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50AEF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0.1 </w:t>
            </w:r>
            <w:proofErr w:type="spellStart"/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50AEF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0.2 </w:t>
            </w:r>
            <w:proofErr w:type="spellStart"/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50AEF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0.4 </w:t>
            </w:r>
            <w:proofErr w:type="spellStart"/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50AEF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0.8 </w:t>
            </w:r>
            <w:proofErr w:type="spellStart"/>
            <w:r w:rsidRPr="0025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</w:tr>
      <w:tr w:rsidR="00DB09F0" w:rsidRPr="00250AEF" w:rsidTr="004F0125"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1.041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1.084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1.617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1.096</w:t>
            </w: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1.621</w:t>
            </w:r>
          </w:p>
        </w:tc>
      </w:tr>
      <w:tr w:rsidR="00DB09F0" w:rsidRPr="00250AEF" w:rsidTr="004F0125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0.908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0.809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0.959</w:t>
            </w:r>
          </w:p>
        </w:tc>
      </w:tr>
      <w:tr w:rsidR="00DB09F0" w:rsidRPr="00250AEF" w:rsidTr="004F0125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0.608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0.816</w:t>
            </w:r>
          </w:p>
        </w:tc>
      </w:tr>
      <w:tr w:rsidR="00DB09F0" w:rsidRPr="00250AEF" w:rsidTr="004F0125"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0.777</w:t>
            </w:r>
          </w:p>
        </w:tc>
      </w:tr>
      <w:tr w:rsidR="00DB09F0" w:rsidRPr="00250AEF" w:rsidTr="004F0125"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</w:tcPr>
          <w:p w:rsidR="00DB09F0" w:rsidRPr="002B7FD0" w:rsidRDefault="00DB09F0" w:rsidP="00DB09F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NORM Treatment</w:t>
            </w:r>
          </w:p>
        </w:tc>
      </w:tr>
      <w:tr w:rsidR="00DB09F0" w:rsidRPr="00250AEF" w:rsidTr="004F0125"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0.1 </w:t>
            </w:r>
            <w:proofErr w:type="spellStart"/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0.2 </w:t>
            </w:r>
            <w:proofErr w:type="spellStart"/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0.4 </w:t>
            </w:r>
            <w:proofErr w:type="spellStart"/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0.8 </w:t>
            </w:r>
            <w:proofErr w:type="spellStart"/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</w:tr>
      <w:tr w:rsidR="00DB09F0" w:rsidRPr="00250AEF" w:rsidTr="004F0125"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0.969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1.018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1.021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0.959</w:t>
            </w: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0.968</w:t>
            </w:r>
          </w:p>
        </w:tc>
      </w:tr>
      <w:tr w:rsidR="00DB09F0" w:rsidRPr="00250AEF" w:rsidTr="004F0125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1.018</w:t>
            </w:r>
          </w:p>
        </w:tc>
      </w:tr>
      <w:tr w:rsidR="00DB09F0" w:rsidRPr="00250AEF" w:rsidTr="004F0125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1.074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1.277</w:t>
            </w:r>
          </w:p>
        </w:tc>
      </w:tr>
      <w:tr w:rsidR="00DB09F0" w:rsidRPr="00250AEF" w:rsidTr="004F0125"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1.006</w:t>
            </w:r>
          </w:p>
        </w:tc>
      </w:tr>
      <w:tr w:rsidR="00DB09F0" w:rsidRPr="00250AEF" w:rsidTr="004F0125">
        <w:tc>
          <w:tcPr>
            <w:tcW w:w="9576" w:type="dxa"/>
            <w:gridSpan w:val="5"/>
            <w:tcBorders>
              <w:left w:val="nil"/>
              <w:bottom w:val="nil"/>
              <w:right w:val="nil"/>
            </w:tcBorders>
          </w:tcPr>
          <w:p w:rsidR="00DB09F0" w:rsidRPr="002B7FD0" w:rsidRDefault="00DB09F0" w:rsidP="00DB09F0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F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HSFA Treatment</w:t>
            </w:r>
          </w:p>
        </w:tc>
      </w:tr>
      <w:tr w:rsidR="00DB09F0" w:rsidRPr="00250AEF" w:rsidTr="004F0125"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0.1 </w:t>
            </w:r>
            <w:proofErr w:type="spellStart"/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0.2 </w:t>
            </w:r>
            <w:proofErr w:type="spellStart"/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0.4 </w:t>
            </w:r>
            <w:proofErr w:type="spellStart"/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0.8 </w:t>
            </w:r>
            <w:proofErr w:type="spellStart"/>
            <w:r w:rsidRPr="002B7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mM</w:t>
            </w:r>
            <w:proofErr w:type="spellEnd"/>
          </w:p>
        </w:tc>
      </w:tr>
      <w:tr w:rsidR="00DB09F0" w:rsidRPr="00250AEF" w:rsidTr="004F0125"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0.846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1.130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1.178</w:t>
            </w: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0.911</w:t>
            </w:r>
          </w:p>
        </w:tc>
        <w:tc>
          <w:tcPr>
            <w:tcW w:w="1916" w:type="dxa"/>
            <w:tcBorders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1.272</w:t>
            </w:r>
          </w:p>
        </w:tc>
      </w:tr>
      <w:tr w:rsidR="00DB09F0" w:rsidRPr="00250AEF" w:rsidTr="004F0125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1.718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0.921</w:t>
            </w:r>
          </w:p>
        </w:tc>
      </w:tr>
      <w:tr w:rsidR="00DB09F0" w:rsidRPr="00250AEF" w:rsidTr="004F0125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0.941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0.953</w:t>
            </w:r>
          </w:p>
        </w:tc>
      </w:tr>
      <w:tr w:rsidR="00DB09F0" w:rsidRPr="00250AEF" w:rsidTr="004F0125">
        <w:tc>
          <w:tcPr>
            <w:tcW w:w="1915" w:type="dxa"/>
            <w:tcBorders>
              <w:top w:val="nil"/>
              <w:left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0.753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0.992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1.034</w:t>
            </w:r>
          </w:p>
        </w:tc>
        <w:tc>
          <w:tcPr>
            <w:tcW w:w="1915" w:type="dxa"/>
            <w:tcBorders>
              <w:top w:val="nil"/>
              <w:left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0.695</w:t>
            </w:r>
          </w:p>
        </w:tc>
        <w:tc>
          <w:tcPr>
            <w:tcW w:w="1916" w:type="dxa"/>
            <w:tcBorders>
              <w:top w:val="nil"/>
              <w:left w:val="nil"/>
              <w:right w:val="nil"/>
            </w:tcBorders>
            <w:vAlign w:val="bottom"/>
          </w:tcPr>
          <w:p w:rsidR="00DB09F0" w:rsidRPr="002B7FD0" w:rsidRDefault="00DB09F0" w:rsidP="00DB09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1.141</w:t>
            </w:r>
          </w:p>
        </w:tc>
      </w:tr>
      <w:bookmarkEnd w:id="0"/>
    </w:tbl>
    <w:p w:rsidR="00B16E7A" w:rsidRDefault="00B16E7A"/>
    <w:sectPr w:rsidR="00B16E7A" w:rsidSect="008006B1">
      <w:pgSz w:w="12240" w:h="15840"/>
      <w:pgMar w:top="1152" w:right="1080" w:bottom="1152" w:left="108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F0"/>
    <w:rsid w:val="008006B1"/>
    <w:rsid w:val="00B16E7A"/>
    <w:rsid w:val="00D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50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F0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9F0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F0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9F0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Newsom</dc:creator>
  <cp:keywords/>
  <dc:description/>
  <cp:lastModifiedBy>Sean Newsom</cp:lastModifiedBy>
  <cp:revision>1</cp:revision>
  <dcterms:created xsi:type="dcterms:W3CDTF">2014-12-16T19:30:00Z</dcterms:created>
  <dcterms:modified xsi:type="dcterms:W3CDTF">2014-12-16T19:30:00Z</dcterms:modified>
</cp:coreProperties>
</file>