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38" w:rsidRPr="009B59EC" w:rsidRDefault="00D50238" w:rsidP="00D50238">
      <w:pPr>
        <w:rPr>
          <w:rFonts w:ascii="Times New Roman" w:hAnsi="Times New Roman" w:cs="Times New Roman"/>
          <w:b/>
          <w:sz w:val="32"/>
          <w:szCs w:val="32"/>
        </w:rPr>
      </w:pPr>
      <w:r w:rsidRPr="009B59EC">
        <w:rPr>
          <w:rFonts w:ascii="Times New Roman" w:hAnsi="Times New Roman" w:cs="Times New Roman"/>
          <w:b/>
          <w:sz w:val="32"/>
          <w:szCs w:val="32"/>
        </w:rPr>
        <w:t xml:space="preserve">Table </w:t>
      </w:r>
      <w:r w:rsidR="001C2453">
        <w:rPr>
          <w:rFonts w:ascii="Times New Roman" w:hAnsi="Times New Roman" w:cs="Times New Roman" w:hint="eastAsia"/>
          <w:b/>
          <w:sz w:val="32"/>
          <w:szCs w:val="32"/>
        </w:rPr>
        <w:t>S</w:t>
      </w:r>
      <w:bookmarkStart w:id="0" w:name="OLE_LINK29"/>
      <w:bookmarkStart w:id="1" w:name="OLE_LINK30"/>
      <w:r w:rsidR="006C7C10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Pr="009B59EC">
        <w:rPr>
          <w:rFonts w:ascii="Times New Roman" w:hAnsi="Times New Roman" w:cs="Times New Roman"/>
          <w:b/>
          <w:sz w:val="32"/>
          <w:szCs w:val="32"/>
        </w:rPr>
        <w:t>Excluded Papers</w:t>
      </w:r>
    </w:p>
    <w:tbl>
      <w:tblPr>
        <w:tblStyle w:val="a5"/>
        <w:tblW w:w="0" w:type="auto"/>
        <w:tblLook w:val="04A0"/>
      </w:tblPr>
      <w:tblGrid>
        <w:gridCol w:w="1526"/>
        <w:gridCol w:w="1276"/>
        <w:gridCol w:w="3589"/>
        <w:gridCol w:w="2131"/>
      </w:tblGrid>
      <w:tr w:rsidR="00D50238" w:rsidRPr="009B59EC" w:rsidTr="003A0B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0"/>
          <w:bookmarkEnd w:id="1"/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First Author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Year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Journal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Exclusion Reason</w:t>
            </w:r>
          </w:p>
        </w:tc>
      </w:tr>
      <w:tr w:rsidR="00D50238" w:rsidRPr="009B59EC" w:rsidTr="003A0B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Anderson PA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2008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Spine (Phila Pa 1976)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Repeated report</w:t>
            </w:r>
          </w:p>
        </w:tc>
      </w:tr>
      <w:tr w:rsidR="00D50238" w:rsidRPr="009B59EC" w:rsidTr="003A0B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Attabib 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2008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Canadian journal of surgery Journal canadien de chirurgie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No full text found</w:t>
            </w:r>
          </w:p>
        </w:tc>
      </w:tr>
      <w:tr w:rsidR="00D50238" w:rsidRPr="009B59EC" w:rsidTr="003A0B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Auerbach JD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2011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Spine (Phila Pa 1976)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2" w:name="OLE_LINK53"/>
            <w:bookmarkStart w:id="3" w:name="OLE_LINK54"/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Outcome</w:t>
            </w:r>
            <w:bookmarkEnd w:id="2"/>
            <w:bookmarkEnd w:id="3"/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</w:p>
        </w:tc>
      </w:tr>
      <w:tr w:rsidR="00D50238" w:rsidRPr="009B59EC" w:rsidTr="003A0B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Bae HW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2010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Spine journal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4" w:name="OLE_LINK55"/>
            <w:bookmarkStart w:id="5" w:name="OLE_LINK56"/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No full text found</w:t>
            </w:r>
            <w:bookmarkEnd w:id="4"/>
            <w:bookmarkEnd w:id="5"/>
          </w:p>
        </w:tc>
      </w:tr>
      <w:tr w:rsidR="00D50238" w:rsidRPr="009B59EC" w:rsidTr="003A0B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Bartels RH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2006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BMC Musculoskelet Disord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Outcome </w:t>
            </w:r>
          </w:p>
        </w:tc>
      </w:tr>
      <w:tr w:rsidR="00D50238" w:rsidRPr="009B59EC" w:rsidTr="003A0B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Beaurain J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2009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Eur Spine J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Study design</w:t>
            </w:r>
          </w:p>
        </w:tc>
      </w:tr>
      <w:tr w:rsidR="00D50238" w:rsidRPr="009B59EC" w:rsidTr="003A0B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Bhadra AK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2009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Eur Spine J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Study design</w:t>
            </w:r>
          </w:p>
        </w:tc>
      </w:tr>
      <w:tr w:rsidR="00D50238" w:rsidRPr="009B59EC" w:rsidTr="003A0B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Cao J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2008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Chinese journal of reparative and reconstructive surgery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No full text found</w:t>
            </w:r>
          </w:p>
        </w:tc>
      </w:tr>
      <w:tr w:rsidR="00D50238" w:rsidRPr="009B59EC" w:rsidTr="003A0B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Chen 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2013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Orthopedics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Target population is different</w:t>
            </w:r>
          </w:p>
        </w:tc>
      </w:tr>
      <w:tr w:rsidR="00D50238" w:rsidRPr="009B59EC" w:rsidTr="003A0B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Cheng 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2009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Int Orthop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Repeated report</w:t>
            </w:r>
          </w:p>
        </w:tc>
      </w:tr>
      <w:tr w:rsidR="00D50238" w:rsidRPr="009B59EC" w:rsidTr="003A0B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Coric D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2006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J Neurosurg Spine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Insufficient Follow-up</w:t>
            </w:r>
          </w:p>
        </w:tc>
      </w:tr>
      <w:tr w:rsidR="00D50238" w:rsidRPr="009B59EC" w:rsidTr="003A0B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Davis 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2011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Eur Spine J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No full text found</w:t>
            </w:r>
          </w:p>
        </w:tc>
      </w:tr>
      <w:tr w:rsidR="00D50238" w:rsidRPr="009B59EC" w:rsidTr="003A0B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Davis 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2012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confernce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No full text found</w:t>
            </w:r>
          </w:p>
        </w:tc>
      </w:tr>
      <w:tr w:rsidR="00D50238" w:rsidRPr="009B59EC" w:rsidTr="003A0B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Delamarter RB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2010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SAS Journal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Repeated report</w:t>
            </w:r>
          </w:p>
        </w:tc>
      </w:tr>
      <w:tr w:rsidR="00D50238" w:rsidRPr="009B59EC" w:rsidTr="003A0B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Delamarter RB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2013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Spine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Repeated report</w:t>
            </w:r>
          </w:p>
        </w:tc>
      </w:tr>
      <w:tr w:rsidR="00D50238" w:rsidRPr="009B59EC" w:rsidTr="003A0B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Garrido BJ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2010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J Spinal Disord Tech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6" w:name="OLE_LINK59"/>
            <w:bookmarkStart w:id="7" w:name="OLE_LINK60"/>
            <w:bookmarkStart w:id="8" w:name="OLE_LINK5"/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Repeated report</w:t>
            </w:r>
            <w:bookmarkEnd w:id="6"/>
            <w:bookmarkEnd w:id="7"/>
            <w:bookmarkEnd w:id="8"/>
          </w:p>
        </w:tc>
      </w:tr>
      <w:tr w:rsidR="00D50238" w:rsidRPr="009B59EC" w:rsidTr="003A0B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Garrido BJ,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2011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Journal of Bone and Joint Surgery American Volume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Outcome </w:t>
            </w:r>
          </w:p>
        </w:tc>
      </w:tr>
      <w:tr w:rsidR="00D50238" w:rsidRPr="009B59EC" w:rsidTr="003A0B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Guyer RD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2010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Spine journal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9" w:name="OLE_LINK57"/>
            <w:bookmarkStart w:id="10" w:name="OLE_LINK58"/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No full text found</w:t>
            </w:r>
            <w:bookmarkEnd w:id="9"/>
            <w:bookmarkEnd w:id="10"/>
          </w:p>
        </w:tc>
      </w:tr>
      <w:tr w:rsidR="00D50238" w:rsidRPr="009B59EC" w:rsidTr="003A0B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Jawahar 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2010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Spine J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Outcome</w:t>
            </w:r>
          </w:p>
        </w:tc>
      </w:tr>
      <w:tr w:rsidR="00D50238" w:rsidRPr="009B59EC" w:rsidTr="003A0B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Kelly MP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2009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37th Annual Meeting of the Cervical Spine Research Society,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No full text found</w:t>
            </w:r>
          </w:p>
        </w:tc>
      </w:tr>
      <w:tr w:rsidR="00D50238" w:rsidRPr="009B59EC" w:rsidTr="003A0B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Kelly MP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2011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Spine (Phila Pa 1976)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Repeated report</w:t>
            </w:r>
          </w:p>
        </w:tc>
      </w:tr>
      <w:tr w:rsidR="00D50238" w:rsidRPr="009B59EC" w:rsidTr="003A0B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Li Z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2014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Journal of clinical neuroscience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No CTDR</w:t>
            </w:r>
          </w:p>
        </w:tc>
      </w:tr>
      <w:tr w:rsidR="00D50238" w:rsidRPr="009B59EC" w:rsidTr="003A0B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Maldonado CV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2011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Eur Spine J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Study design</w:t>
            </w:r>
          </w:p>
        </w:tc>
      </w:tr>
      <w:tr w:rsidR="00D50238" w:rsidRPr="009B59EC" w:rsidTr="003A0B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Marzluff J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2010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Spine journal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No full text found</w:t>
            </w:r>
          </w:p>
        </w:tc>
      </w:tr>
      <w:tr w:rsidR="00D50238" w:rsidRPr="009B59EC" w:rsidTr="003A0B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McAfee PC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2010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J Spinal Disord Tech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Outcome </w:t>
            </w:r>
          </w:p>
        </w:tc>
      </w:tr>
      <w:tr w:rsidR="00D50238" w:rsidRPr="009B59EC" w:rsidTr="003A0B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McDonald CP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2014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J Neurosurg Spine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Study design</w:t>
            </w:r>
          </w:p>
        </w:tc>
      </w:tr>
      <w:tr w:rsidR="00D50238" w:rsidRPr="009B59EC" w:rsidTr="003A0B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Murrey DB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2008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SAS journal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Outcome</w:t>
            </w:r>
          </w:p>
        </w:tc>
      </w:tr>
      <w:tr w:rsidR="00D50238" w:rsidRPr="009B59EC" w:rsidTr="003A0B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Nabhan 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2007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Eur Spine J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Insufficient Follow-up</w:t>
            </w:r>
          </w:p>
        </w:tc>
      </w:tr>
      <w:tr w:rsidR="00D50238" w:rsidRPr="009B59EC" w:rsidTr="003A0B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Nabhan 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2006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Eur Spine J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Repeated report</w:t>
            </w:r>
          </w:p>
        </w:tc>
      </w:tr>
      <w:tr w:rsidR="00D50238" w:rsidRPr="009B59EC" w:rsidTr="003A0B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Nunley PD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2012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Spine (Phila Pa 1976)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Outcome </w:t>
            </w:r>
          </w:p>
        </w:tc>
      </w:tr>
      <w:tr w:rsidR="00D50238" w:rsidRPr="009B59EC" w:rsidTr="003A0B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Park DK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2011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Spine (Phila Pa 1976)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Insufficient Follow-up</w:t>
            </w:r>
          </w:p>
        </w:tc>
      </w:tr>
      <w:tr w:rsidR="00D50238" w:rsidRPr="009B59EC" w:rsidTr="003A0B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Park JH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2008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Journal of Korean Neurosurgical Society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Study design</w:t>
            </w:r>
          </w:p>
        </w:tc>
      </w:tr>
      <w:tr w:rsidR="00D50238" w:rsidRPr="009B59EC" w:rsidTr="003A0B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Peng-Fei 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2008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bookmarkStart w:id="11" w:name="OLE_LINK142"/>
            <w:bookmarkStart w:id="12" w:name="OLE_LINK143"/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Int Orthop</w:t>
            </w:r>
            <w:bookmarkEnd w:id="11"/>
            <w:bookmarkEnd w:id="12"/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Insufficient Follow-up </w:t>
            </w:r>
          </w:p>
        </w:tc>
      </w:tr>
      <w:tr w:rsidR="00D50238" w:rsidRPr="009B59EC" w:rsidTr="003A0B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Porchet F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2004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Neurosurg Focus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Outcome</w:t>
            </w:r>
          </w:p>
        </w:tc>
      </w:tr>
      <w:tr w:rsidR="00D50238" w:rsidRPr="009B59EC" w:rsidTr="003A0B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lastRenderedPageBreak/>
              <w:t>Powell JW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2010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J Spinal Disord Tech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Repeated report</w:t>
            </w:r>
          </w:p>
        </w:tc>
      </w:tr>
      <w:tr w:rsidR="00D50238" w:rsidRPr="009B59EC" w:rsidTr="003A0B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Robertson JT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2005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J Neurosurg Spine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Study design</w:t>
            </w:r>
          </w:p>
        </w:tc>
      </w:tr>
      <w:tr w:rsidR="00D50238" w:rsidRPr="009B59EC" w:rsidTr="003A0B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Rohl K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2009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Spinal Cord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Outcome</w:t>
            </w:r>
          </w:p>
        </w:tc>
      </w:tr>
      <w:tr w:rsidR="00D50238" w:rsidRPr="009B59EC" w:rsidTr="003A0B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Sasso RC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2008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J Spinal Disord Tech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13" w:name="OLE_LINK61"/>
            <w:bookmarkStart w:id="14" w:name="OLE_LINK62"/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Repeated report</w:t>
            </w:r>
            <w:bookmarkEnd w:id="13"/>
            <w:bookmarkEnd w:id="14"/>
          </w:p>
        </w:tc>
      </w:tr>
      <w:tr w:rsidR="00D50238" w:rsidRPr="009B59EC" w:rsidTr="003A0B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Sasso RC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2008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J Spinal Disord Tech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Repeated report</w:t>
            </w:r>
          </w:p>
        </w:tc>
      </w:tr>
      <w:tr w:rsidR="00D50238" w:rsidRPr="009B59EC" w:rsidTr="003A0B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Sasso RC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2007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Spine (Phila Pa 1976)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Repeated report</w:t>
            </w:r>
          </w:p>
        </w:tc>
      </w:tr>
      <w:tr w:rsidR="00D50238" w:rsidRPr="009B59EC" w:rsidTr="003A0B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Sasso RC,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2007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J Spinal Disord Tech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Repeated report</w:t>
            </w:r>
          </w:p>
        </w:tc>
      </w:tr>
      <w:tr w:rsidR="00D50238" w:rsidRPr="009B59EC" w:rsidTr="003A0B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Segebarth 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2010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SAS journal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15" w:name="OLE_LINK63"/>
            <w:bookmarkStart w:id="16" w:name="OLE_LINK64"/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Outcome</w:t>
            </w:r>
            <w:bookmarkEnd w:id="15"/>
            <w:bookmarkEnd w:id="16"/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</w:p>
        </w:tc>
      </w:tr>
      <w:tr w:rsidR="00D50238" w:rsidRPr="009B59EC" w:rsidTr="003A0B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Skeppholm 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2013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Spine (Phila Pa 1976)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Outcome </w:t>
            </w:r>
          </w:p>
        </w:tc>
      </w:tr>
      <w:tr w:rsidR="00D50238" w:rsidRPr="009B59EC" w:rsidTr="003A0B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Steinmetz MP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2008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Neurosurgery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Repeated report</w:t>
            </w:r>
          </w:p>
        </w:tc>
      </w:tr>
      <w:tr w:rsidR="00D50238" w:rsidRPr="009B59EC" w:rsidTr="003A0B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Wang 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2008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Zhonghua Wai Ke Za Zhi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No full text found</w:t>
            </w:r>
          </w:p>
        </w:tc>
      </w:tr>
      <w:tr w:rsidR="00D50238" w:rsidRPr="009B59EC" w:rsidTr="003A0B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Yu 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2012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Chinese Medical Journal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38" w:rsidRPr="009B59EC" w:rsidRDefault="00D50238" w:rsidP="003A0BF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B59EC">
              <w:rPr>
                <w:rFonts w:ascii="Times New Roman" w:hAnsi="Times New Roman" w:cs="Times New Roman"/>
                <w:color w:val="000000" w:themeColor="text1"/>
                <w:szCs w:val="21"/>
              </w:rPr>
              <w:t>Study design</w:t>
            </w:r>
          </w:p>
        </w:tc>
      </w:tr>
      <w:tr w:rsidR="00822E1B" w:rsidRPr="009B59EC" w:rsidTr="003A0B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E1B" w:rsidRPr="00F90E56" w:rsidRDefault="00822E1B" w:rsidP="003A0BF7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F90E56">
              <w:rPr>
                <w:rFonts w:ascii="Times New Roman" w:hAnsi="Times New Roman" w:cs="Times New Roman" w:hint="eastAsia"/>
                <w:noProof/>
                <w:szCs w:val="21"/>
              </w:rPr>
              <w:t>Zhang HX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E1B" w:rsidRPr="00F90E56" w:rsidRDefault="00822E1B" w:rsidP="003A0BF7">
            <w:pPr>
              <w:rPr>
                <w:rFonts w:ascii="Times New Roman" w:hAnsi="Times New Roman" w:cs="Times New Roman"/>
                <w:szCs w:val="21"/>
              </w:rPr>
            </w:pPr>
            <w:r w:rsidRPr="00F90E56">
              <w:rPr>
                <w:rFonts w:ascii="Times New Roman" w:hAnsi="Times New Roman" w:cs="Times New Roman" w:hint="eastAsia"/>
                <w:szCs w:val="21"/>
              </w:rPr>
              <w:t>2014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E1B" w:rsidRPr="00F90E56" w:rsidRDefault="00822E1B" w:rsidP="003A0BF7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F90E56">
              <w:rPr>
                <w:rFonts w:ascii="Times New Roman" w:hAnsi="Times New Roman" w:cs="Times New Roman"/>
                <w:noProof/>
                <w:szCs w:val="21"/>
              </w:rPr>
              <w:t>Int Orthop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E1B" w:rsidRPr="00F90E56" w:rsidRDefault="00822E1B" w:rsidP="003A0BF7">
            <w:pPr>
              <w:rPr>
                <w:rFonts w:ascii="Times New Roman" w:hAnsi="Times New Roman" w:cs="Times New Roman"/>
                <w:szCs w:val="21"/>
              </w:rPr>
            </w:pPr>
            <w:r w:rsidRPr="00F90E56">
              <w:rPr>
                <w:rFonts w:ascii="Times New Roman" w:hAnsi="Times New Roman" w:cs="Times New Roman"/>
                <w:szCs w:val="21"/>
              </w:rPr>
              <w:t>Outcome</w:t>
            </w:r>
          </w:p>
        </w:tc>
      </w:tr>
      <w:tr w:rsidR="00822E1B" w:rsidRPr="009B59EC" w:rsidTr="003A0B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E1B" w:rsidRPr="00F90E56" w:rsidRDefault="00822E1B" w:rsidP="003A0BF7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F90E56">
              <w:rPr>
                <w:rFonts w:ascii="Times New Roman" w:hAnsi="Times New Roman" w:cs="Times New Roman"/>
                <w:noProof/>
                <w:szCs w:val="21"/>
              </w:rPr>
              <w:t>L.-Y. Fay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E1B" w:rsidRPr="00F90E56" w:rsidRDefault="00822E1B" w:rsidP="003A0BF7">
            <w:pPr>
              <w:rPr>
                <w:rFonts w:ascii="Times New Roman" w:hAnsi="Times New Roman" w:cs="Times New Roman"/>
                <w:szCs w:val="21"/>
              </w:rPr>
            </w:pPr>
            <w:r w:rsidRPr="00F90E56">
              <w:rPr>
                <w:rFonts w:ascii="Times New Roman" w:hAnsi="Times New Roman" w:cs="Times New Roman" w:hint="eastAsia"/>
                <w:szCs w:val="21"/>
              </w:rPr>
              <w:t>2013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E1B" w:rsidRPr="00F90E56" w:rsidRDefault="00822E1B" w:rsidP="003A0BF7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F90E56">
              <w:rPr>
                <w:rFonts w:ascii="Times New Roman" w:hAnsi="Times New Roman" w:cs="Times New Roman"/>
                <w:noProof/>
                <w:szCs w:val="21"/>
              </w:rPr>
              <w:t>Eur Spine J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E1B" w:rsidRPr="00F90E56" w:rsidRDefault="00822E1B" w:rsidP="003A0BF7">
            <w:pPr>
              <w:rPr>
                <w:rFonts w:ascii="Times New Roman" w:hAnsi="Times New Roman" w:cs="Times New Roman"/>
                <w:szCs w:val="21"/>
              </w:rPr>
            </w:pPr>
            <w:r w:rsidRPr="00F90E56">
              <w:rPr>
                <w:rFonts w:ascii="Times New Roman" w:hAnsi="Times New Roman" w:cs="Times New Roman"/>
                <w:szCs w:val="21"/>
              </w:rPr>
              <w:t>Study design</w:t>
            </w:r>
          </w:p>
        </w:tc>
      </w:tr>
    </w:tbl>
    <w:p w:rsidR="00C256C5" w:rsidRPr="009B59EC" w:rsidRDefault="00C256C5" w:rsidP="00033125">
      <w:pPr>
        <w:rPr>
          <w:rFonts w:ascii="Times New Roman" w:hAnsi="Times New Roman" w:cs="Times New Roman"/>
        </w:rPr>
      </w:pPr>
    </w:p>
    <w:sectPr w:rsidR="00C256C5" w:rsidRPr="009B59EC" w:rsidSect="002D4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2E0" w:rsidRDefault="008652E0" w:rsidP="00D50238">
      <w:r>
        <w:separator/>
      </w:r>
    </w:p>
  </w:endnote>
  <w:endnote w:type="continuationSeparator" w:id="0">
    <w:p w:rsidR="008652E0" w:rsidRDefault="008652E0" w:rsidP="00D50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2E0" w:rsidRDefault="008652E0" w:rsidP="00D50238">
      <w:r>
        <w:separator/>
      </w:r>
    </w:p>
  </w:footnote>
  <w:footnote w:type="continuationSeparator" w:id="0">
    <w:p w:rsidR="008652E0" w:rsidRDefault="008652E0" w:rsidP="00D502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238"/>
    <w:rsid w:val="00033125"/>
    <w:rsid w:val="000632C9"/>
    <w:rsid w:val="00072979"/>
    <w:rsid w:val="000A062B"/>
    <w:rsid w:val="000B19DE"/>
    <w:rsid w:val="000E63F4"/>
    <w:rsid w:val="001C2453"/>
    <w:rsid w:val="001D0B0F"/>
    <w:rsid w:val="003F1E93"/>
    <w:rsid w:val="006C7C10"/>
    <w:rsid w:val="006F487F"/>
    <w:rsid w:val="0082087D"/>
    <w:rsid w:val="00822E1B"/>
    <w:rsid w:val="008652E0"/>
    <w:rsid w:val="009B44A7"/>
    <w:rsid w:val="009B59EC"/>
    <w:rsid w:val="00C05F43"/>
    <w:rsid w:val="00C256C5"/>
    <w:rsid w:val="00CB4593"/>
    <w:rsid w:val="00CF056C"/>
    <w:rsid w:val="00CF4DC3"/>
    <w:rsid w:val="00D376AE"/>
    <w:rsid w:val="00D50238"/>
    <w:rsid w:val="00F90E56"/>
    <w:rsid w:val="00FD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0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02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0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0238"/>
    <w:rPr>
      <w:sz w:val="18"/>
      <w:szCs w:val="18"/>
    </w:rPr>
  </w:style>
  <w:style w:type="table" w:styleId="a5">
    <w:name w:val="Table Grid"/>
    <w:basedOn w:val="a1"/>
    <w:uiPriority w:val="59"/>
    <w:rsid w:val="00D502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2144</Characters>
  <Application>Microsoft Office Word</Application>
  <DocSecurity>0</DocSecurity>
  <Lines>17</Lines>
  <Paragraphs>5</Paragraphs>
  <ScaleCrop>false</ScaleCrop>
  <Company>Microsoft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13</cp:revision>
  <dcterms:created xsi:type="dcterms:W3CDTF">2014-11-15T09:16:00Z</dcterms:created>
  <dcterms:modified xsi:type="dcterms:W3CDTF">2015-01-05T14:41:00Z</dcterms:modified>
</cp:coreProperties>
</file>