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ADEE" w14:textId="5AAC6F5B" w:rsidR="00256A31" w:rsidRDefault="00256A31">
      <w:pPr>
        <w:rPr>
          <w:b/>
          <w:bCs/>
        </w:rPr>
      </w:pPr>
    </w:p>
    <w:p w14:paraId="2438E57B" w14:textId="5857708E" w:rsidR="00256A31" w:rsidRDefault="009953FD">
      <w:pPr>
        <w:rPr>
          <w:b/>
          <w:bCs/>
        </w:rPr>
      </w:pPr>
      <w:r>
        <w:rPr>
          <w:b/>
          <w:bCs/>
        </w:rPr>
        <w:t>S1 Table.</w:t>
      </w:r>
    </w:p>
    <w:p w14:paraId="355CEE4D" w14:textId="2D85E954" w:rsidR="00B178F5" w:rsidRDefault="00B178F5">
      <w:pPr>
        <w:rPr>
          <w:b/>
          <w:bCs/>
        </w:rPr>
      </w:pPr>
    </w:p>
    <w:p w14:paraId="05550B05" w14:textId="2A946794" w:rsidR="009953FD" w:rsidRDefault="009953FD">
      <w:pPr>
        <w:rPr>
          <w:b/>
          <w:bCs/>
        </w:rPr>
      </w:pPr>
    </w:p>
    <w:p w14:paraId="2219B842" w14:textId="77777777" w:rsidR="00B178F5" w:rsidRPr="00256A31" w:rsidRDefault="00B178F5"/>
    <w:tbl>
      <w:tblPr>
        <w:tblStyle w:val="PlainTable1"/>
        <w:tblpPr w:leftFromText="180" w:rightFromText="180" w:tblpY="764"/>
        <w:tblW w:w="12950" w:type="dxa"/>
        <w:tblLook w:val="04A0" w:firstRow="1" w:lastRow="0" w:firstColumn="1" w:lastColumn="0" w:noHBand="0" w:noVBand="1"/>
      </w:tblPr>
      <w:tblGrid>
        <w:gridCol w:w="817"/>
        <w:gridCol w:w="695"/>
        <w:gridCol w:w="974"/>
        <w:gridCol w:w="1082"/>
        <w:gridCol w:w="1039"/>
        <w:gridCol w:w="1103"/>
        <w:gridCol w:w="1040"/>
        <w:gridCol w:w="1040"/>
        <w:gridCol w:w="1039"/>
        <w:gridCol w:w="1131"/>
        <w:gridCol w:w="1285"/>
        <w:gridCol w:w="1000"/>
        <w:gridCol w:w="705"/>
      </w:tblGrid>
      <w:tr w:rsidR="00D45A76" w14:paraId="7746FCEB" w14:textId="42A13432" w:rsidTr="009B4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703F179" w14:textId="63C7AD2F" w:rsidR="00C623DC" w:rsidRPr="00D45A76" w:rsidRDefault="00C623DC" w:rsidP="00631DFE">
            <w:pPr>
              <w:rPr>
                <w:sz w:val="20"/>
                <w:szCs w:val="20"/>
              </w:rPr>
            </w:pPr>
          </w:p>
          <w:p w14:paraId="66774854" w14:textId="198F3C2B" w:rsidR="00C623DC" w:rsidRPr="00D45A76" w:rsidRDefault="00C623DC" w:rsidP="003A75D2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Patient</w:t>
            </w:r>
          </w:p>
        </w:tc>
        <w:tc>
          <w:tcPr>
            <w:tcW w:w="695" w:type="dxa"/>
          </w:tcPr>
          <w:p w14:paraId="7B1121F7" w14:textId="77777777" w:rsidR="006F03BB" w:rsidRPr="00D45A76" w:rsidRDefault="006F03BB" w:rsidP="006F0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091EB4C2" w14:textId="5FB9EEF5" w:rsidR="00C623DC" w:rsidRPr="00D45A76" w:rsidRDefault="00C623DC" w:rsidP="006F0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GH starts (age)</w:t>
            </w:r>
          </w:p>
        </w:tc>
        <w:tc>
          <w:tcPr>
            <w:tcW w:w="974" w:type="dxa"/>
          </w:tcPr>
          <w:p w14:paraId="4AFA20E3" w14:textId="77777777" w:rsidR="006F03BB" w:rsidRPr="00D45A76" w:rsidRDefault="006F03BB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7A091BB6" w14:textId="5B50EF53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GH duration (years)</w:t>
            </w:r>
          </w:p>
        </w:tc>
        <w:tc>
          <w:tcPr>
            <w:tcW w:w="1082" w:type="dxa"/>
          </w:tcPr>
          <w:p w14:paraId="596C589E" w14:textId="77777777" w:rsidR="006F03BB" w:rsidRPr="00D45A76" w:rsidRDefault="006F03BB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4A791FE2" w14:textId="78CC8738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GV year before (cm/year)</w:t>
            </w:r>
          </w:p>
        </w:tc>
        <w:tc>
          <w:tcPr>
            <w:tcW w:w="1039" w:type="dxa"/>
          </w:tcPr>
          <w:p w14:paraId="683B6824" w14:textId="77777777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154C1B" w14:textId="016058CD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GV 1y after</w:t>
            </w:r>
          </w:p>
          <w:p w14:paraId="23C90A3A" w14:textId="00158B64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(cm/year)</w:t>
            </w:r>
          </w:p>
        </w:tc>
        <w:tc>
          <w:tcPr>
            <w:tcW w:w="1103" w:type="dxa"/>
          </w:tcPr>
          <w:p w14:paraId="75F4A301" w14:textId="77777777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00AABFF" w14:textId="4A172BB5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GV 2y after</w:t>
            </w:r>
          </w:p>
          <w:p w14:paraId="729A26D6" w14:textId="74753BD6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(cm/year)</w:t>
            </w:r>
          </w:p>
        </w:tc>
        <w:tc>
          <w:tcPr>
            <w:tcW w:w="1040" w:type="dxa"/>
          </w:tcPr>
          <w:p w14:paraId="392C1318" w14:textId="77777777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4C25B3" w14:textId="451E5EEA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GV 3y after</w:t>
            </w:r>
          </w:p>
          <w:p w14:paraId="1ED0E2CB" w14:textId="234F0A50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(cm/year)</w:t>
            </w:r>
          </w:p>
        </w:tc>
        <w:tc>
          <w:tcPr>
            <w:tcW w:w="1040" w:type="dxa"/>
          </w:tcPr>
          <w:p w14:paraId="7D0564F8" w14:textId="77777777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8D7F0B8" w14:textId="6AE5629F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GV 4y after</w:t>
            </w:r>
          </w:p>
          <w:p w14:paraId="4E9953BF" w14:textId="7F3A7C03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(cm/year)</w:t>
            </w:r>
          </w:p>
        </w:tc>
        <w:tc>
          <w:tcPr>
            <w:tcW w:w="1039" w:type="dxa"/>
          </w:tcPr>
          <w:p w14:paraId="2E917BE0" w14:textId="77777777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FBD679" w14:textId="52FF7DFF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GV 5y after</w:t>
            </w:r>
          </w:p>
          <w:p w14:paraId="6B2EA398" w14:textId="715FC329" w:rsidR="00C623DC" w:rsidRPr="00D45A76" w:rsidRDefault="00C623DC" w:rsidP="00227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(cm/year)</w:t>
            </w:r>
          </w:p>
        </w:tc>
        <w:tc>
          <w:tcPr>
            <w:tcW w:w="1131" w:type="dxa"/>
          </w:tcPr>
          <w:p w14:paraId="75726BC6" w14:textId="77777777" w:rsidR="00C623DC" w:rsidRPr="00D45A76" w:rsidRDefault="00C623DC" w:rsidP="004E0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5023EC15" w14:textId="419D7AF3" w:rsidR="00C623DC" w:rsidRPr="00D45A76" w:rsidRDefault="00C623DC" w:rsidP="006F0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Side Effects</w:t>
            </w:r>
          </w:p>
        </w:tc>
        <w:tc>
          <w:tcPr>
            <w:tcW w:w="1285" w:type="dxa"/>
          </w:tcPr>
          <w:p w14:paraId="1DDC415C" w14:textId="77777777" w:rsidR="00C623DC" w:rsidRPr="00D45A76" w:rsidRDefault="00C623DC" w:rsidP="006F0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0D24B182" w14:textId="72D5285C" w:rsidR="00C623DC" w:rsidRPr="00D45A76" w:rsidRDefault="00C623DC" w:rsidP="006F0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Height 1 (AGE)</w:t>
            </w:r>
          </w:p>
        </w:tc>
        <w:tc>
          <w:tcPr>
            <w:tcW w:w="1000" w:type="dxa"/>
          </w:tcPr>
          <w:p w14:paraId="02A6EE1D" w14:textId="77777777" w:rsidR="00C623DC" w:rsidRPr="00D45A76" w:rsidRDefault="00C623DC" w:rsidP="006F0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53BA6D77" w14:textId="02810CFE" w:rsidR="00C623DC" w:rsidRPr="00D45A76" w:rsidRDefault="00C623DC" w:rsidP="006F0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Height</w:t>
            </w:r>
            <w:r w:rsidR="009B4108">
              <w:rPr>
                <w:sz w:val="20"/>
                <w:szCs w:val="20"/>
              </w:rPr>
              <w:t xml:space="preserve"> </w:t>
            </w:r>
            <w:r w:rsidRPr="00D45A76">
              <w:rPr>
                <w:sz w:val="20"/>
                <w:szCs w:val="20"/>
              </w:rPr>
              <w:t>2 (AGE)</w:t>
            </w:r>
          </w:p>
        </w:tc>
        <w:tc>
          <w:tcPr>
            <w:tcW w:w="705" w:type="dxa"/>
          </w:tcPr>
          <w:p w14:paraId="7A5D7AEA" w14:textId="77777777" w:rsidR="00C623DC" w:rsidRPr="00D45A76" w:rsidRDefault="00C623DC" w:rsidP="006F0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FC81DD" w14:textId="2C90872E" w:rsidR="00C623DC" w:rsidRPr="00D45A76" w:rsidRDefault="00C623DC" w:rsidP="006F0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AGE at</w:t>
            </w:r>
          </w:p>
          <w:p w14:paraId="3D5C309D" w14:textId="01F68FEF" w:rsidR="00C623DC" w:rsidRPr="00D45A76" w:rsidRDefault="00C623DC" w:rsidP="006F0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death</w:t>
            </w:r>
          </w:p>
        </w:tc>
      </w:tr>
      <w:tr w:rsidR="00D45A76" w14:paraId="55F0DDF8" w14:textId="14C1D7B2" w:rsidTr="009B4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961C991" w14:textId="4E5FEFF4" w:rsidR="00C623DC" w:rsidRPr="00D45A76" w:rsidRDefault="00C623DC" w:rsidP="009953FD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F1</w:t>
            </w:r>
          </w:p>
        </w:tc>
        <w:tc>
          <w:tcPr>
            <w:tcW w:w="695" w:type="dxa"/>
          </w:tcPr>
          <w:p w14:paraId="377EA5CE" w14:textId="495A6741" w:rsidR="00C623DC" w:rsidRPr="00D45A76" w:rsidRDefault="00C623DC" w:rsidP="0077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45A76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974" w:type="dxa"/>
          </w:tcPr>
          <w:p w14:paraId="10AB997E" w14:textId="6C0BC267" w:rsidR="00C623DC" w:rsidRPr="00D45A76" w:rsidRDefault="00C623DC" w:rsidP="00772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14:paraId="222C3F75" w14:textId="2201D178" w:rsidR="00C623DC" w:rsidRPr="00D45A76" w:rsidRDefault="00B6098E" w:rsidP="00666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039" w:type="dxa"/>
          </w:tcPr>
          <w:p w14:paraId="168B2653" w14:textId="3EEFE89E" w:rsidR="00C623DC" w:rsidRPr="004D1CD5" w:rsidRDefault="007663B9" w:rsidP="00666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proofErr w:type="spellStart"/>
            <w:r w:rsidRPr="004D1CD5">
              <w:rPr>
                <w:color w:val="FF0000"/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103" w:type="dxa"/>
          </w:tcPr>
          <w:p w14:paraId="734A082E" w14:textId="7F760A20" w:rsidR="00C623DC" w:rsidRPr="00D45A76" w:rsidRDefault="007663B9" w:rsidP="00666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040" w:type="dxa"/>
          </w:tcPr>
          <w:p w14:paraId="7A28B83B" w14:textId="0CC008BB" w:rsidR="00C623DC" w:rsidRPr="00D45A76" w:rsidRDefault="007663B9" w:rsidP="00666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040" w:type="dxa"/>
          </w:tcPr>
          <w:p w14:paraId="0730A274" w14:textId="75DCADDD" w:rsidR="00C623DC" w:rsidRPr="00D45A76" w:rsidRDefault="007663B9" w:rsidP="00666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039" w:type="dxa"/>
          </w:tcPr>
          <w:p w14:paraId="6FD4E8B8" w14:textId="4EFC8493" w:rsidR="00C623DC" w:rsidRPr="00D45A76" w:rsidRDefault="007663B9" w:rsidP="00666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131" w:type="dxa"/>
          </w:tcPr>
          <w:p w14:paraId="2753E30B" w14:textId="47115447" w:rsidR="00C623DC" w:rsidRPr="00D45A76" w:rsidRDefault="00C623DC" w:rsidP="00666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Tumor in thigh</w:t>
            </w:r>
          </w:p>
        </w:tc>
        <w:tc>
          <w:tcPr>
            <w:tcW w:w="1285" w:type="dxa"/>
          </w:tcPr>
          <w:p w14:paraId="5839D93D" w14:textId="07C80941" w:rsidR="00C623DC" w:rsidRPr="00D45A76" w:rsidRDefault="00C623DC" w:rsidP="004F7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1.549</w:t>
            </w:r>
            <w:r w:rsidR="004F746F">
              <w:rPr>
                <w:sz w:val="20"/>
                <w:szCs w:val="20"/>
              </w:rPr>
              <w:t xml:space="preserve"> </w:t>
            </w:r>
            <w:r w:rsidRPr="00D45A76">
              <w:rPr>
                <w:sz w:val="20"/>
                <w:szCs w:val="20"/>
              </w:rPr>
              <w:t>(28)</w:t>
            </w:r>
          </w:p>
        </w:tc>
        <w:tc>
          <w:tcPr>
            <w:tcW w:w="1000" w:type="dxa"/>
          </w:tcPr>
          <w:p w14:paraId="48624B3F" w14:textId="77777777" w:rsidR="00C623DC" w:rsidRPr="00D45A76" w:rsidRDefault="00C623DC" w:rsidP="00666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1.581</w:t>
            </w:r>
          </w:p>
          <w:p w14:paraId="3E4FD480" w14:textId="63D50151" w:rsidR="00C623DC" w:rsidRPr="00D45A76" w:rsidRDefault="00C623DC" w:rsidP="00666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(38)</w:t>
            </w:r>
          </w:p>
        </w:tc>
        <w:tc>
          <w:tcPr>
            <w:tcW w:w="705" w:type="dxa"/>
          </w:tcPr>
          <w:p w14:paraId="6B7C8747" w14:textId="1F412622" w:rsidR="00C623DC" w:rsidRPr="00D45A76" w:rsidRDefault="00C623DC" w:rsidP="004F7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41.6</w:t>
            </w:r>
          </w:p>
        </w:tc>
      </w:tr>
      <w:tr w:rsidR="00D45A76" w14:paraId="0E4A18D8" w14:textId="235E90CD" w:rsidTr="009B4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4804824" w14:textId="6461D447" w:rsidR="00C623DC" w:rsidRPr="00D45A76" w:rsidRDefault="00C623DC" w:rsidP="009953FD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F2</w:t>
            </w:r>
          </w:p>
        </w:tc>
        <w:tc>
          <w:tcPr>
            <w:tcW w:w="695" w:type="dxa"/>
          </w:tcPr>
          <w:p w14:paraId="185C46C7" w14:textId="6E33937D" w:rsidR="00C623DC" w:rsidRPr="00D45A76" w:rsidRDefault="00C623DC" w:rsidP="0077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10.3, 14</w:t>
            </w:r>
          </w:p>
        </w:tc>
        <w:tc>
          <w:tcPr>
            <w:tcW w:w="974" w:type="dxa"/>
          </w:tcPr>
          <w:p w14:paraId="2713EE87" w14:textId="7BC27D9B" w:rsidR="00C623DC" w:rsidRPr="00D45A76" w:rsidRDefault="00C623DC" w:rsidP="00772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?</w:t>
            </w:r>
          </w:p>
        </w:tc>
        <w:tc>
          <w:tcPr>
            <w:tcW w:w="1082" w:type="dxa"/>
          </w:tcPr>
          <w:p w14:paraId="42B2674B" w14:textId="577D98B6" w:rsidR="00C623DC" w:rsidRPr="00D45A76" w:rsidRDefault="00C623DC" w:rsidP="00666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</w:tcPr>
          <w:p w14:paraId="23E576FA" w14:textId="77777777" w:rsidR="00C623DC" w:rsidRPr="004D1CD5" w:rsidRDefault="00C623DC" w:rsidP="00666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4D1CD5">
              <w:rPr>
                <w:color w:val="FF0000"/>
                <w:sz w:val="20"/>
                <w:szCs w:val="20"/>
              </w:rPr>
              <w:t>3.73</w:t>
            </w:r>
          </w:p>
          <w:p w14:paraId="51316F34" w14:textId="30B17BC1" w:rsidR="00C623DC" w:rsidRPr="004D1CD5" w:rsidRDefault="00C623DC" w:rsidP="00666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083F840" w14:textId="2EC7192C" w:rsidR="00C623DC" w:rsidRPr="00D45A76" w:rsidRDefault="00C623DC" w:rsidP="00666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2.26</w:t>
            </w:r>
          </w:p>
        </w:tc>
        <w:tc>
          <w:tcPr>
            <w:tcW w:w="1040" w:type="dxa"/>
          </w:tcPr>
          <w:p w14:paraId="11D7B1B4" w14:textId="14CDF8D8" w:rsidR="00C623DC" w:rsidRPr="00D45A76" w:rsidRDefault="00C623DC" w:rsidP="00666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2.5</w:t>
            </w:r>
          </w:p>
        </w:tc>
        <w:tc>
          <w:tcPr>
            <w:tcW w:w="1040" w:type="dxa"/>
          </w:tcPr>
          <w:p w14:paraId="1AC90303" w14:textId="5D18E546" w:rsidR="00C623DC" w:rsidRPr="00D45A76" w:rsidRDefault="009F0619" w:rsidP="00666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-0.26</w:t>
            </w:r>
          </w:p>
        </w:tc>
        <w:tc>
          <w:tcPr>
            <w:tcW w:w="1039" w:type="dxa"/>
          </w:tcPr>
          <w:p w14:paraId="2C853B8B" w14:textId="217FE6FA" w:rsidR="00C623DC" w:rsidRPr="00D45A76" w:rsidRDefault="009F0619" w:rsidP="00666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0.05</w:t>
            </w:r>
          </w:p>
        </w:tc>
        <w:tc>
          <w:tcPr>
            <w:tcW w:w="1131" w:type="dxa"/>
          </w:tcPr>
          <w:p w14:paraId="3DFAE3AE" w14:textId="77777777" w:rsidR="00C623DC" w:rsidRPr="00D45A76" w:rsidRDefault="00C623DC" w:rsidP="00666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5CFD51C4" w14:textId="77777777" w:rsidR="00C623DC" w:rsidRPr="00D45A76" w:rsidRDefault="00C623DC" w:rsidP="00666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D36B7F2" w14:textId="77777777" w:rsidR="00C623DC" w:rsidRPr="00D45A76" w:rsidRDefault="00C623DC" w:rsidP="00666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DE5D26C" w14:textId="0FEBCE9F" w:rsidR="00C623DC" w:rsidRPr="00D45A76" w:rsidRDefault="007663B9" w:rsidP="00666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36</w:t>
            </w:r>
          </w:p>
        </w:tc>
      </w:tr>
      <w:tr w:rsidR="00D45A76" w14:paraId="16F03305" w14:textId="74C68426" w:rsidTr="009B4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BA7C5AC" w14:textId="648AEF29" w:rsidR="007663B9" w:rsidRPr="00D45A76" w:rsidRDefault="007663B9" w:rsidP="009953FD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F3</w:t>
            </w:r>
          </w:p>
        </w:tc>
        <w:tc>
          <w:tcPr>
            <w:tcW w:w="695" w:type="dxa"/>
          </w:tcPr>
          <w:p w14:paraId="7E5741F4" w14:textId="4BAE13DA" w:rsidR="007663B9" w:rsidRPr="00D45A76" w:rsidRDefault="007663B9" w:rsidP="00766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12</w:t>
            </w:r>
          </w:p>
        </w:tc>
        <w:tc>
          <w:tcPr>
            <w:tcW w:w="974" w:type="dxa"/>
          </w:tcPr>
          <w:p w14:paraId="748A321C" w14:textId="3BB6F258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2.7</w:t>
            </w:r>
          </w:p>
        </w:tc>
        <w:tc>
          <w:tcPr>
            <w:tcW w:w="1082" w:type="dxa"/>
          </w:tcPr>
          <w:p w14:paraId="74B161C4" w14:textId="69CCEE72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039" w:type="dxa"/>
          </w:tcPr>
          <w:p w14:paraId="5400974F" w14:textId="5B710235" w:rsidR="007663B9" w:rsidRPr="004D1CD5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proofErr w:type="spellStart"/>
            <w:r w:rsidRPr="004D1CD5">
              <w:rPr>
                <w:color w:val="FF0000"/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103" w:type="dxa"/>
          </w:tcPr>
          <w:p w14:paraId="35B99C53" w14:textId="426D1EF0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040" w:type="dxa"/>
          </w:tcPr>
          <w:p w14:paraId="2CAEE1D6" w14:textId="55AD81AD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040" w:type="dxa"/>
          </w:tcPr>
          <w:p w14:paraId="4C1AA5BC" w14:textId="589C4BA4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039" w:type="dxa"/>
          </w:tcPr>
          <w:p w14:paraId="3554F2B7" w14:textId="31968969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131" w:type="dxa"/>
          </w:tcPr>
          <w:p w14:paraId="15711362" w14:textId="77777777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2E0159F7" w14:textId="115A64C0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1.422 (20)</w:t>
            </w:r>
          </w:p>
        </w:tc>
        <w:tc>
          <w:tcPr>
            <w:tcW w:w="1000" w:type="dxa"/>
          </w:tcPr>
          <w:p w14:paraId="04E51786" w14:textId="77777777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EC89D03" w14:textId="1C80D25C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22</w:t>
            </w:r>
          </w:p>
        </w:tc>
      </w:tr>
      <w:tr w:rsidR="00D45A76" w14:paraId="14ED76B2" w14:textId="713C7BFD" w:rsidTr="009B4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7E206CF" w14:textId="21F422EE" w:rsidR="007663B9" w:rsidRPr="00D45A76" w:rsidRDefault="007663B9" w:rsidP="009953FD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F4</w:t>
            </w:r>
            <w:r w:rsidR="00CF0EAF">
              <w:rPr>
                <w:sz w:val="20"/>
                <w:szCs w:val="20"/>
              </w:rPr>
              <w:t>*</w:t>
            </w:r>
          </w:p>
        </w:tc>
        <w:tc>
          <w:tcPr>
            <w:tcW w:w="695" w:type="dxa"/>
          </w:tcPr>
          <w:p w14:paraId="552BEB52" w14:textId="703C6C55" w:rsidR="007663B9" w:rsidRPr="00D45A76" w:rsidRDefault="007663B9" w:rsidP="00766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13.8</w:t>
            </w:r>
          </w:p>
        </w:tc>
        <w:tc>
          <w:tcPr>
            <w:tcW w:w="974" w:type="dxa"/>
          </w:tcPr>
          <w:p w14:paraId="10EF8481" w14:textId="1A2DECFF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3.8</w:t>
            </w:r>
          </w:p>
        </w:tc>
        <w:tc>
          <w:tcPr>
            <w:tcW w:w="1082" w:type="dxa"/>
          </w:tcPr>
          <w:p w14:paraId="4FBB08ED" w14:textId="35E0F1C7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2.6</w:t>
            </w:r>
          </w:p>
        </w:tc>
        <w:tc>
          <w:tcPr>
            <w:tcW w:w="1039" w:type="dxa"/>
          </w:tcPr>
          <w:p w14:paraId="5552518D" w14:textId="7B2F99D6" w:rsidR="007663B9" w:rsidRPr="004D1CD5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4D1CD5">
              <w:rPr>
                <w:color w:val="FF0000"/>
                <w:sz w:val="20"/>
                <w:szCs w:val="20"/>
              </w:rPr>
              <w:t>8.7</w:t>
            </w:r>
          </w:p>
        </w:tc>
        <w:tc>
          <w:tcPr>
            <w:tcW w:w="1103" w:type="dxa"/>
          </w:tcPr>
          <w:p w14:paraId="520F65D0" w14:textId="3CD02E71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14:paraId="33C1C35D" w14:textId="7C196568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4.73</w:t>
            </w:r>
          </w:p>
        </w:tc>
        <w:tc>
          <w:tcPr>
            <w:tcW w:w="1040" w:type="dxa"/>
          </w:tcPr>
          <w:p w14:paraId="2B70A8B8" w14:textId="66A79375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2.6</w:t>
            </w:r>
          </w:p>
        </w:tc>
        <w:tc>
          <w:tcPr>
            <w:tcW w:w="1039" w:type="dxa"/>
          </w:tcPr>
          <w:p w14:paraId="1C055DD5" w14:textId="2221B6A9" w:rsidR="007663B9" w:rsidRPr="00D45A76" w:rsidRDefault="002E679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0.42</w:t>
            </w:r>
          </w:p>
        </w:tc>
        <w:tc>
          <w:tcPr>
            <w:tcW w:w="1131" w:type="dxa"/>
          </w:tcPr>
          <w:p w14:paraId="533D8C99" w14:textId="429ED5BA" w:rsidR="007663B9" w:rsidRPr="00D45A76" w:rsidRDefault="00472236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Headaches</w:t>
            </w:r>
          </w:p>
        </w:tc>
        <w:tc>
          <w:tcPr>
            <w:tcW w:w="1285" w:type="dxa"/>
          </w:tcPr>
          <w:p w14:paraId="7B47A13F" w14:textId="59BE92AA" w:rsidR="007663B9" w:rsidRPr="00D45A76" w:rsidRDefault="002E679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1.65 (20)</w:t>
            </w:r>
          </w:p>
        </w:tc>
        <w:tc>
          <w:tcPr>
            <w:tcW w:w="1000" w:type="dxa"/>
          </w:tcPr>
          <w:p w14:paraId="0601DBA9" w14:textId="5D57467C" w:rsidR="007663B9" w:rsidRPr="00D45A76" w:rsidRDefault="002E679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1.61 (30.6)</w:t>
            </w:r>
          </w:p>
        </w:tc>
        <w:tc>
          <w:tcPr>
            <w:tcW w:w="705" w:type="dxa"/>
          </w:tcPr>
          <w:p w14:paraId="386D9B83" w14:textId="5272AE17" w:rsidR="007663B9" w:rsidRPr="00D45A76" w:rsidRDefault="002E679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</w:tr>
      <w:tr w:rsidR="00D45A76" w14:paraId="1F6648CD" w14:textId="5FF3BB24" w:rsidTr="009B4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4EF349F" w14:textId="2DECC0A1" w:rsidR="007663B9" w:rsidRPr="00D45A76" w:rsidRDefault="007663B9" w:rsidP="009953FD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F5</w:t>
            </w:r>
            <w:r w:rsidR="00CF0EAF">
              <w:rPr>
                <w:sz w:val="20"/>
                <w:szCs w:val="20"/>
              </w:rPr>
              <w:t>*</w:t>
            </w:r>
          </w:p>
        </w:tc>
        <w:tc>
          <w:tcPr>
            <w:tcW w:w="695" w:type="dxa"/>
          </w:tcPr>
          <w:p w14:paraId="17C2AD2D" w14:textId="5914E66C" w:rsidR="007663B9" w:rsidRPr="00D45A76" w:rsidRDefault="007663B9" w:rsidP="00766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13.8</w:t>
            </w:r>
          </w:p>
        </w:tc>
        <w:tc>
          <w:tcPr>
            <w:tcW w:w="974" w:type="dxa"/>
          </w:tcPr>
          <w:p w14:paraId="227A631A" w14:textId="6D6A6BCA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2.9</w:t>
            </w:r>
          </w:p>
        </w:tc>
        <w:tc>
          <w:tcPr>
            <w:tcW w:w="1082" w:type="dxa"/>
          </w:tcPr>
          <w:p w14:paraId="4C38A86C" w14:textId="3D806DA8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5.1</w:t>
            </w:r>
          </w:p>
        </w:tc>
        <w:tc>
          <w:tcPr>
            <w:tcW w:w="1039" w:type="dxa"/>
          </w:tcPr>
          <w:p w14:paraId="34A2181E" w14:textId="6C2DACDD" w:rsidR="007663B9" w:rsidRPr="004D1CD5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4D1CD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03" w:type="dxa"/>
          </w:tcPr>
          <w:p w14:paraId="49840B6B" w14:textId="2BAE258C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3.45</w:t>
            </w:r>
          </w:p>
        </w:tc>
        <w:tc>
          <w:tcPr>
            <w:tcW w:w="1040" w:type="dxa"/>
          </w:tcPr>
          <w:p w14:paraId="69B6DD83" w14:textId="3A98AB25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2.5</w:t>
            </w:r>
          </w:p>
        </w:tc>
        <w:tc>
          <w:tcPr>
            <w:tcW w:w="1040" w:type="dxa"/>
          </w:tcPr>
          <w:p w14:paraId="275CDC08" w14:textId="720E6548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0.22</w:t>
            </w:r>
          </w:p>
        </w:tc>
        <w:tc>
          <w:tcPr>
            <w:tcW w:w="1039" w:type="dxa"/>
          </w:tcPr>
          <w:p w14:paraId="3071F8E5" w14:textId="573328E5" w:rsidR="007663B9" w:rsidRPr="00D45A76" w:rsidRDefault="008701C3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1.13</w:t>
            </w:r>
          </w:p>
        </w:tc>
        <w:tc>
          <w:tcPr>
            <w:tcW w:w="1131" w:type="dxa"/>
          </w:tcPr>
          <w:p w14:paraId="46EEC38C" w14:textId="77777777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50D0A6C1" w14:textId="62EAFDEF" w:rsidR="007663B9" w:rsidRPr="00D45A76" w:rsidRDefault="00FD1E2E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1.49 (20.5)</w:t>
            </w:r>
          </w:p>
        </w:tc>
        <w:tc>
          <w:tcPr>
            <w:tcW w:w="1000" w:type="dxa"/>
          </w:tcPr>
          <w:p w14:paraId="6F9A0C3B" w14:textId="3BD5D7EF" w:rsidR="007663B9" w:rsidRPr="00D45A76" w:rsidRDefault="00FD1E2E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1.5 (29.3)</w:t>
            </w:r>
          </w:p>
        </w:tc>
        <w:tc>
          <w:tcPr>
            <w:tcW w:w="705" w:type="dxa"/>
          </w:tcPr>
          <w:p w14:paraId="245F4A04" w14:textId="00A045FC" w:rsidR="007663B9" w:rsidRPr="00D45A76" w:rsidRDefault="00FD1E2E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</w:tr>
      <w:tr w:rsidR="00D45A76" w14:paraId="1E672698" w14:textId="76A7518B" w:rsidTr="009B4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03B19F" w14:textId="252E1F72" w:rsidR="007663B9" w:rsidRPr="00D45A76" w:rsidRDefault="007663B9" w:rsidP="009953FD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F6</w:t>
            </w:r>
          </w:p>
        </w:tc>
        <w:tc>
          <w:tcPr>
            <w:tcW w:w="695" w:type="dxa"/>
          </w:tcPr>
          <w:p w14:paraId="52C1EFBC" w14:textId="11D8ACA8" w:rsidR="007663B9" w:rsidRPr="00D45A76" w:rsidRDefault="007663B9" w:rsidP="00766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12.3</w:t>
            </w:r>
          </w:p>
        </w:tc>
        <w:tc>
          <w:tcPr>
            <w:tcW w:w="974" w:type="dxa"/>
          </w:tcPr>
          <w:p w14:paraId="7516EA5E" w14:textId="6EE9A49D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0.1</w:t>
            </w:r>
          </w:p>
        </w:tc>
        <w:tc>
          <w:tcPr>
            <w:tcW w:w="1082" w:type="dxa"/>
          </w:tcPr>
          <w:p w14:paraId="0B2A07A5" w14:textId="1E502A4A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4.4</w:t>
            </w:r>
          </w:p>
        </w:tc>
        <w:tc>
          <w:tcPr>
            <w:tcW w:w="1039" w:type="dxa"/>
          </w:tcPr>
          <w:p w14:paraId="66740334" w14:textId="2F4D7985" w:rsidR="007663B9" w:rsidRPr="004D1CD5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4D1CD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14:paraId="0BABDFEC" w14:textId="2BF8E963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3.75</w:t>
            </w:r>
          </w:p>
        </w:tc>
        <w:tc>
          <w:tcPr>
            <w:tcW w:w="1040" w:type="dxa"/>
          </w:tcPr>
          <w:p w14:paraId="5BBA2824" w14:textId="071E4752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14:paraId="0FA2CAE4" w14:textId="1AB5DFE1" w:rsidR="007663B9" w:rsidRPr="00D45A76" w:rsidRDefault="00AE6BE6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14:paraId="734E5030" w14:textId="48C984D7" w:rsidR="007663B9" w:rsidRPr="00D45A76" w:rsidRDefault="00AE6BE6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3.8</w:t>
            </w:r>
          </w:p>
        </w:tc>
        <w:tc>
          <w:tcPr>
            <w:tcW w:w="1131" w:type="dxa"/>
          </w:tcPr>
          <w:p w14:paraId="58DD7ADF" w14:textId="24503783" w:rsidR="007663B9" w:rsidRPr="00D45A76" w:rsidRDefault="00A22B9A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Excessive weight gain</w:t>
            </w:r>
          </w:p>
        </w:tc>
        <w:tc>
          <w:tcPr>
            <w:tcW w:w="1285" w:type="dxa"/>
          </w:tcPr>
          <w:p w14:paraId="43BF97D3" w14:textId="7FC815D8" w:rsidR="007663B9" w:rsidRPr="00D45A76" w:rsidRDefault="00AE6BE6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1.448 (20.5)</w:t>
            </w:r>
          </w:p>
        </w:tc>
        <w:tc>
          <w:tcPr>
            <w:tcW w:w="1000" w:type="dxa"/>
          </w:tcPr>
          <w:p w14:paraId="28305930" w14:textId="2546B374" w:rsidR="007663B9" w:rsidRPr="00D45A76" w:rsidRDefault="00AE6BE6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1.44 (27.7)</w:t>
            </w:r>
          </w:p>
        </w:tc>
        <w:tc>
          <w:tcPr>
            <w:tcW w:w="705" w:type="dxa"/>
          </w:tcPr>
          <w:p w14:paraId="0BF03663" w14:textId="5CCE5A94" w:rsidR="007663B9" w:rsidRPr="00D45A76" w:rsidRDefault="00AE6BE6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</w:tr>
      <w:tr w:rsidR="00D45A76" w14:paraId="2420126D" w14:textId="1963353B" w:rsidTr="009B4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6405115" w14:textId="6EA6B4DB" w:rsidR="007663B9" w:rsidRPr="00D45A76" w:rsidRDefault="007663B9" w:rsidP="009953FD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F7</w:t>
            </w:r>
            <w:r w:rsidR="00CF0EAF">
              <w:rPr>
                <w:sz w:val="20"/>
                <w:szCs w:val="20"/>
              </w:rPr>
              <w:t>*</w:t>
            </w:r>
          </w:p>
        </w:tc>
        <w:tc>
          <w:tcPr>
            <w:tcW w:w="695" w:type="dxa"/>
          </w:tcPr>
          <w:p w14:paraId="1C7397DB" w14:textId="40646054" w:rsidR="007663B9" w:rsidRPr="00D45A76" w:rsidRDefault="007663B9" w:rsidP="00766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11.3</w:t>
            </w:r>
          </w:p>
        </w:tc>
        <w:tc>
          <w:tcPr>
            <w:tcW w:w="974" w:type="dxa"/>
          </w:tcPr>
          <w:p w14:paraId="19955E8A" w14:textId="026A96DE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5.2</w:t>
            </w:r>
          </w:p>
        </w:tc>
        <w:tc>
          <w:tcPr>
            <w:tcW w:w="1082" w:type="dxa"/>
          </w:tcPr>
          <w:p w14:paraId="12588D88" w14:textId="67A0623F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3.19</w:t>
            </w:r>
          </w:p>
        </w:tc>
        <w:tc>
          <w:tcPr>
            <w:tcW w:w="1039" w:type="dxa"/>
          </w:tcPr>
          <w:p w14:paraId="6A3A5320" w14:textId="578678B7" w:rsidR="007663B9" w:rsidRPr="004D1CD5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4D1CD5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1103" w:type="dxa"/>
          </w:tcPr>
          <w:p w14:paraId="5A93DFB8" w14:textId="2FA2CBCA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14:paraId="75FA81AA" w14:textId="111647B1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5.70</w:t>
            </w:r>
          </w:p>
        </w:tc>
        <w:tc>
          <w:tcPr>
            <w:tcW w:w="1040" w:type="dxa"/>
          </w:tcPr>
          <w:p w14:paraId="264D3F36" w14:textId="78A3F922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7.5</w:t>
            </w:r>
          </w:p>
        </w:tc>
        <w:tc>
          <w:tcPr>
            <w:tcW w:w="1039" w:type="dxa"/>
          </w:tcPr>
          <w:p w14:paraId="7C7EB62F" w14:textId="28380D32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4.0</w:t>
            </w:r>
          </w:p>
        </w:tc>
        <w:tc>
          <w:tcPr>
            <w:tcW w:w="1131" w:type="dxa"/>
          </w:tcPr>
          <w:p w14:paraId="7F43CF4C" w14:textId="77777777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67749D54" w14:textId="533C8371" w:rsidR="007663B9" w:rsidRPr="00D45A76" w:rsidRDefault="008D5057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1.581 (19.6)</w:t>
            </w:r>
          </w:p>
        </w:tc>
        <w:tc>
          <w:tcPr>
            <w:tcW w:w="1000" w:type="dxa"/>
          </w:tcPr>
          <w:p w14:paraId="7FC49021" w14:textId="5B83308E" w:rsidR="007663B9" w:rsidRPr="00D45A76" w:rsidRDefault="008D5057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1.56 (27.5)</w:t>
            </w:r>
          </w:p>
        </w:tc>
        <w:tc>
          <w:tcPr>
            <w:tcW w:w="705" w:type="dxa"/>
          </w:tcPr>
          <w:p w14:paraId="0DFDD3EE" w14:textId="074036BF" w:rsidR="007663B9" w:rsidRPr="00D45A76" w:rsidRDefault="008D5057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</w:tr>
      <w:tr w:rsidR="00D45A76" w14:paraId="1143D928" w14:textId="5DB80D7A" w:rsidTr="009B4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EE6826E" w14:textId="0C7523A2" w:rsidR="007663B9" w:rsidRPr="00D45A76" w:rsidRDefault="007663B9" w:rsidP="009953FD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F8</w:t>
            </w:r>
            <w:r w:rsidR="00CF0EAF">
              <w:rPr>
                <w:sz w:val="20"/>
                <w:szCs w:val="20"/>
              </w:rPr>
              <w:t>*</w:t>
            </w:r>
          </w:p>
        </w:tc>
        <w:tc>
          <w:tcPr>
            <w:tcW w:w="695" w:type="dxa"/>
          </w:tcPr>
          <w:p w14:paraId="6C26B077" w14:textId="65D0524D" w:rsidR="007663B9" w:rsidRPr="00D45A76" w:rsidRDefault="007663B9" w:rsidP="00766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11.3, 13.5</w:t>
            </w:r>
          </w:p>
        </w:tc>
        <w:tc>
          <w:tcPr>
            <w:tcW w:w="974" w:type="dxa"/>
          </w:tcPr>
          <w:p w14:paraId="7A149050" w14:textId="4E0E1CFB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0.4</w:t>
            </w:r>
          </w:p>
          <w:p w14:paraId="234CC4D6" w14:textId="0E7A9DDB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0.2</w:t>
            </w:r>
          </w:p>
        </w:tc>
        <w:tc>
          <w:tcPr>
            <w:tcW w:w="1082" w:type="dxa"/>
          </w:tcPr>
          <w:p w14:paraId="5328061B" w14:textId="5F2F09CC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3.2</w:t>
            </w:r>
          </w:p>
        </w:tc>
        <w:tc>
          <w:tcPr>
            <w:tcW w:w="1039" w:type="dxa"/>
          </w:tcPr>
          <w:p w14:paraId="417F14C6" w14:textId="6CEA46ED" w:rsidR="007663B9" w:rsidRPr="004D1CD5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4D1CD5">
              <w:rPr>
                <w:color w:val="FF0000"/>
                <w:sz w:val="20"/>
                <w:szCs w:val="20"/>
              </w:rPr>
              <w:t>3.17</w:t>
            </w:r>
          </w:p>
        </w:tc>
        <w:tc>
          <w:tcPr>
            <w:tcW w:w="1103" w:type="dxa"/>
          </w:tcPr>
          <w:p w14:paraId="434CB709" w14:textId="19C4F5B6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4.22</w:t>
            </w:r>
          </w:p>
        </w:tc>
        <w:tc>
          <w:tcPr>
            <w:tcW w:w="1040" w:type="dxa"/>
          </w:tcPr>
          <w:p w14:paraId="7116BC91" w14:textId="293EA228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5.1</w:t>
            </w:r>
          </w:p>
        </w:tc>
        <w:tc>
          <w:tcPr>
            <w:tcW w:w="1040" w:type="dxa"/>
          </w:tcPr>
          <w:p w14:paraId="104D00E3" w14:textId="0CE97FBD" w:rsidR="007663B9" w:rsidRPr="00D45A76" w:rsidRDefault="008D2002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  <w:tc>
          <w:tcPr>
            <w:tcW w:w="1039" w:type="dxa"/>
          </w:tcPr>
          <w:p w14:paraId="7527C1D4" w14:textId="0EB4EA92" w:rsidR="007663B9" w:rsidRPr="00D45A76" w:rsidRDefault="008D2002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  <w:tc>
          <w:tcPr>
            <w:tcW w:w="1131" w:type="dxa"/>
          </w:tcPr>
          <w:p w14:paraId="2A876544" w14:textId="77777777" w:rsidR="00D85CE5" w:rsidRDefault="0065558D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Headache,</w:t>
            </w:r>
          </w:p>
          <w:p w14:paraId="365EF03E" w14:textId="11814B03" w:rsidR="007663B9" w:rsidRPr="00D45A76" w:rsidRDefault="00D85CE5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</w:t>
            </w:r>
            <w:r w:rsidR="00A35213" w:rsidRPr="00D45A76">
              <w:rPr>
                <w:sz w:val="20"/>
                <w:szCs w:val="20"/>
              </w:rPr>
              <w:t xml:space="preserve"> </w:t>
            </w:r>
            <w:r w:rsidR="0065558D" w:rsidRPr="00D45A76">
              <w:rPr>
                <w:sz w:val="20"/>
                <w:szCs w:val="20"/>
              </w:rPr>
              <w:t>crises</w:t>
            </w:r>
          </w:p>
        </w:tc>
        <w:tc>
          <w:tcPr>
            <w:tcW w:w="1285" w:type="dxa"/>
          </w:tcPr>
          <w:p w14:paraId="73334E5E" w14:textId="630607D9" w:rsidR="007663B9" w:rsidRPr="00D45A76" w:rsidRDefault="001C27A6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1.321 (15)</w:t>
            </w:r>
          </w:p>
        </w:tc>
        <w:tc>
          <w:tcPr>
            <w:tcW w:w="1000" w:type="dxa"/>
          </w:tcPr>
          <w:p w14:paraId="12524FCE" w14:textId="446C681A" w:rsidR="007663B9" w:rsidRPr="00D45A76" w:rsidRDefault="001C27A6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  <w:tc>
          <w:tcPr>
            <w:tcW w:w="705" w:type="dxa"/>
          </w:tcPr>
          <w:p w14:paraId="78E9EE1D" w14:textId="2D1A8465" w:rsidR="007663B9" w:rsidRPr="00D45A76" w:rsidRDefault="001C27A6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15</w:t>
            </w:r>
          </w:p>
        </w:tc>
      </w:tr>
      <w:tr w:rsidR="00D45A76" w14:paraId="11081CDD" w14:textId="4160C4D9" w:rsidTr="009B4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2EE7FD0" w14:textId="4CC5B777" w:rsidR="007663B9" w:rsidRPr="00D45A76" w:rsidRDefault="007663B9" w:rsidP="009953FD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F9</w:t>
            </w:r>
          </w:p>
        </w:tc>
        <w:tc>
          <w:tcPr>
            <w:tcW w:w="695" w:type="dxa"/>
          </w:tcPr>
          <w:p w14:paraId="42AA35D0" w14:textId="03F2415F" w:rsidR="007663B9" w:rsidRPr="00D45A76" w:rsidRDefault="007663B9" w:rsidP="00766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9.1</w:t>
            </w:r>
          </w:p>
        </w:tc>
        <w:tc>
          <w:tcPr>
            <w:tcW w:w="974" w:type="dxa"/>
          </w:tcPr>
          <w:p w14:paraId="16DF5218" w14:textId="26BA8F01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5.1</w:t>
            </w:r>
          </w:p>
        </w:tc>
        <w:tc>
          <w:tcPr>
            <w:tcW w:w="1082" w:type="dxa"/>
          </w:tcPr>
          <w:p w14:paraId="105D1AEB" w14:textId="4DDD6685" w:rsidR="007663B9" w:rsidRPr="00D45A76" w:rsidRDefault="008D2002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039" w:type="dxa"/>
          </w:tcPr>
          <w:p w14:paraId="5EDE65B0" w14:textId="75274F30" w:rsidR="007663B9" w:rsidRPr="004D1CD5" w:rsidRDefault="008D2002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proofErr w:type="spellStart"/>
            <w:r w:rsidRPr="004D1CD5">
              <w:rPr>
                <w:color w:val="FF0000"/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103" w:type="dxa"/>
          </w:tcPr>
          <w:p w14:paraId="14EFF33F" w14:textId="2F55FB88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5.06</w:t>
            </w:r>
          </w:p>
        </w:tc>
        <w:tc>
          <w:tcPr>
            <w:tcW w:w="1040" w:type="dxa"/>
          </w:tcPr>
          <w:p w14:paraId="5453775A" w14:textId="438768DE" w:rsidR="007663B9" w:rsidRPr="00D45A76" w:rsidRDefault="008D2002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040" w:type="dxa"/>
          </w:tcPr>
          <w:p w14:paraId="21168BC4" w14:textId="05820A86" w:rsidR="007663B9" w:rsidRPr="00D45A76" w:rsidRDefault="008D2002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039" w:type="dxa"/>
          </w:tcPr>
          <w:p w14:paraId="78FCB065" w14:textId="2B51D6F6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4.73</w:t>
            </w:r>
          </w:p>
        </w:tc>
        <w:tc>
          <w:tcPr>
            <w:tcW w:w="1131" w:type="dxa"/>
          </w:tcPr>
          <w:p w14:paraId="7540B7B6" w14:textId="77777777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4ED4A765" w14:textId="11C7884D" w:rsidR="007663B9" w:rsidRPr="00D45A76" w:rsidRDefault="008D2002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1.435 (19)</w:t>
            </w:r>
          </w:p>
        </w:tc>
        <w:tc>
          <w:tcPr>
            <w:tcW w:w="1000" w:type="dxa"/>
          </w:tcPr>
          <w:p w14:paraId="4F26A548" w14:textId="6FD72A7D" w:rsidR="007663B9" w:rsidRPr="00D45A76" w:rsidRDefault="008D2002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1.44 (24.9)</w:t>
            </w:r>
          </w:p>
        </w:tc>
        <w:tc>
          <w:tcPr>
            <w:tcW w:w="705" w:type="dxa"/>
          </w:tcPr>
          <w:p w14:paraId="386C8B7B" w14:textId="62B1C491" w:rsidR="007663B9" w:rsidRPr="00D45A76" w:rsidRDefault="008D2002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</w:tr>
      <w:tr w:rsidR="00D45A76" w14:paraId="2C2E6874" w14:textId="372FAE93" w:rsidTr="009B4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F47FBA9" w14:textId="0215C246" w:rsidR="007663B9" w:rsidRPr="00D45A76" w:rsidRDefault="007663B9" w:rsidP="009953FD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F10</w:t>
            </w:r>
          </w:p>
        </w:tc>
        <w:tc>
          <w:tcPr>
            <w:tcW w:w="695" w:type="dxa"/>
          </w:tcPr>
          <w:p w14:paraId="078E7723" w14:textId="0601A39C" w:rsidR="007663B9" w:rsidRPr="00D45A76" w:rsidRDefault="006D1740" w:rsidP="00766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12.2</w:t>
            </w:r>
          </w:p>
        </w:tc>
        <w:tc>
          <w:tcPr>
            <w:tcW w:w="974" w:type="dxa"/>
          </w:tcPr>
          <w:p w14:paraId="7F7D2D30" w14:textId="68153BA7" w:rsidR="007663B9" w:rsidRPr="00D45A76" w:rsidRDefault="006D1740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1.2</w:t>
            </w:r>
          </w:p>
        </w:tc>
        <w:tc>
          <w:tcPr>
            <w:tcW w:w="1082" w:type="dxa"/>
          </w:tcPr>
          <w:p w14:paraId="003B827A" w14:textId="67F0BAAC" w:rsidR="007663B9" w:rsidRPr="00D45A76" w:rsidRDefault="006D1740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3.8</w:t>
            </w:r>
          </w:p>
        </w:tc>
        <w:tc>
          <w:tcPr>
            <w:tcW w:w="1039" w:type="dxa"/>
          </w:tcPr>
          <w:p w14:paraId="06093580" w14:textId="60609DDD" w:rsidR="007663B9" w:rsidRPr="004D1CD5" w:rsidRDefault="006D1740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4D1CD5">
              <w:rPr>
                <w:color w:val="FF0000"/>
                <w:sz w:val="20"/>
                <w:szCs w:val="20"/>
              </w:rPr>
              <w:t>7.35</w:t>
            </w:r>
          </w:p>
        </w:tc>
        <w:tc>
          <w:tcPr>
            <w:tcW w:w="1103" w:type="dxa"/>
          </w:tcPr>
          <w:p w14:paraId="2A56254D" w14:textId="1CAD98C2" w:rsidR="007663B9" w:rsidRPr="00D45A76" w:rsidRDefault="006D1740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7.35</w:t>
            </w:r>
          </w:p>
        </w:tc>
        <w:tc>
          <w:tcPr>
            <w:tcW w:w="1040" w:type="dxa"/>
          </w:tcPr>
          <w:p w14:paraId="45E1CCDB" w14:textId="0E377F7E" w:rsidR="007663B9" w:rsidRPr="00D45A76" w:rsidRDefault="006D1740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1.7</w:t>
            </w:r>
          </w:p>
        </w:tc>
        <w:tc>
          <w:tcPr>
            <w:tcW w:w="1040" w:type="dxa"/>
          </w:tcPr>
          <w:p w14:paraId="027CC4F7" w14:textId="063EE9BA" w:rsidR="007663B9" w:rsidRPr="00D45A76" w:rsidRDefault="006D1740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3.5</w:t>
            </w:r>
          </w:p>
        </w:tc>
        <w:tc>
          <w:tcPr>
            <w:tcW w:w="1039" w:type="dxa"/>
          </w:tcPr>
          <w:p w14:paraId="079CF9F9" w14:textId="361061F9" w:rsidR="007663B9" w:rsidRPr="00D45A76" w:rsidRDefault="006D1740" w:rsidP="006D1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0.36</w:t>
            </w:r>
          </w:p>
        </w:tc>
        <w:tc>
          <w:tcPr>
            <w:tcW w:w="1131" w:type="dxa"/>
          </w:tcPr>
          <w:p w14:paraId="2E1CD2E5" w14:textId="77777777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22D355B6" w14:textId="7DC0F09B" w:rsidR="007663B9" w:rsidRPr="00D45A76" w:rsidRDefault="00436FED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1.5 (20.5)</w:t>
            </w:r>
          </w:p>
        </w:tc>
        <w:tc>
          <w:tcPr>
            <w:tcW w:w="1000" w:type="dxa"/>
          </w:tcPr>
          <w:p w14:paraId="208BFBA3" w14:textId="0A8E3DB4" w:rsidR="007663B9" w:rsidRPr="00D45A76" w:rsidRDefault="00436FED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  <w:tc>
          <w:tcPr>
            <w:tcW w:w="705" w:type="dxa"/>
          </w:tcPr>
          <w:p w14:paraId="3B48FC6B" w14:textId="5AC88CDB" w:rsidR="007663B9" w:rsidRPr="00D45A76" w:rsidRDefault="00436FED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</w:tr>
      <w:tr w:rsidR="00D45A76" w14:paraId="02B4C636" w14:textId="7A08657E" w:rsidTr="009B4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B69EDF2" w14:textId="2DE80C2B" w:rsidR="007663B9" w:rsidRPr="00D45A76" w:rsidRDefault="007663B9" w:rsidP="009953FD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F11</w:t>
            </w:r>
            <w:r w:rsidR="00D9600A">
              <w:rPr>
                <w:sz w:val="20"/>
                <w:szCs w:val="20"/>
              </w:rPr>
              <w:t>*</w:t>
            </w:r>
          </w:p>
        </w:tc>
        <w:tc>
          <w:tcPr>
            <w:tcW w:w="695" w:type="dxa"/>
          </w:tcPr>
          <w:p w14:paraId="79DA0FE6" w14:textId="57AFD0C9" w:rsidR="002A0748" w:rsidRPr="00D45A76" w:rsidRDefault="002A0748" w:rsidP="00766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12.5</w:t>
            </w:r>
          </w:p>
        </w:tc>
        <w:tc>
          <w:tcPr>
            <w:tcW w:w="974" w:type="dxa"/>
          </w:tcPr>
          <w:p w14:paraId="3DA0EED7" w14:textId="06490BCF" w:rsidR="007663B9" w:rsidRPr="00D45A76" w:rsidRDefault="002A0748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0.5</w:t>
            </w:r>
          </w:p>
        </w:tc>
        <w:tc>
          <w:tcPr>
            <w:tcW w:w="1082" w:type="dxa"/>
          </w:tcPr>
          <w:p w14:paraId="61F78F23" w14:textId="363F21E1" w:rsidR="007663B9" w:rsidRPr="00D45A76" w:rsidRDefault="0026580E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3.67</w:t>
            </w:r>
          </w:p>
        </w:tc>
        <w:tc>
          <w:tcPr>
            <w:tcW w:w="1039" w:type="dxa"/>
          </w:tcPr>
          <w:p w14:paraId="713B142B" w14:textId="076A0ECD" w:rsidR="007663B9" w:rsidRPr="004D1CD5" w:rsidRDefault="0026580E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4D1CD5">
              <w:rPr>
                <w:color w:val="FF0000"/>
                <w:sz w:val="20"/>
                <w:szCs w:val="20"/>
              </w:rPr>
              <w:t>5.1</w:t>
            </w:r>
          </w:p>
        </w:tc>
        <w:tc>
          <w:tcPr>
            <w:tcW w:w="1103" w:type="dxa"/>
          </w:tcPr>
          <w:p w14:paraId="0281A964" w14:textId="4AF13F7C" w:rsidR="007663B9" w:rsidRPr="00D45A76" w:rsidRDefault="0026580E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4.10</w:t>
            </w:r>
          </w:p>
        </w:tc>
        <w:tc>
          <w:tcPr>
            <w:tcW w:w="1040" w:type="dxa"/>
          </w:tcPr>
          <w:p w14:paraId="434C06DE" w14:textId="2F0975FE" w:rsidR="007663B9" w:rsidRPr="00D45A76" w:rsidRDefault="0026580E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2.73</w:t>
            </w:r>
          </w:p>
        </w:tc>
        <w:tc>
          <w:tcPr>
            <w:tcW w:w="1040" w:type="dxa"/>
          </w:tcPr>
          <w:p w14:paraId="56B04C90" w14:textId="637B647E" w:rsidR="007663B9" w:rsidRPr="00D45A76" w:rsidRDefault="0026580E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0.67</w:t>
            </w:r>
          </w:p>
        </w:tc>
        <w:tc>
          <w:tcPr>
            <w:tcW w:w="1039" w:type="dxa"/>
          </w:tcPr>
          <w:p w14:paraId="44761FF5" w14:textId="3857FC53" w:rsidR="007663B9" w:rsidRPr="00D45A76" w:rsidRDefault="0026580E" w:rsidP="006D1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0.10</w:t>
            </w:r>
          </w:p>
        </w:tc>
        <w:tc>
          <w:tcPr>
            <w:tcW w:w="1131" w:type="dxa"/>
          </w:tcPr>
          <w:p w14:paraId="454F5ADC" w14:textId="77777777" w:rsidR="007663B9" w:rsidRPr="00D45A76" w:rsidRDefault="007663B9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105D8E8E" w14:textId="642FB63B" w:rsidR="007663B9" w:rsidRPr="00D45A76" w:rsidRDefault="00436FED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1.378 (19.4)</w:t>
            </w:r>
          </w:p>
        </w:tc>
        <w:tc>
          <w:tcPr>
            <w:tcW w:w="1000" w:type="dxa"/>
          </w:tcPr>
          <w:p w14:paraId="70328EE3" w14:textId="093D3BB5" w:rsidR="007663B9" w:rsidRPr="00D45A76" w:rsidRDefault="00436FED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1.39 (29.4)</w:t>
            </w:r>
          </w:p>
        </w:tc>
        <w:tc>
          <w:tcPr>
            <w:tcW w:w="705" w:type="dxa"/>
          </w:tcPr>
          <w:p w14:paraId="2F2A7DB3" w14:textId="2F3C8AB8" w:rsidR="007663B9" w:rsidRPr="00D45A76" w:rsidRDefault="00436FED" w:rsidP="00766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</w:tr>
      <w:tr w:rsidR="00D45A76" w14:paraId="61B89878" w14:textId="0C24F74D" w:rsidTr="009B4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C24AEAD" w14:textId="2EC1285D" w:rsidR="007663B9" w:rsidRPr="00D45A76" w:rsidRDefault="007663B9" w:rsidP="009953FD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F12</w:t>
            </w:r>
          </w:p>
        </w:tc>
        <w:tc>
          <w:tcPr>
            <w:tcW w:w="695" w:type="dxa"/>
          </w:tcPr>
          <w:p w14:paraId="564E115E" w14:textId="4BDEE699" w:rsidR="007663B9" w:rsidRPr="00D45A76" w:rsidRDefault="002A0748" w:rsidP="00766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4.9</w:t>
            </w:r>
          </w:p>
        </w:tc>
        <w:tc>
          <w:tcPr>
            <w:tcW w:w="974" w:type="dxa"/>
          </w:tcPr>
          <w:p w14:paraId="0BFD30EC" w14:textId="41414A2F" w:rsidR="007663B9" w:rsidRPr="00D45A76" w:rsidRDefault="002A0748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?</w:t>
            </w:r>
          </w:p>
        </w:tc>
        <w:tc>
          <w:tcPr>
            <w:tcW w:w="1082" w:type="dxa"/>
          </w:tcPr>
          <w:p w14:paraId="0B4A852F" w14:textId="5143EB15" w:rsidR="007663B9" w:rsidRPr="00D45A76" w:rsidRDefault="0026580E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4.3</w:t>
            </w:r>
          </w:p>
        </w:tc>
        <w:tc>
          <w:tcPr>
            <w:tcW w:w="1039" w:type="dxa"/>
          </w:tcPr>
          <w:p w14:paraId="44E41F6F" w14:textId="67CB32DE" w:rsidR="007663B9" w:rsidRPr="004D1CD5" w:rsidRDefault="0026580E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4D1CD5">
              <w:rPr>
                <w:color w:val="FF0000"/>
                <w:sz w:val="20"/>
                <w:szCs w:val="20"/>
              </w:rPr>
              <w:t>8.2</w:t>
            </w:r>
          </w:p>
        </w:tc>
        <w:tc>
          <w:tcPr>
            <w:tcW w:w="1103" w:type="dxa"/>
          </w:tcPr>
          <w:p w14:paraId="7E96CA79" w14:textId="59949BF6" w:rsidR="007663B9" w:rsidRPr="00D45A76" w:rsidRDefault="0026580E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5.3</w:t>
            </w:r>
          </w:p>
        </w:tc>
        <w:tc>
          <w:tcPr>
            <w:tcW w:w="1040" w:type="dxa"/>
          </w:tcPr>
          <w:p w14:paraId="79E28C66" w14:textId="2BA4A392" w:rsidR="007663B9" w:rsidRPr="00D45A76" w:rsidRDefault="0026580E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6.2</w:t>
            </w:r>
          </w:p>
        </w:tc>
        <w:tc>
          <w:tcPr>
            <w:tcW w:w="1040" w:type="dxa"/>
          </w:tcPr>
          <w:p w14:paraId="03311C6B" w14:textId="5FF11CDF" w:rsidR="007663B9" w:rsidRPr="00D45A76" w:rsidRDefault="0026580E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6.5</w:t>
            </w:r>
          </w:p>
        </w:tc>
        <w:tc>
          <w:tcPr>
            <w:tcW w:w="1039" w:type="dxa"/>
          </w:tcPr>
          <w:p w14:paraId="0E1BF5FD" w14:textId="59763BB8" w:rsidR="007663B9" w:rsidRPr="00D45A76" w:rsidRDefault="0026580E" w:rsidP="006D1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7.7</w:t>
            </w:r>
          </w:p>
        </w:tc>
        <w:tc>
          <w:tcPr>
            <w:tcW w:w="1131" w:type="dxa"/>
          </w:tcPr>
          <w:p w14:paraId="42A887B5" w14:textId="77777777" w:rsidR="007663B9" w:rsidRPr="00D45A76" w:rsidRDefault="007663B9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566B03FE" w14:textId="2B6CE4AB" w:rsidR="007663B9" w:rsidRPr="00D45A76" w:rsidRDefault="00436FED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1.465 (19.4)</w:t>
            </w:r>
          </w:p>
        </w:tc>
        <w:tc>
          <w:tcPr>
            <w:tcW w:w="1000" w:type="dxa"/>
          </w:tcPr>
          <w:p w14:paraId="62850DEC" w14:textId="10F04D2E" w:rsidR="007663B9" w:rsidRPr="00D45A76" w:rsidRDefault="00436FED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  <w:tc>
          <w:tcPr>
            <w:tcW w:w="705" w:type="dxa"/>
          </w:tcPr>
          <w:p w14:paraId="012FEC17" w14:textId="56AFE490" w:rsidR="007663B9" w:rsidRPr="00D45A76" w:rsidRDefault="00436FED" w:rsidP="00766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</w:tr>
      <w:tr w:rsidR="00D45A76" w14:paraId="7C31287A" w14:textId="2680DACA" w:rsidTr="009B4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1BE0EDC" w14:textId="0C77D0B1" w:rsidR="00436FED" w:rsidRPr="00D45A76" w:rsidRDefault="00436FED" w:rsidP="009953FD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F13</w:t>
            </w:r>
          </w:p>
        </w:tc>
        <w:tc>
          <w:tcPr>
            <w:tcW w:w="695" w:type="dxa"/>
          </w:tcPr>
          <w:p w14:paraId="734CCA89" w14:textId="514B5A05" w:rsidR="00436FED" w:rsidRPr="00D45A76" w:rsidRDefault="00436FED" w:rsidP="00436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10.8</w:t>
            </w:r>
          </w:p>
        </w:tc>
        <w:tc>
          <w:tcPr>
            <w:tcW w:w="974" w:type="dxa"/>
          </w:tcPr>
          <w:p w14:paraId="6402E7F3" w14:textId="52C9622C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?</w:t>
            </w:r>
          </w:p>
        </w:tc>
        <w:tc>
          <w:tcPr>
            <w:tcW w:w="1082" w:type="dxa"/>
          </w:tcPr>
          <w:p w14:paraId="5E8941B2" w14:textId="34F4958A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2.69</w:t>
            </w:r>
          </w:p>
        </w:tc>
        <w:tc>
          <w:tcPr>
            <w:tcW w:w="1039" w:type="dxa"/>
          </w:tcPr>
          <w:p w14:paraId="52AA437F" w14:textId="3A316ED3" w:rsidR="00436FED" w:rsidRPr="004D1CD5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4D1CD5">
              <w:rPr>
                <w:color w:val="FF0000"/>
                <w:sz w:val="20"/>
                <w:szCs w:val="20"/>
              </w:rPr>
              <w:t>12.22</w:t>
            </w:r>
          </w:p>
        </w:tc>
        <w:tc>
          <w:tcPr>
            <w:tcW w:w="1103" w:type="dxa"/>
          </w:tcPr>
          <w:p w14:paraId="68EC4650" w14:textId="79D00CB9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8.46</w:t>
            </w:r>
          </w:p>
        </w:tc>
        <w:tc>
          <w:tcPr>
            <w:tcW w:w="1040" w:type="dxa"/>
          </w:tcPr>
          <w:p w14:paraId="4B524979" w14:textId="53107E8D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7.11</w:t>
            </w:r>
          </w:p>
        </w:tc>
        <w:tc>
          <w:tcPr>
            <w:tcW w:w="1040" w:type="dxa"/>
          </w:tcPr>
          <w:p w14:paraId="2ED97BB4" w14:textId="274E8D8D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039" w:type="dxa"/>
          </w:tcPr>
          <w:p w14:paraId="686B6C93" w14:textId="5E99D4D9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2.93</w:t>
            </w:r>
          </w:p>
        </w:tc>
        <w:tc>
          <w:tcPr>
            <w:tcW w:w="1131" w:type="dxa"/>
          </w:tcPr>
          <w:p w14:paraId="4F644676" w14:textId="77777777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54EFF009" w14:textId="54413887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1.524 (19.6)</w:t>
            </w:r>
          </w:p>
        </w:tc>
        <w:tc>
          <w:tcPr>
            <w:tcW w:w="1000" w:type="dxa"/>
          </w:tcPr>
          <w:p w14:paraId="13D87AF0" w14:textId="4EE0F2E4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  <w:tc>
          <w:tcPr>
            <w:tcW w:w="705" w:type="dxa"/>
          </w:tcPr>
          <w:p w14:paraId="38564636" w14:textId="26D2FE2E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</w:tr>
      <w:tr w:rsidR="00D45A76" w14:paraId="0403046F" w14:textId="60D047E4" w:rsidTr="009B4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4EAD1CD" w14:textId="787586BC" w:rsidR="00436FED" w:rsidRPr="00D45A76" w:rsidRDefault="00436FED" w:rsidP="009953FD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F14</w:t>
            </w:r>
          </w:p>
        </w:tc>
        <w:tc>
          <w:tcPr>
            <w:tcW w:w="695" w:type="dxa"/>
          </w:tcPr>
          <w:p w14:paraId="3F7F5427" w14:textId="43425123" w:rsidR="00436FED" w:rsidRPr="00D45A76" w:rsidRDefault="00436FED" w:rsidP="00436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12.2</w:t>
            </w:r>
          </w:p>
        </w:tc>
        <w:tc>
          <w:tcPr>
            <w:tcW w:w="974" w:type="dxa"/>
          </w:tcPr>
          <w:p w14:paraId="12CC3C3B" w14:textId="622F7D3C" w:rsidR="00436FED" w:rsidRPr="00D45A76" w:rsidRDefault="00436FED" w:rsidP="00436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?</w:t>
            </w:r>
          </w:p>
        </w:tc>
        <w:tc>
          <w:tcPr>
            <w:tcW w:w="1082" w:type="dxa"/>
          </w:tcPr>
          <w:p w14:paraId="402F51AA" w14:textId="65D17138" w:rsidR="00436FED" w:rsidRPr="00D45A76" w:rsidRDefault="00436FED" w:rsidP="00436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5.45</w:t>
            </w:r>
          </w:p>
        </w:tc>
        <w:tc>
          <w:tcPr>
            <w:tcW w:w="1039" w:type="dxa"/>
          </w:tcPr>
          <w:p w14:paraId="725CC35E" w14:textId="727DCDC4" w:rsidR="00436FED" w:rsidRPr="004D1CD5" w:rsidRDefault="00436FED" w:rsidP="00436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proofErr w:type="spellStart"/>
            <w:r w:rsidRPr="004D1CD5">
              <w:rPr>
                <w:color w:val="FF0000"/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103" w:type="dxa"/>
          </w:tcPr>
          <w:p w14:paraId="6BBFDA77" w14:textId="3EF9EFC8" w:rsidR="00436FED" w:rsidRPr="00D45A76" w:rsidRDefault="00436FED" w:rsidP="00436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3.33</w:t>
            </w:r>
          </w:p>
        </w:tc>
        <w:tc>
          <w:tcPr>
            <w:tcW w:w="1040" w:type="dxa"/>
          </w:tcPr>
          <w:p w14:paraId="3A2D0808" w14:textId="6D29AE0D" w:rsidR="00436FED" w:rsidRPr="00D45A76" w:rsidRDefault="00436FED" w:rsidP="00436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040" w:type="dxa"/>
          </w:tcPr>
          <w:p w14:paraId="6C99FE09" w14:textId="0812EC48" w:rsidR="00436FED" w:rsidRPr="00D45A76" w:rsidRDefault="00436FED" w:rsidP="00436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4.94</w:t>
            </w:r>
          </w:p>
        </w:tc>
        <w:tc>
          <w:tcPr>
            <w:tcW w:w="1039" w:type="dxa"/>
          </w:tcPr>
          <w:p w14:paraId="6AB38505" w14:textId="03731077" w:rsidR="00436FED" w:rsidRPr="00D45A76" w:rsidRDefault="00436FED" w:rsidP="00436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45A76">
              <w:rPr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1131" w:type="dxa"/>
          </w:tcPr>
          <w:p w14:paraId="61486FA6" w14:textId="77777777" w:rsidR="00436FED" w:rsidRPr="00D45A76" w:rsidRDefault="00436FED" w:rsidP="00436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32F018AF" w14:textId="0CA0EBD1" w:rsidR="00436FED" w:rsidRPr="00D45A76" w:rsidRDefault="00436FED" w:rsidP="00436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1.51 (18.5)</w:t>
            </w:r>
          </w:p>
        </w:tc>
        <w:tc>
          <w:tcPr>
            <w:tcW w:w="1000" w:type="dxa"/>
          </w:tcPr>
          <w:p w14:paraId="3FEFC233" w14:textId="076DED07" w:rsidR="00436FED" w:rsidRPr="00D45A76" w:rsidRDefault="00436FED" w:rsidP="00436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  <w:tc>
          <w:tcPr>
            <w:tcW w:w="705" w:type="dxa"/>
          </w:tcPr>
          <w:p w14:paraId="3162D5E3" w14:textId="1F2ACF81" w:rsidR="00436FED" w:rsidRPr="00D45A76" w:rsidRDefault="00436FED" w:rsidP="00436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</w:tr>
      <w:tr w:rsidR="00D45A76" w14:paraId="79350B45" w14:textId="37B43A0F" w:rsidTr="009B4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2CDD438" w14:textId="59753AAE" w:rsidR="00436FED" w:rsidRPr="00D45A76" w:rsidRDefault="00436FED" w:rsidP="009953FD">
            <w:pPr>
              <w:jc w:val="center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F15</w:t>
            </w:r>
          </w:p>
        </w:tc>
        <w:tc>
          <w:tcPr>
            <w:tcW w:w="695" w:type="dxa"/>
          </w:tcPr>
          <w:p w14:paraId="2D531D2B" w14:textId="2F6500DE" w:rsidR="00436FED" w:rsidRPr="00D45A76" w:rsidRDefault="00436FED" w:rsidP="00436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7.2</w:t>
            </w:r>
          </w:p>
        </w:tc>
        <w:tc>
          <w:tcPr>
            <w:tcW w:w="974" w:type="dxa"/>
          </w:tcPr>
          <w:p w14:paraId="6892D6A2" w14:textId="0CF34467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ongoing</w:t>
            </w:r>
          </w:p>
        </w:tc>
        <w:tc>
          <w:tcPr>
            <w:tcW w:w="1082" w:type="dxa"/>
          </w:tcPr>
          <w:p w14:paraId="6440F7CA" w14:textId="7BA73F3E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2.25</w:t>
            </w:r>
          </w:p>
        </w:tc>
        <w:tc>
          <w:tcPr>
            <w:tcW w:w="1039" w:type="dxa"/>
          </w:tcPr>
          <w:p w14:paraId="2B6EF2A6" w14:textId="3204B0F8" w:rsidR="00436FED" w:rsidRPr="004D1CD5" w:rsidRDefault="00F840A3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4D1CD5">
              <w:rPr>
                <w:color w:val="FF0000"/>
                <w:sz w:val="20"/>
                <w:szCs w:val="20"/>
              </w:rPr>
              <w:t>5.09</w:t>
            </w:r>
          </w:p>
        </w:tc>
        <w:tc>
          <w:tcPr>
            <w:tcW w:w="1103" w:type="dxa"/>
          </w:tcPr>
          <w:p w14:paraId="5A5FA438" w14:textId="150C4DA0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5.5</w:t>
            </w:r>
          </w:p>
        </w:tc>
        <w:tc>
          <w:tcPr>
            <w:tcW w:w="1040" w:type="dxa"/>
          </w:tcPr>
          <w:p w14:paraId="222BD0FC" w14:textId="2C8EFE07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5.38</w:t>
            </w:r>
          </w:p>
        </w:tc>
        <w:tc>
          <w:tcPr>
            <w:tcW w:w="1040" w:type="dxa"/>
          </w:tcPr>
          <w:p w14:paraId="05FD28D2" w14:textId="6BCDAE5D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4.6</w:t>
            </w:r>
          </w:p>
        </w:tc>
        <w:tc>
          <w:tcPr>
            <w:tcW w:w="1039" w:type="dxa"/>
          </w:tcPr>
          <w:p w14:paraId="5C13A886" w14:textId="3343A6EF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3.27</w:t>
            </w:r>
          </w:p>
        </w:tc>
        <w:tc>
          <w:tcPr>
            <w:tcW w:w="1131" w:type="dxa"/>
          </w:tcPr>
          <w:p w14:paraId="6B6C6656" w14:textId="77777777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389EF38B" w14:textId="27569622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1.16 (12.5)</w:t>
            </w:r>
          </w:p>
        </w:tc>
        <w:tc>
          <w:tcPr>
            <w:tcW w:w="1000" w:type="dxa"/>
          </w:tcPr>
          <w:p w14:paraId="44F1F08A" w14:textId="486756EA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  <w:tc>
          <w:tcPr>
            <w:tcW w:w="705" w:type="dxa"/>
          </w:tcPr>
          <w:p w14:paraId="18242E10" w14:textId="3F7E1AB0" w:rsidR="00436FED" w:rsidRPr="00D45A76" w:rsidRDefault="00436FED" w:rsidP="0043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5A76">
              <w:rPr>
                <w:sz w:val="20"/>
                <w:szCs w:val="20"/>
              </w:rPr>
              <w:t>n/a</w:t>
            </w:r>
          </w:p>
        </w:tc>
      </w:tr>
    </w:tbl>
    <w:p w14:paraId="1746F50E" w14:textId="5C773183" w:rsidR="00CB22E6" w:rsidRDefault="00CB22E6"/>
    <w:sectPr w:rsidR="00CB22E6" w:rsidSect="004E06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13B24"/>
    <w:multiLevelType w:val="hybridMultilevel"/>
    <w:tmpl w:val="E68C3150"/>
    <w:lvl w:ilvl="0" w:tplc="C644A72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22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E3"/>
    <w:rsid w:val="00026A71"/>
    <w:rsid w:val="00057438"/>
    <w:rsid w:val="000A1DFF"/>
    <w:rsid w:val="000D447E"/>
    <w:rsid w:val="000D504F"/>
    <w:rsid w:val="00112856"/>
    <w:rsid w:val="001133A3"/>
    <w:rsid w:val="001C27A6"/>
    <w:rsid w:val="00220CAE"/>
    <w:rsid w:val="0022778E"/>
    <w:rsid w:val="00256A31"/>
    <w:rsid w:val="0026580E"/>
    <w:rsid w:val="002A0748"/>
    <w:rsid w:val="002B5B31"/>
    <w:rsid w:val="002E6799"/>
    <w:rsid w:val="003A75D2"/>
    <w:rsid w:val="004054D0"/>
    <w:rsid w:val="00436FED"/>
    <w:rsid w:val="00472236"/>
    <w:rsid w:val="004A037C"/>
    <w:rsid w:val="004D1CD5"/>
    <w:rsid w:val="004E06CA"/>
    <w:rsid w:val="004F746F"/>
    <w:rsid w:val="00573463"/>
    <w:rsid w:val="00573FE3"/>
    <w:rsid w:val="005A4155"/>
    <w:rsid w:val="005C27D5"/>
    <w:rsid w:val="00631DFE"/>
    <w:rsid w:val="0065558D"/>
    <w:rsid w:val="00666B2F"/>
    <w:rsid w:val="006D1740"/>
    <w:rsid w:val="006F03BB"/>
    <w:rsid w:val="0070287C"/>
    <w:rsid w:val="007663B9"/>
    <w:rsid w:val="007703F1"/>
    <w:rsid w:val="00772140"/>
    <w:rsid w:val="00865526"/>
    <w:rsid w:val="008701C3"/>
    <w:rsid w:val="008904F2"/>
    <w:rsid w:val="008D2002"/>
    <w:rsid w:val="008D5057"/>
    <w:rsid w:val="008D5D86"/>
    <w:rsid w:val="00922CFA"/>
    <w:rsid w:val="009953FD"/>
    <w:rsid w:val="009A0F92"/>
    <w:rsid w:val="009B4108"/>
    <w:rsid w:val="009D76CD"/>
    <w:rsid w:val="009E282F"/>
    <w:rsid w:val="009F0619"/>
    <w:rsid w:val="00A22B9A"/>
    <w:rsid w:val="00A35213"/>
    <w:rsid w:val="00AE6BE6"/>
    <w:rsid w:val="00AF479B"/>
    <w:rsid w:val="00B178F5"/>
    <w:rsid w:val="00B5397E"/>
    <w:rsid w:val="00B6098E"/>
    <w:rsid w:val="00B60D90"/>
    <w:rsid w:val="00BB6830"/>
    <w:rsid w:val="00BC6167"/>
    <w:rsid w:val="00C05574"/>
    <w:rsid w:val="00C46897"/>
    <w:rsid w:val="00C623DC"/>
    <w:rsid w:val="00CB22E6"/>
    <w:rsid w:val="00CC7F50"/>
    <w:rsid w:val="00CD610C"/>
    <w:rsid w:val="00CF0EAF"/>
    <w:rsid w:val="00D45A76"/>
    <w:rsid w:val="00D85CE5"/>
    <w:rsid w:val="00D9498E"/>
    <w:rsid w:val="00D9600A"/>
    <w:rsid w:val="00E97862"/>
    <w:rsid w:val="00EB57A4"/>
    <w:rsid w:val="00F029E9"/>
    <w:rsid w:val="00F840A3"/>
    <w:rsid w:val="00F93F5C"/>
    <w:rsid w:val="00FC410F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B8F3"/>
  <w15:chartTrackingRefBased/>
  <w15:docId w15:val="{CB359AC9-4E21-8840-BF76-436C7D42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734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34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34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34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734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57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734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734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F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Lopez</dc:creator>
  <cp:keywords/>
  <dc:description/>
  <cp:lastModifiedBy>Juan Carlos Lopez</cp:lastModifiedBy>
  <cp:revision>68</cp:revision>
  <dcterms:created xsi:type="dcterms:W3CDTF">2023-03-28T01:09:00Z</dcterms:created>
  <dcterms:modified xsi:type="dcterms:W3CDTF">2023-10-27T00:18:00Z</dcterms:modified>
</cp:coreProperties>
</file>