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11335" w:type="dxa"/>
        <w:tblLook w:val="04A0" w:firstRow="1" w:lastRow="0" w:firstColumn="1" w:lastColumn="0" w:noHBand="0" w:noVBand="1"/>
      </w:tblPr>
      <w:tblGrid>
        <w:gridCol w:w="2027"/>
        <w:gridCol w:w="1801"/>
        <w:gridCol w:w="5953"/>
        <w:gridCol w:w="1554"/>
      </w:tblGrid>
      <w:tr w:rsidR="00A94C17" w:rsidRPr="004910EF" w14:paraId="5B3E7E2F" w14:textId="77777777" w:rsidTr="00904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21FCDF8A" w14:textId="77777777" w:rsidR="00A94C17" w:rsidRPr="004910EF" w:rsidRDefault="00A94C17" w:rsidP="009045AD">
            <w:pPr>
              <w:spacing w:line="480" w:lineRule="auto"/>
              <w:jc w:val="center"/>
              <w:rPr>
                <w:rFonts w:cstheme="minorHAnsi"/>
              </w:rPr>
            </w:pPr>
            <w:r w:rsidRPr="004910EF">
              <w:rPr>
                <w:rFonts w:cstheme="minorHAnsi"/>
              </w:rPr>
              <w:t>Site</w:t>
            </w:r>
          </w:p>
        </w:tc>
        <w:tc>
          <w:tcPr>
            <w:tcW w:w="1801" w:type="dxa"/>
          </w:tcPr>
          <w:p w14:paraId="7D1874CA" w14:textId="77777777" w:rsidR="00A94C17" w:rsidRPr="005E6A1B" w:rsidRDefault="00A94C17" w:rsidP="009045A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</w:rPr>
              <w:t>Primer</w:t>
            </w:r>
          </w:p>
        </w:tc>
        <w:tc>
          <w:tcPr>
            <w:tcW w:w="5953" w:type="dxa"/>
          </w:tcPr>
          <w:p w14:paraId="2E456A69" w14:textId="77777777" w:rsidR="00A94C17" w:rsidRPr="005E6A1B" w:rsidRDefault="00A94C17" w:rsidP="009045A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5E6A1B">
              <w:rPr>
                <w:rFonts w:cstheme="minorHAnsi"/>
              </w:rPr>
              <w:t>Sequence</w:t>
            </w:r>
            <w:proofErr w:type="spellEnd"/>
            <w:r w:rsidRPr="005E6A1B">
              <w:rPr>
                <w:rFonts w:cstheme="minorHAnsi"/>
              </w:rPr>
              <w:t xml:space="preserve"> (5‘</w:t>
            </w:r>
            <w:r>
              <w:rPr>
                <w:rFonts w:cstheme="minorHAnsi"/>
              </w:rPr>
              <w:t>-</w:t>
            </w:r>
            <w:r w:rsidRPr="005E6A1B">
              <w:rPr>
                <w:rFonts w:cstheme="minorHAnsi"/>
              </w:rPr>
              <w:t>3‘)</w:t>
            </w:r>
          </w:p>
        </w:tc>
        <w:tc>
          <w:tcPr>
            <w:tcW w:w="1554" w:type="dxa"/>
          </w:tcPr>
          <w:p w14:paraId="38100FE4" w14:textId="77777777" w:rsidR="00A94C17" w:rsidRPr="005E6A1B" w:rsidRDefault="00A94C17" w:rsidP="009045A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</w:rPr>
              <w:t>References</w:t>
            </w:r>
          </w:p>
        </w:tc>
      </w:tr>
      <w:tr w:rsidR="00A94C17" w:rsidRPr="004910EF" w14:paraId="120D0F2D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77BC18C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Rio de Janeiro &amp; </w:t>
            </w:r>
            <w:proofErr w:type="spellStart"/>
            <w:r w:rsidRPr="004910EF">
              <w:rPr>
                <w:rFonts w:cstheme="minorHAnsi"/>
              </w:rPr>
              <w:t>Resende</w:t>
            </w:r>
            <w:proofErr w:type="spellEnd"/>
          </w:p>
        </w:tc>
        <w:tc>
          <w:tcPr>
            <w:tcW w:w="1801" w:type="dxa"/>
          </w:tcPr>
          <w:p w14:paraId="31BCBDA0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ZIKV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30C36B9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CCGCTGCCCAACACAAG</w:t>
            </w:r>
          </w:p>
        </w:tc>
        <w:tc>
          <w:tcPr>
            <w:tcW w:w="1554" w:type="dxa"/>
          </w:tcPr>
          <w:p w14:paraId="5402FF68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31D4F082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1A0BF563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57D187BE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ZIKV Rev</w:t>
            </w:r>
          </w:p>
        </w:tc>
        <w:tc>
          <w:tcPr>
            <w:tcW w:w="5953" w:type="dxa"/>
          </w:tcPr>
          <w:p w14:paraId="1C516761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CCACTAACGTTCTTTTGCAGACAT</w:t>
            </w:r>
          </w:p>
        </w:tc>
        <w:tc>
          <w:tcPr>
            <w:tcW w:w="1554" w:type="dxa"/>
          </w:tcPr>
          <w:p w14:paraId="79F7C888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PjxSZWNOdW0+NDQ8L1JlY051bT48RGlzcGxheVRleHQ+WzFdPC9EaXNwbGF5VGV4dD48cmVjb3Jk
PjxyZWMtbnVtYmVyPjQ0PC9yZWMtbnVtYmVyPjxmb3JlaWduLWtleXM+PGtleSBhcHA9IkVOIiBk
Yi1pZD0idjVlOTJ4cHYzZnNyejNlMHAydHhkMHoxZnB2ejV4OXcwd2RzIiB0aW1lc3RhbXA9IjE1
Njc1MTU1NDciPjQ0PC9rZXk+PC9mb3JlaWduLWtleXM+PHJlZi10eXBlIG5hbWU9IkpvdXJuYWwg
QXJ0aWNsZSI+MTc8L3JlZi10eXBlPjxjb250cmlidXRvcnM+PGF1dGhvcnM+PGF1dGhvcj5MYW5j
aW90dGksIFIuIFMuPC9hdXRob3I+PGF1dGhvcj5Lb3NveSwgTy4gTC48L2F1dGhvcj48YXV0aG9y
PkxhdmVuLCBKLiBKLjwvYXV0aG9yPjxhdXRob3I+VmVsZXosIEouIE8uPC9hdXRob3I+PGF1dGhv
cj5MYW1iZXJ0LCBBLiBKLjwvYXV0aG9yPjxhdXRob3I+Sm9obnNvbiwgQS4gSi48L2F1dGhvcj48
YXV0aG9yPlN0YW5maWVsZCwgUy4gTS48L2F1dGhvcj48YXV0aG9yPkR1ZmZ5LCBNLiBSLjwvYXV0
aG9yPjwvYXV0aG9ycz48L2NvbnRyaWJ1dG9ycz48YXV0aC1hZGRyZXNzPkRpYWdub3N0aWMgYW5k
IFJlZmVyZW5jZSBMYWJvcmF0b3J5LCBBcmJvdmlydXMgRGlzZWFzZXMgQnJhbmNoLCBDZW50ZXJz
IGZvciBEaXNlYXNlIENvbnRyb2wgYW5kIFByZXZlbnRpb24sIEZvcnQgQ29sbGlucywgQ29sb3Jh
ZG8gODA1MjEsIFVTQS4gcnNsMkBjZGMuZ292PC9hdXRoLWFkZHJlc3M+PHRpdGxlcz48dGl0bGU+
R2VuZXRpYyBhbmQgc2Vyb2xvZ2ljIHByb3BlcnRpZXMgb2YgWmlrYSB2aXJ1cyBhc3NvY2lhdGVk
IHdpdGggYW4gZXBpZGVtaWMsIFlhcCBTdGF0ZSwgTWljcm9uZXNpYSwgMjAwNzwvdGl0bGU+PHNl
Y29uZGFyeS10aXRsZT5FbWVyZyBJbmZlY3QgRGlzPC9zZWNvbmRhcnktdGl0bGU+PC90aXRsZXM+
PHBlcmlvZGljYWw+PGZ1bGwtdGl0bGU+RW1lcmcgSW5mZWN0IERpczwvZnVsbC10aXRsZT48L3Bl
cmlvZGljYWw+PHBhZ2VzPjEyMzItOTwvcGFnZXM+PHZvbHVtZT4xNDwvdm9sdW1lPjxudW1iZXI+
ODwvbnVtYmVyPjxlZGl0aW9uPjIwMDgvMDgvMDY8L2VkaXRpb24+PGtleXdvcmRzPjxrZXl3b3Jk
PkFudGlib2RpZXMsIFZpcmFsL2Jsb29kPC9rZXl3b3JkPjxrZXl3b3JkPkJhc2UgU2VxdWVuY2U8
L2tleXdvcmQ+PGtleXdvcmQ+KkRpc2Vhc2UgT3V0YnJlYWtzPC9rZXl3b3JkPjxrZXl3b3JkPkh1
bWFuczwva2V5d29yZD48a2V5d29yZD5JbW11bm9nbG9idWxpbiBHL2Jsb29kPC9rZXl3b3JkPjxr
ZXl3b3JkPkltbXVub2dsb2J1bGluIE0vYmxvb2Q8L2tleXdvcmQ+PGtleXdvcmQ+TWljcm9uZXNp
YS9lcGlkZW1pb2xvZ3k8L2tleXdvcmQ+PGtleXdvcmQ+UGh5bG9nZW55PC9rZXl3b3JkPjxrZXl3
b3JkPlJOQSwgVmlyYWwvZ2VuZXRpY3M8L2tleXdvcmQ+PGtleXdvcmQ+UmV2ZXJzZSBUcmFuc2Ny
aXB0YXNlIFBvbHltZXJhc2UgQ2hhaW4gUmVhY3Rpb248L2tleXdvcmQ+PGtleXdvcmQ+U2Vyb2xv
Z2ljIFRlc3RzPC9rZXl3b3JkPjxrZXl3b3JkPipaaWthIFZpcnVzL2dlbmV0aWNzL2lzb2xhdGlv
biAmYW1wOyBwdXJpZmljYXRpb248L2tleXdvcmQ+PGtleXdvcmQ+Klppa2EgVmlydXMgSW5mZWN0
aW9uL2RpYWdub3Npcy9lcGlkZW1pb2xvZ3kvdmlyb2xvZ3k8L2tleXdvcmQ+PC9rZXl3b3Jkcz48
ZGF0ZXM+PHllYXI+MjAwODwveWVhcj48cHViLWRhdGVzPjxkYXRlPkF1ZzwvZGF0ZT48L3B1Yi1k
YXRlcz48L2RhdGVzPjxpc2JuPjEwODAtNjA1OSAoRWxlY3Ryb25pYykmI3hEOzEwODAtNjA0MCAo
TGlua2luZyk8L2lzYm4+PGFjY2Vzc2lvbi1udW0+MTg2ODA2NDY8L2FjY2Vzc2lvbi1udW0+PHVy
bHM+PHJlbGF0ZWQtdXJscz48dXJsPmh0dHBzOi8vd3d3Lm5jYmkubmxtLm5paC5nb3YvcHVibWVk
LzE4NjgwNjQ2PC91cmw+PC9yZWxhdGVkLXVybHM+PC91cmxzPjxjdXN0b20yPlBNQzI2MDAzOTQ8
L2N1c3RvbTI+PGVsZWN0cm9uaWMtcmVzb3VyY2UtbnVtPjEwLjMyMDEvZWlkMTQwOC4wODAyODc8
L2VsZWN0cm9uaWMtcmVzb3VyY2UtbnVtPjwvcmVjb3JkPjwvQ2l0ZT48L0VuZE5vdGU+AG==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PjxSZWNOdW0+NDQ8L1JlY051bT48RGlzcGxheVRleHQ+WzFdPC9EaXNwbGF5VGV4dD48cmVjb3Jk
PjxyZWMtbnVtYmVyPjQ0PC9yZWMtbnVtYmVyPjxmb3JlaWduLWtleXM+PGtleSBhcHA9IkVOIiBk
Yi1pZD0idjVlOTJ4cHYzZnNyejNlMHAydHhkMHoxZnB2ejV4OXcwd2RzIiB0aW1lc3RhbXA9IjE1
Njc1MTU1NDciPjQ0PC9rZXk+PC9mb3JlaWduLWtleXM+PHJlZi10eXBlIG5hbWU9IkpvdXJuYWwg
QXJ0aWNsZSI+MTc8L3JlZi10eXBlPjxjb250cmlidXRvcnM+PGF1dGhvcnM+PGF1dGhvcj5MYW5j
aW90dGksIFIuIFMuPC9hdXRob3I+PGF1dGhvcj5Lb3NveSwgTy4gTC48L2F1dGhvcj48YXV0aG9y
PkxhdmVuLCBKLiBKLjwvYXV0aG9yPjxhdXRob3I+VmVsZXosIEouIE8uPC9hdXRob3I+PGF1dGhv
cj5MYW1iZXJ0LCBBLiBKLjwvYXV0aG9yPjxhdXRob3I+Sm9obnNvbiwgQS4gSi48L2F1dGhvcj48
YXV0aG9yPlN0YW5maWVsZCwgUy4gTS48L2F1dGhvcj48YXV0aG9yPkR1ZmZ5LCBNLiBSLjwvYXV0
aG9yPjwvYXV0aG9ycz48L2NvbnRyaWJ1dG9ycz48YXV0aC1hZGRyZXNzPkRpYWdub3N0aWMgYW5k
IFJlZmVyZW5jZSBMYWJvcmF0b3J5LCBBcmJvdmlydXMgRGlzZWFzZXMgQnJhbmNoLCBDZW50ZXJz
IGZvciBEaXNlYXNlIENvbnRyb2wgYW5kIFByZXZlbnRpb24sIEZvcnQgQ29sbGlucywgQ29sb3Jh
ZG8gODA1MjEsIFVTQS4gcnNsMkBjZGMuZ292PC9hdXRoLWFkZHJlc3M+PHRpdGxlcz48dGl0bGU+
R2VuZXRpYyBhbmQgc2Vyb2xvZ2ljIHByb3BlcnRpZXMgb2YgWmlrYSB2aXJ1cyBhc3NvY2lhdGVk
IHdpdGggYW4gZXBpZGVtaWMsIFlhcCBTdGF0ZSwgTWljcm9uZXNpYSwgMjAwNzwvdGl0bGU+PHNl
Y29uZGFyeS10aXRsZT5FbWVyZyBJbmZlY3QgRGlzPC9zZWNvbmRhcnktdGl0bGU+PC90aXRsZXM+
PHBlcmlvZGljYWw+PGZ1bGwtdGl0bGU+RW1lcmcgSW5mZWN0IERpczwvZnVsbC10aXRsZT48L3Bl
cmlvZGljYWw+PHBhZ2VzPjEyMzItOTwvcGFnZXM+PHZvbHVtZT4xNDwvdm9sdW1lPjxudW1iZXI+
ODwvbnVtYmVyPjxlZGl0aW9uPjIwMDgvMDgvMDY8L2VkaXRpb24+PGtleXdvcmRzPjxrZXl3b3Jk
PkFudGlib2RpZXMsIFZpcmFsL2Jsb29kPC9rZXl3b3JkPjxrZXl3b3JkPkJhc2UgU2VxdWVuY2U8
L2tleXdvcmQ+PGtleXdvcmQ+KkRpc2Vhc2UgT3V0YnJlYWtzPC9rZXl3b3JkPjxrZXl3b3JkPkh1
bWFuczwva2V5d29yZD48a2V5d29yZD5JbW11bm9nbG9idWxpbiBHL2Jsb29kPC9rZXl3b3JkPjxr
ZXl3b3JkPkltbXVub2dsb2J1bGluIE0vYmxvb2Q8L2tleXdvcmQ+PGtleXdvcmQ+TWljcm9uZXNp
YS9lcGlkZW1pb2xvZ3k8L2tleXdvcmQ+PGtleXdvcmQ+UGh5bG9nZW55PC9rZXl3b3JkPjxrZXl3
b3JkPlJOQSwgVmlyYWwvZ2VuZXRpY3M8L2tleXdvcmQ+PGtleXdvcmQ+UmV2ZXJzZSBUcmFuc2Ny
aXB0YXNlIFBvbHltZXJhc2UgQ2hhaW4gUmVhY3Rpb248L2tleXdvcmQ+PGtleXdvcmQ+U2Vyb2xv
Z2ljIFRlc3RzPC9rZXl3b3JkPjxrZXl3b3JkPipaaWthIFZpcnVzL2dlbmV0aWNzL2lzb2xhdGlv
biAmYW1wOyBwdXJpZmljYXRpb248L2tleXdvcmQ+PGtleXdvcmQ+Klppa2EgVmlydXMgSW5mZWN0
aW9uL2RpYWdub3Npcy9lcGlkZW1pb2xvZ3kvdmlyb2xvZ3k8L2tleXdvcmQ+PC9rZXl3b3Jkcz48
ZGF0ZXM+PHllYXI+MjAwODwveWVhcj48cHViLWRhdGVzPjxkYXRlPkF1ZzwvZGF0ZT48L3B1Yi1k
YXRlcz48L2RhdGVzPjxpc2JuPjEwODAtNjA1OSAoRWxlY3Ryb25pYykmI3hEOzEwODAtNjA0MCAo
TGlua2luZyk8L2lzYm4+PGFjY2Vzc2lvbi1udW0+MTg2ODA2NDY8L2FjY2Vzc2lvbi1udW0+PHVy
bHM+PHJlbGF0ZWQtdXJscz48dXJsPmh0dHBzOi8vd3d3Lm5jYmkubmxtLm5paC5nb3YvcHVibWVk
LzE4NjgwNjQ2PC91cmw+PC9yZWxhdGVkLXVybHM+PC91cmxzPjxjdXN0b20yPlBNQzI2MDAzOTQ8
L2N1c3RvbTI+PGVsZWN0cm9uaWMtcmVzb3VyY2UtbnVtPjEwLjMyMDEvZWlkMTQwOC4wODAyODc8
L2VsZWN0cm9uaWMtcmVzb3VyY2UtbnVtPjwvcmVjb3JkPjwvQ2l0ZT48L0VuZE5vdGU+AG==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[1]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58DADCC5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11B82AB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2770B2FD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ZIKV Probe</w:t>
            </w:r>
          </w:p>
        </w:tc>
        <w:tc>
          <w:tcPr>
            <w:tcW w:w="5953" w:type="dxa"/>
          </w:tcPr>
          <w:p w14:paraId="298F57B9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FAM</w:t>
            </w:r>
            <w:r w:rsidRPr="004910EF">
              <w:rPr>
                <w:rFonts w:cstheme="minorHAnsi"/>
              </w:rPr>
              <w:t>-AGCCTACCTTGACAAGCAGTCAGACACTCAA-</w:t>
            </w:r>
            <w:r w:rsidRPr="004910EF">
              <w:rPr>
                <w:rFonts w:cstheme="minorHAnsi"/>
                <w:b/>
                <w:bCs/>
              </w:rPr>
              <w:t>BHQ1</w:t>
            </w:r>
          </w:p>
        </w:tc>
        <w:tc>
          <w:tcPr>
            <w:tcW w:w="1554" w:type="dxa"/>
          </w:tcPr>
          <w:p w14:paraId="7B251671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7832AE21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F5444CF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3EE0B1D6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DENV-G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4D13232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[2]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723862C9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70E3C431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4B4F2498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363BB7C2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DENV-G Rev</w:t>
            </w:r>
          </w:p>
        </w:tc>
        <w:tc>
          <w:tcPr>
            <w:tcW w:w="5953" w:type="dxa"/>
          </w:tcPr>
          <w:p w14:paraId="2C054D78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[2]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6279ACB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[2]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0C39358C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6CEA723A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792D0098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DENV-G Probe</w:t>
            </w:r>
          </w:p>
        </w:tc>
        <w:tc>
          <w:tcPr>
            <w:tcW w:w="5953" w:type="dxa"/>
          </w:tcPr>
          <w:p w14:paraId="4E7CCC3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PEVuZE5vdGU+PENpdGU+PEF1dGhvcj5TYW50aWFnbzwvQXV0aG9yPjxZZWFyPjIwMTM8L1llYXI+
PFJlY051bT43NjwvUmVjTnVtPjxEaXNwbGF5VGV4dD5bMl08L0Rpc3BsYXlUZXh0PjxyZWNvcmQ+
PHJlYy1udW1iZXI+NzY8L3JlYy1udW1iZXI+PGZvcmVpZ24ta2V5cz48a2V5IGFwcD0iRU4iIGRi
LWlkPSJ2NWU5MnhwdjNmc3J6M2UwcDJ0eGQwejFmcHZ6NXg5dzB3ZHMiIHRpbWVzdGFtcD0iMTU3
MTc0NjUxNSI+NzY8L2tleT48L2ZvcmVpZ24ta2V5cz48cmVmLXR5cGUgbmFtZT0iSm91cm5hbCBB
cnRpY2xlIj4xNzwvcmVmLXR5cGU+PGNvbnRyaWJ1dG9ycz48YXV0aG9ycz48YXV0aG9yPlNhbnRp
YWdvLCBHLiBBLjwvYXV0aG9yPjxhdXRob3I+VmVyZ25lLCBFLjwvYXV0aG9yPjxhdXRob3I+UXVp
bGVzLCBZLjwvYXV0aG9yPjxhdXRob3I+Q29zbWUsIEouPC9hdXRob3I+PGF1dGhvcj5WYXpxdWV6
LCBKLjwvYXV0aG9yPjxhdXRob3I+TWVkaW5hLCBKLiBGLjwvYXV0aG9yPjxhdXRob3I+TWVkaW5h
LCBGLjwvYXV0aG9yPjxhdXRob3I+Q29sb24sIEMuPC9hdXRob3I+PGF1dGhvcj5NYXJnb2xpcywg
SC48L2F1dGhvcj48YXV0aG9yPk11bm96LUpvcmRhbiwgSi4gTC48L2F1dGhvcj48L2F1dGhvcnM+
PC9jb250cmlidXRvcnM+PGF1dGgtYWRkcmVzcz5DZW50ZXJzIGZvciBEaXNlYXNlIENvbnRyb2wg
YW5kIFByZXZlbnRpb24sIERpdmlzaW9uIG9mIFZlY3Rvci1Cb3JuZSBEaXNlYXNlcywgRGVuZ3Vl
IEJyYW5jaCwgU2FuIEp1YW4sIFB1ZXJ0byBSaWNvLCBVU0EuPC9hdXRoLWFkZHJlc3M+PHRpdGxl
cz48dGl0bGU+QW5hbHl0aWNhbCBhbmQgY2xpbmljYWwgcGVyZm9ybWFuY2Ugb2YgdGhlIENEQyBy
ZWFsIHRpbWUgUlQtUENSIGFzc2F5IGZvciBkZXRlY3Rpb24gYW5kIHR5cGluZyBvZiBkZW5ndWUg
dmlydXM8L3RpdGxlPjxzZWNvbmRhcnktdGl0bGU+UExvUyBOZWdsIFRyb3AgRGlzPC9zZWNvbmRh
cnktdGl0bGU+PC90aXRsZXM+PHBlcmlvZGljYWw+PGZ1bGwtdGl0bGU+UExvUyBOZWdsIFRyb3Ag
RGlzPC9mdWxsLXRpdGxlPjwvcGVyaW9kaWNhbD48cGFnZXM+ZTIzMTE8L3BhZ2VzPjx2b2x1bWU+
Nzwvdm9sdW1lPjxudW1iZXI+NzwvbnVtYmVyPjxlZGl0aW9uPjIwMTMvMDcvMjM8L2VkaXRpb24+
PGtleXdvcmRzPjxrZXl3b3JkPkFkb2xlc2NlbnQ8L2tleXdvcmQ+PGtleXdvcmQ+Q2VudGVycyBm
b3IgRGlzZWFzZSBDb250cm9sIGFuZCBQcmV2ZW50aW9uIChVLlMuKTwva2V5d29yZD48a2V5d29y
ZD5EZW5ndWUvKmRpYWdub3Npczwva2V5d29yZD48a2V5d29yZD5EZW5ndWUgVmlydXMvKmNsYXNz
aWZpY2F0aW9uL2dlbmV0aWNzLyppc29sYXRpb24gJmFtcDsgcHVyaWZpY2F0aW9uPC9rZXl3b3Jk
PjxrZXl3b3JkPkh1bWFuczwva2V5d29yZD48a2V5d29yZD5Nb2xlY3VsYXIgRGlhZ25vc3RpYyBU
ZWNobmlxdWVzLyptZXRob2RzPC9rZXl3b3JkPjxrZXl3b3JkPlJlYWwtVGltZSBQb2x5bWVyYXNl
IENoYWluIFJlYWN0aW9uLyptZXRob2RzPC9rZXl3b3JkPjxrZXl3b3JkPlJlcHJvZHVjaWJpbGl0
eSBvZiBSZXN1bHRzPC9rZXl3b3JkPjxrZXl3b3JkPlJldHJvc3BlY3RpdmUgU3R1ZGllczwva2V5
d29yZD48a2V5d29yZD5SZXZlcnNlIFRyYW5zY3JpcHRhc2UgUG9seW1lcmFzZSBDaGFpbiBSZWFj
dGlvbi8qbWV0aG9kczwva2V5d29yZD48a2V5d29yZD5TZW5zaXRpdml0eSBhbmQgU3BlY2lmaWNp
dHk8L2tleXdvcmQ+PGtleXdvcmQ+VW5pdGVkIFN0YXRlczwva2V5d29yZD48a2V5d29yZD5WaXJv
bG9neS8qbWV0aG9kczwva2V5d29yZD48L2tleXdvcmRzPjxkYXRlcz48eWVhcj4yMDEzPC95ZWFy
PjwvZGF0ZXM+PGlzYm4+MTkzNS0yNzM1IChFbGVjdHJvbmljKSYjeEQ7MTkzNS0yNzI3IChMaW5r
aW5nKTwvaXNibj48YWNjZXNzaW9uLW51bT4yMzg3NTA0NjwvYWNjZXNzaW9uLW51bT48dXJscz48
cmVsYXRlZC11cmxzPjx1cmw+aHR0cHM6Ly93d3cubmNiaS5ubG0ubmloLmdvdi9wdWJtZWQvMjM4
NzUwNDY8L3VybD48L3JlbGF0ZWQtdXJscz48L3VybHM+PGN1c3RvbTI+UE1DMzcwODg3NjwvY3Vz
dG9tMj48ZWxlY3Ryb25pYy1yZXNvdXJjZS1udW0+MTAuMTM3MS9qb3VybmFsLnBudGQuMDAwMjMx
MTwvZWxlY3Ryb25pYy1yZXNvdXJjZS1udW0+PC9yZWNvcmQ+PC9DaXRlPjwvRW5kTm90ZT5=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[2]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24B343B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0CB6D880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9C7F795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5771B9B0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CHIKV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40ED755F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</w:rPr>
              <w:t>TCACTCCCTGTTGGACTTGATAGA</w:t>
            </w:r>
          </w:p>
        </w:tc>
        <w:tc>
          <w:tcPr>
            <w:tcW w:w="1554" w:type="dxa"/>
          </w:tcPr>
          <w:p w14:paraId="70BC8E9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091DF57C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D9C6F67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556AB881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CHIKV Rev</w:t>
            </w:r>
          </w:p>
        </w:tc>
        <w:tc>
          <w:tcPr>
            <w:tcW w:w="5953" w:type="dxa"/>
          </w:tcPr>
          <w:p w14:paraId="7A3510E4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</w:rPr>
              <w:t>TTGACGAACAGAGTTAGGAACATACC</w:t>
            </w:r>
          </w:p>
        </w:tc>
        <w:tc>
          <w:tcPr>
            <w:tcW w:w="1554" w:type="dxa"/>
          </w:tcPr>
          <w:p w14:paraId="60D5E779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&lt;EndNote&gt;&lt;Cite&gt;&lt;Author&gt;Lanciotti&lt;/Author&gt;&lt;Year&gt;2007&lt;/Year&gt;&lt;RecNum&gt;73&lt;/RecNum&gt;&lt;DisplayText&gt;[3]&lt;/DisplayText&gt;&lt;record&gt;&lt;rec-number&gt;73&lt;/rec-number&gt;&lt;foreign-keys&gt;&lt;key app="EN" db-id="v5e92xpv3fsrz3e0p2txd0z1fpvz5x9w0wds" timestamp="1571745929"&gt;73&lt;/key&gt;&lt;/foreign-keys&gt;&lt;ref-type name="Journal Article"&gt;17&lt;/ref-type&gt;&lt;contributors&gt;&lt;authors&gt;&lt;author&gt;Lanciotti, R. S.&lt;/author&gt;&lt;author&gt;Kosoy, O. L.&lt;/author&gt;&lt;author&gt;Laven, J. J.&lt;/author&gt;&lt;author&gt;Panella, A. J.&lt;/author&gt;&lt;author&gt;Velez, J. O.&lt;/author&gt;&lt;author&gt;Lambert, A. J.&lt;/author&gt;&lt;author&gt;Campbell, G. L.&lt;/author&gt;&lt;/authors&gt;&lt;/contributors&gt;&lt;auth-address&gt;Diagnostic and Reference Laboratory, Arbovirus Disease Branch, Centers for Disease Control and Prevention, Fort Collins, Colorado 80521, USA. rsl2@cdc.gov&lt;/auth-address&gt;&lt;titles&gt;&lt;title&gt;Chikungunya virus in US travelers returning from India, 2006&lt;/title&gt;&lt;secondary-title&gt;Emerg Infect Dis&lt;/secondary-title&gt;&lt;/titles&gt;&lt;periodical&gt;&lt;full-title&gt;Emerg Infect Dis&lt;/full-title&gt;&lt;/periodical&gt;&lt;pages&gt;764-7&lt;/pages&gt;&lt;volume&gt;13&lt;/volume&gt;&lt;number&gt;5&lt;/number&gt;&lt;edition&gt;2007/06/08&lt;/edition&gt;&lt;keywords&gt;&lt;keyword&gt;Alphavirus Infections/*epidemiology&lt;/keyword&gt;&lt;keyword&gt;Centers for Disease Control and Prevention (U.S.)&lt;/keyword&gt;&lt;keyword&gt;*Chikungunya virus/isolation &amp;amp; purification/pathogenicity&lt;/keyword&gt;&lt;keyword&gt;Communicable Diseases, Emerging&lt;/keyword&gt;&lt;keyword&gt;Humans&lt;/keyword&gt;&lt;keyword&gt;India&lt;/keyword&gt;&lt;keyword&gt;Sentinel Surveillance&lt;/keyword&gt;&lt;keyword&gt;Travel&lt;/keyword&gt;&lt;keyword&gt;United States/epidemiology&lt;/keyword&gt;&lt;keyword&gt;Viremia&lt;/keyword&gt;&lt;/keywords&gt;&lt;dates&gt;&lt;year&gt;2007&lt;/year&gt;&lt;pub-dates&gt;&lt;date&gt;May&lt;/date&gt;&lt;/pub-dates&gt;&lt;/dates&gt;&lt;isbn&gt;1080-6040 (Print)&amp;#xD;1080-6040 (Linking)&lt;/isbn&gt;&lt;accession-num&gt;17553261&lt;/accession-num&gt;&lt;urls&gt;&lt;related-urls&gt;&lt;url&gt;https://www.ncbi.nlm.nih.gov/pubmed/17553261&lt;/url&gt;&lt;/related-urls&gt;&lt;/urls&gt;&lt;custom2&gt;PMC2738459&lt;/custom2&gt;&lt;electronic-resource-num&gt;10.3201/eid1305.070015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[3]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5C7BA986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D5F586F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2DD0719E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CHIKV Probe</w:t>
            </w:r>
          </w:p>
        </w:tc>
        <w:tc>
          <w:tcPr>
            <w:tcW w:w="5953" w:type="dxa"/>
          </w:tcPr>
          <w:p w14:paraId="30A38554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  <w:b/>
                <w:bCs/>
              </w:rPr>
              <w:t>FAM</w:t>
            </w:r>
            <w:r w:rsidRPr="005E6A1B">
              <w:rPr>
                <w:rFonts w:cstheme="minorHAnsi"/>
              </w:rPr>
              <w:t>-AGGTACGCGCTTCAAGTTCGGCG-</w:t>
            </w:r>
            <w:r w:rsidRPr="005E6A1B">
              <w:rPr>
                <w:rFonts w:cstheme="minorHAnsi"/>
                <w:b/>
                <w:bCs/>
              </w:rPr>
              <w:t>BHQ1</w:t>
            </w:r>
          </w:p>
        </w:tc>
        <w:tc>
          <w:tcPr>
            <w:tcW w:w="1554" w:type="dxa"/>
          </w:tcPr>
          <w:p w14:paraId="0C3EB392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5C6ABDDC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F237072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  <w:r w:rsidRPr="004910EF">
              <w:rPr>
                <w:rFonts w:cstheme="minorHAnsi"/>
              </w:rPr>
              <w:t>Recife &amp; Fortaleza</w:t>
            </w:r>
          </w:p>
        </w:tc>
        <w:tc>
          <w:tcPr>
            <w:tcW w:w="1801" w:type="dxa"/>
          </w:tcPr>
          <w:p w14:paraId="5D9D7511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7CA0FB18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46CDB37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05A2E9F1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60294C4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2C11CFA3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ZIKV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42576F0A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CCGCTGCCCAACACAAG</w:t>
            </w:r>
          </w:p>
        </w:tc>
        <w:tc>
          <w:tcPr>
            <w:tcW w:w="1554" w:type="dxa"/>
          </w:tcPr>
          <w:p w14:paraId="2F4BAFC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74C73701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5F58011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463EEAE3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ZIKV Rev</w:t>
            </w:r>
          </w:p>
        </w:tc>
        <w:tc>
          <w:tcPr>
            <w:tcW w:w="5953" w:type="dxa"/>
          </w:tcPr>
          <w:p w14:paraId="76C5D0B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CCACTAACGTTCTTTTGCAGACAT</w:t>
            </w:r>
          </w:p>
        </w:tc>
        <w:tc>
          <w:tcPr>
            <w:tcW w:w="1554" w:type="dxa"/>
          </w:tcPr>
          <w:p w14:paraId="1DE4FCE9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PjxSZWNOdW0+NDQ8L1JlY051bT48RGlzcGxheVRleHQ+WzFdPC9EaXNwbGF5VGV4dD48cmVjb3Jk
PjxyZWMtbnVtYmVyPjQ0PC9yZWMtbnVtYmVyPjxmb3JlaWduLWtleXM+PGtleSBhcHA9IkVOIiBk
Yi1pZD0idjVlOTJ4cHYzZnNyejNlMHAydHhkMHoxZnB2ejV4OXcwd2RzIiB0aW1lc3RhbXA9IjE1
Njc1MTU1NDciPjQ0PC9rZXk+PC9mb3JlaWduLWtleXM+PHJlZi10eXBlIG5hbWU9IkpvdXJuYWwg
QXJ0aWNsZSI+MTc8L3JlZi10eXBlPjxjb250cmlidXRvcnM+PGF1dGhvcnM+PGF1dGhvcj5MYW5j
aW90dGksIFIuIFMuPC9hdXRob3I+PGF1dGhvcj5Lb3NveSwgTy4gTC48L2F1dGhvcj48YXV0aG9y
PkxhdmVuLCBKLiBKLjwvYXV0aG9yPjxhdXRob3I+VmVsZXosIEouIE8uPC9hdXRob3I+PGF1dGhv
cj5MYW1iZXJ0LCBBLiBKLjwvYXV0aG9yPjxhdXRob3I+Sm9obnNvbiwgQS4gSi48L2F1dGhvcj48
YXV0aG9yPlN0YW5maWVsZCwgUy4gTS48L2F1dGhvcj48YXV0aG9yPkR1ZmZ5LCBNLiBSLjwvYXV0
aG9yPjwvYXV0aG9ycz48L2NvbnRyaWJ1dG9ycz48YXV0aC1hZGRyZXNzPkRpYWdub3N0aWMgYW5k
IFJlZmVyZW5jZSBMYWJvcmF0b3J5LCBBcmJvdmlydXMgRGlzZWFzZXMgQnJhbmNoLCBDZW50ZXJz
IGZvciBEaXNlYXNlIENvbnRyb2wgYW5kIFByZXZlbnRpb24sIEZvcnQgQ29sbGlucywgQ29sb3Jh
ZG8gODA1MjEsIFVTQS4gcnNsMkBjZGMuZ292PC9hdXRoLWFkZHJlc3M+PHRpdGxlcz48dGl0bGU+
R2VuZXRpYyBhbmQgc2Vyb2xvZ2ljIHByb3BlcnRpZXMgb2YgWmlrYSB2aXJ1cyBhc3NvY2lhdGVk
IHdpdGggYW4gZXBpZGVtaWMsIFlhcCBTdGF0ZSwgTWljcm9uZXNpYSwgMjAwNzwvdGl0bGU+PHNl
Y29uZGFyeS10aXRsZT5FbWVyZyBJbmZlY3QgRGlzPC9zZWNvbmRhcnktdGl0bGU+PC90aXRsZXM+
PHBlcmlvZGljYWw+PGZ1bGwtdGl0bGU+RW1lcmcgSW5mZWN0IERpczwvZnVsbC10aXRsZT48L3Bl
cmlvZGljYWw+PHBhZ2VzPjEyMzItOTwvcGFnZXM+PHZvbHVtZT4xNDwvdm9sdW1lPjxudW1iZXI+
ODwvbnVtYmVyPjxlZGl0aW9uPjIwMDgvMDgvMDY8L2VkaXRpb24+PGtleXdvcmRzPjxrZXl3b3Jk
PkFudGlib2RpZXMsIFZpcmFsL2Jsb29kPC9rZXl3b3JkPjxrZXl3b3JkPkJhc2UgU2VxdWVuY2U8
L2tleXdvcmQ+PGtleXdvcmQ+KkRpc2Vhc2UgT3V0YnJlYWtzPC9rZXl3b3JkPjxrZXl3b3JkPkh1
bWFuczwva2V5d29yZD48a2V5d29yZD5JbW11bm9nbG9idWxpbiBHL2Jsb29kPC9rZXl3b3JkPjxr
ZXl3b3JkPkltbXVub2dsb2J1bGluIE0vYmxvb2Q8L2tleXdvcmQ+PGtleXdvcmQ+TWljcm9uZXNp
YS9lcGlkZW1pb2xvZ3k8L2tleXdvcmQ+PGtleXdvcmQ+UGh5bG9nZW55PC9rZXl3b3JkPjxrZXl3
b3JkPlJOQSwgVmlyYWwvZ2VuZXRpY3M8L2tleXdvcmQ+PGtleXdvcmQ+UmV2ZXJzZSBUcmFuc2Ny
aXB0YXNlIFBvbHltZXJhc2UgQ2hhaW4gUmVhY3Rpb248L2tleXdvcmQ+PGtleXdvcmQ+U2Vyb2xv
Z2ljIFRlc3RzPC9rZXl3b3JkPjxrZXl3b3JkPipaaWthIFZpcnVzL2dlbmV0aWNzL2lzb2xhdGlv
biAmYW1wOyBwdXJpZmljYXRpb248L2tleXdvcmQ+PGtleXdvcmQ+Klppa2EgVmlydXMgSW5mZWN0
aW9uL2RpYWdub3Npcy9lcGlkZW1pb2xvZ3kvdmlyb2xvZ3k8L2tleXdvcmQ+PC9rZXl3b3Jkcz48
ZGF0ZXM+PHllYXI+MjAwODwveWVhcj48cHViLWRhdGVzPjxkYXRlPkF1ZzwvZGF0ZT48L3B1Yi1k
YXRlcz48L2RhdGVzPjxpc2JuPjEwODAtNjA1OSAoRWxlY3Ryb25pYykmI3hEOzEwODAtNjA0MCAo
TGlua2luZyk8L2lzYm4+PGFjY2Vzc2lvbi1udW0+MTg2ODA2NDY8L2FjY2Vzc2lvbi1udW0+PHVy
bHM+PHJlbGF0ZWQtdXJscz48dXJsPmh0dHBzOi8vd3d3Lm5jYmkubmxtLm5paC5nb3YvcHVibWVk
LzE4NjgwNjQ2PC91cmw+PC9yZWxhdGVkLXVybHM+PC91cmxzPjxjdXN0b20yPlBNQzI2MDAzOTQ8
L2N1c3RvbTI+PGVsZWN0cm9uaWMtcmVzb3VyY2UtbnVtPjEwLjMyMDEvZWlkMTQwOC4wODAyODc8
L2VsZWN0cm9uaWMtcmVzb3VyY2UtbnVtPjwvcmVjb3JkPjwvQ2l0ZT48L0VuZE5vdGU+AG==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PjxSZWNOdW0+NDQ8L1JlY051bT48RGlzcGxheVRleHQ+WzFdPC9EaXNwbGF5VGV4dD48cmVjb3Jk
PjxyZWMtbnVtYmVyPjQ0PC9yZWMtbnVtYmVyPjxmb3JlaWduLWtleXM+PGtleSBhcHA9IkVOIiBk
Yi1pZD0idjVlOTJ4cHYzZnNyejNlMHAydHhkMHoxZnB2ejV4OXcwd2RzIiB0aW1lc3RhbXA9IjE1
Njc1MTU1NDciPjQ0PC9rZXk+PC9mb3JlaWduLWtleXM+PHJlZi10eXBlIG5hbWU9IkpvdXJuYWwg
QXJ0aWNsZSI+MTc8L3JlZi10eXBlPjxjb250cmlidXRvcnM+PGF1dGhvcnM+PGF1dGhvcj5MYW5j
aW90dGksIFIuIFMuPC9hdXRob3I+PGF1dGhvcj5Lb3NveSwgTy4gTC48L2F1dGhvcj48YXV0aG9y
PkxhdmVuLCBKLiBKLjwvYXV0aG9yPjxhdXRob3I+VmVsZXosIEouIE8uPC9hdXRob3I+PGF1dGhv
cj5MYW1iZXJ0LCBBLiBKLjwvYXV0aG9yPjxhdXRob3I+Sm9obnNvbiwgQS4gSi48L2F1dGhvcj48
YXV0aG9yPlN0YW5maWVsZCwgUy4gTS48L2F1dGhvcj48YXV0aG9yPkR1ZmZ5LCBNLiBSLjwvYXV0
aG9yPjwvYXV0aG9ycz48L2NvbnRyaWJ1dG9ycz48YXV0aC1hZGRyZXNzPkRpYWdub3N0aWMgYW5k
IFJlZmVyZW5jZSBMYWJvcmF0b3J5LCBBcmJvdmlydXMgRGlzZWFzZXMgQnJhbmNoLCBDZW50ZXJz
IGZvciBEaXNlYXNlIENvbnRyb2wgYW5kIFByZXZlbnRpb24sIEZvcnQgQ29sbGlucywgQ29sb3Jh
ZG8gODA1MjEsIFVTQS4gcnNsMkBjZGMuZ292PC9hdXRoLWFkZHJlc3M+PHRpdGxlcz48dGl0bGU+
R2VuZXRpYyBhbmQgc2Vyb2xvZ2ljIHByb3BlcnRpZXMgb2YgWmlrYSB2aXJ1cyBhc3NvY2lhdGVk
IHdpdGggYW4gZXBpZGVtaWMsIFlhcCBTdGF0ZSwgTWljcm9uZXNpYSwgMjAwNzwvdGl0bGU+PHNl
Y29uZGFyeS10aXRsZT5FbWVyZyBJbmZlY3QgRGlzPC9zZWNvbmRhcnktdGl0bGU+PC90aXRsZXM+
PHBlcmlvZGljYWw+PGZ1bGwtdGl0bGU+RW1lcmcgSW5mZWN0IERpczwvZnVsbC10aXRsZT48L3Bl
cmlvZGljYWw+PHBhZ2VzPjEyMzItOTwvcGFnZXM+PHZvbHVtZT4xNDwvdm9sdW1lPjxudW1iZXI+
ODwvbnVtYmVyPjxlZGl0aW9uPjIwMDgvMDgvMDY8L2VkaXRpb24+PGtleXdvcmRzPjxrZXl3b3Jk
PkFudGlib2RpZXMsIFZpcmFsL2Jsb29kPC9rZXl3b3JkPjxrZXl3b3JkPkJhc2UgU2VxdWVuY2U8
L2tleXdvcmQ+PGtleXdvcmQ+KkRpc2Vhc2UgT3V0YnJlYWtzPC9rZXl3b3JkPjxrZXl3b3JkPkh1
bWFuczwva2V5d29yZD48a2V5d29yZD5JbW11bm9nbG9idWxpbiBHL2Jsb29kPC9rZXl3b3JkPjxr
ZXl3b3JkPkltbXVub2dsb2J1bGluIE0vYmxvb2Q8L2tleXdvcmQ+PGtleXdvcmQ+TWljcm9uZXNp
YS9lcGlkZW1pb2xvZ3k8L2tleXdvcmQ+PGtleXdvcmQ+UGh5bG9nZW55PC9rZXl3b3JkPjxrZXl3
b3JkPlJOQSwgVmlyYWwvZ2VuZXRpY3M8L2tleXdvcmQ+PGtleXdvcmQ+UmV2ZXJzZSBUcmFuc2Ny
aXB0YXNlIFBvbHltZXJhc2UgQ2hhaW4gUmVhY3Rpb248L2tleXdvcmQ+PGtleXdvcmQ+U2Vyb2xv
Z2ljIFRlc3RzPC9rZXl3b3JkPjxrZXl3b3JkPipaaWthIFZpcnVzL2dlbmV0aWNzL2lzb2xhdGlv
biAmYW1wOyBwdXJpZmljYXRpb248L2tleXdvcmQ+PGtleXdvcmQ+Klppa2EgVmlydXMgSW5mZWN0
aW9uL2RpYWdub3Npcy9lcGlkZW1pb2xvZ3kvdmlyb2xvZ3k8L2tleXdvcmQ+PC9rZXl3b3Jkcz48
ZGF0ZXM+PHllYXI+MjAwODwveWVhcj48cHViLWRhdGVzPjxkYXRlPkF1ZzwvZGF0ZT48L3B1Yi1k
YXRlcz48L2RhdGVzPjxpc2JuPjEwODAtNjA1OSAoRWxlY3Ryb25pYykmI3hEOzEwODAtNjA0MCAo
TGlua2luZyk8L2lzYm4+PGFjY2Vzc2lvbi1udW0+MTg2ODA2NDY8L2FjY2Vzc2lvbi1udW0+PHVy
bHM+PHJlbGF0ZWQtdXJscz48dXJsPmh0dHBzOi8vd3d3Lm5jYmkubmxtLm5paC5nb3YvcHVibWVk
LzE4NjgwNjQ2PC91cmw+PC9yZWxhdGVkLXVybHM+PC91cmxzPjxjdXN0b20yPlBNQzI2MDAzOTQ8
L2N1c3RvbTI+PGVsZWN0cm9uaWMtcmVzb3VyY2UtbnVtPjEwLjMyMDEvZWlkMTQwOC4wODAyODc8
L2VsZWN0cm9uaWMtcmVzb3VyY2UtbnVtPjwvcmVjb3JkPjwvQ2l0ZT48L0VuZE5vdGU+AG==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[1]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680C4C04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199622B1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2FBDA78F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ZIKV Probe</w:t>
            </w:r>
          </w:p>
        </w:tc>
        <w:tc>
          <w:tcPr>
            <w:tcW w:w="5953" w:type="dxa"/>
          </w:tcPr>
          <w:p w14:paraId="19D1E8D3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  <w:b/>
                <w:bCs/>
              </w:rPr>
              <w:t>VIC</w:t>
            </w:r>
            <w:r w:rsidRPr="004910EF">
              <w:rPr>
                <w:rFonts w:cstheme="minorHAnsi"/>
              </w:rPr>
              <w:t>-AGCCTACCTTGACAAGCAGTCAGACACTCAA-</w:t>
            </w:r>
            <w:r w:rsidRPr="004910EF">
              <w:rPr>
                <w:rFonts w:cstheme="minorHAnsi"/>
                <w:b/>
                <w:bCs/>
              </w:rPr>
              <w:t>BHQ1</w:t>
            </w:r>
          </w:p>
        </w:tc>
        <w:tc>
          <w:tcPr>
            <w:tcW w:w="1554" w:type="dxa"/>
          </w:tcPr>
          <w:p w14:paraId="24DDB242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01F09735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3ACD1E94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6A1AE789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DENV-G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25314F7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AAGGACTAGAGGTTAGAGGAGACCC</w:t>
            </w:r>
          </w:p>
        </w:tc>
        <w:tc>
          <w:tcPr>
            <w:tcW w:w="1554" w:type="dxa"/>
          </w:tcPr>
          <w:p w14:paraId="6FC2096D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433B37E5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5E5826E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50C975F4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DENV-G Rev</w:t>
            </w:r>
          </w:p>
        </w:tc>
        <w:tc>
          <w:tcPr>
            <w:tcW w:w="5953" w:type="dxa"/>
          </w:tcPr>
          <w:p w14:paraId="5BBEE0C1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CGTTCTGTGCCTGGAATGATG</w:t>
            </w:r>
          </w:p>
        </w:tc>
        <w:tc>
          <w:tcPr>
            <w:tcW w:w="1554" w:type="dxa"/>
          </w:tcPr>
          <w:p w14:paraId="44C135D6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ldData xml:space="preserve">PEVuZE5vdGU+PENpdGU+PEF1dGhvcj5SYW5jZXM8L0F1dGhvcj48WWVhcj4yMDEyPC9ZZWFyPjxS
ZWNOdW0+NzQ8L1JlY051bT48RGlzcGxheVRleHQ+WzQsIDVdPC9EaXNwbGF5VGV4dD48cmVjb3Jk
PjxyZWMtbnVtYmVyPjc0PC9yZWMtbnVtYmVyPjxmb3JlaWduLWtleXM+PGtleSBhcHA9IkVOIiBk
Yi1pZD0idjVlOTJ4cHYzZnNyejNlMHAydHhkMHoxZnB2ejV4OXcwd2RzIiB0aW1lc3RhbXA9IjE1
NzE3NDU5ODgiPjc0PC9rZXk+PC9mb3JlaWduLWtleXM+PHJlZi10eXBlIG5hbWU9IkpvdXJuYWwg
QXJ0aWNsZSI+MTc8L3JlZi10eXBlPjxjb250cmlidXRvcnM+PGF1dGhvcnM+PGF1dGhvcj5SYW5j
ZXMsIEUuPC9hdXRob3I+PGF1dGhvcj5ZZSwgWS4gSC48L2F1dGhvcj48YXV0aG9yPldvb2xmaXQs
IE0uPC9hdXRob3I+PGF1dGhvcj5NY0dyYXcsIEUuIEEuPC9hdXRob3I+PGF1dGhvcj5PJmFwb3M7
TmVpbGwsIFMuIEwuPC9hdXRob3I+PC9hdXRob3JzPjwvY29udHJpYnV0b3JzPjxhdXRoLWFkZHJl
c3M+U2Nob29sIG9mIEJpb2xvZ2ljYWwgU2NpZW5jZXMsIE1vbmFzaCBVbml2ZXJzaXR5LCBDbGF5
dG9uLCBBdXN0cmFsaWEuPC9hdXRoLWFkZHJlc3M+PHRpdGxlcz48dGl0bGU+VGhlIHJlbGF0aXZl
IGltcG9ydGFuY2Ugb2YgaW5uYXRlIGltbXVuZSBwcmltaW5nIGluIFdvbGJhY2hpYS1tZWRpYXRl
ZCBkZW5ndWUgaW50ZXJmZXJlbmNlPC90aXRsZT48c2Vjb25kYXJ5LXRpdGxlPlBMb1MgUGF0aG9n
PC9zZWNvbmRhcnktdGl0bGU+PC90aXRsZXM+PHBlcmlvZGljYWw+PGZ1bGwtdGl0bGU+UExvUyBQ
YXRob2c8L2Z1bGwtdGl0bGU+PC9wZXJpb2RpY2FsPjxwYWdlcz5lMTAwMjU0ODwvcGFnZXM+PHZv
bHVtZT44PC92b2x1bWU+PG51bWJlcj4yPC9udW1iZXI+PGVkaXRpb24+MjAxMi8wMy8wMzwvZWRp
dGlvbj48a2V5d29yZHM+PGtleXdvcmQ+QWVkZXMvZ2VuZXRpY3MvaW1tdW5vbG9neS9taWNyb2Jp
b2xvZ3kvdmlyb2xvZ3k8L2tleXdvcmQ+PGtleXdvcmQ+QW5pbWFsczwva2V5d29yZD48a2V5d29y
ZD5BbnRpYmlvc2lzL2dlbmV0aWNzLyppbW11bm9sb2d5PC9rZXl3b3JkPjxrZXl3b3JkPkRlbmd1
ZS9nZW5ldGljcy8qaW1tdW5vbG9neS9taWNyb2Jpb2xvZ3k8L2tleXdvcmQ+PGtleXdvcmQ+RGVu
Z3VlIFZpcnVzLyppbW11bm9sb2d5L3BoeXNpb2xvZ3k8L2tleXdvcmQ+PGtleXdvcmQ+RHJvc29w
aGlsYSBtZWxhbm9nYXN0ZXIvZ2VuZXRpY3MvaW1tdW5vbG9neS9taWNyb2Jpb2xvZ3kvdmlyb2xv
Z3k8L2tleXdvcmQ+PGtleXdvcmQ+RmVtYWxlPC9rZXl3b3JkPjxrZXl3b3JkPkdlbmUgRXhwcmVz
c2lvbiBQcm9maWxpbmc8L2tleXdvcmQ+PGtleXdvcmQ+SW1tdW5pdHksIElubmF0ZS9nZW5ldGlj
cy8qcGh5c2lvbG9neTwva2V5d29yZD48a2V5d29yZD5NaWNyb2FycmF5IEFuYWx5c2lzPC9rZXl3
b3JkPjxrZXl3b3JkPlJpY2tldHRzaWFjZWFlIEluZmVjdGlvbnMvZ2VuZXRpY3MvaW1tdW5vbG9n
eS9taWNyb2Jpb2xvZ3kvdmlyb2xvZ3k8L2tleXdvcmQ+PGtleXdvcmQ+U2lnbmFsIFRyYW5zZHVj
dGlvbi9nZW5ldGljcy9pbW11bm9sb2d5PC9rZXl3b3JkPjxrZXl3b3JkPldvbGJhY2hpYS9pbW11
bm9sb2d5LypwaHlzaW9sb2d5PC9rZXl3b3JkPjwva2V5d29yZHM+PGRhdGVzPjx5ZWFyPjIwMTI8
L3llYXI+PHB1Yi1kYXRlcz48ZGF0ZT5GZWI8L2RhdGU+PC9wdWItZGF0ZXM+PC9kYXRlcz48aXNi
bj4xNTUzLTczNzQgKEVsZWN0cm9uaWMpJiN4RDsxNTUzLTczNjYgKExpbmtpbmcpPC9pc2JuPjxh
Y2Nlc3Npb24tbnVtPjIyMzgzODgxPC9hY2Nlc3Npb24tbnVtPjx1cmxzPjxyZWxhdGVkLXVybHM+
PHVybD5odHRwczovL3d3dy5uY2JpLm5sbS5uaWguZ292L3B1Ym1lZC8yMjM4Mzg4MTwvdXJsPjwv
cmVsYXRlZC11cmxzPjwvdXJscz48Y3VzdG9tMj5QTUMzMjg1NTk4PC9jdXN0b20yPjxlbGVjdHJv
bmljLXJlc291cmNlLW51bT4xMC4xMzcxL2pvdXJuYWwucHBhdC4xMDAyNTQ4PC9lbGVjdHJvbmlj
LXJlc291cmNlLW51bT48L3JlY29yZD48L0NpdGU+PENpdGU+PEF1dGhvcj5XYXJyaWxvdzwvQXV0
aG9yPjxZZWFyPjIwMDI8L1llYXI+PFJlY051bT43NTwvUmVjTnVtPjxyZWNvcmQ+PHJlYy1udW1i
ZXI+NzU8L3JlYy1udW1iZXI+PGZvcmVpZ24ta2V5cz48a2V5IGFwcD0iRU4iIGRiLWlkPSJ2NWU5
MnhwdjNmc3J6M2UwcDJ0eGQwejFmcHZ6NXg5dzB3ZHMiIHRpbWVzdGFtcD0iMTU3MTc0NjA2OSI+
NzU8L2tleT48L2ZvcmVpZ24ta2V5cz48cmVmLXR5cGUgbmFtZT0iSm91cm5hbCBBcnRpY2xlIj4x
NzwvcmVmLXR5cGU+PGNvbnRyaWJ1dG9ycz48YXV0aG9ycz48YXV0aG9yPldhcnJpbG93LCBELjwv
YXV0aG9yPjxhdXRob3I+Tm9ydGhpbGwsIEouIEEuPC9hdXRob3I+PGF1dGhvcj5QeWtlLCBBLjwv
YXV0aG9yPjxhdXRob3I+U21pdGgsIEcuIEEuPC9hdXRob3I+PC9hdXRob3JzPjwvY29udHJpYnV0
b3JzPjxhdXRoLWFkZHJlc3M+UXVlZW5zbGFuZCBIZWFsdGggU2NpZW50aWZpYyBTZXJ2aWNlcywg
UXVlZW5zbGFuZCwgQXVzdHJhbGlhLiBEYXZpZF9XYXJyaWxvd0BoZWFsdGgucWxkLmdvdi5hdTwv
YXV0aC1hZGRyZXNzPjx0aXRsZXM+PHRpdGxlPlNpbmdsZSByYXBpZCBUYXFNYW4gZmx1b3JvZ2Vu
aWMgcHJvYmUgYmFzZWQgUENSIGFzc2F5IHRoYXQgZGV0ZWN0cyBhbGwgZm91ciBkZW5ndWUgc2Vy
b3R5cGVzPC90aXRsZT48c2Vjb25kYXJ5LXRpdGxlPkogTWVkIFZpcm9sPC9zZWNvbmRhcnktdGl0
bGU+PC90aXRsZXM+PHBlcmlvZGljYWw+PGZ1bGwtdGl0bGU+SiBNZWQgVmlyb2w8L2Z1bGwtdGl0
bGU+PC9wZXJpb2RpY2FsPjxwYWdlcz41MjQtODwvcGFnZXM+PHZvbHVtZT42Njwvdm9sdW1lPjxu
dW1iZXI+NDwvbnVtYmVyPjxlZGl0aW9uPjIwMDIvMDIvMjI8L2VkaXRpb24+PGtleXdvcmRzPjxr
ZXl3b3JkPjMmYXBvczsgVW50cmFuc2xhdGVkIFJlZ2lvbnMvZ2VuZXRpY3M8L2tleXdvcmQ+PGtl
eXdvcmQ+RGVuZ3VlL3Zpcm9sb2d5PC9rZXl3b3JkPjxrZXl3b3JkPkRlbmd1ZSBWaXJ1cy8qY2xh
c3NpZmljYXRpb24vZ2VuZXRpY3MvKmlzb2xhdGlvbiAmYW1wOyBwdXJpZmljYXRpb248L2tleXdv
cmQ+PGtleXdvcmQ+KkZsdW9yZXNjZW50IER5ZXM8L2tleXdvcmQ+PGtleXdvcmQ+SHVtYW5zPC9r
ZXl3b3JkPjxrZXl3b3JkPlBvbHltZXJhc2UgQ2hhaW4gUmVhY3Rpb24vKm1ldGhvZHM8L2tleXdv
cmQ+PGtleXdvcmQ+Uk5BLCBWaXJhbC9ibG9vZDwva2V5d29yZD48a2V5d29yZD5TZW5zaXRpdml0
eSBhbmQgU3BlY2lmaWNpdHk8L2tleXdvcmQ+PGtleXdvcmQ+U2Vyb3R5cGluZzwva2V5d29yZD48
a2V5d29yZD5UYXEgUG9seW1lcmFzZS8qbWV0YWJvbGlzbTwva2V5d29yZD48a2V5d29yZD5UaW1l
IEZhY3RvcnM8L2tleXdvcmQ+PC9rZXl3b3Jkcz48ZGF0ZXM+PHllYXI+MjAwMjwveWVhcj48cHVi
LWRhdGVzPjxkYXRlPkFwcjwvZGF0ZT48L3B1Yi1kYXRlcz48L2RhdGVzPjxpc2JuPjAxNDYtNjYx
NSAoUHJpbnQpJiN4RDswMTQ2LTY2MTUgKExpbmtpbmcpPC9pc2JuPjxhY2Nlc3Npb24tbnVtPjEx
ODU3NTMyPC9hY2Nlc3Npb24tbnVtPjx1cmxzPjxyZWxhdGVkLXVybHM+PHVybD5odHRwczovL3d3
dy5uY2JpLm5sbS5uaWguZ292L3B1Ym1lZC8xMTg1NzUzMjwvdXJsPjwvcmVsYXRlZC11cmxzPjwv
dXJscz48ZWxlY3Ryb25pYy1yZXNvdXJjZS1udW0+MTAuMTAwMi9qbXYuMjE3NjwvZWxlY3Ryb25p
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PEVuZE5vdGU+PENpdGU+PEF1dGhvcj5SYW5jZXM8L0F1dGhvcj48WWVhcj4yMDEyPC9ZZWFyPjxS
ZWNOdW0+NzQ8L1JlY051bT48RGlzcGxheVRleHQ+WzQsIDVdPC9EaXNwbGF5VGV4dD48cmVjb3Jk
PjxyZWMtbnVtYmVyPjc0PC9yZWMtbnVtYmVyPjxmb3JlaWduLWtleXM+PGtleSBhcHA9IkVOIiBk
Yi1pZD0idjVlOTJ4cHYzZnNyejNlMHAydHhkMHoxZnB2ejV4OXcwd2RzIiB0aW1lc3RhbXA9IjE1
NzE3NDU5ODgiPjc0PC9rZXk+PC9mb3JlaWduLWtleXM+PHJlZi10eXBlIG5hbWU9IkpvdXJuYWwg
QXJ0aWNsZSI+MTc8L3JlZi10eXBlPjxjb250cmlidXRvcnM+PGF1dGhvcnM+PGF1dGhvcj5SYW5j
ZXMsIEUuPC9hdXRob3I+PGF1dGhvcj5ZZSwgWS4gSC48L2F1dGhvcj48YXV0aG9yPldvb2xmaXQs
IE0uPC9hdXRob3I+PGF1dGhvcj5NY0dyYXcsIEUuIEEuPC9hdXRob3I+PGF1dGhvcj5PJmFwb3M7
TmVpbGwsIFMuIEwuPC9hdXRob3I+PC9hdXRob3JzPjwvY29udHJpYnV0b3JzPjxhdXRoLWFkZHJl
c3M+U2Nob29sIG9mIEJpb2xvZ2ljYWwgU2NpZW5jZXMsIE1vbmFzaCBVbml2ZXJzaXR5LCBDbGF5
dG9uLCBBdXN0cmFsaWEuPC9hdXRoLWFkZHJlc3M+PHRpdGxlcz48dGl0bGU+VGhlIHJlbGF0aXZl
IGltcG9ydGFuY2Ugb2YgaW5uYXRlIGltbXVuZSBwcmltaW5nIGluIFdvbGJhY2hpYS1tZWRpYXRl
ZCBkZW5ndWUgaW50ZXJmZXJlbmNlPC90aXRsZT48c2Vjb25kYXJ5LXRpdGxlPlBMb1MgUGF0aG9n
PC9zZWNvbmRhcnktdGl0bGU+PC90aXRsZXM+PHBlcmlvZGljYWw+PGZ1bGwtdGl0bGU+UExvUyBQ
YXRob2c8L2Z1bGwtdGl0bGU+PC9wZXJpb2RpY2FsPjxwYWdlcz5lMTAwMjU0ODwvcGFnZXM+PHZv
bHVtZT44PC92b2x1bWU+PG51bWJlcj4yPC9udW1iZXI+PGVkaXRpb24+MjAxMi8wMy8wMzwvZWRp
dGlvbj48a2V5d29yZHM+PGtleXdvcmQ+QWVkZXMvZ2VuZXRpY3MvaW1tdW5vbG9neS9taWNyb2Jp
b2xvZ3kvdmlyb2xvZ3k8L2tleXdvcmQ+PGtleXdvcmQ+QW5pbWFsczwva2V5d29yZD48a2V5d29y
ZD5BbnRpYmlvc2lzL2dlbmV0aWNzLyppbW11bm9sb2d5PC9rZXl3b3JkPjxrZXl3b3JkPkRlbmd1
ZS9nZW5ldGljcy8qaW1tdW5vbG9neS9taWNyb2Jpb2xvZ3k8L2tleXdvcmQ+PGtleXdvcmQ+RGVu
Z3VlIFZpcnVzLyppbW11bm9sb2d5L3BoeXNpb2xvZ3k8L2tleXdvcmQ+PGtleXdvcmQ+RHJvc29w
aGlsYSBtZWxhbm9nYXN0ZXIvZ2VuZXRpY3MvaW1tdW5vbG9neS9taWNyb2Jpb2xvZ3kvdmlyb2xv
Z3k8L2tleXdvcmQ+PGtleXdvcmQ+RmVtYWxlPC9rZXl3b3JkPjxrZXl3b3JkPkdlbmUgRXhwcmVz
c2lvbiBQcm9maWxpbmc8L2tleXdvcmQ+PGtleXdvcmQ+SW1tdW5pdHksIElubmF0ZS9nZW5ldGlj
cy8qcGh5c2lvbG9neTwva2V5d29yZD48a2V5d29yZD5NaWNyb2FycmF5IEFuYWx5c2lzPC9rZXl3
b3JkPjxrZXl3b3JkPlJpY2tldHRzaWFjZWFlIEluZmVjdGlvbnMvZ2VuZXRpY3MvaW1tdW5vbG9n
eS9taWNyb2Jpb2xvZ3kvdmlyb2xvZ3k8L2tleXdvcmQ+PGtleXdvcmQ+U2lnbmFsIFRyYW5zZHVj
dGlvbi9nZW5ldGljcy9pbW11bm9sb2d5PC9rZXl3b3JkPjxrZXl3b3JkPldvbGJhY2hpYS9pbW11
bm9sb2d5LypwaHlzaW9sb2d5PC9rZXl3b3JkPjwva2V5d29yZHM+PGRhdGVzPjx5ZWFyPjIwMTI8
L3llYXI+PHB1Yi1kYXRlcz48ZGF0ZT5GZWI8L2RhdGU+PC9wdWItZGF0ZXM+PC9kYXRlcz48aXNi
bj4xNTUzLTczNzQgKEVsZWN0cm9uaWMpJiN4RDsxNTUzLTczNjYgKExpbmtpbmcpPC9pc2JuPjxh
Y2Nlc3Npb24tbnVtPjIyMzgzODgxPC9hY2Nlc3Npb24tbnVtPjx1cmxzPjxyZWxhdGVkLXVybHM+
PHVybD5odHRwczovL3d3dy5uY2JpLm5sbS5uaWguZ292L3B1Ym1lZC8yMjM4Mzg4MTwvdXJsPjwv
cmVsYXRlZC11cmxzPjwvdXJscz48Y3VzdG9tMj5QTUMzMjg1NTk4PC9jdXN0b20yPjxlbGVjdHJv
bmljLXJlc291cmNlLW51bT4xMC4xMzcxL2pvdXJuYWwucHBhdC4xMDAyNTQ4PC9lbGVjdHJvbmlj
LXJlc291cmNlLW51bT48L3JlY29yZD48L0NpdGU+PENpdGU+PEF1dGhvcj5XYXJyaWxvdzwvQXV0
aG9yPjxZZWFyPjIwMDI8L1llYXI+PFJlY051bT43NTwvUmVjTnVtPjxyZWNvcmQ+PHJlYy1udW1i
ZXI+NzU8L3JlYy1udW1iZXI+PGZvcmVpZ24ta2V5cz48a2V5IGFwcD0iRU4iIGRiLWlkPSJ2NWU5
MnhwdjNmc3J6M2UwcDJ0eGQwejFmcHZ6NXg5dzB3ZHMiIHRpbWVzdGFtcD0iMTU3MTc0NjA2OSI+
NzU8L2tleT48L2ZvcmVpZ24ta2V5cz48cmVmLXR5cGUgbmFtZT0iSm91cm5hbCBBcnRpY2xlIj4x
NzwvcmVmLXR5cGU+PGNvbnRyaWJ1dG9ycz48YXV0aG9ycz48YXV0aG9yPldhcnJpbG93LCBELjwv
YXV0aG9yPjxhdXRob3I+Tm9ydGhpbGwsIEouIEEuPC9hdXRob3I+PGF1dGhvcj5QeWtlLCBBLjwv
YXV0aG9yPjxhdXRob3I+U21pdGgsIEcuIEEuPC9hdXRob3I+PC9hdXRob3JzPjwvY29udHJpYnV0
b3JzPjxhdXRoLWFkZHJlc3M+UXVlZW5zbGFuZCBIZWFsdGggU2NpZW50aWZpYyBTZXJ2aWNlcywg
UXVlZW5zbGFuZCwgQXVzdHJhbGlhLiBEYXZpZF9XYXJyaWxvd0BoZWFsdGgucWxkLmdvdi5hdTwv
YXV0aC1hZGRyZXNzPjx0aXRsZXM+PHRpdGxlPlNpbmdsZSByYXBpZCBUYXFNYW4gZmx1b3JvZ2Vu
aWMgcHJvYmUgYmFzZWQgUENSIGFzc2F5IHRoYXQgZGV0ZWN0cyBhbGwgZm91ciBkZW5ndWUgc2Vy
b3R5cGVzPC90aXRsZT48c2Vjb25kYXJ5LXRpdGxlPkogTWVkIFZpcm9sPC9zZWNvbmRhcnktdGl0
bGU+PC90aXRsZXM+PHBlcmlvZGljYWw+PGZ1bGwtdGl0bGU+SiBNZWQgVmlyb2w8L2Z1bGwtdGl0
bGU+PC9wZXJpb2RpY2FsPjxwYWdlcz41MjQtODwvcGFnZXM+PHZvbHVtZT42Njwvdm9sdW1lPjxu
dW1iZXI+NDwvbnVtYmVyPjxlZGl0aW9uPjIwMDIvMDIvMjI8L2VkaXRpb24+PGtleXdvcmRzPjxr
ZXl3b3JkPjMmYXBvczsgVW50cmFuc2xhdGVkIFJlZ2lvbnMvZ2VuZXRpY3M8L2tleXdvcmQ+PGtl
eXdvcmQ+RGVuZ3VlL3Zpcm9sb2d5PC9rZXl3b3JkPjxrZXl3b3JkPkRlbmd1ZSBWaXJ1cy8qY2xh
c3NpZmljYXRpb24vZ2VuZXRpY3MvKmlzb2xhdGlvbiAmYW1wOyBwdXJpZmljYXRpb248L2tleXdv
cmQ+PGtleXdvcmQ+KkZsdW9yZXNjZW50IER5ZXM8L2tleXdvcmQ+PGtleXdvcmQ+SHVtYW5zPC9r
ZXl3b3JkPjxrZXl3b3JkPlBvbHltZXJhc2UgQ2hhaW4gUmVhY3Rpb24vKm1ldGhvZHM8L2tleXdv
cmQ+PGtleXdvcmQ+Uk5BLCBWaXJhbC9ibG9vZDwva2V5d29yZD48a2V5d29yZD5TZW5zaXRpdml0
eSBhbmQgU3BlY2lmaWNpdHk8L2tleXdvcmQ+PGtleXdvcmQ+U2Vyb3R5cGluZzwva2V5d29yZD48
a2V5d29yZD5UYXEgUG9seW1lcmFzZS8qbWV0YWJvbGlzbTwva2V5d29yZD48a2V5d29yZD5UaW1l
IEZhY3RvcnM8L2tleXdvcmQ+PC9rZXl3b3Jkcz48ZGF0ZXM+PHllYXI+MjAwMjwveWVhcj48cHVi
LWRhdGVzPjxkYXRlPkFwcjwvZGF0ZT48L3B1Yi1kYXRlcz48L2RhdGVzPjxpc2JuPjAxNDYtNjYx
NSAoUHJpbnQpJiN4RDswMTQ2LTY2MTUgKExpbmtpbmcpPC9pc2JuPjxhY2Nlc3Npb24tbnVtPjEx
ODU3NTMyPC9hY2Nlc3Npb24tbnVtPjx1cmxzPjxyZWxhdGVkLXVybHM+PHVybD5odHRwczovL3d3
dy5uY2JpLm5sbS5uaWguZ292L3B1Ym1lZC8xMTg1NzUzMjwvdXJsPjwvcmVsYXRlZC11cmxzPjwv
dXJscz48ZWxlY3Ryb25pYy1yZXNvdXJjZS1udW0+MTAuMTAwMi9qbXYuMjE3NjwvZWxlY3Ryb25p
Yy1yZXNvdXJjZS1udW0+PC9yZWNvcmQ+PC9DaXRlPjwvRW5kTm90ZT5=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[4, 5]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66791DD1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1DC2E46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06E8045B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DENV-G Probe</w:t>
            </w:r>
          </w:p>
        </w:tc>
        <w:tc>
          <w:tcPr>
            <w:tcW w:w="5953" w:type="dxa"/>
          </w:tcPr>
          <w:p w14:paraId="0DFBD122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  <w:b/>
                <w:bCs/>
              </w:rPr>
              <w:t>FAM</w:t>
            </w:r>
            <w:r w:rsidRPr="004910EF">
              <w:rPr>
                <w:rFonts w:cstheme="minorHAnsi"/>
              </w:rPr>
              <w:t>-AACAGCATATTGACGCTGGGAGAGACCAGA-</w:t>
            </w:r>
            <w:r w:rsidRPr="005E6A1B">
              <w:rPr>
                <w:rFonts w:cstheme="minorHAnsi"/>
                <w:b/>
                <w:bCs/>
              </w:rPr>
              <w:t>BHQ1</w:t>
            </w:r>
          </w:p>
        </w:tc>
        <w:tc>
          <w:tcPr>
            <w:tcW w:w="1554" w:type="dxa"/>
          </w:tcPr>
          <w:p w14:paraId="1092B010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35FB82E1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4F79CA1E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0E4BD005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CHIKV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0D78119B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</w:rPr>
              <w:t>TCACTCCCTGTTGGACTTGATAGA</w:t>
            </w:r>
          </w:p>
        </w:tc>
        <w:tc>
          <w:tcPr>
            <w:tcW w:w="1554" w:type="dxa"/>
          </w:tcPr>
          <w:p w14:paraId="52482D3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27017BBE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CD8BACC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7182DB67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CHIKV Rev</w:t>
            </w:r>
          </w:p>
        </w:tc>
        <w:tc>
          <w:tcPr>
            <w:tcW w:w="5953" w:type="dxa"/>
          </w:tcPr>
          <w:p w14:paraId="44280092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</w:rPr>
              <w:t>TTGACGAACAGAGTTAGGAACATACC</w:t>
            </w:r>
          </w:p>
        </w:tc>
        <w:tc>
          <w:tcPr>
            <w:tcW w:w="1554" w:type="dxa"/>
          </w:tcPr>
          <w:p w14:paraId="4DAAA82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ADDIN EN.CITE &lt;EndNote&gt;&lt;Cite&gt;&lt;Author&gt;Lanciotti&lt;/Author&gt;&lt;Year&gt;2007&lt;/Year&gt;&lt;RecNum&gt;73&lt;/RecNum&gt;&lt;DisplayText&gt;[3]&lt;/DisplayText&gt;&lt;record&gt;&lt;rec-number&gt;73&lt;/rec-number&gt;&lt;foreign-keys&gt;&lt;key app="EN" db-id="v5e92xpv3fsrz3e0p2txd0z1fpvz5x9w0wds" timestamp="1571745929"&gt;73&lt;/key&gt;&lt;/foreign-keys&gt;&lt;ref-type name="Journal Article"&gt;17&lt;/ref-type&gt;&lt;contributors&gt;&lt;authors&gt;&lt;author&gt;Lanciotti, R. S.&lt;/author&gt;&lt;author&gt;Kosoy, O. L.&lt;/author&gt;&lt;author&gt;Laven, J. J.&lt;/author&gt;&lt;author&gt;Panella, A. J.&lt;/author&gt;&lt;author&gt;Velez, J. O.&lt;/author&gt;&lt;author&gt;Lambert, A. J.&lt;/author&gt;&lt;author&gt;Campbell, G. L.&lt;/author&gt;&lt;/authors&gt;&lt;/contributors&gt;&lt;auth-address&gt;Diagnostic and Reference Laboratory, Arbovirus Disease Branch, Centers for Disease Control and Prevention, Fort Collins, Colorado 80521, USA. rsl2@cdc.gov&lt;/auth-address&gt;&lt;titles&gt;&lt;title&gt;Chikungunya virus in US travelers returning from India, 2006&lt;/title&gt;&lt;secondary-title&gt;Emerg Infect Dis&lt;/secondary-title&gt;&lt;/titles&gt;&lt;periodical&gt;&lt;full-title&gt;Emerg Infect Dis&lt;/full-title&gt;&lt;/periodical&gt;&lt;pages&gt;764-7&lt;/pages&gt;&lt;volume&gt;13&lt;/volume&gt;&lt;number&gt;5&lt;/number&gt;&lt;edition&gt;2007/06/08&lt;/edition&gt;&lt;keywords&gt;&lt;keyword&gt;Alphavirus Infections/*epidemiology&lt;/keyword&gt;&lt;keyword&gt;Centers for Disease Control and Prevention (U.S.)&lt;/keyword&gt;&lt;keyword&gt;*Chikungunya virus/isolation &amp;amp; purification/pathogenicity&lt;/keyword&gt;&lt;keyword&gt;Communicable Diseases, Emerging&lt;/keyword&gt;&lt;keyword&gt;Humans&lt;/keyword&gt;&lt;keyword&gt;India&lt;/keyword&gt;&lt;keyword&gt;Sentinel Surveillance&lt;/keyword&gt;&lt;keyword&gt;Travel&lt;/keyword&gt;&lt;keyword&gt;United States/epidemiology&lt;/keyword&gt;&lt;keyword&gt;Viremia&lt;/keyword&gt;&lt;/keywords&gt;&lt;dates&gt;&lt;year&gt;2007&lt;/year&gt;&lt;pub-dates&gt;&lt;date&gt;May&lt;/date&gt;&lt;/pub-dates&gt;&lt;/dates&gt;&lt;isbn&gt;1080-6040 (Print)&amp;#xD;1080-6040 (Linking)&lt;/isbn&gt;&lt;accession-num&gt;17553261&lt;/accession-num&gt;&lt;urls&gt;&lt;related-urls&gt;&lt;url&gt;https://www.ncbi.nlm.nih.gov/pubmed/17553261&lt;/url&gt;&lt;/related-urls&gt;&lt;/urls&gt;&lt;custom2&gt;PMC2738459&lt;/custom2&gt;&lt;electronic-resource-num&gt;10.3201/eid1305.070015&lt;/electronic-resource-num&gt;&lt;/record&gt;&lt;/Cite&gt;&lt;/EndNote&gt;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[3]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06844564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7EF4FBDD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176F574E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CHIKV Probe</w:t>
            </w:r>
          </w:p>
        </w:tc>
        <w:tc>
          <w:tcPr>
            <w:tcW w:w="5953" w:type="dxa"/>
          </w:tcPr>
          <w:p w14:paraId="2575154B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E6A1B">
              <w:rPr>
                <w:rFonts w:cstheme="minorHAnsi"/>
                <w:b/>
                <w:bCs/>
              </w:rPr>
              <w:t>FAM</w:t>
            </w:r>
            <w:r w:rsidRPr="005E6A1B">
              <w:rPr>
                <w:rFonts w:cstheme="minorHAnsi"/>
              </w:rPr>
              <w:t>-AGGTACGCGCTTCAAGTTCGGCG-</w:t>
            </w:r>
            <w:r w:rsidRPr="005E6A1B">
              <w:rPr>
                <w:rFonts w:cstheme="minorHAnsi"/>
                <w:b/>
                <w:bCs/>
              </w:rPr>
              <w:t>BHQ1</w:t>
            </w:r>
          </w:p>
        </w:tc>
        <w:tc>
          <w:tcPr>
            <w:tcW w:w="1554" w:type="dxa"/>
          </w:tcPr>
          <w:p w14:paraId="17BE9C70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3589E966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1B66B27F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  <w:r w:rsidRPr="004910EF">
              <w:rPr>
                <w:rFonts w:cstheme="minorHAnsi"/>
              </w:rPr>
              <w:t>Valencia</w:t>
            </w:r>
          </w:p>
        </w:tc>
        <w:tc>
          <w:tcPr>
            <w:tcW w:w="1801" w:type="dxa"/>
          </w:tcPr>
          <w:p w14:paraId="4DDA6935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4F030380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41AA18E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12213A76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6CBD097" w14:textId="77777777" w:rsidR="00A94C17" w:rsidRPr="00684E5B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540DDEDC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ZIKV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332B8BFE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[1, 6]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28A66298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3D7E8EB7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1FCC8128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0383AF88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ZIKV Rev</w:t>
            </w:r>
          </w:p>
        </w:tc>
        <w:tc>
          <w:tcPr>
            <w:tcW w:w="5953" w:type="dxa"/>
          </w:tcPr>
          <w:p w14:paraId="6DF19945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[1, 6]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6891D3FD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[1, 6]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30073BEC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3B35DB59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1C2CA925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ZIKV Probe</w:t>
            </w:r>
          </w:p>
        </w:tc>
        <w:tc>
          <w:tcPr>
            <w:tcW w:w="5953" w:type="dxa"/>
          </w:tcPr>
          <w:p w14:paraId="7861B2AD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PEVuZE5vdGU+PENpdGU+PEF1dGhvcj5MYW5jaW90dGk8L0F1dGhvcj48WWVhcj4yMDA4PC9ZZWFy
PjxSZWNOdW0+NDQ8L1JlY051bT48RGlzcGxheVRleHQ+WzEsIDZdPC9EaXNwbGF5VGV4dD48cmVj
b3JkPjxyZWMtbnVtYmVyPjQ0PC9yZWMtbnVtYmVyPjxmb3JlaWduLWtleXM+PGtleSBhcHA9IkVO
IiBkYi1pZD0idjVlOTJ4cHYzZnNyejNlMHAydHhkMHoxZnB2ejV4OXcwd2RzIiB0aW1lc3RhbXA9
IjE1Njc1MTU1NDciPjQ0PC9rZXk+PC9mb3JlaWduLWtleXM+PHJlZi10eXBlIG5hbWU9IkpvdXJu
YWwgQXJ0aWNsZSI+MTc8L3JlZi10eXBlPjxjb250cmlidXRvcnM+PGF1dGhvcnM+PGF1dGhvcj5M
YW5jaW90dGksIFIuIFMuPC9hdXRob3I+PGF1dGhvcj5Lb3NveSwgTy4gTC48L2F1dGhvcj48YXV0
aG9yPkxhdmVuLCBKLiBKLjwvYXV0aG9yPjxhdXRob3I+VmVsZXosIEouIE8uPC9hdXRob3I+PGF1
dGhvcj5MYW1iZXJ0LCBBLiBKLjwvYXV0aG9yPjxhdXRob3I+Sm9obnNvbiwgQS4gSi48L2F1dGhv
cj48YXV0aG9yPlN0YW5maWVsZCwgUy4gTS48L2F1dGhvcj48YXV0aG9yPkR1ZmZ5LCBNLiBSLjwv
YXV0aG9yPjwvYXV0aG9ycz48L2NvbnRyaWJ1dG9ycz48YXV0aC1hZGRyZXNzPkRpYWdub3N0aWMg
YW5kIFJlZmVyZW5jZSBMYWJvcmF0b3J5LCBBcmJvdmlydXMgRGlzZWFzZXMgQnJhbmNoLCBDZW50
ZXJzIGZvciBEaXNlYXNlIENvbnRyb2wgYW5kIFByZXZlbnRpb24sIEZvcnQgQ29sbGlucywgQ29s
b3JhZG8gODA1MjEsIFVTQS4gcnNsMkBjZGMuZ292PC9hdXRoLWFkZHJlc3M+PHRpdGxlcz48dGl0
bGU+R2VuZXRpYyBhbmQgc2Vyb2xvZ2ljIHByb3BlcnRpZXMgb2YgWmlrYSB2aXJ1cyBhc3NvY2lh
dGVkIHdpdGggYW4gZXBpZGVtaWMsIFlhcCBTdGF0ZSwgTWljcm9uZXNpYSwgMjAwNzwvdGl0bGU+
PHNlY29uZGFyeS10aXRsZT5FbWVyZyBJbmZlY3QgRGlzPC9zZWNvbmRhcnktdGl0bGU+PC90aXRs
ZXM+PHBlcmlvZGljYWw+PGZ1bGwtdGl0bGU+RW1lcmcgSW5mZWN0IERpczwvZnVsbC10aXRsZT48
L3BlcmlvZGljYWw+PHBhZ2VzPjEyMzItOTwvcGFnZXM+PHZvbHVtZT4xNDwvdm9sdW1lPjxudW1i
ZXI+ODwvbnVtYmVyPjxlZGl0aW9uPjIwMDgvMDgvMDY8L2VkaXRpb24+PGtleXdvcmRzPjxrZXl3
b3JkPkFudGlib2RpZXMsIFZpcmFsL2Jsb29kPC9rZXl3b3JkPjxrZXl3b3JkPkJhc2UgU2VxdWVu
Y2U8L2tleXdvcmQ+PGtleXdvcmQ+KkRpc2Vhc2UgT3V0YnJlYWtzPC9rZXl3b3JkPjxrZXl3b3Jk
Pkh1bWFuczwva2V5d29yZD48a2V5d29yZD5JbW11bm9nbG9idWxpbiBHL2Jsb29kPC9rZXl3b3Jk
PjxrZXl3b3JkPkltbXVub2dsb2J1bGluIE0vYmxvb2Q8L2tleXdvcmQ+PGtleXdvcmQ+TWljcm9u
ZXNpYS9lcGlkZW1pb2xvZ3k8L2tleXdvcmQ+PGtleXdvcmQ+UGh5bG9nZW55PC9rZXl3b3JkPjxr
ZXl3b3JkPlJOQSwgVmlyYWwvZ2VuZXRpY3M8L2tleXdvcmQ+PGtleXdvcmQ+UmV2ZXJzZSBUcmFu
c2NyaXB0YXNlIFBvbHltZXJhc2UgQ2hhaW4gUmVhY3Rpb248L2tleXdvcmQ+PGtleXdvcmQ+U2Vy
b2xvZ2ljIFRlc3RzPC9rZXl3b3JkPjxrZXl3b3JkPipaaWthIFZpcnVzL2dlbmV0aWNzL2lzb2xh
dGlvbiAmYW1wOyBwdXJpZmljYXRpb248L2tleXdvcmQ+PGtleXdvcmQ+Klppa2EgVmlydXMgSW5m
ZWN0aW9uL2RpYWdub3Npcy9lcGlkZW1pb2xvZ3kvdmlyb2xvZ3k8L2tleXdvcmQ+PC9rZXl3b3Jk
cz48ZGF0ZXM+PHllYXI+MjAwODwveWVhcj48cHViLWRhdGVzPjxkYXRlPkF1ZzwvZGF0ZT48L3B1
Yi1kYXRlcz48L2RhdGVzPjxpc2JuPjEwODAtNjA1OSAoRWxlY3Ryb25pYykmI3hEOzEwODAtNjA0
MCAoTGlua2luZyk8L2lzYm4+PGFjY2Vzc2lvbi1udW0+MTg2ODA2NDY8L2FjY2Vzc2lvbi1udW0+
PHVybHM+PHJlbGF0ZWQtdXJscz48dXJsPmh0dHBzOi8vd3d3Lm5jYmkubmxtLm5paC5nb3YvcHVi
bWVkLzE4NjgwNjQ2PC91cmw+PC9yZWxhdGVkLXVybHM+PC91cmxzPjxjdXN0b20yPlBNQzI2MDAz
OTQ8L2N1c3RvbTI+PGVsZWN0cm9uaWMtcmVzb3VyY2UtbnVtPjEwLjMyMDEvZWlkMTQwOC4wODAy
ODc8L2VsZWN0cm9uaWMtcmVzb3VyY2UtbnVtPjwvcmVjb3JkPjwvQ2l0ZT48Q2l0ZT48QXV0aG9y
PlNhbnRpYWdvPC9BdXRob3I+PFllYXI+MjAxODwvWWVhcj48UmVjTnVtPjg2PC9SZWNOdW0+PHJl
Y29yZD48cmVjLW51bWJlcj44NjwvcmVjLW51bWJlcj48Zm9yZWlnbi1rZXlzPjxrZXkgYXBwPSJF
TiIgZGItaWQ9InY1ZTkyeHB2M2ZzcnozZTBwMnR4ZDB6MWZwdno1eDl3MHdkcyIgdGltZXN0YW1w
PSIxNTgwODA4MjU3Ij44Njwva2V5PjwvZm9yZWlnbi1rZXlzPjxyZWYtdHlwZSBuYW1lPSJKb3Vy
bmFsIEFydGljbGUiPjE3PC9yZWYtdHlwZT48Y29udHJpYnV0b3JzPjxhdXRob3JzPjxhdXRob3I+
U2FudGlhZ28sIEcuIEEuPC9hdXRob3I+PGF1dGhvcj5WYXpxdWV6LCBKLjwvYXV0aG9yPjxhdXRo
b3I+Q291cnRuZXksIFMuPC9hdXRob3I+PGF1dGhvcj5NYXRpYXMsIEsuIFkuPC9hdXRob3I+PGF1
dGhvcj5BbmRlcnNlbiwgTC4gRS48L2F1dGhvcj48YXV0aG9yPkNvbG9uLCBDLjwvYXV0aG9yPjxh
dXRob3I+QnV0bGVyLCBBLiBFLjwvYXV0aG9yPjxhdXRob3I+Um91bG8sIFIuPC9hdXRob3I+PGF1
dGhvcj5Cb3d6YXJkLCBKLjwvYXV0aG9yPjxhdXRob3I+VmlsbGFudWV2YSwgSi4gTS48L2F1dGhv
cj48YXV0aG9yPk11bm96LUpvcmRhbiwgSi4gTC48L2F1dGhvcj48L2F1dGhvcnM+PC9jb250cmli
dXRvcnM+PGF1dGgtYWRkcmVzcz5EaXZpc2lvbiBvZiBWZWN0b3IgQm9ybmUgRGlzZWFzZXMsIERl
bmd1ZSBCcmFuY2gsIENlbnRlcnMgZm9yIERpc2Vhc2UgQ29udHJvbCBhbmQgUHJldmVudGlvbiwg
TmF0aW9uYWwgQ2VudGVycyBmb3IgRW1lcmdpbmcgYW5kIFpvb25vdGljIEluZmVjdGlvdXMgRGlz
ZWFzZXMsIFNhbiBKdWFuLCBQUiwgMDA5MjAsIFVTQS4mI3hEO0RpdmlzaW9uIG9mIFByZXBhcmVk
bmVzcyBhbmQgRW1lcmdpbmcgSW5mZWN0aW9ucywgQ2VudGVycyBmb3IgRGlzZWFzZSBDb250cm9s
IGFuZCBQcmV2ZW50aW9uLCBOYXRpb25hbCBDZW50ZXJzIGZvciBFbWVyZ2luZyBhbmQgWm9vbm90
aWMgSW5mZWN0aW91cyBEaXNlYXNlcywgQXRsYW50YSwgR0EsIDMwMzMzLCBVU0EuJiN4RDtEaXZp
c2lvbiBvZiBWZWN0b3IgQm9ybmUgRGlzZWFzZXMsIERlbmd1ZSBCcmFuY2gsIENlbnRlcnMgZm9y
IERpc2Vhc2UgQ29udHJvbCBhbmQgUHJldmVudGlvbiwgTmF0aW9uYWwgQ2VudGVycyBmb3IgRW1l
cmdpbmcgYW5kIFpvb25vdGljIEluZmVjdGlvdXMgRGlzZWFzZXMsIFNhbiBKdWFuLCBQUiwgMDA5
MjAsIFVTQS4gSk11bm96QGNkYy5nb3YuPC9hdXRoLWFkZHJlc3M+PHRpdGxlcz48dGl0bGU+UGVy
Zm9ybWFuY2Ugb2YgdGhlIFRyaW9wbGV4IHJlYWwtdGltZSBSVC1QQ1IgYXNzYXkgZm9yIGRldGVj
dGlvbiBvZiBaaWthLCBkZW5ndWUsIGFuZCBjaGlrdW5ndW55YSB2aXJ1c2VzPC90aXRsZT48c2Vj
b25kYXJ5LXRpdGxlPk5hdCBDb21tdW48L3NlY29uZGFyeS10aXRsZT48L3RpdGxlcz48cGVyaW9k
aWNhbD48ZnVsbC10aXRsZT5OYXQgQ29tbXVuPC9mdWxsLXRpdGxlPjwvcGVyaW9kaWNhbD48cGFn
ZXM+MTM5MTwvcGFnZXM+PHZvbHVtZT45PC92b2x1bWU+PG51bWJlcj4xPC9udW1iZXI+PGVkaXRp
b24+MjAxOC8wNC8xMzwvZWRpdGlvbj48a2V5d29yZHM+PGtleXdvcmQ+Q2FsaWJyYXRpb248L2tl
eXdvcmQ+PGtleXdvcmQ+Q2hpa3VuZ3VueWEgRmV2ZXIvYmxvb2QvKmRpYWdub3Npcy92aXJvbG9n
eTwva2V5d29yZD48a2V5d29yZD5DaGlrdW5ndW55YSB2aXJ1cy8qZ2VuZXRpY3MvaXNvbGF0aW9u
ICZhbXA7IHB1cmlmaWNhdGlvbjwva2V5d29yZD48a2V5d29yZD5EZW5ndWUvYmxvb2QvKmRpYWdu
b3Npcy92aXJvbG9neTwva2V5d29yZD48a2V5d29yZD5EZW5ndWUgVmlydXMvKmdlbmV0aWNzL2lz
b2xhdGlvbiAmYW1wOyBwdXJpZmljYXRpb248L2tleXdvcmQ+PGtleXdvcmQ+SHVtYW5zPC9rZXl3
b3JkPjxrZXl3b3JkPkxpbWl0IG9mIERldGVjdGlvbjwva2V5d29yZD48a2V5d29yZD5NdWx0aXBs
ZXggUG9seW1lcmFzZSBDaGFpbiBSZWFjdGlvbi8qbWV0aG9kcy9zdGFuZGFyZHM8L2tleXdvcmQ+
PGtleXdvcmQ+UmVhZ2VudCBLaXRzLCBEaWFnbm9zdGljPC9rZXl3b3JkPjxrZXl3b3JkPlJldmVy
c2UgVHJhbnNjcmlwdGFzZSBQb2x5bWVyYXNlIENoYWluIFJlYWN0aW9uL21ldGhvZHMvc3RhbmRh
cmRzPC9rZXl3b3JkPjxrZXl3b3JkPlppa2EgVmlydXMvKmdlbmV0aWNzL2lzb2xhdGlvbiAmYW1w
OyBwdXJpZmljYXRpb248L2tleXdvcmQ+PGtleXdvcmQ+WmlrYSBWaXJ1cyBJbmZlY3Rpb24vKmRp
YWdub3Npcy91cmluZS92aXJvbG9neTwva2V5d29yZD48L2tleXdvcmRzPjxkYXRlcz48eWVhcj4y
MDE4PC95ZWFyPjxwdWItZGF0ZXM+PGRhdGU+QXByIDExPC9kYXRlPjwvcHViLWRhdGVzPjwvZGF0
ZXM+PGlzYm4+MjA0MS0xNzIzIChFbGVjdHJvbmljKSYjeEQ7MjA0MS0xNzIzIChMaW5raW5nKTwv
aXNibj48YWNjZXNzaW9uLW51bT4yOTY0MzMzNDwvYWNjZXNzaW9uLW51bT48dXJscz48cmVsYXRl
ZC11cmxzPjx1cmw+aHR0cHM6Ly93d3cubmNiaS5ubG0ubmloLmdvdi9wdWJtZWQvMjk2NDMzMzQ8
L3VybD48L3JlbGF0ZWQtdXJscz48L3VybHM+PGN1c3RvbTI+UE1DNTg5NTgxMzwvY3VzdG9tMj48
ZWxlY3Ryb25pYy1yZXNvdXJjZS1udW0+MTAuMTAzOC9zNDE0NjctMDE4LTAzNzcyLTE8L2VsZWN0
cm9uaWMtcmVzb3VyY2UtbnVtPjwvcmVjb3JkPjwvQ2l0ZT48L0VuZE5vdGU+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[1, 6]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57108691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7F7E7970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20929F02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33EAD423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DENV-</w:t>
            </w:r>
            <w:r>
              <w:rPr>
                <w:rFonts w:cstheme="minorHAnsi"/>
              </w:rPr>
              <w:t>1</w:t>
            </w:r>
            <w:r w:rsidRPr="004910EF">
              <w:rPr>
                <w:rFonts w:cstheme="minorHAnsi"/>
              </w:rPr>
              <w:t xml:space="preserve">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52D91656" w14:textId="77777777" w:rsidR="00A94C17" w:rsidRPr="00B019B7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019B7">
              <w:rPr>
                <w:lang w:val="en-US"/>
              </w:rPr>
              <w:t>ATCCATGCCCAYCAYCAAT</w:t>
            </w:r>
          </w:p>
        </w:tc>
        <w:tc>
          <w:tcPr>
            <w:tcW w:w="1554" w:type="dxa"/>
          </w:tcPr>
          <w:p w14:paraId="6D3AAFFD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65084560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3205B9B2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20B1ACD2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DENV-</w:t>
            </w:r>
            <w:r>
              <w:rPr>
                <w:rFonts w:cstheme="minorHAnsi"/>
              </w:rPr>
              <w:t>1</w:t>
            </w:r>
            <w:r w:rsidRPr="004910EF">
              <w:rPr>
                <w:rFonts w:cstheme="minorHAnsi"/>
              </w:rPr>
              <w:t xml:space="preserve"> Rev</w:t>
            </w:r>
          </w:p>
        </w:tc>
        <w:tc>
          <w:tcPr>
            <w:tcW w:w="5953" w:type="dxa"/>
          </w:tcPr>
          <w:p w14:paraId="5B3FAEE2" w14:textId="77777777" w:rsidR="00A94C17" w:rsidRPr="00B019B7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019B7">
              <w:rPr>
                <w:lang w:val="en-US"/>
              </w:rPr>
              <w:t>YRTGRGTTTTRTCCTCCATC</w:t>
            </w:r>
          </w:p>
        </w:tc>
        <w:tc>
          <w:tcPr>
            <w:tcW w:w="1554" w:type="dxa"/>
          </w:tcPr>
          <w:p w14:paraId="3524EF9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1BC2780D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95A65B2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6BFC0DC4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DENV-</w:t>
            </w:r>
            <w:r>
              <w:rPr>
                <w:rFonts w:cstheme="minorHAnsi"/>
              </w:rPr>
              <w:t>1</w:t>
            </w:r>
            <w:r w:rsidRPr="004910EF">
              <w:rPr>
                <w:rFonts w:cstheme="minorHAnsi"/>
              </w:rPr>
              <w:t xml:space="preserve"> Probe</w:t>
            </w:r>
          </w:p>
        </w:tc>
        <w:tc>
          <w:tcPr>
            <w:tcW w:w="5953" w:type="dxa"/>
          </w:tcPr>
          <w:p w14:paraId="3FA90992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84E5B">
              <w:rPr>
                <w:b/>
                <w:lang w:val="en-US"/>
              </w:rPr>
              <w:t>FAM</w:t>
            </w:r>
            <w:r w:rsidRPr="00CA0870">
              <w:rPr>
                <w:lang w:val="en-US"/>
              </w:rPr>
              <w:t>-TCAGTGTGGAATAGGGTTTGGATAGAGGAA-</w:t>
            </w:r>
            <w:r w:rsidRPr="00684E5B">
              <w:rPr>
                <w:b/>
                <w:lang w:val="en-US"/>
              </w:rPr>
              <w:t>BHQ1</w:t>
            </w:r>
          </w:p>
        </w:tc>
        <w:tc>
          <w:tcPr>
            <w:tcW w:w="1554" w:type="dxa"/>
          </w:tcPr>
          <w:p w14:paraId="52E0F922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0A4C4752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E845761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0618D0C0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DENV-2 </w:t>
            </w:r>
            <w:proofErr w:type="spellStart"/>
            <w:r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010D052F" w14:textId="77777777" w:rsidR="00A94C17" w:rsidRPr="00B019B7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019B7">
              <w:rPr>
                <w:lang w:val="en-US"/>
              </w:rPr>
              <w:t>TCCATACAYGCYAARCATGAA</w:t>
            </w:r>
          </w:p>
        </w:tc>
        <w:tc>
          <w:tcPr>
            <w:tcW w:w="1554" w:type="dxa"/>
          </w:tcPr>
          <w:p w14:paraId="6B8C8EB9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0AEEC184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2B58DA66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0ABF4B15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DENV-2 Rev</w:t>
            </w:r>
          </w:p>
        </w:tc>
        <w:tc>
          <w:tcPr>
            <w:tcW w:w="5953" w:type="dxa"/>
          </w:tcPr>
          <w:p w14:paraId="67B017CE" w14:textId="77777777" w:rsidR="00A94C17" w:rsidRPr="00B019B7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019B7">
              <w:rPr>
                <w:lang w:val="en-US"/>
              </w:rPr>
              <w:t>GGGAKTTCMTCCCATGATTCC</w:t>
            </w:r>
          </w:p>
        </w:tc>
        <w:tc>
          <w:tcPr>
            <w:tcW w:w="1554" w:type="dxa"/>
          </w:tcPr>
          <w:p w14:paraId="698E15FF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6713C8ED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4828B52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1F277C44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DENV-2 Probe</w:t>
            </w:r>
          </w:p>
        </w:tc>
        <w:tc>
          <w:tcPr>
            <w:tcW w:w="5953" w:type="dxa"/>
          </w:tcPr>
          <w:p w14:paraId="48D70E60" w14:textId="77777777" w:rsidR="00A94C17" w:rsidRPr="00CA0870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84E5B">
              <w:rPr>
                <w:b/>
                <w:lang w:val="en-US"/>
              </w:rPr>
              <w:t>JOE</w:t>
            </w:r>
            <w:r w:rsidRPr="00CA0870">
              <w:rPr>
                <w:lang w:val="en-US"/>
              </w:rPr>
              <w:t>-AGGGTGTGGAT</w:t>
            </w:r>
            <w:r w:rsidRPr="00684E5B">
              <w:rPr>
                <w:b/>
                <w:lang w:val="en-US"/>
              </w:rPr>
              <w:t>Y</w:t>
            </w:r>
            <w:r w:rsidRPr="00CA0870">
              <w:rPr>
                <w:lang w:val="en-US"/>
              </w:rPr>
              <w:t>C</w:t>
            </w:r>
            <w:r w:rsidRPr="00684E5B">
              <w:rPr>
                <w:b/>
                <w:lang w:val="en-US"/>
              </w:rPr>
              <w:t>R</w:t>
            </w:r>
            <w:r w:rsidRPr="00CA0870">
              <w:rPr>
                <w:lang w:val="en-US"/>
              </w:rPr>
              <w:t>AGAAAACCC</w:t>
            </w:r>
            <w:r w:rsidRPr="00684E5B">
              <w:rPr>
                <w:b/>
                <w:lang w:val="en-US"/>
              </w:rPr>
              <w:t>R</w:t>
            </w:r>
            <w:r w:rsidRPr="00CA0870">
              <w:rPr>
                <w:lang w:val="en-US"/>
              </w:rPr>
              <w:t>TGG-</w:t>
            </w:r>
            <w:r w:rsidRPr="00684E5B">
              <w:rPr>
                <w:b/>
                <w:lang w:val="en-US"/>
              </w:rPr>
              <w:t>BHQ1</w:t>
            </w:r>
          </w:p>
        </w:tc>
        <w:tc>
          <w:tcPr>
            <w:tcW w:w="1554" w:type="dxa"/>
          </w:tcPr>
          <w:p w14:paraId="7D4F5243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22ECFED8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7D101E36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6E63EFF5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DENV-3 </w:t>
            </w:r>
            <w:proofErr w:type="spellStart"/>
            <w:r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0AF96B0A" w14:textId="77777777" w:rsidR="00A94C17" w:rsidRDefault="00A94C17" w:rsidP="009045AD">
            <w:pPr>
              <w:tabs>
                <w:tab w:val="left" w:pos="1632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A0870">
              <w:rPr>
                <w:lang w:val="en-US"/>
              </w:rPr>
              <w:t>TTTCTGCTCCCACCACTTTC</w:t>
            </w:r>
          </w:p>
        </w:tc>
        <w:tc>
          <w:tcPr>
            <w:tcW w:w="1554" w:type="dxa"/>
          </w:tcPr>
          <w:p w14:paraId="1D8C1ACD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5B2A9EE5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78F96C2C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13B7CDAC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DENV-3 Rev</w:t>
            </w:r>
          </w:p>
        </w:tc>
        <w:tc>
          <w:tcPr>
            <w:tcW w:w="5953" w:type="dxa"/>
          </w:tcPr>
          <w:p w14:paraId="0D59F25D" w14:textId="77777777" w:rsidR="00A94C17" w:rsidRPr="00B019B7" w:rsidRDefault="00A94C17" w:rsidP="009045AD">
            <w:pPr>
              <w:tabs>
                <w:tab w:val="left" w:pos="183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019B7">
              <w:rPr>
                <w:lang w:val="en-US"/>
              </w:rPr>
              <w:t>CCATCCYGCTCCTTGAGA</w:t>
            </w:r>
          </w:p>
        </w:tc>
        <w:tc>
          <w:tcPr>
            <w:tcW w:w="1554" w:type="dxa"/>
          </w:tcPr>
          <w:p w14:paraId="4EB39A13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3CD35DF1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0D1EA8C9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6C3DE894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DENV-3 Probe</w:t>
            </w:r>
          </w:p>
        </w:tc>
        <w:tc>
          <w:tcPr>
            <w:tcW w:w="5953" w:type="dxa"/>
          </w:tcPr>
          <w:p w14:paraId="1E10737F" w14:textId="77777777" w:rsidR="00A94C17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84E5B">
              <w:rPr>
                <w:b/>
                <w:lang w:val="en-US"/>
              </w:rPr>
              <w:t>TEXAS RED</w:t>
            </w:r>
            <w:r w:rsidRPr="00CA0870">
              <w:rPr>
                <w:lang w:val="en-US"/>
              </w:rPr>
              <w:t>-AAGAAAGTTGGTAGTTCCCTGCAGACCCCA-</w:t>
            </w:r>
            <w:r w:rsidRPr="00684E5B">
              <w:rPr>
                <w:b/>
                <w:lang w:val="en-US"/>
              </w:rPr>
              <w:t>BHQ1</w:t>
            </w:r>
          </w:p>
        </w:tc>
        <w:tc>
          <w:tcPr>
            <w:tcW w:w="1554" w:type="dxa"/>
          </w:tcPr>
          <w:p w14:paraId="782BA12E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701A2734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13C7C6B0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721E0322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DENV-4 </w:t>
            </w:r>
            <w:proofErr w:type="spellStart"/>
            <w:r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046B2E36" w14:textId="77777777" w:rsidR="00A94C17" w:rsidRPr="00B019B7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019B7">
              <w:rPr>
                <w:lang w:val="en-US"/>
              </w:rPr>
              <w:t>GYGTGGTGAAGCCYCTRGAT</w:t>
            </w:r>
          </w:p>
        </w:tc>
        <w:tc>
          <w:tcPr>
            <w:tcW w:w="1554" w:type="dxa"/>
          </w:tcPr>
          <w:p w14:paraId="1ED86EAA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06B48D9E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365EDF9E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70B56F43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DENV-4 Rev</w:t>
            </w:r>
          </w:p>
        </w:tc>
        <w:tc>
          <w:tcPr>
            <w:tcW w:w="5953" w:type="dxa"/>
          </w:tcPr>
          <w:p w14:paraId="7B7A4663" w14:textId="77777777" w:rsidR="00A94C17" w:rsidRPr="00B019B7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019B7">
              <w:rPr>
                <w:lang w:val="en-US"/>
              </w:rPr>
              <w:t>AGTGARCGGCCATCCTTCAT</w:t>
            </w:r>
          </w:p>
        </w:tc>
        <w:tc>
          <w:tcPr>
            <w:tcW w:w="1554" w:type="dxa"/>
          </w:tcPr>
          <w:p w14:paraId="1CEB3748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6AFBC8C8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7A98C50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1E78AF75" w14:textId="77777777" w:rsidR="00A94C17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DENV-4 Probe</w:t>
            </w:r>
          </w:p>
        </w:tc>
        <w:tc>
          <w:tcPr>
            <w:tcW w:w="5953" w:type="dxa"/>
          </w:tcPr>
          <w:p w14:paraId="16EFDF8B" w14:textId="77777777" w:rsidR="00A94C17" w:rsidRPr="00684E5B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46E5E">
              <w:rPr>
                <w:b/>
                <w:lang w:val="en-US"/>
              </w:rPr>
              <w:t>CY5</w:t>
            </w:r>
            <w:r w:rsidRPr="00CA0870">
              <w:rPr>
                <w:lang w:val="en-US"/>
              </w:rPr>
              <w:t>-ACTTCCCTCCTCTTYTTGAACGACATGGGA-</w:t>
            </w:r>
            <w:r w:rsidRPr="00746E5E">
              <w:rPr>
                <w:b/>
                <w:lang w:val="en-US"/>
              </w:rPr>
              <w:t>BHQ1</w:t>
            </w:r>
          </w:p>
        </w:tc>
        <w:tc>
          <w:tcPr>
            <w:tcW w:w="1554" w:type="dxa"/>
          </w:tcPr>
          <w:p w14:paraId="0B5F8847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3CD03534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58529B50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741D333C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 xml:space="preserve">CHIKV </w:t>
            </w:r>
            <w:proofErr w:type="spellStart"/>
            <w:r w:rsidRPr="004910EF">
              <w:rPr>
                <w:rFonts w:cstheme="minorHAnsi"/>
              </w:rPr>
              <w:t>Fwd</w:t>
            </w:r>
            <w:proofErr w:type="spellEnd"/>
          </w:p>
        </w:tc>
        <w:tc>
          <w:tcPr>
            <w:tcW w:w="5953" w:type="dxa"/>
          </w:tcPr>
          <w:p w14:paraId="1F438992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[6]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7D017AC8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4C17" w:rsidRPr="004910EF" w14:paraId="3082F974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1A95F11F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054FF4F4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CHIKV Rev</w:t>
            </w:r>
          </w:p>
        </w:tc>
        <w:tc>
          <w:tcPr>
            <w:tcW w:w="5953" w:type="dxa"/>
          </w:tcPr>
          <w:p w14:paraId="6774DB14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[6]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09056F14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[6]</w:t>
            </w:r>
            <w:r>
              <w:rPr>
                <w:rFonts w:cstheme="minorHAnsi"/>
              </w:rPr>
              <w:fldChar w:fldCharType="end"/>
            </w:r>
          </w:p>
        </w:tc>
      </w:tr>
      <w:tr w:rsidR="00A94C17" w:rsidRPr="004910EF" w14:paraId="4280FCC0" w14:textId="77777777" w:rsidTr="00904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</w:tcPr>
          <w:p w14:paraId="2BA8B0E8" w14:textId="77777777" w:rsidR="00A94C17" w:rsidRPr="004910EF" w:rsidRDefault="00A94C17" w:rsidP="009045AD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01" w:type="dxa"/>
          </w:tcPr>
          <w:p w14:paraId="01977EFD" w14:textId="77777777" w:rsidR="00A94C17" w:rsidRPr="004910EF" w:rsidRDefault="00A94C17" w:rsidP="009045A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910EF">
              <w:rPr>
                <w:rFonts w:cstheme="minorHAnsi"/>
              </w:rPr>
              <w:t>CHIKV Probe</w:t>
            </w:r>
          </w:p>
        </w:tc>
        <w:tc>
          <w:tcPr>
            <w:tcW w:w="5953" w:type="dxa"/>
          </w:tcPr>
          <w:p w14:paraId="2BEF670F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described</w:t>
            </w:r>
            <w:proofErr w:type="spellEnd"/>
            <w:r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PEVuZE5vdGU+PENpdGU+PEF1dGhvcj5TYW50aWFnbzwvQXV0aG9yPjxZZWFyPjIwMTg8L1llYXI+
PFJlY051bT44NjwvUmVjTnVtPjxEaXNwbGF5VGV4dD5bNl08L0Rpc3BsYXlUZXh0PjxyZWNvcmQ+
PHJlYy1udW1iZXI+ODY8L3JlYy1udW1iZXI+PGZvcmVpZ24ta2V5cz48a2V5IGFwcD0iRU4iIGRi
LWlkPSJ2NWU5MnhwdjNmc3J6M2UwcDJ0eGQwejFmcHZ6NXg5dzB3ZHMiIHRpbWVzdGFtcD0iMTU4
MDgwODI1NyI+ODY8L2tleT48L2ZvcmVpZ24ta2V5cz48cmVmLXR5cGUgbmFtZT0iSm91cm5hbCBB
cnRpY2xlIj4xNzwvcmVmLXR5cGU+PGNvbnRyaWJ1dG9ycz48YXV0aG9ycz48YXV0aG9yPlNhbnRp
YWdvLCBHLiBBLjwvYXV0aG9yPjxhdXRob3I+VmF6cXVleiwgSi48L2F1dGhvcj48YXV0aG9yPkNv
dXJ0bmV5LCBTLjwvYXV0aG9yPjxhdXRob3I+TWF0aWFzLCBLLiBZLjwvYXV0aG9yPjxhdXRob3I+
QW5kZXJzZW4sIEwuIEUuPC9hdXRob3I+PGF1dGhvcj5Db2xvbiwgQy48L2F1dGhvcj48YXV0aG9y
PkJ1dGxlciwgQS4gRS48L2F1dGhvcj48YXV0aG9yPlJvdWxvLCBSLjwvYXV0aG9yPjxhdXRob3I+
Qm93emFyZCwgSi48L2F1dGhvcj48YXV0aG9yPlZpbGxhbnVldmEsIEouIE0uPC9hdXRob3I+PGF1
dGhvcj5NdW5vei1Kb3JkYW4sIEouIEwuPC9hdXRob3I+PC9hdXRob3JzPjwvY29udHJpYnV0b3Jz
PjxhdXRoLWFkZHJlc3M+RGl2aXNpb24gb2YgVmVjdG9yIEJvcm5lIERpc2Vhc2VzLCBEZW5ndWUg
QnJhbmNoLCBDZW50ZXJzIGZvciBEaXNlYXNlIENvbnRyb2wgYW5kIFByZXZlbnRpb24sIE5hdGlv
bmFsIENlbnRlcnMgZm9yIEVtZXJnaW5nIGFuZCBab29ub3RpYyBJbmZlY3Rpb3VzIERpc2Vhc2Vz
LCBTYW4gSnVhbiwgUFIsIDAwOTIwLCBVU0EuJiN4RDtEaXZpc2lvbiBvZiBQcmVwYXJlZG5lc3Mg
YW5kIEVtZXJnaW5nIEluZmVjdGlvbnMsIENlbnRlcnMgZm9yIERpc2Vhc2UgQ29udHJvbCBhbmQg
UHJldmVudGlvbiwgTmF0aW9uYWwgQ2VudGVycyBmb3IgRW1lcmdpbmcgYW5kIFpvb25vdGljIElu
ZmVjdGlvdXMgRGlzZWFzZXMsIEF0bGFudGEsIEdBLCAzMDMzMywgVVNBLiYjeEQ7RGl2aXNpb24g
b2YgVmVjdG9yIEJvcm5lIERpc2Vhc2VzLCBEZW5ndWUgQnJhbmNoLCBDZW50ZXJzIGZvciBEaXNl
YXNlIENvbnRyb2wgYW5kIFByZXZlbnRpb24sIE5hdGlvbmFsIENlbnRlcnMgZm9yIEVtZXJnaW5n
IGFuZCBab29ub3RpYyBJbmZlY3Rpb3VzIERpc2Vhc2VzLCBTYW4gSnVhbiwgUFIsIDAwOTIwLCBV
U0EuIEpNdW5vekBjZGMuZ292LjwvYXV0aC1hZGRyZXNzPjx0aXRsZXM+PHRpdGxlPlBlcmZvcm1h
bmNlIG9mIHRoZSBUcmlvcGxleCByZWFsLXRpbWUgUlQtUENSIGFzc2F5IGZvciBkZXRlY3Rpb24g
b2YgWmlrYSwgZGVuZ3VlLCBhbmQgY2hpa3VuZ3VueWEgdmlydXNlczwvdGl0bGU+PHNlY29uZGFy
eS10aXRsZT5OYXQgQ29tbXVuPC9zZWNvbmRhcnktdGl0bGU+PC90aXRsZXM+PHBlcmlvZGljYWw+
PGZ1bGwtdGl0bGU+TmF0IENvbW11bjwvZnVsbC10aXRsZT48L3BlcmlvZGljYWw+PHBhZ2VzPjEz
OTE8L3BhZ2VzPjx2b2x1bWU+OTwvdm9sdW1lPjxudW1iZXI+MTwvbnVtYmVyPjxlZGl0aW9uPjIw
MTgvMDQvMTM8L2VkaXRpb24+PGtleXdvcmRzPjxrZXl3b3JkPkNhbGlicmF0aW9uPC9rZXl3b3Jk
PjxrZXl3b3JkPkNoaWt1bmd1bnlhIEZldmVyL2Jsb29kLypkaWFnbm9zaXMvdmlyb2xvZ3k8L2tl
eXdvcmQ+PGtleXdvcmQ+Q2hpa3VuZ3VueWEgdmlydXMvKmdlbmV0aWNzL2lzb2xhdGlvbiAmYW1w
OyBwdXJpZmljYXRpb248L2tleXdvcmQ+PGtleXdvcmQ+RGVuZ3VlL2Jsb29kLypkaWFnbm9zaXMv
dmlyb2xvZ3k8L2tleXdvcmQ+PGtleXdvcmQ+RGVuZ3VlIFZpcnVzLypnZW5ldGljcy9pc29sYXRp
b24gJmFtcDsgcHVyaWZpY2F0aW9uPC9rZXl3b3JkPjxrZXl3b3JkPkh1bWFuczwva2V5d29yZD48
a2V5d29yZD5MaW1pdCBvZiBEZXRlY3Rpb248L2tleXdvcmQ+PGtleXdvcmQ+TXVsdGlwbGV4IFBv
bHltZXJhc2UgQ2hhaW4gUmVhY3Rpb24vKm1ldGhvZHMvc3RhbmRhcmRzPC9rZXl3b3JkPjxrZXl3
b3JkPlJlYWdlbnQgS2l0cywgRGlhZ25vc3RpYzwva2V5d29yZD48a2V5d29yZD5SZXZlcnNlIFRy
YW5zY3JpcHRhc2UgUG9seW1lcmFzZSBDaGFpbiBSZWFjdGlvbi9tZXRob2RzL3N0YW5kYXJkczwv
a2V5d29yZD48a2V5d29yZD5aaWthIFZpcnVzLypnZW5ldGljcy9pc29sYXRpb24gJmFtcDsgcHVy
aWZpY2F0aW9uPC9rZXl3b3JkPjxrZXl3b3JkPlppa2EgVmlydXMgSW5mZWN0aW9uLypkaWFnbm9z
aXMvdXJpbmUvdmlyb2xvZ3k8L2tleXdvcmQ+PC9rZXl3b3Jkcz48ZGF0ZXM+PHllYXI+MjAxODwv
eWVhcj48cHViLWRhdGVzPjxkYXRlPkFwciAxMTwvZGF0ZT48L3B1Yi1kYXRlcz48L2RhdGVzPjxp
c2JuPjIwNDEtMTcyMyAoRWxlY3Ryb25pYykmI3hEOzIwNDEtMTcyMyAoTGlua2luZyk8L2lzYm4+
PGFjY2Vzc2lvbi1udW0+Mjk2NDMzMzQ8L2FjY2Vzc2lvbi1udW0+PHVybHM+PHJlbGF0ZWQtdXJs
cz48dXJsPmh0dHBzOi8vd3d3Lm5jYmkubmxtLm5paC5nb3YvcHVibWVkLzI5NjQzMzM0PC91cmw+
PC9yZWxhdGVkLXVybHM+PC91cmxzPjxjdXN0b20yPlBNQzU4OTU4MTM8L2N1c3RvbTI+PGVsZWN0
cm9uaWMtcmVzb3VyY2UtbnVtPjEwLjEwMzgvczQxNDY3LTAxOC0wMzc3Mi0xPC9lbGVjdHJvbmlj
LXJlc291cmNlLW51bT48L3JlY29yZD48L0NpdGU+PC9FbmROb3RlPgB=
</w:fldData>
              </w:fldChar>
            </w:r>
            <w:r>
              <w:rPr>
                <w:rFonts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[6]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554" w:type="dxa"/>
          </w:tcPr>
          <w:p w14:paraId="1A51784E" w14:textId="77777777" w:rsidR="00A94C17" w:rsidRPr="004910EF" w:rsidRDefault="00A94C17" w:rsidP="009045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96D1A9E" w14:textId="0FE86D2D" w:rsidR="00285642" w:rsidRDefault="00285642"/>
    <w:p w14:paraId="3F043ACA" w14:textId="77777777" w:rsidR="00F14651" w:rsidRDefault="00F14651" w:rsidP="00F14651">
      <w:pPr>
        <w:pStyle w:val="Heading2"/>
        <w:rPr>
          <w:b/>
          <w:color w:val="auto"/>
          <w:lang w:val="es-MX"/>
        </w:rPr>
      </w:pPr>
      <w:proofErr w:type="spellStart"/>
      <w:r w:rsidRPr="000F4769">
        <w:rPr>
          <w:b/>
          <w:color w:val="auto"/>
          <w:lang w:val="es-MX"/>
        </w:rPr>
        <w:t>References</w:t>
      </w:r>
      <w:proofErr w:type="spellEnd"/>
    </w:p>
    <w:p w14:paraId="20501BA5" w14:textId="77777777" w:rsidR="00F14651" w:rsidRPr="00CC252F" w:rsidRDefault="00F14651" w:rsidP="00F14651">
      <w:pPr>
        <w:rPr>
          <w:lang w:val="es-MX"/>
        </w:rPr>
      </w:pPr>
    </w:p>
    <w:p w14:paraId="3C414EA0" w14:textId="77777777" w:rsidR="00F14651" w:rsidRPr="00924FA6" w:rsidRDefault="00F14651" w:rsidP="00F14651">
      <w:pPr>
        <w:pStyle w:val="EndNoteBibliography"/>
        <w:spacing w:after="0" w:line="480" w:lineRule="auto"/>
        <w:rPr>
          <w:lang w:val="es-MX"/>
        </w:rPr>
      </w:pPr>
      <w:r>
        <w:fldChar w:fldCharType="begin"/>
      </w:r>
      <w:r w:rsidRPr="000F4769">
        <w:rPr>
          <w:lang w:val="es-MX"/>
        </w:rPr>
        <w:instrText xml:space="preserve"> ADDIN EN.REFLIST </w:instrText>
      </w:r>
      <w:r>
        <w:fldChar w:fldCharType="separate"/>
      </w:r>
      <w:r w:rsidRPr="00924FA6">
        <w:rPr>
          <w:lang w:val="es-MX"/>
        </w:rPr>
        <w:t>1.</w:t>
      </w:r>
      <w:r w:rsidRPr="00924FA6">
        <w:rPr>
          <w:lang w:val="es-MX"/>
        </w:rPr>
        <w:tab/>
        <w:t xml:space="preserve">Lanciotti RS, Kosoy OL, Laven JJ, Velez JO, Lambert AJ, Johnson AJ, et al. </w:t>
      </w:r>
      <w:r w:rsidRPr="00234A44">
        <w:t xml:space="preserve">Genetic and serologic properties of Zika virus associated with an epidemic, Yap State, Micronesia, 2007. </w:t>
      </w:r>
      <w:r w:rsidRPr="00924FA6">
        <w:rPr>
          <w:lang w:val="es-MX"/>
        </w:rPr>
        <w:t>Emerg Infect Dis. 2008;14(8):1232-9.</w:t>
      </w:r>
    </w:p>
    <w:p w14:paraId="3072271E" w14:textId="77777777" w:rsidR="00F14651" w:rsidRPr="00924FA6" w:rsidRDefault="00F14651" w:rsidP="00F14651">
      <w:pPr>
        <w:pStyle w:val="EndNoteBibliography"/>
        <w:spacing w:after="0" w:line="480" w:lineRule="auto"/>
        <w:rPr>
          <w:lang w:val="es-MX"/>
        </w:rPr>
      </w:pPr>
      <w:r w:rsidRPr="00924FA6">
        <w:rPr>
          <w:lang w:val="es-MX"/>
        </w:rPr>
        <w:t>2.</w:t>
      </w:r>
      <w:r w:rsidRPr="00924FA6">
        <w:rPr>
          <w:lang w:val="es-MX"/>
        </w:rPr>
        <w:tab/>
        <w:t xml:space="preserve">Santiago GA, Vergne E, Quiles Y, Cosme J, Vazquez J, Medina JF, et al. </w:t>
      </w:r>
      <w:r w:rsidRPr="00234A44">
        <w:t xml:space="preserve">Analytical and clinical performance of the CDC real time RT-PCR assay for detection and typing of dengue virus. </w:t>
      </w:r>
      <w:r w:rsidRPr="00924FA6">
        <w:rPr>
          <w:lang w:val="es-MX"/>
        </w:rPr>
        <w:t>PLoS Negl Trop Dis. 2013;7(7):e2311.</w:t>
      </w:r>
    </w:p>
    <w:p w14:paraId="26537F52" w14:textId="77777777" w:rsidR="00F14651" w:rsidRPr="00234A44" w:rsidRDefault="00F14651" w:rsidP="00F14651">
      <w:pPr>
        <w:pStyle w:val="EndNoteBibliography"/>
        <w:spacing w:after="0" w:line="480" w:lineRule="auto"/>
      </w:pPr>
      <w:r w:rsidRPr="00924FA6">
        <w:rPr>
          <w:lang w:val="es-MX"/>
        </w:rPr>
        <w:t>3.</w:t>
      </w:r>
      <w:r w:rsidRPr="00924FA6">
        <w:rPr>
          <w:lang w:val="es-MX"/>
        </w:rPr>
        <w:tab/>
        <w:t xml:space="preserve">Lanciotti RS, Kosoy OL, Laven JJ, Panella AJ, Velez JO, Lambert AJ, et al. </w:t>
      </w:r>
      <w:r w:rsidRPr="00234A44">
        <w:t>Chikungunya virus in US travelers returning from India, 2006. Emerg Infect Dis. 2007;13(5):764-7.</w:t>
      </w:r>
    </w:p>
    <w:p w14:paraId="6C4822F6" w14:textId="77777777" w:rsidR="00F14651" w:rsidRPr="00234A44" w:rsidRDefault="00F14651" w:rsidP="00F14651">
      <w:pPr>
        <w:pStyle w:val="EndNoteBibliography"/>
        <w:spacing w:after="0" w:line="480" w:lineRule="auto"/>
      </w:pPr>
      <w:r w:rsidRPr="00234A44">
        <w:lastRenderedPageBreak/>
        <w:t>4.</w:t>
      </w:r>
      <w:r w:rsidRPr="00234A44">
        <w:tab/>
        <w:t>Rances E, Ye YH, Woolfit M, McGraw EA, O'Neill SL. The relative importance of innate immune priming in Wolbachia-mediated dengue interference. PLoS Pathog. 2012;8(2):e1002548.</w:t>
      </w:r>
    </w:p>
    <w:p w14:paraId="26721DB9" w14:textId="77777777" w:rsidR="00F14651" w:rsidRPr="00234A44" w:rsidRDefault="00F14651" w:rsidP="00F14651">
      <w:pPr>
        <w:pStyle w:val="EndNoteBibliography"/>
        <w:spacing w:after="0" w:line="480" w:lineRule="auto"/>
      </w:pPr>
      <w:r w:rsidRPr="00234A44">
        <w:t>5.</w:t>
      </w:r>
      <w:r w:rsidRPr="00234A44">
        <w:tab/>
        <w:t>Warrilow D, Northill JA, Pyke A, Smith GA. Single rapid TaqMan fluorogenic probe based PCR assay that detects all four dengue serotypes. J Med Virol. 2002;66(4):524-8.</w:t>
      </w:r>
    </w:p>
    <w:p w14:paraId="02EAFA7B" w14:textId="77777777" w:rsidR="00F14651" w:rsidRPr="00234A44" w:rsidRDefault="00F14651" w:rsidP="00F14651">
      <w:pPr>
        <w:pStyle w:val="EndNoteBibliography"/>
        <w:spacing w:line="480" w:lineRule="auto"/>
      </w:pPr>
      <w:r w:rsidRPr="00234A44">
        <w:t>6.</w:t>
      </w:r>
      <w:r w:rsidRPr="00234A44">
        <w:tab/>
        <w:t>Santiago GA, Vazquez J, Courtney S, Matias KY, Andersen LE, Colon C, et al. Performance of the Trioplex real-time RT-PCR assay for detection of Zika, dengue, and chikungunya viruses. Nat Commun. 2018;9(1):1391.</w:t>
      </w:r>
    </w:p>
    <w:p w14:paraId="62B11875" w14:textId="0B9803F9" w:rsidR="00F14651" w:rsidRDefault="00F14651" w:rsidP="00F14651">
      <w:r>
        <w:rPr>
          <w:lang w:val="en-US"/>
        </w:rPr>
        <w:fldChar w:fldCharType="end"/>
      </w:r>
    </w:p>
    <w:sectPr w:rsidR="00F14651" w:rsidSect="00A94C1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7"/>
    <w:rsid w:val="00285642"/>
    <w:rsid w:val="00A94C17"/>
    <w:rsid w:val="00F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0123"/>
  <w15:chartTrackingRefBased/>
  <w15:docId w15:val="{1B3ED207-77BB-41CA-9BE3-34B9887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94C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14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Zchn"/>
    <w:rsid w:val="00F1465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14651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Ivonne Morales Benavides</cp:lastModifiedBy>
  <cp:revision>2</cp:revision>
  <dcterms:created xsi:type="dcterms:W3CDTF">2021-04-08T12:53:00Z</dcterms:created>
  <dcterms:modified xsi:type="dcterms:W3CDTF">2021-04-08T12:53:00Z</dcterms:modified>
</cp:coreProperties>
</file>