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18AC" w14:textId="38E040CF" w:rsidR="00150925" w:rsidRDefault="00150925" w:rsidP="00150925">
      <w:pPr>
        <w:spacing w:line="480" w:lineRule="auto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</w:t>
      </w:r>
      <w:r w:rsidR="0088423C">
        <w:rPr>
          <w:b/>
          <w:bCs/>
          <w:color w:val="000000" w:themeColor="text1"/>
          <w:lang w:val="en-US"/>
        </w:rPr>
        <w:t>3</w:t>
      </w:r>
      <w:r>
        <w:rPr>
          <w:b/>
          <w:bCs/>
          <w:color w:val="000000" w:themeColor="text1"/>
          <w:lang w:val="en-US"/>
        </w:rPr>
        <w:t xml:space="preserve"> </w:t>
      </w:r>
      <w:r w:rsidRPr="00702C5B">
        <w:rPr>
          <w:b/>
          <w:bCs/>
          <w:color w:val="000000" w:themeColor="text1"/>
          <w:lang w:val="en-US"/>
        </w:rPr>
        <w:t>Fig.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lang w:val="en-US"/>
        </w:rPr>
        <w:t>Rankogram</w:t>
      </w:r>
      <w:proofErr w:type="spellEnd"/>
      <w:r>
        <w:rPr>
          <w:lang w:val="en-US"/>
        </w:rPr>
        <w:t xml:space="preserve"> for each intervention.</w:t>
      </w:r>
    </w:p>
    <w:p w14:paraId="02123BEE" w14:textId="77777777" w:rsidR="00150925" w:rsidRDefault="00150925" w:rsidP="00150925">
      <w:pPr>
        <w:spacing w:line="480" w:lineRule="auto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drawing>
          <wp:inline distT="0" distB="0" distL="0" distR="0" wp14:anchorId="441F687C" wp14:editId="03F82761">
            <wp:extent cx="5029200" cy="3657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CR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CAD8" w14:textId="77777777" w:rsidR="00A35243" w:rsidRDefault="0088423C"/>
    <w:sectPr w:rsidR="00A35243" w:rsidSect="00696F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25"/>
    <w:rsid w:val="00150925"/>
    <w:rsid w:val="005A48F2"/>
    <w:rsid w:val="005C1B19"/>
    <w:rsid w:val="005F12D6"/>
    <w:rsid w:val="00696FE0"/>
    <w:rsid w:val="0088423C"/>
    <w:rsid w:val="00A030A7"/>
    <w:rsid w:val="00A85F44"/>
    <w:rsid w:val="00B73211"/>
    <w:rsid w:val="00E71204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A9CBC"/>
  <w14:defaultImageDpi w14:val="32767"/>
  <w15:chartTrackingRefBased/>
  <w15:docId w15:val="{DA8C36D1-BC4E-924A-8455-1A4DAB7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0925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CAVERO REDONDO</dc:creator>
  <cp:keywords/>
  <dc:description/>
  <cp:lastModifiedBy>IVÁN CAVERO REDONDO</cp:lastModifiedBy>
  <cp:revision>2</cp:revision>
  <dcterms:created xsi:type="dcterms:W3CDTF">2021-01-25T18:19:00Z</dcterms:created>
  <dcterms:modified xsi:type="dcterms:W3CDTF">2021-01-25T18:19:00Z</dcterms:modified>
</cp:coreProperties>
</file>