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5"/>
        <w:tblW w:w="11460" w:type="dxa"/>
        <w:tblLook w:val="04A0" w:firstRow="1" w:lastRow="0" w:firstColumn="1" w:lastColumn="0" w:noHBand="0" w:noVBand="1"/>
      </w:tblPr>
      <w:tblGrid>
        <w:gridCol w:w="1820"/>
        <w:gridCol w:w="3360"/>
        <w:gridCol w:w="6280"/>
      </w:tblGrid>
      <w:tr w:rsidR="002404C2" w:rsidRPr="0091374D" w:rsidTr="00B16C5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1460" w:type="dxa"/>
            <w:gridSpan w:val="3"/>
            <w:noWrap/>
            <w:hideMark/>
          </w:tcPr>
          <w:p w:rsidR="002404C2" w:rsidRPr="0091374D" w:rsidRDefault="002404C2" w:rsidP="0091374D">
            <w:pPr>
              <w:rPr>
                <w:rFonts w:ascii="Calibri" w:eastAsia="Times New Roman" w:hAnsi="Calibri" w:cs="Times New Roman"/>
                <w:color w:val="000000"/>
                <w:sz w:val="24"/>
                <w:szCs w:val="24"/>
              </w:rPr>
            </w:pPr>
            <w:r w:rsidRPr="0091374D">
              <w:rPr>
                <w:rFonts w:ascii="Calibri" w:eastAsia="Times New Roman" w:hAnsi="Calibri" w:cs="Times New Roman"/>
                <w:color w:val="000000"/>
                <w:sz w:val="24"/>
                <w:szCs w:val="24"/>
              </w:rPr>
              <w:t>Table S1. Hypotheses for amphibian abnormalities (adapted from Johnson et al. 2010).</w:t>
            </w:r>
          </w:p>
        </w:tc>
      </w:tr>
      <w:tr w:rsidR="002404C2" w:rsidRPr="0091374D" w:rsidTr="00B16C58">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820" w:type="dxa"/>
            <w:hideMark/>
          </w:tcPr>
          <w:p w:rsidR="002404C2" w:rsidRPr="0091374D" w:rsidRDefault="002404C2" w:rsidP="0091374D">
            <w:pPr>
              <w:rPr>
                <w:rFonts w:ascii="Calibri" w:eastAsia="Times New Roman" w:hAnsi="Calibri" w:cs="Times New Roman"/>
                <w:color w:val="000000"/>
              </w:rPr>
            </w:pPr>
            <w:r w:rsidRPr="0091374D">
              <w:rPr>
                <w:rFonts w:ascii="Calibri" w:eastAsia="Times New Roman" w:hAnsi="Calibri" w:cs="Times New Roman"/>
                <w:color w:val="000000"/>
              </w:rPr>
              <w:t>Hypothesis Name</w:t>
            </w:r>
          </w:p>
        </w:tc>
        <w:tc>
          <w:tcPr>
            <w:tcW w:w="3360" w:type="dxa"/>
            <w:hideMark/>
          </w:tcPr>
          <w:p w:rsidR="002404C2" w:rsidRPr="0091374D" w:rsidRDefault="002404C2" w:rsidP="0091374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91374D">
              <w:rPr>
                <w:rFonts w:ascii="Calibri" w:eastAsia="Times New Roman" w:hAnsi="Calibri" w:cs="Times New Roman"/>
                <w:b w:val="0"/>
                <w:bCs w:val="0"/>
                <w:color w:val="000000"/>
              </w:rPr>
              <w:t>Summary</w:t>
            </w:r>
          </w:p>
        </w:tc>
        <w:tc>
          <w:tcPr>
            <w:tcW w:w="6280" w:type="dxa"/>
            <w:hideMark/>
          </w:tcPr>
          <w:p w:rsidR="002404C2" w:rsidRPr="0091374D" w:rsidRDefault="002404C2" w:rsidP="0091374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91374D">
              <w:rPr>
                <w:rFonts w:ascii="Calibri" w:eastAsia="Times New Roman" w:hAnsi="Calibri" w:cs="Times New Roman"/>
                <w:b w:val="0"/>
                <w:bCs w:val="0"/>
                <w:color w:val="000000"/>
              </w:rPr>
              <w:t xml:space="preserve">Background </w:t>
            </w:r>
          </w:p>
        </w:tc>
      </w:tr>
      <w:tr w:rsidR="002404C2" w:rsidRPr="0091374D" w:rsidTr="00B16C58">
        <w:trPr>
          <w:cnfStyle w:val="000000100000" w:firstRow="0" w:lastRow="0" w:firstColumn="0" w:lastColumn="0" w:oddVBand="0" w:evenVBand="0" w:oddHBand="1" w:evenHBand="0" w:firstRowFirstColumn="0" w:firstRowLastColumn="0" w:lastRowFirstColumn="0" w:lastRowLastColumn="0"/>
          <w:trHeight w:val="3168"/>
        </w:trPr>
        <w:tc>
          <w:tcPr>
            <w:cnfStyle w:val="001000000000" w:firstRow="0" w:lastRow="0" w:firstColumn="1" w:lastColumn="0" w:oddVBand="0" w:evenVBand="0" w:oddHBand="0" w:evenHBand="0" w:firstRowFirstColumn="0" w:firstRowLastColumn="0" w:lastRowFirstColumn="0" w:lastRowLastColumn="0"/>
            <w:tcW w:w="1820" w:type="dxa"/>
            <w:hideMark/>
          </w:tcPr>
          <w:p w:rsidR="002404C2" w:rsidRPr="0091374D" w:rsidRDefault="002404C2" w:rsidP="0091374D">
            <w:pPr>
              <w:rPr>
                <w:rFonts w:ascii="Calibri" w:eastAsia="Times New Roman" w:hAnsi="Calibri" w:cs="Times New Roman"/>
                <w:color w:val="000000"/>
              </w:rPr>
            </w:pPr>
            <w:r w:rsidRPr="0091374D">
              <w:rPr>
                <w:rFonts w:ascii="Calibri" w:eastAsia="Times New Roman" w:hAnsi="Calibri" w:cs="Times New Roman"/>
                <w:color w:val="000000"/>
              </w:rPr>
              <w:t xml:space="preserve">Null </w:t>
            </w:r>
          </w:p>
        </w:tc>
        <w:tc>
          <w:tcPr>
            <w:tcW w:w="3360" w:type="dxa"/>
            <w:hideMark/>
          </w:tcPr>
          <w:p w:rsidR="002404C2" w:rsidRPr="0091374D" w:rsidRDefault="002404C2" w:rsidP="009137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Abnormalities occur at low frequencies and are caused by random errors in development.</w:t>
            </w:r>
          </w:p>
        </w:tc>
        <w:tc>
          <w:tcPr>
            <w:tcW w:w="6280" w:type="dxa"/>
            <w:hideMark/>
          </w:tcPr>
          <w:p w:rsidR="002404C2" w:rsidRPr="0091374D" w:rsidRDefault="002404C2" w:rsidP="00D602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Abnormalities occur in all organisms, but what prevalence is considered “normal” for amphibians?  In wild populations, this prevalence is low, generally less than 2%</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&lt;EndNote&gt;&lt;Cite&gt;&lt;Author&gt;Lannoo&lt;/Author&gt;&lt;Year&gt;2008&lt;/Year&gt;&lt;RecNum&gt;807&lt;/RecNum&gt;&lt;DisplayText&gt;[1,2]&lt;/DisplayText&gt;&lt;record&gt;&lt;rec-number&gt;807&lt;/rec-number&gt;&lt;foreign-keys&gt;&lt;key app="EN" db-id="v5rzwx0epttw94e9ezpvxzdxdff9f00xv5p2"&gt;807&lt;/key&gt;&lt;/foreign-keys&gt;&lt;ref-type name="Book"&gt;6&lt;/ref-type&gt;&lt;contributors&gt;&lt;authors&gt;&lt;author&gt;Lannoo, M. J.&lt;/author&gt;&lt;/authors&gt;&lt;/contributors&gt;&lt;titles&gt;&lt;title&gt;Malformed Frogs: The Collapse of Aquatic Ecosystems&lt;/title&gt;&lt;/titles&gt;&lt;pages&gt;270&lt;/pages&gt;&lt;dates&gt;&lt;year&gt;2008&lt;/year&gt;&lt;/dates&gt;&lt;publisher&gt;University of California Press&lt;/publisher&gt;&lt;isbn&gt;978-0-520-255-8-3&lt;/isbn&gt;&lt;urls&gt;&lt;/urls&gt;&lt;/record&gt;&lt;/Cite&gt;&lt;Cite&gt;&lt;Author&gt;Ouellet&lt;/Author&gt;&lt;Year&gt;2000&lt;/Year&gt;&lt;RecNum&gt;162&lt;/RecNum&gt;&lt;record&gt;&lt;rec-number&gt;162&lt;/rec-number&gt;&lt;foreign-keys&gt;&lt;key app="EN" db-id="v5rzwx0epttw94e9ezpvxzdxdff9f00xv5p2"&gt;162&lt;/key&gt;&lt;/foreign-keys&gt;&lt;ref-type name="Book Section"&gt;5&lt;/ref-type&gt;&lt;contributors&gt;&lt;authors&gt;&lt;author&gt;Ouellet, M.&lt;/author&gt;&lt;/authors&gt;&lt;tertiary-authors&gt;&lt;author&gt;Sparling, D.W. et. al.&lt;/author&gt;&lt;/tertiary-authors&gt;&lt;/contributors&gt;&lt;titles&gt;&lt;title&gt;Amphibian Deformities:  Current State of Knowledge&lt;/title&gt;&lt;secondary-title&gt;Ecotoxicology of Amphibians and Reptiles&lt;/secondary-title&gt;&lt;/titles&gt;&lt;pages&gt;617-661&lt;/pages&gt;&lt;keywords&gt;&lt;keyword&gt;decline&lt;/keyword&gt;&lt;/keywords&gt;&lt;dates&gt;&lt;year&gt;2000&lt;/year&gt;&lt;pub-dates&gt;&lt;date&gt;2000&lt;/date&gt;&lt;/pub-dates&gt;&lt;/dates&gt;&lt;publisher&gt;Society of Environmental Toxicology and Chemistry (SETAC)&lt;/publisher&gt;&lt;label&gt;800&lt;/label&gt;&lt;urls&gt;&lt;/urls&gt;&lt;/record&gt;&lt;/Cite&gt;&lt;/EndNote&gt;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 w:tooltip="Lannoo, 2008 #807" w:history="1">
              <w:r>
                <w:rPr>
                  <w:rFonts w:ascii="Calibri" w:eastAsia="Times New Roman" w:hAnsi="Calibri" w:cs="Times New Roman"/>
                  <w:noProof/>
                  <w:color w:val="000000"/>
                </w:rPr>
                <w:t>1</w:t>
              </w:r>
            </w:hyperlink>
            <w:r>
              <w:rPr>
                <w:rFonts w:ascii="Calibri" w:eastAsia="Times New Roman" w:hAnsi="Calibri" w:cs="Times New Roman"/>
                <w:noProof/>
                <w:color w:val="000000"/>
              </w:rPr>
              <w:t>,</w:t>
            </w:r>
            <w:hyperlink w:anchor="_ENREF_2" w:tooltip="Ouellet, 2000 #162" w:history="1">
              <w:r>
                <w:rPr>
                  <w:rFonts w:ascii="Calibri" w:eastAsia="Times New Roman" w:hAnsi="Calibri" w:cs="Times New Roman"/>
                  <w:noProof/>
                  <w:color w:val="000000"/>
                </w:rPr>
                <w:t>2</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Based on a literature review, others </w:t>
            </w:r>
            <w:r>
              <w:rPr>
                <w:rFonts w:ascii="Calibri" w:eastAsia="Times New Roman" w:hAnsi="Calibri" w:cs="Times New Roman"/>
                <w:color w:val="000000"/>
              </w:rPr>
              <w:fldChar w:fldCharType="begin">
                <w:fldData xml:space="preserve">PEVuZE5vdGU+PENpdGU+PEF1dGhvcj5Kb2huc29uPC9BdXRob3I+PFllYXI+MjAwMTwvWWVhcj48
UmVjTnVtPjQ2NzwvUmVjTnVtPjxEaXNwbGF5VGV4dD5bM108L0Rpc3BsYXlUZXh0PjxyZWNvcmQ+
PHJlYy1udW1iZXI+NDY3PC9yZWMtbnVtYmVyPjxmb3JlaWduLWtleXM+PGtleSBhcHA9IkVOIiBk
Yi1pZD0idjVyend4MGVwdHR3OTRlOWV6cHZ4emR4ZGZmOWYwMHh2NXAyIj40Njc8L2tleT48L2Zv
cmVpZ24ta2V5cz48cmVmLXR5cGUgbmFtZT0iSm91cm5hbCBBcnRpY2xlIj4xNzwvcmVmLXR5cGU+
PGNvbnRyaWJ1dG9ycz48YXV0aG9ycz48YXV0aG9yPkpvaG5zb24sIFAuIFQuIEouPC9hdXRob3I+
PGF1dGhvcj5MdW5kZSwgSy4gQi48L2F1dGhvcj48YXV0aG9yPlJpdGNoaWUsIEUuIEcuPC9hdXRo
b3I+PGF1dGhvcj5SZWFzZXIsIEouIEsuPC9hdXRob3I+PGF1dGhvcj5MYXVuZXIsIEEuIEUuPC9h
dXRob3I+PC9hdXRob3JzPjwvY29udHJpYnV0b3JzPjxhdXRoLWFkZHJlc3M+Sm9obnNvbiwgUFRK
JiN4RDtDbGFyZW1vbnQgTWNLZW5uYSBDb2xsLCBSb2JlcnRzIEVudmlyb25tIEN0ciwgV00gS2Vj
ayBTY2kgQ3RyLCA5MjUgTiBNaWxscyBBdmUsIENsYXJlbW9udCwgQ0EgOTE3MTEgVVNBJiN4RDtD
bGFyZW1vbnQgTWNLZW5uYSBDb2xsLCBSb2JlcnRzIEVudmlyb25tIEN0ciwgV00gS2VjayBTY2kg
Q3RyLCA5MjUgTiBNaWxscyBBdmUsIENsYXJlbW9udCwgQ0EgOTE3MTEgVVNBJiN4RDtTdGFuZm9y
ZCBVbml2LCBEZXB0IEJpb2wgU2NpLCBDdHIgQ29uc2VydmF0IEJpb2wsIFN0YW5mb3JkLCBDQSA5
NDMwNSBVU0EmI3hEO0phbWVzIENvb2sgVW5pdiBOIFF1ZWVuc2xhbmQsIERlcHQgWm9vbCAmYW1w
OyBUcm9wIEVjb2wsIFRvd25zdmlsbGUsIFFsZCA0ODExLCBBdXN0cmFsaWE8L2F1dGgtYWRkcmVz
cz48dGl0bGVzPjx0aXRsZT5Nb3JwaG9sb2dpY2FsIGFibm9ybWFsaXR5IHBhdHRlcm5zIGluIGEg
Q2FsaWZvcm5pYSBhbXBoaWJpYW4gY29tbXVuaXR5PC90aXRsZT48c2Vjb25kYXJ5LXRpdGxlPkhl
cnBldG9sb2dpY2E8L3NlY29uZGFyeS10aXRsZT48YWx0LXRpdGxlPkhlcnBldG9sb2dpY2E8L2Fs
dC10aXRsZT48L3RpdGxlcz48cGVyaW9kaWNhbD48ZnVsbC10aXRsZT5IZXJwZXRvbG9naWNhPC9m
dWxsLXRpdGxlPjxhYmJyLTE+SGVycGV0b2xvZ2ljYTwvYWJici0xPjwvcGVyaW9kaWNhbD48YWx0
LXBlcmlvZGljYWw+PGZ1bGwtdGl0bGU+SGVycGV0b2xvZ2ljYTwvZnVsbC10aXRsZT48YWJici0x
PkhlcnBldG9sb2dpY2E8L2FiYnItMT48L2FsdC1wZXJpb2RpY2FsPjxwYWdlcz4zMzYtMzUyPC9w
YWdlcz48dm9sdW1lPjU3PC92b2x1bWU+PG51bWJlcj4zPC9udW1iZXI+PGtleXdvcmRzPjxrZXl3
b3JkPmFtcGhpYmlhbjwva2V5d29yZD48a2V5d29yZD5hYm5vcm1hbGl0eTwva2V5d29yZD48a2V5
d29yZD5tYWxmb3JtYXRpb248L2tleXdvcmQ+PGtleXdvcmQ+ZGVmb3JtaXR5PC9rZXl3b3JkPjxr
ZXl3b3JkPmh5bGEgcmVnaWxsYTwva2V5d29yZD48a2V5d29yZD5idWZvIGJvcmVhczwva2V5d29y
ZD48a2V5d29yZD50YXJpY2hhIHRvcm9zYTwva2V5d29yZD48a2V5d29yZD5yYW5hIGNhdGVzYmVp
YW5hPC9rZXl3b3JkPjxrZXl3b3JkPnRyZW1hdG9kZTwva2V5d29yZD48a2V5d29yZD5yaWJlaXJv
aWE8L2tleXdvcmQ+PGtleXdvcmQ+c2VkaW1lbnQgZXh0cmFjdHM8L2tleXdvcmQ+PGtleXdvcmQ+
cG9uZCB3YXRlcjwva2V5d29yZD48a2V5d29yZD5mcm9nczwva2V5d29yZD48a2V5d29yZD5zYWxh
bWFuZHJpZGFlPC9rZXl3b3JkPjxrZXl3b3JkPm1vc3F1aXRvZmlzaDwva2V5d29yZD48a2V5d29y
ZD5kZWZvcm1pdGllczwva2V5d29yZD48a2V5d29yZD5taW5uZXNvdGE8L2tleXdvcmQ+PGtleXdv
cmQ+eGVub3B1czwva2V5d29yZD48a2V5d29yZD5saW1iczwva2V5d29yZD48a2V5d29yZD5VU0E8
L2tleXdvcmQ+PC9rZXl3b3Jkcz48ZGF0ZXM+PHllYXI+MjAwMTwveWVhcj48cHViLWRhdGVzPjxk
YXRlPlNlcDwvZGF0ZT48L3B1Yi1kYXRlcz48L2RhdGVzPjxpc2JuPjAwMTgtMDgzMTwvaXNibj48
YWNjZXNzaW9uLW51bT5JU0k6MDAwMTcwODgxNTAwMDA4PC9hY2Nlc3Npb24tbnVtPjx1cmxzPjxy
ZWxhdGVkLXVybHM+PHVybD4mbHQ7R28gdG8gSVNJJmd0OzovLzAwMDE3MDg4MTUwMDAwODwvdXJs
PjwvcmVsYXRlZC11cmxzPjwvdXJscz48bGFuZ3VhZ2U+RW5nbGlzaDwvbGFuZ3VhZ2U+PC9yZWNv
cmQ+PC9DaXRlPjwvRW5kTm90ZT4A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PEVuZE5vdGU+PENpdGU+PEF1dGhvcj5Kb2huc29uPC9BdXRob3I+PFllYXI+MjAwMTwvWWVhcj48
UmVjTnVtPjQ2NzwvUmVjTnVtPjxEaXNwbGF5VGV4dD5bM108L0Rpc3BsYXlUZXh0PjxyZWNvcmQ+
PHJlYy1udW1iZXI+NDY3PC9yZWMtbnVtYmVyPjxmb3JlaWduLWtleXM+PGtleSBhcHA9IkVOIiBk
Yi1pZD0idjVyend4MGVwdHR3OTRlOWV6cHZ4emR4ZGZmOWYwMHh2NXAyIj40Njc8L2tleT48L2Zv
cmVpZ24ta2V5cz48cmVmLXR5cGUgbmFtZT0iSm91cm5hbCBBcnRpY2xlIj4xNzwvcmVmLXR5cGU+
PGNvbnRyaWJ1dG9ycz48YXV0aG9ycz48YXV0aG9yPkpvaG5zb24sIFAuIFQuIEouPC9hdXRob3I+
PGF1dGhvcj5MdW5kZSwgSy4gQi48L2F1dGhvcj48YXV0aG9yPlJpdGNoaWUsIEUuIEcuPC9hdXRo
b3I+PGF1dGhvcj5SZWFzZXIsIEouIEsuPC9hdXRob3I+PGF1dGhvcj5MYXVuZXIsIEEuIEUuPC9h
dXRob3I+PC9hdXRob3JzPjwvY29udHJpYnV0b3JzPjxhdXRoLWFkZHJlc3M+Sm9obnNvbiwgUFRK
JiN4RDtDbGFyZW1vbnQgTWNLZW5uYSBDb2xsLCBSb2JlcnRzIEVudmlyb25tIEN0ciwgV00gS2Vj
ayBTY2kgQ3RyLCA5MjUgTiBNaWxscyBBdmUsIENsYXJlbW9udCwgQ0EgOTE3MTEgVVNBJiN4RDtD
bGFyZW1vbnQgTWNLZW5uYSBDb2xsLCBSb2JlcnRzIEVudmlyb25tIEN0ciwgV00gS2VjayBTY2kg
Q3RyLCA5MjUgTiBNaWxscyBBdmUsIENsYXJlbW9udCwgQ0EgOTE3MTEgVVNBJiN4RDtTdGFuZm9y
ZCBVbml2LCBEZXB0IEJpb2wgU2NpLCBDdHIgQ29uc2VydmF0IEJpb2wsIFN0YW5mb3JkLCBDQSA5
NDMwNSBVU0EmI3hEO0phbWVzIENvb2sgVW5pdiBOIFF1ZWVuc2xhbmQsIERlcHQgWm9vbCAmYW1w
OyBUcm9wIEVjb2wsIFRvd25zdmlsbGUsIFFsZCA0ODExLCBBdXN0cmFsaWE8L2F1dGgtYWRkcmVz
cz48dGl0bGVzPjx0aXRsZT5Nb3JwaG9sb2dpY2FsIGFibm9ybWFsaXR5IHBhdHRlcm5zIGluIGEg
Q2FsaWZvcm5pYSBhbXBoaWJpYW4gY29tbXVuaXR5PC90aXRsZT48c2Vjb25kYXJ5LXRpdGxlPkhl
cnBldG9sb2dpY2E8L3NlY29uZGFyeS10aXRsZT48YWx0LXRpdGxlPkhlcnBldG9sb2dpY2E8L2Fs
dC10aXRsZT48L3RpdGxlcz48cGVyaW9kaWNhbD48ZnVsbC10aXRsZT5IZXJwZXRvbG9naWNhPC9m
dWxsLXRpdGxlPjxhYmJyLTE+SGVycGV0b2xvZ2ljYTwvYWJici0xPjwvcGVyaW9kaWNhbD48YWx0
LXBlcmlvZGljYWw+PGZ1bGwtdGl0bGU+SGVycGV0b2xvZ2ljYTwvZnVsbC10aXRsZT48YWJici0x
PkhlcnBldG9sb2dpY2E8L2FiYnItMT48L2FsdC1wZXJpb2RpY2FsPjxwYWdlcz4zMzYtMzUyPC9w
YWdlcz48dm9sdW1lPjU3PC92b2x1bWU+PG51bWJlcj4zPC9udW1iZXI+PGtleXdvcmRzPjxrZXl3
b3JkPmFtcGhpYmlhbjwva2V5d29yZD48a2V5d29yZD5hYm5vcm1hbGl0eTwva2V5d29yZD48a2V5
d29yZD5tYWxmb3JtYXRpb248L2tleXdvcmQ+PGtleXdvcmQ+ZGVmb3JtaXR5PC9rZXl3b3JkPjxr
ZXl3b3JkPmh5bGEgcmVnaWxsYTwva2V5d29yZD48a2V5d29yZD5idWZvIGJvcmVhczwva2V5d29y
ZD48a2V5d29yZD50YXJpY2hhIHRvcm9zYTwva2V5d29yZD48a2V5d29yZD5yYW5hIGNhdGVzYmVp
YW5hPC9rZXl3b3JkPjxrZXl3b3JkPnRyZW1hdG9kZTwva2V5d29yZD48a2V5d29yZD5yaWJlaXJv
aWE8L2tleXdvcmQ+PGtleXdvcmQ+c2VkaW1lbnQgZXh0cmFjdHM8L2tleXdvcmQ+PGtleXdvcmQ+
cG9uZCB3YXRlcjwva2V5d29yZD48a2V5d29yZD5mcm9nczwva2V5d29yZD48a2V5d29yZD5zYWxh
bWFuZHJpZGFlPC9rZXl3b3JkPjxrZXl3b3JkPm1vc3F1aXRvZmlzaDwva2V5d29yZD48a2V5d29y
ZD5kZWZvcm1pdGllczwva2V5d29yZD48a2V5d29yZD5taW5uZXNvdGE8L2tleXdvcmQ+PGtleXdv
cmQ+eGVub3B1czwva2V5d29yZD48a2V5d29yZD5saW1iczwva2V5d29yZD48a2V5d29yZD5VU0E8
L2tleXdvcmQ+PC9rZXl3b3Jkcz48ZGF0ZXM+PHllYXI+MjAwMTwveWVhcj48cHViLWRhdGVzPjxk
YXRlPlNlcDwvZGF0ZT48L3B1Yi1kYXRlcz48L2RhdGVzPjxpc2JuPjAwMTgtMDgzMTwvaXNibj48
YWNjZXNzaW9uLW51bT5JU0k6MDAwMTcwODgxNTAwMDA4PC9hY2Nlc3Npb24tbnVtPjx1cmxzPjxy
ZWxhdGVkLXVybHM+PHVybD4mbHQ7R28gdG8gSVNJJmd0OzovLzAwMDE3MDg4MTUwMDAwODwvdXJs
PjwvcmVsYXRlZC11cmxzPjwvdXJscz48bGFuZ3VhZ2U+RW5nbGlzaDwvbGFuZ3VhZ2U+PC9yZWNv
cmQ+PC9DaXRlPjwvRW5kTm90ZT4A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3" w:tooltip="Johnson, 2001 #467" w:history="1">
              <w:r>
                <w:rPr>
                  <w:rFonts w:ascii="Calibri" w:eastAsia="Times New Roman" w:hAnsi="Calibri" w:cs="Times New Roman"/>
                  <w:noProof/>
                  <w:color w:val="000000"/>
                </w:rPr>
                <w:t>3</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91374D">
              <w:rPr>
                <w:rFonts w:ascii="Calibri" w:eastAsia="Times New Roman" w:hAnsi="Calibri" w:cs="Times New Roman"/>
                <w:color w:val="000000"/>
              </w:rPr>
              <w:t>proposed a 5% threshold for baseline abnormality levels.  Recent studies looking at large numbers of frogs across Canada and the United States support a threshold of 5% or lower: Minnesot</w:t>
            </w:r>
            <w:r>
              <w:rPr>
                <w:rFonts w:ascii="Calibri" w:eastAsia="Times New Roman" w:hAnsi="Calibri" w:cs="Times New Roman"/>
                <w:color w:val="000000"/>
              </w:rPr>
              <w:t xml:space="preserve">a (2.5%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&lt;EndNote&gt;&lt;Cite&gt;&lt;Author&gt;Helgen&lt;/Author&gt;&lt;Year&gt;2000&lt;/Year&gt;&lt;RecNum&gt;163&lt;/RecNum&gt;&lt;DisplayText&gt;[4]&lt;/DisplayText&gt;&lt;record&gt;&lt;rec-number&gt;163&lt;/rec-number&gt;&lt;foreign-keys&gt;&lt;key app="EN" db-id="v5rzwx0epttw94e9ezpvxzdxdff9f00xv5p2"&gt;163&lt;/key&gt;&lt;/foreign-keys&gt;&lt;ref-type name="Journal Article"&gt;17&lt;/ref-type&gt;&lt;contributors&gt;&lt;authors&gt;&lt;author&gt;Helgen, J.C.&lt;/author&gt;&lt;author&gt;Gernes, M.C.&lt;/author&gt;&lt;author&gt;Kersten, S.M.&lt;/author&gt;&lt;author&gt;Chirhart, J.W.&lt;/author&gt;&lt;author&gt;Canfield, J.T.&lt;/author&gt;&lt;author&gt;Bowers, D.&lt;/author&gt;&lt;author&gt;Haferman, J.&lt;/author&gt;&lt;author&gt;McKinnell, G.&lt;/author&gt;&lt;author&gt;Hoppe, D.M.&lt;/author&gt;&lt;/authors&gt;&lt;/contributors&gt;&lt;titles&gt;&lt;title&gt;Field Investigations of Malformed Frogs in Minnesota 1993-1997&lt;/title&gt;&lt;secondary-title&gt;Journal of the Iowa Academy of Science&lt;/secondary-title&gt;&lt;/titles&gt;&lt;pages&gt;96-112&lt;/pages&gt;&lt;volume&gt;107&lt;/volume&gt;&lt;number&gt;3&lt;/number&gt;&lt;keywords&gt;&lt;keyword&gt;decline&lt;/keyword&gt;&lt;/keywords&gt;&lt;dates&gt;&lt;year&gt;2000&lt;/year&gt;&lt;pub-dates&gt;&lt;date&gt;2000&lt;/date&gt;&lt;/pub-dates&gt;&lt;/dates&gt;&lt;label&gt;810&lt;/label&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4" w:tooltip="Helgen, 2000 #163" w:history="1">
              <w:r>
                <w:rPr>
                  <w:rFonts w:ascii="Calibri" w:eastAsia="Times New Roman" w:hAnsi="Calibri" w:cs="Times New Roman"/>
                  <w:noProof/>
                  <w:color w:val="000000"/>
                </w:rPr>
                <w:t>4</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Michigan (0.14%</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&lt;EndNote&gt;&lt;Cite&gt;&lt;Author&gt;Gillilland&lt;/Author&gt;&lt;Year&gt;2002&lt;/Year&gt;&lt;RecNum&gt;493&lt;/RecNum&gt;&lt;DisplayText&gt;[5]&lt;/DisplayText&gt;&lt;record&gt;&lt;rec-number&gt;493&lt;/rec-number&gt;&lt;foreign-keys&gt;&lt;key app="EN" db-id="v5rzwx0epttw94e9ezpvxzdxdff9f00xv5p2"&gt;493&lt;/key&gt;&lt;/foreign-keys&gt;&lt;ref-type name="Journal Article"&gt;17&lt;/ref-type&gt;&lt;contributors&gt;&lt;authors&gt;&lt;author&gt;Gillilland, M. G.&lt;/author&gt;&lt;author&gt;Muzzall, P. M.&lt;/author&gt;&lt;/authors&gt;&lt;/contributors&gt;&lt;titles&gt;&lt;title&gt;Amphibians, trematodes, and deformities: An overview from southern Michigan&lt;/title&gt;&lt;secondary-title&gt;Comparative Parasitology&lt;/secondary-title&gt;&lt;/titles&gt;&lt;periodical&gt;&lt;full-title&gt;Comparative Parasitology&lt;/full-title&gt;&lt;/periodical&gt;&lt;pages&gt;81-85&lt;/pages&gt;&lt;volume&gt;69&lt;/volume&gt;&lt;number&gt;1&lt;/number&gt;&lt;keywords&gt;&lt;keyword&gt;helminths&lt;/keyword&gt;&lt;keyword&gt;larval trematodes&lt;/keyword&gt;&lt;keyword&gt;amphibians&lt;/keyword&gt;&lt;keyword&gt;deformities&lt;/keyword&gt;&lt;keyword&gt;Michigan&lt;/keyword&gt;&lt;keyword&gt;XENOPUS-LAEVIS&lt;/keyword&gt;&lt;keyword&gt;HELMINTH INFRACOMMUNITIES&lt;/keyword&gt;&lt;keyword&gt;RANA-PIPIENS&lt;/keyword&gt;&lt;keyword&gt;TURKEY MARSH&lt;/keyword&gt;&lt;keyword&gt;FROGS&lt;/keyword&gt;&lt;keyword&gt;MALFORMATIONS&lt;/keyword&gt;&lt;keyword&gt;RADIATION&lt;/keyword&gt;&lt;keyword&gt;TADPOLES&lt;/keyword&gt;&lt;keyword&gt;FETAX&lt;/keyword&gt;&lt;/keywords&gt;&lt;dates&gt;&lt;year&gt;2002&lt;/year&gt;&lt;pub-dates&gt;&lt;date&gt;Jan&lt;/date&gt;&lt;/pub-dates&gt;&lt;/dates&gt;&lt;isbn&gt;1525-2647&lt;/isbn&gt;&lt;accession-num&gt;ISI:000173696300012&lt;/accession-num&gt;&lt;urls&gt;&lt;related-urls&gt;&lt;url&gt;&amp;lt;Go to ISI&amp;gt;://000173696300012 &lt;/url&gt;&lt;/related-urls&gt;&lt;/urls&gt;&lt;/record&gt;&lt;/Cite&gt;&lt;/EndNote&gt;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5" w:tooltip="Gillilland, 2002 #493" w:history="1">
              <w:r>
                <w:rPr>
                  <w:rFonts w:ascii="Calibri" w:eastAsia="Times New Roman" w:hAnsi="Calibri" w:cs="Times New Roman"/>
                  <w:noProof/>
                  <w:color w:val="000000"/>
                </w:rPr>
                <w:t>5</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the </w:t>
            </w:r>
            <w:proofErr w:type="spellStart"/>
            <w:r w:rsidRPr="0091374D">
              <w:rPr>
                <w:rFonts w:ascii="Calibri" w:eastAsia="Times New Roman" w:hAnsi="Calibri" w:cs="Times New Roman"/>
                <w:color w:val="000000"/>
              </w:rPr>
              <w:t>midwestern</w:t>
            </w:r>
            <w:proofErr w:type="spellEnd"/>
            <w:r w:rsidRPr="0091374D">
              <w:rPr>
                <w:rFonts w:ascii="Calibri" w:eastAsia="Times New Roman" w:hAnsi="Calibri" w:cs="Times New Roman"/>
                <w:color w:val="000000"/>
              </w:rPr>
              <w:t xml:space="preserve"> and northeastern United States (1.4%-2.6%</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&lt;EndNote&gt;&lt;Cite&gt;&lt;Author&gt;Converse&lt;/Author&gt;&lt;Year&gt;2000&lt;/Year&gt;&lt;RecNum&gt;383&lt;/RecNum&gt;&lt;DisplayText&gt;[6,7]&lt;/DisplayText&gt;&lt;record&gt;&lt;rec-number&gt;383&lt;/rec-number&gt;&lt;foreign-keys&gt;&lt;key app="EN" db-id="v5rzwx0epttw94e9ezpvxzdxdff9f00xv5p2"&gt;383&lt;/key&gt;&lt;/foreign-keys&gt;&lt;ref-type name="Journal Article"&gt;17&lt;/ref-type&gt;&lt;contributors&gt;&lt;authors&gt;&lt;author&gt;Converse, K.A.&lt;/author&gt;&lt;author&gt;Mattsson, J.&lt;/author&gt;&lt;author&gt;Eaton-Poole, L.&lt;/author&gt;&lt;/authors&gt;&lt;/contributors&gt;&lt;titles&gt;&lt;title&gt;Field surveys of Midwestern and Northeastern Fish and Wildlife Service lands for the presence of abnormal frogs and toads.&lt;/title&gt;&lt;secondary-title&gt;Journal of the Iowa Academy of Sciences&lt;/secondary-title&gt;&lt;/titles&gt;&lt;pages&gt;160-167&lt;/pages&gt;&lt;volume&gt;107&lt;/volume&gt;&lt;number&gt;3&lt;/number&gt;&lt;keywords&gt;&lt;keyword&gt;abnormalities&lt;/keyword&gt;&lt;/keywords&gt;&lt;dates&gt;&lt;year&gt;2000&lt;/year&gt;&lt;pub-dates&gt;&lt;date&gt;2000&lt;/date&gt;&lt;/pub-dates&gt;&lt;/dates&gt;&lt;label&gt;3170&lt;/label&gt;&lt;urls&gt;&lt;/urls&gt;&lt;/record&gt;&lt;/Cite&gt;&lt;Cite&gt;&lt;Author&gt;Schoff&lt;/Author&gt;&lt;Year&gt;2003&lt;/Year&gt;&lt;RecNum&gt;186&lt;/RecNum&gt;&lt;record&gt;&lt;rec-number&gt;186&lt;/rec-number&gt;&lt;foreign-keys&gt;&lt;key app="EN" db-id="v5rzwx0epttw94e9ezpvxzdxdff9f00xv5p2"&gt;186&lt;/key&gt;&lt;/foreign-keys&gt;&lt;ref-type name="Journal Article"&gt;17&lt;/ref-type&gt;&lt;contributors&gt;&lt;authors&gt;&lt;author&gt;Schoff, P.K.&lt;/author&gt;&lt;author&gt;Johnson, C.M.&lt;/author&gt;&lt;author&gt;Schotthoefer, A.M.&lt;/author&gt;&lt;author&gt;Murphy, J.E.&lt;/author&gt;&lt;author&gt;Lieske, C.&lt;/author&gt;&lt;author&gt;Cole, R.A.&lt;/author&gt;&lt;author&gt;Johnson, L.B.&lt;/author&gt;&lt;author&gt;Beasley, V.R.&lt;/author&gt;&lt;/authors&gt;&lt;/contributors&gt;&lt;titles&gt;&lt;title&gt;Prevalence of skeletal and eye malformations in frogs from North-Central United States: Estimations based on collections from randomly selected sites&lt;/title&gt;&lt;secondary-title&gt;Jornal of Wildlife Diseases&lt;/secondary-title&gt;&lt;/titles&gt;&lt;pages&gt;510-521&lt;/pages&gt;&lt;volume&gt;39&lt;/volume&gt;&lt;number&gt;3&lt;/number&gt;&lt;keywords&gt;&lt;keyword&gt;abnormalities*&lt;/keyword&gt;&lt;/keywords&gt;&lt;dates&gt;&lt;year&gt;2003&lt;/year&gt;&lt;pub-dates&gt;&lt;date&gt;2003&lt;/date&gt;&lt;/pub-dates&gt;&lt;/dates&gt;&lt;label&gt;1060&lt;/label&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6" w:tooltip="Converse, 2000 #383" w:history="1">
              <w:r>
                <w:rPr>
                  <w:rFonts w:ascii="Calibri" w:eastAsia="Times New Roman" w:hAnsi="Calibri" w:cs="Times New Roman"/>
                  <w:noProof/>
                  <w:color w:val="000000"/>
                </w:rPr>
                <w:t>6</w:t>
              </w:r>
            </w:hyperlink>
            <w:r>
              <w:rPr>
                <w:rFonts w:ascii="Calibri" w:eastAsia="Times New Roman" w:hAnsi="Calibri" w:cs="Times New Roman"/>
                <w:noProof/>
                <w:color w:val="000000"/>
              </w:rPr>
              <w:t>,</w:t>
            </w:r>
            <w:hyperlink w:anchor="_ENREF_7" w:tooltip="Schoff, 2003 #186" w:history="1">
              <w:r>
                <w:rPr>
                  <w:rFonts w:ascii="Calibri" w:eastAsia="Times New Roman" w:hAnsi="Calibri" w:cs="Times New Roman"/>
                  <w:noProof/>
                  <w:color w:val="000000"/>
                </w:rPr>
                <w:t>7</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western Canada (0.2%</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&lt;EndNote&gt;&lt;Cite&gt;&lt;Author&gt;Eaton&lt;/Author&gt;&lt;Year&gt;2004&lt;/Year&gt;&lt;RecNum&gt;54&lt;/RecNum&gt;&lt;DisplayText&gt;[8]&lt;/DisplayText&gt;&lt;record&gt;&lt;rec-number&gt;54&lt;/rec-number&gt;&lt;foreign-keys&gt;&lt;key app="EN" db-id="v5rzwx0epttw94e9ezpvxzdxdff9f00xv5p2"&gt;54&lt;/key&gt;&lt;/foreign-keys&gt;&lt;ref-type name="Journal Article"&gt;17&lt;/ref-type&gt;&lt;contributors&gt;&lt;authors&gt;&lt;author&gt;Eaton, B.R.&lt;/author&gt;&lt;author&gt;Eaves, S.&lt;/author&gt;&lt;author&gt;Stevens, C.&lt;/author&gt;&lt;author&gt;Puchniak, A.&lt;/author&gt;&lt;author&gt;Paszkowski, C.A.&lt;/author&gt;&lt;/authors&gt;&lt;/contributors&gt;&lt;titles&gt;&lt;title&gt;&lt;style face="normal" font="default" size="100%"&gt;Deformity levels in wild populations of the wood frog (&lt;/style&gt;&lt;style face="italic" font="default" size="100%"&gt;Rana sylvatica&lt;/style&gt;&lt;style face="normal" font="default" size="100%"&gt;) in three ecoregions of Western Canada.&lt;/style&gt;&lt;/title&gt;&lt;secondary-title&gt;Journal of Herpetology&lt;/secondary-title&gt;&lt;/titles&gt;&lt;periodical&gt;&lt;full-title&gt;Journal of Herpetology&lt;/full-title&gt;&lt;abbr-1&gt;J Herpetol&lt;/abbr-1&gt;&lt;/periodical&gt;&lt;pages&gt;283-287&lt;/pages&gt;&lt;volume&gt;38&lt;/volume&gt;&lt;number&gt;2&lt;/number&gt;&lt;keywords&gt;&lt;keyword&gt;abnormal, wood frog&lt;/keyword&gt;&lt;/keywords&gt;&lt;dates&gt;&lt;year&gt;2004&lt;/year&gt;&lt;pub-dates&gt;&lt;date&gt;2004&lt;/date&gt;&lt;/pub-dates&gt;&lt;/dates&gt;&lt;label&gt;1140&lt;/label&gt;&lt;urls&gt;&lt;/urls&gt;&lt;/record&gt;&lt;/Cite&gt;&lt;/EndNote&gt;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8" w:tooltip="Eaton, 2004 #54" w:history="1">
              <w:r>
                <w:rPr>
                  <w:rFonts w:ascii="Calibri" w:eastAsia="Times New Roman" w:hAnsi="Calibri" w:cs="Times New Roman"/>
                  <w:noProof/>
                  <w:color w:val="000000"/>
                </w:rPr>
                <w:t>8</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Vermont (1.6%</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&lt;EndNote&gt;&lt;Cite&gt;&lt;Author&gt;Taylor&lt;/Author&gt;&lt;Year&gt;2005&lt;/Year&gt;&lt;RecNum&gt;234&lt;/RecNum&gt;&lt;DisplayText&gt;[9]&lt;/DisplayText&gt;&lt;record&gt;&lt;rec-number&gt;234&lt;/rec-number&gt;&lt;foreign-keys&gt;&lt;key app="EN" db-id="v5rzwx0epttw94e9ezpvxzdxdff9f00xv5p2"&gt;234&lt;/key&gt;&lt;/foreign-keys&gt;&lt;ref-type name="Journal Article"&gt;17&lt;/ref-type&gt;&lt;contributors&gt;&lt;authors&gt;&lt;author&gt;Taylor, B.&lt;/author&gt;&lt;author&gt;Skelly, D.&lt;/author&gt;&lt;author&gt;Demarchis, L.K.&lt;/author&gt;&lt;author&gt;Slade, M.D.&lt;/author&gt;&lt;author&gt;Galusha, D.&lt;/author&gt;&lt;author&gt;Rabinowitz, P.M.&lt;/author&gt;&lt;/authors&gt;&lt;/contributors&gt;&lt;titles&gt;&lt;title&gt;Proximity to pollution sources and risk of amphibian limb malformation&lt;/title&gt;&lt;secondary-title&gt;Environmental Health Perspectives&lt;/secondary-title&gt;&lt;/titles&gt;&lt;periodical&gt;&lt;full-title&gt;Environmental Health Perspectives&lt;/full-title&gt;&lt;abbr-1&gt;Environmental health perspectives&lt;/abbr-1&gt;&lt;/periodical&gt;&lt;pages&gt;1497-1501&lt;/pages&gt;&lt;volume&gt;113&lt;/volume&gt;&lt;number&gt;11&lt;/number&gt;&lt;reprint-edition&gt; November (2005)&lt;/reprint-edition&gt;&lt;keywords&gt;&lt;keyword&gt;abnormalities*, contaminants&lt;/keyword&gt;&lt;/keywords&gt;&lt;dates&gt;&lt;year&gt;2005&lt;/year&gt;&lt;pub-dates&gt;&lt;date&gt;2005&lt;/date&gt;&lt;/pub-dates&gt;&lt;/dates&gt;&lt;label&gt;1600&lt;/label&gt;&lt;urls&gt;&lt;/urls&gt;&lt;/record&gt;&lt;/Cite&gt;&lt;/EndNote&gt;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9" w:tooltip="Taylor, 2005 #234" w:history="1">
              <w:r>
                <w:rPr>
                  <w:rFonts w:ascii="Calibri" w:eastAsia="Times New Roman" w:hAnsi="Calibri" w:cs="Times New Roman"/>
                  <w:noProof/>
                  <w:color w:val="000000"/>
                </w:rPr>
                <w:t>9</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and Illinois (0.4%</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&lt;EndNote&gt;&lt;Cite&gt;&lt;Author&gt;Gray&lt;/Author&gt;&lt;Year&gt;2000&lt;/Year&gt;&lt;RecNum&gt;32&lt;/RecNum&gt;&lt;DisplayText&gt;[10]&lt;/DisplayText&gt;&lt;record&gt;&lt;rec-number&gt;32&lt;/rec-number&gt;&lt;foreign-keys&gt;&lt;key app="EN" db-id="v5rzwx0epttw94e9ezpvxzdxdff9f00xv5p2"&gt;32&lt;/key&gt;&lt;/foreign-keys&gt;&lt;ref-type name="Journal Article"&gt;17&lt;/ref-type&gt;&lt;contributors&gt;&lt;authors&gt;&lt;author&gt;Gray, R.H.&lt;/author&gt;&lt;/authors&gt;&lt;/contributors&gt;&lt;titles&gt;&lt;title&gt;Morphological abnormalities in Illinois cricket frogs, Acris crepitans, 1968-71&lt;/title&gt;&lt;secondary-title&gt;The Journal of the Iowa Academy of Science&lt;/secondary-title&gt;&lt;/titles&gt;&lt;pages&gt;92-95&lt;/pages&gt;&lt;volume&gt;107&lt;/volume&gt;&lt;number&gt;3&lt;/number&gt;&lt;keywords&gt;&lt;keyword&gt;Historic abnormality* prevalance&lt;/keyword&gt;&lt;/keywords&gt;&lt;dates&gt;&lt;year&gt;2000&lt;/year&gt;&lt;pub-dates&gt;&lt;date&gt;2000&lt;/date&gt;&lt;/pub-dates&gt;&lt;/dates&gt;&lt;label&gt;310&lt;/label&gt;&lt;urls&gt;&lt;/urls&gt;&lt;/record&gt;&lt;/Cite&gt;&lt;/EndNote&gt;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0" w:tooltip="Gray, 2000 #32" w:history="1">
              <w:r>
                <w:rPr>
                  <w:rFonts w:ascii="Calibri" w:eastAsia="Times New Roman" w:hAnsi="Calibri" w:cs="Times New Roman"/>
                  <w:noProof/>
                  <w:color w:val="000000"/>
                </w:rPr>
                <w:t>10</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It is not clear what fraction of these "baseline" </w:t>
            </w:r>
            <w:r w:rsidRPr="0091374D">
              <w:rPr>
                <w:rFonts w:ascii="Calibri" w:eastAsia="Times New Roman" w:hAnsi="Calibri" w:cs="Times New Roman"/>
                <w:color w:val="000000"/>
              </w:rPr>
              <w:t xml:space="preserve">study abnormalities are due to </w:t>
            </w:r>
            <w:r w:rsidR="006F4B6A">
              <w:rPr>
                <w:rFonts w:ascii="Calibri" w:eastAsia="Times New Roman" w:hAnsi="Calibri" w:cs="Times New Roman"/>
                <w:color w:val="000000"/>
              </w:rPr>
              <w:t>developmental errors</w:t>
            </w:r>
            <w:r w:rsidRPr="0091374D">
              <w:rPr>
                <w:rFonts w:ascii="Calibri" w:eastAsia="Times New Roman" w:hAnsi="Calibri" w:cs="Times New Roman"/>
                <w:color w:val="000000"/>
              </w:rPr>
              <w:t xml:space="preserve"> versus </w:t>
            </w:r>
            <w:r w:rsidR="006F4B6A">
              <w:rPr>
                <w:rFonts w:ascii="Calibri" w:eastAsia="Times New Roman" w:hAnsi="Calibri" w:cs="Times New Roman"/>
                <w:color w:val="000000"/>
              </w:rPr>
              <w:t>injur</w:t>
            </w:r>
            <w:r w:rsidR="00D60264">
              <w:rPr>
                <w:rFonts w:ascii="Calibri" w:eastAsia="Times New Roman" w:hAnsi="Calibri" w:cs="Times New Roman"/>
                <w:color w:val="000000"/>
              </w:rPr>
              <w:t>ies</w:t>
            </w:r>
            <w:r w:rsidRPr="0091374D">
              <w:rPr>
                <w:rFonts w:ascii="Calibri" w:eastAsia="Times New Roman" w:hAnsi="Calibri" w:cs="Times New Roman"/>
                <w:color w:val="000000"/>
              </w:rPr>
              <w:t>.</w:t>
            </w:r>
          </w:p>
        </w:tc>
      </w:tr>
      <w:tr w:rsidR="002404C2" w:rsidRPr="0091374D" w:rsidTr="00B16C58">
        <w:trPr>
          <w:trHeight w:val="4896"/>
        </w:trPr>
        <w:tc>
          <w:tcPr>
            <w:cnfStyle w:val="001000000000" w:firstRow="0" w:lastRow="0" w:firstColumn="1" w:lastColumn="0" w:oddVBand="0" w:evenVBand="0" w:oddHBand="0" w:evenHBand="0" w:firstRowFirstColumn="0" w:firstRowLastColumn="0" w:lastRowFirstColumn="0" w:lastRowLastColumn="0"/>
            <w:tcW w:w="1820" w:type="dxa"/>
            <w:hideMark/>
          </w:tcPr>
          <w:p w:rsidR="002404C2" w:rsidRPr="0091374D" w:rsidRDefault="002404C2" w:rsidP="0091374D">
            <w:pPr>
              <w:rPr>
                <w:rFonts w:ascii="Calibri" w:eastAsia="Times New Roman" w:hAnsi="Calibri" w:cs="Times New Roman"/>
                <w:color w:val="000000"/>
              </w:rPr>
            </w:pPr>
            <w:r w:rsidRPr="0091374D">
              <w:rPr>
                <w:rFonts w:ascii="Calibri" w:eastAsia="Times New Roman" w:hAnsi="Calibri" w:cs="Times New Roman"/>
                <w:color w:val="000000"/>
              </w:rPr>
              <w:t xml:space="preserve">Contaminants </w:t>
            </w:r>
          </w:p>
        </w:tc>
        <w:tc>
          <w:tcPr>
            <w:tcW w:w="3360" w:type="dxa"/>
            <w:hideMark/>
          </w:tcPr>
          <w:p w:rsidR="002404C2" w:rsidRPr="0091374D" w:rsidRDefault="002404C2" w:rsidP="009137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 xml:space="preserve">Chemicals in the environment cause errors in development that result in a broad spectrum of amphibian malformations. </w:t>
            </w:r>
          </w:p>
        </w:tc>
        <w:tc>
          <w:tcPr>
            <w:tcW w:w="6280" w:type="dxa"/>
            <w:hideMark/>
          </w:tcPr>
          <w:p w:rsidR="002404C2" w:rsidRPr="0091374D" w:rsidRDefault="002404C2" w:rsidP="00292D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 xml:space="preserve">Amphibians are often cited as indicator </w:t>
            </w:r>
            <w:r w:rsidR="00AC0BA2">
              <w:rPr>
                <w:rFonts w:ascii="Calibri" w:eastAsia="Times New Roman" w:hAnsi="Calibri" w:cs="Times New Roman"/>
                <w:color w:val="000000"/>
              </w:rPr>
              <w:t>organisms</w:t>
            </w:r>
            <w:r w:rsidRPr="0091374D">
              <w:rPr>
                <w:rFonts w:ascii="Calibri" w:eastAsia="Times New Roman" w:hAnsi="Calibri" w:cs="Times New Roman"/>
                <w:color w:val="000000"/>
              </w:rPr>
              <w:t xml:space="preserve">, showing heightened sensitivity to environmental conditions before they harm other </w:t>
            </w:r>
            <w:proofErr w:type="gramStart"/>
            <w:r w:rsidR="006F4B6A">
              <w:rPr>
                <w:rFonts w:ascii="Calibri" w:eastAsia="Times New Roman" w:hAnsi="Calibri" w:cs="Times New Roman"/>
                <w:color w:val="000000"/>
              </w:rPr>
              <w:t xml:space="preserve">taxa </w:t>
            </w:r>
            <w:r>
              <w:rPr>
                <w:rFonts w:ascii="Calibri" w:eastAsia="Times New Roman" w:hAnsi="Calibri" w:cs="Times New Roman"/>
                <w:color w:val="000000"/>
              </w:rPr>
              <w:t xml:space="preserve"> </w:t>
            </w:r>
            <w:proofErr w:type="gramEnd"/>
            <w:r>
              <w:rPr>
                <w:rFonts w:ascii="Calibri" w:eastAsia="Times New Roman" w:hAnsi="Calibri" w:cs="Times New Roman"/>
                <w:color w:val="000000"/>
              </w:rPr>
              <w:fldChar w:fldCharType="begin">
                <w:fldData xml:space="preserve">PEVuZE5vdGU+PENpdGU+PEF1dGhvcj5Db29rZTwvQXV0aG9yPjxZZWFyPjE5ODE8L1llYXI+PFJl
Y051bT44ODwvUmVjTnVtPjxEaXNwbGF5VGV4dD5bMTEtMTNdPC9EaXNwbGF5VGV4dD48cmVjb3Jk
PjxyZWMtbnVtYmVyPjg4PC9yZWMtbnVtYmVyPjxmb3JlaWduLWtleXM+PGtleSBhcHA9IkVOIiBk
Yi1pZD0idjVyend4MGVwdHR3OTRlOWV6cHZ4emR4ZGZmOWYwMHh2NXAyIj44ODwva2V5PjwvZm9y
ZWlnbi1rZXlzPjxyZWYtdHlwZSBuYW1lPSJKb3VybmFsIEFydGljbGUiPjE3PC9yZWYtdHlwZT48
Y29udHJpYnV0b3JzPjxhdXRob3JzPjxhdXRob3I+Q29va2UsIEEuUy48L2F1dGhvcj48L2F1dGhv
cnM+PC9jb250cmlidXRvcnM+PHRpdGxlcz48dGl0bGU+VGFkcG9sZXMgYXMgaW5kaWNhdG9ycyBv
ZiBoYXJtZnVsIGxldmVscyBvZiBwb2xsdXRpb24gaW4gdGhlIGZpZWxkPC90aXRsZT48c2Vjb25k
YXJ5LXRpdGxlPkVudmlyb25tZW50YWwgUG9sbHV0aW9uIChTZXJpZXMgQSk8L3NlY29uZGFyeS10
aXRsZT48L3RpdGxlcz48cGFnZXM+MTIzLTEzMzwvcGFnZXM+PHZvbHVtZT4yNTwvdm9sdW1lPjxr
ZXl3b3Jkcz48a2V5d29yZD5jb250YW1pbmFudHMsIHNrZWxldGFsIGRlZm9ybWl0aWVzLDwva2V5
d29yZD48L2tleXdvcmRzPjxkYXRlcz48eWVhcj4xOTgxPC95ZWFyPjxwdWItZGF0ZXM+PGRhdGU+
MTk4MTwvZGF0ZT48L3B1Yi1kYXRlcz48L2RhdGVzPjxsYWJlbD4zMDwvbGFiZWw+PHVybHM+PC91
cmxzPjwvcmVjb3JkPjwvQ2l0ZT48Q2l0ZT48QXV0aG9yPkJsYXVzdGVpbjwvQXV0aG9yPjxZZWFy
PjE5OTQ8L1llYXI+PFJlY051bT41Mzc8L1JlY051bT48cmVjb3JkPjxyZWMtbnVtYmVyPjUzNzwv
cmVjLW51bWJlcj48Zm9yZWlnbi1rZXlzPjxrZXkgYXBwPSJFTiIgZGItaWQ9InY1cnp3eDBlcHR0
dzk0ZTllenB2eHpkeGRmZjlmMDB4djVwMiI+NTM3PC9rZXk+PC9mb3JlaWduLWtleXM+PHJlZi10
eXBlIG5hbWU9IkpvdXJuYWwgQXJ0aWNsZSI+MTc8L3JlZi10eXBlPjxjb250cmlidXRvcnM+PGF1
dGhvcnM+PGF1dGhvcj5CbGF1c3RlaW4sIEEuIFIuPC9hdXRob3I+PC9hdXRob3JzPjwvY29udHJp
YnV0b3JzPjx0aXRsZXM+PHRpdGxlPkNoaWNrZW4gTGl0dGxlIG9yIE5lcm8gRmlkZGxlIC0gYSBQ
ZXJzcGVjdGl2ZSBvbiBEZWNsaW5pbmcgQW1waGliaWFuIFBvcHVsYXRpb25zPC90aXRsZT48c2Vj
b25kYXJ5LXRpdGxlPkhlcnBldG9sb2dpY2E8L3NlY29uZGFyeS10aXRsZT48L3RpdGxlcz48cGVy
aW9kaWNhbD48ZnVsbC10aXRsZT5IZXJwZXRvbG9naWNhPC9mdWxsLXRpdGxlPjxhYmJyLTE+SGVy
cGV0b2xvZ2ljYTwvYWJici0xPjwvcGVyaW9kaWNhbD48cGFnZXM+ODUtOTc8L3BhZ2VzPjx2b2x1
bWU+NTA8L3ZvbHVtZT48bnVtYmVyPjE8L251bWJlcj48a2V5d29yZHM+PGtleXdvcmQ+RlJPRyBS
QU5BLVBJUElFTlM8L2tleXdvcmQ+PGtleXdvcmQ+QlVGTy1DQUxBTUlUQTwva2V5d29yZD48a2V5
d29yZD5TSUVSUkEtTkVWQURBPC9rZXl3b3JkPjxrZXl3b3JkPk5PUlRILUFNRVJJQ0E8L2tleXdv
cmQ+PGtleXdvcmQ+Q0FMSUZPUk5JQTwva2V5d29yZD48a2V5d29yZD5FWFRJTkNUSU9OPC9rZXl3
b3JkPjxrZXl3b3JkPlRPQUQ8L2tleXdvcmQ+PGtleXdvcmQ+QUNJRElGSUNBVElPTjwva2V5d29y
ZD48a2V5d29yZD5GTFVDVFVBVElPTlM8L2tleXdvcmQ+PGtleXdvcmQ+Q09OU0VRVUVOQ0VTPC9r
ZXl3b3JkPjwva2V5d29yZHM+PGRhdGVzPjx5ZWFyPjE5OTQ8L3llYXI+PHB1Yi1kYXRlcz48ZGF0
ZT5NYXI8L2RhdGU+PC9wdWItZGF0ZXM+PC9kYXRlcz48aXNibj4wMDE4LTA4MzE8L2lzYm4+PGFj
Y2Vzc2lvbi1udW0+SVNJOkExOTk0TkUwNzAwMDAxMDwvYWNjZXNzaW9uLW51bT48dXJscz48cmVs
YXRlZC11cmxzPjx1cmw+Jmx0O0dvIHRvIElTSSZndDs6Ly9BMTk5NE5FMDcwMDAwMTAgPC91cmw+
PC9yZWxhdGVkLXVybHM+PC91cmxzPjwvcmVjb3JkPjwvQ2l0ZT48Q2l0ZT48QXV0aG9yPnZhbiBk
ZXIgU2NoYWxpZTwvQXV0aG9yPjxZZWFyPjE5OTk8L1llYXI+PFJlY051bT4yNzE8L1JlY051bT48
cmVjb3JkPjxyZWMtbnVtYmVyPjI3MTwvcmVjLW51bWJlcj48Zm9yZWlnbi1rZXlzPjxrZXkgYXBw
PSJFTiIgZGItaWQ9InY1cnp3eDBlcHR0dzk0ZTllenB2eHpkeGRmZjlmMDB4djVwMiI+MjcxPC9r
ZXk+PC9mb3JlaWduLWtleXM+PHJlZi10eXBlIG5hbWU9IkpvdXJuYWwgQXJ0aWNsZSI+MTc8L3Jl
Zi10eXBlPjxjb250cmlidXRvcnM+PGF1dGhvcnM+PGF1dGhvcj52YW4gZGVyIFNjaGFsaWUsVy5I
LjwvYXV0aG9yPjxhdXRob3I+R2FyZG5lciBILlMuPC9hdXRob3I+PGF1dGhvcj5CYW50bGUsIEou
QS48L2F1dGhvcj48YXV0aG9yPkRlIFJvc2EsQy5UPC9hdXRob3I+PGF1dGhvcj5GaW5jaCwgUi5B
LjwvYXV0aG9yPjxhdXRob3I+UmVpZiwgSi5GLjwvYXV0aG9yPjxhdXRob3I+UmV1dGVyLCBSLkgu
PC9hdXRob3I+PGF1dGhvcj5CYWNrZXIsTC5DLjwvYXV0aG9yPjxhdXRob3I+QnVyZ2VyLCBKLjwv
YXV0aG9yPjxhdXRob3I+Rm9sbWFyLCBMLkMuPC9hdXRob3I+PGF1dGhvcj5TdG9rZXMsIFcuUy48
L2F1dGhvcj48L2F1dGhvcnM+PC9jb250cmlidXRvcnM+PHRpdGxlcz48dGl0bGU+QW5pbWFscyBh
cyBTZW50aW5lbHMgb2YgSHVtYW4gSGVhbHRoIEhhemFyZHMgb2YgRW52aXJvbm1lbnRhbCBDaGVt
aWNhbHM8L3RpdGxlPjxzZWNvbmRhcnktdGl0bGU+RW52aXJvbm1lbnRhbCBIZWFsdGggUGVyc3Bl
Y3RpdmVzPC9zZWNvbmRhcnktdGl0bGU+PC90aXRsZXM+PHBlcmlvZGljYWw+PGZ1bGwtdGl0bGU+
RW52aXJvbm1lbnRhbCBIZWFsdGggUGVyc3BlY3RpdmVzPC9mdWxsLXRpdGxlPjxhYmJyLTE+RW52
aXJvbm1lbnRhbCBoZWFsdGggcGVyc3BlY3RpdmVzPC9hYmJyLTE+PC9wZXJpb2RpY2FsPjxwYWdl
cz4zMDktMzE1PC9wYWdlcz48dm9sdW1lPjEwNzwvdm9sdW1lPjxudW1iZXI+NDwvbnVtYmVyPjxr
ZXl3b3Jkcz48a2V5d29yZD5kZWNsaW5lcywgY29udGFtaW5hbnRzLCBzZW50aW5lbHM8L2tleXdv
cmQ+PC9rZXl3b3Jkcz48ZGF0ZXM+PHllYXI+MTk5OTwveWVhcj48cHViLWRhdGVzPjxkYXRlPjE5
OTk8L2RhdGU+PC9wdWItZGF0ZXM+PC9kYXRlcz48bGFiZWw+MTk3MDwvbGFiZWw+PHVybHM+PC91
cmxzPjwvcmVjb3JkPjwvQ2l0ZT48L0VuZE5vdGU+AG==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PEVuZE5vdGU+PENpdGU+PEF1dGhvcj5Db29rZTwvQXV0aG9yPjxZZWFyPjE5ODE8L1llYXI+PFJl
Y051bT44ODwvUmVjTnVtPjxEaXNwbGF5VGV4dD5bMTEtMTNdPC9EaXNwbGF5VGV4dD48cmVjb3Jk
PjxyZWMtbnVtYmVyPjg4PC9yZWMtbnVtYmVyPjxmb3JlaWduLWtleXM+PGtleSBhcHA9IkVOIiBk
Yi1pZD0idjVyend4MGVwdHR3OTRlOWV6cHZ4emR4ZGZmOWYwMHh2NXAyIj44ODwva2V5PjwvZm9y
ZWlnbi1rZXlzPjxyZWYtdHlwZSBuYW1lPSJKb3VybmFsIEFydGljbGUiPjE3PC9yZWYtdHlwZT48
Y29udHJpYnV0b3JzPjxhdXRob3JzPjxhdXRob3I+Q29va2UsIEEuUy48L2F1dGhvcj48L2F1dGhv
cnM+PC9jb250cmlidXRvcnM+PHRpdGxlcz48dGl0bGU+VGFkcG9sZXMgYXMgaW5kaWNhdG9ycyBv
ZiBoYXJtZnVsIGxldmVscyBvZiBwb2xsdXRpb24gaW4gdGhlIGZpZWxkPC90aXRsZT48c2Vjb25k
YXJ5LXRpdGxlPkVudmlyb25tZW50YWwgUG9sbHV0aW9uIChTZXJpZXMgQSk8L3NlY29uZGFyeS10
aXRsZT48L3RpdGxlcz48cGFnZXM+MTIzLTEzMzwvcGFnZXM+PHZvbHVtZT4yNTwvdm9sdW1lPjxr
ZXl3b3Jkcz48a2V5d29yZD5jb250YW1pbmFudHMsIHNrZWxldGFsIGRlZm9ybWl0aWVzLDwva2V5
d29yZD48L2tleXdvcmRzPjxkYXRlcz48eWVhcj4xOTgxPC95ZWFyPjxwdWItZGF0ZXM+PGRhdGU+
MTk4MTwvZGF0ZT48L3B1Yi1kYXRlcz48L2RhdGVzPjxsYWJlbD4zMDwvbGFiZWw+PHVybHM+PC91
cmxzPjwvcmVjb3JkPjwvQ2l0ZT48Q2l0ZT48QXV0aG9yPkJsYXVzdGVpbjwvQXV0aG9yPjxZZWFy
PjE5OTQ8L1llYXI+PFJlY051bT41Mzc8L1JlY051bT48cmVjb3JkPjxyZWMtbnVtYmVyPjUzNzwv
cmVjLW51bWJlcj48Zm9yZWlnbi1rZXlzPjxrZXkgYXBwPSJFTiIgZGItaWQ9InY1cnp3eDBlcHR0
dzk0ZTllenB2eHpkeGRmZjlmMDB4djVwMiI+NTM3PC9rZXk+PC9mb3JlaWduLWtleXM+PHJlZi10
eXBlIG5hbWU9IkpvdXJuYWwgQXJ0aWNsZSI+MTc8L3JlZi10eXBlPjxjb250cmlidXRvcnM+PGF1
dGhvcnM+PGF1dGhvcj5CbGF1c3RlaW4sIEEuIFIuPC9hdXRob3I+PC9hdXRob3JzPjwvY29udHJp
YnV0b3JzPjx0aXRsZXM+PHRpdGxlPkNoaWNrZW4gTGl0dGxlIG9yIE5lcm8gRmlkZGxlIC0gYSBQ
ZXJzcGVjdGl2ZSBvbiBEZWNsaW5pbmcgQW1waGliaWFuIFBvcHVsYXRpb25zPC90aXRsZT48c2Vj
b25kYXJ5LXRpdGxlPkhlcnBldG9sb2dpY2E8L3NlY29uZGFyeS10aXRsZT48L3RpdGxlcz48cGVy
aW9kaWNhbD48ZnVsbC10aXRsZT5IZXJwZXRvbG9naWNhPC9mdWxsLXRpdGxlPjxhYmJyLTE+SGVy
cGV0b2xvZ2ljYTwvYWJici0xPjwvcGVyaW9kaWNhbD48cGFnZXM+ODUtOTc8L3BhZ2VzPjx2b2x1
bWU+NTA8L3ZvbHVtZT48bnVtYmVyPjE8L251bWJlcj48a2V5d29yZHM+PGtleXdvcmQ+RlJPRyBS
QU5BLVBJUElFTlM8L2tleXdvcmQ+PGtleXdvcmQ+QlVGTy1DQUxBTUlUQTwva2V5d29yZD48a2V5
d29yZD5TSUVSUkEtTkVWQURBPC9rZXl3b3JkPjxrZXl3b3JkPk5PUlRILUFNRVJJQ0E8L2tleXdv
cmQ+PGtleXdvcmQ+Q0FMSUZPUk5JQTwva2V5d29yZD48a2V5d29yZD5FWFRJTkNUSU9OPC9rZXl3
b3JkPjxrZXl3b3JkPlRPQUQ8L2tleXdvcmQ+PGtleXdvcmQ+QUNJRElGSUNBVElPTjwva2V5d29y
ZD48a2V5d29yZD5GTFVDVFVBVElPTlM8L2tleXdvcmQ+PGtleXdvcmQ+Q09OU0VRVUVOQ0VTPC9r
ZXl3b3JkPjwva2V5d29yZHM+PGRhdGVzPjx5ZWFyPjE5OTQ8L3llYXI+PHB1Yi1kYXRlcz48ZGF0
ZT5NYXI8L2RhdGU+PC9wdWItZGF0ZXM+PC9kYXRlcz48aXNibj4wMDE4LTA4MzE8L2lzYm4+PGFj
Y2Vzc2lvbi1udW0+SVNJOkExOTk0TkUwNzAwMDAxMDwvYWNjZXNzaW9uLW51bT48dXJscz48cmVs
YXRlZC11cmxzPjx1cmw+Jmx0O0dvIHRvIElTSSZndDs6Ly9BMTk5NE5FMDcwMDAwMTAgPC91cmw+
PC9yZWxhdGVkLXVybHM+PC91cmxzPjwvcmVjb3JkPjwvQ2l0ZT48Q2l0ZT48QXV0aG9yPnZhbiBk
ZXIgU2NoYWxpZTwvQXV0aG9yPjxZZWFyPjE5OTk8L1llYXI+PFJlY051bT4yNzE8L1JlY051bT48
cmVjb3JkPjxyZWMtbnVtYmVyPjI3MTwvcmVjLW51bWJlcj48Zm9yZWlnbi1rZXlzPjxrZXkgYXBw
PSJFTiIgZGItaWQ9InY1cnp3eDBlcHR0dzk0ZTllenB2eHpkeGRmZjlmMDB4djVwMiI+MjcxPC9r
ZXk+PC9mb3JlaWduLWtleXM+PHJlZi10eXBlIG5hbWU9IkpvdXJuYWwgQXJ0aWNsZSI+MTc8L3Jl
Zi10eXBlPjxjb250cmlidXRvcnM+PGF1dGhvcnM+PGF1dGhvcj52YW4gZGVyIFNjaGFsaWUsVy5I
LjwvYXV0aG9yPjxhdXRob3I+R2FyZG5lciBILlMuPC9hdXRob3I+PGF1dGhvcj5CYW50bGUsIEou
QS48L2F1dGhvcj48YXV0aG9yPkRlIFJvc2EsQy5UPC9hdXRob3I+PGF1dGhvcj5GaW5jaCwgUi5B
LjwvYXV0aG9yPjxhdXRob3I+UmVpZiwgSi5GLjwvYXV0aG9yPjxhdXRob3I+UmV1dGVyLCBSLkgu
PC9hdXRob3I+PGF1dGhvcj5CYWNrZXIsTC5DLjwvYXV0aG9yPjxhdXRob3I+QnVyZ2VyLCBKLjwv
YXV0aG9yPjxhdXRob3I+Rm9sbWFyLCBMLkMuPC9hdXRob3I+PGF1dGhvcj5TdG9rZXMsIFcuUy48
L2F1dGhvcj48L2F1dGhvcnM+PC9jb250cmlidXRvcnM+PHRpdGxlcz48dGl0bGU+QW5pbWFscyBh
cyBTZW50aW5lbHMgb2YgSHVtYW4gSGVhbHRoIEhhemFyZHMgb2YgRW52aXJvbm1lbnRhbCBDaGVt
aWNhbHM8L3RpdGxlPjxzZWNvbmRhcnktdGl0bGU+RW52aXJvbm1lbnRhbCBIZWFsdGggUGVyc3Bl
Y3RpdmVzPC9zZWNvbmRhcnktdGl0bGU+PC90aXRsZXM+PHBlcmlvZGljYWw+PGZ1bGwtdGl0bGU+
RW52aXJvbm1lbnRhbCBIZWFsdGggUGVyc3BlY3RpdmVzPC9mdWxsLXRpdGxlPjxhYmJyLTE+RW52
aXJvbm1lbnRhbCBoZWFsdGggcGVyc3BlY3RpdmVzPC9hYmJyLTE+PC9wZXJpb2RpY2FsPjxwYWdl
cz4zMDktMzE1PC9wYWdlcz48dm9sdW1lPjEwNzwvdm9sdW1lPjxudW1iZXI+NDwvbnVtYmVyPjxr
ZXl3b3Jkcz48a2V5d29yZD5kZWNsaW5lcywgY29udGFtaW5hbnRzLCBzZW50aW5lbHM8L2tleXdv
cmQ+PC9rZXl3b3Jkcz48ZGF0ZXM+PHllYXI+MTk5OTwveWVhcj48cHViLWRhdGVzPjxkYXRlPjE5
OTk8L2RhdGU+PC9wdWItZGF0ZXM+PC9kYXRlcz48bGFiZWw+MTk3MDwvbGFiZWw+PHVybHM+PC91
cmxzPjwvcmVjb3JkPjwvQ2l0ZT48L0VuZE5vdGU+AG==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1" w:tooltip="Cooke, 1981 #88" w:history="1">
              <w:r>
                <w:rPr>
                  <w:rFonts w:ascii="Calibri" w:eastAsia="Times New Roman" w:hAnsi="Calibri" w:cs="Times New Roman"/>
                  <w:noProof/>
                  <w:color w:val="000000"/>
                </w:rPr>
                <w:t>11-13</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91374D">
              <w:rPr>
                <w:rFonts w:ascii="Calibri" w:eastAsia="Times New Roman" w:hAnsi="Calibri" w:cs="Times New Roman"/>
                <w:color w:val="000000"/>
              </w:rPr>
              <w:t xml:space="preserve">.  Abnormalities in amphibians could represent a </w:t>
            </w:r>
            <w:proofErr w:type="spellStart"/>
            <w:r w:rsidRPr="0091374D">
              <w:rPr>
                <w:rFonts w:ascii="Calibri" w:eastAsia="Times New Roman" w:hAnsi="Calibri" w:cs="Times New Roman"/>
                <w:color w:val="000000"/>
              </w:rPr>
              <w:t>sublethal</w:t>
            </w:r>
            <w:proofErr w:type="spellEnd"/>
            <w:r w:rsidRPr="0091374D">
              <w:rPr>
                <w:rFonts w:ascii="Calibri" w:eastAsia="Times New Roman" w:hAnsi="Calibri" w:cs="Times New Roman"/>
                <w:color w:val="000000"/>
              </w:rPr>
              <w:t xml:space="preserve"> response to toxic chemical</w:t>
            </w:r>
            <w:r w:rsidR="006F4B6A">
              <w:rPr>
                <w:rFonts w:ascii="Calibri" w:eastAsia="Times New Roman" w:hAnsi="Calibri" w:cs="Times New Roman"/>
                <w:color w:val="000000"/>
              </w:rPr>
              <w:t>s</w:t>
            </w:r>
            <w:r w:rsidRPr="0091374D">
              <w:rPr>
                <w:rFonts w:ascii="Calibri" w:eastAsia="Times New Roman" w:hAnsi="Calibri" w:cs="Times New Roman"/>
                <w:color w:val="000000"/>
              </w:rPr>
              <w:t xml:space="preserve"> in their habitat</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PEVuZE5vdGU+PENpdGU+PEF1dGhvcj5SZWV2ZXM8L0F1dGhvcj48WWVhcj4yMDEwPC9ZZWFyPjxS
ZWNOdW0+NzQ4PC9SZWNOdW0+PERpc3BsYXlUZXh0PlsxNCwxNV08L0Rpc3BsYXlUZXh0PjxyZWNv
cmQ+PHJlYy1udW1iZXI+NzQ4PC9yZWMtbnVtYmVyPjxmb3JlaWduLWtleXM+PGtleSBhcHA9IkVO
IiBkYi1pZD0idjVyend4MGVwdHR3OTRlOWV6cHZ4emR4ZGZmOWYwMHh2NXAyIj43NDg8L2tleT48
L2ZvcmVpZ24ta2V5cz48cmVmLXR5cGUgbmFtZT0iSm91cm5hbCBBcnRpY2xlIj4xNzwvcmVmLXR5
cGU+PGNvbnRyaWJ1dG9ycz48YXV0aG9ycz48YXV0aG9yPlJlZXZlcywgTWFyaSBLLjwvYXV0aG9y
PjxhdXRob3I+SmVuc2VuLCBQZXRlcjwvYXV0aG9yPjxhdXRob3I+RG9scGgsIENocmlzdGluZSBM
LjwvYXV0aG9yPjxhdXRob3I+SG9seW9haywgTWFyY2VsPC9hdXRob3I+PGF1dGhvcj5UcnVzdCwg
S2ltYmVybHkgQS48L2F1dGhvcj48L2F1dGhvcnM+PC9jb250cmlidXRvcnM+PHRpdGxlcz48dGl0
bGU+TXVsdGlwbGUgc3RyZXNzb3JzIGFuZCB0aGUgY2F1c2Ugb2YgYW1waGliaWFuIGFibm9ybWFs
aXRpZXM8L3RpdGxlPjxzZWNvbmRhcnktdGl0bGU+RWNvbG9naWNhbCBNb25vZ3JhcGhzPC9zZWNv
bmRhcnktdGl0bGU+PC90aXRsZXM+PHBlcmlvZGljYWw+PGZ1bGwtdGl0bGU+RWNvbG9naWNhbCBN
b25vZ3JhcGhzPC9mdWxsLXRpdGxlPjxhYmJyLTE+RWNvbCBNb25vZ3I8L2FiYnItMT48L3Blcmlv
ZGljYWw+PHBhZ2VzPjQyMy00NDA8L3BhZ2VzPjx2b2x1bWU+ODA8L3ZvbHVtZT48bnVtYmVyPjM8
L251bWJlcj48ZGF0ZXM+PHllYXI+MjAxMDwveWVhcj48L2RhdGVzPjx1cmxzPjxyZWxhdGVkLXVy
bHM+PHVybD5odHRwOi8vd3d3LmVzYWpvdXJuYWxzLm9yZy9kb2kvYWJzLzEwLjE4OTAvMDktMDg3
OS4xPC91cmw+PC9yZWxhdGVkLXVybHM+PC91cmxzPjxlbGVjdHJvbmljLXJlc291cmNlLW51bT5k
b2k6MTAuMTg5MC8wOS0wODc5LjE8L2VsZWN0cm9uaWMtcmVzb3VyY2UtbnVtPjwvcmVjb3JkPjwv
Q2l0ZT48Q2l0ZT48QXV0aG9yPkJhY29uPC9BdXRob3I+PFllYXI+MjAxMzwvWWVhcj48UmVjTnVt
PjgwNjwvUmVjTnVtPjxyZWNvcmQ+PHJlYy1udW1iZXI+ODA2PC9yZWMtbnVtYmVyPjxmb3JlaWdu
LWtleXM+PGtleSBhcHA9IkVOIiBkYi1pZD0idjVyend4MGVwdHR3OTRlOWV6cHZ4emR4ZGZmOWYw
MHh2NXAyIj44MDY8L2tleT48L2ZvcmVpZ24ta2V5cz48cmVmLXR5cGUgbmFtZT0iSm91cm5hbCBB
cnRpY2xlIj4xNzwvcmVmLXR5cGU+PGNvbnRyaWJ1dG9ycz48YXV0aG9ycz48YXV0aG9yPkJhY29u
LCBKYW1pZSBQLjwvYXV0aG9yPjxhdXRob3I+Rm9ydCwgQ2hlbHNlYSBFLjwvYXV0aG9yPjxhdXRo
b3I+VG9kaHVudGVyLCBCcmlhbjwvYXV0aG9yPjxhdXRob3I+TWF0aGlzLCBNaWNoYWVsPC9hdXRo
b3I+PGF1dGhvcj5Gb3J0LCBEb3VnbGFzIEouPC9hdXRob3I+PC9hdXRob3JzPjwvY29udHJpYnV0
b3JzPjx0aXRsZXM+PHRpdGxlPkVmZmVjdHMgb2YgTXVsdGlwbGUgQ2hlbWljYWwsIFBoeXNpY2Fs
LCBhbmQgQmlvbG9naWNhbCBTdHJlc3NvcnMgb24gdGhlIEluY2lkZW5jZSBhbmQgVHlwZXMgb2Yg
QWJub3JtYWxpdGllcyBPYnNlcnZlZCBpbiBCZXJtdWRhJmFwb3M7cyBDYW5lIFRvYWRzIChSaGlu
ZWxsYSBtYXJpbmEpPC90aXRsZT48c2Vjb25kYXJ5LXRpdGxlPkpvdXJuYWwgb2YgRXhwZXJpbWVu
dGFsIFpvb2xvZ3kgUGFydCBCOiBNb2xlY3VsYXIgYW5kIERldmVsb3BtZW50YWwgRXZvbHV0aW9u
PC9zZWNvbmRhcnktdGl0bGU+PC90aXRsZXM+PHBlcmlvZGljYWw+PGZ1bGwtdGl0bGU+Sm91cm5h
bCBvZiBFeHBlcmltZW50YWwgWm9vbG9neSBQYXJ0IEI6IE1vbGVjdWxhciBhbmQgRGV2ZWxvcG1l
bnRhbCBFdm9sdXRpb248L2Z1bGwtdGl0bGU+PC9wZXJpb2RpY2FsPjxwYWdlcz5uL2Etbi9hPC9w
YWdlcz48ZGF0ZXM+PHllYXI+MjAxMzwveWVhcj48L2RhdGVzPjxpc2JuPjE1NTItNTAxNTwvaXNi
bj48dXJscz48cmVsYXRlZC11cmxzPjx1cmw+aHR0cDovL2R4LmRvaS5vcmcvMTAuMTAwMi9qZXou
Yi4yMjQ5NjwvdXJsPjwvcmVsYXRlZC11cmxzPjwvdXJscz48ZWxlY3Ryb25pYy1yZXNvdXJjZS1u
dW0+MTAuMTAwMi9qZXouYi4yMjQ5NjwvZWxlY3Ryb25pYy1yZXNvdXJjZS1udW0+PC9yZWNvcmQ+
PC9DaXRlPjwvRW5kTm90ZT4A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PEVuZE5vdGU+PENpdGU+PEF1dGhvcj5SZWV2ZXM8L0F1dGhvcj48WWVhcj4yMDEwPC9ZZWFyPjxS
ZWNOdW0+NzQ4PC9SZWNOdW0+PERpc3BsYXlUZXh0PlsxNCwxNV08L0Rpc3BsYXlUZXh0PjxyZWNv
cmQ+PHJlYy1udW1iZXI+NzQ4PC9yZWMtbnVtYmVyPjxmb3JlaWduLWtleXM+PGtleSBhcHA9IkVO
IiBkYi1pZD0idjVyend4MGVwdHR3OTRlOWV6cHZ4emR4ZGZmOWYwMHh2NXAyIj43NDg8L2tleT48
L2ZvcmVpZ24ta2V5cz48cmVmLXR5cGUgbmFtZT0iSm91cm5hbCBBcnRpY2xlIj4xNzwvcmVmLXR5
cGU+PGNvbnRyaWJ1dG9ycz48YXV0aG9ycz48YXV0aG9yPlJlZXZlcywgTWFyaSBLLjwvYXV0aG9y
PjxhdXRob3I+SmVuc2VuLCBQZXRlcjwvYXV0aG9yPjxhdXRob3I+RG9scGgsIENocmlzdGluZSBM
LjwvYXV0aG9yPjxhdXRob3I+SG9seW9haywgTWFyY2VsPC9hdXRob3I+PGF1dGhvcj5UcnVzdCwg
S2ltYmVybHkgQS48L2F1dGhvcj48L2F1dGhvcnM+PC9jb250cmlidXRvcnM+PHRpdGxlcz48dGl0
bGU+TXVsdGlwbGUgc3RyZXNzb3JzIGFuZCB0aGUgY2F1c2Ugb2YgYW1waGliaWFuIGFibm9ybWFs
aXRpZXM8L3RpdGxlPjxzZWNvbmRhcnktdGl0bGU+RWNvbG9naWNhbCBNb25vZ3JhcGhzPC9zZWNv
bmRhcnktdGl0bGU+PC90aXRsZXM+PHBlcmlvZGljYWw+PGZ1bGwtdGl0bGU+RWNvbG9naWNhbCBN
b25vZ3JhcGhzPC9mdWxsLXRpdGxlPjxhYmJyLTE+RWNvbCBNb25vZ3I8L2FiYnItMT48L3Blcmlv
ZGljYWw+PHBhZ2VzPjQyMy00NDA8L3BhZ2VzPjx2b2x1bWU+ODA8L3ZvbHVtZT48bnVtYmVyPjM8
L251bWJlcj48ZGF0ZXM+PHllYXI+MjAxMDwveWVhcj48L2RhdGVzPjx1cmxzPjxyZWxhdGVkLXVy
bHM+PHVybD5odHRwOi8vd3d3LmVzYWpvdXJuYWxzLm9yZy9kb2kvYWJzLzEwLjE4OTAvMDktMDg3
OS4xPC91cmw+PC9yZWxhdGVkLXVybHM+PC91cmxzPjxlbGVjdHJvbmljLXJlc291cmNlLW51bT5k
b2k6MTAuMTg5MC8wOS0wODc5LjE8L2VsZWN0cm9uaWMtcmVzb3VyY2UtbnVtPjwvcmVjb3JkPjwv
Q2l0ZT48Q2l0ZT48QXV0aG9yPkJhY29uPC9BdXRob3I+PFllYXI+MjAxMzwvWWVhcj48UmVjTnVt
PjgwNjwvUmVjTnVtPjxyZWNvcmQ+PHJlYy1udW1iZXI+ODA2PC9yZWMtbnVtYmVyPjxmb3JlaWdu
LWtleXM+PGtleSBhcHA9IkVOIiBkYi1pZD0idjVyend4MGVwdHR3OTRlOWV6cHZ4emR4ZGZmOWYw
MHh2NXAyIj44MDY8L2tleT48L2ZvcmVpZ24ta2V5cz48cmVmLXR5cGUgbmFtZT0iSm91cm5hbCBB
cnRpY2xlIj4xNzwvcmVmLXR5cGU+PGNvbnRyaWJ1dG9ycz48YXV0aG9ycz48YXV0aG9yPkJhY29u
LCBKYW1pZSBQLjwvYXV0aG9yPjxhdXRob3I+Rm9ydCwgQ2hlbHNlYSBFLjwvYXV0aG9yPjxhdXRo
b3I+VG9kaHVudGVyLCBCcmlhbjwvYXV0aG9yPjxhdXRob3I+TWF0aGlzLCBNaWNoYWVsPC9hdXRo
b3I+PGF1dGhvcj5Gb3J0LCBEb3VnbGFzIEouPC9hdXRob3I+PC9hdXRob3JzPjwvY29udHJpYnV0
b3JzPjx0aXRsZXM+PHRpdGxlPkVmZmVjdHMgb2YgTXVsdGlwbGUgQ2hlbWljYWwsIFBoeXNpY2Fs
LCBhbmQgQmlvbG9naWNhbCBTdHJlc3NvcnMgb24gdGhlIEluY2lkZW5jZSBhbmQgVHlwZXMgb2Yg
QWJub3JtYWxpdGllcyBPYnNlcnZlZCBpbiBCZXJtdWRhJmFwb3M7cyBDYW5lIFRvYWRzIChSaGlu
ZWxsYSBtYXJpbmEpPC90aXRsZT48c2Vjb25kYXJ5LXRpdGxlPkpvdXJuYWwgb2YgRXhwZXJpbWVu
dGFsIFpvb2xvZ3kgUGFydCBCOiBNb2xlY3VsYXIgYW5kIERldmVsb3BtZW50YWwgRXZvbHV0aW9u
PC9zZWNvbmRhcnktdGl0bGU+PC90aXRsZXM+PHBlcmlvZGljYWw+PGZ1bGwtdGl0bGU+Sm91cm5h
bCBvZiBFeHBlcmltZW50YWwgWm9vbG9neSBQYXJ0IEI6IE1vbGVjdWxhciBhbmQgRGV2ZWxvcG1l
bnRhbCBFdm9sdXRpb248L2Z1bGwtdGl0bGU+PC9wZXJpb2RpY2FsPjxwYWdlcz5uL2Etbi9hPC9w
YWdlcz48ZGF0ZXM+PHllYXI+MjAxMzwveWVhcj48L2RhdGVzPjxpc2JuPjE1NTItNTAxNTwvaXNi
bj48dXJscz48cmVsYXRlZC11cmxzPjx1cmw+aHR0cDovL2R4LmRvaS5vcmcvMTAuMTAwMi9qZXou
Yi4yMjQ5NjwvdXJsPjwvcmVsYXRlZC11cmxzPjwvdXJscz48ZWxlY3Ryb25pYy1yZXNvdXJjZS1u
dW0+MTAuMTAwMi9qZXouYi4yMjQ5NjwvZWxlY3Ryb25pYy1yZXNvdXJjZS1udW0+PC9yZWNvcmQ+
PC9DaXRlPjwvRW5kTm90ZT4A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4" w:tooltip="Reeves, 2010 #748" w:history="1">
              <w:r>
                <w:rPr>
                  <w:rFonts w:ascii="Calibri" w:eastAsia="Times New Roman" w:hAnsi="Calibri" w:cs="Times New Roman"/>
                  <w:noProof/>
                  <w:color w:val="000000"/>
                </w:rPr>
                <w:t>14</w:t>
              </w:r>
            </w:hyperlink>
            <w:r>
              <w:rPr>
                <w:rFonts w:ascii="Calibri" w:eastAsia="Times New Roman" w:hAnsi="Calibri" w:cs="Times New Roman"/>
                <w:noProof/>
                <w:color w:val="000000"/>
              </w:rPr>
              <w:t>,</w:t>
            </w:r>
            <w:hyperlink w:anchor="_ENREF_15" w:tooltip="Bacon, 2013 #806" w:history="1">
              <w:r>
                <w:rPr>
                  <w:rFonts w:ascii="Calibri" w:eastAsia="Times New Roman" w:hAnsi="Calibri" w:cs="Times New Roman"/>
                  <w:noProof/>
                  <w:color w:val="000000"/>
                </w:rPr>
                <w:t>15</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Such contaminant-induced abnormalities have been </w:t>
            </w:r>
            <w:r w:rsidR="00341E22">
              <w:rPr>
                <w:rFonts w:ascii="Calibri" w:eastAsia="Times New Roman" w:hAnsi="Calibri" w:cs="Times New Roman"/>
                <w:color w:val="000000"/>
              </w:rPr>
              <w:t xml:space="preserve">associated with </w:t>
            </w:r>
            <w:r w:rsidRPr="0091374D">
              <w:rPr>
                <w:rFonts w:ascii="Calibri" w:eastAsia="Times New Roman" w:hAnsi="Calibri" w:cs="Times New Roman"/>
                <w:color w:val="000000"/>
              </w:rPr>
              <w:t>historic landfills, coal spoils, or other waste disposal areas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PEVuZE5vdGU+PENpdGU+PEF1dGhvcj5CYWNvbjwvQXV0aG9yPjxZZWFyPjIwMTM8L1llYXI+PFJl
Y051bT44MDY8L1JlY051bT48RGlzcGxheVRleHQ+WzE1LTIxXTwvRGlzcGxheVRleHQ+PHJlY29y
ZD48cmVjLW51bWJlcj44MDY8L3JlYy1udW1iZXI+PGZvcmVpZ24ta2V5cz48a2V5IGFwcD0iRU4i
IGRiLWlkPSJ2NXJ6d3gwZXB0dHc5NGU5ZXpwdnh6ZHhkZmY5ZjAweHY1cDIiPjgwNjwva2V5Pjwv
Zm9yZWlnbi1rZXlzPjxyZWYtdHlwZSBuYW1lPSJKb3VybmFsIEFydGljbGUiPjE3PC9yZWYtdHlw
ZT48Y29udHJpYnV0b3JzPjxhdXRob3JzPjxhdXRob3I+QmFjb24sIEphbWllIFAuPC9hdXRob3I+
PGF1dGhvcj5Gb3J0LCBDaGVsc2VhIEUuPC9hdXRob3I+PGF1dGhvcj5Ub2RodW50ZXIsIEJyaWFu
PC9hdXRob3I+PGF1dGhvcj5NYXRoaXMsIE1pY2hhZWw8L2F1dGhvcj48YXV0aG9yPkZvcnQsIERv
dWdsYXMgSi48L2F1dGhvcj48L2F1dGhvcnM+PC9jb250cmlidXRvcnM+PHRpdGxlcz48dGl0bGU+
RWZmZWN0cyBvZiBNdWx0aXBsZSBDaGVtaWNhbCwgUGh5c2ljYWwsIGFuZCBCaW9sb2dpY2FsIFN0
cmVzc29ycyBvbiB0aGUgSW5jaWRlbmNlIGFuZCBUeXBlcyBvZiBBYm5vcm1hbGl0aWVzIE9ic2Vy
dmVkIGluIEJlcm11ZGEmYXBvcztzIENhbmUgVG9hZHMgKFJoaW5lbGxhIG1hcmluYSk8L3RpdGxl
PjxzZWNvbmRhcnktdGl0bGU+Sm91cm5hbCBvZiBFeHBlcmltZW50YWwgWm9vbG9neSBQYXJ0IEI6
IE1vbGVjdWxhciBhbmQgRGV2ZWxvcG1lbnRhbCBFdm9sdXRpb248L3NlY29uZGFyeS10aXRsZT48
L3RpdGxlcz48cGVyaW9kaWNhbD48ZnVsbC10aXRsZT5Kb3VybmFsIG9mIEV4cGVyaW1lbnRhbCBa
b29sb2d5IFBhcnQgQjogTW9sZWN1bGFyIGFuZCBEZXZlbG9wbWVudGFsIEV2b2x1dGlvbjwvZnVs
bC10aXRsZT48L3BlcmlvZGljYWw+PHBhZ2VzPm4vYS1uL2E8L3BhZ2VzPjxkYXRlcz48eWVhcj4y
MDEzPC95ZWFyPjwvZGF0ZXM+PGlzYm4+MTU1Mi01MDE1PC9pc2JuPjx1cmxzPjxyZWxhdGVkLXVy
bHM+PHVybD5odHRwOi8vZHguZG9pLm9yZy8xMC4xMDAyL2plei5iLjIyNDk2PC91cmw+PC9yZWxh
dGVkLXVybHM+PC91cmxzPjxlbGVjdHJvbmljLXJlc291cmNlLW51bT4xMC4xMDAyL2plei5iLjIy
NDk2PC9lbGVjdHJvbmljLXJlc291cmNlLW51bT48L3JlY29yZD48L0NpdGU+PENpdGU+PEF1dGhv
cj5Sb3dlPC9BdXRob3I+PFllYXI+MTk5ODwvWWVhcj48UmVjTnVtPjEwNDwvUmVjTnVtPjxyZWNv
cmQ+PHJlYy1udW1iZXI+MTA0PC9yZWMtbnVtYmVyPjxmb3JlaWduLWtleXM+PGtleSBhcHA9IkVO
IiBkYi1pZD0idjVyend4MGVwdHR3OTRlOWV6cHZ4emR4ZGZmOWYwMHh2NXAyIj4xMDQ8L2tleT48
L2ZvcmVpZ24ta2V5cz48cmVmLXR5cGUgbmFtZT0iSm91cm5hbCBBcnRpY2xlIj4xNzwvcmVmLXR5
cGU+PGNvbnRyaWJ1dG9ycz48YXV0aG9ycz48YXV0aG9yPlJvd2UsIEMuTC48L2F1dGhvcj48YXV0
aG9yPktpbm5leSwgTy5NLjwvYXV0aG9yPjxhdXRob3I+Q29uZ2RvbiwgSi5ELjwvYXV0aG9yPjwv
YXV0aG9ycz48L2NvbnRyaWJ1dG9ycz48dGl0bGVzPjx0aXRsZT48c3R5bGUgZmFjZT0ibm9ybWFs
IiBmb250PSJkZWZhdWx0IiBzaXplPSIxMDAlIj5PcmFsIERlZm9ybWl0aWVzIGluIFRhZHBvbGVz
IG9mIHRoZSBCdWxsZnJvZyAoPC9zdHlsZT48c3R5bGUgZmFjZT0iaXRhbGljIiBmb250PSJkZWZh
dWx0IiBzaXplPSIxMDAlIj5SYW5hIGNhdGVzYmVpYW5hKTwvc3R5bGU+PHN0eWxlIGZhY2U9Im5v
cm1hbCIgZm9udD0iZGVmYXVsdCIgc2l6ZT0iMTAwJSI+IENhdXNlZCBieSBDb25kaXRpb25zIGlu
IGEgUG9sbHV0ZWQgSGFiaXRhdC48L3N0eWxlPjwvdGl0bGU+PHNlY29uZGFyeS10aXRsZT5Db3Bl
aWE8L3NlY29uZGFyeS10aXRsZT48L3RpdGxlcz48cGVyaW9kaWNhbD48ZnVsbC10aXRsZT5Db3Bl
aWE8L2Z1bGwtdGl0bGU+PC9wZXJpb2RpY2FsPjxwYWdlcz4yNDQtMjQ2PC9wYWdlcz48dm9sdW1l
PjE8L3ZvbHVtZT48a2V5d29yZHM+PGtleXdvcmQ+Y29udGFtaW5hbnRzLCBkZWZvcm1pdGllczwv
a2V5d29yZD48L2tleXdvcmRzPjxkYXRlcz48eWVhcj4xOTk4PC95ZWFyPjxwdWItZGF0ZXM+PGRh
dGU+MTk5ODwvZGF0ZT48L3B1Yi1kYXRlcz48L2RhdGVzPjxsYWJlbD4yMDA8L2xhYmVsPjx1cmxz
PjwvdXJscz48L3JlY29yZD48L0NpdGU+PENpdGU+PEF1dGhvcj5Ib3BraW5zPC9BdXRob3I+PFll
YXI+MTk5ODwvWWVhcj48UmVjTnVtPjU1MDwvUmVjTnVtPjxyZWNvcmQ+PHJlYy1udW1iZXI+NTUw
PC9yZWMtbnVtYmVyPjxmb3JlaWduLWtleXM+PGtleSBhcHA9IkVOIiBkYi1pZD0idjVyend4MGVw
dHR3OTRlOWV6cHZ4emR4ZGZmOWYwMHh2NXAyIj41NTA8L2tleT48L2ZvcmVpZ24ta2V5cz48cmVm
LXR5cGUgbmFtZT0iSm91cm5hbCBBcnRpY2xlIj4xNzwvcmVmLXR5cGU+PGNvbnRyaWJ1dG9ycz48
YXV0aG9ycz48YXV0aG9yPkhvcGtpbnMsIFcuIEEuPC9hdXRob3I+PGF1dGhvcj5SYXksIEouIEsu
PC9hdXRob3I+PGF1dGhvcj5Db25nZG9uLCBKLiBELjwvYXV0aG9yPjwvYXV0aG9ycz48L2NvbnRy
aWJ1dG9ycz48dGl0bGVzPjx0aXRsZT5JbmNpZGVuY2UgYW5kIGltcGFjdCBvZiBheGlhbCBtYWxm
b3JtYXRpb25zIGluIGJ1bGxmcm9nIGxhcnZhZSAoUmFuYSBjYXRlc2JlaWFuYSkgZGV2ZWxvcGlu
ZyBpbiBzaXRlcyBpbXBhY3RlZCBieSBjb2FsIGNvbWJ1c3Rpb24gYnlwcm9kdWN0czwvdGl0bGU+
PHNlY29uZGFyeS10aXRsZT5BbWVyaWNhbiBab29sb2dpc3Q8L3NlY29uZGFyeS10aXRsZT48L3Rp
dGxlcz48cGVyaW9kaWNhbD48ZnVsbC10aXRsZT5BbWVyaWNhbiBab29sb2dpc3Q8L2Z1bGwtdGl0
bGU+PC9wZXJpb2RpY2FsPjxwYWdlcz4xOTRBPC9wYWdlcz48dm9sdW1lPjM4PC92b2x1bWU+PG51
bWJlcj41PC9udW1iZXI+PGRhdGVzPjx5ZWFyPjE5OTg8L3llYXI+PHB1Yi1kYXRlcz48ZGF0ZT4x
OTk4PC9kYXRlPjwvcHViLWRhdGVzPjwvZGF0ZXM+PGlzYm4+MDAwMy0xNTY5PC9pc2JuPjxhY2Nl
c3Npb24tbnVtPkJJT1NJUzpQUkVWMTk5OTAwMTYzNTM3PC9hY2Nlc3Npb24tbnVtPjx1cmxzPjxy
ZWxhdGVkLXVybHM+PHVybD4mbHQ7R28gdG8gSVNJJmd0OzovL0JJT1NJUzpQUkVWMTk5OTAwMTYz
NTM3IDwvdXJsPjwvcmVsYXRlZC11cmxzPjwvdXJscz48L3JlY29yZD48L0NpdGU+PENpdGU+PEF1
dGhvcj5Ib3BraW5zPC9BdXRob3I+PFllYXI+MjAwMDwvWWVhcj48UmVjTnVtPjM0PC9SZWNOdW0+
PHJlY29yZD48cmVjLW51bWJlcj4zNDwvcmVjLW51bWJlcj48Zm9yZWlnbi1rZXlzPjxrZXkgYXBw
PSJFTiIgZGItaWQ9InY1cnp3eDBlcHR0dzk0ZTllenB2eHpkeGRmZjlmMDB4djVwMiI+MzQ8L2tl
eT48L2ZvcmVpZ24ta2V5cz48cmVmLXR5cGUgbmFtZT0iSm91cm5hbCBBcnRpY2xlIj4xNzwvcmVm
LXR5cGU+PGNvbnRyaWJ1dG9ycz48YXV0aG9ycz48YXV0aG9yPkhvcGtpbnMsIFcuQS48L2F1dGhv
cj48YXV0aG9yPkNvbmdkb24sIEouPC9hdXRob3I+PGF1dGhvcj5SYXksIEouSzwvYXV0aG9yPjwv
YXV0aG9ycz48L2NvbnRyaWJ1dG9ycz48dGl0bGVzPjx0aXRsZT5JbmNpZGVuY2UgYW5kIGltcGFj
dCBvZiBheGlhbCBtYWxmb3JtYXRpb25zIGluIGxhcnZhbCBCdWxsZm9yZ3MgKFJhbmEgY2F0ZXNi
ZWlhbmEpIGRldmVsb3BpbmcgaW4gc2l0ZXMgcG9sbHV0ZWQgYnkgYSBjb2FsLWJ1cm5pbmcgcG93
ZXIgcGxhbnQ8L3RpdGxlPjxzZWNvbmRhcnktdGl0bGU+RW52aXJvbm1lbnRhbCBUb3hpY29sb2d5
IGFuZCBDaGVtaXN0cnk8L3NlY29uZGFyeS10aXRsZT48L3RpdGxlcz48cGVyaW9kaWNhbD48ZnVs
bC10aXRsZT5FbnZpcm9ubWVudGFsIFRveGljb2xvZ3kgYW5kIENoZW1pc3RyeTwvZnVsbC10aXRs
ZT48YWJici0xPkVudmlyb24gVG94aWNvbCBDaGVtPC9hYmJyLTE+PC9wZXJpb2RpY2FsPjxwYWdl
cz44NjItODY4PC9wYWdlcz48dm9sdW1lPjE5PC92b2x1bWU+PG51bWJlcj40PC9udW1iZXI+PGtl
eXdvcmRzPjxrZXl3b3JkPmtpbmtlZCB0YWlscywgY29udGFtaW5hbnRzKiwgbWV0YWxzLCBhYm5v
cm1hbGl0aWVzPC9rZXl3b3JkPjwva2V5d29yZHM+PGRhdGVzPjx5ZWFyPjIwMDA8L3llYXI+PHB1
Yi1kYXRlcz48ZGF0ZT4yMDAwPC9kYXRlPjwvcHViLWRhdGVzPjwvZGF0ZXM+PGxhYmVsPjMzMDwv
bGFiZWw+PHVybHM+PC91cmxzPjwvcmVjb3JkPjwvQ2l0ZT48Q2l0ZT48QXV0aG9yPkxpbnpleTwv
QXV0aG9yPjxZZWFyPjIwMDM8L1llYXI+PFJlY051bT4zODU8L1JlY051bT48cmVjb3JkPjxyZWMt
bnVtYmVyPjM4NTwvcmVjLW51bWJlcj48Zm9yZWlnbi1rZXlzPjxrZXkgYXBwPSJFTiIgZGItaWQ9
InY1cnp3eDBlcHR0dzk0ZTllenB2eHpkeGRmZjlmMDB4djVwMiI+Mzg1PC9rZXk+PC9mb3JlaWdu
LWtleXM+PHJlZi10eXBlIG5hbWU9IkpvdXJuYWwgQXJ0aWNsZSI+MTc8L3JlZi10eXBlPjxjb250
cmlidXRvcnM+PGF1dGhvcnM+PGF1dGhvcj5MaW56ZXksIEQuVy48L2F1dGhvcj48YXV0aG9yPkJ1
cnJvdWdocywgSi48L2F1dGhvcj48YXV0aG9yPkh1ZHNvbiwgTC48L2F1dGhvcj48YXV0aG9yPk1h
cmluaSwgTS48L2F1dGhvcj48YXV0aG9yPlJvYmVydHNvbiwgSi48L2F1dGhvcj48YXV0aG9yPkJh
Y29uLCBKLjwvYXV0aG9yPjxhdXRob3I+TmFnYXJrYXR0aSwgTS48L2F1dGhvcj48YXV0aG9yPk5h
Z2Fya2F0dGksIFAuPC9hdXRob3I+PC9hdXRob3JzPjwvY29udHJpYnV0b3JzPjx0aXRsZXM+PHRp
dGxlPlJvbGUgb2YgZW52aXJvbm1lbnRhbCBwb2xsdXRhbnRzIG9uIGltbXVuZSBmdW5jdGlvbnMs
IHBhcmFzaXRpYyBpbmZlY3Rpb25zLCBhbmQgbGltYiBtYWxmb3JtYXRpb25zIGluIG1hcmluZSB0
b2FkcyBhbmQgd2hpc3RsaW5nIGZyb2dzIGZyb20gQmVybXVkYS48L3RpdGxlPjxzZWNvbmRhcnkt
dGl0bGU+SW50ZXJuYXRpb25hbCBKb3VybmFsIG9mIEVudmlyb25tZW50YWwgSGVhbHRoIFJlc2Vh
cmNoPC9zZWNvbmRhcnktdGl0bGU+PC90aXRsZXM+PHBhZ2VzPjEyNS0xNDg8L3BhZ2VzPjx2b2x1
bWU+MTM8L3ZvbHVtZT48a2V5d29yZHM+PGtleXdvcmQ+YWJub3JtYWxpdGllczwva2V5d29yZD48
L2tleXdvcmRzPjxkYXRlcz48eWVhcj4yMDAzPC95ZWFyPjxwdWItZGF0ZXM+PGRhdGU+MjAwMzwv
ZGF0ZT48L3B1Yi1kYXRlcz48L2RhdGVzPjxsYWJlbD4zMTkwPC9sYWJlbD48dXJscz48L3VybHM+
PC9yZWNvcmQ+PC9DaXRlPjxDaXRlPjxBdXRob3I+Rm9ydDwvQXV0aG9yPjxZZWFyPjIwMDY8L1ll
YXI+PFJlY051bT4zOTA8L1JlY051bT48cmVjb3JkPjxyZWMtbnVtYmVyPjM5MDwvcmVjLW51bWJl
cj48Zm9yZWlnbi1rZXlzPjxrZXkgYXBwPSJFTiIgZGItaWQ9InY1cnp3eDBlcHR0dzk0ZTllenB2
eHpkeGRmZjlmMDB4djVwMiI+MzkwPC9rZXk+PC9mb3JlaWduLWtleXM+PHJlZi10eXBlIG5hbWU9
IkpvdXJuYWwgQXJ0aWNsZSI+MTc8L3JlZi10eXBlPjxjb250cmlidXRvcnM+PGF1dGhvcnM+PGF1
dGhvcj5Gb3J0LCBELkouPC9hdXRob3I+PGF1dGhvcj5Sb2dlcnMsIFIuTC48L2F1dGhvcj48YXV0
aG9yPkJhY29uLCBKLlAuPC9hdXRob3I+PC9hdXRob3JzPjwvY29udHJpYnV0b3JzPjx0aXRsZXM+
PHRpdGxlPjxzdHlsZSBmYWNlPSJub3JtYWwiIGZvbnQ9ImRlZmF1bHQiIHNpemU9IjEwMCUiPkRl
Zm9ybWl0aWVzIGluIGNhbmUgdG9hZCAoPC9zdHlsZT48c3R5bGUgZmFjZT0iaXRhbGljIiBmb250
PSJkZWZhdWx0IiBzaXplPSIxMDAlIj5CdWZvIG1hcmludXM8L3N0eWxlPjxzdHlsZSBmYWNlPSJu
b3JtYWwiIGZvbnQ9ImRlZmF1bHQiIHNpemU9IjEwMCUiPikgcG9wdWxhdGlvbnMgaW4gQmVybXVk
YTogUGFydCBJSS4gUHJvZ3Jlc3MgdG93YXJkcyBjaGFyYWN0ZXJpemF0aW9uIG9mIGNoZW1pY2Fs
IHN0cmVzc29ycy48L3N0eWxlPjwvdGl0bGU+PHNlY29uZGFyeS10aXRsZT5BcHBsaWVkIEhlcnBl
dG9sb2d5PC9zZWNvbmRhcnktdGl0bGU+PC90aXRsZXM+PHBhZ2VzPjE0My0xNzI8L3BhZ2VzPjx2
b2x1bWU+Mzwvdm9sdW1lPjxrZXl3b3Jkcz48a2V5d29yZD5hYm5vcm1hbGl0aWVzLCBjb250YW1p
bmFudHMsIHhlbm9wdXMsIEZFVEFYPC9rZXl3b3JkPjwva2V5d29yZHM+PGRhdGVzPjx5ZWFyPjIw
MDY8L3llYXI+PHB1Yi1kYXRlcz48ZGF0ZT4yMDA2PC9kYXRlPjwvcHViLWRhdGVzPjwvZGF0ZXM+
PGxhYmVsPjMyNDA8L2xhYmVsPjx1cmxzPjwvdXJscz48L3JlY29yZD48L0NpdGU+PENpdGU+PEF1
dGhvcj5SZWV2ZXM8L0F1dGhvcj48WWVhcj4yMDA4PC9ZZWFyPjxSZWNOdW0+NDAyPC9SZWNOdW0+
PHJlY29yZD48cmVjLW51bWJlcj40MDI8L3JlYy1udW1iZXI+PGZvcmVpZ24ta2V5cz48a2V5IGFw
cD0iRU4iIGRiLWlkPSJ2NXJ6d3gwZXB0dHc5NGU5ZXpwdnh6ZHhkZmY5ZjAweHY1cDIiPjQwMjwv
a2V5PjwvZm9yZWlnbi1rZXlzPjxyZWYtdHlwZSBuYW1lPSJKb3VybmFsIEFydGljbGUiPjE3PC9y
ZWYtdHlwZT48Y29udHJpYnV0b3JzPjxhdXRob3JzPjxhdXRob3I+UmVldmVzLCBNLiBLLjwvYXV0
aG9yPjxhdXRob3I+RG9scGgsIEMuIEwuPC9hdXRob3I+PGF1dGhvcj5aaW1tZXIsIEguPC9hdXRo
b3I+PGF1dGhvcj5UamVlcmRlbWEsIFIuIFMuPC9hdXRob3I+PGF1dGhvcj5UcnVzdCwgSy4gQS48
L2F1dGhvcj48L2F1dGhvcnM+PC9jb250cmlidXRvcnM+PGF1dGgtYWRkcmVzcz5VUyBGaXNoIGFu
ZCBXaWxkbGlmZSBTZXJ2aWNlLCBBbmNob3JhZ2UgRmlzaGVyaWVzIGFuZCBFY29sb2dpY2FsIFNl
cnZpY2VzIE9mZmljZSwgQW5jaG9yYWdlLCBBbGFza2EgOTk1MDEsIFVTQS4gbWFyaV9yZWV2ZXNA
ZndzLmdvdjwvYXV0aC1hZGRyZXNzPjx0aXRsZXM+PHRpdGxlPlJvYWQgcHJveGltaXR5IGluY3Jl
YXNlcyByaXNrIG9mIHNrZWxldGFsIGFibm9ybWFsaXRpZXMgaW4gd29vZCBmcm9ncyBmcm9tIE5h
dGlvbmFsIFdpbGRsaWZlIFJlZnVnZXMgaW4gQWxhc2thPC90aXRsZT48c2Vjb25kYXJ5LXRpdGxl
PkVudmlyb25tZW50YWwgSGVhbHRoIFBlcnNwZWN0aXZlczwvc2Vjb25kYXJ5LXRpdGxlPjxhbHQt
dGl0bGU+RW52aXJvbm1lbnRhbCBoZWFsdGggcGVyc3BlY3RpdmVzPC9hbHQtdGl0bGU+PC90aXRs
ZXM+PHBlcmlvZGljYWw+PGZ1bGwtdGl0bGU+RW52aXJvbm1lbnRhbCBIZWFsdGggUGVyc3BlY3Rp
dmVzPC9mdWxsLXRpdGxlPjxhYmJyLTE+RW52aXJvbm1lbnRhbCBoZWFsdGggcGVyc3BlY3RpdmVz
PC9hYmJyLTE+PC9wZXJpb2RpY2FsPjxhbHQtcGVyaW9kaWNhbD48ZnVsbC10aXRsZT5FbnZpcm9u
bWVudGFsIEhlYWx0aCBQZXJzcGVjdGl2ZXM8L2Z1bGwtdGl0bGU+PGFiYnItMT5FbnZpcm9ubWVu
dGFsIGhlYWx0aCBwZXJzcGVjdGl2ZXM8L2FiYnItMT48L2FsdC1wZXJpb2RpY2FsPjxwYWdlcz4x
MDA5LTE0PC9wYWdlcz48dm9sdW1lPjExNjwvdm9sdW1lPjxudW1iZXI+ODwvbnVtYmVyPjxlZGl0
aW9uPjIwMDgvMDgvMTk8L2VkaXRpb24+PGtleXdvcmRzPjxrZXl3b3JkPkFsYXNrYTwva2V5d29y
ZD48a2V5d29yZD5BbmltYWxzPC9rZXl3b3JkPjxrZXl3b3JkPkJvbmUgYW5kIEJvbmVzLyphYm5v
cm1hbGl0aWVzPC9rZXl3b3JkPjxrZXl3b3JkPkNvbnNlcnZhdGlvbiBvZiBOYXR1cmFsIFJlc291
cmNlczwva2V5d29yZD48a2V5d29yZD5FY2hpbm9zdG9tYXRpZGFlL3BoeXNpb2xvZ3k8L2tleXdv
cmQ+PGtleXdvcmQ+KkVudmlyb25tZW50YWwgRXhwb3N1cmU8L2tleXdvcmQ+PGtleXdvcmQ+RXll
IEFibm9ybWFsaXRpZXMvY2hlbWljYWxseSBpbmR1Y2VkLyp2ZXRlcmluYXJ5PC9rZXl3b3JkPjxr
ZXl3b3JkPkdlb2dyYXBoeTwva2V5d29yZD48a2V5d29yZD5SYW5pZGFlLyphYm5vcm1hbGl0aWVz
L3BhcmFzaXRvbG9neTwva2V5d29yZD48a2V5d29yZD5SaXNrIEZhY3RvcnM8L2tleXdvcmQ+PC9r
ZXl3b3Jkcz48ZGF0ZXM+PHllYXI+MjAwODwveWVhcj48cHViLWRhdGVzPjxkYXRlPkF1ZzwvZGF0
ZT48L3B1Yi1kYXRlcz48L2RhdGVzPjxpc2JuPjAwOTEtNjc2NSAoUHJpbnQpJiN4RDswMDkxLTY3
NjUgKExpbmtpbmcpPC9pc2JuPjxhY2Nlc3Npb24tbnVtPjE4NzA5MTY3PC9hY2Nlc3Npb24tbnVt
Pjx3b3JrLXR5cGU+UmVzZWFyY2ggU3VwcG9ydCwgVS5TLiBHb3YmYXBvczt0LCBOb24tUC5ILlMu
PC93b3JrLXR5cGU+PHVybHM+PHJlbGF0ZWQtdXJscz48dXJsPmh0dHA6Ly93d3cubmNiaS5ubG0u
bmloLmdvdi9wdWJtZWQvMTg3MDkxNjc8L3VybD48L3JlbGF0ZWQtdXJscz48L3VybHM+PGN1c3Rv
bTI+MjUxNjU4NzwvY3VzdG9tMj48ZWxlY3Ryb25pYy1yZXNvdXJjZS1udW0+MTAuMTI4OS9laHAu
MTA5NjM8L2VsZWN0cm9uaWMtcmVzb3VyY2UtbnVtPjxsYW5ndWFnZT5lbmc8L2xhbmd1YWdlPjwv
cmVjb3JkPjwvQ2l0ZT48L0VuZE5vdGU+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PEVuZE5vdGU+PENpdGU+PEF1dGhvcj5CYWNvbjwvQXV0aG9yPjxZZWFyPjIwMTM8L1llYXI+PFJl
Y051bT44MDY8L1JlY051bT48RGlzcGxheVRleHQ+WzE1LTIxXTwvRGlzcGxheVRleHQ+PHJlY29y
ZD48cmVjLW51bWJlcj44MDY8L3JlYy1udW1iZXI+PGZvcmVpZ24ta2V5cz48a2V5IGFwcD0iRU4i
IGRiLWlkPSJ2NXJ6d3gwZXB0dHc5NGU5ZXpwdnh6ZHhkZmY5ZjAweHY1cDIiPjgwNjwva2V5Pjwv
Zm9yZWlnbi1rZXlzPjxyZWYtdHlwZSBuYW1lPSJKb3VybmFsIEFydGljbGUiPjE3PC9yZWYtdHlw
ZT48Y29udHJpYnV0b3JzPjxhdXRob3JzPjxhdXRob3I+QmFjb24sIEphbWllIFAuPC9hdXRob3I+
PGF1dGhvcj5Gb3J0LCBDaGVsc2VhIEUuPC9hdXRob3I+PGF1dGhvcj5Ub2RodW50ZXIsIEJyaWFu
PC9hdXRob3I+PGF1dGhvcj5NYXRoaXMsIE1pY2hhZWw8L2F1dGhvcj48YXV0aG9yPkZvcnQsIERv
dWdsYXMgSi48L2F1dGhvcj48L2F1dGhvcnM+PC9jb250cmlidXRvcnM+PHRpdGxlcz48dGl0bGU+
RWZmZWN0cyBvZiBNdWx0aXBsZSBDaGVtaWNhbCwgUGh5c2ljYWwsIGFuZCBCaW9sb2dpY2FsIFN0
cmVzc29ycyBvbiB0aGUgSW5jaWRlbmNlIGFuZCBUeXBlcyBvZiBBYm5vcm1hbGl0aWVzIE9ic2Vy
dmVkIGluIEJlcm11ZGEmYXBvcztzIENhbmUgVG9hZHMgKFJoaW5lbGxhIG1hcmluYSk8L3RpdGxl
PjxzZWNvbmRhcnktdGl0bGU+Sm91cm5hbCBvZiBFeHBlcmltZW50YWwgWm9vbG9neSBQYXJ0IEI6
IE1vbGVjdWxhciBhbmQgRGV2ZWxvcG1lbnRhbCBFdm9sdXRpb248L3NlY29uZGFyeS10aXRsZT48
L3RpdGxlcz48cGVyaW9kaWNhbD48ZnVsbC10aXRsZT5Kb3VybmFsIG9mIEV4cGVyaW1lbnRhbCBa
b29sb2d5IFBhcnQgQjogTW9sZWN1bGFyIGFuZCBEZXZlbG9wbWVudGFsIEV2b2x1dGlvbjwvZnVs
bC10aXRsZT48L3BlcmlvZGljYWw+PHBhZ2VzPm4vYS1uL2E8L3BhZ2VzPjxkYXRlcz48eWVhcj4y
MDEzPC95ZWFyPjwvZGF0ZXM+PGlzYm4+MTU1Mi01MDE1PC9pc2JuPjx1cmxzPjxyZWxhdGVkLXVy
bHM+PHVybD5odHRwOi8vZHguZG9pLm9yZy8xMC4xMDAyL2plei5iLjIyNDk2PC91cmw+PC9yZWxh
dGVkLXVybHM+PC91cmxzPjxlbGVjdHJvbmljLXJlc291cmNlLW51bT4xMC4xMDAyL2plei5iLjIy
NDk2PC9lbGVjdHJvbmljLXJlc291cmNlLW51bT48L3JlY29yZD48L0NpdGU+PENpdGU+PEF1dGhv
cj5Sb3dlPC9BdXRob3I+PFllYXI+MTk5ODwvWWVhcj48UmVjTnVtPjEwNDwvUmVjTnVtPjxyZWNv
cmQ+PHJlYy1udW1iZXI+MTA0PC9yZWMtbnVtYmVyPjxmb3JlaWduLWtleXM+PGtleSBhcHA9IkVO
IiBkYi1pZD0idjVyend4MGVwdHR3OTRlOWV6cHZ4emR4ZGZmOWYwMHh2NXAyIj4xMDQ8L2tleT48
L2ZvcmVpZ24ta2V5cz48cmVmLXR5cGUgbmFtZT0iSm91cm5hbCBBcnRpY2xlIj4xNzwvcmVmLXR5
cGU+PGNvbnRyaWJ1dG9ycz48YXV0aG9ycz48YXV0aG9yPlJvd2UsIEMuTC48L2F1dGhvcj48YXV0
aG9yPktpbm5leSwgTy5NLjwvYXV0aG9yPjxhdXRob3I+Q29uZ2RvbiwgSi5ELjwvYXV0aG9yPjwv
YXV0aG9ycz48L2NvbnRyaWJ1dG9ycz48dGl0bGVzPjx0aXRsZT48c3R5bGUgZmFjZT0ibm9ybWFs
IiBmb250PSJkZWZhdWx0IiBzaXplPSIxMDAlIj5PcmFsIERlZm9ybWl0aWVzIGluIFRhZHBvbGVz
IG9mIHRoZSBCdWxsZnJvZyAoPC9zdHlsZT48c3R5bGUgZmFjZT0iaXRhbGljIiBmb250PSJkZWZh
dWx0IiBzaXplPSIxMDAlIj5SYW5hIGNhdGVzYmVpYW5hKTwvc3R5bGU+PHN0eWxlIGZhY2U9Im5v
cm1hbCIgZm9udD0iZGVmYXVsdCIgc2l6ZT0iMTAwJSI+IENhdXNlZCBieSBDb25kaXRpb25zIGlu
IGEgUG9sbHV0ZWQgSGFiaXRhdC48L3N0eWxlPjwvdGl0bGU+PHNlY29uZGFyeS10aXRsZT5Db3Bl
aWE8L3NlY29uZGFyeS10aXRsZT48L3RpdGxlcz48cGVyaW9kaWNhbD48ZnVsbC10aXRsZT5Db3Bl
aWE8L2Z1bGwtdGl0bGU+PC9wZXJpb2RpY2FsPjxwYWdlcz4yNDQtMjQ2PC9wYWdlcz48dm9sdW1l
PjE8L3ZvbHVtZT48a2V5d29yZHM+PGtleXdvcmQ+Y29udGFtaW5hbnRzLCBkZWZvcm1pdGllczwv
a2V5d29yZD48L2tleXdvcmRzPjxkYXRlcz48eWVhcj4xOTk4PC95ZWFyPjxwdWItZGF0ZXM+PGRh
dGU+MTk5ODwvZGF0ZT48L3B1Yi1kYXRlcz48L2RhdGVzPjxsYWJlbD4yMDA8L2xhYmVsPjx1cmxz
PjwvdXJscz48L3JlY29yZD48L0NpdGU+PENpdGU+PEF1dGhvcj5Ib3BraW5zPC9BdXRob3I+PFll
YXI+MTk5ODwvWWVhcj48UmVjTnVtPjU1MDwvUmVjTnVtPjxyZWNvcmQ+PHJlYy1udW1iZXI+NTUw
PC9yZWMtbnVtYmVyPjxmb3JlaWduLWtleXM+PGtleSBhcHA9IkVOIiBkYi1pZD0idjVyend4MGVw
dHR3OTRlOWV6cHZ4emR4ZGZmOWYwMHh2NXAyIj41NTA8L2tleT48L2ZvcmVpZ24ta2V5cz48cmVm
LXR5cGUgbmFtZT0iSm91cm5hbCBBcnRpY2xlIj4xNzwvcmVmLXR5cGU+PGNvbnRyaWJ1dG9ycz48
YXV0aG9ycz48YXV0aG9yPkhvcGtpbnMsIFcuIEEuPC9hdXRob3I+PGF1dGhvcj5SYXksIEouIEsu
PC9hdXRob3I+PGF1dGhvcj5Db25nZG9uLCBKLiBELjwvYXV0aG9yPjwvYXV0aG9ycz48L2NvbnRy
aWJ1dG9ycz48dGl0bGVzPjx0aXRsZT5JbmNpZGVuY2UgYW5kIGltcGFjdCBvZiBheGlhbCBtYWxm
b3JtYXRpb25zIGluIGJ1bGxmcm9nIGxhcnZhZSAoUmFuYSBjYXRlc2JlaWFuYSkgZGV2ZWxvcGlu
ZyBpbiBzaXRlcyBpbXBhY3RlZCBieSBjb2FsIGNvbWJ1c3Rpb24gYnlwcm9kdWN0czwvdGl0bGU+
PHNlY29uZGFyeS10aXRsZT5BbWVyaWNhbiBab29sb2dpc3Q8L3NlY29uZGFyeS10aXRsZT48L3Rp
dGxlcz48cGVyaW9kaWNhbD48ZnVsbC10aXRsZT5BbWVyaWNhbiBab29sb2dpc3Q8L2Z1bGwtdGl0
bGU+PC9wZXJpb2RpY2FsPjxwYWdlcz4xOTRBPC9wYWdlcz48dm9sdW1lPjM4PC92b2x1bWU+PG51
bWJlcj41PC9udW1iZXI+PGRhdGVzPjx5ZWFyPjE5OTg8L3llYXI+PHB1Yi1kYXRlcz48ZGF0ZT4x
OTk4PC9kYXRlPjwvcHViLWRhdGVzPjwvZGF0ZXM+PGlzYm4+MDAwMy0xNTY5PC9pc2JuPjxhY2Nl
c3Npb24tbnVtPkJJT1NJUzpQUkVWMTk5OTAwMTYzNTM3PC9hY2Nlc3Npb24tbnVtPjx1cmxzPjxy
ZWxhdGVkLXVybHM+PHVybD4mbHQ7R28gdG8gSVNJJmd0OzovL0JJT1NJUzpQUkVWMTk5OTAwMTYz
NTM3IDwvdXJsPjwvcmVsYXRlZC11cmxzPjwvdXJscz48L3JlY29yZD48L0NpdGU+PENpdGU+PEF1
dGhvcj5Ib3BraW5zPC9BdXRob3I+PFllYXI+MjAwMDwvWWVhcj48UmVjTnVtPjM0PC9SZWNOdW0+
PHJlY29yZD48cmVjLW51bWJlcj4zNDwvcmVjLW51bWJlcj48Zm9yZWlnbi1rZXlzPjxrZXkgYXBw
PSJFTiIgZGItaWQ9InY1cnp3eDBlcHR0dzk0ZTllenB2eHpkeGRmZjlmMDB4djVwMiI+MzQ8L2tl
eT48L2ZvcmVpZ24ta2V5cz48cmVmLXR5cGUgbmFtZT0iSm91cm5hbCBBcnRpY2xlIj4xNzwvcmVm
LXR5cGU+PGNvbnRyaWJ1dG9ycz48YXV0aG9ycz48YXV0aG9yPkhvcGtpbnMsIFcuQS48L2F1dGhv
cj48YXV0aG9yPkNvbmdkb24sIEouPC9hdXRob3I+PGF1dGhvcj5SYXksIEouSzwvYXV0aG9yPjwv
YXV0aG9ycz48L2NvbnRyaWJ1dG9ycz48dGl0bGVzPjx0aXRsZT5JbmNpZGVuY2UgYW5kIGltcGFj
dCBvZiBheGlhbCBtYWxmb3JtYXRpb25zIGluIGxhcnZhbCBCdWxsZm9yZ3MgKFJhbmEgY2F0ZXNi
ZWlhbmEpIGRldmVsb3BpbmcgaW4gc2l0ZXMgcG9sbHV0ZWQgYnkgYSBjb2FsLWJ1cm5pbmcgcG93
ZXIgcGxhbnQ8L3RpdGxlPjxzZWNvbmRhcnktdGl0bGU+RW52aXJvbm1lbnRhbCBUb3hpY29sb2d5
IGFuZCBDaGVtaXN0cnk8L3NlY29uZGFyeS10aXRsZT48L3RpdGxlcz48cGVyaW9kaWNhbD48ZnVs
bC10aXRsZT5FbnZpcm9ubWVudGFsIFRveGljb2xvZ3kgYW5kIENoZW1pc3RyeTwvZnVsbC10aXRs
ZT48YWJici0xPkVudmlyb24gVG94aWNvbCBDaGVtPC9hYmJyLTE+PC9wZXJpb2RpY2FsPjxwYWdl
cz44NjItODY4PC9wYWdlcz48dm9sdW1lPjE5PC92b2x1bWU+PG51bWJlcj40PC9udW1iZXI+PGtl
eXdvcmRzPjxrZXl3b3JkPmtpbmtlZCB0YWlscywgY29udGFtaW5hbnRzKiwgbWV0YWxzLCBhYm5v
cm1hbGl0aWVzPC9rZXl3b3JkPjwva2V5d29yZHM+PGRhdGVzPjx5ZWFyPjIwMDA8L3llYXI+PHB1
Yi1kYXRlcz48ZGF0ZT4yMDAwPC9kYXRlPjwvcHViLWRhdGVzPjwvZGF0ZXM+PGxhYmVsPjMzMDwv
bGFiZWw+PHVybHM+PC91cmxzPjwvcmVjb3JkPjwvQ2l0ZT48Q2l0ZT48QXV0aG9yPkxpbnpleTwv
QXV0aG9yPjxZZWFyPjIwMDM8L1llYXI+PFJlY051bT4zODU8L1JlY051bT48cmVjb3JkPjxyZWMt
bnVtYmVyPjM4NTwvcmVjLW51bWJlcj48Zm9yZWlnbi1rZXlzPjxrZXkgYXBwPSJFTiIgZGItaWQ9
InY1cnp3eDBlcHR0dzk0ZTllenB2eHpkeGRmZjlmMDB4djVwMiI+Mzg1PC9rZXk+PC9mb3JlaWdu
LWtleXM+PHJlZi10eXBlIG5hbWU9IkpvdXJuYWwgQXJ0aWNsZSI+MTc8L3JlZi10eXBlPjxjb250
cmlidXRvcnM+PGF1dGhvcnM+PGF1dGhvcj5MaW56ZXksIEQuVy48L2F1dGhvcj48YXV0aG9yPkJ1
cnJvdWdocywgSi48L2F1dGhvcj48YXV0aG9yPkh1ZHNvbiwgTC48L2F1dGhvcj48YXV0aG9yPk1h
cmluaSwgTS48L2F1dGhvcj48YXV0aG9yPlJvYmVydHNvbiwgSi48L2F1dGhvcj48YXV0aG9yPkJh
Y29uLCBKLjwvYXV0aG9yPjxhdXRob3I+TmFnYXJrYXR0aSwgTS48L2F1dGhvcj48YXV0aG9yPk5h
Z2Fya2F0dGksIFAuPC9hdXRob3I+PC9hdXRob3JzPjwvY29udHJpYnV0b3JzPjx0aXRsZXM+PHRp
dGxlPlJvbGUgb2YgZW52aXJvbm1lbnRhbCBwb2xsdXRhbnRzIG9uIGltbXVuZSBmdW5jdGlvbnMs
IHBhcmFzaXRpYyBpbmZlY3Rpb25zLCBhbmQgbGltYiBtYWxmb3JtYXRpb25zIGluIG1hcmluZSB0
b2FkcyBhbmQgd2hpc3RsaW5nIGZyb2dzIGZyb20gQmVybXVkYS48L3RpdGxlPjxzZWNvbmRhcnkt
dGl0bGU+SW50ZXJuYXRpb25hbCBKb3VybmFsIG9mIEVudmlyb25tZW50YWwgSGVhbHRoIFJlc2Vh
cmNoPC9zZWNvbmRhcnktdGl0bGU+PC90aXRsZXM+PHBhZ2VzPjEyNS0xNDg8L3BhZ2VzPjx2b2x1
bWU+MTM8L3ZvbHVtZT48a2V5d29yZHM+PGtleXdvcmQ+YWJub3JtYWxpdGllczwva2V5d29yZD48
L2tleXdvcmRzPjxkYXRlcz48eWVhcj4yMDAzPC95ZWFyPjxwdWItZGF0ZXM+PGRhdGU+MjAwMzwv
ZGF0ZT48L3B1Yi1kYXRlcz48L2RhdGVzPjxsYWJlbD4zMTkwPC9sYWJlbD48dXJscz48L3VybHM+
PC9yZWNvcmQ+PC9DaXRlPjxDaXRlPjxBdXRob3I+Rm9ydDwvQXV0aG9yPjxZZWFyPjIwMDY8L1ll
YXI+PFJlY051bT4zOTA8L1JlY051bT48cmVjb3JkPjxyZWMtbnVtYmVyPjM5MDwvcmVjLW51bWJl
cj48Zm9yZWlnbi1rZXlzPjxrZXkgYXBwPSJFTiIgZGItaWQ9InY1cnp3eDBlcHR0dzk0ZTllenB2
eHpkeGRmZjlmMDB4djVwMiI+MzkwPC9rZXk+PC9mb3JlaWduLWtleXM+PHJlZi10eXBlIG5hbWU9
IkpvdXJuYWwgQXJ0aWNsZSI+MTc8L3JlZi10eXBlPjxjb250cmlidXRvcnM+PGF1dGhvcnM+PGF1
dGhvcj5Gb3J0LCBELkouPC9hdXRob3I+PGF1dGhvcj5Sb2dlcnMsIFIuTC48L2F1dGhvcj48YXV0
aG9yPkJhY29uLCBKLlAuPC9hdXRob3I+PC9hdXRob3JzPjwvY29udHJpYnV0b3JzPjx0aXRsZXM+
PHRpdGxlPjxzdHlsZSBmYWNlPSJub3JtYWwiIGZvbnQ9ImRlZmF1bHQiIHNpemU9IjEwMCUiPkRl
Zm9ybWl0aWVzIGluIGNhbmUgdG9hZCAoPC9zdHlsZT48c3R5bGUgZmFjZT0iaXRhbGljIiBmb250
PSJkZWZhdWx0IiBzaXplPSIxMDAlIj5CdWZvIG1hcmludXM8L3N0eWxlPjxzdHlsZSBmYWNlPSJu
b3JtYWwiIGZvbnQ9ImRlZmF1bHQiIHNpemU9IjEwMCUiPikgcG9wdWxhdGlvbnMgaW4gQmVybXVk
YTogUGFydCBJSS4gUHJvZ3Jlc3MgdG93YXJkcyBjaGFyYWN0ZXJpemF0aW9uIG9mIGNoZW1pY2Fs
IHN0cmVzc29ycy48L3N0eWxlPjwvdGl0bGU+PHNlY29uZGFyeS10aXRsZT5BcHBsaWVkIEhlcnBl
dG9sb2d5PC9zZWNvbmRhcnktdGl0bGU+PC90aXRsZXM+PHBhZ2VzPjE0My0xNzI8L3BhZ2VzPjx2
b2x1bWU+Mzwvdm9sdW1lPjxrZXl3b3Jkcz48a2V5d29yZD5hYm5vcm1hbGl0aWVzLCBjb250YW1p
bmFudHMsIHhlbm9wdXMsIEZFVEFYPC9rZXl3b3JkPjwva2V5d29yZHM+PGRhdGVzPjx5ZWFyPjIw
MDY8L3llYXI+PHB1Yi1kYXRlcz48ZGF0ZT4yMDA2PC9kYXRlPjwvcHViLWRhdGVzPjwvZGF0ZXM+
PGxhYmVsPjMyNDA8L2xhYmVsPjx1cmxzPjwvdXJscz48L3JlY29yZD48L0NpdGU+PENpdGU+PEF1
dGhvcj5SZWV2ZXM8L0F1dGhvcj48WWVhcj4yMDA4PC9ZZWFyPjxSZWNOdW0+NDAyPC9SZWNOdW0+
PHJlY29yZD48cmVjLW51bWJlcj40MDI8L3JlYy1udW1iZXI+PGZvcmVpZ24ta2V5cz48a2V5IGFw
cD0iRU4iIGRiLWlkPSJ2NXJ6d3gwZXB0dHc5NGU5ZXpwdnh6ZHhkZmY5ZjAweHY1cDIiPjQwMjwv
a2V5PjwvZm9yZWlnbi1rZXlzPjxyZWYtdHlwZSBuYW1lPSJKb3VybmFsIEFydGljbGUiPjE3PC9y
ZWYtdHlwZT48Y29udHJpYnV0b3JzPjxhdXRob3JzPjxhdXRob3I+UmVldmVzLCBNLiBLLjwvYXV0
aG9yPjxhdXRob3I+RG9scGgsIEMuIEwuPC9hdXRob3I+PGF1dGhvcj5aaW1tZXIsIEguPC9hdXRo
b3I+PGF1dGhvcj5UamVlcmRlbWEsIFIuIFMuPC9hdXRob3I+PGF1dGhvcj5UcnVzdCwgSy4gQS48
L2F1dGhvcj48L2F1dGhvcnM+PC9jb250cmlidXRvcnM+PGF1dGgtYWRkcmVzcz5VUyBGaXNoIGFu
ZCBXaWxkbGlmZSBTZXJ2aWNlLCBBbmNob3JhZ2UgRmlzaGVyaWVzIGFuZCBFY29sb2dpY2FsIFNl
cnZpY2VzIE9mZmljZSwgQW5jaG9yYWdlLCBBbGFza2EgOTk1MDEsIFVTQS4gbWFyaV9yZWV2ZXNA
ZndzLmdvdjwvYXV0aC1hZGRyZXNzPjx0aXRsZXM+PHRpdGxlPlJvYWQgcHJveGltaXR5IGluY3Jl
YXNlcyByaXNrIG9mIHNrZWxldGFsIGFibm9ybWFsaXRpZXMgaW4gd29vZCBmcm9ncyBmcm9tIE5h
dGlvbmFsIFdpbGRsaWZlIFJlZnVnZXMgaW4gQWxhc2thPC90aXRsZT48c2Vjb25kYXJ5LXRpdGxl
PkVudmlyb25tZW50YWwgSGVhbHRoIFBlcnNwZWN0aXZlczwvc2Vjb25kYXJ5LXRpdGxlPjxhbHQt
dGl0bGU+RW52aXJvbm1lbnRhbCBoZWFsdGggcGVyc3BlY3RpdmVzPC9hbHQtdGl0bGU+PC90aXRs
ZXM+PHBlcmlvZGljYWw+PGZ1bGwtdGl0bGU+RW52aXJvbm1lbnRhbCBIZWFsdGggUGVyc3BlY3Rp
dmVzPC9mdWxsLXRpdGxlPjxhYmJyLTE+RW52aXJvbm1lbnRhbCBoZWFsdGggcGVyc3BlY3RpdmVz
PC9hYmJyLTE+PC9wZXJpb2RpY2FsPjxhbHQtcGVyaW9kaWNhbD48ZnVsbC10aXRsZT5FbnZpcm9u
bWVudGFsIEhlYWx0aCBQZXJzcGVjdGl2ZXM8L2Z1bGwtdGl0bGU+PGFiYnItMT5FbnZpcm9ubWVu
dGFsIGhlYWx0aCBwZXJzcGVjdGl2ZXM8L2FiYnItMT48L2FsdC1wZXJpb2RpY2FsPjxwYWdlcz4x
MDA5LTE0PC9wYWdlcz48dm9sdW1lPjExNjwvdm9sdW1lPjxudW1iZXI+ODwvbnVtYmVyPjxlZGl0
aW9uPjIwMDgvMDgvMTk8L2VkaXRpb24+PGtleXdvcmRzPjxrZXl3b3JkPkFsYXNrYTwva2V5d29y
ZD48a2V5d29yZD5BbmltYWxzPC9rZXl3b3JkPjxrZXl3b3JkPkJvbmUgYW5kIEJvbmVzLyphYm5v
cm1hbGl0aWVzPC9rZXl3b3JkPjxrZXl3b3JkPkNvbnNlcnZhdGlvbiBvZiBOYXR1cmFsIFJlc291
cmNlczwva2V5d29yZD48a2V5d29yZD5FY2hpbm9zdG9tYXRpZGFlL3BoeXNpb2xvZ3k8L2tleXdv
cmQ+PGtleXdvcmQ+KkVudmlyb25tZW50YWwgRXhwb3N1cmU8L2tleXdvcmQ+PGtleXdvcmQ+RXll
IEFibm9ybWFsaXRpZXMvY2hlbWljYWxseSBpbmR1Y2VkLyp2ZXRlcmluYXJ5PC9rZXl3b3JkPjxr
ZXl3b3JkPkdlb2dyYXBoeTwva2V5d29yZD48a2V5d29yZD5SYW5pZGFlLyphYm5vcm1hbGl0aWVz
L3BhcmFzaXRvbG9neTwva2V5d29yZD48a2V5d29yZD5SaXNrIEZhY3RvcnM8L2tleXdvcmQ+PC9r
ZXl3b3Jkcz48ZGF0ZXM+PHllYXI+MjAwODwveWVhcj48cHViLWRhdGVzPjxkYXRlPkF1ZzwvZGF0
ZT48L3B1Yi1kYXRlcz48L2RhdGVzPjxpc2JuPjAwOTEtNjc2NSAoUHJpbnQpJiN4RDswMDkxLTY3
NjUgKExpbmtpbmcpPC9pc2JuPjxhY2Nlc3Npb24tbnVtPjE4NzA5MTY3PC9hY2Nlc3Npb24tbnVt
Pjx3b3JrLXR5cGU+UmVzZWFyY2ggU3VwcG9ydCwgVS5TLiBHb3YmYXBvczt0LCBOb24tUC5ILlMu
PC93b3JrLXR5cGU+PHVybHM+PHJlbGF0ZWQtdXJscz48dXJsPmh0dHA6Ly93d3cubmNiaS5ubG0u
bmloLmdvdi9wdWJtZWQvMTg3MDkxNjc8L3VybD48L3JlbGF0ZWQtdXJscz48L3VybHM+PGN1c3Rv
bTI+MjUxNjU4NzwvY3VzdG9tMj48ZWxlY3Ryb25pYy1yZXNvdXJjZS1udW0+MTAuMTI4OS9laHAu
MTA5NjM8L2VsZWN0cm9uaWMtcmVzb3VyY2UtbnVtPjxsYW5ndWFnZT5lbmc8L2xhbmd1YWdlPjwv
cmVjb3JkPjwvQ2l0ZT48L0VuZE5vdGU+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5" w:tooltip="Bacon, 2013 #806" w:history="1">
              <w:r>
                <w:rPr>
                  <w:rFonts w:ascii="Calibri" w:eastAsia="Times New Roman" w:hAnsi="Calibri" w:cs="Times New Roman"/>
                  <w:noProof/>
                  <w:color w:val="000000"/>
                </w:rPr>
                <w:t>15-21</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or wetlands subjected to localized road or agricultural runoff</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PEVuZE5vdGU+PENpdGU+PEF1dGhvcj5SZWV2ZXM8L0F1dGhvcj48WWVhcj4yMDA4PC9ZZWFyPjxS
ZWNOdW0+NDAyPC9SZWNOdW0+PERpc3BsYXlUZXh0PlsxLDIxXTwvRGlzcGxheVRleHQ+PHJlY29y
ZD48cmVjLW51bWJlcj40MDI8L3JlYy1udW1iZXI+PGZvcmVpZ24ta2V5cz48a2V5IGFwcD0iRU4i
IGRiLWlkPSJ2NXJ6d3gwZXB0dHc5NGU5ZXpwdnh6ZHhkZmY5ZjAweHY1cDIiPjQwMjwva2V5Pjwv
Zm9yZWlnbi1rZXlzPjxyZWYtdHlwZSBuYW1lPSJKb3VybmFsIEFydGljbGUiPjE3PC9yZWYtdHlw
ZT48Y29udHJpYnV0b3JzPjxhdXRob3JzPjxhdXRob3I+UmVldmVzLCBNLiBLLjwvYXV0aG9yPjxh
dXRob3I+RG9scGgsIEMuIEwuPC9hdXRob3I+PGF1dGhvcj5aaW1tZXIsIEguPC9hdXRob3I+PGF1
dGhvcj5UamVlcmRlbWEsIFIuIFMuPC9hdXRob3I+PGF1dGhvcj5UcnVzdCwgSy4gQS48L2F1dGhv
cj48L2F1dGhvcnM+PC9jb250cmlidXRvcnM+PGF1dGgtYWRkcmVzcz5VUyBGaXNoIGFuZCBXaWxk
bGlmZSBTZXJ2aWNlLCBBbmNob3JhZ2UgRmlzaGVyaWVzIGFuZCBFY29sb2dpY2FsIFNlcnZpY2Vz
IE9mZmljZSwgQW5jaG9yYWdlLCBBbGFza2EgOTk1MDEsIFVTQS4gbWFyaV9yZWV2ZXNAZndzLmdv
djwvYXV0aC1hZGRyZXNzPjx0aXRsZXM+PHRpdGxlPlJvYWQgcHJveGltaXR5IGluY3JlYXNlcyBy
aXNrIG9mIHNrZWxldGFsIGFibm9ybWFsaXRpZXMgaW4gd29vZCBmcm9ncyBmcm9tIE5hdGlvbmFs
IFdpbGRsaWZlIFJlZnVnZXMgaW4gQWxhc2thPC90aXRsZT48c2Vjb25kYXJ5LXRpdGxlPkVudmly
b25tZW50YWwgSGVhbHRoIFBlcnNwZWN0aXZlczwvc2Vjb25kYXJ5LXRpdGxlPjxhbHQtdGl0bGU+
RW52aXJvbm1lbnRhbCBoZWFsdGggcGVyc3BlY3RpdmVzPC9hbHQtdGl0bGU+PC90aXRsZXM+PHBl
cmlvZGljYWw+PGZ1bGwtdGl0bGU+RW52aXJvbm1lbnRhbCBIZWFsdGggUGVyc3BlY3RpdmVzPC9m
dWxsLXRpdGxlPjxhYmJyLTE+RW52aXJvbm1lbnRhbCBoZWFsdGggcGVyc3BlY3RpdmVzPC9hYmJy
LTE+PC9wZXJpb2RpY2FsPjxhbHQtcGVyaW9kaWNhbD48ZnVsbC10aXRsZT5FbnZpcm9ubWVudGFs
IEhlYWx0aCBQZXJzcGVjdGl2ZXM8L2Z1bGwtdGl0bGU+PGFiYnItMT5FbnZpcm9ubWVudGFsIGhl
YWx0aCBwZXJzcGVjdGl2ZXM8L2FiYnItMT48L2FsdC1wZXJpb2RpY2FsPjxwYWdlcz4xMDA5LTE0
PC9wYWdlcz48dm9sdW1lPjExNjwvdm9sdW1lPjxudW1iZXI+ODwvbnVtYmVyPjxlZGl0aW9uPjIw
MDgvMDgvMTk8L2VkaXRpb24+PGtleXdvcmRzPjxrZXl3b3JkPkFsYXNrYTwva2V5d29yZD48a2V5
d29yZD5BbmltYWxzPC9rZXl3b3JkPjxrZXl3b3JkPkJvbmUgYW5kIEJvbmVzLyphYm5vcm1hbGl0
aWVzPC9rZXl3b3JkPjxrZXl3b3JkPkNvbnNlcnZhdGlvbiBvZiBOYXR1cmFsIFJlc291cmNlczwv
a2V5d29yZD48a2V5d29yZD5FY2hpbm9zdG9tYXRpZGFlL3BoeXNpb2xvZ3k8L2tleXdvcmQ+PGtl
eXdvcmQ+KkVudmlyb25tZW50YWwgRXhwb3N1cmU8L2tleXdvcmQ+PGtleXdvcmQ+RXllIEFibm9y
bWFsaXRpZXMvY2hlbWljYWxseSBpbmR1Y2VkLyp2ZXRlcmluYXJ5PC9rZXl3b3JkPjxrZXl3b3Jk
Pkdlb2dyYXBoeTwva2V5d29yZD48a2V5d29yZD5SYW5pZGFlLyphYm5vcm1hbGl0aWVzL3BhcmFz
aXRvbG9neTwva2V5d29yZD48a2V5d29yZD5SaXNrIEZhY3RvcnM8L2tleXdvcmQ+PC9rZXl3b3Jk
cz48ZGF0ZXM+PHllYXI+MjAwODwveWVhcj48cHViLWRhdGVzPjxkYXRlPkF1ZzwvZGF0ZT48L3B1
Yi1kYXRlcz48L2RhdGVzPjxpc2JuPjAwOTEtNjc2NSAoUHJpbnQpJiN4RDswMDkxLTY3NjUgKExp
bmtpbmcpPC9pc2JuPjxhY2Nlc3Npb24tbnVtPjE4NzA5MTY3PC9hY2Nlc3Npb24tbnVtPjx3b3Jr
LXR5cGU+UmVzZWFyY2ggU3VwcG9ydCwgVS5TLiBHb3YmYXBvczt0LCBOb24tUC5ILlMuPC93b3Jr
LXR5cGU+PHVybHM+PHJlbGF0ZWQtdXJscz48dXJsPmh0dHA6Ly93d3cubmNiaS5ubG0ubmloLmdv
di9wdWJtZWQvMTg3MDkxNjc8L3VybD48L3JlbGF0ZWQtdXJscz48L3VybHM+PGN1c3RvbTI+MjUx
NjU4NzwvY3VzdG9tMj48ZWxlY3Ryb25pYy1yZXNvdXJjZS1udW0+MTAuMTI4OS9laHAuMTA5NjM8
L2VsZWN0cm9uaWMtcmVzb3VyY2UtbnVtPjxsYW5ndWFnZT5lbmc8L2xhbmd1YWdlPjwvcmVjb3Jk
PjwvQ2l0ZT48Q2l0ZT48QXV0aG9yPkxhbm5vbzwvQXV0aG9yPjxZZWFyPjIwMDg8L1llYXI+PFJl
Y051bT44MDc8L1JlY051bT48cmVjb3JkPjxyZWMtbnVtYmVyPjgwNzwvcmVjLW51bWJlcj48Zm9y
ZWlnbi1rZXlzPjxrZXkgYXBwPSJFTiIgZGItaWQ9InY1cnp3eDBlcHR0dzk0ZTllenB2eHpkeGRm
ZjlmMDB4djVwMiI+ODA3PC9rZXk+PC9mb3JlaWduLWtleXM+PHJlZi10eXBlIG5hbWU9IkJvb2si
PjY8L3JlZi10eXBlPjxjb250cmlidXRvcnM+PGF1dGhvcnM+PGF1dGhvcj5MYW5ub28sIE0uIEou
PC9hdXRob3I+PC9hdXRob3JzPjwvY29udHJpYnV0b3JzPjx0aXRsZXM+PHRpdGxlPk1hbGZvcm1l
ZCBGcm9nczogVGhlIENvbGxhcHNlIG9mIEFxdWF0aWMgRWNvc3lzdGVtczwvdGl0bGU+PC90aXRs
ZXM+PHBhZ2VzPjI3MDwvcGFnZXM+PGRhdGVzPjx5ZWFyPjIwMDg8L3llYXI+PC9kYXRlcz48cHVi
bGlzaGVyPlVuaXZlcnNpdHkgb2YgQ2FsaWZvcm5pYSBQcmVzczwvcHVibGlzaGVyPjxpc2JuPjk3
OC0wLTUyMC0yNTUtOC0zPC9pc2JuPjx1cmxzPjwvdXJscz48L3JlY29yZD48L0NpdGU+PC9FbmRO
b3RlPn==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PEVuZE5vdGU+PENpdGU+PEF1dGhvcj5SZWV2ZXM8L0F1dGhvcj48WWVhcj4yMDA4PC9ZZWFyPjxS
ZWNOdW0+NDAyPC9SZWNOdW0+PERpc3BsYXlUZXh0PlsxLDIxXTwvRGlzcGxheVRleHQ+PHJlY29y
ZD48cmVjLW51bWJlcj40MDI8L3JlYy1udW1iZXI+PGZvcmVpZ24ta2V5cz48a2V5IGFwcD0iRU4i
IGRiLWlkPSJ2NXJ6d3gwZXB0dHc5NGU5ZXpwdnh6ZHhkZmY5ZjAweHY1cDIiPjQwMjwva2V5Pjwv
Zm9yZWlnbi1rZXlzPjxyZWYtdHlwZSBuYW1lPSJKb3VybmFsIEFydGljbGUiPjE3PC9yZWYtdHlw
ZT48Y29udHJpYnV0b3JzPjxhdXRob3JzPjxhdXRob3I+UmVldmVzLCBNLiBLLjwvYXV0aG9yPjxh
dXRob3I+RG9scGgsIEMuIEwuPC9hdXRob3I+PGF1dGhvcj5aaW1tZXIsIEguPC9hdXRob3I+PGF1
dGhvcj5UamVlcmRlbWEsIFIuIFMuPC9hdXRob3I+PGF1dGhvcj5UcnVzdCwgSy4gQS48L2F1dGhv
cj48L2F1dGhvcnM+PC9jb250cmlidXRvcnM+PGF1dGgtYWRkcmVzcz5VUyBGaXNoIGFuZCBXaWxk
bGlmZSBTZXJ2aWNlLCBBbmNob3JhZ2UgRmlzaGVyaWVzIGFuZCBFY29sb2dpY2FsIFNlcnZpY2Vz
IE9mZmljZSwgQW5jaG9yYWdlLCBBbGFza2EgOTk1MDEsIFVTQS4gbWFyaV9yZWV2ZXNAZndzLmdv
djwvYXV0aC1hZGRyZXNzPjx0aXRsZXM+PHRpdGxlPlJvYWQgcHJveGltaXR5IGluY3JlYXNlcyBy
aXNrIG9mIHNrZWxldGFsIGFibm9ybWFsaXRpZXMgaW4gd29vZCBmcm9ncyBmcm9tIE5hdGlvbmFs
IFdpbGRsaWZlIFJlZnVnZXMgaW4gQWxhc2thPC90aXRsZT48c2Vjb25kYXJ5LXRpdGxlPkVudmly
b25tZW50YWwgSGVhbHRoIFBlcnNwZWN0aXZlczwvc2Vjb25kYXJ5LXRpdGxlPjxhbHQtdGl0bGU+
RW52aXJvbm1lbnRhbCBoZWFsdGggcGVyc3BlY3RpdmVzPC9hbHQtdGl0bGU+PC90aXRsZXM+PHBl
cmlvZGljYWw+PGZ1bGwtdGl0bGU+RW52aXJvbm1lbnRhbCBIZWFsdGggUGVyc3BlY3RpdmVzPC9m
dWxsLXRpdGxlPjxhYmJyLTE+RW52aXJvbm1lbnRhbCBoZWFsdGggcGVyc3BlY3RpdmVzPC9hYmJy
LTE+PC9wZXJpb2RpY2FsPjxhbHQtcGVyaW9kaWNhbD48ZnVsbC10aXRsZT5FbnZpcm9ubWVudGFs
IEhlYWx0aCBQZXJzcGVjdGl2ZXM8L2Z1bGwtdGl0bGU+PGFiYnItMT5FbnZpcm9ubWVudGFsIGhl
YWx0aCBwZXJzcGVjdGl2ZXM8L2FiYnItMT48L2FsdC1wZXJpb2RpY2FsPjxwYWdlcz4xMDA5LTE0
PC9wYWdlcz48dm9sdW1lPjExNjwvdm9sdW1lPjxudW1iZXI+ODwvbnVtYmVyPjxlZGl0aW9uPjIw
MDgvMDgvMTk8L2VkaXRpb24+PGtleXdvcmRzPjxrZXl3b3JkPkFsYXNrYTwva2V5d29yZD48a2V5
d29yZD5BbmltYWxzPC9rZXl3b3JkPjxrZXl3b3JkPkJvbmUgYW5kIEJvbmVzLyphYm5vcm1hbGl0
aWVzPC9rZXl3b3JkPjxrZXl3b3JkPkNvbnNlcnZhdGlvbiBvZiBOYXR1cmFsIFJlc291cmNlczwv
a2V5d29yZD48a2V5d29yZD5FY2hpbm9zdG9tYXRpZGFlL3BoeXNpb2xvZ3k8L2tleXdvcmQ+PGtl
eXdvcmQ+KkVudmlyb25tZW50YWwgRXhwb3N1cmU8L2tleXdvcmQ+PGtleXdvcmQ+RXllIEFibm9y
bWFsaXRpZXMvY2hlbWljYWxseSBpbmR1Y2VkLyp2ZXRlcmluYXJ5PC9rZXl3b3JkPjxrZXl3b3Jk
Pkdlb2dyYXBoeTwva2V5d29yZD48a2V5d29yZD5SYW5pZGFlLyphYm5vcm1hbGl0aWVzL3BhcmFz
aXRvbG9neTwva2V5d29yZD48a2V5d29yZD5SaXNrIEZhY3RvcnM8L2tleXdvcmQ+PC9rZXl3b3Jk
cz48ZGF0ZXM+PHllYXI+MjAwODwveWVhcj48cHViLWRhdGVzPjxkYXRlPkF1ZzwvZGF0ZT48L3B1
Yi1kYXRlcz48L2RhdGVzPjxpc2JuPjAwOTEtNjc2NSAoUHJpbnQpJiN4RDswMDkxLTY3NjUgKExp
bmtpbmcpPC9pc2JuPjxhY2Nlc3Npb24tbnVtPjE4NzA5MTY3PC9hY2Nlc3Npb24tbnVtPjx3b3Jr
LXR5cGU+UmVzZWFyY2ggU3VwcG9ydCwgVS5TLiBHb3YmYXBvczt0LCBOb24tUC5ILlMuPC93b3Jr
LXR5cGU+PHVybHM+PHJlbGF0ZWQtdXJscz48dXJsPmh0dHA6Ly93d3cubmNiaS5ubG0ubmloLmdv
di9wdWJtZWQvMTg3MDkxNjc8L3VybD48L3JlbGF0ZWQtdXJscz48L3VybHM+PGN1c3RvbTI+MjUx
NjU4NzwvY3VzdG9tMj48ZWxlY3Ryb25pYy1yZXNvdXJjZS1udW0+MTAuMTI4OS9laHAuMTA5NjM8
L2VsZWN0cm9uaWMtcmVzb3VyY2UtbnVtPjxsYW5ndWFnZT5lbmc8L2xhbmd1YWdlPjwvcmVjb3Jk
PjwvQ2l0ZT48Q2l0ZT48QXV0aG9yPkxhbm5vbzwvQXV0aG9yPjxZZWFyPjIwMDg8L1llYXI+PFJl
Y051bT44MDc8L1JlY051bT48cmVjb3JkPjxyZWMtbnVtYmVyPjgwNzwvcmVjLW51bWJlcj48Zm9y
ZWlnbi1rZXlzPjxrZXkgYXBwPSJFTiIgZGItaWQ9InY1cnp3eDBlcHR0dzk0ZTllenB2eHpkeGRm
ZjlmMDB4djVwMiI+ODA3PC9rZXk+PC9mb3JlaWduLWtleXM+PHJlZi10eXBlIG5hbWU9IkJvb2si
PjY8L3JlZi10eXBlPjxjb250cmlidXRvcnM+PGF1dGhvcnM+PGF1dGhvcj5MYW5ub28sIE0uIEou
PC9hdXRob3I+PC9hdXRob3JzPjwvY29udHJpYnV0b3JzPjx0aXRsZXM+PHRpdGxlPk1hbGZvcm1l
ZCBGcm9nczogVGhlIENvbGxhcHNlIG9mIEFxdWF0aWMgRWNvc3lzdGVtczwvdGl0bGU+PC90aXRs
ZXM+PHBhZ2VzPjI3MDwvcGFnZXM+PGRhdGVzPjx5ZWFyPjIwMDg8L3llYXI+PC9kYXRlcz48cHVi
bGlzaGVyPlVuaXZlcnNpdHkgb2YgQ2FsaWZvcm5pYSBQcmVzczwvcHVibGlzaGVyPjxpc2JuPjk3
OC0wLTUyMC0yNTUtOC0zPC9pc2JuPjx1cmxzPjwvdXJscz48L3JlY29yZD48L0NpdGU+PC9FbmRO
b3RlPn==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 w:tooltip="Lannoo, 2008 #807" w:history="1">
              <w:r>
                <w:rPr>
                  <w:rFonts w:ascii="Calibri" w:eastAsia="Times New Roman" w:hAnsi="Calibri" w:cs="Times New Roman"/>
                  <w:noProof/>
                  <w:color w:val="000000"/>
                </w:rPr>
                <w:t>1</w:t>
              </w:r>
            </w:hyperlink>
            <w:r>
              <w:rPr>
                <w:rFonts w:ascii="Calibri" w:eastAsia="Times New Roman" w:hAnsi="Calibri" w:cs="Times New Roman"/>
                <w:noProof/>
                <w:color w:val="000000"/>
              </w:rPr>
              <w:t>,</w:t>
            </w:r>
            <w:hyperlink w:anchor="_ENREF_21" w:tooltip="Reeves, 2008 #402" w:history="1">
              <w:r>
                <w:rPr>
                  <w:rFonts w:ascii="Calibri" w:eastAsia="Times New Roman" w:hAnsi="Calibri" w:cs="Times New Roman"/>
                  <w:noProof/>
                  <w:color w:val="000000"/>
                </w:rPr>
                <w:t>21</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The </w:t>
            </w:r>
            <w:proofErr w:type="spellStart"/>
            <w:r w:rsidRPr="0091374D">
              <w:rPr>
                <w:rFonts w:ascii="Calibri" w:eastAsia="Times New Roman" w:hAnsi="Calibri" w:cs="Times New Roman"/>
                <w:color w:val="000000"/>
              </w:rPr>
              <w:t>teratogenic</w:t>
            </w:r>
            <w:proofErr w:type="spellEnd"/>
            <w:r w:rsidRPr="0091374D">
              <w:rPr>
                <w:rFonts w:ascii="Calibri" w:eastAsia="Times New Roman" w:hAnsi="Calibri" w:cs="Times New Roman"/>
                <w:color w:val="000000"/>
              </w:rPr>
              <w:t xml:space="preserve"> effects of a number of agricultural chemicals on amphibians have been investigated </w:t>
            </w:r>
            <w:r w:rsidRPr="0091374D">
              <w:rPr>
                <w:rFonts w:ascii="Calibri" w:eastAsia="Times New Roman" w:hAnsi="Calibri" w:cs="Times New Roman"/>
                <w:color w:val="000000"/>
              </w:rPr>
              <w:t>in controlled experiments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PEVuZE5vdGU+PENpdGU+PEF1dGhvcj5Db29rZTwvQXV0aG9yPjxZZWFyPjE5ODE8L1llYXI+PFJl
Y051bT44ODwvUmVjTnVtPjxEaXNwbGF5VGV4dD5bMTEsMjItNDhdPC9EaXNwbGF5VGV4dD48cmVj
b3JkPjxyZWMtbnVtYmVyPjg4PC9yZWMtbnVtYmVyPjxmb3JlaWduLWtleXM+PGtleSBhcHA9IkVO
IiBkYi1pZD0idjVyend4MGVwdHR3OTRlOWV6cHZ4emR4ZGZmOWYwMHh2NXAyIj44ODwva2V5Pjwv
Zm9yZWlnbi1rZXlzPjxyZWYtdHlwZSBuYW1lPSJKb3VybmFsIEFydGljbGUiPjE3PC9yZWYtdHlw
ZT48Y29udHJpYnV0b3JzPjxhdXRob3JzPjxhdXRob3I+Q29va2UsIEEuUy48L2F1dGhvcj48L2F1
dGhvcnM+PC9jb250cmlidXRvcnM+PHRpdGxlcz48dGl0bGU+VGFkcG9sZXMgYXMgaW5kaWNhdG9y
cyBvZiBoYXJtZnVsIGxldmVscyBvZiBwb2xsdXRpb24gaW4gdGhlIGZpZWxkPC90aXRsZT48c2Vj
b25kYXJ5LXRpdGxlPkVudmlyb25tZW50YWwgUG9sbHV0aW9uIChTZXJpZXMgQSk8L3NlY29uZGFy
eS10aXRsZT48L3RpdGxlcz48cGFnZXM+MTIzLTEzMzwvcGFnZXM+PHZvbHVtZT4yNTwvdm9sdW1l
PjxrZXl3b3Jkcz48a2V5d29yZD5jb250YW1pbmFudHMsIHNrZWxldGFsIGRlZm9ybWl0aWVzLDwv
a2V5d29yZD48L2tleXdvcmRzPjxkYXRlcz48eWVhcj4xOTgxPC95ZWFyPjxwdWItZGF0ZXM+PGRh
dGU+MTk4MTwvZGF0ZT48L3B1Yi1kYXRlcz48L2RhdGVzPjxsYWJlbD4zMDwvbGFiZWw+PHVybHM+
PC91cmxzPjwvcmVjb3JkPjwvQ2l0ZT48Q2l0ZT48QXV0aG9yPkJlcnJpbGw8L0F1dGhvcj48WWVh
cj4xOTk0PC9ZZWFyPjxSZWNOdW0+NjU2PC9SZWNOdW0+PHJlY29yZD48cmVjLW51bWJlcj42NTY8
L3JlYy1udW1iZXI+PGZvcmVpZ24ta2V5cz48a2V5IGFwcD0iRU4iIGRiLWlkPSJ2NXJ6d3gwZXB0
dHc5NGU5ZXpwdnh6ZHhkZmY5ZjAweHY1cDIiPjY1Njwva2V5PjwvZm9yZWlnbi1rZXlzPjxyZWYt
dHlwZSBuYW1lPSJKb3VybmFsIEFydGljbGUiPjE3PC9yZWYtdHlwZT48Y29udHJpYnV0b3JzPjxh
dXRob3JzPjxhdXRob3I+QmVycmlsbCwgTS48L2F1dGhvcj48YXV0aG9yPkJlcnRyYW0sIFMuPC9h
dXRob3I+PGF1dGhvcj5NY0dpbGxpdnJheSwgTC48L2F1dGhvcj48YXV0aG9yPktvbG9ob24sIE0u
PC9hdXRob3I+PGF1dGhvcj5QYXVsaSwgQi48L2F1dGhvcj48L2F1dGhvcnM+PC9jb250cmlidXRv
cnM+PHRpdGxlcz48dGl0bGU+RWZmZWN0cyBvZiBMb3cgQ29uY2VudHJhdGlvbnMgb2YgRm9yZXN0
LVVzZSBQZXN0aWNpZGVzIG9uIEZyb2cgRW1icnlvcyBhbmQgVGFkcG9sZXM8L3RpdGxlPjxzZWNv
bmRhcnktdGl0bGU+RW52aXJvbm1lbnRhbCBUb3hpY29sb2d5IGFuZCBDaGVtaXN0cnk8L3NlY29u
ZGFyeS10aXRsZT48L3RpdGxlcz48cGVyaW9kaWNhbD48ZnVsbC10aXRsZT5FbnZpcm9ubWVudGFs
IFRveGljb2xvZ3kgYW5kIENoZW1pc3RyeTwvZnVsbC10aXRsZT48YWJici0xPkVudmlyb24gVG94
aWNvbCBDaGVtPC9hYmJyLTE+PC9wZXJpb2RpY2FsPjxwYWdlcz42NTctNjY0PC9wYWdlcz48dm9s
dW1lPjEzPC92b2x1bWU+PG51bWJlcj40PC9udW1iZXI+PGtleXdvcmRzPjxrZXl3b3JkPkFNUEhJ
QklBTjwva2V5d29yZD48a2V5d29yZD5QRVNUSUNJREVTPC9rZXl3b3JkPjxrZXl3b3JkPkZFTklU
Uk9USElPTjwva2V5d29yZD48a2V5d29yZD5UUklDTE9QWVI8L2tleXdvcmQ+PGtleXdvcmQ+VEFE
UE9MRVM8L2tleXdvcmQ+PGtleXdvcmQ+VFJJQ0xPUFlSIEJVVE9YWUVUSFlMIEVTVEVSPC9rZXl3
b3JkPjxrZXl3b3JkPkNPSE8gU0FMTU9OPC9rZXl3b3JkPjxrZXl3b3JkPkZFTklUUk9USElPTjwv
a2V5d29yZD48a2V5d29yZD5IRVhBWklOT05FPC9rZXl3b3JkPjxrZXl3b3JkPlRSQU5TRk9STUFU
SU9OPC9rZXl3b3JkPjxrZXl3b3JkPlBFUlNJU1RFTkNFPC9rZXl3b3JkPjxrZXl3b3JkPk1FVEFC
T0xJU008L2tleXdvcmQ+PGtleXdvcmQ+R0FSTE9OLTNBPC9rZXl3b3JkPjxrZXl3b3JkPkZJU0g8
L2tleXdvcmQ+PGtleXdvcmQ+U0laRTwva2V5d29yZD48L2tleXdvcmRzPjxkYXRlcz48eWVhcj4x
OTk0PC95ZWFyPjxwdWItZGF0ZXM+PGRhdGU+QXByPC9kYXRlPjwvcHViLWRhdGVzPjwvZGF0ZXM+
PGlzYm4+MDczMC03MjY4PC9pc2JuPjxhY2Nlc3Npb24tbnVtPklTSTpBMTk5NE5CMTgyMDAwMTY8
L2FjY2Vzc2lvbi1udW0+PHVybHM+PHJlbGF0ZWQtdXJscz48dXJsPiZsdDtHbyB0byBJU0kmZ3Q7
Oi8vQTE5OTROQjE4MjAwMDE2IDwvdXJsPjwvcmVsYXRlZC11cmxzPjwvdXJscz48L3JlY29yZD48
L0NpdGU+PENpdGU+PEF1dGhvcj5Ib3dlPC9BdXRob3I+PFllYXI+MTk5ODwvWWVhcj48UmVjTnVt
PjUyNDwvUmVjTnVtPjxyZWNvcmQ+PHJlYy1udW1iZXI+NTI0PC9yZWMtbnVtYmVyPjxmb3JlaWdu
LWtleXM+PGtleSBhcHA9IkVOIiBkYi1pZD0idjVyend4MGVwdHR3OTRlOWV6cHZ4emR4ZGZmOWYw
MHh2NXAyIj41MjQ8L2tleT48L2ZvcmVpZ24ta2V5cz48cmVmLXR5cGUgbmFtZT0iSm91cm5hbCBB
cnRpY2xlIj4xNzwvcmVmLXR5cGU+PGNvbnRyaWJ1dG9ycz48YXV0aG9ycz48YXV0aG9yPkhvd2Us
IEcuIEUuPC9hdXRob3I+PGF1dGhvcj5HaWxsaXMsIFIuPC9hdXRob3I+PGF1dGhvcj5Nb3dicmF5
LCBSLiBDLjwvYXV0aG9yPjwvYXV0aG9ycz48L2NvbnRyaWJ1dG9ycz48dGl0bGVzPjx0aXRsZT5F
ZmZlY3Qgb2YgY2hlbWljYWwgc3luZXJneSBhbmQgbGFydmFsIHN0YWdlIG9uIHRoZSB0b3hpY2l0
eSBvZiBhdHJhemluZSBhbmQgYWxhY2hsb3IgdG8gYW1waGliaWFuIGxhcnZhZTwvdGl0bGU+PHNl
Y29uZGFyeS10aXRsZT5FbnZpcm9ubWVudGFsIFRveGljb2xvZ3kgYW5kIENoZW1pc3RyeTwvc2Vj
b25kYXJ5LXRpdGxlPjwvdGl0bGVzPjxwZXJpb2RpY2FsPjxmdWxsLXRpdGxlPkVudmlyb25tZW50
YWwgVG94aWNvbG9neSBhbmQgQ2hlbWlzdHJ5PC9mdWxsLXRpdGxlPjxhYmJyLTE+RW52aXJvbiBU
b3hpY29sIENoZW08L2FiYnItMT48L3BlcmlvZGljYWw+PHBhZ2VzPjUxOS01MjU8L3BhZ2VzPjx2
b2x1bWU+MTc8L3ZvbHVtZT48bnVtYmVyPjM8L251bWJlcj48a2V5d29yZHM+PGtleXdvcmQ+YXRy
YXppbmU8L2tleXdvcmQ+PGtleXdvcmQ+YWxhY2hsb3I8L2tleXdvcmQ+PGtleXdvcmQ+YW1waGli
aWFuczwva2V5d29yZD48a2V5d29yZD50b3hpY2l0eTwva2V5d29yZD48a2V5d29yZD5zeW5lcmd5
PC9rZXl3b3JkPjxrZXl3b3JkPlVOSVRFRC1TVEFURVM8L2tleXdvcmQ+PGtleXdvcmQ+UklTSyBB
U1NFU1NNRU5UPC9rZXl3b3JkPjxrZXl3b3JkPlBPUFVMQVRJT05TPC9rZXl3b3JkPjxrZXl3b3Jk
PlBFU1RJQ0lERTwva2V5d29yZD48a2V5d29yZD5XQVRFUjwva2V5d29yZD48a2V5d29yZD5QRVJT
UEVDVElWRTwva2V5d29yZD48a2V5d29yZD5ERUNMSU5FPC9rZXl3b3JkPjwva2V5d29yZHM+PGRh
dGVzPjx5ZWFyPjE5OTg8L3llYXI+PHB1Yi1kYXRlcz48ZGF0ZT5NYXI8L2RhdGU+PC9wdWItZGF0
ZXM+PC9kYXRlcz48aXNibj4wNzMwLTcyNjg8L2lzYm4+PGFjY2Vzc2lvbi1udW0+SVNJOjAwMDA3
MjMwNzUwMDAyNDwvYWNjZXNzaW9uLW51bT48dXJscz48cmVsYXRlZC11cmxzPjx1cmw+Jmx0O0dv
IHRvIElTSSZndDs6Ly8wMDAwNzIzMDc1MDAwMjQgPC91cmw+PC9yZWxhdGVkLXVybHM+PC91cmxz
PjwvcmVjb3JkPjwvQ2l0ZT48Q2l0ZT48QXV0aG9yPktsb2FzPC9BdXRob3I+PFllYXI+MTk5OTwv
WWVhcj48UmVjTnVtPjM3NTwvUmVjTnVtPjxyZWNvcmQ+PHJlYy1udW1iZXI+Mzc1PC9yZWMtbnVt
YmVyPjxmb3JlaWduLWtleXM+PGtleSBhcHA9IkVOIiBkYi1pZD0idjVyend4MGVwdHR3OTRlOWV6
cHZ4emR4ZGZmOWYwMHh2NXAyIj4zNzU8L2tleT48L2ZvcmVpZ24ta2V5cz48cmVmLXR5cGUgbmFt
ZT0iSm91cm5hbCBBcnRpY2xlIj4xNzwvcmVmLXR5cGU+PGNvbnRyaWJ1dG9ycz48YXV0aG9ycz48
YXV0aG9yPktsb2FzLCBXPC9hdXRob3I+PGF1dGhvcj5JLiBMdXR6PC9hdXRob3I+PGF1dGhvcj5S
LiBFaW5zcGFuaWVyPC9hdXRob3I+PC9hdXRob3JzPjwvY29udHJpYnV0b3JzPjx0aXRsZXM+PHRp
dGxlPkFtcGhpYmlhbnMgYXMgYSBtb2RlbCB0byBzdHVkeSBlbmRvY3JpbmUgZGlzcnVwdG9yczog
SUkuIEVzdHJvZ2VuaWMgYWN0aXZpdHkgb2YgZW52aXJvbm1lbnRhbCBjaGVtaWNhbHMgaW4gdml0
cm8gYW5kIGluIHZpdm88L3RpdGxlPjxzZWNvbmRhcnktdGl0bGU+VGhlIHNjaWVuY2Ugb2YgdGhl
IHRvdGFsIGVudmlyb25tZW50PC9zZWNvbmRhcnktdGl0bGU+PC90aXRsZXM+PHBhZ2VzPjU5LTY4
PC9wYWdlcz48dm9sdW1lPjIyNTwvdm9sdW1lPjxrZXl3b3Jkcz48a2V5d29yZD5hbXBoaWJpYW5z
PC9rZXl3b3JkPjxrZXl3b3JkPmVuZG9jcmluZSBkaXNydXB0b3JzPC9rZXl3b3JkPjxrZXl3b3Jk
PmVzdHJvZ2VuaWMgYWN0aXZpdHk8L2tleXdvcmQ+PGtleXdvcmQ+dml0ZWxsb2dlbmluLW1STkE8
L2tleXdvcmQ+PGtleXdvcmQ+c2VtaXF1YW50aXRhdGl2ZSBSVC1QQ1I8L2tleXdvcmQ+PGtleXdv
cmQ+cHJpbWFyeSBjdWx0dXJlIG9mIGhlcGF0b2N5dGVzPC9rZXl3b3JkPjxrZXl3b3JkPnNleHVh
bCBkaWZmZXJlbnRpYXRpb248L2tleXdvcmQ+PGtleXdvcmQ+bGFydmFsIGRldmVsb3BtZW50PC9r
ZXl3b3JkPjwva2V5d29yZHM+PGRhdGVzPjx5ZWFyPjE5OTk8L3llYXI+PHB1Yi1kYXRlcz48ZGF0
ZT4xOTk5PC9kYXRlPjwvcHViLWRhdGVzPjwvZGF0ZXM+PGxhYmVsPjMwNjA8L2xhYmVsPjx1cmxz
PjwvdXJscz48L3JlY29yZD48L0NpdGU+PENpdGU+PEF1dGhvcj5NYXVuZDwvQXV0aG9yPjxZZWFy
PjIwMDE8L1llYXI+PFJlY051bT4yMzwvUmVjTnVtPjxyZWNvcmQ+PHJlYy1udW1iZXI+MjM8L3Jl
Yy1udW1iZXI+PGZvcmVpZ24ta2V5cz48a2V5IGFwcD0iRU4iIGRiLWlkPSJ2NXJ6d3gwZXB0dHc5
NGU5ZXpwdnh6ZHhkZmY5ZjAweHY1cDIiPjIzPC9rZXk+PC9mb3JlaWduLWtleXM+PHJlZi10eXBl
IG5hbWU9IkpvdXJuYWwgQXJ0aWNsZSI+MTc8L3JlZi10eXBlPjxjb250cmlidXRvcnM+PGF1dGhv
cnM+PGF1dGhvcj5NYXVuZCwgUy5KLjwvYXV0aG9yPjxhdXRob3I+VHJhdmlzLCBLLlouPC9hdXRo
b3I+PGF1dGhvcj5IZW5kbGV5LCBQLjwvYXV0aG9yPjxhdXRob3I+R2lkZGluZ3MsIEouTS48L2F1
dGhvcj48YXV0aG9yPlNvbG9tb24sIEsuUi48L2F1dGhvcj48L2F1dGhvcnM+PC9jb250cmlidXRv
cnM+PHRpdGxlcz48dGl0bGU+UHJvYmFibGlzdGljIHJpc2sgYXNzZXNzbWVudCBvZiBjb3R0b24g
UHlyZXRocm9pZHM6IFYuIGNvbWJpbmluZyBsYW5kc2NhcGUtbGV2ZWwgZXhwb3N1cmVzIGFuZCBl
Y290b3hpY29sb2dpY2FsIGVmZmVjdHMgZGF0YSB0byBjaGFyYWN0ZXJpemUgcmlza3M8L3RpdGxl
PjxzZWNvbmRhcnktdGl0bGU+RW52aXJvbm1lbnRhbCBUb3hpY29sb2d5IGFuZCBDaGVtaXN0cnk8
L3NlY29uZGFyeS10aXRsZT48L3RpdGxlcz48cGVyaW9kaWNhbD48ZnVsbC10aXRsZT5FbnZpcm9u
bWVudGFsIFRveGljb2xvZ3kgYW5kIENoZW1pc3RyeTwvZnVsbC10aXRsZT48YWJici0xPkVudmly
b24gVG94aWNvbCBDaGVtPC9hYmJyLTE+PC9wZXJpb2RpY2FsPjxwYWdlcz42ODctNjkyPC9wYWdl
cz48dm9sdW1lPjIwPC92b2x1bWU+PG51bWJlcj4zPC9udW1iZXI+PGtleXdvcmRzPjxrZXl3b3Jk
PnJpc2ssIGNvbnRhbWluYW50cyosIHB5cmV0aHJvaWRzLCByaXNrLCBwZXN0aWNpZGVzLDwva2V5
d29yZD48L2tleXdvcmRzPjxkYXRlcz48eWVhcj4yMDAxPC95ZWFyPjxwdWItZGF0ZXM+PGRhdGU+
MjAwMTwvZGF0ZT48L3B1Yi1kYXRlcz48L2RhdGVzPjxsYWJlbD4yMjA8L2xhYmVsPjx1cmxzPjwv
dXJscz48L3JlY29yZD48L0NpdGU+PENpdGU+PEF1dGhvcj5CcmlkZ2VzPC9BdXRob3I+PFllYXI+
MjAwMjwvWWVhcj48UmVjTnVtPjY3PC9SZWNOdW0+PHJlY29yZD48cmVjLW51bWJlcj42NzwvcmVj
LW51bWJlcj48Zm9yZWlnbi1rZXlzPjxrZXkgYXBwPSJFTiIgZGItaWQ9InY1cnp3eDBlcHR0dzk0
ZTllenB2eHpkeGRmZjlmMDB4djVwMiI+Njc8L2tleT48L2ZvcmVpZ24ta2V5cz48cmVmLXR5cGUg
bmFtZT0iSm91cm5hbCBBcnRpY2xlIj4xNzwvcmVmLXR5cGU+PGNvbnRyaWJ1dG9ycz48YXV0aG9y
cz48YXV0aG9yPkJyaWRnZXMsIEMuTS48L2F1dGhvcj48YXV0aG9yPkR3eWVyLCBGLkouPC9hdXRo
b3I+PGF1dGhvcj5IYXJkZXN0eSBELksuPC9hdXRob3I+PGF1dGhvcj5XaGl0ZXNELlcuPC9hdXRo
b3I+PC9hdXRob3JzPjwvY29udHJpYnV0b3JzPjx0aXRsZXM+PHRpdGxlPkNvbXBhcmF0aXZlIGNv
bnRhbWluYW50IHRveGljaXR5OiAgQXJlIGFtcGhpYmlhbiBsYXJ2YWUgbW9yZSBzZW5zaXRpdmUg
dGhhbiBmaXNoPzwvdGl0bGU+PHNlY29uZGFyeS10aXRsZT5CdWxsZXRpbiBvZiBFbnZpcm9ubWVu
dGFsIENvbnRhbWluYXRpb24gYW5kIFRveGljb2xvZ3k8L3NlY29uZGFyeS10aXRsZT48L3RpdGxl
cz48cGVyaW9kaWNhbD48ZnVsbC10aXRsZT5CdWxsZXRpbiBvZiBFbnZpcm9ubWVudGFsIENvbnRh
bWluYXRpb24gYW5kIFRveGljb2xvZ3k8L2Z1bGwtdGl0bGU+PC9wZXJpb2RpY2FsPjxwYWdlcz41
NjItNTY5PC9wYWdlcz48dm9sdW1lPjY5PC92b2x1bWU+PGtleXdvcmRzPjxrZXl3b3JkPnRveGlj
aXR5LCBjb250YW1pbmFudHM8L2tleXdvcmQ+PC9rZXl3b3Jkcz48ZGF0ZXM+PHllYXI+MjAwMjwv
eWVhcj48cHViLWRhdGVzPjxkYXRlPjIwMDI8L2RhdGU+PC9wdWItZGF0ZXM+PC9kYXRlcz48bGFi
ZWw+MTE2MDwvbGFiZWw+PHVybHM+PC91cmxzPjwvcmVjb3JkPjwvQ2l0ZT48Q2l0ZT48QXV0aG9y
PkZvcnQ8L0F1dGhvcj48WWVhcj4yMDAyPC9ZZWFyPjxSZWNOdW0+NDkxPC9SZWNOdW0+PHJlY29y
ZD48cmVjLW51bWJlcj40OTE8L3JlYy1udW1iZXI+PGZvcmVpZ24ta2V5cz48a2V5IGFwcD0iRU4i
IGRiLWlkPSJ2NXJ6d3gwZXB0dHc5NGU5ZXpwdnh6ZHhkZmY5ZjAweHY1cDIiPjQ5MTwva2V5Pjwv
Zm9yZWlnbi1rZXlzPjxyZWYtdHlwZSBuYW1lPSJKb3VybmFsIEFydGljbGUiPjE3PC9yZWYtdHlw
ZT48Y29udHJpYnV0b3JzPjxhdXRob3JzPjxhdXRob3I+Rm9ydCwgRC4gSi48L2F1dGhvcj48YXV0
aG9yPk1jTGF1Z2hsaW4sIEQuIFcuPC9hdXRob3I+PGF1dGhvcj5Sb2dlcnMsIFIuIEwuPC9hdXRo
b3I+PGF1dGhvcj5CdXp6YXJkLCBCLiBPLjwvYXV0aG9yPjwvYXV0aG9ycz48L2NvbnRyaWJ1dG9y
cz48dGl0bGVzPjx0aXRsZT5FZmZlY3Qgb2YgZW5kb2NyaW5lIGRpc3J1cHRpbmcgY2hlbWljYWxz
IG9uIGdlcm1pbmFsIHZlc2ljbGUgYnJlYWtkb3duIGluIFhlbm9wdXMgaW4gdml0cm88L3RpdGxl
PjxzZWNvbmRhcnktdGl0bGU+RHJ1ZyBhbmQgQ2hlbWljYWwgVG94aWNvbG9neTwvc2Vjb25kYXJ5
LXRpdGxlPjwvdGl0bGVzPjxwZXJpb2RpY2FsPjxmdWxsLXRpdGxlPkRydWcgYW5kIENoZW1pY2Fs
IFRveGljb2xvZ3k8L2Z1bGwtdGl0bGU+PC9wZXJpb2RpY2FsPjxwYWdlcz4yOTMtMzA4PC9wYWdl
cz48dm9sdW1lPjI1PC92b2x1bWU+PG51bWJlcj4zPC9udW1iZXI+PGtleXdvcmRzPjxrZXl3b3Jk
Plhlbm9wdXM8L2tleXdvcmQ+PGtleXdvcmQ+b29jeXRlPC9rZXl3b3JkPjxrZXl3b3JkPkVEQzwv
a2V5d29yZD48a2V5d29yZD5wcm9nZXN0aW48L2tleXdvcmQ+PGtleXdvcmQ+R1ZCRDwva2V5d29y
ZD48a2V5d29yZD5BTExJR0FUT1JTIEFMTElHQVRPUi1NSVNTSVNTSVBQSUVOU0lTPC9rZXl3b3Jk
PjxrZXl3b3JkPk9PQ1lURVMgSU4tVklUUk88L2tleXdvcmQ+PGtleXdvcmQ+TEFFVklTPC9rZXl3
b3JkPjxrZXl3b3JkPk9PQ1lURVM8L2tleXdvcmQ+PGtleXdvcmQ+VEVTVE9TVEVST05FIENPTkNF
TlRSQVRJT05TPC9rZXl3b3JkPjxrZXl3b3JkPkFNUEhJQklBTiBQT1BVTEFUSU9OUzwva2V5d29y
ZD48a2V5d29yZD5BTkRST0dFTjwva2V5d29yZD48a2V5d29yZD5SRUNFUFRPUjwva2V5d29yZD48
a2V5d29yZD5BVExBTlRJQyBDUk9BS0VSPC9rZXl3b3JkPjxrZXl3b3JkPlBMQVNNQS1NRU1CUkFO
RTwva2V5d29yZD48a2V5d29yZD5QUk9HRVNURVJPTkU8L2tleXdvcmQ+PGtleXdvcmQ+Q09OVEFN
SU5BTlRTPC9rZXl3b3JkPjwva2V5d29yZHM+PGRhdGVzPjx5ZWFyPjIwMDI8L3llYXI+PC9kYXRl
cz48aXNibj4wMTQ4LTA1NDU8L2lzYm4+PGFjY2Vzc2lvbi1udW0+SVNJOjAwMDE3NzMwNzIwMDAw
NjwvYWNjZXNzaW9uLW51bT48dXJscz48cmVsYXRlZC11cmxzPjx1cmw+Jmx0O0dvIHRvIElTSSZn
dDs6Ly8wMDAxNzczMDcyMDAwMDYgPC91cmw+PC9yZWxhdGVkLXVybHM+PC91cmxzPjwvcmVjb3Jk
PjwvQ2l0ZT48Q2l0ZT48QXV0aG9yPk9zYW5vPC9BdXRob3I+PFllYXI+MjAwMjwvWWVhcj48UmVj
TnVtPjQ5NDwvUmVjTnVtPjxyZWNvcmQ+PHJlYy1udW1iZXI+NDk0PC9yZWMtbnVtYmVyPjxmb3Jl
aWduLWtleXM+PGtleSBhcHA9IkVOIiBkYi1pZD0idjVyend4MGVwdHR3OTRlOWV6cHZ4emR4ZGZm
OWYwMHh2NXAyIj40OTQ8L2tleT48L2ZvcmVpZ24ta2V5cz48cmVmLXR5cGUgbmFtZT0iSm91cm5h
bCBBcnRpY2xlIj4xNzwvcmVmLXR5cGU+PGNvbnRyaWJ1dG9ycz48YXV0aG9ycz48YXV0aG9yPk9z
YW5vLCBPLjwvYXV0aG9yPjxhdXRob3I+QWRtaXJhYWwsIFcuPC9hdXRob3I+PGF1dGhvcj5PdGll
bm8sIEQuPC9hdXRob3I+PC9hdXRob3JzPjwvY29udHJpYnV0b3JzPjx0aXRsZXM+PHRpdGxlPkRl
dmVsb3BtZW50YWwgZGlzb3JkZXJzIGluIGVtYnJ5b3Mgb2YgdGhlIGZyb2cgWGVub3B1cyBsYWV2
aXMgaW5kdWNlZCBieSBjaGxvcm9hY2V0YW5pbGlkZSBoZXJiaWNpZGVzIGFuZCB0aGVpciBkZWdy
YWRhdGlvbiBwcm9kdWN0czwvdGl0bGU+PHNlY29uZGFyeS10aXRsZT5FbnZpcm9ubWVudGFsIFRv
eGljb2xvZ3kgYW5kIENoZW1pc3RyeTwvc2Vjb25kYXJ5LXRpdGxlPjwvdGl0bGVzPjxwZXJpb2Rp
Y2FsPjxmdWxsLXRpdGxlPkVudmlyb25tZW50YWwgVG94aWNvbG9neSBhbmQgQ2hlbWlzdHJ5PC9m
dWxsLXRpdGxlPjxhYmJyLTE+RW52aXJvbiBUb3hpY29sIENoZW08L2FiYnItMT48L3BlcmlvZGlj
YWw+PHBhZ2VzPjM3NS0zNzk8L3BhZ2VzPjx2b2x1bWU+MjE8L3ZvbHVtZT48bnVtYmVyPjI8L251
bWJlcj48a2V5d29yZHM+PGtleXdvcmQ+Y2hsb3JvYWNldGFuaWxpZGU8L2tleXdvcmQ+PGtleXdv
cmQ+YW5pbGluZTwva2V5d29yZD48a2V5d29yZD5kZWdyYWRhdGlvbjwva2V5d29yZD48a2V5d29y
ZD5YZW5vcHVzPC9rZXl3b3JkPjxrZXl3b3JkPnRlcmF0b2dlbmVzaXM8L2tleXdvcmQ+PGtleXdv
cmQ+QUxBQ0hMT1I8L2tleXdvcmQ+PGtleXdvcmQ+TUVUT0xBQ0hMT1I8L2tleXdvcmQ+PGtleXdv
cmQ+TUVUQUJPTElURVM8L2tleXdvcmQ+PGtleXdvcmQ+V0FURVI8L2tleXdvcmQ+PGtleXdvcmQ+
U09JTDwva2V5d29yZD48L2tleXdvcmRzPjxkYXRlcz48eWVhcj4yMDAyPC95ZWFyPjxwdWItZGF0
ZXM+PGRhdGU+RmViPC9kYXRlPjwvcHViLWRhdGVzPjwvZGF0ZXM+PGlzYm4+MDczMC03MjY4PC9p
c2JuPjxhY2Nlc3Npb24tbnVtPklTSTowMDAxNzM0MzY4MDAwMjE8L2FjY2Vzc2lvbi1udW0+PHVy
bHM+PHJlbGF0ZWQtdXJscz48dXJsPiZsdDtHbyB0byBJU0kmZ3Q7Oi8vMDAwMTczNDM2ODAwMDIx
IDwvdXJsPjwvcmVsYXRlZC11cmxzPjwvdXJscz48L3JlY29yZD48L0NpdGU+PENpdGU+PEF1dGhv
cj5Tb25lPC9BdXRob3I+PFllYXI+MjAwNDwvWWVhcj48UmVjTnVtPjI1MjwvUmVjTnVtPjxyZWNv
cmQ+PHJlYy1udW1iZXI+MjUyPC9yZWMtbnVtYmVyPjxmb3JlaWduLWtleXM+PGtleSBhcHA9IkVO
IiBkYi1pZD0idjVyend4MGVwdHR3OTRlOWV6cHZ4emR4ZGZmOWYwMHh2NXAyIj4yNTI8L2tleT48
L2ZvcmVpZ24ta2V5cz48cmVmLXR5cGUgbmFtZT0iSm91cm5hbCBBcnRpY2xlIj4xNzwvcmVmLXR5
cGU+PGNvbnRyaWJ1dG9ycz48YXV0aG9ycz48YXV0aG9yPlNvbmUsIEtpeW9ha2k8L2F1dGhvcj48
YXV0aG9yPkhpbmFnbywgTS48L2F1dGhvcj48YXV0aG9yPktpdGF5YW1hLCBBPC9hdXRob3I+PGF1
dGhvcj5Nb3Jva3VtYSwgSi48L2F1dGhvcj48YXV0aG9yPlVlbm8sIE4uPC9hdXRob3I+PGF1dGhv
cj5XYXRhbmFiZSwgSC48L2F1dGhvcj48YXV0aG9yPklndWNoaSwgVC48L2F1dGhvcj48L2F1dGhv
cnM+PC9jb250cmlidXRvcnM+PHRpdGxlcz48dGl0bGU+PHN0eWxlIGZhY2U9Im5vcm1hbCIgZm9u
dD0iZGVmYXVsdCIgc2l6ZT0iMTAwJSI+RWZmZWN0cyBvZiAxNzwvc3R5bGU+PHN0eWxlIGZhY2U9
Im5vcm1hbCIgZm9udD0iU3ltYm9sIiBjaGFyc2V0PSIyIiBzaXplPSIxMDAlIj5iPC9zdHlsZT48
c3R5bGUgZmFjZT0ibm9ybWFsIiBmb250PSJkZWZhdWx0IiBzaXplPSIxMDAlIj4tZXN0cmFkaW9s
LCBub255bHBoZW5vbCwgYW5kIGJpc3BoZW5vbC1BIG9uIGRldmVsb3BpbmcgWGVub3B1cyBsYWV2
aXMgZW1icnlvczwvc3R5bGU+PC90aXRsZT48c2Vjb25kYXJ5LXRpdGxlPkdlbmVyYWwgYW5kIENv
bXBhcmF0aXZlIEVuZG9jcmlub2xvZ3k8L3NlY29uZGFyeS10aXRsZT48L3RpdGxlcz48cGFnZXM+
MjI4LTIzNjwvcGFnZXM+PHZvbHVtZT4xMzg8L3ZvbHVtZT48a2V5d29yZHM+PGtleXdvcmQ+ZXN0
cm9nZW4sIGVuZG9jcmluZSwgY2hlbWljYWxzKiwgZGV2ZWxvcG1lbnQ8L2tleXdvcmQ+PC9rZXl3
b3Jkcz48ZGF0ZXM+PHllYXI+MjAwNDwveWVhcj48cHViLWRhdGVzPjxkYXRlPjIwMDQ8L2RhdGU+
PC9wdWItZGF0ZXM+PC9kYXRlcz48bGFiZWw+MTc4MDwvbGFiZWw+PHVybHM+PC91cmxzPjwvcmVj
b3JkPjwvQ2l0ZT48Q2l0ZT48QXV0aG9yPk1lbmRlejwvQXV0aG9yPjxZZWFyPjIwMDk8L1llYXI+
PFJlY051bT43NzA8L1JlY051bT48cmVjb3JkPjxyZWMtbnVtYmVyPjc3MDwvcmVjLW51bWJlcj48
Zm9yZWlnbi1rZXlzPjxrZXkgYXBwPSJFTiIgZGItaWQ9InY1cnp3eDBlcHR0dzk0ZTllenB2eHpk
eGRmZjlmMDB4djVwMiI+NzcwPC9rZXk+PC9mb3JlaWduLWtleXM+PHJlZi10eXBlIG5hbWU9Ikpv
dXJuYWwgQXJ0aWNsZSI+MTc8L3JlZi10eXBlPjxjb250cmlidXRvcnM+PGF1dGhvcnM+PGF1dGhv
cj5NZW5kZXosIFMuIEkuIFN0b3JyczwvYXV0aG9yPjxhdXRob3I+VGlsbGl0dCwgRC4gRS48L2F1
dGhvcj48YXV0aG9yPlJpdHRlbmhvdXNlLCBULiBBLiBHLjwvYXV0aG9yPjxhdXRob3I+U2VtbGl0
c2NoLCBSLiBELjwvYXV0aG9yPjwvYXV0aG9ycz48L2NvbnRyaWJ1dG9ycz48dGl0bGVzPjx0aXRs
ZT5CZWhhdmlvcmFsIFJlc3BvbnNlIGFuZCBLaW5ldGljcyBvZiBUZXJyZXN0cmlhbCBBdHJhemlu
ZSBFeHBvc3VyZSBpbiBBbWVyaWNhbiBUb2FkcyAoQnVmbyBhbWVyaWNhbnVzKTwvdGl0bGU+PHNl
Y29uZGFyeS10aXRsZT5BcmNoaXZlcyBvZiBFbnZpcm9ubWVudGFsIENvbnRhbWluYXRpb24gYW5k
IFRveGljb2xvZ3k8L3NlY29uZGFyeS10aXRsZT48L3RpdGxlcz48cGVyaW9kaWNhbD48ZnVsbC10
aXRsZT5BcmNoaXZlcyBvZiBFbnZpcm9ubWVudGFsIENvbnRhbWluYXRpb24gYW5kIFRveGljb2xv
Z3k8L2Z1bGwtdGl0bGU+PC9wZXJpb2RpY2FsPjxwYWdlcz41OTAtNTk3PC9wYWdlcz48dm9sdW1l
PjU3PC92b2x1bWU+PG51bWJlcj4zPC9udW1iZXI+PGRhdGVzPjx5ZWFyPjIwMDk8L3llYXI+PHB1
Yi1kYXRlcz48ZGF0ZT5PY3Q8L2RhdGU+PC9wdWItZGF0ZXM+PC9kYXRlcz48aXNibj4wMDkwLTQz
NDE8L2lzYm4+PGFjY2Vzc2lvbi1udW0+QklPU0lTOlBSRVYyMDA5MDA2MDM2MzI8L2FjY2Vzc2lv
bi1udW0+PHVybHM+PHJlbGF0ZWQtdXJscz48dXJsPiZsdDtHbyB0byBJU0kmZ3Q7Oi8vQklPU0lT
OlBSRVYyMDA5MDA2MDM2MzI8L3VybD48L3JlbGF0ZWQtdXJscz48L3VybHM+PGVsZWN0cm9uaWMt
cmVzb3VyY2UtbnVtPjEwLjEwMDcvczAwMjQ0LTAwOS05MjkyLTA8L2VsZWN0cm9uaWMtcmVzb3Vy
Y2UtbnVtPjwvcmVjb3JkPjwvQ2l0ZT48Q2l0ZT48QXV0aG9yPkxhbmdlci1KYWVzcmljaDwvQXV0
aG9yPjxZZWFyPjIwMTA8L1llYXI+PFJlY051bT43NzE8L1JlY051bT48cmVjb3JkPjxyZWMtbnVt
YmVyPjc3MTwvcmVjLW51bWJlcj48Zm9yZWlnbi1rZXlzPjxrZXkgYXBwPSJFTiIgZGItaWQ9InY1
cnp3eDBlcHR0dzk0ZTllenB2eHpkeGRmZjlmMDB4djVwMiI+NzcxPC9rZXk+PC9mb3JlaWduLWtl
eXM+PHJlZi10eXBlIG5hbWU9IkpvdXJuYWwgQXJ0aWNsZSI+MTc8L3JlZi10eXBlPjxjb250cmli
dXRvcnM+PGF1dGhvcnM+PGF1dGhvcj5MYW5nZXItSmFlc3JpY2gsIE1pcmlhbTwvYXV0aG9yPjxh
dXRob3I+S2llbmxlLCBDb3JuZWxpYTwvYXV0aG9yPjxhdXRob3I+S29laGxlciwgSGVpbnotIFIu
PC9hdXRob3I+PGF1dGhvcj5HZXJoYXJkdCwgQWxtdXQ8L2F1dGhvcj48L2F1dGhvcnM+PC9jb250
cmlidXRvcnM+PHRpdGxlcz48dGl0bGU+SW1wYWlybWVudCBvZiB0cm9waGljIGludGVyYWN0aW9u
cyBiZXR3ZWVuIHplYnJhZmlzaCAoRGFuaW8gcmVyaW8pIGFuZCBtaWRnZSBsYXJ2YWUgKENoaXJv
bm9tdXMgcmlwYXJpdXMpIGJ5IGNobG9ycHlyaWZvczwvdGl0bGU+PHNlY29uZGFyeS10aXRsZT5F
Y290b3hpY29sb2d5PC9zZWNvbmRhcnktdGl0bGU+PC90aXRsZXM+PHBlcmlvZGljYWw+PGZ1bGwt
dGl0bGU+RWNvdG94aWNvbG9neTwvZnVsbC10aXRsZT48L3BlcmlvZGljYWw+PHBhZ2VzPjEyOTQt
MTMwMTwvcGFnZXM+PHZvbHVtZT4xOTwvdm9sdW1lPjxudW1iZXI+NzwvbnVtYmVyPjxkYXRlcz48
eWVhcj4yMDEwPC95ZWFyPjxwdWItZGF0ZXM+PGRhdGU+T2N0PC9kYXRlPjwvcHViLWRhdGVzPjwv
ZGF0ZXM+PGlzYm4+MDk2My05MjkyPC9pc2JuPjxhY2Nlc3Npb24tbnVtPkJJT1NJUzpQUkVWMjAx
MDAwNjMxNjg4PC9hY2Nlc3Npb24tbnVtPjx1cmxzPjxyZWxhdGVkLXVybHM+PHVybD4mbHQ7R28g
dG8gSVNJJmd0OzovL0JJT1NJUzpQUkVWMjAxMDAwNjMxNjg4PC91cmw+PC9yZWxhdGVkLXVybHM+
PC91cmxzPjxlbGVjdHJvbmljLXJlc291cmNlLW51bT4xMC4xMDA3L3MxMDY0Ni0wMTAtMDUxNi14
PC9lbGVjdHJvbmljLXJlc291cmNlLW51bT48L3JlY29yZD48L0NpdGU+PENpdGU+PEF1dGhvcj5T
Y2h1eXRlbWE8L0F1dGhvcj48WWVhcj4xOTkxPC9ZZWFyPjxSZWNOdW0+MTUyPC9SZWNOdW0+PHJl
Y29yZD48cmVjLW51bWJlcj4xNTI8L3JlYy1udW1iZXI+PGZvcmVpZ24ta2V5cz48a2V5IGFwcD0i
RU4iIGRiLWlkPSJ2NXJ6d3gwZXB0dHc5NGU5ZXpwdnh6ZHhkZmY5ZjAweHY1cDIiPjE1Mjwva2V5
PjwvZm9yZWlnbi1rZXlzPjxyZWYtdHlwZSBuYW1lPSJKb3VybmFsIEFydGljbGUiPjE3PC9yZWYt
dHlwZT48Y29udHJpYnV0b3JzPjxhdXRob3JzPjxhdXRob3I+U2NodXl0ZW1hLCBHLlMuPC9hdXRo
b3I+PGF1dGhvcj5OZWJla2VyLCBBLlYuPC9hdXRob3I+PGF1dGhvcj5HcmlmZmlzLCBXLkwuPC9h
dXRob3I+PGF1dGhvcj5XaWxzb24sIEsuTi48L2F1dGhvcj48L2F1dGhvcnM+PC9jb250cmlidXRv
cnM+PHRpdGxlcz48dGl0bGU+VGVyYXRvZ2VuZXNpcywgVG94aWNpdHksIGFuZCBCaW9jb25jZW50
cmF0aW9uIGluIEZyb2dzIEV4cG9zZWQgdG8gRGllbGRyaW48L3RpdGxlPjxzZWNvbmRhcnktdGl0
bGU+QXJjaGl2ZXMgb2YgRW52aXJvbm1lbnRhbCBDb250YW1pbmF0aW9uIGFuZCBUb3hpY29sb2d5
PC9zZWNvbmRhcnktdGl0bGU+PC90aXRsZXM+PHBlcmlvZGljYWw+PGZ1bGwtdGl0bGU+QXJjaGl2
ZXMgb2YgRW52aXJvbm1lbnRhbCBDb250YW1pbmF0aW9uIGFuZCBUb3hpY29sb2d5PC9mdWxsLXRp
dGxlPjwvcGVyaW9kaWNhbD48cGFnZXM+MzMyLTM1MDwvcGFnZXM+PHZvbHVtZT4yMTwvdm9sdW1l
PjxrZXl3b3Jkcz48a2V5d29yZD5jb250YW1pbmFudHMsIGRlZm9ybWl0eSwgc2tlbGV0YWw8L2tl
eXdvcmQ+PC9rZXl3b3Jkcz48ZGF0ZXM+PHllYXI+MTk5MTwveWVhcj48cHViLWRhdGVzPjxkYXRl
PjE5OTE8L2RhdGU+PC9wdWItZGF0ZXM+PC9kYXRlcz48bGFiZWw+NzAwPC9sYWJlbD48dXJscz48
L3VybHM+PC9yZWNvcmQ+PC9DaXRlPjxDaXRlPjxBdXRob3I+U2NodXl0ZW1hPC9BdXRob3I+PFll
YXI+MTk5NDwvWWVhcj48UmVjTnVtPjEwMjwvUmVjTnVtPjxyZWNvcmQ+PHJlYy1udW1iZXI+MTAy
PC9yZWMtbnVtYmVyPjxmb3JlaWduLWtleXM+PGtleSBhcHA9IkVOIiBkYi1pZD0idjVyend4MGVw
dHR3OTRlOWV6cHZ4emR4ZGZmOWYwMHh2NXAyIj4xMDI8L2tleT48L2ZvcmVpZ24ta2V5cz48cmVm
LXR5cGUgbmFtZT0iSm91cm5hbCBBcnRpY2xlIj4xNzwvcmVmLXR5cGU+PGNvbnRyaWJ1dG9ycz48
YXV0aG9ycz48YXV0aG9yPlNjaHV5dGVtYSwgRy5TLjwvYXV0aG9yPjxhdXRob3I+TmViZWtlciwg
QS5WLjwvYXV0aG9yPjxhdXRob3I+R3JpZmZpcywgVy5MLjwvYXV0aG9yPjwvYXV0aG9ycz48L2Nv
bnRyaWJ1dG9ycz48dGl0bGVzPjx0aXRsZT5Ub3hpY2l0eSBvZiBHdXRoaW9uIGFuZCBHdXRoaW9u
IDJTIHRvIFhlbm9wdXMgbGFldmlzIGVtYnJ5b3M8L3RpdGxlPjxzZWNvbmRhcnktdGl0bGU+QXJj
aC4gRW52aXJvbi4gQ29udGFtLiBUb3guPC9zZWNvbmRhcnktdGl0bGU+PC90aXRsZXM+PHBhZ2Vz
PjI1MC0yNTU8L3BhZ2VzPjx2b2x1bWU+Mjc8L3ZvbHVtZT48a2V5d29yZHM+PGtleXdvcmQ+Y29u
dGFtaW5hbnRzLCBkZWZvcm1pdGllczwva2V5d29yZD48L2tleXdvcmRzPjxkYXRlcz48eWVhcj4x
OTk0PC95ZWFyPjxwdWItZGF0ZXM+PGRhdGU+MTk5NDwvZGF0ZT48L3B1Yi1kYXRlcz48L2RhdGVz
PjxsYWJlbD4xODA8L2xhYmVsPjx1cmxzPjwvdXJscz48L3JlY29yZD48L0NpdGU+PENpdGU+PEF1
dGhvcj5TY2h1eXRlbWE8L0F1dGhvcj48WWVhcj4xOTk4PC9ZZWFyPjxSZWNOdW0+MTAzPC9SZWNO
dW0+PHJlY29yZD48cmVjLW51bWJlcj4xMDM8L3JlYy1udW1iZXI+PGZvcmVpZ24ta2V5cz48a2V5
IGFwcD0iRU4iIGRiLWlkPSJ2NXJ6d3gwZXB0dHc5NGU5ZXpwdnh6ZHhkZmY5ZjAweHY1cDIiPjEw
Mzwva2V5PjwvZm9yZWlnbi1rZXlzPjxyZWYtdHlwZSBuYW1lPSJKb3VybmFsIEFydGljbGUiPjE3
PC9yZWYtdHlwZT48Y29udHJpYnV0b3JzPjxhdXRob3JzPjxhdXRob3I+U2NodXl0ZW1hLCBHLlMu
PC9hdXRob3I+PGF1dGhvcj5OZWJla2VyLCBBLlYuPC9hdXRob3I+PC9hdXRob3JzPjwvY29udHJp
YnV0b3JzPjx0aXRsZXM+PHRpdGxlPkNvbXBhcmF0aXZlIFRveGljaXR5IG9mIERpdXJvbiBvbiBT
dXJ2aXZhbCBhbmQgR3Jvd3RoIG9mIFBhY2lmaWMgVHJlZWZyb2csIEJ1bGxmcm9nLCBSZWQtTGVn
Z2VkIEZyb2csIGFuZCBBZnJpY2FuIENsYXdlZCBGcm9nIEVtYnJ5b3MgYW5kIFRhZHBvbGVzLjwv
dGl0bGU+PHNlY29uZGFyeS10aXRsZT5BcmNoLiBFbnYuIENvbnRhbS4gVG94aWNvbC48L3NlY29u
ZGFyeS10aXRsZT48L3RpdGxlcz48cGFnZXM+MzcwLTM3NjwvcGFnZXM+PHZvbHVtZT4zNDwvdm9s
dW1lPjxrZXl3b3Jkcz48a2V5d29yZD5jb250YW1pbmFudHMsIGRlZm9ybWl0aWVzPC9rZXl3b3Jk
Pjwva2V5d29yZHM+PGRhdGVzPjx5ZWFyPjE5OTg8L3llYXI+PHB1Yi1kYXRlcz48ZGF0ZT4xOTk4
PC9kYXRlPjwvcHViLWRhdGVzPjwvZGF0ZXM+PGxhYmVsPjEzMDwvbGFiZWw+PHVybHM+PC91cmxz
PjwvcmVjb3JkPjwvQ2l0ZT48Q2l0ZT48QXV0aG9yPkhhbGw8L0F1dGhvcj48WWVhcj4xOTg0PC9Z
ZWFyPjxSZWNOdW0+Mjg0PC9SZWNOdW0+PHJlY29yZD48cmVjLW51bWJlcj4yODQ8L3JlYy1udW1i
ZXI+PGZvcmVpZ24ta2V5cz48a2V5IGFwcD0iRU4iIGRiLWlkPSJ2NXJ6d3gwZXB0dHc5NGU5ZXpw
dnh6ZHhkZmY5ZjAweHY1cDIiPjI4NDwva2V5PjwvZm9yZWlnbi1rZXlzPjxyZWYtdHlwZSBuYW1l
PSJKb3VybmFsIEFydGljbGUiPjE3PC9yZWYtdHlwZT48Y29udHJpYnV0b3JzPjxhdXRob3JzPjxh
dXRob3I+SGFsbCwgUi4gSi48L2F1dGhvcj48YXV0aG9yPkIuIE0uIE11bGhlcm48L2F1dGhvcj48
L2F1dGhvcnM+PC9jb250cmlidXRvcnM+PHRpdGxlcz48dGl0bGU+QXJlIGFudXJpYW4gYW1waGli
aWFucyBoZWF2eSBtZXRhbCBhY2N1bXVsYXRvcnM/PC90aXRsZT48c2Vjb25kYXJ5LXRpdGxlPlZl
cnRlYnJhdGUgZWNvbG9neSBhbmQgc3lzdGVtYXRpY3M8L3NlY29uZGFyeS10aXRsZT48L3RpdGxl
cz48cGFnZXM+MTIzLTEzMzwvcGFnZXM+PGRhdGVzPjx5ZWFyPjE5ODQ8L3llYXI+PHB1Yi1kYXRl
cz48ZGF0ZT4xOTg0PC9kYXRlPjwvcHViLWRhdGVzPjwvZGF0ZXM+PGxhYmVsPjIxMzA8L2xhYmVs
Pjx1cmxzPjwvdXJscz48L3JlY29yZD48L0NpdGU+PENpdGU+PEF1dGhvcj5DbGFyazwvQXV0aG9y
PjxZZWFyPjE5ODU8L1llYXI+PFJlY051bT4xMTk8L1JlY051bT48cmVjb3JkPjxyZWMtbnVtYmVy
PjExOTwvcmVjLW51bWJlcj48Zm9yZWlnbi1rZXlzPjxrZXkgYXBwPSJFTiIgZGItaWQ9InY1cnp3
eDBlcHR0dzk0ZTllenB2eHpkeGRmZjlmMDB4djVwMiI+MTE5PC9rZXk+PC9mb3JlaWduLWtleXM+
PHJlZi10eXBlIG5hbWU9IkpvdXJuYWwgQXJ0aWNsZSI+MTc8L3JlZi10eXBlPjxjb250cmlidXRv
cnM+PGF1dGhvcnM+PGF1dGhvcj5DbGFyaywgSy48L2F1dGhvcj48YXV0aG9yPkhhbGwsIFIuPC9h
dXRob3I+PC9hdXRob3JzPjwvY29udHJpYnV0b3JzPjx0aXRsZXM+PHRpdGxlPkVmZmVjdHMgb2Yg
ZWxldmF0ZWQgaHlkcm9nZW4gaW9uIGFuZCBhbHVtaW51bSBjb25jZW50cmF0aW9ucyBvbiB0aGUg
c3Vydml2YWwgb2YgYW1waGliaWFuIGVtYnJ5b3MgYW5kIGxhcnZhZTwvdGl0bGU+PHNlY29uZGFy
eS10aXRsZT5DYW4uIEouIFpvb2wuPC9zZWNvbmRhcnktdGl0bGU+PC90aXRsZXM+PHBhZ2VzPjEx
Ni0xMjM8L3BhZ2VzPjx2b2x1bWU+NjM8L3ZvbHVtZT48a2V5d29yZHM+PGtleXdvcmQ+cEgsIGNv
bnRhbWluYW50cywgZGVjcmVhc2VkIHN1cnZpdmFsPC9rZXl3b3JkPjwva2V5d29yZHM+PGRhdGVz
Pjx5ZWFyPjE5ODU8L3llYXI+PHB1Yi1kYXRlcz48ZGF0ZT4xOTg1PC9kYXRlPjwvcHViLWRhdGVz
PjwvZGF0ZXM+PGxhYmVsPjM1MDwvbGFiZWw+PHVybHM+PC91cmxzPjwvcmVjb3JkPjwvQ2l0ZT48
Q2l0ZT48QXV0aG9yPkhhbGw8L0F1dGhvcj48WWVhcj4xOTkyPC9ZZWFyPjxSZWNOdW0+MTYwPC9S
ZWNOdW0+PHJlY29yZD48cmVjLW51bWJlcj4xNjA8L3JlYy1udW1iZXI+PGZvcmVpZ24ta2V5cz48
a2V5IGFwcD0iRU4iIGRiLWlkPSJ2NXJ6d3gwZXB0dHc5NGU5ZXpwdnh6ZHhkZmY5ZjAweHY1cDIi
PjE2MDwva2V5PjwvZm9yZWlnbi1rZXlzPjxyZWYtdHlwZSBuYW1lPSJKb3VybmFsIEFydGljbGUi
PjE3PC9yZWYtdHlwZT48Y29udHJpYnV0b3JzPjxhdXRob3JzPjxhdXRob3I+SGFsbCwgUi5KLjwv
YXV0aG9yPjxhdXRob3I+SGVucnksIFAuRi5QLjwvYXV0aG9yPjwvYXV0aG9ycz48L2NvbnRyaWJ1
dG9ycz48dGl0bGVzPjx0aXRsZT5Bc3Nlc3NpbmcgdGhlIGVmZmVjdHMgb2YgcGVzdGljaWRlcyBv
biBhbXBoaWJpYW5zIGFuZCByZXB0aWxlczogc3RhdHVzIGFuZCBuZWVkczwvdGl0bGU+PHNlY29u
ZGFyeS10aXRsZT5IZXJwZXRvbC4gSi48L3NlY29uZGFyeS10aXRsZT48L3RpdGxlcz48cGFnZXM+
NjUtNzE8L3BhZ2VzPjx2b2x1bWU+Mjwvdm9sdW1lPjxrZXl3b3Jkcz48a2V5d29yZD5jb250YW1p
bmFudHM8L2tleXdvcmQ+PC9rZXl3b3Jkcz48ZGF0ZXM+PHllYXI+MTk5MjwveWVhcj48cHViLWRh
dGVzPjxkYXRlPjE5OTI8L2RhdGU+PC9wdWItZGF0ZXM+PC9kYXRlcz48bGFiZWw+NzgwPC9sYWJl
bD48dXJscz48L3VybHM+PC9yZWNvcmQ+PC9DaXRlPjxDaXRlPjxBdXRob3I+RnJlZGE8L0F1dGhv
cj48WWVhcj4xOTkyPC9ZZWFyPjxSZWNOdW0+NjYxPC9SZWNOdW0+PHJlY29yZD48cmVjLW51bWJl
cj42NjE8L3JlYy1udW1iZXI+PGZvcmVpZ24ta2V5cz48a2V5IGFwcD0iRU4iIGRiLWlkPSJ2NXJ6
d3gwZXB0dHc5NGU5ZXpwdnh6ZHhkZmY5ZjAweHY1cDIiPjY2MTwva2V5PjwvZm9yZWlnbi1rZXlz
PjxyZWYtdHlwZSBuYW1lPSJKb3VybmFsIEFydGljbGUiPjE3PC9yZWYtdHlwZT48Y29udHJpYnV0
b3JzPjxhdXRob3JzPjxhdXRob3I+RnJlZGEsIEouPC9hdXRob3I+PGF1dGhvcj5UYXlsb3IsIEQu
IEguPC9hdXRob3I+PC9hdXRob3JzPjwvY29udHJpYnV0b3JzPjx0aXRsZXM+PHRpdGxlPkJlaGF2
aW9yYWwtUmVzcG9uc2Ugb2YgQW1waGliaWFuIExhcnZhZSB0byBBY2lkaWMgV2F0ZXI8L3RpdGxl
PjxzZWNvbmRhcnktdGl0bGU+Sm91cm5hbCBvZiBIZXJwZXRvbG9neTwvc2Vjb25kYXJ5LXRpdGxl
PjwvdGl0bGVzPjxwZXJpb2RpY2FsPjxmdWxsLXRpdGxlPkpvdXJuYWwgb2YgSGVycGV0b2xvZ3k8
L2Z1bGwtdGl0bGU+PGFiYnItMT5KIEhlcnBldG9sPC9hYmJyLTE+PC9wZXJpb2RpY2FsPjxwYWdl
cz40MjktNDMzPC9wYWdlcz48dm9sdW1lPjI2PC92b2x1bWU+PG51bWJlcj40PC9udW1iZXI+PGtl
eXdvcmRzPjxrZXl3b3JkPkxPVyBQSDwva2V5d29yZD48a2V5d29yZD5SQU5BLVNZTFZBVElDQTwv
a2V5d29yZD48a2V5d29yZD5UQURQT0xFUzwva2V5d29yZD48a2V5d29yZD5HUk9XVEg8L2tleXdv
cmQ+PC9rZXl3b3Jkcz48ZGF0ZXM+PHllYXI+MTk5MjwveWVhcj48cHViLWRhdGVzPjxkYXRlPkRl
YzwvZGF0ZT48L3B1Yi1kYXRlcz48L2RhdGVzPjxpc2JuPjAwMjItMTUxMTwvaXNibj48YWNjZXNz
aW9uLW51bT5JU0k6QTE5OTJLRDE3OTAwMDEwPC9hY2Nlc3Npb24tbnVtPjx1cmxzPjxyZWxhdGVk
LXVybHM+PHVybD4mbHQ7R28gdG8gSVNJJmd0OzovL0ExOTkyS0QxNzkwMDAxMCA8L3VybD48L3Jl
bGF0ZWQtdXJscz48L3VybHM+PC9yZWNvcmQ+PC9DaXRlPjxDaXRlPjxBdXRob3I+VGF5bG9yPC9B
dXRob3I+PFllYXI+MTk5OTwvWWVhcj48UmVjTnVtPjUwOTwvUmVjTnVtPjxyZWNvcmQ+PHJlYy1u
dW1iZXI+NTA5PC9yZWMtbnVtYmVyPjxmb3JlaWduLWtleXM+PGtleSBhcHA9IkVOIiBkYi1pZD0i
djVyend4MGVwdHR3OTRlOWV6cHZ4emR4ZGZmOWYwMHh2NXAyIj41MDk8L2tleT48L2ZvcmVpZ24t
a2V5cz48cmVmLXR5cGUgbmFtZT0iSm91cm5hbCBBcnRpY2xlIj4xNzwvcmVmLXR5cGU+PGNvbnRy
aWJ1dG9ycz48YXV0aG9ycz48YXV0aG9yPlRheWxvciwgUy4gSy48L2F1dGhvcj48YXV0aG9yPldp
bGxpYW1zLCBFLiBTLjwvYXV0aG9yPjxhdXRob3I+TWlsbHMsIEsuIFcuPC9hdXRob3I+PC9hdXRo
b3JzPjwvY29udHJpYnV0b3JzPjx0aXRsZXM+PHRpdGxlPkVmZmVjdHMgb2YgbWFsYXRoaW9uIG9u
IGRpc2Vhc2Ugc3VzY2VwdGliaWxpdHkgaW4gV29vZGhvdXNlJmFwb3M7cyB0b2FkczwvdGl0bGU+
PHNlY29uZGFyeS10aXRsZT5Kb3VybmFsIG9mIFdpbGRsaWZlIERpc2Vhc2VzPC9zZWNvbmRhcnkt
dGl0bGU+PC90aXRsZXM+PHBlcmlvZGljYWw+PGZ1bGwtdGl0bGU+Sm91cm5hbCBvZiBXaWxkbGlm
ZSBEaXNlYXNlczwvZnVsbC10aXRsZT48L3BlcmlvZGljYWw+PHBhZ2VzPjUzNi01NDE8L3BhZ2Vz
Pjx2b2x1bWU+MzU8L3ZvbHVtZT48bnVtYmVyPjM8L251bWJlcj48a2V5d29yZHM+PGtleXdvcmQ+
QWVyb21vbmFzIGh5ZHJvcGhpbGE8L2tleXdvcmQ+PGtleXdvcmQ+YW1waGliaWFuPC9rZXl3b3Jk
PjxrZXl3b3JkPkJ1Zm8gd29vZGhvdXNpPC9rZXl3b3JkPjxrZXl3b3JkPm1hbGF0aGlvbjwva2V5
d29yZD48a2V5d29yZD5vcmdhbm9waG9zcGhvcnVzIHBlc3RpY2lkZTwva2V5d29yZD48a2V5d29y
ZD5wZXN0aWNpZGU8L2tleXdvcmQ+PGtleXdvcmQ+V29vZGhvdXNlJmFwb3M7cyB0b2FkPC9rZXl3
b3JkPjxrZXl3b3JkPkFFUk9NT05BUy1IWURST1BISUxBPC9rZXl3b3JkPjxrZXl3b3JkPlBFU1RJ
Q0lERVM8L2tleXdvcmQ+PGtleXdvcmQ+QU1QSElCSUFOUzwva2V5d29yZD48a2V5d29yZD5FTUJS
WU9TPC9rZXl3b3JkPjwva2V5d29yZHM+PGRhdGVzPjx5ZWFyPjE5OTk8L3llYXI+PHB1Yi1kYXRl
cz48ZGF0ZT5KdWw8L2RhdGU+PC9wdWItZGF0ZXM+PC9kYXRlcz48aXNibj4wMDkwLTM1NTg8L2lz
Ym4+PGFjY2Vzc2lvbi1udW0+SVNJOjAwMDA4MTYwNzcwMDAxNDwvYWNjZXNzaW9uLW51bT48dXJs
cz48cmVsYXRlZC11cmxzPjx1cmw+Jmx0O0dvIHRvIElTSSZndDs6Ly8wMDAwODE2MDc3MDAwMTQg
PC91cmw+PC9yZWxhdGVkLXVybHM+PC91cmxzPjwvcmVjb3JkPjwvQ2l0ZT48Q2l0ZT48QXV0aG9y
PkNocmlzdGluPC9BdXRob3I+PFllYXI+MjAwMzwvWWVhcj48UmVjTnVtPjI0OTwvUmVjTnVtPjxy
ZWNvcmQ+PHJlYy1udW1iZXI+MjQ5PC9yZWMtbnVtYmVyPjxmb3JlaWduLWtleXM+PGtleSBhcHA9
IkVOIiBkYi1pZD0idjVyend4MGVwdHR3OTRlOWV6cHZ4emR4ZGZmOWYwMHh2NXAyIj4yNDk8L2tl
eT48L2ZvcmVpZ24ta2V5cz48cmVmLXR5cGUgbmFtZT0iSm91cm5hbCBBcnRpY2xlIj4xNzwvcmVm
LXR5cGU+PGNvbnRyaWJ1dG9ycz48YXV0aG9ycz48YXV0aG9yPkNocmlzdGluLCBNLlMuPC9hdXRo
b3I+PGF1dGhvcj5HZW5kcm9uLCBBLkQuPC9hdXRob3I+PGF1dGhvcj5Ccm91c3NlYXUsIFAuPC9h
dXRob3I+PGF1dGhvcj5NZW5hcmQsIEwuPC9hdXRob3I+PGF1dGhvcj5NYXJjb2dsaWVzZSwgRC5K
LjwvYXV0aG9yPjxhdXRob3I+Q3lyLCBELjwvYXV0aG9yPjxhdXRob3I+UnVieSwgUy48L2F1dGhv
cj48YXV0aG9yPkZvdXJuaWVyLCBNLjwvYXV0aG9yPjwvYXV0aG9ycz48L2NvbnRyaWJ1dG9ycz48
dGl0bGVzPjx0aXRsZT48c3R5bGUgZmFjZT0ibm9ybWFsIiBmb250PSJkZWZhdWx0IiBzaXplPSIx
MDAlIj5FZmZlY3RzIG9mIGFncmljdWx0dXJhbCBwZXN0aWNpZGVzIG9uIHRoZSBpbW11bmUgc3lz
dGVtIG9mIDwvc3R5bGU+PHN0eWxlIGZhY2U9Iml0YWxpYyIgZm9udD0iZGVmYXVsdCIgc2l6ZT0i
MTAwJSI+UmFuYSBwaXBpZW5zPC9zdHlsZT48c3R5bGUgZmFjZT0ibm9ybWFsIiBmb250PSJkZWZh
dWx0IiBzaXplPSIxMDAlIj4gYW5kIG9uIGl0cyByZXNpc3RhbmNlIHRvIHBhcmFzaXRpYyBpbmZl
Y3Rpb24uPC9zdHlsZT48L3RpdGxlPjxzZWNvbmRhcnktdGl0bGU+RW52aXJvbm1lbnRhbCBUb3hp
Y29sb2d5IGFuZCBDaGVtaXN0cnk8L3NlY29uZGFyeS10aXRsZT48L3RpdGxlcz48cGVyaW9kaWNh
bD48ZnVsbC10aXRsZT5FbnZpcm9ubWVudGFsIFRveGljb2xvZ3kgYW5kIENoZW1pc3RyeTwvZnVs
bC10aXRsZT48YWJici0xPkVudmlyb24gVG94aWNvbCBDaGVtPC9hYmJyLTE+PC9wZXJpb2RpY2Fs
PjxwYWdlcz4xMTI3LTExMzM8L3BhZ2VzPjx2b2x1bWU+MjI8L3ZvbHVtZT48bnVtYmVyPjU8L251
bWJlcj48a2V5d29yZHM+PGtleXdvcmQ+Y29udGFtaW5hbnRzLCBwZXN0aWNpZGVzLCBwYXJhc2l0
ZXMsIHN5bmVyZ2lzdGljIGVmZmVjdHMqPC9rZXl3b3JkPjwva2V5d29yZHM+PGRhdGVzPjx5ZWFy
PjIwMDM8L3llYXI+PHB1Yi1kYXRlcz48ZGF0ZT4yMDAzPC9kYXRlPjwvcHViLWRhdGVzPjwvZGF0
ZXM+PGxhYmVsPjE3NTA8L2xhYmVsPjx1cmxzPjwvdXJscz48L3JlY29yZD48L0NpdGU+PENpdGU+
PEF1dGhvcj5BbHZhcmV6PC9BdXRob3I+PFllYXI+MTk5NTwvWWVhcj48UmVjTnVtPjEyNTwvUmVj
TnVtPjxyZWNvcmQ+PHJlYy1udW1iZXI+MTI1PC9yZWMtbnVtYmVyPjxmb3JlaWduLWtleXM+PGtl
eSBhcHA9IkVOIiBkYi1pZD0idjVyend4MGVwdHR3OTRlOWV6cHZ4emR4ZGZmOWYwMHh2NXAyIj4x
MjU8L2tleT48L2ZvcmVpZ24ta2V5cz48cmVmLXR5cGUgbmFtZT0iSm91cm5hbCBBcnRpY2xlIj4x
NzwvcmVmLXR5cGU+PGNvbnRyaWJ1dG9ycz48YXV0aG9ycz48YXV0aG9yPkFsdmFyZXosIFIuPC9h
dXRob3I+PGF1dGhvcj5Ib25ydWJpYSwgUC48L2F1dGhvcj48YXV0aG9yPkhlcnJhZXosIE0uUC48
L2F1dGhvcj48L2F1dGhvcnM+PC9jb250cmlidXRvcnM+PHRpdGxlcz48dGl0bGU+PHN0eWxlIGZh
Y2U9Im5vcm1hbCIgZm9udD0iZGVmYXVsdCIgc2l6ZT0iMTAwJSI+U2tlbGV0YWwgTWFsZm9ybWF0
aW9ucyBJbmR1Y2VkIGJ5IHRoZSBpbnNlY3RpY2lkZXMgWlotQXBob3ggYW5kIEZvbGlkb2wgZHVy
aW5nIExhcnZhbCBEZXZlbG9wbWVudCBvZiA8L3N0eWxlPjxzdHlsZSBmYWNlPSJpdGFsaWMiIGZv
bnQ9ImRlZmF1bHQiIHNpemU9IjEwMCUiPlJhbmEgcGVyZXppPC9zdHlsZT48L3RpdGxlPjxzZWNv
bmRhcnktdGl0bGU+QXJjaC4gRW52LiBDb250LiBUb3guPC9zZWNvbmRhcnktdGl0bGU+PC90aXRs
ZXM+PHBhZ2VzPjM0OS0zNTY8L3BhZ2VzPjx2b2x1bWU+Mjg8L3ZvbHVtZT48a2V5d29yZHM+PGtl
eXdvcmQ+Y29udGFtaW5hbnRzLCBkZWZvcm1pdGllcywgc2tlbGV0YWw8L2tleXdvcmQ+PC9rZXl3
b3Jkcz48ZGF0ZXM+PHllYXI+MTk5NTwveWVhcj48cHViLWRhdGVzPjxkYXRlPjE5OTU8L2RhdGU+
PC9wdWItZGF0ZXM+PC9kYXRlcz48bGFiZWw+NDEwPC9sYWJlbD48dXJscz48L3VybHM+PC9yZWNv
cmQ+PC9DaXRlPjxDaXRlPjxBdXRob3I+U2NodXl0ZW1hPC9BdXRob3I+PFllYXI+MTk5MTwvWWVh
cj48UmVjTnVtPjE1MjwvUmVjTnVtPjxyZWNvcmQ+PHJlYy1udW1iZXI+MTUyPC9yZWMtbnVtYmVy
Pjxmb3JlaWduLWtleXM+PGtleSBhcHA9IkVOIiBkYi1pZD0idjVyend4MGVwdHR3OTRlOWV6cHZ4
emR4ZGZmOWYwMHh2NXAyIj4xNTI8L2tleT48L2ZvcmVpZ24ta2V5cz48cmVmLXR5cGUgbmFtZT0i
Sm91cm5hbCBBcnRpY2xlIj4xNzwvcmVmLXR5cGU+PGNvbnRyaWJ1dG9ycz48YXV0aG9ycz48YXV0
aG9yPlNjaHV5dGVtYSwgRy5TLjwvYXV0aG9yPjxhdXRob3I+TmViZWtlciwgQS5WLjwvYXV0aG9y
PjxhdXRob3I+R3JpZmZpcywgVy5MLjwvYXV0aG9yPjxhdXRob3I+V2lsc29uLCBLLk4uPC9hdXRo
b3I+PC9hdXRob3JzPjwvY29udHJpYnV0b3JzPjx0aXRsZXM+PHRpdGxlPlRlcmF0b2dlbmVzaXMs
IFRveGljaXR5LCBhbmQgQmlvY29uY2VudHJhdGlvbiBpbiBGcm9ncyBFeHBvc2VkIHRvIERpZWxk
cmluPC90aXRsZT48c2Vjb25kYXJ5LXRpdGxlPkFyY2hpdmVzIG9mIEVudmlyb25tZW50YWwgQ29u
dGFtaW5hdGlvbiBhbmQgVG94aWNvbG9neTwvc2Vjb25kYXJ5LXRpdGxlPjwvdGl0bGVzPjxwZXJp
b2RpY2FsPjxmdWxsLXRpdGxlPkFyY2hpdmVzIG9mIEVudmlyb25tZW50YWwgQ29udGFtaW5hdGlv
biBhbmQgVG94aWNvbG9neTwvZnVsbC10aXRsZT48L3BlcmlvZGljYWw+PHBhZ2VzPjMzMi0zNTA8
L3BhZ2VzPjx2b2x1bWU+MjE8L3ZvbHVtZT48a2V5d29yZHM+PGtleXdvcmQ+Y29udGFtaW5hbnRz
LCBkZWZvcm1pdHksIHNrZWxldGFsPC9rZXl3b3JkPjwva2V5d29yZHM+PGRhdGVzPjx5ZWFyPjE5
OTE8L3llYXI+PHB1Yi1kYXRlcz48ZGF0ZT4xOTkxPC9kYXRlPjwvcHViLWRhdGVzPjwvZGF0ZXM+
PGxhYmVsPjcwMDwvbGFiZWw+PHVybHM+PC91cmxzPjwvcmVjb3JkPjwvQ2l0ZT48Q2l0ZT48QXV0
aG9yPlNjaHV5dGVtYTwvQXV0aG9yPjxZZWFyPjE5OTQ8L1llYXI+PFJlY051bT4xMDI8L1JlY051
bT48cmVjb3JkPjxyZWMtbnVtYmVyPjEwMjwvcmVjLW51bWJlcj48Zm9yZWlnbi1rZXlzPjxrZXkg
YXBwPSJFTiIgZGItaWQ9InY1cnp3eDBlcHR0dzk0ZTllenB2eHpkeGRmZjlmMDB4djVwMiI+MTAy
PC9rZXk+PC9mb3JlaWduLWtleXM+PHJlZi10eXBlIG5hbWU9IkpvdXJuYWwgQXJ0aWNsZSI+MTc8
L3JlZi10eXBlPjxjb250cmlidXRvcnM+PGF1dGhvcnM+PGF1dGhvcj5TY2h1eXRlbWEsIEcuUy48
L2F1dGhvcj48YXV0aG9yPk5lYmVrZXIsIEEuVi48L2F1dGhvcj48YXV0aG9yPkdyaWZmaXMsIFcu
TC48L2F1dGhvcj48L2F1dGhvcnM+PC9jb250cmlidXRvcnM+PHRpdGxlcz48dGl0bGU+VG94aWNp
dHkgb2YgR3V0aGlvbiBhbmQgR3V0aGlvbiAyUyB0byBYZW5vcHVzIGxhZXZpcyBlbWJyeW9zPC90
aXRsZT48c2Vjb25kYXJ5LXRpdGxlPkFyY2guIEVudmlyb24uIENvbnRhbS4gVG94Ljwvc2Vjb25k
YXJ5LXRpdGxlPjwvdGl0bGVzPjxwYWdlcz4yNTAtMjU1PC9wYWdlcz48dm9sdW1lPjI3PC92b2x1
bWU+PGtleXdvcmRzPjxrZXl3b3JkPmNvbnRhbWluYW50cywgZGVmb3JtaXRpZXM8L2tleXdvcmQ+
PC9rZXl3b3Jkcz48ZGF0ZXM+PHllYXI+MTk5NDwveWVhcj48cHViLWRhdGVzPjxkYXRlPjE5OTQ8
L2RhdGU+PC9wdWItZGF0ZXM+PC9kYXRlcz48bGFiZWw+MTgwPC9sYWJlbD48dXJscz48L3VybHM+
PC9yZWNvcmQ+PC9DaXRlPjxDaXRlPjxBdXRob3I+U2NodXl0ZW1hPC9BdXRob3I+PFllYXI+MTk5
ODwvWWVhcj48UmVjTnVtPjEwMzwvUmVjTnVtPjxyZWNvcmQ+PHJlYy1udW1iZXI+MTAzPC9yZWMt
bnVtYmVyPjxmb3JlaWduLWtleXM+PGtleSBhcHA9IkVOIiBkYi1pZD0idjVyend4MGVwdHR3OTRl
OWV6cHZ4emR4ZGZmOWYwMHh2NXAyIj4xMDM8L2tleT48L2ZvcmVpZ24ta2V5cz48cmVmLXR5cGUg
bmFtZT0iSm91cm5hbCBBcnRpY2xlIj4xNzwvcmVmLXR5cGU+PGNvbnRyaWJ1dG9ycz48YXV0aG9y
cz48YXV0aG9yPlNjaHV5dGVtYSwgRy5TLjwvYXV0aG9yPjxhdXRob3I+TmViZWtlciwgQS5WLjwv
YXV0aG9yPjwvYXV0aG9ycz48L2NvbnRyaWJ1dG9ycz48dGl0bGVzPjx0aXRsZT5Db21wYXJhdGl2
ZSBUb3hpY2l0eSBvZiBEaXVyb24gb24gU3Vydml2YWwgYW5kIEdyb3d0aCBvZiBQYWNpZmljIFRy
ZWVmcm9nLCBCdWxsZnJvZywgUmVkLUxlZ2dlZCBGcm9nLCBhbmQgQWZyaWNhbiBDbGF3ZWQgRnJv
ZyBFbWJyeW9zIGFuZCBUYWRwb2xlcy48L3RpdGxlPjxzZWNvbmRhcnktdGl0bGU+QXJjaC4gRW52
LiBDb250YW0uIFRveGljb2wuPC9zZWNvbmRhcnktdGl0bGU+PC90aXRsZXM+PHBhZ2VzPjM3MC0z
NzY8L3BhZ2VzPjx2b2x1bWU+MzQ8L3ZvbHVtZT48a2V5d29yZHM+PGtleXdvcmQ+Y29udGFtaW5h
bnRzLCBkZWZvcm1pdGllczwva2V5d29yZD48L2tleXdvcmRzPjxkYXRlcz48eWVhcj4xOTk4PC95
ZWFyPjxwdWItZGF0ZXM+PGRhdGU+MTk5ODwvZGF0ZT48L3B1Yi1kYXRlcz48L2RhdGVzPjxsYWJl
bD4xMzA8L2xhYmVsPjx1cmxzPjwvdXJscz48L3JlY29yZD48L0NpdGU+PENpdGU+PEF1dGhvcj5C
cmlkZ2VzPC9BdXRob3I+PFllYXI+MTk5OTwvWWVhcj48UmVjTnVtPjE3MDwvUmVjTnVtPjxyZWNv
cmQ+PHJlYy1udW1iZXI+MTcwPC9yZWMtbnVtYmVyPjxmb3JlaWduLWtleXM+PGtleSBhcHA9IkVO
IiBkYi1pZD0idjVyend4MGVwdHR3OTRlOWV6cHZ4emR4ZGZmOWYwMHh2NXAyIj4xNzA8L2tleT48
L2ZvcmVpZ24ta2V5cz48cmVmLXR5cGUgbmFtZT0iSm91cm5hbCBBcnRpY2xlIj4xNzwvcmVmLXR5
cGU+PGNvbnRyaWJ1dG9ycz48YXV0aG9ycz48YXV0aG9yPkJyaWRnZXMsIEMuTS48L2F1dGhvcj48
L2F1dGhvcnM+PC9jb250cmlidXRvcnM+PHRpdGxlcz48dGl0bGU+UHJlZGF0b3ItcHJleSBpbnRl
cmFjdGlvbnMgYmV0d2VlbiB0d28gYW1waGliaWFuIHNwZWNpZXM6ICBlZmZlY3RzIG9mIGluc2Vj
dGljaWRlIGV4cG9zdXJlLjwvdGl0bGU+PHNlY29uZGFyeS10aXRsZT5BcXVhdGljIEVjb2xvZ3k8
L3NlY29uZGFyeS10aXRsZT48L3RpdGxlcz48cGVyaW9kaWNhbD48ZnVsbC10aXRsZT5BcXVhdGlj
IEVjb2xvZ3k8L2Z1bGwtdGl0bGU+PC9wZXJpb2RpY2FsPjxwYWdlcz4yMDUtMjExPC9wYWdlcz48
dm9sdW1lPjMzPC92b2x1bWU+PGtleXdvcmRzPjxrZXl3b3JkPnByZWRhdGlvbiwgY29udGFtaW5h
bnRzLCBiZWhhdmlvciwgKjwva2V5d29yZD48L2tleXdvcmRzPjxkYXRlcz48eWVhcj4xOTk5PC95
ZWFyPjxwdWItZGF0ZXM+PGRhdGU+MTk5OTwvZGF0ZT48L3B1Yi1kYXRlcz48L2RhdGVzPjxsYWJl
bD44OTA8L2xhYmVsPjx1cmxzPjwvdXJscz48L3JlY29yZD48L0NpdGU+PENpdGU+PEF1dGhvcj5C
cmlkZ2VzPC9BdXRob3I+PFllYXI+MjAwMDwvWWVhcj48UmVjTnVtPjEyMzwvUmVjTnVtPjxyZWNv
cmQ+PHJlYy1udW1iZXI+MTIzPC9yZWMtbnVtYmVyPjxmb3JlaWduLWtleXM+PGtleSBhcHA9IkVO
IiBkYi1pZD0idjVyend4MGVwdHR3OTRlOWV6cHZ4emR4ZGZmOWYwMHh2NXAyIj4xMjM8L2tleT48
L2ZvcmVpZ24ta2V5cz48cmVmLXR5cGUgbmFtZT0iSm91cm5hbCBBcnRpY2xlIj4xNzwvcmVmLXR5
cGU+PGNvbnRyaWJ1dG9ycz48YXV0aG9ycz48YXV0aG9yPkJyaWRnZXMsIEMuTS48L2F1dGhvcj48
L2F1dGhvcnM+PC9jb250cmlidXRvcnM+PHRpdGxlcz48dGl0bGU+PHN0eWxlIGZhY2U9Im5vcm1h
bCIgZm9udD0iZGVmYXVsdCIgc2l6ZT0iMTAwJSI+TG9uZy10ZXJtIEVmZmVjdHMgb2YgUGVzdGlj
aWRlIEV4cG9zdXJlIGF0IFZhcmlvdXMgTGlmZSBTdGFnZXMgb2YgdGhlIFNvdXRoZXJuIExlb3Bh
cmQgRnJvZyAoPC9zdHlsZT48c3R5bGUgZmFjZT0iaXRhbGljIiBmb250PSJkZWZhdWx0IiBzaXpl
PSIxMDAlIj5SYW5hIHNwaGVub2NlcGhhbGE8L3N0eWxlPjxzdHlsZSBmYWNlPSJub3JtYWwiIGZv
bnQ9ImRlZmF1bHQiIHNpemU9IjEwMCUiPik8L3N0eWxlPjwvdGl0bGU+PHNlY29uZGFyeS10aXRs
ZT5BcmNoLiBFbnYuIENvbnRhbS4gVG94aWNvbC48L3NlY29uZGFyeS10aXRsZT48L3RpdGxlcz48
cGFnZXM+OTEtOTY8L3BhZ2VzPjx2b2x1bWU+Mzk8L3ZvbHVtZT48a2V5d29yZHM+PGtleXdvcmQ+
Y29udGFtaW5hbnRzLCBtb3J0YWxpdHksIHNrZWxldGFsIGRlZm9ybWl0aWVzLCBsaW1iLCBtZXRh
bW9ycGhvc2lzLCBhYm5vcm1hbGl0aWVzPC9rZXl3b3JkPjwva2V5d29yZHM+PGRhdGVzPjx5ZWFy
PjIwMDA8L3llYXI+PHB1Yi1kYXRlcz48ZGF0ZT4yMDAwPC9kYXRlPjwvcHViLWRhdGVzPjwvZGF0
ZXM+PGxhYmVsPjM5MDwvbGFiZWw+PHVybHM+PC91cmxzPjwvcmVjb3JkPjwvQ2l0ZT48Q2l0ZT48
QXV0aG9yPkJyaWRnZXM8L0F1dGhvcj48WWVhcj4yMDAwPC9ZZWFyPjxSZWNOdW0+MTUwPC9SZWNO
dW0+PHJlY29yZD48cmVjLW51bWJlcj4xNTA8L3JlYy1udW1iZXI+PGZvcmVpZ24ta2V5cz48a2V5
IGFwcD0iRU4iIGRiLWlkPSJ2NXJ6d3gwZXB0dHc5NGU5ZXpwdnh6ZHhkZmY5ZjAweHY1cDIiPjE1
MDwva2V5PjwvZm9yZWlnbi1rZXlzPjxyZWYtdHlwZSBuYW1lPSJKb3VybmFsIEFydGljbGUiPjE3
PC9yZWYtdHlwZT48Y29udHJpYnV0b3JzPjxhdXRob3JzPjxhdXRob3I+QnJpZGdlcywgQy5NLjwv
YXV0aG9yPjxhdXRob3I+U2VtbGl0c2NoLCBSLkQuPC9hdXRob3I+PC9hdXRob3JzPjwvY29udHJp
YnV0b3JzPjx0aXRsZXM+PHRpdGxlPlZhcmlhdGlvbiBpbiBwZXN0aWNpZGUgdG9sZXJhbmNlIG9m
IHRhZHBvbGVzIGFtb25nIGFuZCB3aXRoaW4gc3BlY2llcyBvZiBSYW5pZGFlIGFuZCBwYXR0ZXJu
cyBvZiBhbXBoaWJpYW4gZGVjbGluZTwvdGl0bGU+PHNlY29uZGFyeS10aXRsZT5Db25zZXJ2YXRp
b24gQmlvbG9neTwvc2Vjb25kYXJ5LXRpdGxlPjwvdGl0bGVzPjxwZXJpb2RpY2FsPjxmdWxsLXRp
dGxlPkNvbnNlcnZhdGlvbiBCaW9sb2d5PC9mdWxsLXRpdGxlPjxhYmJyLTE+Q29uc2VydiBCaW9s
PC9hYmJyLTE+PC9wZXJpb2RpY2FsPjxwYWdlcz4xNDkwLTE0OTk8L3BhZ2VzPjx2b2x1bWU+MTQ8
L3ZvbHVtZT48bnVtYmVyPjU8L251bWJlcj48a2V5d29yZHM+PGtleXdvcmQ+YmVoYXZpb3VyLCBj
b250YW1pbmFudHMqLCBwZXN0aWNpZGVzPC9rZXl3b3JkPjwva2V5d29yZHM+PGRhdGVzPjx5ZWFy
PjIwMDA8L3llYXI+PHB1Yi1kYXRlcz48ZGF0ZT4yMDAwPC9kYXRlPjwvcHViLWRhdGVzPjwvZGF0
ZXM+PGxhYmVsPjExOTA8L2xhYmVsPjx1cmxzPjwvdXJscz48L3JlY29yZD48L0NpdGU+PENpdGU+
PEF1dGhvcj5CcmlkZ2VzPC9BdXRob3I+PFllYXI+MjAwMTwvWWVhcj48UmVjTnVtPjY5PC9SZWNO
dW0+PHJlY29yZD48cmVjLW51bWJlcj42OTwvcmVjLW51bWJlcj48Zm9yZWlnbi1rZXlzPjxrZXkg
YXBwPSJFTiIgZGItaWQ9InY1cnp3eDBlcHR0dzk0ZTllenB2eHpkeGRmZjlmMDB4djVwMiI+Njk8
L2tleT48L2ZvcmVpZ24ta2V5cz48cmVmLXR5cGUgbmFtZT0iSm91cm5hbCBBcnRpY2xlIj4xNzwv
cmVmLXR5cGU+PGNvbnRyaWJ1dG9ycz48YXV0aG9ycz48YXV0aG9yPkJyaWRnZXMsIEMuTS48L2F1
dGhvcj48YXV0aG9yPlNlbWxpdHNjaCwgUi5ELjwvYXV0aG9yPjwvYXV0aG9ycz48L2NvbnRyaWJ1
dG9ycz48dGl0bGVzPjx0aXRsZT48c3R5bGUgZmFjZT0ibm9ybWFsIiBmb250PSJkZWZhdWx0IiBz
aXplPSIxMDAlIj5HZW5ldGljIHZhcmlhdGlvbiBpbiBpbnNlY3RpY2lkZSB0b2xlcmFuY2UgaW4g
YSBwb3B1bGF0aW9uIG9mIHNvdXRoZXJuIGxlb3BhcmQgZnJvZ3MgKDwvc3R5bGU+PHN0eWxlIGZh
Y2U9Iml0YWxpYyIgZm9udD0iZGVmYXVsdCIgc2l6ZT0iMTAwJSI+UmFuYSBzcGhlbm9jZXBoYWxh
PC9zdHlsZT48c3R5bGUgZmFjZT0ibm9ybWFsIiBmb250PSJkZWZhdWx0IiBzaXplPSIxMDAlIj4p
OiAgSW1wbGljYXRpb25zIGZvciBhbXBoaWJpYW4gY29uc2VydmF0aW9uPC9zdHlsZT48L3RpdGxl
PjxzZWNvbmRhcnktdGl0bGU+Q29wZWlhPC9zZWNvbmRhcnktdGl0bGU+PC90aXRsZXM+PHBlcmlv
ZGljYWw+PGZ1bGwtdGl0bGU+Q29wZWlhPC9mdWxsLXRpdGxlPjwvcGVyaW9kaWNhbD48cGFnZXM+
Ny0xMzwvcGFnZXM+PG51bWJlcj4xPC9udW1iZXI+PGtleXdvcmRzPjxrZXl3b3JkPkdlbmV0aWNz
LCBjb250YW1pbmFudHM8L2tleXdvcmQ+PC9rZXl3b3Jkcz48ZGF0ZXM+PHllYXI+MjAwMTwveWVh
cj48cHViLWRhdGVzPjxkYXRlPjIwMDE8L2RhdGU+PC9wdWItZGF0ZXM+PC9kYXRlcz48bGFiZWw+
MTE3MDwvbGFiZWw+PHVybHM+PC91cmxzPjwvcmVjb3JkPjwvQ2l0ZT48Q2l0ZT48QXV0aG9yPlNw
YXJsaW5nPC9BdXRob3I+PFllYXI+MjAwMTwvWWVhcj48UmVjTnVtPjE2NTwvUmVjTnVtPjxyZWNv
cmQ+PHJlYy1udW1iZXI+MTY1PC9yZWMtbnVtYmVyPjxmb3JlaWduLWtleXM+PGtleSBhcHA9IkVO
IiBkYi1pZD0idjVyend4MGVwdHR3OTRlOWV6cHZ4emR4ZGZmOWYwMHh2NXAyIj4xNjU8L2tleT48
L2ZvcmVpZ24ta2V5cz48cmVmLXR5cGUgbmFtZT0iSm91cm5hbCBBcnRpY2xlIj4xNzwvcmVmLXR5
cGU+PGNvbnRyaWJ1dG9ycz48YXV0aG9ycz48YXV0aG9yPlNwYXJsaW5nLCBELlcuPC9hdXRob3I+
PGF1dGhvcj5GZWxsZXJzLCBHLk0uPC9hdXRob3I+PGF1dGhvcj5NY0Nvbm5lbGwsIEwuTC48L2F1
dGhvcj48L2F1dGhvcnM+PC9jb250cmlidXRvcnM+PHRpdGxlcz48dGl0bGU+UGVzdGljaWRlcyBh
bmQgQW1waGliaWFuIFBvcHVsYXRpb24gRGVjbGluZXMgaW4gQ2FsaWZvcm5pYSwgVVNBPC90aXRs
ZT48c2Vjb25kYXJ5LXRpdGxlPkVudmlyb25tZW50YWwgVG94aWNvbG9neSBhbmQgQ2hlbWlzdHJ5
PC9zZWNvbmRhcnktdGl0bGU+PC90aXRsZXM+PHBlcmlvZGljYWw+PGZ1bGwtdGl0bGU+RW52aXJv
bm1lbnRhbCBUb3hpY29sb2d5IGFuZCBDaGVtaXN0cnk8L2Z1bGwtdGl0bGU+PGFiYnItMT5FbnZp
cm9uIFRveGljb2wgQ2hlbTwvYWJici0xPjwvcGVyaW9kaWNhbD48cGFnZXM+MTU5MS0xNTk1PC9w
YWdlcz48dm9sdW1lPjIwPC92b2x1bWU+PG51bWJlcj43PC9udW1iZXI+PGtleXdvcmRzPjxrZXl3
b3JkPnBlc3RpY2lkZXMsIGNvbnRhbWluYW50cywgZGVjbGluZTwva2V5d29yZD48L2tleXdvcmRz
PjxkYXRlcz48eWVhcj4yMDAxPC95ZWFyPjxwdWItZGF0ZXM+PGRhdGU+MjAwMTwvZGF0ZT48L3B1
Yi1kYXRlcz48L2RhdGVzPjxsYWJlbD44MzA8L2xhYmVsPjx1cmxzPjwvdXJscz48L3JlY29yZD48
L0NpdGU+PENpdGU+PEF1dGhvcj5TYXVyYS1NYXM8L0F1dGhvcj48WWVhcj4yMDAyPC9ZZWFyPjxS
ZWNOdW0+MTc5PC9SZWNOdW0+PHJlY29yZD48cmVjLW51bWJlcj4xNzk8L3JlYy1udW1iZXI+PGZv
cmVpZ24ta2V5cz48a2V5IGFwcD0iRU4iIGRiLWlkPSJ2NXJ6d3gwZXB0dHc5NGU5ZXpwdnh6ZHhk
ZmY5ZjAweHY1cDIiPjE3OTwva2V5PjwvZm9yZWlnbi1rZXlzPjxyZWYtdHlwZSBuYW1lPSJKb3Vy
bmFsIEFydGljbGUiPjE3PC9yZWYtdHlwZT48Y29udHJpYnV0b3JzPjxhdXRob3JzPjxhdXRob3I+
U2F1cmEtTWFzLCBTLjwvYXV0aG9yPjxhdXRob3I+Qm9vbmUsIE0uRC48L2F1dGhvcj48YXV0aG9y
PkJyaWRnZXMsIEMuIE0uPC9hdXRob3I+PC9hdXRob3JzPjwvY29udHJpYnV0b3JzPjx0aXRsZXM+
PHRpdGxlPkV2YWx1YXRpb24gb2YgRGlyZWN0IEVmZmVjdHMgb2YgYW4gSW5zZWN0aWNpZGUgb24g
R3JheSBUcmVlZnJvZ3M6ICBMYWJvcmF0b3J5IGFuZCBGaWVsZCBUcmlhbHM8L3RpdGxlPjxzZWNv
bmRhcnktdGl0bGU+Sm91cm5hbCBvZiBIZXJwZXRvbG9neTwvc2Vjb25kYXJ5LXRpdGxlPjwvdGl0
bGVzPjxwZXJpb2RpY2FsPjxmdWxsLXRpdGxlPkpvdXJuYWwgb2YgSGVycGV0b2xvZ3k8L2Z1bGwt
dGl0bGU+PGFiYnItMT5KIEhlcnBldG9sPC9hYmJyLTE+PC9wZXJpb2RpY2FsPjxwYWdlcz43MTUt
NzE5PC9wYWdlcz48dm9sdW1lPjM2PC92b2x1bWU+PG51bWJlcj40PC9udW1iZXI+PGtleXdvcmRz
PjxrZXl3b3JkPmNvbnRhbWluYW50czwva2V5d29yZD48L2tleXdvcmRzPjxkYXRlcz48eWVhcj4y
MDAyPC95ZWFyPjxwdWItZGF0ZXM+PGRhdGU+MjAwMjwvZGF0ZT48L3B1Yi1kYXRlcz48L2RhdGVz
PjxsYWJlbD45ODA8L2xhYmVsPjx1cmxzPjwvdXJscz48L3JlY29yZD48L0NpdGU+PENpdGU+PEF1
dGhvcj5Cb29uZTwvQXV0aG9yPjxZZWFyPjIwMDM8L1llYXI+PFJlY051bT4yNDM8L1JlY051bT48
cmVjb3JkPjxyZWMtbnVtYmVyPjI0MzwvcmVjLW51bWJlcj48Zm9yZWlnbi1rZXlzPjxrZXkgYXBw
PSJFTiIgZGItaWQ9InY1cnp3eDBlcHR0dzk0ZTllenB2eHpkeGRmZjlmMDB4djVwMiI+MjQzPC9r
ZXk+PC9mb3JlaWduLWtleXM+PHJlZi10eXBlIG5hbWU9IkpvdXJuYWwgQXJ0aWNsZSI+MTc8L3Jl
Zi10eXBlPjxjb250cmlidXRvcnM+PGF1dGhvcnM+PGF1dGhvcj5Cb29uZSwgTS5ELjwvYXV0aG9y
PjxhdXRob3I+QnJpZGdlcywgQy5NLjwvYXV0aG9yPjwvYXV0aG9ycz48L2NvbnRyaWJ1dG9ycz48
dGl0bGVzPjx0aXRsZT48c3R5bGUgZmFjZT0ibm9ybWFsIiBmb250PSJkZWZhdWx0IiBzaXplPSIx
MDAlIj5FZmZlY3RzIG9mIENhcmJhcnlsIG9uIEdyZWVuIEZyb2cgKDwvc3R5bGU+PHN0eWxlIGZh
Y2U9Iml0YWxpYyIgZm9udD0iZGVmYXVsdCIgc2l6ZT0iMTAwJSI+UmFuYSBjbGFtaXRhbnM8L3N0
eWxlPjxzdHlsZSBmYWNlPSJub3JtYWwiIGZvbnQ9ImRlZmF1bHQiIHNpemU9IjEwMCUiPikgdGFk
cG9sZXM6ICBUaW1pbmcgb2YgZXhwb3N1cmUgdmVyc3VzIG11bHRpcGxlIGV4cG9zdXJlczwvc3R5
bGU+PC90aXRsZT48c2Vjb25kYXJ5LXRpdGxlPkVudmlyb25tZW50YWwgVG94aWNvbG9neSBhbmQg
Q2hlbWlzdHJ5PC9zZWNvbmRhcnktdGl0bGU+PC90aXRsZXM+PHBlcmlvZGljYWw+PGZ1bGwtdGl0
bGU+RW52aXJvbm1lbnRhbCBUb3hpY29sb2d5IGFuZCBDaGVtaXN0cnk8L2Z1bGwtdGl0bGU+PGFi
YnItMT5FbnZpcm9uIFRveGljb2wgQ2hlbTwvYWJici0xPjwvcGVyaW9kaWNhbD48cGFnZXM+MjY5
NS0yNzAyPC9wYWdlcz48dm9sdW1lPjIyPC92b2x1bWU+PG51bWJlcj4xMTwvbnVtYmVyPjxrZXl3
b3Jkcz48a2V5d29yZD5Db250YW1pbmFudHMqPC9rZXl3b3JkPjwva2V5d29yZHM+PGRhdGVzPjx5
ZWFyPjIwMDM8L3llYXI+PHB1Yi1kYXRlcz48ZGF0ZT4yMDAzPC9kYXRlPjwvcHViLWRhdGVzPjwv
ZGF0ZXM+PGxhYmVsPjE2OTA8L2xhYmVsPjx1cmxzPjwvdXJscz48L3JlY29yZD48L0NpdGU+PC9F
bmROb3RlPn==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PEVuZE5vdGU+PENpdGU+PEF1dGhvcj5Db29rZTwvQXV0aG9yPjxZZWFyPjE5ODE8L1llYXI+PFJl
Y051bT44ODwvUmVjTnVtPjxEaXNwbGF5VGV4dD5bMTEsMjItNDhdPC9EaXNwbGF5VGV4dD48cmVj
b3JkPjxyZWMtbnVtYmVyPjg4PC9yZWMtbnVtYmVyPjxmb3JlaWduLWtleXM+PGtleSBhcHA9IkVO
IiBkYi1pZD0idjVyend4MGVwdHR3OTRlOWV6cHZ4emR4ZGZmOWYwMHh2NXAyIj44ODwva2V5Pjwv
Zm9yZWlnbi1rZXlzPjxyZWYtdHlwZSBuYW1lPSJKb3VybmFsIEFydGljbGUiPjE3PC9yZWYtdHlw
ZT48Y29udHJpYnV0b3JzPjxhdXRob3JzPjxhdXRob3I+Q29va2UsIEEuUy48L2F1dGhvcj48L2F1
dGhvcnM+PC9jb250cmlidXRvcnM+PHRpdGxlcz48dGl0bGU+VGFkcG9sZXMgYXMgaW5kaWNhdG9y
cyBvZiBoYXJtZnVsIGxldmVscyBvZiBwb2xsdXRpb24gaW4gdGhlIGZpZWxkPC90aXRsZT48c2Vj
b25kYXJ5LXRpdGxlPkVudmlyb25tZW50YWwgUG9sbHV0aW9uIChTZXJpZXMgQSk8L3NlY29uZGFy
eS10aXRsZT48L3RpdGxlcz48cGFnZXM+MTIzLTEzMzwvcGFnZXM+PHZvbHVtZT4yNTwvdm9sdW1l
PjxrZXl3b3Jkcz48a2V5d29yZD5jb250YW1pbmFudHMsIHNrZWxldGFsIGRlZm9ybWl0aWVzLDwv
a2V5d29yZD48L2tleXdvcmRzPjxkYXRlcz48eWVhcj4xOTgxPC95ZWFyPjxwdWItZGF0ZXM+PGRh
dGU+MTk4MTwvZGF0ZT48L3B1Yi1kYXRlcz48L2RhdGVzPjxsYWJlbD4zMDwvbGFiZWw+PHVybHM+
PC91cmxzPjwvcmVjb3JkPjwvQ2l0ZT48Q2l0ZT48QXV0aG9yPkJlcnJpbGw8L0F1dGhvcj48WWVh
cj4xOTk0PC9ZZWFyPjxSZWNOdW0+NjU2PC9SZWNOdW0+PHJlY29yZD48cmVjLW51bWJlcj42NTY8
L3JlYy1udW1iZXI+PGZvcmVpZ24ta2V5cz48a2V5IGFwcD0iRU4iIGRiLWlkPSJ2NXJ6d3gwZXB0
dHc5NGU5ZXpwdnh6ZHhkZmY5ZjAweHY1cDIiPjY1Njwva2V5PjwvZm9yZWlnbi1rZXlzPjxyZWYt
dHlwZSBuYW1lPSJKb3VybmFsIEFydGljbGUiPjE3PC9yZWYtdHlwZT48Y29udHJpYnV0b3JzPjxh
dXRob3JzPjxhdXRob3I+QmVycmlsbCwgTS48L2F1dGhvcj48YXV0aG9yPkJlcnRyYW0sIFMuPC9h
dXRob3I+PGF1dGhvcj5NY0dpbGxpdnJheSwgTC48L2F1dGhvcj48YXV0aG9yPktvbG9ob24sIE0u
PC9hdXRob3I+PGF1dGhvcj5QYXVsaSwgQi48L2F1dGhvcj48L2F1dGhvcnM+PC9jb250cmlidXRv
cnM+PHRpdGxlcz48dGl0bGU+RWZmZWN0cyBvZiBMb3cgQ29uY2VudHJhdGlvbnMgb2YgRm9yZXN0
LVVzZSBQZXN0aWNpZGVzIG9uIEZyb2cgRW1icnlvcyBhbmQgVGFkcG9sZXM8L3RpdGxlPjxzZWNv
bmRhcnktdGl0bGU+RW52aXJvbm1lbnRhbCBUb3hpY29sb2d5IGFuZCBDaGVtaXN0cnk8L3NlY29u
ZGFyeS10aXRsZT48L3RpdGxlcz48cGVyaW9kaWNhbD48ZnVsbC10aXRsZT5FbnZpcm9ubWVudGFs
IFRveGljb2xvZ3kgYW5kIENoZW1pc3RyeTwvZnVsbC10aXRsZT48YWJici0xPkVudmlyb24gVG94
aWNvbCBDaGVtPC9hYmJyLTE+PC9wZXJpb2RpY2FsPjxwYWdlcz42NTctNjY0PC9wYWdlcz48dm9s
dW1lPjEzPC92b2x1bWU+PG51bWJlcj40PC9udW1iZXI+PGtleXdvcmRzPjxrZXl3b3JkPkFNUEhJ
QklBTjwva2V5d29yZD48a2V5d29yZD5QRVNUSUNJREVTPC9rZXl3b3JkPjxrZXl3b3JkPkZFTklU
Uk9USElPTjwva2V5d29yZD48a2V5d29yZD5UUklDTE9QWVI8L2tleXdvcmQ+PGtleXdvcmQ+VEFE
UE9MRVM8L2tleXdvcmQ+PGtleXdvcmQ+VFJJQ0xPUFlSIEJVVE9YWUVUSFlMIEVTVEVSPC9rZXl3
b3JkPjxrZXl3b3JkPkNPSE8gU0FMTU9OPC9rZXl3b3JkPjxrZXl3b3JkPkZFTklUUk9USElPTjwv
a2V5d29yZD48a2V5d29yZD5IRVhBWklOT05FPC9rZXl3b3JkPjxrZXl3b3JkPlRSQU5TRk9STUFU
SU9OPC9rZXl3b3JkPjxrZXl3b3JkPlBFUlNJU1RFTkNFPC9rZXl3b3JkPjxrZXl3b3JkPk1FVEFC
T0xJU008L2tleXdvcmQ+PGtleXdvcmQ+R0FSTE9OLTNBPC9rZXl3b3JkPjxrZXl3b3JkPkZJU0g8
L2tleXdvcmQ+PGtleXdvcmQ+U0laRTwva2V5d29yZD48L2tleXdvcmRzPjxkYXRlcz48eWVhcj4x
OTk0PC95ZWFyPjxwdWItZGF0ZXM+PGRhdGU+QXByPC9kYXRlPjwvcHViLWRhdGVzPjwvZGF0ZXM+
PGlzYm4+MDczMC03MjY4PC9pc2JuPjxhY2Nlc3Npb24tbnVtPklTSTpBMTk5NE5CMTgyMDAwMTY8
L2FjY2Vzc2lvbi1udW0+PHVybHM+PHJlbGF0ZWQtdXJscz48dXJsPiZsdDtHbyB0byBJU0kmZ3Q7
Oi8vQTE5OTROQjE4MjAwMDE2IDwvdXJsPjwvcmVsYXRlZC11cmxzPjwvdXJscz48L3JlY29yZD48
L0NpdGU+PENpdGU+PEF1dGhvcj5Ib3dlPC9BdXRob3I+PFllYXI+MTk5ODwvWWVhcj48UmVjTnVt
PjUyNDwvUmVjTnVtPjxyZWNvcmQ+PHJlYy1udW1iZXI+NTI0PC9yZWMtbnVtYmVyPjxmb3JlaWdu
LWtleXM+PGtleSBhcHA9IkVOIiBkYi1pZD0idjVyend4MGVwdHR3OTRlOWV6cHZ4emR4ZGZmOWYw
MHh2NXAyIj41MjQ8L2tleT48L2ZvcmVpZ24ta2V5cz48cmVmLXR5cGUgbmFtZT0iSm91cm5hbCBB
cnRpY2xlIj4xNzwvcmVmLXR5cGU+PGNvbnRyaWJ1dG9ycz48YXV0aG9ycz48YXV0aG9yPkhvd2Us
IEcuIEUuPC9hdXRob3I+PGF1dGhvcj5HaWxsaXMsIFIuPC9hdXRob3I+PGF1dGhvcj5Nb3dicmF5
LCBSLiBDLjwvYXV0aG9yPjwvYXV0aG9ycz48L2NvbnRyaWJ1dG9ycz48dGl0bGVzPjx0aXRsZT5F
ZmZlY3Qgb2YgY2hlbWljYWwgc3luZXJneSBhbmQgbGFydmFsIHN0YWdlIG9uIHRoZSB0b3hpY2l0
eSBvZiBhdHJhemluZSBhbmQgYWxhY2hsb3IgdG8gYW1waGliaWFuIGxhcnZhZTwvdGl0bGU+PHNl
Y29uZGFyeS10aXRsZT5FbnZpcm9ubWVudGFsIFRveGljb2xvZ3kgYW5kIENoZW1pc3RyeTwvc2Vj
b25kYXJ5LXRpdGxlPjwvdGl0bGVzPjxwZXJpb2RpY2FsPjxmdWxsLXRpdGxlPkVudmlyb25tZW50
YWwgVG94aWNvbG9neSBhbmQgQ2hlbWlzdHJ5PC9mdWxsLXRpdGxlPjxhYmJyLTE+RW52aXJvbiBU
b3hpY29sIENoZW08L2FiYnItMT48L3BlcmlvZGljYWw+PHBhZ2VzPjUxOS01MjU8L3BhZ2VzPjx2
b2x1bWU+MTc8L3ZvbHVtZT48bnVtYmVyPjM8L251bWJlcj48a2V5d29yZHM+PGtleXdvcmQ+YXRy
YXppbmU8L2tleXdvcmQ+PGtleXdvcmQ+YWxhY2hsb3I8L2tleXdvcmQ+PGtleXdvcmQ+YW1waGli
aWFuczwva2V5d29yZD48a2V5d29yZD50b3hpY2l0eTwva2V5d29yZD48a2V5d29yZD5zeW5lcmd5
PC9rZXl3b3JkPjxrZXl3b3JkPlVOSVRFRC1TVEFURVM8L2tleXdvcmQ+PGtleXdvcmQ+UklTSyBB
U1NFU1NNRU5UPC9rZXl3b3JkPjxrZXl3b3JkPlBPUFVMQVRJT05TPC9rZXl3b3JkPjxrZXl3b3Jk
PlBFU1RJQ0lERTwva2V5d29yZD48a2V5d29yZD5XQVRFUjwva2V5d29yZD48a2V5d29yZD5QRVJT
UEVDVElWRTwva2V5d29yZD48a2V5d29yZD5ERUNMSU5FPC9rZXl3b3JkPjwva2V5d29yZHM+PGRh
dGVzPjx5ZWFyPjE5OTg8L3llYXI+PHB1Yi1kYXRlcz48ZGF0ZT5NYXI8L2RhdGU+PC9wdWItZGF0
ZXM+PC9kYXRlcz48aXNibj4wNzMwLTcyNjg8L2lzYm4+PGFjY2Vzc2lvbi1udW0+SVNJOjAwMDA3
MjMwNzUwMDAyNDwvYWNjZXNzaW9uLW51bT48dXJscz48cmVsYXRlZC11cmxzPjx1cmw+Jmx0O0dv
IHRvIElTSSZndDs6Ly8wMDAwNzIzMDc1MDAwMjQgPC91cmw+PC9yZWxhdGVkLXVybHM+PC91cmxz
PjwvcmVjb3JkPjwvQ2l0ZT48Q2l0ZT48QXV0aG9yPktsb2FzPC9BdXRob3I+PFllYXI+MTk5OTwv
WWVhcj48UmVjTnVtPjM3NTwvUmVjTnVtPjxyZWNvcmQ+PHJlYy1udW1iZXI+Mzc1PC9yZWMtbnVt
YmVyPjxmb3JlaWduLWtleXM+PGtleSBhcHA9IkVOIiBkYi1pZD0idjVyend4MGVwdHR3OTRlOWV6
cHZ4emR4ZGZmOWYwMHh2NXAyIj4zNzU8L2tleT48L2ZvcmVpZ24ta2V5cz48cmVmLXR5cGUgbmFt
ZT0iSm91cm5hbCBBcnRpY2xlIj4xNzwvcmVmLXR5cGU+PGNvbnRyaWJ1dG9ycz48YXV0aG9ycz48
YXV0aG9yPktsb2FzLCBXPC9hdXRob3I+PGF1dGhvcj5JLiBMdXR6PC9hdXRob3I+PGF1dGhvcj5S
LiBFaW5zcGFuaWVyPC9hdXRob3I+PC9hdXRob3JzPjwvY29udHJpYnV0b3JzPjx0aXRsZXM+PHRp
dGxlPkFtcGhpYmlhbnMgYXMgYSBtb2RlbCB0byBzdHVkeSBlbmRvY3JpbmUgZGlzcnVwdG9yczog
SUkuIEVzdHJvZ2VuaWMgYWN0aXZpdHkgb2YgZW52aXJvbm1lbnRhbCBjaGVtaWNhbHMgaW4gdml0
cm8gYW5kIGluIHZpdm88L3RpdGxlPjxzZWNvbmRhcnktdGl0bGU+VGhlIHNjaWVuY2Ugb2YgdGhl
IHRvdGFsIGVudmlyb25tZW50PC9zZWNvbmRhcnktdGl0bGU+PC90aXRsZXM+PHBhZ2VzPjU5LTY4
PC9wYWdlcz48dm9sdW1lPjIyNTwvdm9sdW1lPjxrZXl3b3Jkcz48a2V5d29yZD5hbXBoaWJpYW5z
PC9rZXl3b3JkPjxrZXl3b3JkPmVuZG9jcmluZSBkaXNydXB0b3JzPC9rZXl3b3JkPjxrZXl3b3Jk
PmVzdHJvZ2VuaWMgYWN0aXZpdHk8L2tleXdvcmQ+PGtleXdvcmQ+dml0ZWxsb2dlbmluLW1STkE8
L2tleXdvcmQ+PGtleXdvcmQ+c2VtaXF1YW50aXRhdGl2ZSBSVC1QQ1I8L2tleXdvcmQ+PGtleXdv
cmQ+cHJpbWFyeSBjdWx0dXJlIG9mIGhlcGF0b2N5dGVzPC9rZXl3b3JkPjxrZXl3b3JkPnNleHVh
bCBkaWZmZXJlbnRpYXRpb248L2tleXdvcmQ+PGtleXdvcmQ+bGFydmFsIGRldmVsb3BtZW50PC9r
ZXl3b3JkPjwva2V5d29yZHM+PGRhdGVzPjx5ZWFyPjE5OTk8L3llYXI+PHB1Yi1kYXRlcz48ZGF0
ZT4xOTk5PC9kYXRlPjwvcHViLWRhdGVzPjwvZGF0ZXM+PGxhYmVsPjMwNjA8L2xhYmVsPjx1cmxz
PjwvdXJscz48L3JlY29yZD48L0NpdGU+PENpdGU+PEF1dGhvcj5NYXVuZDwvQXV0aG9yPjxZZWFy
PjIwMDE8L1llYXI+PFJlY051bT4yMzwvUmVjTnVtPjxyZWNvcmQ+PHJlYy1udW1iZXI+MjM8L3Jl
Yy1udW1iZXI+PGZvcmVpZ24ta2V5cz48a2V5IGFwcD0iRU4iIGRiLWlkPSJ2NXJ6d3gwZXB0dHc5
NGU5ZXpwdnh6ZHhkZmY5ZjAweHY1cDIiPjIzPC9rZXk+PC9mb3JlaWduLWtleXM+PHJlZi10eXBl
IG5hbWU9IkpvdXJuYWwgQXJ0aWNsZSI+MTc8L3JlZi10eXBlPjxjb250cmlidXRvcnM+PGF1dGhv
cnM+PGF1dGhvcj5NYXVuZCwgUy5KLjwvYXV0aG9yPjxhdXRob3I+VHJhdmlzLCBLLlouPC9hdXRo
b3I+PGF1dGhvcj5IZW5kbGV5LCBQLjwvYXV0aG9yPjxhdXRob3I+R2lkZGluZ3MsIEouTS48L2F1
dGhvcj48YXV0aG9yPlNvbG9tb24sIEsuUi48L2F1dGhvcj48L2F1dGhvcnM+PC9jb250cmlidXRv
cnM+PHRpdGxlcz48dGl0bGU+UHJvYmFibGlzdGljIHJpc2sgYXNzZXNzbWVudCBvZiBjb3R0b24g
UHlyZXRocm9pZHM6IFYuIGNvbWJpbmluZyBsYW5kc2NhcGUtbGV2ZWwgZXhwb3N1cmVzIGFuZCBl
Y290b3hpY29sb2dpY2FsIGVmZmVjdHMgZGF0YSB0byBjaGFyYWN0ZXJpemUgcmlza3M8L3RpdGxl
PjxzZWNvbmRhcnktdGl0bGU+RW52aXJvbm1lbnRhbCBUb3hpY29sb2d5IGFuZCBDaGVtaXN0cnk8
L3NlY29uZGFyeS10aXRsZT48L3RpdGxlcz48cGVyaW9kaWNhbD48ZnVsbC10aXRsZT5FbnZpcm9u
bWVudGFsIFRveGljb2xvZ3kgYW5kIENoZW1pc3RyeTwvZnVsbC10aXRsZT48YWJici0xPkVudmly
b24gVG94aWNvbCBDaGVtPC9hYmJyLTE+PC9wZXJpb2RpY2FsPjxwYWdlcz42ODctNjkyPC9wYWdl
cz48dm9sdW1lPjIwPC92b2x1bWU+PG51bWJlcj4zPC9udW1iZXI+PGtleXdvcmRzPjxrZXl3b3Jk
PnJpc2ssIGNvbnRhbWluYW50cyosIHB5cmV0aHJvaWRzLCByaXNrLCBwZXN0aWNpZGVzLDwva2V5
d29yZD48L2tleXdvcmRzPjxkYXRlcz48eWVhcj4yMDAxPC95ZWFyPjxwdWItZGF0ZXM+PGRhdGU+
MjAwMTwvZGF0ZT48L3B1Yi1kYXRlcz48L2RhdGVzPjxsYWJlbD4yMjA8L2xhYmVsPjx1cmxzPjwv
dXJscz48L3JlY29yZD48L0NpdGU+PENpdGU+PEF1dGhvcj5CcmlkZ2VzPC9BdXRob3I+PFllYXI+
MjAwMjwvWWVhcj48UmVjTnVtPjY3PC9SZWNOdW0+PHJlY29yZD48cmVjLW51bWJlcj42NzwvcmVj
LW51bWJlcj48Zm9yZWlnbi1rZXlzPjxrZXkgYXBwPSJFTiIgZGItaWQ9InY1cnp3eDBlcHR0dzk0
ZTllenB2eHpkeGRmZjlmMDB4djVwMiI+Njc8L2tleT48L2ZvcmVpZ24ta2V5cz48cmVmLXR5cGUg
bmFtZT0iSm91cm5hbCBBcnRpY2xlIj4xNzwvcmVmLXR5cGU+PGNvbnRyaWJ1dG9ycz48YXV0aG9y
cz48YXV0aG9yPkJyaWRnZXMsIEMuTS48L2F1dGhvcj48YXV0aG9yPkR3eWVyLCBGLkouPC9hdXRo
b3I+PGF1dGhvcj5IYXJkZXN0eSBELksuPC9hdXRob3I+PGF1dGhvcj5XaGl0ZXNELlcuPC9hdXRo
b3I+PC9hdXRob3JzPjwvY29udHJpYnV0b3JzPjx0aXRsZXM+PHRpdGxlPkNvbXBhcmF0aXZlIGNv
bnRhbWluYW50IHRveGljaXR5OiAgQXJlIGFtcGhpYmlhbiBsYXJ2YWUgbW9yZSBzZW5zaXRpdmUg
dGhhbiBmaXNoPzwvdGl0bGU+PHNlY29uZGFyeS10aXRsZT5CdWxsZXRpbiBvZiBFbnZpcm9ubWVu
dGFsIENvbnRhbWluYXRpb24gYW5kIFRveGljb2xvZ3k8L3NlY29uZGFyeS10aXRsZT48L3RpdGxl
cz48cGVyaW9kaWNhbD48ZnVsbC10aXRsZT5CdWxsZXRpbiBvZiBFbnZpcm9ubWVudGFsIENvbnRh
bWluYXRpb24gYW5kIFRveGljb2xvZ3k8L2Z1bGwtdGl0bGU+PC9wZXJpb2RpY2FsPjxwYWdlcz41
NjItNTY5PC9wYWdlcz48dm9sdW1lPjY5PC92b2x1bWU+PGtleXdvcmRzPjxrZXl3b3JkPnRveGlj
aXR5LCBjb250YW1pbmFudHM8L2tleXdvcmQ+PC9rZXl3b3Jkcz48ZGF0ZXM+PHllYXI+MjAwMjwv
eWVhcj48cHViLWRhdGVzPjxkYXRlPjIwMDI8L2RhdGU+PC9wdWItZGF0ZXM+PC9kYXRlcz48bGFi
ZWw+MTE2MDwvbGFiZWw+PHVybHM+PC91cmxzPjwvcmVjb3JkPjwvQ2l0ZT48Q2l0ZT48QXV0aG9y
PkZvcnQ8L0F1dGhvcj48WWVhcj4yMDAyPC9ZZWFyPjxSZWNOdW0+NDkxPC9SZWNOdW0+PHJlY29y
ZD48cmVjLW51bWJlcj40OTE8L3JlYy1udW1iZXI+PGZvcmVpZ24ta2V5cz48a2V5IGFwcD0iRU4i
IGRiLWlkPSJ2NXJ6d3gwZXB0dHc5NGU5ZXpwdnh6ZHhkZmY5ZjAweHY1cDIiPjQ5MTwva2V5Pjwv
Zm9yZWlnbi1rZXlzPjxyZWYtdHlwZSBuYW1lPSJKb3VybmFsIEFydGljbGUiPjE3PC9yZWYtdHlw
ZT48Y29udHJpYnV0b3JzPjxhdXRob3JzPjxhdXRob3I+Rm9ydCwgRC4gSi48L2F1dGhvcj48YXV0
aG9yPk1jTGF1Z2hsaW4sIEQuIFcuPC9hdXRob3I+PGF1dGhvcj5Sb2dlcnMsIFIuIEwuPC9hdXRo
b3I+PGF1dGhvcj5CdXp6YXJkLCBCLiBPLjwvYXV0aG9yPjwvYXV0aG9ycz48L2NvbnRyaWJ1dG9y
cz48dGl0bGVzPjx0aXRsZT5FZmZlY3Qgb2YgZW5kb2NyaW5lIGRpc3J1cHRpbmcgY2hlbWljYWxz
IG9uIGdlcm1pbmFsIHZlc2ljbGUgYnJlYWtkb3duIGluIFhlbm9wdXMgaW4gdml0cm88L3RpdGxl
PjxzZWNvbmRhcnktdGl0bGU+RHJ1ZyBhbmQgQ2hlbWljYWwgVG94aWNvbG9neTwvc2Vjb25kYXJ5
LXRpdGxlPjwvdGl0bGVzPjxwZXJpb2RpY2FsPjxmdWxsLXRpdGxlPkRydWcgYW5kIENoZW1pY2Fs
IFRveGljb2xvZ3k8L2Z1bGwtdGl0bGU+PC9wZXJpb2RpY2FsPjxwYWdlcz4yOTMtMzA4PC9wYWdl
cz48dm9sdW1lPjI1PC92b2x1bWU+PG51bWJlcj4zPC9udW1iZXI+PGtleXdvcmRzPjxrZXl3b3Jk
Plhlbm9wdXM8L2tleXdvcmQ+PGtleXdvcmQ+b29jeXRlPC9rZXl3b3JkPjxrZXl3b3JkPkVEQzwv
a2V5d29yZD48a2V5d29yZD5wcm9nZXN0aW48L2tleXdvcmQ+PGtleXdvcmQ+R1ZCRDwva2V5d29y
ZD48a2V5d29yZD5BTExJR0FUT1JTIEFMTElHQVRPUi1NSVNTSVNTSVBQSUVOU0lTPC9rZXl3b3Jk
PjxrZXl3b3JkPk9PQ1lURVMgSU4tVklUUk88L2tleXdvcmQ+PGtleXdvcmQ+TEFFVklTPC9rZXl3
b3JkPjxrZXl3b3JkPk9PQ1lURVM8L2tleXdvcmQ+PGtleXdvcmQ+VEVTVE9TVEVST05FIENPTkNF
TlRSQVRJT05TPC9rZXl3b3JkPjxrZXl3b3JkPkFNUEhJQklBTiBQT1BVTEFUSU9OUzwva2V5d29y
ZD48a2V5d29yZD5BTkRST0dFTjwva2V5d29yZD48a2V5d29yZD5SRUNFUFRPUjwva2V5d29yZD48
a2V5d29yZD5BVExBTlRJQyBDUk9BS0VSPC9rZXl3b3JkPjxrZXl3b3JkPlBMQVNNQS1NRU1CUkFO
RTwva2V5d29yZD48a2V5d29yZD5QUk9HRVNURVJPTkU8L2tleXdvcmQ+PGtleXdvcmQ+Q09OVEFN
SU5BTlRTPC9rZXl3b3JkPjwva2V5d29yZHM+PGRhdGVzPjx5ZWFyPjIwMDI8L3llYXI+PC9kYXRl
cz48aXNibj4wMTQ4LTA1NDU8L2lzYm4+PGFjY2Vzc2lvbi1udW0+SVNJOjAwMDE3NzMwNzIwMDAw
NjwvYWNjZXNzaW9uLW51bT48dXJscz48cmVsYXRlZC11cmxzPjx1cmw+Jmx0O0dvIHRvIElTSSZn
dDs6Ly8wMDAxNzczMDcyMDAwMDYgPC91cmw+PC9yZWxhdGVkLXVybHM+PC91cmxzPjwvcmVjb3Jk
PjwvQ2l0ZT48Q2l0ZT48QXV0aG9yPk9zYW5vPC9BdXRob3I+PFllYXI+MjAwMjwvWWVhcj48UmVj
TnVtPjQ5NDwvUmVjTnVtPjxyZWNvcmQ+PHJlYy1udW1iZXI+NDk0PC9yZWMtbnVtYmVyPjxmb3Jl
aWduLWtleXM+PGtleSBhcHA9IkVOIiBkYi1pZD0idjVyend4MGVwdHR3OTRlOWV6cHZ4emR4ZGZm
OWYwMHh2NXAyIj40OTQ8L2tleT48L2ZvcmVpZ24ta2V5cz48cmVmLXR5cGUgbmFtZT0iSm91cm5h
bCBBcnRpY2xlIj4xNzwvcmVmLXR5cGU+PGNvbnRyaWJ1dG9ycz48YXV0aG9ycz48YXV0aG9yPk9z
YW5vLCBPLjwvYXV0aG9yPjxhdXRob3I+QWRtaXJhYWwsIFcuPC9hdXRob3I+PGF1dGhvcj5PdGll
bm8sIEQuPC9hdXRob3I+PC9hdXRob3JzPjwvY29udHJpYnV0b3JzPjx0aXRsZXM+PHRpdGxlPkRl
dmVsb3BtZW50YWwgZGlzb3JkZXJzIGluIGVtYnJ5b3Mgb2YgdGhlIGZyb2cgWGVub3B1cyBsYWV2
aXMgaW5kdWNlZCBieSBjaGxvcm9hY2V0YW5pbGlkZSBoZXJiaWNpZGVzIGFuZCB0aGVpciBkZWdy
YWRhdGlvbiBwcm9kdWN0czwvdGl0bGU+PHNlY29uZGFyeS10aXRsZT5FbnZpcm9ubWVudGFsIFRv
eGljb2xvZ3kgYW5kIENoZW1pc3RyeTwvc2Vjb25kYXJ5LXRpdGxlPjwvdGl0bGVzPjxwZXJpb2Rp
Y2FsPjxmdWxsLXRpdGxlPkVudmlyb25tZW50YWwgVG94aWNvbG9neSBhbmQgQ2hlbWlzdHJ5PC9m
dWxsLXRpdGxlPjxhYmJyLTE+RW52aXJvbiBUb3hpY29sIENoZW08L2FiYnItMT48L3BlcmlvZGlj
YWw+PHBhZ2VzPjM3NS0zNzk8L3BhZ2VzPjx2b2x1bWU+MjE8L3ZvbHVtZT48bnVtYmVyPjI8L251
bWJlcj48a2V5d29yZHM+PGtleXdvcmQ+Y2hsb3JvYWNldGFuaWxpZGU8L2tleXdvcmQ+PGtleXdv
cmQ+YW5pbGluZTwva2V5d29yZD48a2V5d29yZD5kZWdyYWRhdGlvbjwva2V5d29yZD48a2V5d29y
ZD5YZW5vcHVzPC9rZXl3b3JkPjxrZXl3b3JkPnRlcmF0b2dlbmVzaXM8L2tleXdvcmQ+PGtleXdv
cmQ+QUxBQ0hMT1I8L2tleXdvcmQ+PGtleXdvcmQ+TUVUT0xBQ0hMT1I8L2tleXdvcmQ+PGtleXdv
cmQ+TUVUQUJPTElURVM8L2tleXdvcmQ+PGtleXdvcmQ+V0FURVI8L2tleXdvcmQ+PGtleXdvcmQ+
U09JTDwva2V5d29yZD48L2tleXdvcmRzPjxkYXRlcz48eWVhcj4yMDAyPC95ZWFyPjxwdWItZGF0
ZXM+PGRhdGU+RmViPC9kYXRlPjwvcHViLWRhdGVzPjwvZGF0ZXM+PGlzYm4+MDczMC03MjY4PC9p
c2JuPjxhY2Nlc3Npb24tbnVtPklTSTowMDAxNzM0MzY4MDAwMjE8L2FjY2Vzc2lvbi1udW0+PHVy
bHM+PHJlbGF0ZWQtdXJscz48dXJsPiZsdDtHbyB0byBJU0kmZ3Q7Oi8vMDAwMTczNDM2ODAwMDIx
IDwvdXJsPjwvcmVsYXRlZC11cmxzPjwvdXJscz48L3JlY29yZD48L0NpdGU+PENpdGU+PEF1dGhv
cj5Tb25lPC9BdXRob3I+PFllYXI+MjAwNDwvWWVhcj48UmVjTnVtPjI1MjwvUmVjTnVtPjxyZWNv
cmQ+PHJlYy1udW1iZXI+MjUyPC9yZWMtbnVtYmVyPjxmb3JlaWduLWtleXM+PGtleSBhcHA9IkVO
IiBkYi1pZD0idjVyend4MGVwdHR3OTRlOWV6cHZ4emR4ZGZmOWYwMHh2NXAyIj4yNTI8L2tleT48
L2ZvcmVpZ24ta2V5cz48cmVmLXR5cGUgbmFtZT0iSm91cm5hbCBBcnRpY2xlIj4xNzwvcmVmLXR5
cGU+PGNvbnRyaWJ1dG9ycz48YXV0aG9ycz48YXV0aG9yPlNvbmUsIEtpeW9ha2k8L2F1dGhvcj48
YXV0aG9yPkhpbmFnbywgTS48L2F1dGhvcj48YXV0aG9yPktpdGF5YW1hLCBBPC9hdXRob3I+PGF1
dGhvcj5Nb3Jva3VtYSwgSi48L2F1dGhvcj48YXV0aG9yPlVlbm8sIE4uPC9hdXRob3I+PGF1dGhv
cj5XYXRhbmFiZSwgSC48L2F1dGhvcj48YXV0aG9yPklndWNoaSwgVC48L2F1dGhvcj48L2F1dGhv
cnM+PC9jb250cmlidXRvcnM+PHRpdGxlcz48dGl0bGU+PHN0eWxlIGZhY2U9Im5vcm1hbCIgZm9u
dD0iZGVmYXVsdCIgc2l6ZT0iMTAwJSI+RWZmZWN0cyBvZiAxNzwvc3R5bGU+PHN0eWxlIGZhY2U9
Im5vcm1hbCIgZm9udD0iU3ltYm9sIiBjaGFyc2V0PSIyIiBzaXplPSIxMDAlIj5iPC9zdHlsZT48
c3R5bGUgZmFjZT0ibm9ybWFsIiBmb250PSJkZWZhdWx0IiBzaXplPSIxMDAlIj4tZXN0cmFkaW9s
LCBub255bHBoZW5vbCwgYW5kIGJpc3BoZW5vbC1BIG9uIGRldmVsb3BpbmcgWGVub3B1cyBsYWV2
aXMgZW1icnlvczwvc3R5bGU+PC90aXRsZT48c2Vjb25kYXJ5LXRpdGxlPkdlbmVyYWwgYW5kIENv
bXBhcmF0aXZlIEVuZG9jcmlub2xvZ3k8L3NlY29uZGFyeS10aXRsZT48L3RpdGxlcz48cGFnZXM+
MjI4LTIzNjwvcGFnZXM+PHZvbHVtZT4xMzg8L3ZvbHVtZT48a2V5d29yZHM+PGtleXdvcmQ+ZXN0
cm9nZW4sIGVuZG9jcmluZSwgY2hlbWljYWxzKiwgZGV2ZWxvcG1lbnQ8L2tleXdvcmQ+PC9rZXl3
b3Jkcz48ZGF0ZXM+PHllYXI+MjAwNDwveWVhcj48cHViLWRhdGVzPjxkYXRlPjIwMDQ8L2RhdGU+
PC9wdWItZGF0ZXM+PC9kYXRlcz48bGFiZWw+MTc4MDwvbGFiZWw+PHVybHM+PC91cmxzPjwvcmVj
b3JkPjwvQ2l0ZT48Q2l0ZT48QXV0aG9yPk1lbmRlejwvQXV0aG9yPjxZZWFyPjIwMDk8L1llYXI+
PFJlY051bT43NzA8L1JlY051bT48cmVjb3JkPjxyZWMtbnVtYmVyPjc3MDwvcmVjLW51bWJlcj48
Zm9yZWlnbi1rZXlzPjxrZXkgYXBwPSJFTiIgZGItaWQ9InY1cnp3eDBlcHR0dzk0ZTllenB2eHpk
eGRmZjlmMDB4djVwMiI+NzcwPC9rZXk+PC9mb3JlaWduLWtleXM+PHJlZi10eXBlIG5hbWU9Ikpv
dXJuYWwgQXJ0aWNsZSI+MTc8L3JlZi10eXBlPjxjb250cmlidXRvcnM+PGF1dGhvcnM+PGF1dGhv
cj5NZW5kZXosIFMuIEkuIFN0b3JyczwvYXV0aG9yPjxhdXRob3I+VGlsbGl0dCwgRC4gRS48L2F1
dGhvcj48YXV0aG9yPlJpdHRlbmhvdXNlLCBULiBBLiBHLjwvYXV0aG9yPjxhdXRob3I+U2VtbGl0
c2NoLCBSLiBELjwvYXV0aG9yPjwvYXV0aG9ycz48L2NvbnRyaWJ1dG9ycz48dGl0bGVzPjx0aXRs
ZT5CZWhhdmlvcmFsIFJlc3BvbnNlIGFuZCBLaW5ldGljcyBvZiBUZXJyZXN0cmlhbCBBdHJhemlu
ZSBFeHBvc3VyZSBpbiBBbWVyaWNhbiBUb2FkcyAoQnVmbyBhbWVyaWNhbnVzKTwvdGl0bGU+PHNl
Y29uZGFyeS10aXRsZT5BcmNoaXZlcyBvZiBFbnZpcm9ubWVudGFsIENvbnRhbWluYXRpb24gYW5k
IFRveGljb2xvZ3k8L3NlY29uZGFyeS10aXRsZT48L3RpdGxlcz48cGVyaW9kaWNhbD48ZnVsbC10
aXRsZT5BcmNoaXZlcyBvZiBFbnZpcm9ubWVudGFsIENvbnRhbWluYXRpb24gYW5kIFRveGljb2xv
Z3k8L2Z1bGwtdGl0bGU+PC9wZXJpb2RpY2FsPjxwYWdlcz41OTAtNTk3PC9wYWdlcz48dm9sdW1l
PjU3PC92b2x1bWU+PG51bWJlcj4zPC9udW1iZXI+PGRhdGVzPjx5ZWFyPjIwMDk8L3llYXI+PHB1
Yi1kYXRlcz48ZGF0ZT5PY3Q8L2RhdGU+PC9wdWItZGF0ZXM+PC9kYXRlcz48aXNibj4wMDkwLTQz
NDE8L2lzYm4+PGFjY2Vzc2lvbi1udW0+QklPU0lTOlBSRVYyMDA5MDA2MDM2MzI8L2FjY2Vzc2lv
bi1udW0+PHVybHM+PHJlbGF0ZWQtdXJscz48dXJsPiZsdDtHbyB0byBJU0kmZ3Q7Oi8vQklPU0lT
OlBSRVYyMDA5MDA2MDM2MzI8L3VybD48L3JlbGF0ZWQtdXJscz48L3VybHM+PGVsZWN0cm9uaWMt
cmVzb3VyY2UtbnVtPjEwLjEwMDcvczAwMjQ0LTAwOS05MjkyLTA8L2VsZWN0cm9uaWMtcmVzb3Vy
Y2UtbnVtPjwvcmVjb3JkPjwvQ2l0ZT48Q2l0ZT48QXV0aG9yPkxhbmdlci1KYWVzcmljaDwvQXV0
aG9yPjxZZWFyPjIwMTA8L1llYXI+PFJlY051bT43NzE8L1JlY051bT48cmVjb3JkPjxyZWMtbnVt
YmVyPjc3MTwvcmVjLW51bWJlcj48Zm9yZWlnbi1rZXlzPjxrZXkgYXBwPSJFTiIgZGItaWQ9InY1
cnp3eDBlcHR0dzk0ZTllenB2eHpkeGRmZjlmMDB4djVwMiI+NzcxPC9rZXk+PC9mb3JlaWduLWtl
eXM+PHJlZi10eXBlIG5hbWU9IkpvdXJuYWwgQXJ0aWNsZSI+MTc8L3JlZi10eXBlPjxjb250cmli
dXRvcnM+PGF1dGhvcnM+PGF1dGhvcj5MYW5nZXItSmFlc3JpY2gsIE1pcmlhbTwvYXV0aG9yPjxh
dXRob3I+S2llbmxlLCBDb3JuZWxpYTwvYXV0aG9yPjxhdXRob3I+S29laGxlciwgSGVpbnotIFIu
PC9hdXRob3I+PGF1dGhvcj5HZXJoYXJkdCwgQWxtdXQ8L2F1dGhvcj48L2F1dGhvcnM+PC9jb250
cmlidXRvcnM+PHRpdGxlcz48dGl0bGU+SW1wYWlybWVudCBvZiB0cm9waGljIGludGVyYWN0aW9u
cyBiZXR3ZWVuIHplYnJhZmlzaCAoRGFuaW8gcmVyaW8pIGFuZCBtaWRnZSBsYXJ2YWUgKENoaXJv
bm9tdXMgcmlwYXJpdXMpIGJ5IGNobG9ycHlyaWZvczwvdGl0bGU+PHNlY29uZGFyeS10aXRsZT5F
Y290b3hpY29sb2d5PC9zZWNvbmRhcnktdGl0bGU+PC90aXRsZXM+PHBlcmlvZGljYWw+PGZ1bGwt
dGl0bGU+RWNvdG94aWNvbG9neTwvZnVsbC10aXRsZT48L3BlcmlvZGljYWw+PHBhZ2VzPjEyOTQt
MTMwMTwvcGFnZXM+PHZvbHVtZT4xOTwvdm9sdW1lPjxudW1iZXI+NzwvbnVtYmVyPjxkYXRlcz48
eWVhcj4yMDEwPC95ZWFyPjxwdWItZGF0ZXM+PGRhdGU+T2N0PC9kYXRlPjwvcHViLWRhdGVzPjwv
ZGF0ZXM+PGlzYm4+MDk2My05MjkyPC9pc2JuPjxhY2Nlc3Npb24tbnVtPkJJT1NJUzpQUkVWMjAx
MDAwNjMxNjg4PC9hY2Nlc3Npb24tbnVtPjx1cmxzPjxyZWxhdGVkLXVybHM+PHVybD4mbHQ7R28g
dG8gSVNJJmd0OzovL0JJT1NJUzpQUkVWMjAxMDAwNjMxNjg4PC91cmw+PC9yZWxhdGVkLXVybHM+
PC91cmxzPjxlbGVjdHJvbmljLXJlc291cmNlLW51bT4xMC4xMDA3L3MxMDY0Ni0wMTAtMDUxNi14
PC9lbGVjdHJvbmljLXJlc291cmNlLW51bT48L3JlY29yZD48L0NpdGU+PENpdGU+PEF1dGhvcj5T
Y2h1eXRlbWE8L0F1dGhvcj48WWVhcj4xOTkxPC9ZZWFyPjxSZWNOdW0+MTUyPC9SZWNOdW0+PHJl
Y29yZD48cmVjLW51bWJlcj4xNTI8L3JlYy1udW1iZXI+PGZvcmVpZ24ta2V5cz48a2V5IGFwcD0i
RU4iIGRiLWlkPSJ2NXJ6d3gwZXB0dHc5NGU5ZXpwdnh6ZHhkZmY5ZjAweHY1cDIiPjE1Mjwva2V5
PjwvZm9yZWlnbi1rZXlzPjxyZWYtdHlwZSBuYW1lPSJKb3VybmFsIEFydGljbGUiPjE3PC9yZWYt
dHlwZT48Y29udHJpYnV0b3JzPjxhdXRob3JzPjxhdXRob3I+U2NodXl0ZW1hLCBHLlMuPC9hdXRo
b3I+PGF1dGhvcj5OZWJla2VyLCBBLlYuPC9hdXRob3I+PGF1dGhvcj5HcmlmZmlzLCBXLkwuPC9h
dXRob3I+PGF1dGhvcj5XaWxzb24sIEsuTi48L2F1dGhvcj48L2F1dGhvcnM+PC9jb250cmlidXRv
cnM+PHRpdGxlcz48dGl0bGU+VGVyYXRvZ2VuZXNpcywgVG94aWNpdHksIGFuZCBCaW9jb25jZW50
cmF0aW9uIGluIEZyb2dzIEV4cG9zZWQgdG8gRGllbGRyaW48L3RpdGxlPjxzZWNvbmRhcnktdGl0
bGU+QXJjaGl2ZXMgb2YgRW52aXJvbm1lbnRhbCBDb250YW1pbmF0aW9uIGFuZCBUb3hpY29sb2d5
PC9zZWNvbmRhcnktdGl0bGU+PC90aXRsZXM+PHBlcmlvZGljYWw+PGZ1bGwtdGl0bGU+QXJjaGl2
ZXMgb2YgRW52aXJvbm1lbnRhbCBDb250YW1pbmF0aW9uIGFuZCBUb3hpY29sb2d5PC9mdWxsLXRp
dGxlPjwvcGVyaW9kaWNhbD48cGFnZXM+MzMyLTM1MDwvcGFnZXM+PHZvbHVtZT4yMTwvdm9sdW1l
PjxrZXl3b3Jkcz48a2V5d29yZD5jb250YW1pbmFudHMsIGRlZm9ybWl0eSwgc2tlbGV0YWw8L2tl
eXdvcmQ+PC9rZXl3b3Jkcz48ZGF0ZXM+PHllYXI+MTk5MTwveWVhcj48cHViLWRhdGVzPjxkYXRl
PjE5OTE8L2RhdGU+PC9wdWItZGF0ZXM+PC9kYXRlcz48bGFiZWw+NzAwPC9sYWJlbD48dXJscz48
L3VybHM+PC9yZWNvcmQ+PC9DaXRlPjxDaXRlPjxBdXRob3I+U2NodXl0ZW1hPC9BdXRob3I+PFll
YXI+MTk5NDwvWWVhcj48UmVjTnVtPjEwMjwvUmVjTnVtPjxyZWNvcmQ+PHJlYy1udW1iZXI+MTAy
PC9yZWMtbnVtYmVyPjxmb3JlaWduLWtleXM+PGtleSBhcHA9IkVOIiBkYi1pZD0idjVyend4MGVw
dHR3OTRlOWV6cHZ4emR4ZGZmOWYwMHh2NXAyIj4xMDI8L2tleT48L2ZvcmVpZ24ta2V5cz48cmVm
LXR5cGUgbmFtZT0iSm91cm5hbCBBcnRpY2xlIj4xNzwvcmVmLXR5cGU+PGNvbnRyaWJ1dG9ycz48
YXV0aG9ycz48YXV0aG9yPlNjaHV5dGVtYSwgRy5TLjwvYXV0aG9yPjxhdXRob3I+TmViZWtlciwg
QS5WLjwvYXV0aG9yPjxhdXRob3I+R3JpZmZpcywgVy5MLjwvYXV0aG9yPjwvYXV0aG9ycz48L2Nv
bnRyaWJ1dG9ycz48dGl0bGVzPjx0aXRsZT5Ub3hpY2l0eSBvZiBHdXRoaW9uIGFuZCBHdXRoaW9u
IDJTIHRvIFhlbm9wdXMgbGFldmlzIGVtYnJ5b3M8L3RpdGxlPjxzZWNvbmRhcnktdGl0bGU+QXJj
aC4gRW52aXJvbi4gQ29udGFtLiBUb3guPC9zZWNvbmRhcnktdGl0bGU+PC90aXRsZXM+PHBhZ2Vz
PjI1MC0yNTU8L3BhZ2VzPjx2b2x1bWU+Mjc8L3ZvbHVtZT48a2V5d29yZHM+PGtleXdvcmQ+Y29u
dGFtaW5hbnRzLCBkZWZvcm1pdGllczwva2V5d29yZD48L2tleXdvcmRzPjxkYXRlcz48eWVhcj4x
OTk0PC95ZWFyPjxwdWItZGF0ZXM+PGRhdGU+MTk5NDwvZGF0ZT48L3B1Yi1kYXRlcz48L2RhdGVz
PjxsYWJlbD4xODA8L2xhYmVsPjx1cmxzPjwvdXJscz48L3JlY29yZD48L0NpdGU+PENpdGU+PEF1
dGhvcj5TY2h1eXRlbWE8L0F1dGhvcj48WWVhcj4xOTk4PC9ZZWFyPjxSZWNOdW0+MTAzPC9SZWNO
dW0+PHJlY29yZD48cmVjLW51bWJlcj4xMDM8L3JlYy1udW1iZXI+PGZvcmVpZ24ta2V5cz48a2V5
IGFwcD0iRU4iIGRiLWlkPSJ2NXJ6d3gwZXB0dHc5NGU5ZXpwdnh6ZHhkZmY5ZjAweHY1cDIiPjEw
Mzwva2V5PjwvZm9yZWlnbi1rZXlzPjxyZWYtdHlwZSBuYW1lPSJKb3VybmFsIEFydGljbGUiPjE3
PC9yZWYtdHlwZT48Y29udHJpYnV0b3JzPjxhdXRob3JzPjxhdXRob3I+U2NodXl0ZW1hLCBHLlMu
PC9hdXRob3I+PGF1dGhvcj5OZWJla2VyLCBBLlYuPC9hdXRob3I+PC9hdXRob3JzPjwvY29udHJp
YnV0b3JzPjx0aXRsZXM+PHRpdGxlPkNvbXBhcmF0aXZlIFRveGljaXR5IG9mIERpdXJvbiBvbiBT
dXJ2aXZhbCBhbmQgR3Jvd3RoIG9mIFBhY2lmaWMgVHJlZWZyb2csIEJ1bGxmcm9nLCBSZWQtTGVn
Z2VkIEZyb2csIGFuZCBBZnJpY2FuIENsYXdlZCBGcm9nIEVtYnJ5b3MgYW5kIFRhZHBvbGVzLjwv
dGl0bGU+PHNlY29uZGFyeS10aXRsZT5BcmNoLiBFbnYuIENvbnRhbS4gVG94aWNvbC48L3NlY29u
ZGFyeS10aXRsZT48L3RpdGxlcz48cGFnZXM+MzcwLTM3NjwvcGFnZXM+PHZvbHVtZT4zNDwvdm9s
dW1lPjxrZXl3b3Jkcz48a2V5d29yZD5jb250YW1pbmFudHMsIGRlZm9ybWl0aWVzPC9rZXl3b3Jk
Pjwva2V5d29yZHM+PGRhdGVzPjx5ZWFyPjE5OTg8L3llYXI+PHB1Yi1kYXRlcz48ZGF0ZT4xOTk4
PC9kYXRlPjwvcHViLWRhdGVzPjwvZGF0ZXM+PGxhYmVsPjEzMDwvbGFiZWw+PHVybHM+PC91cmxz
PjwvcmVjb3JkPjwvQ2l0ZT48Q2l0ZT48QXV0aG9yPkhhbGw8L0F1dGhvcj48WWVhcj4xOTg0PC9Z
ZWFyPjxSZWNOdW0+Mjg0PC9SZWNOdW0+PHJlY29yZD48cmVjLW51bWJlcj4yODQ8L3JlYy1udW1i
ZXI+PGZvcmVpZ24ta2V5cz48a2V5IGFwcD0iRU4iIGRiLWlkPSJ2NXJ6d3gwZXB0dHc5NGU5ZXpw
dnh6ZHhkZmY5ZjAweHY1cDIiPjI4NDwva2V5PjwvZm9yZWlnbi1rZXlzPjxyZWYtdHlwZSBuYW1l
PSJKb3VybmFsIEFydGljbGUiPjE3PC9yZWYtdHlwZT48Y29udHJpYnV0b3JzPjxhdXRob3JzPjxh
dXRob3I+SGFsbCwgUi4gSi48L2F1dGhvcj48YXV0aG9yPkIuIE0uIE11bGhlcm48L2F1dGhvcj48
L2F1dGhvcnM+PC9jb250cmlidXRvcnM+PHRpdGxlcz48dGl0bGU+QXJlIGFudXJpYW4gYW1waGli
aWFucyBoZWF2eSBtZXRhbCBhY2N1bXVsYXRvcnM/PC90aXRsZT48c2Vjb25kYXJ5LXRpdGxlPlZl
cnRlYnJhdGUgZWNvbG9neSBhbmQgc3lzdGVtYXRpY3M8L3NlY29uZGFyeS10aXRsZT48L3RpdGxl
cz48cGFnZXM+MTIzLTEzMzwvcGFnZXM+PGRhdGVzPjx5ZWFyPjE5ODQ8L3llYXI+PHB1Yi1kYXRl
cz48ZGF0ZT4xOTg0PC9kYXRlPjwvcHViLWRhdGVzPjwvZGF0ZXM+PGxhYmVsPjIxMzA8L2xhYmVs
Pjx1cmxzPjwvdXJscz48L3JlY29yZD48L0NpdGU+PENpdGU+PEF1dGhvcj5DbGFyazwvQXV0aG9y
PjxZZWFyPjE5ODU8L1llYXI+PFJlY051bT4xMTk8L1JlY051bT48cmVjb3JkPjxyZWMtbnVtYmVy
PjExOTwvcmVjLW51bWJlcj48Zm9yZWlnbi1rZXlzPjxrZXkgYXBwPSJFTiIgZGItaWQ9InY1cnp3
eDBlcHR0dzk0ZTllenB2eHpkeGRmZjlmMDB4djVwMiI+MTE5PC9rZXk+PC9mb3JlaWduLWtleXM+
PHJlZi10eXBlIG5hbWU9IkpvdXJuYWwgQXJ0aWNsZSI+MTc8L3JlZi10eXBlPjxjb250cmlidXRv
cnM+PGF1dGhvcnM+PGF1dGhvcj5DbGFyaywgSy48L2F1dGhvcj48YXV0aG9yPkhhbGwsIFIuPC9h
dXRob3I+PC9hdXRob3JzPjwvY29udHJpYnV0b3JzPjx0aXRsZXM+PHRpdGxlPkVmZmVjdHMgb2Yg
ZWxldmF0ZWQgaHlkcm9nZW4gaW9uIGFuZCBhbHVtaW51bSBjb25jZW50cmF0aW9ucyBvbiB0aGUg
c3Vydml2YWwgb2YgYW1waGliaWFuIGVtYnJ5b3MgYW5kIGxhcnZhZTwvdGl0bGU+PHNlY29uZGFy
eS10aXRsZT5DYW4uIEouIFpvb2wuPC9zZWNvbmRhcnktdGl0bGU+PC90aXRsZXM+PHBhZ2VzPjEx
Ni0xMjM8L3BhZ2VzPjx2b2x1bWU+NjM8L3ZvbHVtZT48a2V5d29yZHM+PGtleXdvcmQ+cEgsIGNv
bnRhbWluYW50cywgZGVjcmVhc2VkIHN1cnZpdmFsPC9rZXl3b3JkPjwva2V5d29yZHM+PGRhdGVz
Pjx5ZWFyPjE5ODU8L3llYXI+PHB1Yi1kYXRlcz48ZGF0ZT4xOTg1PC9kYXRlPjwvcHViLWRhdGVz
PjwvZGF0ZXM+PGxhYmVsPjM1MDwvbGFiZWw+PHVybHM+PC91cmxzPjwvcmVjb3JkPjwvQ2l0ZT48
Q2l0ZT48QXV0aG9yPkhhbGw8L0F1dGhvcj48WWVhcj4xOTkyPC9ZZWFyPjxSZWNOdW0+MTYwPC9S
ZWNOdW0+PHJlY29yZD48cmVjLW51bWJlcj4xNjA8L3JlYy1udW1iZXI+PGZvcmVpZ24ta2V5cz48
a2V5IGFwcD0iRU4iIGRiLWlkPSJ2NXJ6d3gwZXB0dHc5NGU5ZXpwdnh6ZHhkZmY5ZjAweHY1cDIi
PjE2MDwva2V5PjwvZm9yZWlnbi1rZXlzPjxyZWYtdHlwZSBuYW1lPSJKb3VybmFsIEFydGljbGUi
PjE3PC9yZWYtdHlwZT48Y29udHJpYnV0b3JzPjxhdXRob3JzPjxhdXRob3I+SGFsbCwgUi5KLjwv
YXV0aG9yPjxhdXRob3I+SGVucnksIFAuRi5QLjwvYXV0aG9yPjwvYXV0aG9ycz48L2NvbnRyaWJ1
dG9ycz48dGl0bGVzPjx0aXRsZT5Bc3Nlc3NpbmcgdGhlIGVmZmVjdHMgb2YgcGVzdGljaWRlcyBv
biBhbXBoaWJpYW5zIGFuZCByZXB0aWxlczogc3RhdHVzIGFuZCBuZWVkczwvdGl0bGU+PHNlY29u
ZGFyeS10aXRsZT5IZXJwZXRvbC4gSi48L3NlY29uZGFyeS10aXRsZT48L3RpdGxlcz48cGFnZXM+
NjUtNzE8L3BhZ2VzPjx2b2x1bWU+Mjwvdm9sdW1lPjxrZXl3b3Jkcz48a2V5d29yZD5jb250YW1p
bmFudHM8L2tleXdvcmQ+PC9rZXl3b3Jkcz48ZGF0ZXM+PHllYXI+MTk5MjwveWVhcj48cHViLWRh
dGVzPjxkYXRlPjE5OTI8L2RhdGU+PC9wdWItZGF0ZXM+PC9kYXRlcz48bGFiZWw+NzgwPC9sYWJl
bD48dXJscz48L3VybHM+PC9yZWNvcmQ+PC9DaXRlPjxDaXRlPjxBdXRob3I+RnJlZGE8L0F1dGhv
cj48WWVhcj4xOTkyPC9ZZWFyPjxSZWNOdW0+NjYxPC9SZWNOdW0+PHJlY29yZD48cmVjLW51bWJl
cj42NjE8L3JlYy1udW1iZXI+PGZvcmVpZ24ta2V5cz48a2V5IGFwcD0iRU4iIGRiLWlkPSJ2NXJ6
d3gwZXB0dHc5NGU5ZXpwdnh6ZHhkZmY5ZjAweHY1cDIiPjY2MTwva2V5PjwvZm9yZWlnbi1rZXlz
PjxyZWYtdHlwZSBuYW1lPSJKb3VybmFsIEFydGljbGUiPjE3PC9yZWYtdHlwZT48Y29udHJpYnV0
b3JzPjxhdXRob3JzPjxhdXRob3I+RnJlZGEsIEouPC9hdXRob3I+PGF1dGhvcj5UYXlsb3IsIEQu
IEguPC9hdXRob3I+PC9hdXRob3JzPjwvY29udHJpYnV0b3JzPjx0aXRsZXM+PHRpdGxlPkJlaGF2
aW9yYWwtUmVzcG9uc2Ugb2YgQW1waGliaWFuIExhcnZhZSB0byBBY2lkaWMgV2F0ZXI8L3RpdGxl
PjxzZWNvbmRhcnktdGl0bGU+Sm91cm5hbCBvZiBIZXJwZXRvbG9neTwvc2Vjb25kYXJ5LXRpdGxl
PjwvdGl0bGVzPjxwZXJpb2RpY2FsPjxmdWxsLXRpdGxlPkpvdXJuYWwgb2YgSGVycGV0b2xvZ3k8
L2Z1bGwtdGl0bGU+PGFiYnItMT5KIEhlcnBldG9sPC9hYmJyLTE+PC9wZXJpb2RpY2FsPjxwYWdl
cz40MjktNDMzPC9wYWdlcz48dm9sdW1lPjI2PC92b2x1bWU+PG51bWJlcj40PC9udW1iZXI+PGtl
eXdvcmRzPjxrZXl3b3JkPkxPVyBQSDwva2V5d29yZD48a2V5d29yZD5SQU5BLVNZTFZBVElDQTwv
a2V5d29yZD48a2V5d29yZD5UQURQT0xFUzwva2V5d29yZD48a2V5d29yZD5HUk9XVEg8L2tleXdv
cmQ+PC9rZXl3b3Jkcz48ZGF0ZXM+PHllYXI+MTk5MjwveWVhcj48cHViLWRhdGVzPjxkYXRlPkRl
YzwvZGF0ZT48L3B1Yi1kYXRlcz48L2RhdGVzPjxpc2JuPjAwMjItMTUxMTwvaXNibj48YWNjZXNz
aW9uLW51bT5JU0k6QTE5OTJLRDE3OTAwMDEwPC9hY2Nlc3Npb24tbnVtPjx1cmxzPjxyZWxhdGVk
LXVybHM+PHVybD4mbHQ7R28gdG8gSVNJJmd0OzovL0ExOTkyS0QxNzkwMDAxMCA8L3VybD48L3Jl
bGF0ZWQtdXJscz48L3VybHM+PC9yZWNvcmQ+PC9DaXRlPjxDaXRlPjxBdXRob3I+VGF5bG9yPC9B
dXRob3I+PFllYXI+MTk5OTwvWWVhcj48UmVjTnVtPjUwOTwvUmVjTnVtPjxyZWNvcmQ+PHJlYy1u
dW1iZXI+NTA5PC9yZWMtbnVtYmVyPjxmb3JlaWduLWtleXM+PGtleSBhcHA9IkVOIiBkYi1pZD0i
djVyend4MGVwdHR3OTRlOWV6cHZ4emR4ZGZmOWYwMHh2NXAyIj41MDk8L2tleT48L2ZvcmVpZ24t
a2V5cz48cmVmLXR5cGUgbmFtZT0iSm91cm5hbCBBcnRpY2xlIj4xNzwvcmVmLXR5cGU+PGNvbnRy
aWJ1dG9ycz48YXV0aG9ycz48YXV0aG9yPlRheWxvciwgUy4gSy48L2F1dGhvcj48YXV0aG9yPldp
bGxpYW1zLCBFLiBTLjwvYXV0aG9yPjxhdXRob3I+TWlsbHMsIEsuIFcuPC9hdXRob3I+PC9hdXRo
b3JzPjwvY29udHJpYnV0b3JzPjx0aXRsZXM+PHRpdGxlPkVmZmVjdHMgb2YgbWFsYXRoaW9uIG9u
IGRpc2Vhc2Ugc3VzY2VwdGliaWxpdHkgaW4gV29vZGhvdXNlJmFwb3M7cyB0b2FkczwvdGl0bGU+
PHNlY29uZGFyeS10aXRsZT5Kb3VybmFsIG9mIFdpbGRsaWZlIERpc2Vhc2VzPC9zZWNvbmRhcnkt
dGl0bGU+PC90aXRsZXM+PHBlcmlvZGljYWw+PGZ1bGwtdGl0bGU+Sm91cm5hbCBvZiBXaWxkbGlm
ZSBEaXNlYXNlczwvZnVsbC10aXRsZT48L3BlcmlvZGljYWw+PHBhZ2VzPjUzNi01NDE8L3BhZ2Vz
Pjx2b2x1bWU+MzU8L3ZvbHVtZT48bnVtYmVyPjM8L251bWJlcj48a2V5d29yZHM+PGtleXdvcmQ+
QWVyb21vbmFzIGh5ZHJvcGhpbGE8L2tleXdvcmQ+PGtleXdvcmQ+YW1waGliaWFuPC9rZXl3b3Jk
PjxrZXl3b3JkPkJ1Zm8gd29vZGhvdXNpPC9rZXl3b3JkPjxrZXl3b3JkPm1hbGF0aGlvbjwva2V5
d29yZD48a2V5d29yZD5vcmdhbm9waG9zcGhvcnVzIHBlc3RpY2lkZTwva2V5d29yZD48a2V5d29y
ZD5wZXN0aWNpZGU8L2tleXdvcmQ+PGtleXdvcmQ+V29vZGhvdXNlJmFwb3M7cyB0b2FkPC9rZXl3
b3JkPjxrZXl3b3JkPkFFUk9NT05BUy1IWURST1BISUxBPC9rZXl3b3JkPjxrZXl3b3JkPlBFU1RJ
Q0lERVM8L2tleXdvcmQ+PGtleXdvcmQ+QU1QSElCSUFOUzwva2V5d29yZD48a2V5d29yZD5FTUJS
WU9TPC9rZXl3b3JkPjwva2V5d29yZHM+PGRhdGVzPjx5ZWFyPjE5OTk8L3llYXI+PHB1Yi1kYXRl
cz48ZGF0ZT5KdWw8L2RhdGU+PC9wdWItZGF0ZXM+PC9kYXRlcz48aXNibj4wMDkwLTM1NTg8L2lz
Ym4+PGFjY2Vzc2lvbi1udW0+SVNJOjAwMDA4MTYwNzcwMDAxNDwvYWNjZXNzaW9uLW51bT48dXJs
cz48cmVsYXRlZC11cmxzPjx1cmw+Jmx0O0dvIHRvIElTSSZndDs6Ly8wMDAwODE2MDc3MDAwMTQg
PC91cmw+PC9yZWxhdGVkLXVybHM+PC91cmxzPjwvcmVjb3JkPjwvQ2l0ZT48Q2l0ZT48QXV0aG9y
PkNocmlzdGluPC9BdXRob3I+PFllYXI+MjAwMzwvWWVhcj48UmVjTnVtPjI0OTwvUmVjTnVtPjxy
ZWNvcmQ+PHJlYy1udW1iZXI+MjQ5PC9yZWMtbnVtYmVyPjxmb3JlaWduLWtleXM+PGtleSBhcHA9
IkVOIiBkYi1pZD0idjVyend4MGVwdHR3OTRlOWV6cHZ4emR4ZGZmOWYwMHh2NXAyIj4yNDk8L2tl
eT48L2ZvcmVpZ24ta2V5cz48cmVmLXR5cGUgbmFtZT0iSm91cm5hbCBBcnRpY2xlIj4xNzwvcmVm
LXR5cGU+PGNvbnRyaWJ1dG9ycz48YXV0aG9ycz48YXV0aG9yPkNocmlzdGluLCBNLlMuPC9hdXRo
b3I+PGF1dGhvcj5HZW5kcm9uLCBBLkQuPC9hdXRob3I+PGF1dGhvcj5Ccm91c3NlYXUsIFAuPC9h
dXRob3I+PGF1dGhvcj5NZW5hcmQsIEwuPC9hdXRob3I+PGF1dGhvcj5NYXJjb2dsaWVzZSwgRC5K
LjwvYXV0aG9yPjxhdXRob3I+Q3lyLCBELjwvYXV0aG9yPjxhdXRob3I+UnVieSwgUy48L2F1dGhv
cj48YXV0aG9yPkZvdXJuaWVyLCBNLjwvYXV0aG9yPjwvYXV0aG9ycz48L2NvbnRyaWJ1dG9ycz48
dGl0bGVzPjx0aXRsZT48c3R5bGUgZmFjZT0ibm9ybWFsIiBmb250PSJkZWZhdWx0IiBzaXplPSIx
MDAlIj5FZmZlY3RzIG9mIGFncmljdWx0dXJhbCBwZXN0aWNpZGVzIG9uIHRoZSBpbW11bmUgc3lz
dGVtIG9mIDwvc3R5bGU+PHN0eWxlIGZhY2U9Iml0YWxpYyIgZm9udD0iZGVmYXVsdCIgc2l6ZT0i
MTAwJSI+UmFuYSBwaXBpZW5zPC9zdHlsZT48c3R5bGUgZmFjZT0ibm9ybWFsIiBmb250PSJkZWZh
dWx0IiBzaXplPSIxMDAlIj4gYW5kIG9uIGl0cyByZXNpc3RhbmNlIHRvIHBhcmFzaXRpYyBpbmZl
Y3Rpb24uPC9zdHlsZT48L3RpdGxlPjxzZWNvbmRhcnktdGl0bGU+RW52aXJvbm1lbnRhbCBUb3hp
Y29sb2d5IGFuZCBDaGVtaXN0cnk8L3NlY29uZGFyeS10aXRsZT48L3RpdGxlcz48cGVyaW9kaWNh
bD48ZnVsbC10aXRsZT5FbnZpcm9ubWVudGFsIFRveGljb2xvZ3kgYW5kIENoZW1pc3RyeTwvZnVs
bC10aXRsZT48YWJici0xPkVudmlyb24gVG94aWNvbCBDaGVtPC9hYmJyLTE+PC9wZXJpb2RpY2Fs
PjxwYWdlcz4xMTI3LTExMzM8L3BhZ2VzPjx2b2x1bWU+MjI8L3ZvbHVtZT48bnVtYmVyPjU8L251
bWJlcj48a2V5d29yZHM+PGtleXdvcmQ+Y29udGFtaW5hbnRzLCBwZXN0aWNpZGVzLCBwYXJhc2l0
ZXMsIHN5bmVyZ2lzdGljIGVmZmVjdHMqPC9rZXl3b3JkPjwva2V5d29yZHM+PGRhdGVzPjx5ZWFy
PjIwMDM8L3llYXI+PHB1Yi1kYXRlcz48ZGF0ZT4yMDAzPC9kYXRlPjwvcHViLWRhdGVzPjwvZGF0
ZXM+PGxhYmVsPjE3NTA8L2xhYmVsPjx1cmxzPjwvdXJscz48L3JlY29yZD48L0NpdGU+PENpdGU+
PEF1dGhvcj5BbHZhcmV6PC9BdXRob3I+PFllYXI+MTk5NTwvWWVhcj48UmVjTnVtPjEyNTwvUmVj
TnVtPjxyZWNvcmQ+PHJlYy1udW1iZXI+MTI1PC9yZWMtbnVtYmVyPjxmb3JlaWduLWtleXM+PGtl
eSBhcHA9IkVOIiBkYi1pZD0idjVyend4MGVwdHR3OTRlOWV6cHZ4emR4ZGZmOWYwMHh2NXAyIj4x
MjU8L2tleT48L2ZvcmVpZ24ta2V5cz48cmVmLXR5cGUgbmFtZT0iSm91cm5hbCBBcnRpY2xlIj4x
NzwvcmVmLXR5cGU+PGNvbnRyaWJ1dG9ycz48YXV0aG9ycz48YXV0aG9yPkFsdmFyZXosIFIuPC9h
dXRob3I+PGF1dGhvcj5Ib25ydWJpYSwgUC48L2F1dGhvcj48YXV0aG9yPkhlcnJhZXosIE0uUC48
L2F1dGhvcj48L2F1dGhvcnM+PC9jb250cmlidXRvcnM+PHRpdGxlcz48dGl0bGU+PHN0eWxlIGZh
Y2U9Im5vcm1hbCIgZm9udD0iZGVmYXVsdCIgc2l6ZT0iMTAwJSI+U2tlbGV0YWwgTWFsZm9ybWF0
aW9ucyBJbmR1Y2VkIGJ5IHRoZSBpbnNlY3RpY2lkZXMgWlotQXBob3ggYW5kIEZvbGlkb2wgZHVy
aW5nIExhcnZhbCBEZXZlbG9wbWVudCBvZiA8L3N0eWxlPjxzdHlsZSBmYWNlPSJpdGFsaWMiIGZv
bnQ9ImRlZmF1bHQiIHNpemU9IjEwMCUiPlJhbmEgcGVyZXppPC9zdHlsZT48L3RpdGxlPjxzZWNv
bmRhcnktdGl0bGU+QXJjaC4gRW52LiBDb250LiBUb3guPC9zZWNvbmRhcnktdGl0bGU+PC90aXRs
ZXM+PHBhZ2VzPjM0OS0zNTY8L3BhZ2VzPjx2b2x1bWU+Mjg8L3ZvbHVtZT48a2V5d29yZHM+PGtl
eXdvcmQ+Y29udGFtaW5hbnRzLCBkZWZvcm1pdGllcywgc2tlbGV0YWw8L2tleXdvcmQ+PC9rZXl3
b3Jkcz48ZGF0ZXM+PHllYXI+MTk5NTwveWVhcj48cHViLWRhdGVzPjxkYXRlPjE5OTU8L2RhdGU+
PC9wdWItZGF0ZXM+PC9kYXRlcz48bGFiZWw+NDEwPC9sYWJlbD48dXJscz48L3VybHM+PC9yZWNv
cmQ+PC9DaXRlPjxDaXRlPjxBdXRob3I+U2NodXl0ZW1hPC9BdXRob3I+PFllYXI+MTk5MTwvWWVh
cj48UmVjTnVtPjE1MjwvUmVjTnVtPjxyZWNvcmQ+PHJlYy1udW1iZXI+MTUyPC9yZWMtbnVtYmVy
Pjxmb3JlaWduLWtleXM+PGtleSBhcHA9IkVOIiBkYi1pZD0idjVyend4MGVwdHR3OTRlOWV6cHZ4
emR4ZGZmOWYwMHh2NXAyIj4xNTI8L2tleT48L2ZvcmVpZ24ta2V5cz48cmVmLXR5cGUgbmFtZT0i
Sm91cm5hbCBBcnRpY2xlIj4xNzwvcmVmLXR5cGU+PGNvbnRyaWJ1dG9ycz48YXV0aG9ycz48YXV0
aG9yPlNjaHV5dGVtYSwgRy5TLjwvYXV0aG9yPjxhdXRob3I+TmViZWtlciwgQS5WLjwvYXV0aG9y
PjxhdXRob3I+R3JpZmZpcywgVy5MLjwvYXV0aG9yPjxhdXRob3I+V2lsc29uLCBLLk4uPC9hdXRo
b3I+PC9hdXRob3JzPjwvY29udHJpYnV0b3JzPjx0aXRsZXM+PHRpdGxlPlRlcmF0b2dlbmVzaXMs
IFRveGljaXR5LCBhbmQgQmlvY29uY2VudHJhdGlvbiBpbiBGcm9ncyBFeHBvc2VkIHRvIERpZWxk
cmluPC90aXRsZT48c2Vjb25kYXJ5LXRpdGxlPkFyY2hpdmVzIG9mIEVudmlyb25tZW50YWwgQ29u
dGFtaW5hdGlvbiBhbmQgVG94aWNvbG9neTwvc2Vjb25kYXJ5LXRpdGxlPjwvdGl0bGVzPjxwZXJp
b2RpY2FsPjxmdWxsLXRpdGxlPkFyY2hpdmVzIG9mIEVudmlyb25tZW50YWwgQ29udGFtaW5hdGlv
biBhbmQgVG94aWNvbG9neTwvZnVsbC10aXRsZT48L3BlcmlvZGljYWw+PHBhZ2VzPjMzMi0zNTA8
L3BhZ2VzPjx2b2x1bWU+MjE8L3ZvbHVtZT48a2V5d29yZHM+PGtleXdvcmQ+Y29udGFtaW5hbnRz
LCBkZWZvcm1pdHksIHNrZWxldGFsPC9rZXl3b3JkPjwva2V5d29yZHM+PGRhdGVzPjx5ZWFyPjE5
OTE8L3llYXI+PHB1Yi1kYXRlcz48ZGF0ZT4xOTkxPC9kYXRlPjwvcHViLWRhdGVzPjwvZGF0ZXM+
PGxhYmVsPjcwMDwvbGFiZWw+PHVybHM+PC91cmxzPjwvcmVjb3JkPjwvQ2l0ZT48Q2l0ZT48QXV0
aG9yPlNjaHV5dGVtYTwvQXV0aG9yPjxZZWFyPjE5OTQ8L1llYXI+PFJlY051bT4xMDI8L1JlY051
bT48cmVjb3JkPjxyZWMtbnVtYmVyPjEwMjwvcmVjLW51bWJlcj48Zm9yZWlnbi1rZXlzPjxrZXkg
YXBwPSJFTiIgZGItaWQ9InY1cnp3eDBlcHR0dzk0ZTllenB2eHpkeGRmZjlmMDB4djVwMiI+MTAy
PC9rZXk+PC9mb3JlaWduLWtleXM+PHJlZi10eXBlIG5hbWU9IkpvdXJuYWwgQXJ0aWNsZSI+MTc8
L3JlZi10eXBlPjxjb250cmlidXRvcnM+PGF1dGhvcnM+PGF1dGhvcj5TY2h1eXRlbWEsIEcuUy48
L2F1dGhvcj48YXV0aG9yPk5lYmVrZXIsIEEuVi48L2F1dGhvcj48YXV0aG9yPkdyaWZmaXMsIFcu
TC48L2F1dGhvcj48L2F1dGhvcnM+PC9jb250cmlidXRvcnM+PHRpdGxlcz48dGl0bGU+VG94aWNp
dHkgb2YgR3V0aGlvbiBhbmQgR3V0aGlvbiAyUyB0byBYZW5vcHVzIGxhZXZpcyBlbWJyeW9zPC90
aXRsZT48c2Vjb25kYXJ5LXRpdGxlPkFyY2guIEVudmlyb24uIENvbnRhbS4gVG94Ljwvc2Vjb25k
YXJ5LXRpdGxlPjwvdGl0bGVzPjxwYWdlcz4yNTAtMjU1PC9wYWdlcz48dm9sdW1lPjI3PC92b2x1
bWU+PGtleXdvcmRzPjxrZXl3b3JkPmNvbnRhbWluYW50cywgZGVmb3JtaXRpZXM8L2tleXdvcmQ+
PC9rZXl3b3Jkcz48ZGF0ZXM+PHllYXI+MTk5NDwveWVhcj48cHViLWRhdGVzPjxkYXRlPjE5OTQ8
L2RhdGU+PC9wdWItZGF0ZXM+PC9kYXRlcz48bGFiZWw+MTgwPC9sYWJlbD48dXJscz48L3VybHM+
PC9yZWNvcmQ+PC9DaXRlPjxDaXRlPjxBdXRob3I+U2NodXl0ZW1hPC9BdXRob3I+PFllYXI+MTk5
ODwvWWVhcj48UmVjTnVtPjEwMzwvUmVjTnVtPjxyZWNvcmQ+PHJlYy1udW1iZXI+MTAzPC9yZWMt
bnVtYmVyPjxmb3JlaWduLWtleXM+PGtleSBhcHA9IkVOIiBkYi1pZD0idjVyend4MGVwdHR3OTRl
OWV6cHZ4emR4ZGZmOWYwMHh2NXAyIj4xMDM8L2tleT48L2ZvcmVpZ24ta2V5cz48cmVmLXR5cGUg
bmFtZT0iSm91cm5hbCBBcnRpY2xlIj4xNzwvcmVmLXR5cGU+PGNvbnRyaWJ1dG9ycz48YXV0aG9y
cz48YXV0aG9yPlNjaHV5dGVtYSwgRy5TLjwvYXV0aG9yPjxhdXRob3I+TmViZWtlciwgQS5WLjwv
YXV0aG9yPjwvYXV0aG9ycz48L2NvbnRyaWJ1dG9ycz48dGl0bGVzPjx0aXRsZT5Db21wYXJhdGl2
ZSBUb3hpY2l0eSBvZiBEaXVyb24gb24gU3Vydml2YWwgYW5kIEdyb3d0aCBvZiBQYWNpZmljIFRy
ZWVmcm9nLCBCdWxsZnJvZywgUmVkLUxlZ2dlZCBGcm9nLCBhbmQgQWZyaWNhbiBDbGF3ZWQgRnJv
ZyBFbWJyeW9zIGFuZCBUYWRwb2xlcy48L3RpdGxlPjxzZWNvbmRhcnktdGl0bGU+QXJjaC4gRW52
LiBDb250YW0uIFRveGljb2wuPC9zZWNvbmRhcnktdGl0bGU+PC90aXRsZXM+PHBhZ2VzPjM3MC0z
NzY8L3BhZ2VzPjx2b2x1bWU+MzQ8L3ZvbHVtZT48a2V5d29yZHM+PGtleXdvcmQ+Y29udGFtaW5h
bnRzLCBkZWZvcm1pdGllczwva2V5d29yZD48L2tleXdvcmRzPjxkYXRlcz48eWVhcj4xOTk4PC95
ZWFyPjxwdWItZGF0ZXM+PGRhdGU+MTk5ODwvZGF0ZT48L3B1Yi1kYXRlcz48L2RhdGVzPjxsYWJl
bD4xMzA8L2xhYmVsPjx1cmxzPjwvdXJscz48L3JlY29yZD48L0NpdGU+PENpdGU+PEF1dGhvcj5C
cmlkZ2VzPC9BdXRob3I+PFllYXI+MTk5OTwvWWVhcj48UmVjTnVtPjE3MDwvUmVjTnVtPjxyZWNv
cmQ+PHJlYy1udW1iZXI+MTcwPC9yZWMtbnVtYmVyPjxmb3JlaWduLWtleXM+PGtleSBhcHA9IkVO
IiBkYi1pZD0idjVyend4MGVwdHR3OTRlOWV6cHZ4emR4ZGZmOWYwMHh2NXAyIj4xNzA8L2tleT48
L2ZvcmVpZ24ta2V5cz48cmVmLXR5cGUgbmFtZT0iSm91cm5hbCBBcnRpY2xlIj4xNzwvcmVmLXR5
cGU+PGNvbnRyaWJ1dG9ycz48YXV0aG9ycz48YXV0aG9yPkJyaWRnZXMsIEMuTS48L2F1dGhvcj48
L2F1dGhvcnM+PC9jb250cmlidXRvcnM+PHRpdGxlcz48dGl0bGU+UHJlZGF0b3ItcHJleSBpbnRl
cmFjdGlvbnMgYmV0d2VlbiB0d28gYW1waGliaWFuIHNwZWNpZXM6ICBlZmZlY3RzIG9mIGluc2Vj
dGljaWRlIGV4cG9zdXJlLjwvdGl0bGU+PHNlY29uZGFyeS10aXRsZT5BcXVhdGljIEVjb2xvZ3k8
L3NlY29uZGFyeS10aXRsZT48L3RpdGxlcz48cGVyaW9kaWNhbD48ZnVsbC10aXRsZT5BcXVhdGlj
IEVjb2xvZ3k8L2Z1bGwtdGl0bGU+PC9wZXJpb2RpY2FsPjxwYWdlcz4yMDUtMjExPC9wYWdlcz48
dm9sdW1lPjMzPC92b2x1bWU+PGtleXdvcmRzPjxrZXl3b3JkPnByZWRhdGlvbiwgY29udGFtaW5h
bnRzLCBiZWhhdmlvciwgKjwva2V5d29yZD48L2tleXdvcmRzPjxkYXRlcz48eWVhcj4xOTk5PC95
ZWFyPjxwdWItZGF0ZXM+PGRhdGU+MTk5OTwvZGF0ZT48L3B1Yi1kYXRlcz48L2RhdGVzPjxsYWJl
bD44OTA8L2xhYmVsPjx1cmxzPjwvdXJscz48L3JlY29yZD48L0NpdGU+PENpdGU+PEF1dGhvcj5C
cmlkZ2VzPC9BdXRob3I+PFllYXI+MjAwMDwvWWVhcj48UmVjTnVtPjEyMzwvUmVjTnVtPjxyZWNv
cmQ+PHJlYy1udW1iZXI+MTIzPC9yZWMtbnVtYmVyPjxmb3JlaWduLWtleXM+PGtleSBhcHA9IkVO
IiBkYi1pZD0idjVyend4MGVwdHR3OTRlOWV6cHZ4emR4ZGZmOWYwMHh2NXAyIj4xMjM8L2tleT48
L2ZvcmVpZ24ta2V5cz48cmVmLXR5cGUgbmFtZT0iSm91cm5hbCBBcnRpY2xlIj4xNzwvcmVmLXR5
cGU+PGNvbnRyaWJ1dG9ycz48YXV0aG9ycz48YXV0aG9yPkJyaWRnZXMsIEMuTS48L2F1dGhvcj48
L2F1dGhvcnM+PC9jb250cmlidXRvcnM+PHRpdGxlcz48dGl0bGU+PHN0eWxlIGZhY2U9Im5vcm1h
bCIgZm9udD0iZGVmYXVsdCIgc2l6ZT0iMTAwJSI+TG9uZy10ZXJtIEVmZmVjdHMgb2YgUGVzdGlj
aWRlIEV4cG9zdXJlIGF0IFZhcmlvdXMgTGlmZSBTdGFnZXMgb2YgdGhlIFNvdXRoZXJuIExlb3Bh
cmQgRnJvZyAoPC9zdHlsZT48c3R5bGUgZmFjZT0iaXRhbGljIiBmb250PSJkZWZhdWx0IiBzaXpl
PSIxMDAlIj5SYW5hIHNwaGVub2NlcGhhbGE8L3N0eWxlPjxzdHlsZSBmYWNlPSJub3JtYWwiIGZv
bnQ9ImRlZmF1bHQiIHNpemU9IjEwMCUiPik8L3N0eWxlPjwvdGl0bGU+PHNlY29uZGFyeS10aXRs
ZT5BcmNoLiBFbnYuIENvbnRhbS4gVG94aWNvbC48L3NlY29uZGFyeS10aXRsZT48L3RpdGxlcz48
cGFnZXM+OTEtOTY8L3BhZ2VzPjx2b2x1bWU+Mzk8L3ZvbHVtZT48a2V5d29yZHM+PGtleXdvcmQ+
Y29udGFtaW5hbnRzLCBtb3J0YWxpdHksIHNrZWxldGFsIGRlZm9ybWl0aWVzLCBsaW1iLCBtZXRh
bW9ycGhvc2lzLCBhYm5vcm1hbGl0aWVzPC9rZXl3b3JkPjwva2V5d29yZHM+PGRhdGVzPjx5ZWFy
PjIwMDA8L3llYXI+PHB1Yi1kYXRlcz48ZGF0ZT4yMDAwPC9kYXRlPjwvcHViLWRhdGVzPjwvZGF0
ZXM+PGxhYmVsPjM5MDwvbGFiZWw+PHVybHM+PC91cmxzPjwvcmVjb3JkPjwvQ2l0ZT48Q2l0ZT48
QXV0aG9yPkJyaWRnZXM8L0F1dGhvcj48WWVhcj4yMDAwPC9ZZWFyPjxSZWNOdW0+MTUwPC9SZWNO
dW0+PHJlY29yZD48cmVjLW51bWJlcj4xNTA8L3JlYy1udW1iZXI+PGZvcmVpZ24ta2V5cz48a2V5
IGFwcD0iRU4iIGRiLWlkPSJ2NXJ6d3gwZXB0dHc5NGU5ZXpwdnh6ZHhkZmY5ZjAweHY1cDIiPjE1
MDwva2V5PjwvZm9yZWlnbi1rZXlzPjxyZWYtdHlwZSBuYW1lPSJKb3VybmFsIEFydGljbGUiPjE3
PC9yZWYtdHlwZT48Y29udHJpYnV0b3JzPjxhdXRob3JzPjxhdXRob3I+QnJpZGdlcywgQy5NLjwv
YXV0aG9yPjxhdXRob3I+U2VtbGl0c2NoLCBSLkQuPC9hdXRob3I+PC9hdXRob3JzPjwvY29udHJp
YnV0b3JzPjx0aXRsZXM+PHRpdGxlPlZhcmlhdGlvbiBpbiBwZXN0aWNpZGUgdG9sZXJhbmNlIG9m
IHRhZHBvbGVzIGFtb25nIGFuZCB3aXRoaW4gc3BlY2llcyBvZiBSYW5pZGFlIGFuZCBwYXR0ZXJu
cyBvZiBhbXBoaWJpYW4gZGVjbGluZTwvdGl0bGU+PHNlY29uZGFyeS10aXRsZT5Db25zZXJ2YXRp
b24gQmlvbG9neTwvc2Vjb25kYXJ5LXRpdGxlPjwvdGl0bGVzPjxwZXJpb2RpY2FsPjxmdWxsLXRp
dGxlPkNvbnNlcnZhdGlvbiBCaW9sb2d5PC9mdWxsLXRpdGxlPjxhYmJyLTE+Q29uc2VydiBCaW9s
PC9hYmJyLTE+PC9wZXJpb2RpY2FsPjxwYWdlcz4xNDkwLTE0OTk8L3BhZ2VzPjx2b2x1bWU+MTQ8
L3ZvbHVtZT48bnVtYmVyPjU8L251bWJlcj48a2V5d29yZHM+PGtleXdvcmQ+YmVoYXZpb3VyLCBj
b250YW1pbmFudHMqLCBwZXN0aWNpZGVzPC9rZXl3b3JkPjwva2V5d29yZHM+PGRhdGVzPjx5ZWFy
PjIwMDA8L3llYXI+PHB1Yi1kYXRlcz48ZGF0ZT4yMDAwPC9kYXRlPjwvcHViLWRhdGVzPjwvZGF0
ZXM+PGxhYmVsPjExOTA8L2xhYmVsPjx1cmxzPjwvdXJscz48L3JlY29yZD48L0NpdGU+PENpdGU+
PEF1dGhvcj5CcmlkZ2VzPC9BdXRob3I+PFllYXI+MjAwMTwvWWVhcj48UmVjTnVtPjY5PC9SZWNO
dW0+PHJlY29yZD48cmVjLW51bWJlcj42OTwvcmVjLW51bWJlcj48Zm9yZWlnbi1rZXlzPjxrZXkg
YXBwPSJFTiIgZGItaWQ9InY1cnp3eDBlcHR0dzk0ZTllenB2eHpkeGRmZjlmMDB4djVwMiI+Njk8
L2tleT48L2ZvcmVpZ24ta2V5cz48cmVmLXR5cGUgbmFtZT0iSm91cm5hbCBBcnRpY2xlIj4xNzwv
cmVmLXR5cGU+PGNvbnRyaWJ1dG9ycz48YXV0aG9ycz48YXV0aG9yPkJyaWRnZXMsIEMuTS48L2F1
dGhvcj48YXV0aG9yPlNlbWxpdHNjaCwgUi5ELjwvYXV0aG9yPjwvYXV0aG9ycz48L2NvbnRyaWJ1
dG9ycz48dGl0bGVzPjx0aXRsZT48c3R5bGUgZmFjZT0ibm9ybWFsIiBmb250PSJkZWZhdWx0IiBz
aXplPSIxMDAlIj5HZW5ldGljIHZhcmlhdGlvbiBpbiBpbnNlY3RpY2lkZSB0b2xlcmFuY2UgaW4g
YSBwb3B1bGF0aW9uIG9mIHNvdXRoZXJuIGxlb3BhcmQgZnJvZ3MgKDwvc3R5bGU+PHN0eWxlIGZh
Y2U9Iml0YWxpYyIgZm9udD0iZGVmYXVsdCIgc2l6ZT0iMTAwJSI+UmFuYSBzcGhlbm9jZXBoYWxh
PC9zdHlsZT48c3R5bGUgZmFjZT0ibm9ybWFsIiBmb250PSJkZWZhdWx0IiBzaXplPSIxMDAlIj4p
OiAgSW1wbGljYXRpb25zIGZvciBhbXBoaWJpYW4gY29uc2VydmF0aW9uPC9zdHlsZT48L3RpdGxl
PjxzZWNvbmRhcnktdGl0bGU+Q29wZWlhPC9zZWNvbmRhcnktdGl0bGU+PC90aXRsZXM+PHBlcmlv
ZGljYWw+PGZ1bGwtdGl0bGU+Q29wZWlhPC9mdWxsLXRpdGxlPjwvcGVyaW9kaWNhbD48cGFnZXM+
Ny0xMzwvcGFnZXM+PG51bWJlcj4xPC9udW1iZXI+PGtleXdvcmRzPjxrZXl3b3JkPkdlbmV0aWNz
LCBjb250YW1pbmFudHM8L2tleXdvcmQ+PC9rZXl3b3Jkcz48ZGF0ZXM+PHllYXI+MjAwMTwveWVh
cj48cHViLWRhdGVzPjxkYXRlPjIwMDE8L2RhdGU+PC9wdWItZGF0ZXM+PC9kYXRlcz48bGFiZWw+
MTE3MDwvbGFiZWw+PHVybHM+PC91cmxzPjwvcmVjb3JkPjwvQ2l0ZT48Q2l0ZT48QXV0aG9yPlNw
YXJsaW5nPC9BdXRob3I+PFllYXI+MjAwMTwvWWVhcj48UmVjTnVtPjE2NTwvUmVjTnVtPjxyZWNv
cmQ+PHJlYy1udW1iZXI+MTY1PC9yZWMtbnVtYmVyPjxmb3JlaWduLWtleXM+PGtleSBhcHA9IkVO
IiBkYi1pZD0idjVyend4MGVwdHR3OTRlOWV6cHZ4emR4ZGZmOWYwMHh2NXAyIj4xNjU8L2tleT48
L2ZvcmVpZ24ta2V5cz48cmVmLXR5cGUgbmFtZT0iSm91cm5hbCBBcnRpY2xlIj4xNzwvcmVmLXR5
cGU+PGNvbnRyaWJ1dG9ycz48YXV0aG9ycz48YXV0aG9yPlNwYXJsaW5nLCBELlcuPC9hdXRob3I+
PGF1dGhvcj5GZWxsZXJzLCBHLk0uPC9hdXRob3I+PGF1dGhvcj5NY0Nvbm5lbGwsIEwuTC48L2F1
dGhvcj48L2F1dGhvcnM+PC9jb250cmlidXRvcnM+PHRpdGxlcz48dGl0bGU+UGVzdGljaWRlcyBh
bmQgQW1waGliaWFuIFBvcHVsYXRpb24gRGVjbGluZXMgaW4gQ2FsaWZvcm5pYSwgVVNBPC90aXRs
ZT48c2Vjb25kYXJ5LXRpdGxlPkVudmlyb25tZW50YWwgVG94aWNvbG9neSBhbmQgQ2hlbWlzdHJ5
PC9zZWNvbmRhcnktdGl0bGU+PC90aXRsZXM+PHBlcmlvZGljYWw+PGZ1bGwtdGl0bGU+RW52aXJv
bm1lbnRhbCBUb3hpY29sb2d5IGFuZCBDaGVtaXN0cnk8L2Z1bGwtdGl0bGU+PGFiYnItMT5FbnZp
cm9uIFRveGljb2wgQ2hlbTwvYWJici0xPjwvcGVyaW9kaWNhbD48cGFnZXM+MTU5MS0xNTk1PC9w
YWdlcz48dm9sdW1lPjIwPC92b2x1bWU+PG51bWJlcj43PC9udW1iZXI+PGtleXdvcmRzPjxrZXl3
b3JkPnBlc3RpY2lkZXMsIGNvbnRhbWluYW50cywgZGVjbGluZTwva2V5d29yZD48L2tleXdvcmRz
PjxkYXRlcz48eWVhcj4yMDAxPC95ZWFyPjxwdWItZGF0ZXM+PGRhdGU+MjAwMTwvZGF0ZT48L3B1
Yi1kYXRlcz48L2RhdGVzPjxsYWJlbD44MzA8L2xhYmVsPjx1cmxzPjwvdXJscz48L3JlY29yZD48
L0NpdGU+PENpdGU+PEF1dGhvcj5TYXVyYS1NYXM8L0F1dGhvcj48WWVhcj4yMDAyPC9ZZWFyPjxS
ZWNOdW0+MTc5PC9SZWNOdW0+PHJlY29yZD48cmVjLW51bWJlcj4xNzk8L3JlYy1udW1iZXI+PGZv
cmVpZ24ta2V5cz48a2V5IGFwcD0iRU4iIGRiLWlkPSJ2NXJ6d3gwZXB0dHc5NGU5ZXpwdnh6ZHhk
ZmY5ZjAweHY1cDIiPjE3OTwva2V5PjwvZm9yZWlnbi1rZXlzPjxyZWYtdHlwZSBuYW1lPSJKb3Vy
bmFsIEFydGljbGUiPjE3PC9yZWYtdHlwZT48Y29udHJpYnV0b3JzPjxhdXRob3JzPjxhdXRob3I+
U2F1cmEtTWFzLCBTLjwvYXV0aG9yPjxhdXRob3I+Qm9vbmUsIE0uRC48L2F1dGhvcj48YXV0aG9y
PkJyaWRnZXMsIEMuIE0uPC9hdXRob3I+PC9hdXRob3JzPjwvY29udHJpYnV0b3JzPjx0aXRsZXM+
PHRpdGxlPkV2YWx1YXRpb24gb2YgRGlyZWN0IEVmZmVjdHMgb2YgYW4gSW5zZWN0aWNpZGUgb24g
R3JheSBUcmVlZnJvZ3M6ICBMYWJvcmF0b3J5IGFuZCBGaWVsZCBUcmlhbHM8L3RpdGxlPjxzZWNv
bmRhcnktdGl0bGU+Sm91cm5hbCBvZiBIZXJwZXRvbG9neTwvc2Vjb25kYXJ5LXRpdGxlPjwvdGl0
bGVzPjxwZXJpb2RpY2FsPjxmdWxsLXRpdGxlPkpvdXJuYWwgb2YgSGVycGV0b2xvZ3k8L2Z1bGwt
dGl0bGU+PGFiYnItMT5KIEhlcnBldG9sPC9hYmJyLTE+PC9wZXJpb2RpY2FsPjxwYWdlcz43MTUt
NzE5PC9wYWdlcz48dm9sdW1lPjM2PC92b2x1bWU+PG51bWJlcj40PC9udW1iZXI+PGtleXdvcmRz
PjxrZXl3b3JkPmNvbnRhbWluYW50czwva2V5d29yZD48L2tleXdvcmRzPjxkYXRlcz48eWVhcj4y
MDAyPC95ZWFyPjxwdWItZGF0ZXM+PGRhdGU+MjAwMjwvZGF0ZT48L3B1Yi1kYXRlcz48L2RhdGVz
PjxsYWJlbD45ODA8L2xhYmVsPjx1cmxzPjwvdXJscz48L3JlY29yZD48L0NpdGU+PENpdGU+PEF1
dGhvcj5Cb29uZTwvQXV0aG9yPjxZZWFyPjIwMDM8L1llYXI+PFJlY051bT4yNDM8L1JlY051bT48
cmVjb3JkPjxyZWMtbnVtYmVyPjI0MzwvcmVjLW51bWJlcj48Zm9yZWlnbi1rZXlzPjxrZXkgYXBw
PSJFTiIgZGItaWQ9InY1cnp3eDBlcHR0dzk0ZTllenB2eHpkeGRmZjlmMDB4djVwMiI+MjQzPC9r
ZXk+PC9mb3JlaWduLWtleXM+PHJlZi10eXBlIG5hbWU9IkpvdXJuYWwgQXJ0aWNsZSI+MTc8L3Jl
Zi10eXBlPjxjb250cmlidXRvcnM+PGF1dGhvcnM+PGF1dGhvcj5Cb29uZSwgTS5ELjwvYXV0aG9y
PjxhdXRob3I+QnJpZGdlcywgQy5NLjwvYXV0aG9yPjwvYXV0aG9ycz48L2NvbnRyaWJ1dG9ycz48
dGl0bGVzPjx0aXRsZT48c3R5bGUgZmFjZT0ibm9ybWFsIiBmb250PSJkZWZhdWx0IiBzaXplPSIx
MDAlIj5FZmZlY3RzIG9mIENhcmJhcnlsIG9uIEdyZWVuIEZyb2cgKDwvc3R5bGU+PHN0eWxlIGZh
Y2U9Iml0YWxpYyIgZm9udD0iZGVmYXVsdCIgc2l6ZT0iMTAwJSI+UmFuYSBjbGFtaXRhbnM8L3N0
eWxlPjxzdHlsZSBmYWNlPSJub3JtYWwiIGZvbnQ9ImRlZmF1bHQiIHNpemU9IjEwMCUiPikgdGFk
cG9sZXM6ICBUaW1pbmcgb2YgZXhwb3N1cmUgdmVyc3VzIG11bHRpcGxlIGV4cG9zdXJlczwvc3R5
bGU+PC90aXRsZT48c2Vjb25kYXJ5LXRpdGxlPkVudmlyb25tZW50YWwgVG94aWNvbG9neSBhbmQg
Q2hlbWlzdHJ5PC9zZWNvbmRhcnktdGl0bGU+PC90aXRsZXM+PHBlcmlvZGljYWw+PGZ1bGwtdGl0
bGU+RW52aXJvbm1lbnRhbCBUb3hpY29sb2d5IGFuZCBDaGVtaXN0cnk8L2Z1bGwtdGl0bGU+PGFi
YnItMT5FbnZpcm9uIFRveGljb2wgQ2hlbTwvYWJici0xPjwvcGVyaW9kaWNhbD48cGFnZXM+MjY5
NS0yNzAyPC9wYWdlcz48dm9sdW1lPjIyPC92b2x1bWU+PG51bWJlcj4xMTwvbnVtYmVyPjxrZXl3
b3Jkcz48a2V5d29yZD5Db250YW1pbmFudHMqPC9rZXl3b3JkPjwva2V5d29yZHM+PGRhdGVzPjx5
ZWFyPjIwMDM8L3llYXI+PHB1Yi1kYXRlcz48ZGF0ZT4yMDAzPC9kYXRlPjwvcHViLWRhdGVzPjwv
ZGF0ZXM+PGxhYmVsPjE2OTA8L2xhYmVsPjx1cmxzPjwvdXJscz48L3JlY29yZD48L0NpdGU+PC9F
bmROb3RlPn==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1" w:tooltip="Cooke, 1981 #88" w:history="1">
              <w:r>
                <w:rPr>
                  <w:rFonts w:ascii="Calibri" w:eastAsia="Times New Roman" w:hAnsi="Calibri" w:cs="Times New Roman"/>
                  <w:noProof/>
                  <w:color w:val="000000"/>
                </w:rPr>
                <w:t>11</w:t>
              </w:r>
            </w:hyperlink>
            <w:r>
              <w:rPr>
                <w:rFonts w:ascii="Calibri" w:eastAsia="Times New Roman" w:hAnsi="Calibri" w:cs="Times New Roman"/>
                <w:noProof/>
                <w:color w:val="000000"/>
              </w:rPr>
              <w:t>,</w:t>
            </w:r>
            <w:hyperlink w:anchor="_ENREF_22" w:tooltip="Berrill, 1994 #656" w:history="1">
              <w:r>
                <w:rPr>
                  <w:rFonts w:ascii="Calibri" w:eastAsia="Times New Roman" w:hAnsi="Calibri" w:cs="Times New Roman"/>
                  <w:noProof/>
                  <w:color w:val="000000"/>
                </w:rPr>
                <w:t>22-48</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The effects of these chemicals vary; however, it is clear they can cause skeletal deformiti</w:t>
            </w:r>
            <w:r>
              <w:rPr>
                <w:rFonts w:ascii="Calibri" w:eastAsia="Times New Roman" w:hAnsi="Calibri" w:cs="Times New Roman"/>
                <w:color w:val="000000"/>
              </w:rPr>
              <w:t xml:space="preserve">es in developing amphibians. A </w:t>
            </w:r>
            <w:r w:rsidRPr="0091374D">
              <w:rPr>
                <w:rFonts w:ascii="Calibri" w:eastAsia="Times New Roman" w:hAnsi="Calibri" w:cs="Times New Roman"/>
                <w:color w:val="000000"/>
              </w:rPr>
              <w:t xml:space="preserve">fundamental challenge in investigating the role of contaminants in causing amphibian limb malformations in nature is determining which chemical(s) (or combination thereof) to study.  Testing for the full-suite of these compounds and their various breakdown products in wetlands is prohibitively expensive and can be methodologically challenging. </w:t>
            </w:r>
          </w:p>
        </w:tc>
      </w:tr>
      <w:tr w:rsidR="002404C2" w:rsidRPr="0091374D" w:rsidTr="00B16C58">
        <w:trPr>
          <w:cnfStyle w:val="000000100000" w:firstRow="0" w:lastRow="0" w:firstColumn="0" w:lastColumn="0" w:oddVBand="0" w:evenVBand="0" w:oddHBand="1" w:evenHBand="0" w:firstRowFirstColumn="0" w:firstRowLastColumn="0" w:lastRowFirstColumn="0" w:lastRowLastColumn="0"/>
          <w:trHeight w:val="4896"/>
        </w:trPr>
        <w:tc>
          <w:tcPr>
            <w:cnfStyle w:val="001000000000" w:firstRow="0" w:lastRow="0" w:firstColumn="1" w:lastColumn="0" w:oddVBand="0" w:evenVBand="0" w:oddHBand="0" w:evenHBand="0" w:firstRowFirstColumn="0" w:firstRowLastColumn="0" w:lastRowFirstColumn="0" w:lastRowLastColumn="0"/>
            <w:tcW w:w="1820" w:type="dxa"/>
            <w:hideMark/>
          </w:tcPr>
          <w:p w:rsidR="002404C2" w:rsidRPr="0091374D" w:rsidRDefault="002404C2" w:rsidP="0091374D">
            <w:pPr>
              <w:rPr>
                <w:rFonts w:ascii="Calibri" w:eastAsia="Times New Roman" w:hAnsi="Calibri" w:cs="Times New Roman"/>
                <w:color w:val="000000"/>
              </w:rPr>
            </w:pPr>
            <w:r w:rsidRPr="0091374D">
              <w:rPr>
                <w:rFonts w:ascii="Calibri" w:eastAsia="Times New Roman" w:hAnsi="Calibri" w:cs="Times New Roman"/>
                <w:color w:val="000000"/>
              </w:rPr>
              <w:lastRenderedPageBreak/>
              <w:t>Parasites</w:t>
            </w:r>
          </w:p>
        </w:tc>
        <w:tc>
          <w:tcPr>
            <w:tcW w:w="3360" w:type="dxa"/>
            <w:hideMark/>
          </w:tcPr>
          <w:p w:rsidR="002404C2" w:rsidRPr="0091374D" w:rsidRDefault="002404C2" w:rsidP="009137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Parasites infect developing limbs of amph</w:t>
            </w:r>
            <w:r w:rsidR="00E64CA7">
              <w:rPr>
                <w:rFonts w:ascii="Calibri" w:eastAsia="Times New Roman" w:hAnsi="Calibri" w:cs="Times New Roman"/>
                <w:color w:val="000000"/>
              </w:rPr>
              <w:t>i</w:t>
            </w:r>
            <w:r w:rsidRPr="0091374D">
              <w:rPr>
                <w:rFonts w:ascii="Calibri" w:eastAsia="Times New Roman" w:hAnsi="Calibri" w:cs="Times New Roman"/>
                <w:color w:val="000000"/>
              </w:rPr>
              <w:t>bian larvae causing a variety of abnormalities, commonly multiple limbs, bony triangles, and skin webbings.</w:t>
            </w:r>
          </w:p>
        </w:tc>
        <w:tc>
          <w:tcPr>
            <w:tcW w:w="6280" w:type="dxa"/>
            <w:hideMark/>
          </w:tcPr>
          <w:p w:rsidR="002404C2" w:rsidRPr="0091374D" w:rsidRDefault="002404C2" w:rsidP="00292D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 xml:space="preserve">This hypothesis was first suggested in 1990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&lt;EndNote&gt;&lt;Cite&gt;&lt;Author&gt;Sessions&lt;/Author&gt;&lt;Year&gt;1990&lt;/Year&gt;&lt;RecNum&gt;134&lt;/RecNum&gt;&lt;DisplayText&gt;[49]&lt;/DisplayText&gt;&lt;record&gt;&lt;rec-number&gt;134&lt;/rec-number&gt;&lt;foreign-keys&gt;&lt;key app="EN" db-id="v5rzwx0epttw94e9ezpvxzdxdff9f00xv5p2"&gt;134&lt;/key&gt;&lt;/foreign-keys&gt;&lt;ref-type name="Journal Article"&gt;17&lt;/ref-type&gt;&lt;contributors&gt;&lt;authors&gt;&lt;author&gt;Sessions, S.K.&lt;/author&gt;&lt;author&gt;Ruth, S.B.&lt;/author&gt;&lt;/authors&gt;&lt;/contributors&gt;&lt;titles&gt;&lt;title&gt;Explanation for Naturally Occurring Supernumerary Limbs in Amphibians&lt;/title&gt;&lt;secondary-title&gt;J. Exp. Zool.&lt;/secondary-title&gt;&lt;/titles&gt;&lt;pages&gt;38-47&lt;/pages&gt;&lt;volume&gt;254&lt;/volume&gt;&lt;keywords&gt;&lt;keyword&gt;parasites&lt;/keyword&gt;&lt;/keywords&gt;&lt;dates&gt;&lt;year&gt;1990&lt;/year&gt;&lt;pub-dates&gt;&lt;date&gt;1990&lt;/date&gt;&lt;/pub-dates&gt;&lt;/dates&gt;&lt;label&gt;500&lt;/label&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49" w:tooltip="Sessions, 1990 #134" w:history="1">
              <w:r>
                <w:rPr>
                  <w:rFonts w:ascii="Calibri" w:eastAsia="Times New Roman" w:hAnsi="Calibri" w:cs="Times New Roman"/>
                  <w:noProof/>
                  <w:color w:val="000000"/>
                </w:rPr>
                <w:t>49</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91374D">
              <w:rPr>
                <w:rFonts w:ascii="Calibri" w:eastAsia="Times New Roman" w:hAnsi="Calibri" w:cs="Times New Roman"/>
                <w:color w:val="000000"/>
              </w:rPr>
              <w:t xml:space="preserve">when high frequencies of malformed amphibians in a California pond were found to have parasites encysted near the malformed limbs.  Subsequent work identified the parasite responsible as </w:t>
            </w:r>
            <w:proofErr w:type="spellStart"/>
            <w:r w:rsidRPr="0091374D">
              <w:rPr>
                <w:rFonts w:ascii="Calibri" w:eastAsia="Times New Roman" w:hAnsi="Calibri" w:cs="Times New Roman"/>
                <w:i/>
                <w:iCs/>
                <w:color w:val="000000"/>
              </w:rPr>
              <w:t>Ribeiroia</w:t>
            </w:r>
            <w:proofErr w:type="spellEnd"/>
            <w:r w:rsidRPr="0091374D">
              <w:rPr>
                <w:rFonts w:ascii="Calibri" w:eastAsia="Times New Roman" w:hAnsi="Calibri" w:cs="Times New Roman"/>
                <w:i/>
                <w:iCs/>
                <w:color w:val="000000"/>
              </w:rPr>
              <w:t xml:space="preserve"> </w:t>
            </w:r>
            <w:proofErr w:type="spellStart"/>
            <w:r w:rsidRPr="0091374D">
              <w:rPr>
                <w:rFonts w:ascii="Calibri" w:eastAsia="Times New Roman" w:hAnsi="Calibri" w:cs="Times New Roman"/>
                <w:i/>
                <w:iCs/>
                <w:color w:val="000000"/>
              </w:rPr>
              <w:t>ondatrae</w:t>
            </w:r>
            <w:proofErr w:type="spellEnd"/>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PEVuZE5vdGU+PENpdGU+PEF1dGhvcj5Kb2huc29uPC9BdXRob3I+PFllYXI+MTk5OTwvWWVhcj48
UmVjTnVtPjQ2OTwvUmVjTnVtPjxEaXNwbGF5VGV4dD5bNTAsNTFdPC9EaXNwbGF5VGV4dD48cmVj
b3JkPjxyZWMtbnVtYmVyPjQ2OTwvcmVjLW51bWJlcj48Zm9yZWlnbi1rZXlzPjxrZXkgYXBwPSJF
TiIgZGItaWQ9InY1cnp3eDBlcHR0dzk0ZTllenB2eHpkeGRmZjlmMDB4djVwMiI+NDY5PC9rZXk+
PC9mb3JlaWduLWtleXM+PHJlZi10eXBlIG5hbWU9IkpvdXJuYWwgQXJ0aWNsZSI+MTc8L3JlZi10
eXBlPjxjb250cmlidXRvcnM+PGF1dGhvcnM+PGF1dGhvcj5Kb2huc29uLCBQLiBULiBKLjwvYXV0
aG9yPjxhdXRob3I+THVuZGUsIEsuIEIuPC9hdXRob3I+PGF1dGhvcj5SaXRjaGllLCBFLiBHLjwv
YXV0aG9yPjxhdXRob3I+TGF1bmVyLCBBLiBFLjwvYXV0aG9yPjwvYXV0aG9ycz48L2NvbnRyaWJ1
dG9ycz48YXV0aC1hZGRyZXNzPkpvaG5zb24sIFBUSiYjeEQ7Q2xhcmVtb250IE1jS2VubmEgQ29s
bCwgV00gS2VjayBTY2kgQ3RyLCBSb2JlcnRzIEVudmlyb25tIEN0ciwgOTI1IE4gTWlsbHMgUmQs
IENsYXJlbW9udCwgQ0EgOTE3MTEgVVNBJiN4RDtDbGFyZW1vbnQgTWNLZW5uYSBDb2xsLCBXTSBL
ZWNrIFNjaSBDdHIsIFJvYmVydHMgRW52aXJvbm0gQ3RyLCA5MjUgTiBNaWxscyBSZCwgQ2xhcmVt
b250LCBDQSA5MTcxMSBVU0EmI3hEO1N0YW5mb3JkIFVuaXYsIERlcHQgQmlvbCBTY2ksIEN0ciBD
b25zZXJ2YXQgQmlvbCwgU3RhbmZvcmQsIENBIDk0MzA1IFVTQSYjeEQ7SmFtZXMgQ29vayBVbml2
IE4gUXVlZW5zbGFuZCwgRGVwdCBab29sICZhbXA7IFRyb3AgRWNvbCwgVG93bnN2aWxsZSwgUWxk
IDQ4MTEsIEF1c3RyYWxpYTwvYXV0aC1hZGRyZXNzPjx0aXRsZXM+PHRpdGxlPlRoZSBlZmZlY3Qg
b2YgdHJlbWF0b2RlIGluZmVjdGlvbiBvbiBhbXBoaWJpYW4gbGltYiBkZXZlbG9wbWVudCBhbmQg
c3Vydml2b3JzaGlwPC90aXRsZT48c2Vjb25kYXJ5LXRpdGxlPlNjaWVuY2U8L3NlY29uZGFyeS10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ZT48YWJici0xPlNjaWVuY2U8L2FiYnItMT48L2FsdC1wZXJpb2RpY2FsPjxwYWdlcz44MDItODA0
PC9wYWdlcz48dm9sdW1lPjI4NDwvdm9sdW1lPjxudW1iZXI+NTQxNTwvbnVtYmVyPjxrZXl3b3Jk
cz48a2V5d29yZD5kZWZvcm1pdGllczwva2V5d29yZD48a2V5d29yZD5iZWhhdmlvcjwva2V5d29y
ZD48L2tleXdvcmRzPjxkYXRlcz48eWVhcj4xOTk5PC95ZWFyPjxwdWItZGF0ZXM+PGRhdGU+QXBy
IDMwPC9kYXRlPjwvcHViLWRhdGVzPjwvZGF0ZXM+PGlzYm4+MDAzNi04MDc1PC9pc2JuPjxhY2Nl
c3Npb24tbnVtPklTSTowMDAwODAwNTYyMDAwNDY8L2FjY2Vzc2lvbi1udW0+PHVybHM+PHJlbGF0
ZWQtdXJscz48dXJsPiZsdDtHbyB0byBJU0kmZ3Q7Oi8vMDAwMDgwMDU2MjAwMDQ2PC91cmw+PC9y
ZWxhdGVkLXVybHM+PC91cmxzPjxlbGVjdHJvbmljLXJlc291cmNlLW51bT5ET0kgMTAuMTEyNi9z
Y2llbmNlLjI4NC41NDE1LjgwMjwvZWxlY3Ryb25pYy1yZXNvdXJjZS1udW0+PGxhbmd1YWdlPkVu
Z2xpc2g8L2xhbmd1YWdlPjwvcmVjb3JkPjwvQ2l0ZT48Q2l0ZT48QXV0aG9yPkpvaG5zb248L0F1
dGhvcj48WWVhcj4yMDAzPC9ZZWFyPjxSZWNOdW0+NDYzPC9SZWNOdW0+PHJlY29yZD48cmVjLW51
bWJlcj40NjM8L3JlYy1udW1iZXI+PGZvcmVpZ24ta2V5cz48a2V5IGFwcD0iRU4iIGRiLWlkPSJ2
NXJ6d3gwZXB0dHc5NGU5ZXpwdnh6ZHhkZmY5ZjAweHY1cDIiPjQ2Mzwva2V5PjwvZm9yZWlnbi1r
ZXlzPjxyZWYtdHlwZSBuYW1lPSJKb3VybmFsIEFydGljbGUiPjE3PC9yZWYtdHlwZT48Y29udHJp
YnV0b3JzPjxhdXRob3JzPjxhdXRob3I+Sm9obnNvbiwgUC4gVC4gSi48L2F1dGhvcj48YXV0aG9y
PlN1dGhlcmxhbmQsIEQuIFIuPC9hdXRob3I+PC9hdXRob3JzPjwvY29udHJpYnV0b3JzPjxhdXRo
LWFkZHJlc3M+Sm9obnNvbiwgUFRKJiN4RDtVbml2IFdpc2NvbnNpbiwgQ3RyIExpbW5vbCwgNjgw
IE4gUGsgU3QsIE1hZGlzb24sIFdJIDUzNzA2IFVTQSYjeEQ7VW5pdiBXaXNjb25zaW4sIEN0ciBM
aW1ub2wsIDY4MCBOIFBrIFN0LCBNYWRpc29uLCBXSSA1MzcwNiBVU0EmI3hEO1VuaXYgV2lzY29u
c2luLCBDdHIgTGltbm9sLCBNYWRpc29uLCBXSSA1MzcwNiBVU0EmI3hEO1VuaXYgV2lzY29uc2lu
LCBEZXB0IEJpb2wsIExhIENyb3NzZSwgV0kgNTQ2MDEgVVNBJiN4RDtVbml2IFdpc2NvbnNpbiwg
Uml2ZXIgU3R1ZGllcyBDdHIsIExhIENyb3NzZSwgV0kgNTQ2MDEgVVNBPC9hdXRoLWFkZHJlc3M+
PHRpdGxlcz48dGl0bGU+QW1waGliaWFuIGRlZm9ybWl0aWVzIGFuZCBSaWJlaXJvaWEgaW5mZWN0
aW9uOiBhbiBlbWVyZ2luZyBoZWxtaW50aGlhc2lzPC90aXRsZT48c2Vjb25kYXJ5LXRpdGxlPlRy
ZW5kcyBpbiBQYXJhc2l0b2xvZ3k8L3NlY29uZGFyeS10aXRsZT48YWx0LXRpdGxlPlRyZW5kcyBQ
YXJhc2l0b2w8L2FsdC10aXRsZT48L3RpdGxlcz48cGVyaW9kaWNhbD48ZnVsbC10aXRsZT5UcmVu
ZHMgaW4gUGFyYXNpdG9sb2d5PC9mdWxsLXRpdGxlPjxhYmJyLTE+VHJlbmRzIFBhcmFzaXRvbDwv
YWJici0xPjwvcGVyaW9kaWNhbD48YWx0LXBlcmlvZGljYWw+PGZ1bGwtdGl0bGU+VHJlbmRzIGlu
IFBhcmFzaXRvbG9neTwvZnVsbC10aXRsZT48YWJici0xPlRyZW5kcyBQYXJhc2l0b2w8L2FiYnIt
MT48L2FsdC1wZXJpb2RpY2FsPjxwYWdlcz4zMzItMzM1PC9wYWdlcz48dm9sdW1lPjE5PC92b2x1
bWU+PG51bWJlcj44PC9udW1iZXI+PGtleXdvcmRzPjxrZXl3b3JkPnRyZW1hdG9kZSBpbmZlY3Rp
b248L2tleXdvcmQ+PGtleXdvcmQ+bGltYiBkZWZvcm1pdGllczwva2V5d29yZD48a2V5d29yZD5t
YWxmb3JtYXRpb25zPC9rZXl3b3JkPjwva2V5d29yZHM+PGRhdGVzPjx5ZWFyPjIwMDM8L3llYXI+
PHB1Yi1kYXRlcz48ZGF0ZT5BdWc8L2RhdGU+PC9wdWItZGF0ZXM+PC9kYXRlcz48aXNibj4xNDcx
LTQ5MjI8L2lzYm4+PGFjY2Vzc2lvbi1udW0+SVNJOjAwMDE4NDkzMDIwMDAwMjwvYWNjZXNzaW9u
LW51bT48dXJscz48cmVsYXRlZC11cmxzPjx1cmw+Jmx0O0dvIHRvIElTSSZndDs6Ly8wMDAxODQ5
MzAyMDAwMDI8L3VybD48L3JlbGF0ZWQtdXJscz48L3VybHM+PGVsZWN0cm9uaWMtcmVzb3VyY2Ut
bnVtPkRvaSAxMC4xMDE2L1MxNDcxLTQ5MjIoMDMpMDAxNDgtWDwvZWxlY3Ryb25pYy1yZXNvdXJj
ZS1udW0+PGxhbmd1YWdlPkVuZ2xpc2g8L2xhbmd1YWdlPjwvcmVjb3JkPjwvQ2l0ZT48L0VuZE5v
dGU+AG==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PEVuZE5vdGU+PENpdGU+PEF1dGhvcj5Kb2huc29uPC9BdXRob3I+PFllYXI+MTk5OTwvWWVhcj48
UmVjTnVtPjQ2OTwvUmVjTnVtPjxEaXNwbGF5VGV4dD5bNTAsNTFdPC9EaXNwbGF5VGV4dD48cmVj
b3JkPjxyZWMtbnVtYmVyPjQ2OTwvcmVjLW51bWJlcj48Zm9yZWlnbi1rZXlzPjxrZXkgYXBwPSJF
TiIgZGItaWQ9InY1cnp3eDBlcHR0dzk0ZTllenB2eHpkeGRmZjlmMDB4djVwMiI+NDY5PC9rZXk+
PC9mb3JlaWduLWtleXM+PHJlZi10eXBlIG5hbWU9IkpvdXJuYWwgQXJ0aWNsZSI+MTc8L3JlZi10
eXBlPjxjb250cmlidXRvcnM+PGF1dGhvcnM+PGF1dGhvcj5Kb2huc29uLCBQLiBULiBKLjwvYXV0
aG9yPjxhdXRob3I+THVuZGUsIEsuIEIuPC9hdXRob3I+PGF1dGhvcj5SaXRjaGllLCBFLiBHLjwv
YXV0aG9yPjxhdXRob3I+TGF1bmVyLCBBLiBFLjwvYXV0aG9yPjwvYXV0aG9ycz48L2NvbnRyaWJ1
dG9ycz48YXV0aC1hZGRyZXNzPkpvaG5zb24sIFBUSiYjeEQ7Q2xhcmVtb250IE1jS2VubmEgQ29s
bCwgV00gS2VjayBTY2kgQ3RyLCBSb2JlcnRzIEVudmlyb25tIEN0ciwgOTI1IE4gTWlsbHMgUmQs
IENsYXJlbW9udCwgQ0EgOTE3MTEgVVNBJiN4RDtDbGFyZW1vbnQgTWNLZW5uYSBDb2xsLCBXTSBL
ZWNrIFNjaSBDdHIsIFJvYmVydHMgRW52aXJvbm0gQ3RyLCA5MjUgTiBNaWxscyBSZCwgQ2xhcmVt
b250LCBDQSA5MTcxMSBVU0EmI3hEO1N0YW5mb3JkIFVuaXYsIERlcHQgQmlvbCBTY2ksIEN0ciBD
b25zZXJ2YXQgQmlvbCwgU3RhbmZvcmQsIENBIDk0MzA1IFVTQSYjeEQ7SmFtZXMgQ29vayBVbml2
IE4gUXVlZW5zbGFuZCwgRGVwdCBab29sICZhbXA7IFRyb3AgRWNvbCwgVG93bnN2aWxsZSwgUWxk
IDQ4MTEsIEF1c3RyYWxpYTwvYXV0aC1hZGRyZXNzPjx0aXRsZXM+PHRpdGxlPlRoZSBlZmZlY3Qg
b2YgdHJlbWF0b2RlIGluZmVjdGlvbiBvbiBhbXBoaWJpYW4gbGltYiBkZXZlbG9wbWVudCBhbmQg
c3Vydml2b3JzaGlwPC90aXRsZT48c2Vjb25kYXJ5LXRpdGxlPlNjaWVuY2U8L3NlY29uZGFyeS10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ZT48YWJici0xPlNjaWVuY2U8L2FiYnItMT48L2FsdC1wZXJpb2RpY2FsPjxwYWdlcz44MDItODA0
PC9wYWdlcz48dm9sdW1lPjI4NDwvdm9sdW1lPjxudW1iZXI+NTQxNTwvbnVtYmVyPjxrZXl3b3Jk
cz48a2V5d29yZD5kZWZvcm1pdGllczwva2V5d29yZD48a2V5d29yZD5iZWhhdmlvcjwva2V5d29y
ZD48L2tleXdvcmRzPjxkYXRlcz48eWVhcj4xOTk5PC95ZWFyPjxwdWItZGF0ZXM+PGRhdGU+QXBy
IDMwPC9kYXRlPjwvcHViLWRhdGVzPjwvZGF0ZXM+PGlzYm4+MDAzNi04MDc1PC9pc2JuPjxhY2Nl
c3Npb24tbnVtPklTSTowMDAwODAwNTYyMDAwNDY8L2FjY2Vzc2lvbi1udW0+PHVybHM+PHJlbGF0
ZWQtdXJscz48dXJsPiZsdDtHbyB0byBJU0kmZ3Q7Oi8vMDAwMDgwMDU2MjAwMDQ2PC91cmw+PC9y
ZWxhdGVkLXVybHM+PC91cmxzPjxlbGVjdHJvbmljLXJlc291cmNlLW51bT5ET0kgMTAuMTEyNi9z
Y2llbmNlLjI4NC41NDE1LjgwMjwvZWxlY3Ryb25pYy1yZXNvdXJjZS1udW0+PGxhbmd1YWdlPkVu
Z2xpc2g8L2xhbmd1YWdlPjwvcmVjb3JkPjwvQ2l0ZT48Q2l0ZT48QXV0aG9yPkpvaG5zb248L0F1
dGhvcj48WWVhcj4yMDAzPC9ZZWFyPjxSZWNOdW0+NDYzPC9SZWNOdW0+PHJlY29yZD48cmVjLW51
bWJlcj40NjM8L3JlYy1udW1iZXI+PGZvcmVpZ24ta2V5cz48a2V5IGFwcD0iRU4iIGRiLWlkPSJ2
NXJ6d3gwZXB0dHc5NGU5ZXpwdnh6ZHhkZmY5ZjAweHY1cDIiPjQ2Mzwva2V5PjwvZm9yZWlnbi1r
ZXlzPjxyZWYtdHlwZSBuYW1lPSJKb3VybmFsIEFydGljbGUiPjE3PC9yZWYtdHlwZT48Y29udHJp
YnV0b3JzPjxhdXRob3JzPjxhdXRob3I+Sm9obnNvbiwgUC4gVC4gSi48L2F1dGhvcj48YXV0aG9y
PlN1dGhlcmxhbmQsIEQuIFIuPC9hdXRob3I+PC9hdXRob3JzPjwvY29udHJpYnV0b3JzPjxhdXRo
LWFkZHJlc3M+Sm9obnNvbiwgUFRKJiN4RDtVbml2IFdpc2NvbnNpbiwgQ3RyIExpbW5vbCwgNjgw
IE4gUGsgU3QsIE1hZGlzb24sIFdJIDUzNzA2IFVTQSYjeEQ7VW5pdiBXaXNjb25zaW4sIEN0ciBM
aW1ub2wsIDY4MCBOIFBrIFN0LCBNYWRpc29uLCBXSSA1MzcwNiBVU0EmI3hEO1VuaXYgV2lzY29u
c2luLCBDdHIgTGltbm9sLCBNYWRpc29uLCBXSSA1MzcwNiBVU0EmI3hEO1VuaXYgV2lzY29uc2lu
LCBEZXB0IEJpb2wsIExhIENyb3NzZSwgV0kgNTQ2MDEgVVNBJiN4RDtVbml2IFdpc2NvbnNpbiwg
Uml2ZXIgU3R1ZGllcyBDdHIsIExhIENyb3NzZSwgV0kgNTQ2MDEgVVNBPC9hdXRoLWFkZHJlc3M+
PHRpdGxlcz48dGl0bGU+QW1waGliaWFuIGRlZm9ybWl0aWVzIGFuZCBSaWJlaXJvaWEgaW5mZWN0
aW9uOiBhbiBlbWVyZ2luZyBoZWxtaW50aGlhc2lzPC90aXRsZT48c2Vjb25kYXJ5LXRpdGxlPlRy
ZW5kcyBpbiBQYXJhc2l0b2xvZ3k8L3NlY29uZGFyeS10aXRsZT48YWx0LXRpdGxlPlRyZW5kcyBQ
YXJhc2l0b2w8L2FsdC10aXRsZT48L3RpdGxlcz48cGVyaW9kaWNhbD48ZnVsbC10aXRsZT5UcmVu
ZHMgaW4gUGFyYXNpdG9sb2d5PC9mdWxsLXRpdGxlPjxhYmJyLTE+VHJlbmRzIFBhcmFzaXRvbDwv
YWJici0xPjwvcGVyaW9kaWNhbD48YWx0LXBlcmlvZGljYWw+PGZ1bGwtdGl0bGU+VHJlbmRzIGlu
IFBhcmFzaXRvbG9neTwvZnVsbC10aXRsZT48YWJici0xPlRyZW5kcyBQYXJhc2l0b2w8L2FiYnIt
MT48L2FsdC1wZXJpb2RpY2FsPjxwYWdlcz4zMzItMzM1PC9wYWdlcz48dm9sdW1lPjE5PC92b2x1
bWU+PG51bWJlcj44PC9udW1iZXI+PGtleXdvcmRzPjxrZXl3b3JkPnRyZW1hdG9kZSBpbmZlY3Rp
b248L2tleXdvcmQ+PGtleXdvcmQ+bGltYiBkZWZvcm1pdGllczwva2V5d29yZD48a2V5d29yZD5t
YWxmb3JtYXRpb25zPC9rZXl3b3JkPjwva2V5d29yZHM+PGRhdGVzPjx5ZWFyPjIwMDM8L3llYXI+
PHB1Yi1kYXRlcz48ZGF0ZT5BdWc8L2RhdGU+PC9wdWItZGF0ZXM+PC9kYXRlcz48aXNibj4xNDcx
LTQ5MjI8L2lzYm4+PGFjY2Vzc2lvbi1udW0+SVNJOjAwMDE4NDkzMDIwMDAwMjwvYWNjZXNzaW9u
LW51bT48dXJscz48cmVsYXRlZC11cmxzPjx1cmw+Jmx0O0dvIHRvIElTSSZndDs6Ly8wMDAxODQ5
MzAyMDAwMDI8L3VybD48L3JlbGF0ZWQtdXJscz48L3VybHM+PGVsZWN0cm9uaWMtcmVzb3VyY2Ut
bnVtPkRvaSAxMC4xMDE2L1MxNDcxLTQ5MjIoMDMpMDAxNDgtWDwvZWxlY3Ryb25pYy1yZXNvdXJj
ZS1udW0+PGxhbmd1YWdlPkVuZ2xpc2g8L2xhbmd1YWdlPjwvcmVjb3JkPjwvQ2l0ZT48L0VuZE5v
dGU+AG==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50" w:tooltip="Johnson, 1999 #469" w:history="1">
              <w:r>
                <w:rPr>
                  <w:rFonts w:ascii="Calibri" w:eastAsia="Times New Roman" w:hAnsi="Calibri" w:cs="Times New Roman"/>
                  <w:noProof/>
                  <w:color w:val="000000"/>
                </w:rPr>
                <w:t>50</w:t>
              </w:r>
            </w:hyperlink>
            <w:r>
              <w:rPr>
                <w:rFonts w:ascii="Calibri" w:eastAsia="Times New Roman" w:hAnsi="Calibri" w:cs="Times New Roman"/>
                <w:noProof/>
                <w:color w:val="000000"/>
              </w:rPr>
              <w:t>,</w:t>
            </w:r>
            <w:hyperlink w:anchor="_ENREF_51" w:tooltip="Johnson, 2003 #463" w:history="1">
              <w:r>
                <w:rPr>
                  <w:rFonts w:ascii="Calibri" w:eastAsia="Times New Roman" w:hAnsi="Calibri" w:cs="Times New Roman"/>
                  <w:noProof/>
                  <w:color w:val="000000"/>
                </w:rPr>
                <w:t>51</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a digenetic </w:t>
            </w:r>
            <w:proofErr w:type="spellStart"/>
            <w:r w:rsidRPr="0091374D">
              <w:rPr>
                <w:rFonts w:ascii="Calibri" w:eastAsia="Times New Roman" w:hAnsi="Calibri" w:cs="Times New Roman"/>
                <w:color w:val="000000"/>
              </w:rPr>
              <w:t>trematode</w:t>
            </w:r>
            <w:proofErr w:type="spellEnd"/>
            <w:r w:rsidRPr="0091374D">
              <w:rPr>
                <w:rFonts w:ascii="Calibri" w:eastAsia="Times New Roman" w:hAnsi="Calibri" w:cs="Times New Roman"/>
                <w:color w:val="000000"/>
              </w:rPr>
              <w:t xml:space="preserve"> with a multi-host life cycle.  </w:t>
            </w:r>
            <w:proofErr w:type="spellStart"/>
            <w:r w:rsidRPr="0091374D">
              <w:rPr>
                <w:rFonts w:ascii="Calibri" w:eastAsia="Times New Roman" w:hAnsi="Calibri" w:cs="Times New Roman"/>
                <w:i/>
                <w:iCs/>
                <w:color w:val="000000"/>
              </w:rPr>
              <w:t>Ribeiroia</w:t>
            </w:r>
            <w:proofErr w:type="spellEnd"/>
            <w:r w:rsidRPr="0091374D">
              <w:rPr>
                <w:rFonts w:ascii="Calibri" w:eastAsia="Times New Roman" w:hAnsi="Calibri" w:cs="Times New Roman"/>
                <w:color w:val="000000"/>
              </w:rPr>
              <w:t xml:space="preserve"> moves sequentially among freshwater snails, larval amphibians, and finally, birds or, less frequently, mammals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&lt;EndNote&gt;&lt;Cite&gt;&lt;Author&gt;Johnson&lt;/Author&gt;&lt;Year&gt;2004&lt;/Year&gt;&lt;RecNum&gt;388&lt;/RecNum&gt;&lt;DisplayText&gt;[52]&lt;/DisplayText&gt;&lt;record&gt;&lt;rec-number&gt;388&lt;/rec-number&gt;&lt;foreign-keys&gt;&lt;key app="EN" db-id="v5rzwx0epttw94e9ezpvxzdxdff9f00xv5p2"&gt;388&lt;/key&gt;&lt;/foreign-keys&gt;&lt;ref-type name="Journal Article"&gt;17&lt;/ref-type&gt;&lt;contributors&gt;&lt;authors&gt;&lt;author&gt;Johnson, P.T.&lt;/author&gt;&lt;author&gt;Sutherland, D.R.&lt;/author&gt;&lt;author&gt;Kinsella, J.M.&lt;/author&gt;&lt;author&gt;Lunde, K.B.&lt;/author&gt;&lt;/authors&gt;&lt;/contributors&gt;&lt;titles&gt;&lt;title&gt;Review of the Trematode genus Ribieroia (Psilostomidae): Ecology, Life History, and Pathogenesis with special emphasis on the amphibian malformation problem.&lt;/title&gt;&lt;secondary-title&gt;Advances in Parasitology&lt;/secondary-title&gt;&lt;/titles&gt;&lt;pages&gt;191-253&lt;/pages&gt;&lt;volume&gt;57&lt;/volume&gt;&lt;keywords&gt;&lt;keyword&gt;parasites, abnormalities&lt;/keyword&gt;&lt;/keywords&gt;&lt;dates&gt;&lt;year&gt;2004&lt;/year&gt;&lt;pub-dates&gt;&lt;date&gt;2004&lt;/date&gt;&lt;/pub-dates&gt;&lt;/dates&gt;&lt;label&gt;3220&lt;/label&gt;&lt;urls&gt;&lt;/urls&gt;&lt;/record&gt;&lt;/Cite&gt;&lt;/EndNote&gt;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52" w:tooltip="Johnson, 2004 #388" w:history="1">
              <w:r>
                <w:rPr>
                  <w:rFonts w:ascii="Calibri" w:eastAsia="Times New Roman" w:hAnsi="Calibri" w:cs="Times New Roman"/>
                  <w:noProof/>
                  <w:color w:val="000000"/>
                </w:rPr>
                <w:t>52</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Extensive evidence now supports a causal link between </w:t>
            </w:r>
            <w:proofErr w:type="spellStart"/>
            <w:r w:rsidRPr="0091374D">
              <w:rPr>
                <w:rFonts w:ascii="Calibri" w:eastAsia="Times New Roman" w:hAnsi="Calibri" w:cs="Times New Roman"/>
                <w:i/>
                <w:color w:val="000000"/>
              </w:rPr>
              <w:t>Ribeiroia</w:t>
            </w:r>
            <w:proofErr w:type="spellEnd"/>
            <w:r w:rsidRPr="0091374D">
              <w:rPr>
                <w:rFonts w:ascii="Calibri" w:eastAsia="Times New Roman" w:hAnsi="Calibri" w:cs="Times New Roman"/>
                <w:color w:val="000000"/>
              </w:rPr>
              <w:t xml:space="preserve"> infection and limb malformations in amphibians </w:t>
            </w:r>
            <w:r>
              <w:rPr>
                <w:rFonts w:ascii="Calibri" w:eastAsia="Times New Roman" w:hAnsi="Calibri" w:cs="Times New Roman"/>
                <w:color w:val="000000"/>
              </w:rPr>
              <w:fldChar w:fldCharType="begin">
                <w:fldData xml:space="preserve">PEVuZE5vdGU+PENpdGU+PEF1dGhvcj5Kb2huc29uPC9BdXRob3I+PFllYXI+MjAwMTwvWWVhcj48
UmVjTnVtPjUyPC9SZWNOdW0+PERpc3BsYXlUZXh0Pls1My01OV08L0Rpc3BsYXlUZXh0PjxyZWNv
cmQ+PHJlYy1udW1iZXI+NTI8L3JlYy1udW1iZXI+PGZvcmVpZ24ta2V5cz48a2V5IGFwcD0iRU4i
IGRiLWlkPSJ2NXJ6d3gwZXB0dHc5NGU5ZXpwdnh6ZHhkZmY5ZjAweHY1cDIiPjUyPC9rZXk+PC9m
b3JlaWduLWtleXM+PHJlZi10eXBlIG5hbWU9IkpvdXJuYWwgQXJ0aWNsZSI+MTc8L3JlZi10eXBl
Pjxjb250cmlidXRvcnM+PGF1dGhvcnM+PGF1dGhvcj5Kb2huc29uLCBQLlQuPC9hdXRob3I+PGF1
dGhvcj5MdW5kZSwgSy5CLjwvYXV0aG9yPjxhdXRob3I+SGFpZ2h0LCBSLlcuPC9hdXRob3I+PGF1
dGhvcj5Cb3dlcm1hbiwgSi48L2F1dGhvcj48YXV0aG9yPkJsYXVzdGVpbiwgQS5SLjwvYXV0aG9y
PjwvYXV0aG9ycz48L2NvbnRyaWJ1dG9ycz48dGl0bGVzPjx0aXRsZT5SaWJlaXJvaWEgb25kYXRy
YWUgKFRyZW1hdG9kYTogRGlnZW5lYSkgaW5mZWN0aW9uIGluZHVjZXMgc2V2ZXJlIGxpbWIgbWFs
Zm9ybWF0aW9ucyBpbiB3ZXN0ZXJuIHRvYWRzIChCdWZvIGJvcmVhcyk8L3RpdGxlPjxzZWNvbmRh
cnktdGl0bGU+Q2FuYWRpYW4gSm91cm5hbCBvZiBab29sb2d5PC9zZWNvbmRhcnktdGl0bGU+PC90
aXRsZXM+PHBlcmlvZGljYWw+PGZ1bGwtdGl0bGU+Q2FuYWRpYW4gSm91cm5hbCBvZiBab29sb2d5
PC9mdWxsLXRpdGxlPjwvcGVyaW9kaWNhbD48cGFnZXM+MzcwLTM3OTwvcGFnZXM+PHZvbHVtZT43
OTwvdm9sdW1lPjxrZXl3b3Jkcz48a2V5d29yZD5wYXJhc2l0ZXMqLCBSaWJpZXJvaWE8L2tleXdv
cmQ+PC9rZXl3b3Jkcz48ZGF0ZXM+PHllYXI+MjAwMTwveWVhcj48cHViLWRhdGVzPjxkYXRlPjIw
MDE8L2RhdGU+PC9wdWItZGF0ZXM+PC9kYXRlcz48bGFiZWw+NTIwPC9sYWJlbD48dXJscz48L3Vy
bHM+PC9yZWNvcmQ+PC9DaXRlPjxDaXRlPjxBdXRob3I+Sm9obnNvbjwvQXV0aG9yPjxZZWFyPjIw
MDY8L1llYXI+PFJlY051bT40NTQ8L1JlY051bT48cmVjb3JkPjxyZWMtbnVtYmVyPjQ1NDwvcmVj
LW51bWJlcj48Zm9yZWlnbi1rZXlzPjxrZXkgYXBwPSJFTiIgZGItaWQ9InY1cnp3eDBlcHR0dzk0
ZTllenB2eHpkeGRmZjlmMDB4djVwMiI+NDU0PC9rZXk+PC9mb3JlaWduLWtleXM+PHJlZi10eXBl
IG5hbWU9IkpvdXJuYWwgQXJ0aWNsZSI+MTc8L3JlZi10eXBlPjxjb250cmlidXRvcnM+PGF1dGhv
cnM+PGF1dGhvcj5Kb2huc29uLCBQLiBULiBKLjwvYXV0aG9yPjxhdXRob3I+UHJldSwgRS4gUi48
L2F1dGhvcj48YXV0aG9yPlN1dGhlcmxhbmQsIEQuIFIuPC9hdXRob3I+PGF1dGhvcj5Sb21hbnNp
YywgSi4gTS48L2F1dGhvcj48YXV0aG9yPkhhbiwgQi48L2F1dGhvcj48YXV0aG9yPkJsYXVzdGVp
biwgQS4gUi48L2F1dGhvcj48L2F1dGhvcnM+PC9jb250cmlidXRvcnM+PGF1dGgtYWRkcmVzcz5K
b2huc29uLCBQVEomI3hEO1VuaXYgV2lzY29uc2luLCBDdHIgTGltbm9sLCA2ODAgTiBQayBTdCwg
TWFkaXNvbiwgV0kgNTM3MDYgVVNBJiN4RDtVbml2IFdpc2NvbnNpbiwgQ3RyIExpbW5vbCwgNjgw
IE4gUGsgU3QsIE1hZGlzb24sIFdJIDUzNzA2IFVTQSYjeEQ7VW5pdiBXaXNjb25zaW4sIEN0ciBM
aW1ub2wsIE1hZGlzb24sIFdJIDUzNzA2IFVTQSYjeEQ7VW5pdiBXaXNjb25zaW4sIERlcHQgQmlv
bCwgTGEgQ3Jvc3NlLCBXSSA1NDYwMSBVU0EmI3hEO1VuaXYgV2lzY29uc2luLCBSaXZlciBTdHVk
aWVzIEN0ciwgTGEgQ3Jvc3NlLCBXSSA1NDYwMSBVU0EmI3hEO09yZWdvbiBTdGF0ZSBVbml2LCBE
ZXB0IFpvb2wsIENvcnZhbGxpcywgT1IgOTczMzEgVVNBPC9hdXRoLWFkZHJlc3M+PHRpdGxlcz48
dGl0bGU+QWRkaW5nIGluZmVjdGlvbiB0byBpbmp1cnk6IFN5bmVyZ2lzdGljIGVmZmVjdHMgb2Yg
cHJlZGF0aW9uIGFuZCBwYXJhc2l0aXNtIG9uIGFtcGhpYmlhbiBtYWxmb3JtYXRpb25zPC90aXRs
ZT48c2Vjb25kYXJ5LXRpdGxlPkVjb2xvZ3k8L3NlY29uZGFyeS10aXRsZT48YWx0LXRpdGxlPkVj
b2xvZ3k8L2FsdC10aXRsZT48L3RpdGxlcz48cGVyaW9kaWNhbD48ZnVsbC10aXRsZT5FY29sb2d5
PC9mdWxsLXRpdGxlPjwvcGVyaW9kaWNhbD48YWx0LXBlcmlvZGljYWw+PGZ1bGwtdGl0bGU+RWNv
bG9neTwvZnVsbC10aXRsZT48L2FsdC1wZXJpb2RpY2FsPjxwYWdlcz4yMjI3LTIyMzU8L3BhZ2Vz
Pjx2b2x1bWU+ODc8L3ZvbHVtZT48bnVtYmVyPjk8L251bWJlcj48a2V5d29yZHM+PGtleXdvcmQ+
YW1ieXN0b21hIG1hY3JvZGFjdHlsdW08L2tleXdvcmQ+PGtleXdvcmQ+YW1waGliaWFuIGxpbWIg
YWJub3JtYWxpdGllczwva2V5d29yZD48a2V5d29yZD5kZWZvcm1pdGllczwva2V5d29yZD48a2V5
d29yZD5kaXNlYXNlPC9rZXl3b3JkPjxrZXl3b3JkPmxvbmctdG9lZCBzYWxhbWFuZGVyPC9rZXl3
b3JkPjxrZXl3b3JkPm1hbGZvcm1hdGlvbnM8L2tleXdvcmQ+PGtleXdvcmQ+cGFyYXNpdGlzbTwv
a2V5d29yZD48a2V5d29yZD5wcmVkYXRpb248L2tleXdvcmQ+PGtleXdvcmQ+cmliZWlyb2lhIGNl
cmNhcmlhZTwva2V5d29yZD48a2V5d29yZD5yaWJlaXJvaWEgb25kYXRyYWU8L2tleXdvcmQ+PGtl
eXdvcmQ+c3luZXJnaXNtPC9rZXl3b3JkPjxrZXl3b3JkPnRyZW1hdG9kZSBpbmZlY3Rpb248L2tl
eXdvcmQ+PGtleXdvcmQ+cmliZWlyb2lhLW9uZGF0cmFlIHRyZW1hdG9kYTwva2V5d29yZD48a2V5
d29yZD5sb25nLXRvZWQgc2FsYW1hbmRlcnM8L2tleXdvcmQ+PGtleXdvcmQ+YW1ieXN0b21hLW1h
Y3JvZGFjdHlsdW08L2tleXdvcmQ+PGtleXdvcmQ+bGFydmFsIHNhbGFtYW5kZXJzPC9rZXl3b3Jk
PjxrZXl3b3JkPmRpZ2VuZWEgaW5mZWN0aW9uPC9rZXl3b3JkPjxrZXl3b3JkPmxpbWIgZGV2ZWxv
cG1lbnQ8L2tleXdvcmQ+PGtleXdvcmQ+ZGlzZWFzZTwva2V5d29yZD48a2V5d29yZD5jYW5uaWJh
bGlzbTwva2V5d29yZD48a2V5d29yZD5kZW5zaXR5PC9rZXl3b3JkPjxrZXl3b3JkPmZyb2dzPC9r
ZXl3b3JkPjwva2V5d29yZHM+PGRhdGVzPjx5ZWFyPjIwMDY8L3llYXI+PHB1Yi1kYXRlcz48ZGF0
ZT5TZXA8L2RhdGU+PC9wdWItZGF0ZXM+PC9kYXRlcz48aXNibj4wMDEyLTk2NTg8L2lzYm4+PGFj
Y2Vzc2lvbi1udW0+SVNJOjAwMDI0MDI1MzAwMDAxMjwvYWNjZXNzaW9uLW51bT48dXJscz48cmVs
YXRlZC11cmxzPjx1cmw+Jmx0O0dvIHRvIElTSSZndDs6Ly8wMDAyNDAyNTMwMDAwMTI8L3VybD48
L3JlbGF0ZWQtdXJscz48L3VybHM+PGVsZWN0cm9uaWMtcmVzb3VyY2UtbnVtPkRvaSAxMC4xODkw
LzAwMTItOTY1OCgyMDA2KTg3WzIyMjc6QWl0aXNlXTIuMC5DbzsyPC9lbGVjdHJvbmljLXJlc291
cmNlLW51bT48bGFuZ3VhZ2U+RW5nbGlzaDwvbGFuZ3VhZ2U+PC9yZWNvcmQ+PC9DaXRlPjxDaXRl
PjxBdXRob3I+Sm9obnNvbjwvQXV0aG9yPjxZZWFyPjIwMDY8L1llYXI+PFJlY051bT40NTc8L1Jl
Y051bT48cmVjb3JkPjxyZWMtbnVtYmVyPjQ1NzwvcmVjLW51bWJlcj48Zm9yZWlnbi1rZXlzPjxr
ZXkgYXBwPSJFTiIgZGItaWQ9InY1cnp3eDBlcHR0dzk0ZTllenB2eHpkeGRmZjlmMDB4djVwMiI+
NDU3PC9rZXk+PC9mb3JlaWduLWtleXM+PHJlZi10eXBlIG5hbWU9IkpvdXJuYWwgQXJ0aWNsZSI+
MTc8L3JlZi10eXBlPjxjb250cmlidXRvcnM+PGF1dGhvcnM+PGF1dGhvcj5Kb2huc29uLCBQLiBU
LiBKLjwvYXV0aG9yPjwvYXV0aG9ycz48L2NvbnRyaWJ1dG9ycz48YXV0aC1hZGRyZXNzPkpvaG5z
b24sIFBUSiYjeEQ7VW5pdiBXaXNjb25zaW4sIEN0ciBMaW1ub2wsIDY4MCBOIFBrIFN0LCBNYWRp
c29uLCBXSSA1MzcwNiBVU0EmI3hEO1VuaXYgV2lzY29uc2luLCBDdHIgTGltbm9sLCA2ODAgTiBQ
ayBTdCwgTWFkaXNvbiwgV0kgNTM3MDYgVVNBJiN4RDtVbml2IFdpc2NvbnNpbiwgQ3RyIExpbW5v
bCwgTWFkaXNvbiwgV0kgNTM3MDYgVVNBPC9hdXRoLWFkZHJlc3M+PHRpdGxlcz48dGl0bGU+QW1w
aGliaWFuIGRpdmVyc2l0eTogRGVjaW1hdGlvbiBieSBkaXNlYXNlPC90aXRsZT48c2Vjb25kYXJ5
LXRpdGxlPlByb2NlZWRpbmdzIG9mIHRoZSBOYXRpb25hbCBBY2FkZW15IG9mIFNjaWVuY2VzIG9m
IHRoZSBVbml0ZWQgU3RhdGVzIG9mIEFtZXJpY2E8L3NlY29uZGFyeS10aXRsZT48YWx0LXRpdGxl
PlAgTmF0bCBBY2FkIFNjaSBVU0E8L2FsdC10aXRsZT48L3RpdGxlcz48cGVyaW9kaWNhbD48ZnVs
bC10aXRsZT5Qcm9jZWVkaW5ncyBvZiB0aGUgTmF0aW9uYWwgQWNhZGVteSBvZiBTY2llbmNlcyBv
ZiB0aGUgVW5pdGVkIFN0YXRlcyBvZiBBbWVyaWNhPC9mdWxsLXRpdGxlPjxhYmJyLTE+UCBOYXRs
IEFjYWQgU2NpIFVTQTwvYWJici0xPjwvcGVyaW9kaWNhbD48YWx0LXBlcmlvZGljYWw+PGZ1bGwt
dGl0bGU+UHJvY2VlZGluZ3Mgb2YgdGhlIE5hdGlvbmFsIEFjYWRlbXkgb2YgU2NpZW5jZXMgb2Yg
dGhlIFVuaXRlZCBTdGF0ZXMgb2YgQW1lcmljYTwvZnVsbC10aXRsZT48YWJici0xPlAgTmF0bCBB
Y2FkIFNjaSBVU0E8L2FiYnItMT48L2FsdC1wZXJpb2RpY2FsPjxwYWdlcz4zMDExLTMwMTI8L3Bh
Z2VzPjx2b2x1bWU+MTAzPC92b2x1bWU+PG51bWJlcj45PC9udW1iZXI+PGtleXdvcmRzPjxrZXl3
b3JkPmVtZXJnaW5nIGluZmVjdGlvdXMtZGlzZWFzZXM8L2tleXdvcmQ+PGtleXdvcmQ+cG9wdWxh
dGlvbiBkZWNsaW5lczwva2V5d29yZD48a2V5d29yZD5jaHl0cmlkaW9teWNvc2lzPC9rZXl3b3Jk
PjxrZXl3b3JkPmV4dGluY3Rpb25zPC9rZXl3b3JkPjxrZXl3b3JkPndpbGRsaWZlPC9rZXl3b3Jk
PjxrZXl3b3JkPmJpb2RpdmVyc2l0eTwva2V5d29yZD48a2V5d29yZD5jb21tdW5pdHk8L2tleXdv
cmQ+PGtleXdvcmQ+bW9ydGFsaXR5PC9rZXl3b3JkPjxrZXl3b3JkPmVjb2xvZ3k8L2tleXdvcmQ+
PGtleXdvcmQ+dHJlbmRzPC9rZXl3b3JkPjwva2V5d29yZHM+PGRhdGVzPjx5ZWFyPjIwMDY8L3ll
YXI+PHB1Yi1kYXRlcz48ZGF0ZT5GZWIgMjg8L2RhdGU+PC9wdWItZGF0ZXM+PC9kYXRlcz48aXNi
bj4wMDI3LTg0MjQ8L2lzYm4+PGFjY2Vzc2lvbi1udW0+SVNJOjAwMDIzNTc4MDcwMDAwMTwvYWNj
ZXNzaW9uLW51bT48dXJscz48cmVsYXRlZC11cmxzPjx1cmw+Jmx0O0dvIHRvIElTSSZndDs6Ly8w
MDAyMzU3ODA3MDAwMDE8L3VybD48L3JlbGF0ZWQtdXJscz48L3VybHM+PGVsZWN0cm9uaWMtcmVz
b3VyY2UtbnVtPkRPSSAxMC4xMDczL3BuYXMuMDYwMDI5MzEwMzwvZWxlY3Ryb25pYy1yZXNvdXJj
ZS1udW0+PGxhbmd1YWdlPkVuZ2xpc2g8L2xhbmd1YWdlPjwvcmVjb3JkPjwvQ2l0ZT48Q2l0ZT48
QXV0aG9yPkpvaG5zb248L0F1dGhvcj48WWVhcj4yMDA4PC9ZZWFyPjxSZWNOdW0+NDQ4PC9SZWNO
dW0+PHJlY29yZD48cmVjLW51bWJlcj40NDg8L3JlYy1udW1iZXI+PGZvcmVpZ24ta2V5cz48a2V5
IGFwcD0iRU4iIGRiLWlkPSJ2NXJ6d3gwZXB0dHc5NGU5ZXpwdnh6ZHhkZmY5ZjAweHY1cDIiPjQ0
ODwva2V5PjwvZm9yZWlnbi1rZXlzPjxyZWYtdHlwZSBuYW1lPSJKb3VybmFsIEFydGljbGUiPjE3
PC9yZWYtdHlwZT48Y29udHJpYnV0b3JzPjxhdXRob3JzPjxhdXRob3I+Sm9obnNvbiwgUC4gVC4g
Si48L2F1dGhvcj48YXV0aG9yPkhhcnRzb24sIFIuIEIuPC9hdXRob3I+PGF1dGhvcj5MYXJzb24s
IEQuIEouPC9hdXRob3I+PGF1dGhvcj5TdXRoZXJsYW5kLCBELiBSLjwvYXV0aG9yPjwvYXV0aG9y
cz48L2NvbnRyaWJ1dG9ycz48YXV0aC1hZGRyZXNzPkpvaG5zb24sIFBUSiYjeEQ7VW5pdiBDb2xv
cmFkbywgUmFtYWxleSBOMTIyLENhbXB1cyBCb3ggMzM0LCBCb3VsZGVyLCBDTyA4MDMwOSBVU0Em
I3hEO1VuaXYgQ29sb3JhZG8sIFJhbWFsZXkgTjEyMixDYW1wdXMgQm94IDMzNCwgQm91bGRlciwg
Q08gODAzMDkgVVNBJiN4RDtVbml2IENvbG9yYWRvLCBCb3VsZGVyLCBDTyA4MDMwOSBVU0EmI3hE
O1VuaXYgV2lzY29uc2luLCBDdHIgTGltbm9sLCBNYWRpc29uLCBXSSA1MzcwNiBVU0EmI3hEO1Vu
aXYgV2lzY29uc2luLCBEZXB0IEJpb2wsIExhIENyb3NzZSwgV0kgNTQ2MDEgVVNBJiN4RDtVbml2
IFdpc2NvbnNpbiwgUml2ZXIgU3R1ZGllcyBDdHIsIExhIENyb3NzZSwgV0kgNTQ2MDEgVVNBPC9h
dXRoLWFkZHJlc3M+PHRpdGxlcz48dGl0bGU+RGl2ZXJzaXR5IGFuZCBkaXNlYXNlOiBjb21tdW5p
dHkgc3RydWN0dXJlIGRyaXZlcyBwYXJhc2l0ZSB0cmFuc21pc3Npb24gYW5kIGhvc3QgZml0bmVz
czwvdGl0bGU+PHNlY29uZGFyeS10aXRsZT5FY29sb2d5IExldHRlcnM8L3NlY29uZGFyeS10aXRs
ZT48YWx0LXRpdGxlPkVjb2wgTGV0dDwvYWx0LXRpdGxlPjwvdGl0bGVzPjxwZXJpb2RpY2FsPjxm
dWxsLXRpdGxlPkVjb2xvZ3kgTGV0dGVyczwvZnVsbC10aXRsZT48YWJici0xPkVjb2wgTGV0dDwv
YWJici0xPjwvcGVyaW9kaWNhbD48YWx0LXBlcmlvZGljYWw+PGZ1bGwtdGl0bGU+RWNvbG9neSBM
ZXR0ZXJzPC9mdWxsLXRpdGxlPjxhYmJyLTE+RWNvbCBMZXR0PC9hYmJyLTE+PC9hbHQtcGVyaW9k
aWNhbD48cGFnZXM+MTAxNy0xMDI2PC9wYWdlcz48dm9sdW1lPjExPC92b2x1bWU+PG51bWJlcj4x
MDwvbnVtYmVyPjxrZXl3b3Jkcz48a2V5d29yZD5iaW9kaXZlcnNpdHkgbG9zczwva2V5d29yZD48
a2V5d29yZD5idWZvIGFtZXJpY2FudXM8L2tleXdvcmQ+PGtleXdvcmQ+ZGVjb3kgZWZmZWN0PC9r
ZXl3b3JkPjxrZXl3b3JkPmRpbHV0aW9uIGVmZmVjdDwva2V5d29yZD48a2V5d29yZD5lbWVyZ2lu
ZyBkaXNlYXNlPC9rZXl3b3JkPjxrZXl3b3JkPmhvc3Qgc3VzY2VwdGliaWxpdHk8L2tleXdvcmQ+
PGtleXdvcmQ+aHlsYSB2ZXJzaWNvbG9yPC9rZXl3b3JkPjxrZXl3b3JkPnJhbmEgY2xhbWl0YW5z
PC9rZXl3b3JkPjxrZXl3b3JkPnRyZW1hdG9kZTwva2V5d29yZD48a2V5d29yZD5zcGVjaWVzLWRp
dmVyc2l0eTwva2V5d29yZD48a2V5d29yZD5seW1lLWRpc2Vhc2U8L2tleXdvcmQ+PGtleXdvcmQ+
aHVtYW4gaGVhbHRoPC9rZXl3b3JkPjxrZXl3b3JkPmJpb2RpdmVyc2l0eTwva2V5d29yZD48a2V5
d29yZD5jb21wZXRpdGlvbjwva2V5d29yZD48a2V5d29yZD5yaXNrPC9rZXl3b3JkPjxrZXl3b3Jk
PmluZmVjdGlvbjwva2V5d29yZD48a2V5d29yZD5lY29sb2d5PC9rZXl3b3JkPjxrZXl3b3JkPnJh
bmE8L2tleXdvcmQ+PC9rZXl3b3Jkcz48ZGF0ZXM+PHllYXI+MjAwODwveWVhcj48cHViLWRhdGVz
PjxkYXRlPk9jdDwvZGF0ZT48L3B1Yi1kYXRlcz48L2RhdGVzPjxpc2JuPjE0NjEtMDIzWDwvaXNi
bj48YWNjZXNzaW9uLW51bT5JU0k6MDAwMjU5MTQ3ODAwMDA1PC9hY2Nlc3Npb24tbnVtPjx1cmxz
PjxyZWxhdGVkLXVybHM+PHVybD4mbHQ7R28gdG8gSVNJJmd0OzovLzAwMDI1OTE0NzgwMDAwNTwv
dXJsPjwvcmVsYXRlZC11cmxzPjwvdXJscz48ZWxlY3Ryb25pYy1yZXNvdXJjZS1udW0+RE9JIDEw
LjExMTEvai4xNDYxLTAyNDguMjAwOC4wMTIxMi54PC9lbGVjdHJvbmljLXJlc291cmNlLW51bT48
bGFuZ3VhZ2U+RW5nbGlzaDwvbGFuZ3VhZ2U+PC9yZWNvcmQ+PC9DaXRlPjxDaXRlPjxBdXRob3I+
U2Nob3R0aG9lZmVyPC9BdXRob3I+PFllYXI+MjAwMzwvWWVhcj48UmVjTnVtPjQ3OTwvUmVjTnVt
PjxyZWNvcmQ+PHJlYy1udW1iZXI+NDc5PC9yZWMtbnVtYmVyPjxmb3JlaWduLWtleXM+PGtleSBh
cHA9IkVOIiBkYi1pZD0idjVyend4MGVwdHR3OTRlOWV6cHZ4emR4ZGZmOWYwMHh2NXAyIj40Nzk8
L2tleT48L2ZvcmVpZ24ta2V5cz48cmVmLXR5cGUgbmFtZT0iSm91cm5hbCBBcnRpY2xlIj4xNzwv
cmVmLXR5cGU+PGNvbnRyaWJ1dG9ycz48YXV0aG9ycz48YXV0aG9yPlNjaG90dGhvZWZlciwgQS4g
TS48L2F1dGhvcj48YXV0aG9yPktvZWhsZXIsIEEuIFYuPC9hdXRob3I+PGF1dGhvcj5NZXRleWVy
LCBDLiBVLjwvYXV0aG9yPjxhdXRob3I+Q29sZSwgUi4gQS48L2F1dGhvcj48L2F1dGhvcnM+PC9j
b250cmlidXRvcnM+PHRpdGxlcz48dGl0bGU+SW5mbHVlbmNlIG9mIFJpYmVpcm9pYSBvbmRhdHJh
ZSAoVHJlbWF0b2RhIDogRGlnZW5lYSkgaW5mZWN0aW9uIG9uIGxpbWIgZGV2ZWxvcG1lbnQgYW5k
IHN1cnZpdmFsIG9mIG5vcnRoZXJuIGxlb3BhcmQgZnJvZ3MgKFJhbmEgcGlwaWVucyk6IGVmZmVj
dHMgb2YgaG9zdCBzdGFnZSBhbmQgcGFyYXNpdGUtZXhwb3N1cmUgbGV2ZWw8L3RpdGxlPjxzZWNv
bmRhcnktdGl0bGU+Q2FuYWRpYW4gSm91cm5hbCBvZiBab29sb2d5LVJldnVlIENhbmFkaWVubmUg
RGUgWm9vbG9naWU8L3NlY29uZGFyeS10aXRsZT48L3RpdGxlcz48cGVyaW9kaWNhbD48ZnVsbC10
aXRsZT5DYW5hZGlhbiBKb3VybmFsIG9mIFpvb2xvZ3ktUmV2dWUgQ2FuYWRpZW5uZSBEZSBab29s
b2dpZTwvZnVsbC10aXRsZT48YWJici0xPkNhbiBKIFpvb2w8L2FiYnItMT48L3BlcmlvZGljYWw+
PHBhZ2VzPjExNDQtMTE1MzwvcGFnZXM+PHZvbHVtZT44MTwvdm9sdW1lPjxudW1iZXI+NzwvbnVt
YmVyPjxrZXl3b3Jkcz48a2V5d29yZD5URU1QRVJBVFVSRSBTRUxFQ1RJT048L2tleXdvcmQ+PGtl
eXdvcmQ+UEVTVElDSURFIEVYUE9TVVJFPC9rZXl3b3JkPjxrZXl3b3JkPlNFRElNRU5UIEVYVFJB
Q1RTPC9rZXl3b3JkPjxrZXl3b3JkPkhZTEEtQ0hSWVNPU0NFTElTPC9rZXl3b3JkPjxrZXl3b3Jk
PlBPTkQgV0FURVI8L2tleXdvcmQ+PGtleXdvcmQ+TUFMRk9STUFUSU9OUzwva2V5d29yZD48a2V5
d29yZD5NSU5ORVNPVEE8L2tleXdvcmQ+PGtleXdvcmQ+UkVHRU5FUkFUSU9OPC9rZXl3b3JkPjxr
ZXl3b3JkPkRFRk9STUlUSUVTPC9rZXl3b3JkPjxrZXl3b3JkPkFNUEhJQklBTlM8L2tleXdvcmQ+
PC9rZXl3b3Jkcz48ZGF0ZXM+PHllYXI+MjAwMzwveWVhcj48cHViLWRhdGVzPjxkYXRlPkp1bDwv
ZGF0ZT48L3B1Yi1kYXRlcz48L2RhdGVzPjxpc2JuPjAwMDgtNDMwMTwvaXNibj48YWNjZXNzaW9u
LW51bT5JU0k6MDAwMTg1Njc4MDAwMDA0PC9hY2Nlc3Npb24tbnVtPjx1cmxzPjxyZWxhdGVkLXVy
bHM+PHVybD4mbHQ7R28gdG8gSVNJJmd0OzovLzAwMDE4NTY3ODAwMDAwNCA8L3VybD48L3JlbGF0
ZWQtdXJscz48L3VybHM+PC9yZWNvcmQ+PC9DaXRlPjxDaXRlPjxBdXRob3I+U3RvcHBlcjwvQXV0
aG9yPjxZZWFyPjIwMDI8L1llYXI+PFJlY051bT4zNjM8L1JlY051bT48cmVjb3JkPjxyZWMtbnVt
YmVyPjM2MzwvcmVjLW51bWJlcj48Zm9yZWlnbi1rZXlzPjxrZXkgYXBwPSJFTiIgZGItaWQ9InY1
cnp3eDBlcHR0dzk0ZTllenB2eHpkeGRmZjlmMDB4djVwMiI+MzYzPC9rZXk+PC9mb3JlaWduLWtl
eXM+PHJlZi10eXBlIG5hbWU9IkpvdXJuYWwgQXJ0aWNsZSI+MTc8L3JlZi10eXBlPjxjb250cmli
dXRvcnM+PGF1dGhvcnM+PGF1dGhvcj5TdG9wcGVyLCBHLkYuPC9hdXRob3I+PGF1dGhvcj5MLiBI
ZWNrZXI8L2F1dGhvcj48YXV0aG9yPkEuIEZyYW5zc2VuPC9hdXRob3I+PGF1dGhvcj5TLksuIFNl
c3Npb25zPC9hdXRob3I+PC9hdXRob3JzPjwvY29udHJpYnV0b3JzPjx0aXRsZXM+PHRpdGxlPkhv
dyB0cmVtYXRvZGVzIGNhdXNlIGxpbWIgZGVmb3JtaXRpZXMgaW4gYW1waGliaWFucy48L3RpdGxl
PjxzZWNvbmRhcnktdGl0bGU+Sm91cm5hbCBvZiBleHBlcmltZW50YWwgem9vbG9neS48L3NlY29u
ZGFyeS10aXRsZT48L3RpdGxlcz48cGFnZXM+MjUyLTI2MzwvcGFnZXM+PHZvbHVtZT4yOTQ8L3Zv
bHVtZT48ZGF0ZXM+PHllYXI+MjAwMjwveWVhcj48cHViLWRhdGVzPjxkYXRlPjIwMDI8L2RhdGU+
PC9wdWItZGF0ZXM+PC9kYXRlcz48bGFiZWw+Mjk0MDwvbGFiZWw+PHVybHM+PC91cmxzPjwvcmVj
b3JkPjwvQ2l0ZT48Q2l0ZT48QXV0aG9yPktpZXNlY2tlcjwvQXV0aG9yPjxZZWFyPjIwMDI8L1ll
YXI+PFJlY051bT4xMzc8L1JlY051bT48cmVjb3JkPjxyZWMtbnVtYmVyPjEzNzwvcmVjLW51bWJl
cj48Zm9yZWlnbi1rZXlzPjxrZXkgYXBwPSJFTiIgZGItaWQ9InY1cnp3eDBlcHR0dzk0ZTllenB2
eHpkeGRmZjlmMDB4djVwMiI+MTM3PC9rZXk+PC9mb3JlaWduLWtleXM+PHJlZi10eXBlIG5hbWU9
IkpvdXJuYWwgQXJ0aWNsZSI+MTc8L3JlZi10eXBlPjxjb250cmlidXRvcnM+PGF1dGhvcnM+PGF1
dGhvcj5LaWVzZWNrZXIsIEouTS48L2F1dGhvcj48L2F1dGhvcnM+PC9jb250cmlidXRvcnM+PHRp
dGxlcz48dGl0bGU+U3luZXJnaXNtIGJldHdlZW4gdHJlbWF0b2RlIGluZmVjdGlvbiBhbmQgcGVz
dGljaWRlIGV4cG9zdXJlOiBBIGxpbmsgdG8gYW1waGliaWFuIGxpbWIgZGVmb3JtaXRpZXMgaW4g
bmF0dXJlPzwvdGl0bGU+PHNlY29uZGFyeS10aXRsZT5Qcm9jZWVkaW5ncyBvZiB0aGUgTmF0aW9u
YWwgQWNhZGVteSBvZiBTY2llbmNlczwvc2Vjb25kYXJ5LXRpdGxlPjwvdGl0bGVzPjxwZXJpb2Rp
Y2FsPjxmdWxsLXRpdGxlPlByb2NlZWRpbmdzIG9mIHRoZSBOYXRpb25hbCBBY2FkZW15IG9mIFNj
aWVuY2VzPC9mdWxsLXRpdGxlPjwvcGVyaW9kaWNhbD48cGFnZXM+OTkwMC05OTA0PC9wYWdlcz48
dm9sdW1lPjk5PC92b2x1bWU+PG51bWJlcj4xNTwvbnVtYmVyPjxrZXl3b3Jkcz48a2V5d29yZD5j
b250YW1pbmFudHMsIHBhcmFzaXRlcywgc3luZXJnaXNtPC9rZXl3b3JkPjwva2V5d29yZHM+PGRh
dGVzPjx5ZWFyPjIwMDI8L3llYXI+PHB1Yi1kYXRlcz48ZGF0ZT4yMDAyPC9kYXRlPjwvcHViLWRh
dGVzPjwvZGF0ZXM+PGxhYmVsPjU0MDwvbGFiZWw+PHVybHM+PC91cmxzPjwvcmVjb3JkPjwvQ2l0
ZT48L0VuZE5vdGU+AG==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PEVuZE5vdGU+PENpdGU+PEF1dGhvcj5Kb2huc29uPC9BdXRob3I+PFllYXI+MjAwMTwvWWVhcj48
UmVjTnVtPjUyPC9SZWNOdW0+PERpc3BsYXlUZXh0Pls1My01OV08L0Rpc3BsYXlUZXh0PjxyZWNv
cmQ+PHJlYy1udW1iZXI+NTI8L3JlYy1udW1iZXI+PGZvcmVpZ24ta2V5cz48a2V5IGFwcD0iRU4i
IGRiLWlkPSJ2NXJ6d3gwZXB0dHc5NGU5ZXpwdnh6ZHhkZmY5ZjAweHY1cDIiPjUyPC9rZXk+PC9m
b3JlaWduLWtleXM+PHJlZi10eXBlIG5hbWU9IkpvdXJuYWwgQXJ0aWNsZSI+MTc8L3JlZi10eXBl
Pjxjb250cmlidXRvcnM+PGF1dGhvcnM+PGF1dGhvcj5Kb2huc29uLCBQLlQuPC9hdXRob3I+PGF1
dGhvcj5MdW5kZSwgSy5CLjwvYXV0aG9yPjxhdXRob3I+SGFpZ2h0LCBSLlcuPC9hdXRob3I+PGF1
dGhvcj5Cb3dlcm1hbiwgSi48L2F1dGhvcj48YXV0aG9yPkJsYXVzdGVpbiwgQS5SLjwvYXV0aG9y
PjwvYXV0aG9ycz48L2NvbnRyaWJ1dG9ycz48dGl0bGVzPjx0aXRsZT5SaWJlaXJvaWEgb25kYXRy
YWUgKFRyZW1hdG9kYTogRGlnZW5lYSkgaW5mZWN0aW9uIGluZHVjZXMgc2V2ZXJlIGxpbWIgbWFs
Zm9ybWF0aW9ucyBpbiB3ZXN0ZXJuIHRvYWRzIChCdWZvIGJvcmVhcyk8L3RpdGxlPjxzZWNvbmRh
cnktdGl0bGU+Q2FuYWRpYW4gSm91cm5hbCBvZiBab29sb2d5PC9zZWNvbmRhcnktdGl0bGU+PC90
aXRsZXM+PHBlcmlvZGljYWw+PGZ1bGwtdGl0bGU+Q2FuYWRpYW4gSm91cm5hbCBvZiBab29sb2d5
PC9mdWxsLXRpdGxlPjwvcGVyaW9kaWNhbD48cGFnZXM+MzcwLTM3OTwvcGFnZXM+PHZvbHVtZT43
OTwvdm9sdW1lPjxrZXl3b3Jkcz48a2V5d29yZD5wYXJhc2l0ZXMqLCBSaWJpZXJvaWE8L2tleXdv
cmQ+PC9rZXl3b3Jkcz48ZGF0ZXM+PHllYXI+MjAwMTwveWVhcj48cHViLWRhdGVzPjxkYXRlPjIw
MDE8L2RhdGU+PC9wdWItZGF0ZXM+PC9kYXRlcz48bGFiZWw+NTIwPC9sYWJlbD48dXJscz48L3Vy
bHM+PC9yZWNvcmQ+PC9DaXRlPjxDaXRlPjxBdXRob3I+Sm9obnNvbjwvQXV0aG9yPjxZZWFyPjIw
MDY8L1llYXI+PFJlY051bT40NTQ8L1JlY051bT48cmVjb3JkPjxyZWMtbnVtYmVyPjQ1NDwvcmVj
LW51bWJlcj48Zm9yZWlnbi1rZXlzPjxrZXkgYXBwPSJFTiIgZGItaWQ9InY1cnp3eDBlcHR0dzk0
ZTllenB2eHpkeGRmZjlmMDB4djVwMiI+NDU0PC9rZXk+PC9mb3JlaWduLWtleXM+PHJlZi10eXBl
IG5hbWU9IkpvdXJuYWwgQXJ0aWNsZSI+MTc8L3JlZi10eXBlPjxjb250cmlidXRvcnM+PGF1dGhv
cnM+PGF1dGhvcj5Kb2huc29uLCBQLiBULiBKLjwvYXV0aG9yPjxhdXRob3I+UHJldSwgRS4gUi48
L2F1dGhvcj48YXV0aG9yPlN1dGhlcmxhbmQsIEQuIFIuPC9hdXRob3I+PGF1dGhvcj5Sb21hbnNp
YywgSi4gTS48L2F1dGhvcj48YXV0aG9yPkhhbiwgQi48L2F1dGhvcj48YXV0aG9yPkJsYXVzdGVp
biwgQS4gUi48L2F1dGhvcj48L2F1dGhvcnM+PC9jb250cmlidXRvcnM+PGF1dGgtYWRkcmVzcz5K
b2huc29uLCBQVEomI3hEO1VuaXYgV2lzY29uc2luLCBDdHIgTGltbm9sLCA2ODAgTiBQayBTdCwg
TWFkaXNvbiwgV0kgNTM3MDYgVVNBJiN4RDtVbml2IFdpc2NvbnNpbiwgQ3RyIExpbW5vbCwgNjgw
IE4gUGsgU3QsIE1hZGlzb24sIFdJIDUzNzA2IFVTQSYjeEQ7VW5pdiBXaXNjb25zaW4sIEN0ciBM
aW1ub2wsIE1hZGlzb24sIFdJIDUzNzA2IFVTQSYjeEQ7VW5pdiBXaXNjb25zaW4sIERlcHQgQmlv
bCwgTGEgQ3Jvc3NlLCBXSSA1NDYwMSBVU0EmI3hEO1VuaXYgV2lzY29uc2luLCBSaXZlciBTdHVk
aWVzIEN0ciwgTGEgQ3Jvc3NlLCBXSSA1NDYwMSBVU0EmI3hEO09yZWdvbiBTdGF0ZSBVbml2LCBE
ZXB0IFpvb2wsIENvcnZhbGxpcywgT1IgOTczMzEgVVNBPC9hdXRoLWFkZHJlc3M+PHRpdGxlcz48
dGl0bGU+QWRkaW5nIGluZmVjdGlvbiB0byBpbmp1cnk6IFN5bmVyZ2lzdGljIGVmZmVjdHMgb2Yg
cHJlZGF0aW9uIGFuZCBwYXJhc2l0aXNtIG9uIGFtcGhpYmlhbiBtYWxmb3JtYXRpb25zPC90aXRs
ZT48c2Vjb25kYXJ5LXRpdGxlPkVjb2xvZ3k8L3NlY29uZGFyeS10aXRsZT48YWx0LXRpdGxlPkVj
b2xvZ3k8L2FsdC10aXRsZT48L3RpdGxlcz48cGVyaW9kaWNhbD48ZnVsbC10aXRsZT5FY29sb2d5
PC9mdWxsLXRpdGxlPjwvcGVyaW9kaWNhbD48YWx0LXBlcmlvZGljYWw+PGZ1bGwtdGl0bGU+RWNv
bG9neTwvZnVsbC10aXRsZT48L2FsdC1wZXJpb2RpY2FsPjxwYWdlcz4yMjI3LTIyMzU8L3BhZ2Vz
Pjx2b2x1bWU+ODc8L3ZvbHVtZT48bnVtYmVyPjk8L251bWJlcj48a2V5d29yZHM+PGtleXdvcmQ+
YW1ieXN0b21hIG1hY3JvZGFjdHlsdW08L2tleXdvcmQ+PGtleXdvcmQ+YW1waGliaWFuIGxpbWIg
YWJub3JtYWxpdGllczwva2V5d29yZD48a2V5d29yZD5kZWZvcm1pdGllczwva2V5d29yZD48a2V5
d29yZD5kaXNlYXNlPC9rZXl3b3JkPjxrZXl3b3JkPmxvbmctdG9lZCBzYWxhbWFuZGVyPC9rZXl3
b3JkPjxrZXl3b3JkPm1hbGZvcm1hdGlvbnM8L2tleXdvcmQ+PGtleXdvcmQ+cGFyYXNpdGlzbTwv
a2V5d29yZD48a2V5d29yZD5wcmVkYXRpb248L2tleXdvcmQ+PGtleXdvcmQ+cmliZWlyb2lhIGNl
cmNhcmlhZTwva2V5d29yZD48a2V5d29yZD5yaWJlaXJvaWEgb25kYXRyYWU8L2tleXdvcmQ+PGtl
eXdvcmQ+c3luZXJnaXNtPC9rZXl3b3JkPjxrZXl3b3JkPnRyZW1hdG9kZSBpbmZlY3Rpb248L2tl
eXdvcmQ+PGtleXdvcmQ+cmliZWlyb2lhLW9uZGF0cmFlIHRyZW1hdG9kYTwva2V5d29yZD48a2V5
d29yZD5sb25nLXRvZWQgc2FsYW1hbmRlcnM8L2tleXdvcmQ+PGtleXdvcmQ+YW1ieXN0b21hLW1h
Y3JvZGFjdHlsdW08L2tleXdvcmQ+PGtleXdvcmQ+bGFydmFsIHNhbGFtYW5kZXJzPC9rZXl3b3Jk
PjxrZXl3b3JkPmRpZ2VuZWEgaW5mZWN0aW9uPC9rZXl3b3JkPjxrZXl3b3JkPmxpbWIgZGV2ZWxv
cG1lbnQ8L2tleXdvcmQ+PGtleXdvcmQ+ZGlzZWFzZTwva2V5d29yZD48a2V5d29yZD5jYW5uaWJh
bGlzbTwva2V5d29yZD48a2V5d29yZD5kZW5zaXR5PC9rZXl3b3JkPjxrZXl3b3JkPmZyb2dzPC9r
ZXl3b3JkPjwva2V5d29yZHM+PGRhdGVzPjx5ZWFyPjIwMDY8L3llYXI+PHB1Yi1kYXRlcz48ZGF0
ZT5TZXA8L2RhdGU+PC9wdWItZGF0ZXM+PC9kYXRlcz48aXNibj4wMDEyLTk2NTg8L2lzYm4+PGFj
Y2Vzc2lvbi1udW0+SVNJOjAwMDI0MDI1MzAwMDAxMjwvYWNjZXNzaW9uLW51bT48dXJscz48cmVs
YXRlZC11cmxzPjx1cmw+Jmx0O0dvIHRvIElTSSZndDs6Ly8wMDAyNDAyNTMwMDAwMTI8L3VybD48
L3JlbGF0ZWQtdXJscz48L3VybHM+PGVsZWN0cm9uaWMtcmVzb3VyY2UtbnVtPkRvaSAxMC4xODkw
LzAwMTItOTY1OCgyMDA2KTg3WzIyMjc6QWl0aXNlXTIuMC5DbzsyPC9lbGVjdHJvbmljLXJlc291
cmNlLW51bT48bGFuZ3VhZ2U+RW5nbGlzaDwvbGFuZ3VhZ2U+PC9yZWNvcmQ+PC9DaXRlPjxDaXRl
PjxBdXRob3I+Sm9obnNvbjwvQXV0aG9yPjxZZWFyPjIwMDY8L1llYXI+PFJlY051bT40NTc8L1Jl
Y051bT48cmVjb3JkPjxyZWMtbnVtYmVyPjQ1NzwvcmVjLW51bWJlcj48Zm9yZWlnbi1rZXlzPjxr
ZXkgYXBwPSJFTiIgZGItaWQ9InY1cnp3eDBlcHR0dzk0ZTllenB2eHpkeGRmZjlmMDB4djVwMiI+
NDU3PC9rZXk+PC9mb3JlaWduLWtleXM+PHJlZi10eXBlIG5hbWU9IkpvdXJuYWwgQXJ0aWNsZSI+
MTc8L3JlZi10eXBlPjxjb250cmlidXRvcnM+PGF1dGhvcnM+PGF1dGhvcj5Kb2huc29uLCBQLiBU
LiBKLjwvYXV0aG9yPjwvYXV0aG9ycz48L2NvbnRyaWJ1dG9ycz48YXV0aC1hZGRyZXNzPkpvaG5z
b24sIFBUSiYjeEQ7VW5pdiBXaXNjb25zaW4sIEN0ciBMaW1ub2wsIDY4MCBOIFBrIFN0LCBNYWRp
c29uLCBXSSA1MzcwNiBVU0EmI3hEO1VuaXYgV2lzY29uc2luLCBDdHIgTGltbm9sLCA2ODAgTiBQ
ayBTdCwgTWFkaXNvbiwgV0kgNTM3MDYgVVNBJiN4RDtVbml2IFdpc2NvbnNpbiwgQ3RyIExpbW5v
bCwgTWFkaXNvbiwgV0kgNTM3MDYgVVNBPC9hdXRoLWFkZHJlc3M+PHRpdGxlcz48dGl0bGU+QW1w
aGliaWFuIGRpdmVyc2l0eTogRGVjaW1hdGlvbiBieSBkaXNlYXNlPC90aXRsZT48c2Vjb25kYXJ5
LXRpdGxlPlByb2NlZWRpbmdzIG9mIHRoZSBOYXRpb25hbCBBY2FkZW15IG9mIFNjaWVuY2VzIG9m
IHRoZSBVbml0ZWQgU3RhdGVzIG9mIEFtZXJpY2E8L3NlY29uZGFyeS10aXRsZT48YWx0LXRpdGxl
PlAgTmF0bCBBY2FkIFNjaSBVU0E8L2FsdC10aXRsZT48L3RpdGxlcz48cGVyaW9kaWNhbD48ZnVs
bC10aXRsZT5Qcm9jZWVkaW5ncyBvZiB0aGUgTmF0aW9uYWwgQWNhZGVteSBvZiBTY2llbmNlcyBv
ZiB0aGUgVW5pdGVkIFN0YXRlcyBvZiBBbWVyaWNhPC9mdWxsLXRpdGxlPjxhYmJyLTE+UCBOYXRs
IEFjYWQgU2NpIFVTQTwvYWJici0xPjwvcGVyaW9kaWNhbD48YWx0LXBlcmlvZGljYWw+PGZ1bGwt
dGl0bGU+UHJvY2VlZGluZ3Mgb2YgdGhlIE5hdGlvbmFsIEFjYWRlbXkgb2YgU2NpZW5jZXMgb2Yg
dGhlIFVuaXRlZCBTdGF0ZXMgb2YgQW1lcmljYTwvZnVsbC10aXRsZT48YWJici0xPlAgTmF0bCBB
Y2FkIFNjaSBVU0E8L2FiYnItMT48L2FsdC1wZXJpb2RpY2FsPjxwYWdlcz4zMDExLTMwMTI8L3Bh
Z2VzPjx2b2x1bWU+MTAzPC92b2x1bWU+PG51bWJlcj45PC9udW1iZXI+PGtleXdvcmRzPjxrZXl3
b3JkPmVtZXJnaW5nIGluZmVjdGlvdXMtZGlzZWFzZXM8L2tleXdvcmQ+PGtleXdvcmQ+cG9wdWxh
dGlvbiBkZWNsaW5lczwva2V5d29yZD48a2V5d29yZD5jaHl0cmlkaW9teWNvc2lzPC9rZXl3b3Jk
PjxrZXl3b3JkPmV4dGluY3Rpb25zPC9rZXl3b3JkPjxrZXl3b3JkPndpbGRsaWZlPC9rZXl3b3Jk
PjxrZXl3b3JkPmJpb2RpdmVyc2l0eTwva2V5d29yZD48a2V5d29yZD5jb21tdW5pdHk8L2tleXdv
cmQ+PGtleXdvcmQ+bW9ydGFsaXR5PC9rZXl3b3JkPjxrZXl3b3JkPmVjb2xvZ3k8L2tleXdvcmQ+
PGtleXdvcmQ+dHJlbmRzPC9rZXl3b3JkPjwva2V5d29yZHM+PGRhdGVzPjx5ZWFyPjIwMDY8L3ll
YXI+PHB1Yi1kYXRlcz48ZGF0ZT5GZWIgMjg8L2RhdGU+PC9wdWItZGF0ZXM+PC9kYXRlcz48aXNi
bj4wMDI3LTg0MjQ8L2lzYm4+PGFjY2Vzc2lvbi1udW0+SVNJOjAwMDIzNTc4MDcwMDAwMTwvYWNj
ZXNzaW9uLW51bT48dXJscz48cmVsYXRlZC11cmxzPjx1cmw+Jmx0O0dvIHRvIElTSSZndDs6Ly8w
MDAyMzU3ODA3MDAwMDE8L3VybD48L3JlbGF0ZWQtdXJscz48L3VybHM+PGVsZWN0cm9uaWMtcmVz
b3VyY2UtbnVtPkRPSSAxMC4xMDczL3BuYXMuMDYwMDI5MzEwMzwvZWxlY3Ryb25pYy1yZXNvdXJj
ZS1udW0+PGxhbmd1YWdlPkVuZ2xpc2g8L2xhbmd1YWdlPjwvcmVjb3JkPjwvQ2l0ZT48Q2l0ZT48
QXV0aG9yPkpvaG5zb248L0F1dGhvcj48WWVhcj4yMDA4PC9ZZWFyPjxSZWNOdW0+NDQ4PC9SZWNO
dW0+PHJlY29yZD48cmVjLW51bWJlcj40NDg8L3JlYy1udW1iZXI+PGZvcmVpZ24ta2V5cz48a2V5
IGFwcD0iRU4iIGRiLWlkPSJ2NXJ6d3gwZXB0dHc5NGU5ZXpwdnh6ZHhkZmY5ZjAweHY1cDIiPjQ0
ODwva2V5PjwvZm9yZWlnbi1rZXlzPjxyZWYtdHlwZSBuYW1lPSJKb3VybmFsIEFydGljbGUiPjE3
PC9yZWYtdHlwZT48Y29udHJpYnV0b3JzPjxhdXRob3JzPjxhdXRob3I+Sm9obnNvbiwgUC4gVC4g
Si48L2F1dGhvcj48YXV0aG9yPkhhcnRzb24sIFIuIEIuPC9hdXRob3I+PGF1dGhvcj5MYXJzb24s
IEQuIEouPC9hdXRob3I+PGF1dGhvcj5TdXRoZXJsYW5kLCBELiBSLjwvYXV0aG9yPjwvYXV0aG9y
cz48L2NvbnRyaWJ1dG9ycz48YXV0aC1hZGRyZXNzPkpvaG5zb24sIFBUSiYjeEQ7VW5pdiBDb2xv
cmFkbywgUmFtYWxleSBOMTIyLENhbXB1cyBCb3ggMzM0LCBCb3VsZGVyLCBDTyA4MDMwOSBVU0Em
I3hEO1VuaXYgQ29sb3JhZG8sIFJhbWFsZXkgTjEyMixDYW1wdXMgQm94IDMzNCwgQm91bGRlciwg
Q08gODAzMDkgVVNBJiN4RDtVbml2IENvbG9yYWRvLCBCb3VsZGVyLCBDTyA4MDMwOSBVU0EmI3hE
O1VuaXYgV2lzY29uc2luLCBDdHIgTGltbm9sLCBNYWRpc29uLCBXSSA1MzcwNiBVU0EmI3hEO1Vu
aXYgV2lzY29uc2luLCBEZXB0IEJpb2wsIExhIENyb3NzZSwgV0kgNTQ2MDEgVVNBJiN4RDtVbml2
IFdpc2NvbnNpbiwgUml2ZXIgU3R1ZGllcyBDdHIsIExhIENyb3NzZSwgV0kgNTQ2MDEgVVNBPC9h
dXRoLWFkZHJlc3M+PHRpdGxlcz48dGl0bGU+RGl2ZXJzaXR5IGFuZCBkaXNlYXNlOiBjb21tdW5p
dHkgc3RydWN0dXJlIGRyaXZlcyBwYXJhc2l0ZSB0cmFuc21pc3Npb24gYW5kIGhvc3QgZml0bmVz
czwvdGl0bGU+PHNlY29uZGFyeS10aXRsZT5FY29sb2d5IExldHRlcnM8L3NlY29uZGFyeS10aXRs
ZT48YWx0LXRpdGxlPkVjb2wgTGV0dDwvYWx0LXRpdGxlPjwvdGl0bGVzPjxwZXJpb2RpY2FsPjxm
dWxsLXRpdGxlPkVjb2xvZ3kgTGV0dGVyczwvZnVsbC10aXRsZT48YWJici0xPkVjb2wgTGV0dDwv
YWJici0xPjwvcGVyaW9kaWNhbD48YWx0LXBlcmlvZGljYWw+PGZ1bGwtdGl0bGU+RWNvbG9neSBM
ZXR0ZXJzPC9mdWxsLXRpdGxlPjxhYmJyLTE+RWNvbCBMZXR0PC9hYmJyLTE+PC9hbHQtcGVyaW9k
aWNhbD48cGFnZXM+MTAxNy0xMDI2PC9wYWdlcz48dm9sdW1lPjExPC92b2x1bWU+PG51bWJlcj4x
MDwvbnVtYmVyPjxrZXl3b3Jkcz48a2V5d29yZD5iaW9kaXZlcnNpdHkgbG9zczwva2V5d29yZD48
a2V5d29yZD5idWZvIGFtZXJpY2FudXM8L2tleXdvcmQ+PGtleXdvcmQ+ZGVjb3kgZWZmZWN0PC9r
ZXl3b3JkPjxrZXl3b3JkPmRpbHV0aW9uIGVmZmVjdDwva2V5d29yZD48a2V5d29yZD5lbWVyZ2lu
ZyBkaXNlYXNlPC9rZXl3b3JkPjxrZXl3b3JkPmhvc3Qgc3VzY2VwdGliaWxpdHk8L2tleXdvcmQ+
PGtleXdvcmQ+aHlsYSB2ZXJzaWNvbG9yPC9rZXl3b3JkPjxrZXl3b3JkPnJhbmEgY2xhbWl0YW5z
PC9rZXl3b3JkPjxrZXl3b3JkPnRyZW1hdG9kZTwva2V5d29yZD48a2V5d29yZD5zcGVjaWVzLWRp
dmVyc2l0eTwva2V5d29yZD48a2V5d29yZD5seW1lLWRpc2Vhc2U8L2tleXdvcmQ+PGtleXdvcmQ+
aHVtYW4gaGVhbHRoPC9rZXl3b3JkPjxrZXl3b3JkPmJpb2RpdmVyc2l0eTwva2V5d29yZD48a2V5
d29yZD5jb21wZXRpdGlvbjwva2V5d29yZD48a2V5d29yZD5yaXNrPC9rZXl3b3JkPjxrZXl3b3Jk
PmluZmVjdGlvbjwva2V5d29yZD48a2V5d29yZD5lY29sb2d5PC9rZXl3b3JkPjxrZXl3b3JkPnJh
bmE8L2tleXdvcmQ+PC9rZXl3b3Jkcz48ZGF0ZXM+PHllYXI+MjAwODwveWVhcj48cHViLWRhdGVz
PjxkYXRlPk9jdDwvZGF0ZT48L3B1Yi1kYXRlcz48L2RhdGVzPjxpc2JuPjE0NjEtMDIzWDwvaXNi
bj48YWNjZXNzaW9uLW51bT5JU0k6MDAwMjU5MTQ3ODAwMDA1PC9hY2Nlc3Npb24tbnVtPjx1cmxz
PjxyZWxhdGVkLXVybHM+PHVybD4mbHQ7R28gdG8gSVNJJmd0OzovLzAwMDI1OTE0NzgwMDAwNTwv
dXJsPjwvcmVsYXRlZC11cmxzPjwvdXJscz48ZWxlY3Ryb25pYy1yZXNvdXJjZS1udW0+RE9JIDEw
LjExMTEvai4xNDYxLTAyNDguMjAwOC4wMTIxMi54PC9lbGVjdHJvbmljLXJlc291cmNlLW51bT48
bGFuZ3VhZ2U+RW5nbGlzaDwvbGFuZ3VhZ2U+PC9yZWNvcmQ+PC9DaXRlPjxDaXRlPjxBdXRob3I+
U2Nob3R0aG9lZmVyPC9BdXRob3I+PFllYXI+MjAwMzwvWWVhcj48UmVjTnVtPjQ3OTwvUmVjTnVt
PjxyZWNvcmQ+PHJlYy1udW1iZXI+NDc5PC9yZWMtbnVtYmVyPjxmb3JlaWduLWtleXM+PGtleSBh
cHA9IkVOIiBkYi1pZD0idjVyend4MGVwdHR3OTRlOWV6cHZ4emR4ZGZmOWYwMHh2NXAyIj40Nzk8
L2tleT48L2ZvcmVpZ24ta2V5cz48cmVmLXR5cGUgbmFtZT0iSm91cm5hbCBBcnRpY2xlIj4xNzwv
cmVmLXR5cGU+PGNvbnRyaWJ1dG9ycz48YXV0aG9ycz48YXV0aG9yPlNjaG90dGhvZWZlciwgQS4g
TS48L2F1dGhvcj48YXV0aG9yPktvZWhsZXIsIEEuIFYuPC9hdXRob3I+PGF1dGhvcj5NZXRleWVy
LCBDLiBVLjwvYXV0aG9yPjxhdXRob3I+Q29sZSwgUi4gQS48L2F1dGhvcj48L2F1dGhvcnM+PC9j
b250cmlidXRvcnM+PHRpdGxlcz48dGl0bGU+SW5mbHVlbmNlIG9mIFJpYmVpcm9pYSBvbmRhdHJh
ZSAoVHJlbWF0b2RhIDogRGlnZW5lYSkgaW5mZWN0aW9uIG9uIGxpbWIgZGV2ZWxvcG1lbnQgYW5k
IHN1cnZpdmFsIG9mIG5vcnRoZXJuIGxlb3BhcmQgZnJvZ3MgKFJhbmEgcGlwaWVucyk6IGVmZmVj
dHMgb2YgaG9zdCBzdGFnZSBhbmQgcGFyYXNpdGUtZXhwb3N1cmUgbGV2ZWw8L3RpdGxlPjxzZWNv
bmRhcnktdGl0bGU+Q2FuYWRpYW4gSm91cm5hbCBvZiBab29sb2d5LVJldnVlIENhbmFkaWVubmUg
RGUgWm9vbG9naWU8L3NlY29uZGFyeS10aXRsZT48L3RpdGxlcz48cGVyaW9kaWNhbD48ZnVsbC10
aXRsZT5DYW5hZGlhbiBKb3VybmFsIG9mIFpvb2xvZ3ktUmV2dWUgQ2FuYWRpZW5uZSBEZSBab29s
b2dpZTwvZnVsbC10aXRsZT48YWJici0xPkNhbiBKIFpvb2w8L2FiYnItMT48L3BlcmlvZGljYWw+
PHBhZ2VzPjExNDQtMTE1MzwvcGFnZXM+PHZvbHVtZT44MTwvdm9sdW1lPjxudW1iZXI+NzwvbnVt
YmVyPjxrZXl3b3Jkcz48a2V5d29yZD5URU1QRVJBVFVSRSBTRUxFQ1RJT048L2tleXdvcmQ+PGtl
eXdvcmQ+UEVTVElDSURFIEVYUE9TVVJFPC9rZXl3b3JkPjxrZXl3b3JkPlNFRElNRU5UIEVYVFJB
Q1RTPC9rZXl3b3JkPjxrZXl3b3JkPkhZTEEtQ0hSWVNPU0NFTElTPC9rZXl3b3JkPjxrZXl3b3Jk
PlBPTkQgV0FURVI8L2tleXdvcmQ+PGtleXdvcmQ+TUFMRk9STUFUSU9OUzwva2V5d29yZD48a2V5
d29yZD5NSU5ORVNPVEE8L2tleXdvcmQ+PGtleXdvcmQ+UkVHRU5FUkFUSU9OPC9rZXl3b3JkPjxr
ZXl3b3JkPkRFRk9STUlUSUVTPC9rZXl3b3JkPjxrZXl3b3JkPkFNUEhJQklBTlM8L2tleXdvcmQ+
PC9rZXl3b3Jkcz48ZGF0ZXM+PHllYXI+MjAwMzwveWVhcj48cHViLWRhdGVzPjxkYXRlPkp1bDwv
ZGF0ZT48L3B1Yi1kYXRlcz48L2RhdGVzPjxpc2JuPjAwMDgtNDMwMTwvaXNibj48YWNjZXNzaW9u
LW51bT5JU0k6MDAwMTg1Njc4MDAwMDA0PC9hY2Nlc3Npb24tbnVtPjx1cmxzPjxyZWxhdGVkLXVy
bHM+PHVybD4mbHQ7R28gdG8gSVNJJmd0OzovLzAwMDE4NTY3ODAwMDAwNCA8L3VybD48L3JlbGF0
ZWQtdXJscz48L3VybHM+PC9yZWNvcmQ+PC9DaXRlPjxDaXRlPjxBdXRob3I+U3RvcHBlcjwvQXV0
aG9yPjxZZWFyPjIwMDI8L1llYXI+PFJlY051bT4zNjM8L1JlY051bT48cmVjb3JkPjxyZWMtbnVt
YmVyPjM2MzwvcmVjLW51bWJlcj48Zm9yZWlnbi1rZXlzPjxrZXkgYXBwPSJFTiIgZGItaWQ9InY1
cnp3eDBlcHR0dzk0ZTllenB2eHpkeGRmZjlmMDB4djVwMiI+MzYzPC9rZXk+PC9mb3JlaWduLWtl
eXM+PHJlZi10eXBlIG5hbWU9IkpvdXJuYWwgQXJ0aWNsZSI+MTc8L3JlZi10eXBlPjxjb250cmli
dXRvcnM+PGF1dGhvcnM+PGF1dGhvcj5TdG9wcGVyLCBHLkYuPC9hdXRob3I+PGF1dGhvcj5MLiBI
ZWNrZXI8L2F1dGhvcj48YXV0aG9yPkEuIEZyYW5zc2VuPC9hdXRob3I+PGF1dGhvcj5TLksuIFNl
c3Npb25zPC9hdXRob3I+PC9hdXRob3JzPjwvY29udHJpYnV0b3JzPjx0aXRsZXM+PHRpdGxlPkhv
dyB0cmVtYXRvZGVzIGNhdXNlIGxpbWIgZGVmb3JtaXRpZXMgaW4gYW1waGliaWFucy48L3RpdGxl
PjxzZWNvbmRhcnktdGl0bGU+Sm91cm5hbCBvZiBleHBlcmltZW50YWwgem9vbG9neS48L3NlY29u
ZGFyeS10aXRsZT48L3RpdGxlcz48cGFnZXM+MjUyLTI2MzwvcGFnZXM+PHZvbHVtZT4yOTQ8L3Zv
bHVtZT48ZGF0ZXM+PHllYXI+MjAwMjwveWVhcj48cHViLWRhdGVzPjxkYXRlPjIwMDI8L2RhdGU+
PC9wdWItZGF0ZXM+PC9kYXRlcz48bGFiZWw+Mjk0MDwvbGFiZWw+PHVybHM+PC91cmxzPjwvcmVj
b3JkPjwvQ2l0ZT48Q2l0ZT48QXV0aG9yPktpZXNlY2tlcjwvQXV0aG9yPjxZZWFyPjIwMDI8L1ll
YXI+PFJlY051bT4xMzc8L1JlY051bT48cmVjb3JkPjxyZWMtbnVtYmVyPjEzNzwvcmVjLW51bWJl
cj48Zm9yZWlnbi1rZXlzPjxrZXkgYXBwPSJFTiIgZGItaWQ9InY1cnp3eDBlcHR0dzk0ZTllenB2
eHpkeGRmZjlmMDB4djVwMiI+MTM3PC9rZXk+PC9mb3JlaWduLWtleXM+PHJlZi10eXBlIG5hbWU9
IkpvdXJuYWwgQXJ0aWNsZSI+MTc8L3JlZi10eXBlPjxjb250cmlidXRvcnM+PGF1dGhvcnM+PGF1
dGhvcj5LaWVzZWNrZXIsIEouTS48L2F1dGhvcj48L2F1dGhvcnM+PC9jb250cmlidXRvcnM+PHRp
dGxlcz48dGl0bGU+U3luZXJnaXNtIGJldHdlZW4gdHJlbWF0b2RlIGluZmVjdGlvbiBhbmQgcGVz
dGljaWRlIGV4cG9zdXJlOiBBIGxpbmsgdG8gYW1waGliaWFuIGxpbWIgZGVmb3JtaXRpZXMgaW4g
bmF0dXJlPzwvdGl0bGU+PHNlY29uZGFyeS10aXRsZT5Qcm9jZWVkaW5ncyBvZiB0aGUgTmF0aW9u
YWwgQWNhZGVteSBvZiBTY2llbmNlczwvc2Vjb25kYXJ5LXRpdGxlPjwvdGl0bGVzPjxwZXJpb2Rp
Y2FsPjxmdWxsLXRpdGxlPlByb2NlZWRpbmdzIG9mIHRoZSBOYXRpb25hbCBBY2FkZW15IG9mIFNj
aWVuY2VzPC9mdWxsLXRpdGxlPjwvcGVyaW9kaWNhbD48cGFnZXM+OTkwMC05OTA0PC9wYWdlcz48
dm9sdW1lPjk5PC92b2x1bWU+PG51bWJlcj4xNTwvbnVtYmVyPjxrZXl3b3Jkcz48a2V5d29yZD5j
b250YW1pbmFudHMsIHBhcmFzaXRlcywgc3luZXJnaXNtPC9rZXl3b3JkPjwva2V5d29yZHM+PGRh
dGVzPjx5ZWFyPjIwMDI8L3llYXI+PHB1Yi1kYXRlcz48ZGF0ZT4yMDAyPC9kYXRlPjwvcHViLWRh
dGVzPjwvZGF0ZXM+PGxhYmVsPjU0MDwvbGFiZWw+PHVybHM+PC91cmxzPjwvcmVjb3JkPjwvQ2l0
ZT48L0VuZE5vdGU+AG==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53" w:tooltip="Johnson, 2001 #52" w:history="1">
              <w:r>
                <w:rPr>
                  <w:rFonts w:ascii="Calibri" w:eastAsia="Times New Roman" w:hAnsi="Calibri" w:cs="Times New Roman"/>
                  <w:noProof/>
                  <w:color w:val="000000"/>
                </w:rPr>
                <w:t>53-59</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Exposure to realistic numbers of </w:t>
            </w:r>
            <w:proofErr w:type="spellStart"/>
            <w:r w:rsidRPr="00AB019A">
              <w:rPr>
                <w:rFonts w:ascii="Calibri" w:eastAsia="Times New Roman" w:hAnsi="Calibri" w:cs="Times New Roman"/>
                <w:i/>
                <w:color w:val="000000"/>
              </w:rPr>
              <w:t>Ribeiroia</w:t>
            </w:r>
            <w:proofErr w:type="spellEnd"/>
            <w:r w:rsidRPr="0091374D">
              <w:rPr>
                <w:rFonts w:ascii="Calibri" w:eastAsia="Times New Roman" w:hAnsi="Calibri" w:cs="Times New Roman"/>
                <w:color w:val="000000"/>
              </w:rPr>
              <w:t xml:space="preserve"> </w:t>
            </w:r>
            <w:proofErr w:type="spellStart"/>
            <w:r w:rsidRPr="0091374D">
              <w:rPr>
                <w:rFonts w:ascii="Calibri" w:eastAsia="Times New Roman" w:hAnsi="Calibri" w:cs="Times New Roman"/>
                <w:color w:val="000000"/>
              </w:rPr>
              <w:t>cercariae</w:t>
            </w:r>
            <w:proofErr w:type="spellEnd"/>
            <w:r w:rsidRPr="0091374D">
              <w:rPr>
                <w:rFonts w:ascii="Calibri" w:eastAsia="Times New Roman" w:hAnsi="Calibri" w:cs="Times New Roman"/>
                <w:color w:val="000000"/>
              </w:rPr>
              <w:t xml:space="preserve"> causes increased mortality and severe malformations in frogs, toads, and salamanders.  The frequency of malformations induced is often high, and can reach 100% among surviving animals.  Malformations and mortality are dose-dependent; higher levels of </w:t>
            </w:r>
            <w:proofErr w:type="spellStart"/>
            <w:r w:rsidRPr="0091374D">
              <w:rPr>
                <w:rFonts w:ascii="Calibri" w:eastAsia="Times New Roman" w:hAnsi="Calibri" w:cs="Times New Roman"/>
                <w:i/>
                <w:color w:val="000000"/>
              </w:rPr>
              <w:t>Ribeiroia</w:t>
            </w:r>
            <w:proofErr w:type="spellEnd"/>
            <w:r w:rsidRPr="0091374D">
              <w:rPr>
                <w:rFonts w:ascii="Calibri" w:eastAsia="Times New Roman" w:hAnsi="Calibri" w:cs="Times New Roman"/>
                <w:color w:val="000000"/>
              </w:rPr>
              <w:t xml:space="preserve"> exposure increase the risk and the severity of malformations produced, as well as the likelihood that the animal dies following exposure.  Low levels of infection may or may not cause any obvious pathology.  </w:t>
            </w:r>
          </w:p>
        </w:tc>
      </w:tr>
      <w:tr w:rsidR="002404C2" w:rsidRPr="0091374D" w:rsidTr="00B16C58">
        <w:trPr>
          <w:trHeight w:val="2880"/>
        </w:trPr>
        <w:tc>
          <w:tcPr>
            <w:cnfStyle w:val="001000000000" w:firstRow="0" w:lastRow="0" w:firstColumn="1" w:lastColumn="0" w:oddVBand="0" w:evenVBand="0" w:oddHBand="0" w:evenHBand="0" w:firstRowFirstColumn="0" w:firstRowLastColumn="0" w:lastRowFirstColumn="0" w:lastRowLastColumn="0"/>
            <w:tcW w:w="1820" w:type="dxa"/>
            <w:hideMark/>
          </w:tcPr>
          <w:p w:rsidR="002404C2" w:rsidRPr="0091374D" w:rsidRDefault="002404C2" w:rsidP="0091374D">
            <w:pPr>
              <w:rPr>
                <w:rFonts w:ascii="Calibri" w:eastAsia="Times New Roman" w:hAnsi="Calibri" w:cs="Times New Roman"/>
                <w:color w:val="000000"/>
              </w:rPr>
            </w:pPr>
            <w:r w:rsidRPr="0091374D">
              <w:rPr>
                <w:rFonts w:ascii="Calibri" w:eastAsia="Times New Roman" w:hAnsi="Calibri" w:cs="Times New Roman"/>
                <w:color w:val="000000"/>
              </w:rPr>
              <w:t>Predators</w:t>
            </w:r>
          </w:p>
        </w:tc>
        <w:tc>
          <w:tcPr>
            <w:tcW w:w="3360" w:type="dxa"/>
            <w:hideMark/>
          </w:tcPr>
          <w:p w:rsidR="002404C2" w:rsidRPr="0091374D" w:rsidRDefault="002404C2" w:rsidP="00AC0B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 xml:space="preserve">Predators bite the developing limbs off of amphibian larvae, leading to missing or partially-regenerated, but </w:t>
            </w:r>
            <w:r w:rsidR="00AC0BA2">
              <w:rPr>
                <w:rFonts w:ascii="Calibri" w:eastAsia="Times New Roman" w:hAnsi="Calibri" w:cs="Times New Roman"/>
                <w:color w:val="000000"/>
              </w:rPr>
              <w:t>malformed</w:t>
            </w:r>
            <w:r w:rsidRPr="0091374D">
              <w:rPr>
                <w:rFonts w:ascii="Calibri" w:eastAsia="Times New Roman" w:hAnsi="Calibri" w:cs="Times New Roman"/>
                <w:color w:val="000000"/>
              </w:rPr>
              <w:t xml:space="preserve"> limbs.</w:t>
            </w:r>
            <w:r w:rsidR="00E64CA7">
              <w:rPr>
                <w:rFonts w:ascii="Calibri" w:eastAsia="Times New Roman" w:hAnsi="Calibri" w:cs="Times New Roman"/>
                <w:color w:val="000000"/>
              </w:rPr>
              <w:t xml:space="preserve">  </w:t>
            </w:r>
          </w:p>
        </w:tc>
        <w:tc>
          <w:tcPr>
            <w:tcW w:w="6280" w:type="dxa"/>
            <w:hideMark/>
          </w:tcPr>
          <w:p w:rsidR="002404C2" w:rsidRPr="0091374D" w:rsidRDefault="002404C2" w:rsidP="00292D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 xml:space="preserve">Growing evidence suggests that predators may play an important role in causing certain types of abnormalities in </w:t>
            </w:r>
            <w:r w:rsidRPr="0091374D">
              <w:rPr>
                <w:rFonts w:ascii="Calibri" w:eastAsia="Times New Roman" w:hAnsi="Calibri" w:cs="Times New Roman"/>
                <w:color w:val="000000"/>
              </w:rPr>
              <w:t>amphibians.  Predators like stickleback</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PEVuZE5vdGU+PENpdGU+PEF1dGhvcj5Cb3dlcm1hbjwvQXV0aG9yPjxZZWFyPjIwMTA8L1llYXI+
PFJlY051bT40NDA8L1JlY051bT48RGlzcGxheVRleHQ+WzYwXTwvRGlzcGxheVRleHQ+PHJlY29y
ZD48cmVjLW51bWJlcj40NDA8L3JlYy1udW1iZXI+PGZvcmVpZ24ta2V5cz48a2V5IGFwcD0iRU4i
IGRiLWlkPSJ2NXJ6d3gwZXB0dHc5NGU5ZXpwdnh6ZHhkZmY5ZjAweHY1cDIiPjQ0MDwva2V5Pjwv
Zm9yZWlnbi1rZXlzPjxyZWYtdHlwZSBuYW1lPSJKb3VybmFsIEFydGljbGUiPjE3PC9yZWYtdHlw
ZT48Y29udHJpYnV0b3JzPjxhdXRob3JzPjxhdXRob3I+Qm93ZXJtYW4sIEouPC9hdXRob3I+PGF1
dGhvcj5Kb2huc29uLCBQLiBULiBKLjwvYXV0aG9yPjxhdXRob3I+Qm93ZXJtYW4sIFQuPC9hdXRo
b3I+PC9hdXRob3JzPjwvY29udHJpYnV0b3JzPjxhdXRoLWFkZHJlc3M+Sm9obnNvbiwgUFRKJiN4
RDtVbml2IENvbG9yYWRvLCBSYW1hbGV5IE4xMjIsQ2FtcHVzIEJveCAzMzQsIEJvdWxkZXIsIENP
IDgwMzA5IFVTQSYjeEQ7VW5pdiBDb2xvcmFkbywgUmFtYWxleSBOMTIyLENhbXB1cyBCb3ggMzM0
LCBCb3VsZGVyLCBDTyA4MDMwOSBVU0EmI3hEO1VuaXYgQ29sb3JhZG8sIEJvdWxkZXIsIENPIDgw
MzA5IFVTQSYjeEQ7U3Vucml2ZXIgTmF0IEN0ciwgU3Vucml2ZXIsIE9SIDk3NzA3IFVTQSYjeEQ7
VXRhaCBTdGF0ZSBVbml2LCBDdHIgRWNvbCwgTG9nYW4sIFVUIDg0MzIyIFVTQTwvYXV0aC1hZGRy
ZXNzPjx0aXRsZXM+PHRpdGxlPlN1YmxldGhhbCBwcmVkYXRvcnMgYW5kIHRoZWlyIGluanVyZWQg
cHJleTogbGlua2luZyBhcXVhdGljIHByZWRhdG9ycyBhbmQgc2V2ZXJlIGxpbWIgYWJub3JtYWxp
dGllcyBpbiBhbXBoaWJpYW5zPC90aXRsZT48c2Vjb25kYXJ5LXRpdGxlPkVjb2xvZ3k8L3NlY29u
ZGFyeS10aXRsZT48YWx0LXRpdGxlPkVjb2xvZ3k8L2FsdC10aXRsZT48L3RpdGxlcz48cGVyaW9k
aWNhbD48ZnVsbC10aXRsZT5FY29sb2d5PC9mdWxsLXRpdGxlPjwvcGVyaW9kaWNhbD48YWx0LXBl
cmlvZGljYWw+PGZ1bGwtdGl0bGU+RWNvbG9neTwvZnVsbC10aXRsZT48L2FsdC1wZXJpb2RpY2Fs
PjxwYWdlcz4yNDItMjUxPC9wYWdlcz48dm9sdW1lPjkxPC92b2x1bWU+PG51bWJlcj4xPC9udW1i
ZXI+PGtleXdvcmRzPjxrZXl3b3JkPmFtcGhpYmlhbiBkZWNsaW5lPC9rZXl3b3JkPjxrZXl3b3Jk
PmFtcGhpYmlhbiBkZWZvcm1pdGllczwva2V5d29yZD48a2V5d29yZD5hbXBoaWJpYW4gbWFsZm9y
bWF0aW9uczwva2V5d29yZD48a2V5d29yZD5idWZvIGJvcmVhczwva2V5d29yZD48a2V5d29yZD5j
b21tdW5pdHkgZWNvbG9neTwva2V5d29yZD48a2V5d29yZD5nYXN0ZXJvc3RldXMgYWN1bGVhdHVz
PC9rZXl3b3JkPjxrZXl3b3JkPmdlbmVyYWxpemVkIGVzdGltYXRpbmcgZXF1YXRpb25zPC9rZXl3
b3JkPjxrZXl3b3JkPmludmFzaXZlIHByZWRhdG9yczwva2V5d29yZD48a2V5d29yZD5saW1iIGRl
dmVsb3BtZW50PC9rZXl3b3JkPjxrZXl3b3JkPm9yZWdvbiwgVVNBPC9rZXl3b3JkPjxrZXl3b3Jk
PnJhbmEgY2FzY2FkYWU8L2tleXdvcmQ+PGtleXdvcmQ+c29tYXRvY2hsb3JhIGFsYmljaW5jdGE8
L2tleXdvcmQ+PGtleXdvcmQ+dHJlbWF0b2RlIGluZmVjdGlvbjwva2V5d29yZD48a2V5d29yZD50
YWRwb2xlIHBvcHVsYXRpb25zPC9rZXl3b3JkPjxrZXl3b3JkPnJhbmEtcGlwaWVuczwva2V5d29y
ZD48a2V5d29yZD5tYWxmb3JtYXRpb25zPC9rZXl3b3JkPjxrZXl3b3JkPmZyb2dzPC9rZXl3b3Jk
PjxrZXl3b3JkPmRlZm9ybWl0aWVzPC9rZXl3b3JkPjxrZXl3b3JkPm1vZGVsczwva2V5d29yZD48
a2V5d29yZD5yaXNrPC9rZXl3b3JkPjwva2V5d29yZHM+PGRhdGVzPjx5ZWFyPjIwMTA8L3llYXI+
PHB1Yi1kYXRlcz48ZGF0ZT5KYW48L2RhdGU+PC9wdWItZGF0ZXM+PC9kYXRlcz48aXNibj4wMDEy
LTk2NTg8L2lzYm4+PGFjY2Vzc2lvbi1udW0+SVNJOjAwMDI3NTQ1ODUwMDAyNzwvYWNjZXNzaW9u
LW51bT48dXJscz48cmVsYXRlZC11cmxzPjx1cmw+Jmx0O0dvIHRvIElTSSZndDs6Ly8wMDAyNzU0
NTg1MDAwMjc8L3VybD48L3JlbGF0ZWQtdXJscz48L3VybHM+PGVsZWN0cm9uaWMtcmVzb3VyY2Ut
bnVtPkRvaSAxMC4xODkwLzA4LTE2ODcuMTwvZWxlY3Ryb25pYy1yZXNvdXJjZS1udW0+PGxhbmd1
YWdlPkVuZ2xpc2g8L2xhbmd1YWdlPjwvcmVjb3JkPjwvQ2l0ZT48L0VuZE5vdGU+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PEVuZE5vdGU+PENpdGU+PEF1dGhvcj5Cb3dlcm1hbjwvQXV0aG9yPjxZZWFyPjIwMTA8L1llYXI+
PFJlY051bT40NDA8L1JlY051bT48RGlzcGxheVRleHQ+WzYwXTwvRGlzcGxheVRleHQ+PHJlY29y
ZD48cmVjLW51bWJlcj40NDA8L3JlYy1udW1iZXI+PGZvcmVpZ24ta2V5cz48a2V5IGFwcD0iRU4i
IGRiLWlkPSJ2NXJ6d3gwZXB0dHc5NGU5ZXpwdnh6ZHhkZmY5ZjAweHY1cDIiPjQ0MDwva2V5Pjwv
Zm9yZWlnbi1rZXlzPjxyZWYtdHlwZSBuYW1lPSJKb3VybmFsIEFydGljbGUiPjE3PC9yZWYtdHlw
ZT48Y29udHJpYnV0b3JzPjxhdXRob3JzPjxhdXRob3I+Qm93ZXJtYW4sIEouPC9hdXRob3I+PGF1
dGhvcj5Kb2huc29uLCBQLiBULiBKLjwvYXV0aG9yPjxhdXRob3I+Qm93ZXJtYW4sIFQuPC9hdXRo
b3I+PC9hdXRob3JzPjwvY29udHJpYnV0b3JzPjxhdXRoLWFkZHJlc3M+Sm9obnNvbiwgUFRKJiN4
RDtVbml2IENvbG9yYWRvLCBSYW1hbGV5IE4xMjIsQ2FtcHVzIEJveCAzMzQsIEJvdWxkZXIsIENP
IDgwMzA5IFVTQSYjeEQ7VW5pdiBDb2xvcmFkbywgUmFtYWxleSBOMTIyLENhbXB1cyBCb3ggMzM0
LCBCb3VsZGVyLCBDTyA4MDMwOSBVU0EmI3hEO1VuaXYgQ29sb3JhZG8sIEJvdWxkZXIsIENPIDgw
MzA5IFVTQSYjeEQ7U3Vucml2ZXIgTmF0IEN0ciwgU3Vucml2ZXIsIE9SIDk3NzA3IFVTQSYjeEQ7
VXRhaCBTdGF0ZSBVbml2LCBDdHIgRWNvbCwgTG9nYW4sIFVUIDg0MzIyIFVTQTwvYXV0aC1hZGRy
ZXNzPjx0aXRsZXM+PHRpdGxlPlN1YmxldGhhbCBwcmVkYXRvcnMgYW5kIHRoZWlyIGluanVyZWQg
cHJleTogbGlua2luZyBhcXVhdGljIHByZWRhdG9ycyBhbmQgc2V2ZXJlIGxpbWIgYWJub3JtYWxp
dGllcyBpbiBhbXBoaWJpYW5zPC90aXRsZT48c2Vjb25kYXJ5LXRpdGxlPkVjb2xvZ3k8L3NlY29u
ZGFyeS10aXRsZT48YWx0LXRpdGxlPkVjb2xvZ3k8L2FsdC10aXRsZT48L3RpdGxlcz48cGVyaW9k
aWNhbD48ZnVsbC10aXRsZT5FY29sb2d5PC9mdWxsLXRpdGxlPjwvcGVyaW9kaWNhbD48YWx0LXBl
cmlvZGljYWw+PGZ1bGwtdGl0bGU+RWNvbG9neTwvZnVsbC10aXRsZT48L2FsdC1wZXJpb2RpY2Fs
PjxwYWdlcz4yNDItMjUxPC9wYWdlcz48dm9sdW1lPjkxPC92b2x1bWU+PG51bWJlcj4xPC9udW1i
ZXI+PGtleXdvcmRzPjxrZXl3b3JkPmFtcGhpYmlhbiBkZWNsaW5lPC9rZXl3b3JkPjxrZXl3b3Jk
PmFtcGhpYmlhbiBkZWZvcm1pdGllczwva2V5d29yZD48a2V5d29yZD5hbXBoaWJpYW4gbWFsZm9y
bWF0aW9uczwva2V5d29yZD48a2V5d29yZD5idWZvIGJvcmVhczwva2V5d29yZD48a2V5d29yZD5j
b21tdW5pdHkgZWNvbG9neTwva2V5d29yZD48a2V5d29yZD5nYXN0ZXJvc3RldXMgYWN1bGVhdHVz
PC9rZXl3b3JkPjxrZXl3b3JkPmdlbmVyYWxpemVkIGVzdGltYXRpbmcgZXF1YXRpb25zPC9rZXl3
b3JkPjxrZXl3b3JkPmludmFzaXZlIHByZWRhdG9yczwva2V5d29yZD48a2V5d29yZD5saW1iIGRl
dmVsb3BtZW50PC9rZXl3b3JkPjxrZXl3b3JkPm9yZWdvbiwgVVNBPC9rZXl3b3JkPjxrZXl3b3Jk
PnJhbmEgY2FzY2FkYWU8L2tleXdvcmQ+PGtleXdvcmQ+c29tYXRvY2hsb3JhIGFsYmljaW5jdGE8
L2tleXdvcmQ+PGtleXdvcmQ+dHJlbWF0b2RlIGluZmVjdGlvbjwva2V5d29yZD48a2V5d29yZD50
YWRwb2xlIHBvcHVsYXRpb25zPC9rZXl3b3JkPjxrZXl3b3JkPnJhbmEtcGlwaWVuczwva2V5d29y
ZD48a2V5d29yZD5tYWxmb3JtYXRpb25zPC9rZXl3b3JkPjxrZXl3b3JkPmZyb2dzPC9rZXl3b3Jk
PjxrZXl3b3JkPmRlZm9ybWl0aWVzPC9rZXl3b3JkPjxrZXl3b3JkPm1vZGVsczwva2V5d29yZD48
a2V5d29yZD5yaXNrPC9rZXl3b3JkPjwva2V5d29yZHM+PGRhdGVzPjx5ZWFyPjIwMTA8L3llYXI+
PHB1Yi1kYXRlcz48ZGF0ZT5KYW48L2RhdGU+PC9wdWItZGF0ZXM+PC9kYXRlcz48aXNibj4wMDEy
LTk2NTg8L2lzYm4+PGFjY2Vzc2lvbi1udW0+SVNJOjAwMDI3NTQ1ODUwMDAyNzwvYWNjZXNzaW9u
LW51bT48dXJscz48cmVsYXRlZC11cmxzPjx1cmw+Jmx0O0dvIHRvIElTSSZndDs6Ly8wMDAyNzU0
NTg1MDAwMjc8L3VybD48L3JlbGF0ZWQtdXJscz48L3VybHM+PGVsZWN0cm9uaWMtcmVzb3VyY2Ut
bnVtPkRvaSAxMC4xODkwLzA4LTE2ODcuMTwvZWxlY3Ryb25pYy1yZXNvdXJjZS1udW0+PGxhbmd1
YWdlPkVuZ2xpc2g8L2xhbmd1YWdlPjwvcmVjb3JkPjwvQ2l0ZT48L0VuZE5vdGU+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60" w:tooltip="Bowerman, 2010 #440" w:history="1">
              <w:r>
                <w:rPr>
                  <w:rFonts w:ascii="Calibri" w:eastAsia="Times New Roman" w:hAnsi="Calibri" w:cs="Times New Roman"/>
                  <w:noProof/>
                  <w:color w:val="000000"/>
                </w:rPr>
                <w:t>60</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dragon</w:t>
            </w:r>
            <w:r>
              <w:rPr>
                <w:rFonts w:ascii="Calibri" w:eastAsia="Times New Roman" w:hAnsi="Calibri" w:cs="Times New Roman"/>
                <w:color w:val="000000"/>
              </w:rPr>
              <w:t>fly</w:t>
            </w:r>
            <w:r w:rsidRPr="0091374D">
              <w:rPr>
                <w:rFonts w:ascii="Calibri" w:eastAsia="Times New Roman" w:hAnsi="Calibri" w:cs="Times New Roman"/>
                <w:color w:val="000000"/>
              </w:rPr>
              <w:t xml:space="preserve"> larvae</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PEVuZE5vdGU+PENpdGU+PEF1dGhvcj5Cb3dlcm1hbjwvQXV0aG9yPjxZZWFyPjIwMTA8L1llYXI+
PFJlY051bT40NDA8L1JlY051bT48RGlzcGxheVRleHQ+WzYwLDYxXTwvRGlzcGxheVRleHQ+PHJl
Y29yZD48cmVjLW51bWJlcj40NDA8L3JlYy1udW1iZXI+PGZvcmVpZ24ta2V5cz48a2V5IGFwcD0i
RU4iIGRiLWlkPSJ2NXJ6d3gwZXB0dHc5NGU5ZXpwdnh6ZHhkZmY5ZjAweHY1cDIiPjQ0MDwva2V5
PjwvZm9yZWlnbi1rZXlzPjxyZWYtdHlwZSBuYW1lPSJKb3VybmFsIEFydGljbGUiPjE3PC9yZWYt
dHlwZT48Y29udHJpYnV0b3JzPjxhdXRob3JzPjxhdXRob3I+Qm93ZXJtYW4sIEouPC9hdXRob3I+
PGF1dGhvcj5Kb2huc29uLCBQLiBULiBKLjwvYXV0aG9yPjxhdXRob3I+Qm93ZXJtYW4sIFQuPC9h
dXRob3I+PC9hdXRob3JzPjwvY29udHJpYnV0b3JzPjxhdXRoLWFkZHJlc3M+Sm9obnNvbiwgUFRK
JiN4RDtVbml2IENvbG9yYWRvLCBSYW1hbGV5IE4xMjIsQ2FtcHVzIEJveCAzMzQsIEJvdWxkZXIs
IENPIDgwMzA5IFVTQSYjeEQ7VW5pdiBDb2xvcmFkbywgUmFtYWxleSBOMTIyLENhbXB1cyBCb3gg
MzM0LCBCb3VsZGVyLCBDTyA4MDMwOSBVU0EmI3hEO1VuaXYgQ29sb3JhZG8sIEJvdWxkZXIsIENP
IDgwMzA5IFVTQSYjeEQ7U3Vucml2ZXIgTmF0IEN0ciwgU3Vucml2ZXIsIE9SIDk3NzA3IFVTQSYj
eEQ7VXRhaCBTdGF0ZSBVbml2LCBDdHIgRWNvbCwgTG9nYW4sIFVUIDg0MzIyIFVTQTwvYXV0aC1h
ZGRyZXNzPjx0aXRsZXM+PHRpdGxlPlN1YmxldGhhbCBwcmVkYXRvcnMgYW5kIHRoZWlyIGluanVy
ZWQgcHJleTogbGlua2luZyBhcXVhdGljIHByZWRhdG9ycyBhbmQgc2V2ZXJlIGxpbWIgYWJub3Jt
YWxpdGllcyBpbiBhbXBoaWJpYW5zPC90aXRsZT48c2Vjb25kYXJ5LXRpdGxlPkVjb2xvZ3k8L3Nl
Y29uZGFyeS10aXRsZT48YWx0LXRpdGxlPkVjb2xvZ3k8L2FsdC10aXRsZT48L3RpdGxlcz48cGVy
aW9kaWNhbD48ZnVsbC10aXRsZT5FY29sb2d5PC9mdWxsLXRpdGxlPjwvcGVyaW9kaWNhbD48YWx0
LXBlcmlvZGljYWw+PGZ1bGwtdGl0bGU+RWNvbG9neTwvZnVsbC10aXRsZT48L2FsdC1wZXJpb2Rp
Y2FsPjxwYWdlcz4yNDItMjUxPC9wYWdlcz48dm9sdW1lPjkxPC92b2x1bWU+PG51bWJlcj4xPC9u
dW1iZXI+PGtleXdvcmRzPjxrZXl3b3JkPmFtcGhpYmlhbiBkZWNsaW5lPC9rZXl3b3JkPjxrZXl3
b3JkPmFtcGhpYmlhbiBkZWZvcm1pdGllczwva2V5d29yZD48a2V5d29yZD5hbXBoaWJpYW4gbWFs
Zm9ybWF0aW9uczwva2V5d29yZD48a2V5d29yZD5idWZvIGJvcmVhczwva2V5d29yZD48a2V5d29y
ZD5jb21tdW5pdHkgZWNvbG9neTwva2V5d29yZD48a2V5d29yZD5nYXN0ZXJvc3RldXMgYWN1bGVh
dHVzPC9rZXl3b3JkPjxrZXl3b3JkPmdlbmVyYWxpemVkIGVzdGltYXRpbmcgZXF1YXRpb25zPC9r
ZXl3b3JkPjxrZXl3b3JkPmludmFzaXZlIHByZWRhdG9yczwva2V5d29yZD48a2V5d29yZD5saW1i
IGRldmVsb3BtZW50PC9rZXl3b3JkPjxrZXl3b3JkPm9yZWdvbiwgVVNBPC9rZXl3b3JkPjxrZXl3
b3JkPnJhbmEgY2FzY2FkYWU8L2tleXdvcmQ+PGtleXdvcmQ+c29tYXRvY2hsb3JhIGFsYmljaW5j
dGE8L2tleXdvcmQ+PGtleXdvcmQ+dHJlbWF0b2RlIGluZmVjdGlvbjwva2V5d29yZD48a2V5d29y
ZD50YWRwb2xlIHBvcHVsYXRpb25zPC9rZXl3b3JkPjxrZXl3b3JkPnJhbmEtcGlwaWVuczwva2V5
d29yZD48a2V5d29yZD5tYWxmb3JtYXRpb25zPC9rZXl3b3JkPjxrZXl3b3JkPmZyb2dzPC9rZXl3
b3JkPjxrZXl3b3JkPmRlZm9ybWl0aWVzPC9rZXl3b3JkPjxrZXl3b3JkPm1vZGVsczwva2V5d29y
ZD48a2V5d29yZD5yaXNrPC9rZXl3b3JkPjwva2V5d29yZHM+PGRhdGVzPjx5ZWFyPjIwMTA8L3ll
YXI+PHB1Yi1kYXRlcz48ZGF0ZT5KYW48L2RhdGU+PC9wdWItZGF0ZXM+PC9kYXRlcz48aXNibj4w
MDEyLTk2NTg8L2lzYm4+PGFjY2Vzc2lvbi1udW0+SVNJOjAwMDI3NTQ1ODUwMDAyNzwvYWNjZXNz
aW9uLW51bT48dXJscz48cmVsYXRlZC11cmxzPjx1cmw+Jmx0O0dvIHRvIElTSSZndDs6Ly8wMDAy
NzU0NTg1MDAwMjc8L3VybD48L3JlbGF0ZWQtdXJscz48L3VybHM+PGVsZWN0cm9uaWMtcmVzb3Vy
Y2UtbnVtPkRvaSAxMC4xODkwLzA4LTE2ODcuMTwvZWxlY3Ryb25pYy1yZXNvdXJjZS1udW0+PGxh
bmd1YWdlPkVuZ2xpc2g8L2xhbmd1YWdlPjwvcmVjb3JkPjwvQ2l0ZT48Q2l0ZT48QXV0aG9yPkJh
bGxlbmfDqWU8L0F1dGhvcj48WWVhcj4yMDA5PC9ZZWFyPjxSZWNOdW0+NzkzPC9SZWNOdW0+PHJl
Y29yZD48cmVjLW51bWJlcj43OTM8L3JlYy1udW1iZXI+PGZvcmVpZ24ta2V5cz48a2V5IGFwcD0i
RU4iIGRiLWlkPSJ2NXJ6d3gwZXB0dHc5NGU5ZXpwdnh6ZHhkZmY5ZjAweHY1cDIiPjc5Mzwva2V5
PjwvZm9yZWlnbi1rZXlzPjxyZWYtdHlwZSBuYW1lPSJKb3VybmFsIEFydGljbGUiPjE3PC9yZWYt
dHlwZT48Y29udHJpYnV0b3JzPjxhdXRob3JzPjxhdXRob3I+QmFsbGVuZ8OpZSwgQnJhbmRvbjwv
YXV0aG9yPjxhdXRob3I+U2Vzc2lvbnMsIFN0YW5sZXkgSy48L2F1dGhvcj48L2F1dGhvcnM+PC9j
b250cmlidXRvcnM+PHRpdGxlcz48dGl0bGU+RXhwbGFuYXRpb24gZm9yIG1pc3NpbmcgbGltYnMg
aW4gZGVmb3JtZWQgYW1waGliaWFuczwvdGl0bGU+PHNlY29uZGFyeS10aXRsZT5Kb3VybmFsIG9m
IEV4cGVyaW1lbnRhbCBab29sb2d5IFBhcnQgQjogTW9sZWN1bGFyIGFuZCBEZXZlbG9wbWVudGFs
IEV2b2x1dGlvbjwvc2Vjb25kYXJ5LXRpdGxlPjwvdGl0bGVzPjxwZXJpb2RpY2FsPjxmdWxsLXRp
dGxlPkpvdXJuYWwgb2YgRXhwZXJpbWVudGFsIFpvb2xvZ3kgUGFydCBCOiBNb2xlY3VsYXIgYW5k
IERldmVsb3BtZW50YWwgRXZvbHV0aW9uPC9mdWxsLXRpdGxlPjwvcGVyaW9kaWNhbD48cGFnZXM+
NzcwLTc3OTwvcGFnZXM+PHZvbHVtZT4zMTJCPC92b2x1bWU+PG51bWJlcj43PC9udW1iZXI+PGRh
dGVzPjx5ZWFyPjIwMDk8L3llYXI+PC9kYXRlcz48cHVibGlzaGVyPldpbGV5IFN1YnNjcmlwdGlv
biBTZXJ2aWNlcywgSW5jLiwgQSBXaWxleSBDb21wYW55PC9wdWJsaXNoZXI+PGlzYm4+MTU1Mi01
MDE1PC9pc2JuPjx1cmxzPjxyZWxhdGVkLXVybHM+PHVybD5odHRwOi8vZHguZG9pLm9yZy8xMC4x
MDAyL2plei5iLjIxMjk2PC91cmw+PC9yZWxhdGVkLXVybHM+PC91cmxzPjxlbGVjdHJvbmljLXJl
c291cmNlLW51bT4xMC4xMDAyL2plei5iLjIxMjk2PC9lbGVjdHJvbmljLXJlc291cmNlLW51bT48
L3JlY29yZD48L0NpdGU+PC9FbmROb3RlPn==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PEVuZE5vdGU+PENpdGU+PEF1dGhvcj5Cb3dlcm1hbjwvQXV0aG9yPjxZZWFyPjIwMTA8L1llYXI+
PFJlY051bT40NDA8L1JlY051bT48RGlzcGxheVRleHQ+WzYwLDYxXTwvRGlzcGxheVRleHQ+PHJl
Y29yZD48cmVjLW51bWJlcj40NDA8L3JlYy1udW1iZXI+PGZvcmVpZ24ta2V5cz48a2V5IGFwcD0i
RU4iIGRiLWlkPSJ2NXJ6d3gwZXB0dHc5NGU5ZXpwdnh6ZHhkZmY5ZjAweHY1cDIiPjQ0MDwva2V5
PjwvZm9yZWlnbi1rZXlzPjxyZWYtdHlwZSBuYW1lPSJKb3VybmFsIEFydGljbGUiPjE3PC9yZWYt
dHlwZT48Y29udHJpYnV0b3JzPjxhdXRob3JzPjxhdXRob3I+Qm93ZXJtYW4sIEouPC9hdXRob3I+
PGF1dGhvcj5Kb2huc29uLCBQLiBULiBKLjwvYXV0aG9yPjxhdXRob3I+Qm93ZXJtYW4sIFQuPC9h
dXRob3I+PC9hdXRob3JzPjwvY29udHJpYnV0b3JzPjxhdXRoLWFkZHJlc3M+Sm9obnNvbiwgUFRK
JiN4RDtVbml2IENvbG9yYWRvLCBSYW1hbGV5IE4xMjIsQ2FtcHVzIEJveCAzMzQsIEJvdWxkZXIs
IENPIDgwMzA5IFVTQSYjeEQ7VW5pdiBDb2xvcmFkbywgUmFtYWxleSBOMTIyLENhbXB1cyBCb3gg
MzM0LCBCb3VsZGVyLCBDTyA4MDMwOSBVU0EmI3hEO1VuaXYgQ29sb3JhZG8sIEJvdWxkZXIsIENP
IDgwMzA5IFVTQSYjeEQ7U3Vucml2ZXIgTmF0IEN0ciwgU3Vucml2ZXIsIE9SIDk3NzA3IFVTQSYj
eEQ7VXRhaCBTdGF0ZSBVbml2LCBDdHIgRWNvbCwgTG9nYW4sIFVUIDg0MzIyIFVTQTwvYXV0aC1h
ZGRyZXNzPjx0aXRsZXM+PHRpdGxlPlN1YmxldGhhbCBwcmVkYXRvcnMgYW5kIHRoZWlyIGluanVy
ZWQgcHJleTogbGlua2luZyBhcXVhdGljIHByZWRhdG9ycyBhbmQgc2V2ZXJlIGxpbWIgYWJub3Jt
YWxpdGllcyBpbiBhbXBoaWJpYW5zPC90aXRsZT48c2Vjb25kYXJ5LXRpdGxlPkVjb2xvZ3k8L3Nl
Y29uZGFyeS10aXRsZT48YWx0LXRpdGxlPkVjb2xvZ3k8L2FsdC10aXRsZT48L3RpdGxlcz48cGVy
aW9kaWNhbD48ZnVsbC10aXRsZT5FY29sb2d5PC9mdWxsLXRpdGxlPjwvcGVyaW9kaWNhbD48YWx0
LXBlcmlvZGljYWw+PGZ1bGwtdGl0bGU+RWNvbG9neTwvZnVsbC10aXRsZT48L2FsdC1wZXJpb2Rp
Y2FsPjxwYWdlcz4yNDItMjUxPC9wYWdlcz48dm9sdW1lPjkxPC92b2x1bWU+PG51bWJlcj4xPC9u
dW1iZXI+PGtleXdvcmRzPjxrZXl3b3JkPmFtcGhpYmlhbiBkZWNsaW5lPC9rZXl3b3JkPjxrZXl3
b3JkPmFtcGhpYmlhbiBkZWZvcm1pdGllczwva2V5d29yZD48a2V5d29yZD5hbXBoaWJpYW4gbWFs
Zm9ybWF0aW9uczwva2V5d29yZD48a2V5d29yZD5idWZvIGJvcmVhczwva2V5d29yZD48a2V5d29y
ZD5jb21tdW5pdHkgZWNvbG9neTwva2V5d29yZD48a2V5d29yZD5nYXN0ZXJvc3RldXMgYWN1bGVh
dHVzPC9rZXl3b3JkPjxrZXl3b3JkPmdlbmVyYWxpemVkIGVzdGltYXRpbmcgZXF1YXRpb25zPC9r
ZXl3b3JkPjxrZXl3b3JkPmludmFzaXZlIHByZWRhdG9yczwva2V5d29yZD48a2V5d29yZD5saW1i
IGRldmVsb3BtZW50PC9rZXl3b3JkPjxrZXl3b3JkPm9yZWdvbiwgVVNBPC9rZXl3b3JkPjxrZXl3
b3JkPnJhbmEgY2FzY2FkYWU8L2tleXdvcmQ+PGtleXdvcmQ+c29tYXRvY2hsb3JhIGFsYmljaW5j
dGE8L2tleXdvcmQ+PGtleXdvcmQ+dHJlbWF0b2RlIGluZmVjdGlvbjwva2V5d29yZD48a2V5d29y
ZD50YWRwb2xlIHBvcHVsYXRpb25zPC9rZXl3b3JkPjxrZXl3b3JkPnJhbmEtcGlwaWVuczwva2V5
d29yZD48a2V5d29yZD5tYWxmb3JtYXRpb25zPC9rZXl3b3JkPjxrZXl3b3JkPmZyb2dzPC9rZXl3
b3JkPjxrZXl3b3JkPmRlZm9ybWl0aWVzPC9rZXl3b3JkPjxrZXl3b3JkPm1vZGVsczwva2V5d29y
ZD48a2V5d29yZD5yaXNrPC9rZXl3b3JkPjwva2V5d29yZHM+PGRhdGVzPjx5ZWFyPjIwMTA8L3ll
YXI+PHB1Yi1kYXRlcz48ZGF0ZT5KYW48L2RhdGU+PC9wdWItZGF0ZXM+PC9kYXRlcz48aXNibj4w
MDEyLTk2NTg8L2lzYm4+PGFjY2Vzc2lvbi1udW0+SVNJOjAwMDI3NTQ1ODUwMDAyNzwvYWNjZXNz
aW9uLW51bT48dXJscz48cmVsYXRlZC11cmxzPjx1cmw+Jmx0O0dvIHRvIElTSSZndDs6Ly8wMDAy
NzU0NTg1MDAwMjc8L3VybD48L3JlbGF0ZWQtdXJscz48L3VybHM+PGVsZWN0cm9uaWMtcmVzb3Vy
Y2UtbnVtPkRvaSAxMC4xODkwLzA4LTE2ODcuMTwvZWxlY3Ryb25pYy1yZXNvdXJjZS1udW0+PGxh
bmd1YWdlPkVuZ2xpc2g8L2xhbmd1YWdlPjwvcmVjb3JkPjwvQ2l0ZT48Q2l0ZT48QXV0aG9yPkJh
bGxlbmfDqWU8L0F1dGhvcj48WWVhcj4yMDA5PC9ZZWFyPjxSZWNOdW0+NzkzPC9SZWNOdW0+PHJl
Y29yZD48cmVjLW51bWJlcj43OTM8L3JlYy1udW1iZXI+PGZvcmVpZ24ta2V5cz48a2V5IGFwcD0i
RU4iIGRiLWlkPSJ2NXJ6d3gwZXB0dHc5NGU5ZXpwdnh6ZHhkZmY5ZjAweHY1cDIiPjc5Mzwva2V5
PjwvZm9yZWlnbi1rZXlzPjxyZWYtdHlwZSBuYW1lPSJKb3VybmFsIEFydGljbGUiPjE3PC9yZWYt
dHlwZT48Y29udHJpYnV0b3JzPjxhdXRob3JzPjxhdXRob3I+QmFsbGVuZ8OpZSwgQnJhbmRvbjwv
YXV0aG9yPjxhdXRob3I+U2Vzc2lvbnMsIFN0YW5sZXkgSy48L2F1dGhvcj48L2F1dGhvcnM+PC9j
b250cmlidXRvcnM+PHRpdGxlcz48dGl0bGU+RXhwbGFuYXRpb24gZm9yIG1pc3NpbmcgbGltYnMg
aW4gZGVmb3JtZWQgYW1waGliaWFuczwvdGl0bGU+PHNlY29uZGFyeS10aXRsZT5Kb3VybmFsIG9m
IEV4cGVyaW1lbnRhbCBab29sb2d5IFBhcnQgQjogTW9sZWN1bGFyIGFuZCBEZXZlbG9wbWVudGFs
IEV2b2x1dGlvbjwvc2Vjb25kYXJ5LXRpdGxlPjwvdGl0bGVzPjxwZXJpb2RpY2FsPjxmdWxsLXRp
dGxlPkpvdXJuYWwgb2YgRXhwZXJpbWVudGFsIFpvb2xvZ3kgUGFydCBCOiBNb2xlY3VsYXIgYW5k
IERldmVsb3BtZW50YWwgRXZvbHV0aW9uPC9mdWxsLXRpdGxlPjwvcGVyaW9kaWNhbD48cGFnZXM+
NzcwLTc3OTwvcGFnZXM+PHZvbHVtZT4zMTJCPC92b2x1bWU+PG51bWJlcj43PC9udW1iZXI+PGRh
dGVzPjx5ZWFyPjIwMDk8L3llYXI+PC9kYXRlcz48cHVibGlzaGVyPldpbGV5IFN1YnNjcmlwdGlv
biBTZXJ2aWNlcywgSW5jLiwgQSBXaWxleSBDb21wYW55PC9wdWJsaXNoZXI+PGlzYm4+MTU1Mi01
MDE1PC9pc2JuPjx1cmxzPjxyZWxhdGVkLXVybHM+PHVybD5odHRwOi8vZHguZG9pLm9yZy8xMC4x
MDAyL2plei5iLjIxMjk2PC91cmw+PC9yZWxhdGVkLXVybHM+PC91cmxzPjxlbGVjdHJvbmljLXJl
c291cmNlLW51bT4xMC4xMDAyL2plei5iLjIxMjk2PC9lbGVjdHJvbmljLXJlc291cmNlLW51bT48
L3JlY29yZD48L0NpdGU+PC9FbmROb3RlPn==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60" w:tooltip="Bowerman, 2010 #440" w:history="1">
              <w:r>
                <w:rPr>
                  <w:rFonts w:ascii="Calibri" w:eastAsia="Times New Roman" w:hAnsi="Calibri" w:cs="Times New Roman"/>
                  <w:noProof/>
                  <w:color w:val="000000"/>
                </w:rPr>
                <w:t>60</w:t>
              </w:r>
            </w:hyperlink>
            <w:r>
              <w:rPr>
                <w:rFonts w:ascii="Calibri" w:eastAsia="Times New Roman" w:hAnsi="Calibri" w:cs="Times New Roman"/>
                <w:noProof/>
                <w:color w:val="000000"/>
              </w:rPr>
              <w:t>,</w:t>
            </w:r>
            <w:hyperlink w:anchor="_ENREF_61" w:tooltip="Ballengée, 2009 #793" w:history="1">
              <w:r>
                <w:rPr>
                  <w:rFonts w:ascii="Calibri" w:eastAsia="Times New Roman" w:hAnsi="Calibri" w:cs="Times New Roman"/>
                  <w:noProof/>
                  <w:color w:val="000000"/>
                </w:rPr>
                <w:t>61</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or leeches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&lt;EndNote&gt;&lt;Cite&gt;&lt;Author&gt;Bohl&lt;/Author&gt;&lt;Year&gt;1997&lt;/Year&gt;&lt;RecNum&gt;824&lt;/RecNum&gt;&lt;DisplayText&gt;[62,63]&lt;/DisplayText&gt;&lt;record&gt;&lt;rec-number&gt;824&lt;/rec-number&gt;&lt;foreign-keys&gt;&lt;key app="EN" db-id="v5rzwx0epttw94e9ezpvxzdxdff9f00xv5p2"&gt;824&lt;/key&gt;&lt;/foreign-keys&gt;&lt;ref-type name="Journal Article"&gt;17&lt;/ref-type&gt;&lt;contributors&gt;&lt;authors&gt;&lt;author&gt;Bohl, E&lt;/author&gt;&lt;/authors&gt;&lt;/contributors&gt;&lt;titles&gt;&lt;title&gt;Limb deformities of amphibian larvae in Aufsess (Upper Franconia): attempt to determine causes&lt;/title&gt;&lt;secondary-title&gt;Münich Contr Wast Fish River Bio &lt;/secondary-title&gt;&lt;/titles&gt;&lt;periodical&gt;&lt;full-title&gt;Münich Contr Wast Fish River Bio&lt;/full-title&gt;&lt;/periodical&gt;&lt;pages&gt;160-189&lt;/pages&gt;&lt;volume&gt;50&lt;/volume&gt;&lt;section&gt;160&lt;/section&gt;&lt;dates&gt;&lt;year&gt;1997&lt;/year&gt;&lt;/dates&gt;&lt;urls&gt;&lt;/urls&gt;&lt;/record&gt;&lt;/Cite&gt;&lt;Cite&gt;&lt;Author&gt;Viertel&lt;/Author&gt;&lt;Year&gt;1992&lt;/Year&gt;&lt;RecNum&gt;823&lt;/RecNum&gt;&lt;record&gt;&lt;rec-number&gt;823&lt;/rec-number&gt;&lt;foreign-keys&gt;&lt;key app="EN" db-id="v5rzwx0epttw94e9ezpvxzdxdff9f00xv5p2"&gt;823&lt;/key&gt;&lt;/foreign-keys&gt;&lt;ref-type name="Conference Proceedings"&gt;10&lt;/ref-type&gt;&lt;contributors&gt;&lt;authors&gt;&lt;author&gt;Viertel, B&lt;/author&gt;&lt;author&gt;Veith, M &lt;/author&gt;&lt;/authors&gt;&lt;/contributors&gt;&lt;titles&gt;&lt;title&gt;&lt;style face="normal" font="default" size="100%"&gt;Predation by leeches and regeneration, a factor in larval development of &lt;/style&gt;&lt;style face="italic" font="default" size="100%"&gt;Bufo bufo&lt;/style&gt;&lt;style face="normal" font="default" size="100%"&gt; (L.)&lt;/style&gt;&lt;/title&gt;&lt;secondary-title&gt;Proc Sixth Ord Gen Meet S E H&lt;/secondary-title&gt;&lt;/titles&gt;&lt;pages&gt;479-484&lt;/pages&gt;&lt;dates&gt;&lt;year&gt;1992&lt;/year&gt;&lt;pub-dates&gt;&lt;date&gt;1991&lt;/date&gt;&lt;/pub-dates&gt;&lt;/dates&gt;&lt;pub-location&gt;Budapest&lt;/pub-location&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62" w:tooltip="Bohl, 1997 #824" w:history="1">
              <w:r>
                <w:rPr>
                  <w:rFonts w:ascii="Calibri" w:eastAsia="Times New Roman" w:hAnsi="Calibri" w:cs="Times New Roman"/>
                  <w:noProof/>
                  <w:color w:val="000000"/>
                </w:rPr>
                <w:t>62</w:t>
              </w:r>
            </w:hyperlink>
            <w:r>
              <w:rPr>
                <w:rFonts w:ascii="Calibri" w:eastAsia="Times New Roman" w:hAnsi="Calibri" w:cs="Times New Roman"/>
                <w:noProof/>
                <w:color w:val="000000"/>
              </w:rPr>
              <w:t>,</w:t>
            </w:r>
            <w:hyperlink w:anchor="_ENREF_63" w:tooltip="Viertel, 1992 #823" w:history="1">
              <w:r>
                <w:rPr>
                  <w:rFonts w:ascii="Calibri" w:eastAsia="Times New Roman" w:hAnsi="Calibri" w:cs="Times New Roman"/>
                  <w:noProof/>
                  <w:color w:val="000000"/>
                </w:rPr>
                <w:t>63</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91374D">
              <w:rPr>
                <w:rFonts w:ascii="Calibri" w:eastAsia="Times New Roman" w:hAnsi="Calibri" w:cs="Times New Roman"/>
                <w:color w:val="000000"/>
              </w:rPr>
              <w:t>cause abnormalities by attacking developing tadpole hind</w:t>
            </w:r>
            <w:r w:rsidR="00AC0BA2">
              <w:rPr>
                <w:rFonts w:ascii="Calibri" w:eastAsia="Times New Roman" w:hAnsi="Calibri" w:cs="Times New Roman"/>
                <w:color w:val="000000"/>
              </w:rPr>
              <w:t xml:space="preserve"> </w:t>
            </w:r>
            <w:r w:rsidRPr="0091374D">
              <w:rPr>
                <w:rFonts w:ascii="Calibri" w:eastAsia="Times New Roman" w:hAnsi="Calibri" w:cs="Times New Roman"/>
                <w:color w:val="000000"/>
              </w:rPr>
              <w:t>limbs without killing the tadpole.  In these cases</w:t>
            </w:r>
            <w:r w:rsidRPr="0091374D">
              <w:rPr>
                <w:rFonts w:ascii="Calibri" w:eastAsia="Times New Roman" w:hAnsi="Calibri" w:cs="Times New Roman"/>
                <w:color w:val="000000"/>
              </w:rPr>
              <w:t xml:space="preserve">, the abnormalities are dominated by partially and completely missing hind limbs. Predators may create an injury that either results directly in an abnormality (e.g., a missing limb) or creates a malformation during the regeneration process, often lacking obvious scar tissue and with some development of digits at the distal end.  </w:t>
            </w:r>
          </w:p>
        </w:tc>
      </w:tr>
      <w:tr w:rsidR="002404C2" w:rsidRPr="0091374D" w:rsidTr="00B16C58">
        <w:trPr>
          <w:cnfStyle w:val="000000100000" w:firstRow="0" w:lastRow="0" w:firstColumn="0" w:lastColumn="0" w:oddVBand="0" w:evenVBand="0" w:oddHBand="1" w:evenHBand="0" w:firstRowFirstColumn="0" w:firstRowLastColumn="0" w:lastRowFirstColumn="0" w:lastRowLastColumn="0"/>
          <w:trHeight w:val="4896"/>
        </w:trPr>
        <w:tc>
          <w:tcPr>
            <w:cnfStyle w:val="001000000000" w:firstRow="0" w:lastRow="0" w:firstColumn="1" w:lastColumn="0" w:oddVBand="0" w:evenVBand="0" w:oddHBand="0" w:evenHBand="0" w:firstRowFirstColumn="0" w:firstRowLastColumn="0" w:lastRowFirstColumn="0" w:lastRowLastColumn="0"/>
            <w:tcW w:w="1820" w:type="dxa"/>
            <w:hideMark/>
          </w:tcPr>
          <w:p w:rsidR="002404C2" w:rsidRPr="0091374D" w:rsidRDefault="00611687" w:rsidP="0091374D">
            <w:pPr>
              <w:rPr>
                <w:rFonts w:ascii="Calibri" w:eastAsia="Times New Roman" w:hAnsi="Calibri" w:cs="Times New Roman"/>
                <w:color w:val="000000"/>
              </w:rPr>
            </w:pPr>
            <w:r>
              <w:rPr>
                <w:rFonts w:ascii="Calibri" w:eastAsia="Times New Roman" w:hAnsi="Calibri" w:cs="Times New Roman"/>
                <w:color w:val="000000"/>
              </w:rPr>
              <w:lastRenderedPageBreak/>
              <w:t>UV-B</w:t>
            </w:r>
          </w:p>
        </w:tc>
        <w:tc>
          <w:tcPr>
            <w:tcW w:w="3360" w:type="dxa"/>
            <w:hideMark/>
          </w:tcPr>
          <w:p w:rsidR="002404C2" w:rsidRPr="0091374D" w:rsidRDefault="00611687" w:rsidP="009137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UV-</w:t>
            </w:r>
            <w:r>
              <w:rPr>
                <w:rFonts w:ascii="Calibri" w:eastAsia="Times New Roman" w:hAnsi="Calibri" w:cs="Times New Roman"/>
                <w:color w:val="000000"/>
              </w:rPr>
              <w:t>B</w:t>
            </w:r>
            <w:r w:rsidR="002404C2" w:rsidRPr="0091374D">
              <w:rPr>
                <w:rFonts w:ascii="Calibri" w:eastAsia="Times New Roman" w:hAnsi="Calibri" w:cs="Times New Roman"/>
                <w:color w:val="000000"/>
              </w:rPr>
              <w:t xml:space="preserve"> </w:t>
            </w:r>
            <w:r w:rsidR="00E64CA7">
              <w:rPr>
                <w:rFonts w:ascii="Calibri" w:eastAsia="Times New Roman" w:hAnsi="Calibri" w:cs="Times New Roman"/>
                <w:color w:val="000000"/>
              </w:rPr>
              <w:t>r</w:t>
            </w:r>
            <w:r w:rsidR="002404C2" w:rsidRPr="0091374D">
              <w:rPr>
                <w:rFonts w:ascii="Calibri" w:eastAsia="Times New Roman" w:hAnsi="Calibri" w:cs="Times New Roman"/>
                <w:color w:val="000000"/>
              </w:rPr>
              <w:t xml:space="preserve">adiation </w:t>
            </w:r>
            <w:r w:rsidR="002404C2" w:rsidRPr="0091374D">
              <w:rPr>
                <w:rFonts w:ascii="Calibri" w:eastAsia="Times New Roman" w:hAnsi="Calibri" w:cs="Times New Roman"/>
                <w:color w:val="000000"/>
              </w:rPr>
              <w:t>causes bilateral and symmetrical shrunken limb abnormalities when larvae are exposed during development.</w:t>
            </w:r>
          </w:p>
        </w:tc>
        <w:tc>
          <w:tcPr>
            <w:tcW w:w="6280" w:type="dxa"/>
            <w:hideMark/>
          </w:tcPr>
          <w:p w:rsidR="002404C2" w:rsidRPr="0091374D" w:rsidRDefault="002404C2" w:rsidP="00292D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 xml:space="preserve">Declines in the earth’s ozone layer have caused seasonal increases in the level of UV-B penetration, which is suspected to have deleterious effects on </w:t>
            </w:r>
            <w:r>
              <w:rPr>
                <w:rFonts w:ascii="Calibri" w:eastAsia="Times New Roman" w:hAnsi="Calibri" w:cs="Times New Roman"/>
                <w:color w:val="000000"/>
              </w:rPr>
              <w:t xml:space="preserve">aquatic systems </w:t>
            </w:r>
            <w:r>
              <w:rPr>
                <w:rFonts w:ascii="Calibri" w:eastAsia="Times New Roman" w:hAnsi="Calibri" w:cs="Times New Roman"/>
                <w:color w:val="000000"/>
              </w:rPr>
              <w:fldChar w:fldCharType="begin">
                <w:fldData xml:space="preserve">PEVuZE5vdGU+PENpdGU+PEF1dGhvcj5MaWNodDwvQXV0aG9yPjxZZWFyPjE5OTc8L1llYXI+PFJl
Y051bT4xNjQ8L1JlY051bT48RGlzcGxheVRleHQ+WzY0LTcwXTwvRGlzcGxheVRleHQ+PHJlY29y
ZD48cmVjLW51bWJlcj4xNjQ8L3JlYy1udW1iZXI+PGZvcmVpZ24ta2V5cz48a2V5IGFwcD0iRU4i
IGRiLWlkPSJ2NXJ6d3gwZXB0dHc5NGU5ZXpwdnh6ZHhkZmY5ZjAweHY1cDIiPjE2NDwva2V5Pjwv
Zm9yZWlnbi1rZXlzPjxyZWYtdHlwZSBuYW1lPSJKb3VybmFsIEFydGljbGUiPjE3PC9yZWYtdHlw
ZT48Y29udHJpYnV0b3JzPjxhdXRob3JzPjxhdXRob3I+TGljaHQsIEwuRS48L2F1dGhvcj48YXV0
aG9yPkdyYW50LCBLLlAuPC9hdXRob3I+PC9hdXRob3JzPjwvY29udHJpYnV0b3JzPjx0aXRsZXM+
PHRpdGxlPlRoZSBlZmZlY3RzIG9mIHVsdHJhdmlvbGV0IHJhZGlhdGlvbiBvbiB0aGUgYmlvbG9n
eSBvZiBBbXBoaWJpYW5zPC90aXRsZT48c2Vjb25kYXJ5LXRpdGxlPkFtZXJpY2FuIFpvb2xvZ2lz
dDwvc2Vjb25kYXJ5LXRpdGxlPjwvdGl0bGVzPjxwZXJpb2RpY2FsPjxmdWxsLXRpdGxlPkFtZXJp
Y2FuIFpvb2xvZ2lzdDwvZnVsbC10aXRsZT48L3BlcmlvZGljYWw+PHBhZ2VzPjEzNy0xNDU8L3Bh
Z2VzPjx2b2x1bWU+Mzc8L3ZvbHVtZT48bnVtYmVyPjI8L251bWJlcj48a2V5d29yZHM+PGtleXdv
cmQ+VVY8L2tleXdvcmQ+PC9rZXl3b3Jkcz48ZGF0ZXM+PHllYXI+MTk5NzwveWVhcj48cHViLWRh
dGVzPjxkYXRlPjE5OTc8L2RhdGU+PC9wdWItZGF0ZXM+PC9kYXRlcz48bGFiZWw+ODIwPC9sYWJl
bD48dXJscz48L3VybHM+PC9yZWNvcmQ+PC9DaXRlPjxDaXRlPjxBdXRob3I+QmxhdXN0ZWluPC9B
dXRob3I+PFllYXI+MTk5ODwvWWVhcj48UmVjTnVtPjUxNTwvUmVjTnVtPjxyZWNvcmQ+PHJlYy1u
dW1iZXI+NTE1PC9yZWMtbnVtYmVyPjxmb3JlaWduLWtleXM+PGtleSBhcHA9IkVOIiBkYi1pZD0i
djVyend4MGVwdHR3OTRlOWV6cHZ4emR4ZGZmOWYwMHh2NXAyIj41MTU8L2tleT48L2ZvcmVpZ24t
a2V5cz48cmVmLXR5cGUgbmFtZT0iSm91cm5hbCBBcnRpY2xlIj4xNzwvcmVmLXR5cGU+PGNvbnRy
aWJ1dG9ycz48YXV0aG9ycz48YXV0aG9yPkJsYXVzdGVpbiwgQS4gUi48L2F1dGhvcj48YXV0aG9y
PktpZXNlY2tlciwgSi4gTS48L2F1dGhvcj48YXV0aG9yPkNoaXZlcnMsIEQuIFAuPC9hdXRob3I+
PGF1dGhvcj5Ib2tpdCwgRC4gRy48L2F1dGhvcj48YXV0aG9yPk1hcmNvLCBBLjwvYXV0aG9yPjxh
dXRob3I+QmVsZGVuLCBMLiBLLjwvYXV0aG9yPjxhdXRob3I+SGF0Y2gsIEEuPC9hdXRob3I+PC9h
dXRob3JzPjwvY29udHJpYnV0b3JzPjx0aXRsZXM+PHRpdGxlPkVmZmVjdHMgb2YgdWx0cmF2aW9s
ZXQgcmFkaWF0aW9uIG9uIGFtcGhpYmlhbnM6IEZpZWxkIGV4cGVyaW1lbnRzPC90aXRsZT48c2Vj
b25kYXJ5LXRpdGxlPkFtZXJpY2FuIFpvb2xvZ2lzdDwvc2Vjb25kYXJ5LXRpdGxlPjwvdGl0bGVz
PjxwZXJpb2RpY2FsPjxmdWxsLXRpdGxlPkFtZXJpY2FuIFpvb2xvZ2lzdDwvZnVsbC10aXRsZT48
L3BlcmlvZGljYWw+PHBhZ2VzPjc5OS04MTI8L3BhZ2VzPjx2b2x1bWU+Mzg8L3ZvbHVtZT48bnVt
YmVyPjY8L251bWJlcj48a2V5d29yZHM+PGtleXdvcmQ+VVYtQiBSQURJQVRJT048L2tleXdvcmQ+
PGtleXdvcmQ+R09MREVOIFRPQUQ8L2tleXdvcmQ+PGtleXdvcmQ+UE9QVUxBVElPTlM8L2tleXdv
cmQ+PGtleXdvcmQ+REVDTElORVM8L2tleXdvcmQ+PGtleXdvcmQ+RUdHUzwva2V5d29yZD48a2V5
d29yZD5BTUJJRU5UPC9rZXl3b3JkPjxrZXl3b3JkPkZST0c8L2tleXdvcmQ+PGtleXdvcmQ+UkVT
SVNUQU5DRTwva2V5d29yZD48a2V5d29yZD5NT1JUQUxJVFk8L2tleXdvcmQ+PGtleXdvcmQ+U1lO
RVJHSVNNPC9rZXl3b3JkPjwva2V5d29yZHM+PGRhdGVzPjx5ZWFyPjE5OTg8L3llYXI+PHB1Yi1k
YXRlcz48ZGF0ZT5EZWM8L2RhdGU+PC9wdWItZGF0ZXM+PC9kYXRlcz48aXNibj4wMDAzLTE1Njk8
L2lzYm4+PGFjY2Vzc2lvbi1udW0+SVNJOjAwMDA3ODM5NzUwMDAwMTwvYWNjZXNzaW9uLW51bT48
dXJscz48cmVsYXRlZC11cmxzPjx1cmw+Jmx0O0dvIHRvIElTSSZndDs6Ly8wMDAwNzgzOTc1MDAw
MDEgPC91cmw+PC9yZWxhdGVkLXVybHM+PC91cmxzPjwvcmVjb3JkPjwvQ2l0ZT48Q2l0ZT48QXV0
aG9yPkhhZGVyPC9BdXRob3I+PFllYXI+MTk5ODwvWWVhcj48UmVjTnVtPjUxNjwvUmVjTnVtPjxy
ZWNvcmQ+PHJlYy1udW1iZXI+NTE2PC9yZWMtbnVtYmVyPjxmb3JlaWduLWtleXM+PGtleSBhcHA9
IkVOIiBkYi1pZD0idjVyend4MGVwdHR3OTRlOWV6cHZ4emR4ZGZmOWYwMHh2NXAyIj41MTY8L2tl
eT48L2ZvcmVpZ24ta2V5cz48cmVmLXR5cGUgbmFtZT0iSm91cm5hbCBBcnRpY2xlIj4xNzwvcmVm
LXR5cGU+PGNvbnRyaWJ1dG9ycz48YXV0aG9ycz48YXV0aG9yPkhhZGVyLCBELiBQLjwvYXV0aG9y
PjxhdXRob3I+S3VtYXIsIEguIEQuPC9hdXRob3I+PGF1dGhvcj5TbWl0aCwgUi4gQy48L2F1dGhv
cj48YXV0aG9yPldvcnJlc3QsIFIuIEMuPC9hdXRob3I+PC9hdXRob3JzPjwvY29udHJpYnV0b3Jz
Pjx0aXRsZXM+PHRpdGxlPkVmZmVjdHMgb24gYXF1YXRpYyBlY29zeXN0ZW1zPC90aXRsZT48c2Vj
b25kYXJ5LXRpdGxlPkpvdXJuYWwgb2YgUGhvdG9jaGVtaXN0cnkgYW5kIFBob3RvYmlvbG9neSBC
LUJpb2xvZ3k8L3NlY29uZGFyeS10aXRsZT48L3RpdGxlcz48cGVyaW9kaWNhbD48ZnVsbC10aXRs
ZT5Kb3VybmFsIG9mIFBob3RvY2hlbWlzdHJ5IGFuZCBQaG90b2Jpb2xvZ3kgQi1CaW9sb2d5PC9m
dWxsLXRpdGxlPjwvcGVyaW9kaWNhbD48cGFnZXM+NTMtNjg8L3BhZ2VzPjx2b2x1bWU+NDY8L3Zv
bHVtZT48bnVtYmVyPjEtMzwvbnVtYmVyPjxrZXl3b3Jkcz48a2V5d29yZD5hcXVhdGljIGVjb3N5
c3RlbXM8L2tleXdvcmQ+PGtleXdvcmQ+dWx0cmF2aW9sZXQtQiByYWRpYXRpb248L2tleXdvcmQ+
PGtleXdvcmQ+ZGlzc29sdmVkIG9yZ2FuaWMgY2FyYm9uPC9rZXl3b3JkPjxrZXl3b3JkPmJha3Rl
cmlvcGxhbmt0b248L2tleXdvcmQ+PGtleXdvcmQ+cGh5dG9wbGFua3Rvbjwva2V5d29yZD48a2V5
d29yZD56b29wbGFua3Rvbjwva2V5d29yZD48a2V5d29yZD5tYWNyb2FsZ2FlPC9rZXl3b3JkPjxr
ZXl3b3JkPnNlYWdyYXNzPC9rZXl3b3JkPjxrZXl3b3JkPlNPTEFSIFVMVFJBVklPTEVULVJBRElB
VElPTjwva2V5d29yZD48a2V5d29yZD5VVi1CIFJBRElBVElPTjwva2V5d29yZD48a2V5d29yZD5Q
SE9UT1NZTlRIRVRJQyBPWFlHRU48L2tleXdvcmQ+PGtleXdvcmQ+UFJPRFVDVElPTjwva2V5d29y
ZD48a2V5d29yZD5GTEFHRUxMQVRFIEVVR0xFTkEtR1JBQ0lMSVM8L2tleXdvcmQ+PGtleXdvcmQ+
RElBVE9NIENZQ0xPVEVMTEEgU1A8L2tleXdvcmQ+PGtleXdvcmQ+QU1JTk8tQUNJRCBDT01QT1VO
RFM8L2tleXdvcmQ+PGtleXdvcmQ+Q0hMT1JPUEhZTEwgRkxVT1JFU0NFTkNFPC9rZXl3b3JkPjxr
ZXl3b3JkPk5BVFVSQUwgUEhZVE9QTEFOS1RPTjwva2V5d29yZD48a2V5d29yZD5PWk9ORSBERVBM
RVRJT048L2tleXdvcmQ+PGtleXdvcmQ+TUFSSU5FLVBIWVRPUExBTktUT048L2tleXdvcmQ+PC9r
ZXl3b3Jkcz48ZGF0ZXM+PHllYXI+MTk5ODwveWVhcj48cHViLWRhdGVzPjxkYXRlPk9jdDwvZGF0
ZT48L3B1Yi1kYXRlcz48L2RhdGVzPjxpc2JuPjEwMTEtMTM0NDwvaXNibj48YWNjZXNzaW9uLW51
bT5JU0k6MDAwMDc3OTk3MTAwMDA2PC9hY2Nlc3Npb24tbnVtPjx1cmxzPjxyZWxhdGVkLXVybHM+
PHVybD4mbHQ7R28gdG8gSVNJJmd0OzovLzAwMDA3Nzk5NzEwMDAwNiA8L3VybD48L3JlbGF0ZWQt
dXJscz48L3VybHM+PC9yZWNvcmQ+PC9DaXRlPjxDaXRlPjxBdXRob3I+QmxhdXN0ZWluPC9BdXRo
b3I+PFllYXI+MjAwMzwvWWVhcj48UmVjTnVtPjkxPC9SZWNOdW0+PHJlY29yZD48cmVjLW51bWJl
cj45MTwvcmVjLW51bWJlcj48Zm9yZWlnbi1rZXlzPjxrZXkgYXBwPSJFTiIgZGItaWQ9InY1cnp3
eDBlcHR0dzk0ZTllenB2eHpkeGRmZjlmMDB4djVwMiI+OTE8L2tleT48L2ZvcmVpZ24ta2V5cz48
cmVmLXR5cGUgbmFtZT0iSm91cm5hbCBBcnRpY2xlIj4xNzwvcmVmLXR5cGU+PGNvbnRyaWJ1dG9y
cz48YXV0aG9ycz48YXV0aG9yPkJsYXVzdGVpbiwgQS5SLjwvYXV0aG9yPjxhdXRob3I+Sm9obnNv
biwgUC5ULkouPC9hdXRob3I+PC9hdXRob3JzPjwvY29udHJpYnV0b3JzPjx0aXRsZXM+PHRpdGxl
PlRoZSBjb21wbGV4aXR5IG9mIGRlZm9ybWVkIGFtcGhpYmlhbnM8L3RpdGxlPjxzZWNvbmRhcnkt
dGl0bGU+RnJvbnRpZXJzIGluIEVjb2xvZ3kgYW5kIHRoZSBFbnZpcm9ubWVudDwvc2Vjb25kYXJ5
LXRpdGxlPjwvdGl0bGVzPjxwZXJpb2RpY2FsPjxmdWxsLXRpdGxlPkZyb250aWVycyBpbiBFY29s
b2d5IGFuZCB0aGUgRW52aXJvbm1lbnQ8L2Z1bGwtdGl0bGU+PGFiYnItMT5Gcm9udCBFY29sIEVu
dmlyb248L2FiYnItMT48L3BlcmlvZGljYWw+PHBhZ2VzPjg3LTk0PC9wYWdlcz48dm9sdW1lPjE8
L3ZvbHVtZT48bnVtYmVyPjI8L251bWJlcj48a2V5d29yZHM+PGtleXdvcmQ+Y29udGFtaW5hbnRz
LCBVViwgc3luZXJnaXNtLCBwYXJhc2l0ZXM8L2tleXdvcmQ+PC9rZXl3b3Jkcz48ZGF0ZXM+PHll
YXI+MjAwMzwveWVhcj48cHViLWRhdGVzPjxkYXRlPjIwMDM8L2RhdGU+PC9wdWItZGF0ZXM+PC9k
YXRlcz48bGFiZWw+NjA8L2xhYmVsPjx1cmxzPjwvdXJscz48L3JlY29yZD48L0NpdGU+PENpdGU+
PEF1dGhvcj5Db2xsaW5zPC9BdXRob3I+PFllYXI+MjAwMzwvWWVhcj48UmVjTnVtPjI2NDwvUmVj
TnVtPjxyZWNvcmQ+PHJlYy1udW1iZXI+MjY0PC9yZWMtbnVtYmVyPjxmb3JlaWduLWtleXM+PGtl
eSBhcHA9IkVOIiBkYi1pZD0idjVyend4MGVwdHR3OTRlOWV6cHZ4emR4ZGZmOWYwMHh2NXAyIj4y
NjQ8L2tleT48L2ZvcmVpZ24ta2V5cz48cmVmLXR5cGUgbmFtZT0iSm91cm5hbCBBcnRpY2xlIj4x
NzwvcmVmLXR5cGU+PGNvbnRyaWJ1dG9ycz48YXV0aG9ycz48YXV0aG9yPkNvbGxpbnMsIEouUC48
L2F1dGhvcj48YXV0aG9yPlN0b3JmZXIsIEEuPC9hdXRob3I+PC9hdXRob3JzPjwvY29udHJpYnV0
b3JzPjx0aXRsZXM+PHRpdGxlPkdsb2JhbCBhbXBoaWJpYW4gZGVjbGluZXM6IHNvcnRpbmcgdGhl
IGh5cG90aGVzZXM8L3RpdGxlPjxzZWNvbmRhcnktdGl0bGU+RGl2ZXJzaXR5IGFuZCBEaXN0cmli
dXRpb25zPC9zZWNvbmRhcnktdGl0bGU+PC90aXRsZXM+PHBlcmlvZGljYWw+PGZ1bGwtdGl0bGU+
RGl2ZXJzaXR5IGFuZCBEaXN0cmlidXRpb25zPC9mdWxsLXRpdGxlPjwvcGVyaW9kaWNhbD48cGFn
ZXM+ODktOTg8L3BhZ2VzPjx2b2x1bWU+OTwvdm9sdW1lPjxrZXl3b3Jkcz48a2V5d29yZD5yZXZp
ZXcsIGRlY2xpbmVzKiwgaGFiaXRhdCwgY29udGFtaW5hbnRzLCBVViwgZGlzZWFzZTwva2V5d29y
ZD48L2tleXdvcmRzPjxkYXRlcz48eWVhcj4yMDAzPC95ZWFyPjxwdWItZGF0ZXM+PGRhdGU+MjAw
MzwvZGF0ZT48L3B1Yi1kYXRlcz48L2RhdGVzPjxsYWJlbD4xOTAwPC9sYWJlbD48dXJscz48L3Vy
bHM+PC9yZWNvcmQ+PC9DaXRlPjxDaXRlPjxBdXRob3I+QmxhdXN0ZWluPC9BdXRob3I+PFllYXI+
MjAwMzwvWWVhcj48UmVjTnVtPjQ4MjwvUmVjTnVtPjxyZWNvcmQ+PHJlYy1udW1iZXI+NDgyPC9y
ZWMtbnVtYmVyPjxmb3JlaWduLWtleXM+PGtleSBhcHA9IkVOIiBkYi1pZD0idjVyend4MGVwdHR3
OTRlOWV6cHZ4emR4ZGZmOWYwMHh2NXAyIj40ODI8L2tleT48L2ZvcmVpZ24ta2V5cz48cmVmLXR5
cGUgbmFtZT0iSm91cm5hbCBBcnRpY2xlIj4xNzwvcmVmLXR5cGU+PGNvbnRyaWJ1dG9ycz48YXV0
aG9ycz48YXV0aG9yPkJsYXVzdGVpbiwgQS4gUi48L2F1dGhvcj48YXV0aG9yPlJvbWFuc2ljLCBK
LiBNLjwvYXV0aG9yPjxhdXRob3I+S2llc2Vja2VyLCBKLiBNLjwvYXV0aG9yPjxhdXRob3I+SGF0
Y2gsIEEuIEMuPC9hdXRob3I+PC9hdXRob3JzPjwvY29udHJpYnV0b3JzPjx0aXRsZXM+PHRpdGxl
PlVsdHJhdmlvbGV0IHJhZGlhdGlvbiwgdG94aWMgY2hlbWljYWxzIGFuZCBhbXBoaWJpYW4gcG9w
dWxhdGlvbiBkZWNsaW5lczwvdGl0bGU+PHNlY29uZGFyeS10aXRsZT5EaXZlcnNpdHkgYW5kIERp
c3RyaWJ1dGlvbnM8L3NlY29uZGFyeS10aXRsZT48L3RpdGxlcz48cGVyaW9kaWNhbD48ZnVsbC10
aXRsZT5EaXZlcnNpdHkgYW5kIERpc3RyaWJ1dGlvbnM8L2Z1bGwtdGl0bGU+PC9wZXJpb2RpY2Fs
PjxwYWdlcz4xMjMtMTQwPC9wYWdlcz48dm9sdW1lPjk8L3ZvbHVtZT48bnVtYmVyPjI8L251bWJl
cj48a2V5d29yZHM+PGtleXdvcmQ+YW1waGliaWFuIHBvcHVsYXRpb24gZGVjbGluZXM8L2tleXdv
cmQ+PGtleXdvcmQ+YmlvZGl2ZXJzaXR5PC9rZXl3b3JkPjxrZXl3b3JkPmNoeXRyaWRpb215Y29z
aXMgb3pvbmU8L2tleXdvcmQ+PGtleXdvcmQ+ZGVwbGV0aW9uPC9rZXl3b3JkPjxrZXl3b3JkPmNv
bnRhbWluYW50czwva2V5d29yZD48a2V5d29yZD5mZXJ0aWxpemVyczwva2V5d29yZD48a2V5d29y
ZD5oZWF2eSBtZXRhbHM8L2tleXdvcmQ+PGtleXdvcmQ+UEFIczwva2V5d29yZD48a2V5d29yZD5w
YXRob2dlbnM8L2tleXdvcmQ+PGtleXdvcmQ+cGVzdGljaWRlcyBTYXByb2xlZ25pYTwva2V5d29y
ZD48a2V5d29yZD50b3hpYyBjaGVtaWNhbHM8L2tleXdvcmQ+PGtleXdvcmQ+VVYtQiByYWRpYXRp
b248L2tleXdvcmQ+PGtleXdvcmQ+VVYtQiBSQURJQVRJT048L2tleXdvcmQ+PGtleXdvcmQ+UkVE
LUxFR0dFRCBGUk9HPC9rZXl3b3JkPjxrZXl3b3JkPkxPTkctVE9FRCBTQUxBTUFOREVSUzwva2V5
d29yZD48a2V5d29yZD5SQU5BLVBJUElFTlM8L2tleXdvcmQ+PGtleXdvcmQ+TEVPUEFSRCBGUk9H
PC9rZXl3b3JkPjxrZXl3b3JkPlNXSU1NSU5HIFBFUkZPUk1BTkNFPC9rZXl3b3JkPjxrZXl3b3Jk
PkJVRk8tVEVSUkVTVFJJUzwva2V5d29yZD48a2V5d29yZD5ETkEtUkVQQUlSPC9rZXl3b3JkPjxr
ZXl3b3JkPkxPVzwva2V5d29yZD48a2V5d29yZD5QSDwva2V5d29yZD48a2V5d29yZD5QSE9UT0lO
RFVDRUQgVE9YSUNJVFk8L2tleXdvcmQ+PC9rZXl3b3Jkcz48ZGF0ZXM+PHllYXI+MjAwMzwveWVh
cj48cHViLWRhdGVzPjxkYXRlPk1hcjwvZGF0ZT48L3B1Yi1kYXRlcz48L2RhdGVzPjxpc2JuPjEz
NjYtOTUxNjwvaXNibj48YWNjZXNzaW9uLW51bT5JU0k6MDAwMTgxMjI5NTAwMDA0PC9hY2Nlc3Np
b24tbnVtPjx1cmxzPjxyZWxhdGVkLXVybHM+PHVybD4mbHQ7R28gdG8gSVNJJmd0OzovLzAwMDE4
MTIyOTUwMDAwNCA8L3VybD48L3JlbGF0ZWQtdXJscz48L3VybHM+PC9yZWNvcmQ+PC9DaXRlPjxD
aXRlPjxBdXRob3I+U2luaGE8L0F1dGhvcj48WWVhcj4yMDAyPC9ZZWFyPjxSZWNOdW0+NDg0PC9S
ZWNOdW0+PHJlY29yZD48cmVjLW51bWJlcj40ODQ8L3JlYy1udW1iZXI+PGZvcmVpZ24ta2V5cz48
a2V5IGFwcD0iRU4iIGRiLWlkPSJ2NXJ6d3gwZXB0dHc5NGU5ZXpwdnh6ZHhkZmY5ZjAweHY1cDIi
PjQ4NDwva2V5PjwvZm9yZWlnbi1rZXlzPjxyZWYtdHlwZSBuYW1lPSJCb29rIFNlY3Rpb24iPjU8
L3JlZi10eXBlPjxjb250cmlidXRvcnM+PGF1dGhvcnM+PGF1dGhvcj5TaW5oYSwgUi4gUC48L2F1
dGhvcj48YXV0aG9yPkhhZGVyLCBELiBQLjwvYXV0aG9yPjwvYXV0aG9ycz48L2NvbnRyaWJ1dG9y
cz48dGl0bGVzPjx0aXRsZT5MaWZlIHVuZGVyIHNvbGFyIFVWIHJhZGlhdGlvbiBpbiBhcXVhdGlj
IG9yZ2FuaXNtczwvdGl0bGU+PHNlY29uZGFyeS10aXRsZT5TcGFjZSBMaWZlIFNjaWVuY2VzOiBF
eHRyYXRlcnJlc3RyaWFsIE9yZ2FuaWMgQ2hlbWlzdHJ5LCBVdiBSYWRpYXRpb24gb24gQmlvbG9n
aWNhbCBFdm9sdXRpb24sIGFuZCBQbGFuZXRhcnkgUHJvdGVjdGlvbjwvc2Vjb25kYXJ5LXRpdGxl
Pjx0ZXJ0aWFyeS10aXRsZT5BZHZhbmNlcyBpbiBTcGFjZSBSZXNlYXJjaDwvdGVydGlhcnktdGl0
bGU+PC90aXRsZXM+PHBhZ2VzPjE1NDctMTU1NjwvcGFnZXM+PHZvbHVtZT4zMDwvdm9sdW1lPjxr
ZXl3b3Jkcz48a2V5d29yZD5VTFRSQVZJT0xFVC1CIFJBRElBVElPTjwva2V5d29yZD48a2V5d29y
ZD5QSE9UT1NZTlRIRVRJQyBPWFlHRU4gUFJPRFVDVElPTjwva2V5d29yZD48a2V5d29yZD5DWUFO
T0JBQ1RFUklVTSBOT1NUT0MgQ09NTVVORTwva2V5d29yZD48a2V5d29yZD5SSUNFIEZJRUxEIENZ
QU5PQkFDVEVSSUE8L2tleXdvcmQ+PGtleXdvcmQ+QU1JTk8tQUNJRFM8L2tleXdvcmQ+PGtleXdv
cmQ+TUFBUzwva2V5d29yZD48a2V5d29yZD5BQlNPUkJJTkcgQ09NUE9VTkRTPC9rZXl3b3JkPjxr
ZXl3b3JkPk1BUklORSBNQUNST0FMR0FFPC9rZXl3b3JkPjxrZXl3b3JkPk9aT05FIERFUExFVElP
Tjwva2V5d29yZD48a2V5d29yZD5BTlRBUkNUSUMgQ1lBTk9CQUNURVJJQTwva2V5d29yZD48a2V5
d29yZD5QT1JQSFlSQS1VTUJJTElDQUxJUzwva2V5d29yZD48L2tleXdvcmRzPjxkYXRlcz48eWVh
cj4yMDAyPC95ZWFyPjwvZGF0ZXM+PGlzYm4+MDI3My0xMTc3PC9pc2JuPjxhY2Nlc3Npb24tbnVt
PklTSTowMDAxNzk3NzEwMDAwMjA8L2FjY2Vzc2lvbi1udW0+PHVybHM+PHJlbGF0ZWQtdXJscz48
dXJsPiZsdDtHbyB0byBJU0kmZ3Q7Oi8vMDAwMTc5NzcxMDAwMDIwIDwvdXJsPjwvcmVsYXRlZC11
cmxzPjwvdXJscz48L3JlY29yZD48L0NpdGU+PC9FbmROb3RlPn==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PEVuZE5vdGU+PENpdGU+PEF1dGhvcj5MaWNodDwvQXV0aG9yPjxZZWFyPjE5OTc8L1llYXI+PFJl
Y051bT4xNjQ8L1JlY051bT48RGlzcGxheVRleHQ+WzY0LTcwXTwvRGlzcGxheVRleHQ+PHJlY29y
ZD48cmVjLW51bWJlcj4xNjQ8L3JlYy1udW1iZXI+PGZvcmVpZ24ta2V5cz48a2V5IGFwcD0iRU4i
IGRiLWlkPSJ2NXJ6d3gwZXB0dHc5NGU5ZXpwdnh6ZHhkZmY5ZjAweHY1cDIiPjE2NDwva2V5Pjwv
Zm9yZWlnbi1rZXlzPjxyZWYtdHlwZSBuYW1lPSJKb3VybmFsIEFydGljbGUiPjE3PC9yZWYtdHlw
ZT48Y29udHJpYnV0b3JzPjxhdXRob3JzPjxhdXRob3I+TGljaHQsIEwuRS48L2F1dGhvcj48YXV0
aG9yPkdyYW50LCBLLlAuPC9hdXRob3I+PC9hdXRob3JzPjwvY29udHJpYnV0b3JzPjx0aXRsZXM+
PHRpdGxlPlRoZSBlZmZlY3RzIG9mIHVsdHJhdmlvbGV0IHJhZGlhdGlvbiBvbiB0aGUgYmlvbG9n
eSBvZiBBbXBoaWJpYW5zPC90aXRsZT48c2Vjb25kYXJ5LXRpdGxlPkFtZXJpY2FuIFpvb2xvZ2lz
dDwvc2Vjb25kYXJ5LXRpdGxlPjwvdGl0bGVzPjxwZXJpb2RpY2FsPjxmdWxsLXRpdGxlPkFtZXJp
Y2FuIFpvb2xvZ2lzdDwvZnVsbC10aXRsZT48L3BlcmlvZGljYWw+PHBhZ2VzPjEzNy0xNDU8L3Bh
Z2VzPjx2b2x1bWU+Mzc8L3ZvbHVtZT48bnVtYmVyPjI8L251bWJlcj48a2V5d29yZHM+PGtleXdv
cmQ+VVY8L2tleXdvcmQ+PC9rZXl3b3Jkcz48ZGF0ZXM+PHllYXI+MTk5NzwveWVhcj48cHViLWRh
dGVzPjxkYXRlPjE5OTc8L2RhdGU+PC9wdWItZGF0ZXM+PC9kYXRlcz48bGFiZWw+ODIwPC9sYWJl
bD48dXJscz48L3VybHM+PC9yZWNvcmQ+PC9DaXRlPjxDaXRlPjxBdXRob3I+QmxhdXN0ZWluPC9B
dXRob3I+PFllYXI+MTk5ODwvWWVhcj48UmVjTnVtPjUxNTwvUmVjTnVtPjxyZWNvcmQ+PHJlYy1u
dW1iZXI+NTE1PC9yZWMtbnVtYmVyPjxmb3JlaWduLWtleXM+PGtleSBhcHA9IkVOIiBkYi1pZD0i
djVyend4MGVwdHR3OTRlOWV6cHZ4emR4ZGZmOWYwMHh2NXAyIj41MTU8L2tleT48L2ZvcmVpZ24t
a2V5cz48cmVmLXR5cGUgbmFtZT0iSm91cm5hbCBBcnRpY2xlIj4xNzwvcmVmLXR5cGU+PGNvbnRy
aWJ1dG9ycz48YXV0aG9ycz48YXV0aG9yPkJsYXVzdGVpbiwgQS4gUi48L2F1dGhvcj48YXV0aG9y
PktpZXNlY2tlciwgSi4gTS48L2F1dGhvcj48YXV0aG9yPkNoaXZlcnMsIEQuIFAuPC9hdXRob3I+
PGF1dGhvcj5Ib2tpdCwgRC4gRy48L2F1dGhvcj48YXV0aG9yPk1hcmNvLCBBLjwvYXV0aG9yPjxh
dXRob3I+QmVsZGVuLCBMLiBLLjwvYXV0aG9yPjxhdXRob3I+SGF0Y2gsIEEuPC9hdXRob3I+PC9h
dXRob3JzPjwvY29udHJpYnV0b3JzPjx0aXRsZXM+PHRpdGxlPkVmZmVjdHMgb2YgdWx0cmF2aW9s
ZXQgcmFkaWF0aW9uIG9uIGFtcGhpYmlhbnM6IEZpZWxkIGV4cGVyaW1lbnRzPC90aXRsZT48c2Vj
b25kYXJ5LXRpdGxlPkFtZXJpY2FuIFpvb2xvZ2lzdDwvc2Vjb25kYXJ5LXRpdGxlPjwvdGl0bGVz
PjxwZXJpb2RpY2FsPjxmdWxsLXRpdGxlPkFtZXJpY2FuIFpvb2xvZ2lzdDwvZnVsbC10aXRsZT48
L3BlcmlvZGljYWw+PHBhZ2VzPjc5OS04MTI8L3BhZ2VzPjx2b2x1bWU+Mzg8L3ZvbHVtZT48bnVt
YmVyPjY8L251bWJlcj48a2V5d29yZHM+PGtleXdvcmQ+VVYtQiBSQURJQVRJT048L2tleXdvcmQ+
PGtleXdvcmQ+R09MREVOIFRPQUQ8L2tleXdvcmQ+PGtleXdvcmQ+UE9QVUxBVElPTlM8L2tleXdv
cmQ+PGtleXdvcmQ+REVDTElORVM8L2tleXdvcmQ+PGtleXdvcmQ+RUdHUzwva2V5d29yZD48a2V5
d29yZD5BTUJJRU5UPC9rZXl3b3JkPjxrZXl3b3JkPkZST0c8L2tleXdvcmQ+PGtleXdvcmQ+UkVT
SVNUQU5DRTwva2V5d29yZD48a2V5d29yZD5NT1JUQUxJVFk8L2tleXdvcmQ+PGtleXdvcmQ+U1lO
RVJHSVNNPC9rZXl3b3JkPjwva2V5d29yZHM+PGRhdGVzPjx5ZWFyPjE5OTg8L3llYXI+PHB1Yi1k
YXRlcz48ZGF0ZT5EZWM8L2RhdGU+PC9wdWItZGF0ZXM+PC9kYXRlcz48aXNibj4wMDAzLTE1Njk8
L2lzYm4+PGFjY2Vzc2lvbi1udW0+SVNJOjAwMDA3ODM5NzUwMDAwMTwvYWNjZXNzaW9uLW51bT48
dXJscz48cmVsYXRlZC11cmxzPjx1cmw+Jmx0O0dvIHRvIElTSSZndDs6Ly8wMDAwNzgzOTc1MDAw
MDEgPC91cmw+PC9yZWxhdGVkLXVybHM+PC91cmxzPjwvcmVjb3JkPjwvQ2l0ZT48Q2l0ZT48QXV0
aG9yPkhhZGVyPC9BdXRob3I+PFllYXI+MTk5ODwvWWVhcj48UmVjTnVtPjUxNjwvUmVjTnVtPjxy
ZWNvcmQ+PHJlYy1udW1iZXI+NTE2PC9yZWMtbnVtYmVyPjxmb3JlaWduLWtleXM+PGtleSBhcHA9
IkVOIiBkYi1pZD0idjVyend4MGVwdHR3OTRlOWV6cHZ4emR4ZGZmOWYwMHh2NXAyIj41MTY8L2tl
eT48L2ZvcmVpZ24ta2V5cz48cmVmLXR5cGUgbmFtZT0iSm91cm5hbCBBcnRpY2xlIj4xNzwvcmVm
LXR5cGU+PGNvbnRyaWJ1dG9ycz48YXV0aG9ycz48YXV0aG9yPkhhZGVyLCBELiBQLjwvYXV0aG9y
PjxhdXRob3I+S3VtYXIsIEguIEQuPC9hdXRob3I+PGF1dGhvcj5TbWl0aCwgUi4gQy48L2F1dGhv
cj48YXV0aG9yPldvcnJlc3QsIFIuIEMuPC9hdXRob3I+PC9hdXRob3JzPjwvY29udHJpYnV0b3Jz
Pjx0aXRsZXM+PHRpdGxlPkVmZmVjdHMgb24gYXF1YXRpYyBlY29zeXN0ZW1zPC90aXRsZT48c2Vj
b25kYXJ5LXRpdGxlPkpvdXJuYWwgb2YgUGhvdG9jaGVtaXN0cnkgYW5kIFBob3RvYmlvbG9neSBC
LUJpb2xvZ3k8L3NlY29uZGFyeS10aXRsZT48L3RpdGxlcz48cGVyaW9kaWNhbD48ZnVsbC10aXRs
ZT5Kb3VybmFsIG9mIFBob3RvY2hlbWlzdHJ5IGFuZCBQaG90b2Jpb2xvZ3kgQi1CaW9sb2d5PC9m
dWxsLXRpdGxlPjwvcGVyaW9kaWNhbD48cGFnZXM+NTMtNjg8L3BhZ2VzPjx2b2x1bWU+NDY8L3Zv
bHVtZT48bnVtYmVyPjEtMzwvbnVtYmVyPjxrZXl3b3Jkcz48a2V5d29yZD5hcXVhdGljIGVjb3N5
c3RlbXM8L2tleXdvcmQ+PGtleXdvcmQ+dWx0cmF2aW9sZXQtQiByYWRpYXRpb248L2tleXdvcmQ+
PGtleXdvcmQ+ZGlzc29sdmVkIG9yZ2FuaWMgY2FyYm9uPC9rZXl3b3JkPjxrZXl3b3JkPmJha3Rl
cmlvcGxhbmt0b248L2tleXdvcmQ+PGtleXdvcmQ+cGh5dG9wbGFua3Rvbjwva2V5d29yZD48a2V5
d29yZD56b29wbGFua3Rvbjwva2V5d29yZD48a2V5d29yZD5tYWNyb2FsZ2FlPC9rZXl3b3JkPjxr
ZXl3b3JkPnNlYWdyYXNzPC9rZXl3b3JkPjxrZXl3b3JkPlNPTEFSIFVMVFJBVklPTEVULVJBRElB
VElPTjwva2V5d29yZD48a2V5d29yZD5VVi1CIFJBRElBVElPTjwva2V5d29yZD48a2V5d29yZD5Q
SE9UT1NZTlRIRVRJQyBPWFlHRU48L2tleXdvcmQ+PGtleXdvcmQ+UFJPRFVDVElPTjwva2V5d29y
ZD48a2V5d29yZD5GTEFHRUxMQVRFIEVVR0xFTkEtR1JBQ0lMSVM8L2tleXdvcmQ+PGtleXdvcmQ+
RElBVE9NIENZQ0xPVEVMTEEgU1A8L2tleXdvcmQ+PGtleXdvcmQ+QU1JTk8tQUNJRCBDT01QT1VO
RFM8L2tleXdvcmQ+PGtleXdvcmQ+Q0hMT1JPUEhZTEwgRkxVT1JFU0NFTkNFPC9rZXl3b3JkPjxr
ZXl3b3JkPk5BVFVSQUwgUEhZVE9QTEFOS1RPTjwva2V5d29yZD48a2V5d29yZD5PWk9ORSBERVBM
RVRJT048L2tleXdvcmQ+PGtleXdvcmQ+TUFSSU5FLVBIWVRPUExBTktUT048L2tleXdvcmQ+PC9r
ZXl3b3Jkcz48ZGF0ZXM+PHllYXI+MTk5ODwveWVhcj48cHViLWRhdGVzPjxkYXRlPk9jdDwvZGF0
ZT48L3B1Yi1kYXRlcz48L2RhdGVzPjxpc2JuPjEwMTEtMTM0NDwvaXNibj48YWNjZXNzaW9uLW51
bT5JU0k6MDAwMDc3OTk3MTAwMDA2PC9hY2Nlc3Npb24tbnVtPjx1cmxzPjxyZWxhdGVkLXVybHM+
PHVybD4mbHQ7R28gdG8gSVNJJmd0OzovLzAwMDA3Nzk5NzEwMDAwNiA8L3VybD48L3JlbGF0ZWQt
dXJscz48L3VybHM+PC9yZWNvcmQ+PC9DaXRlPjxDaXRlPjxBdXRob3I+QmxhdXN0ZWluPC9BdXRo
b3I+PFllYXI+MjAwMzwvWWVhcj48UmVjTnVtPjkxPC9SZWNOdW0+PHJlY29yZD48cmVjLW51bWJl
cj45MTwvcmVjLW51bWJlcj48Zm9yZWlnbi1rZXlzPjxrZXkgYXBwPSJFTiIgZGItaWQ9InY1cnp3
eDBlcHR0dzk0ZTllenB2eHpkeGRmZjlmMDB4djVwMiI+OTE8L2tleT48L2ZvcmVpZ24ta2V5cz48
cmVmLXR5cGUgbmFtZT0iSm91cm5hbCBBcnRpY2xlIj4xNzwvcmVmLXR5cGU+PGNvbnRyaWJ1dG9y
cz48YXV0aG9ycz48YXV0aG9yPkJsYXVzdGVpbiwgQS5SLjwvYXV0aG9yPjxhdXRob3I+Sm9obnNv
biwgUC5ULkouPC9hdXRob3I+PC9hdXRob3JzPjwvY29udHJpYnV0b3JzPjx0aXRsZXM+PHRpdGxl
PlRoZSBjb21wbGV4aXR5IG9mIGRlZm9ybWVkIGFtcGhpYmlhbnM8L3RpdGxlPjxzZWNvbmRhcnkt
dGl0bGU+RnJvbnRpZXJzIGluIEVjb2xvZ3kgYW5kIHRoZSBFbnZpcm9ubWVudDwvc2Vjb25kYXJ5
LXRpdGxlPjwvdGl0bGVzPjxwZXJpb2RpY2FsPjxmdWxsLXRpdGxlPkZyb250aWVycyBpbiBFY29s
b2d5IGFuZCB0aGUgRW52aXJvbm1lbnQ8L2Z1bGwtdGl0bGU+PGFiYnItMT5Gcm9udCBFY29sIEVu
dmlyb248L2FiYnItMT48L3BlcmlvZGljYWw+PHBhZ2VzPjg3LTk0PC9wYWdlcz48dm9sdW1lPjE8
L3ZvbHVtZT48bnVtYmVyPjI8L251bWJlcj48a2V5d29yZHM+PGtleXdvcmQ+Y29udGFtaW5hbnRz
LCBVViwgc3luZXJnaXNtLCBwYXJhc2l0ZXM8L2tleXdvcmQ+PC9rZXl3b3Jkcz48ZGF0ZXM+PHll
YXI+MjAwMzwveWVhcj48cHViLWRhdGVzPjxkYXRlPjIwMDM8L2RhdGU+PC9wdWItZGF0ZXM+PC9k
YXRlcz48bGFiZWw+NjA8L2xhYmVsPjx1cmxzPjwvdXJscz48L3JlY29yZD48L0NpdGU+PENpdGU+
PEF1dGhvcj5Db2xsaW5zPC9BdXRob3I+PFllYXI+MjAwMzwvWWVhcj48UmVjTnVtPjI2NDwvUmVj
TnVtPjxyZWNvcmQ+PHJlYy1udW1iZXI+MjY0PC9yZWMtbnVtYmVyPjxmb3JlaWduLWtleXM+PGtl
eSBhcHA9IkVOIiBkYi1pZD0idjVyend4MGVwdHR3OTRlOWV6cHZ4emR4ZGZmOWYwMHh2NXAyIj4y
NjQ8L2tleT48L2ZvcmVpZ24ta2V5cz48cmVmLXR5cGUgbmFtZT0iSm91cm5hbCBBcnRpY2xlIj4x
NzwvcmVmLXR5cGU+PGNvbnRyaWJ1dG9ycz48YXV0aG9ycz48YXV0aG9yPkNvbGxpbnMsIEouUC48
L2F1dGhvcj48YXV0aG9yPlN0b3JmZXIsIEEuPC9hdXRob3I+PC9hdXRob3JzPjwvY29udHJpYnV0
b3JzPjx0aXRsZXM+PHRpdGxlPkdsb2JhbCBhbXBoaWJpYW4gZGVjbGluZXM6IHNvcnRpbmcgdGhl
IGh5cG90aGVzZXM8L3RpdGxlPjxzZWNvbmRhcnktdGl0bGU+RGl2ZXJzaXR5IGFuZCBEaXN0cmli
dXRpb25zPC9zZWNvbmRhcnktdGl0bGU+PC90aXRsZXM+PHBlcmlvZGljYWw+PGZ1bGwtdGl0bGU+
RGl2ZXJzaXR5IGFuZCBEaXN0cmlidXRpb25zPC9mdWxsLXRpdGxlPjwvcGVyaW9kaWNhbD48cGFn
ZXM+ODktOTg8L3BhZ2VzPjx2b2x1bWU+OTwvdm9sdW1lPjxrZXl3b3Jkcz48a2V5d29yZD5yZXZp
ZXcsIGRlY2xpbmVzKiwgaGFiaXRhdCwgY29udGFtaW5hbnRzLCBVViwgZGlzZWFzZTwva2V5d29y
ZD48L2tleXdvcmRzPjxkYXRlcz48eWVhcj4yMDAzPC95ZWFyPjxwdWItZGF0ZXM+PGRhdGU+MjAw
MzwvZGF0ZT48L3B1Yi1kYXRlcz48L2RhdGVzPjxsYWJlbD4xOTAwPC9sYWJlbD48dXJscz48L3Vy
bHM+PC9yZWNvcmQ+PC9DaXRlPjxDaXRlPjxBdXRob3I+QmxhdXN0ZWluPC9BdXRob3I+PFllYXI+
MjAwMzwvWWVhcj48UmVjTnVtPjQ4MjwvUmVjTnVtPjxyZWNvcmQ+PHJlYy1udW1iZXI+NDgyPC9y
ZWMtbnVtYmVyPjxmb3JlaWduLWtleXM+PGtleSBhcHA9IkVOIiBkYi1pZD0idjVyend4MGVwdHR3
OTRlOWV6cHZ4emR4ZGZmOWYwMHh2NXAyIj40ODI8L2tleT48L2ZvcmVpZ24ta2V5cz48cmVmLXR5
cGUgbmFtZT0iSm91cm5hbCBBcnRpY2xlIj4xNzwvcmVmLXR5cGU+PGNvbnRyaWJ1dG9ycz48YXV0
aG9ycz48YXV0aG9yPkJsYXVzdGVpbiwgQS4gUi48L2F1dGhvcj48YXV0aG9yPlJvbWFuc2ljLCBK
LiBNLjwvYXV0aG9yPjxhdXRob3I+S2llc2Vja2VyLCBKLiBNLjwvYXV0aG9yPjxhdXRob3I+SGF0
Y2gsIEEuIEMuPC9hdXRob3I+PC9hdXRob3JzPjwvY29udHJpYnV0b3JzPjx0aXRsZXM+PHRpdGxl
PlVsdHJhdmlvbGV0IHJhZGlhdGlvbiwgdG94aWMgY2hlbWljYWxzIGFuZCBhbXBoaWJpYW4gcG9w
dWxhdGlvbiBkZWNsaW5lczwvdGl0bGU+PHNlY29uZGFyeS10aXRsZT5EaXZlcnNpdHkgYW5kIERp
c3RyaWJ1dGlvbnM8L3NlY29uZGFyeS10aXRsZT48L3RpdGxlcz48cGVyaW9kaWNhbD48ZnVsbC10
aXRsZT5EaXZlcnNpdHkgYW5kIERpc3RyaWJ1dGlvbnM8L2Z1bGwtdGl0bGU+PC9wZXJpb2RpY2Fs
PjxwYWdlcz4xMjMtMTQwPC9wYWdlcz48dm9sdW1lPjk8L3ZvbHVtZT48bnVtYmVyPjI8L251bWJl
cj48a2V5d29yZHM+PGtleXdvcmQ+YW1waGliaWFuIHBvcHVsYXRpb24gZGVjbGluZXM8L2tleXdv
cmQ+PGtleXdvcmQ+YmlvZGl2ZXJzaXR5PC9rZXl3b3JkPjxrZXl3b3JkPmNoeXRyaWRpb215Y29z
aXMgb3pvbmU8L2tleXdvcmQ+PGtleXdvcmQ+ZGVwbGV0aW9uPC9rZXl3b3JkPjxrZXl3b3JkPmNv
bnRhbWluYW50czwva2V5d29yZD48a2V5d29yZD5mZXJ0aWxpemVyczwva2V5d29yZD48a2V5d29y
ZD5oZWF2eSBtZXRhbHM8L2tleXdvcmQ+PGtleXdvcmQ+UEFIczwva2V5d29yZD48a2V5d29yZD5w
YXRob2dlbnM8L2tleXdvcmQ+PGtleXdvcmQ+cGVzdGljaWRlcyBTYXByb2xlZ25pYTwva2V5d29y
ZD48a2V5d29yZD50b3hpYyBjaGVtaWNhbHM8L2tleXdvcmQ+PGtleXdvcmQ+VVYtQiByYWRpYXRp
b248L2tleXdvcmQ+PGtleXdvcmQ+VVYtQiBSQURJQVRJT048L2tleXdvcmQ+PGtleXdvcmQ+UkVE
LUxFR0dFRCBGUk9HPC9rZXl3b3JkPjxrZXl3b3JkPkxPTkctVE9FRCBTQUxBTUFOREVSUzwva2V5
d29yZD48a2V5d29yZD5SQU5BLVBJUElFTlM8L2tleXdvcmQ+PGtleXdvcmQ+TEVPUEFSRCBGUk9H
PC9rZXl3b3JkPjxrZXl3b3JkPlNXSU1NSU5HIFBFUkZPUk1BTkNFPC9rZXl3b3JkPjxrZXl3b3Jk
PkJVRk8tVEVSUkVTVFJJUzwva2V5d29yZD48a2V5d29yZD5ETkEtUkVQQUlSPC9rZXl3b3JkPjxr
ZXl3b3JkPkxPVzwva2V5d29yZD48a2V5d29yZD5QSDwva2V5d29yZD48a2V5d29yZD5QSE9UT0lO
RFVDRUQgVE9YSUNJVFk8L2tleXdvcmQ+PC9rZXl3b3Jkcz48ZGF0ZXM+PHllYXI+MjAwMzwveWVh
cj48cHViLWRhdGVzPjxkYXRlPk1hcjwvZGF0ZT48L3B1Yi1kYXRlcz48L2RhdGVzPjxpc2JuPjEz
NjYtOTUxNjwvaXNibj48YWNjZXNzaW9uLW51bT5JU0k6MDAwMTgxMjI5NTAwMDA0PC9hY2Nlc3Np
b24tbnVtPjx1cmxzPjxyZWxhdGVkLXVybHM+PHVybD4mbHQ7R28gdG8gSVNJJmd0OzovLzAwMDE4
MTIyOTUwMDAwNCA8L3VybD48L3JlbGF0ZWQtdXJscz48L3VybHM+PC9yZWNvcmQ+PC9DaXRlPjxD
aXRlPjxBdXRob3I+U2luaGE8L0F1dGhvcj48WWVhcj4yMDAyPC9ZZWFyPjxSZWNOdW0+NDg0PC9S
ZWNOdW0+PHJlY29yZD48cmVjLW51bWJlcj40ODQ8L3JlYy1udW1iZXI+PGZvcmVpZ24ta2V5cz48
a2V5IGFwcD0iRU4iIGRiLWlkPSJ2NXJ6d3gwZXB0dHc5NGU5ZXpwdnh6ZHhkZmY5ZjAweHY1cDIi
PjQ4NDwva2V5PjwvZm9yZWlnbi1rZXlzPjxyZWYtdHlwZSBuYW1lPSJCb29rIFNlY3Rpb24iPjU8
L3JlZi10eXBlPjxjb250cmlidXRvcnM+PGF1dGhvcnM+PGF1dGhvcj5TaW5oYSwgUi4gUC48L2F1
dGhvcj48YXV0aG9yPkhhZGVyLCBELiBQLjwvYXV0aG9yPjwvYXV0aG9ycz48L2NvbnRyaWJ1dG9y
cz48dGl0bGVzPjx0aXRsZT5MaWZlIHVuZGVyIHNvbGFyIFVWIHJhZGlhdGlvbiBpbiBhcXVhdGlj
IG9yZ2FuaXNtczwvdGl0bGU+PHNlY29uZGFyeS10aXRsZT5TcGFjZSBMaWZlIFNjaWVuY2VzOiBF
eHRyYXRlcnJlc3RyaWFsIE9yZ2FuaWMgQ2hlbWlzdHJ5LCBVdiBSYWRpYXRpb24gb24gQmlvbG9n
aWNhbCBFdm9sdXRpb24sIGFuZCBQbGFuZXRhcnkgUHJvdGVjdGlvbjwvc2Vjb25kYXJ5LXRpdGxl
Pjx0ZXJ0aWFyeS10aXRsZT5BZHZhbmNlcyBpbiBTcGFjZSBSZXNlYXJjaDwvdGVydGlhcnktdGl0
bGU+PC90aXRsZXM+PHBhZ2VzPjE1NDctMTU1NjwvcGFnZXM+PHZvbHVtZT4zMDwvdm9sdW1lPjxr
ZXl3b3Jkcz48a2V5d29yZD5VTFRSQVZJT0xFVC1CIFJBRElBVElPTjwva2V5d29yZD48a2V5d29y
ZD5QSE9UT1NZTlRIRVRJQyBPWFlHRU4gUFJPRFVDVElPTjwva2V5d29yZD48a2V5d29yZD5DWUFO
T0JBQ1RFUklVTSBOT1NUT0MgQ09NTVVORTwva2V5d29yZD48a2V5d29yZD5SSUNFIEZJRUxEIENZ
QU5PQkFDVEVSSUE8L2tleXdvcmQ+PGtleXdvcmQ+QU1JTk8tQUNJRFM8L2tleXdvcmQ+PGtleXdv
cmQ+TUFBUzwva2V5d29yZD48a2V5d29yZD5BQlNPUkJJTkcgQ09NUE9VTkRTPC9rZXl3b3JkPjxr
ZXl3b3JkPk1BUklORSBNQUNST0FMR0FFPC9rZXl3b3JkPjxrZXl3b3JkPk9aT05FIERFUExFVElP
Tjwva2V5d29yZD48a2V5d29yZD5BTlRBUkNUSUMgQ1lBTk9CQUNURVJJQTwva2V5d29yZD48a2V5
d29yZD5QT1JQSFlSQS1VTUJJTElDQUxJUzwva2V5d29yZD48L2tleXdvcmRzPjxkYXRlcz48eWVh
cj4yMDAyPC95ZWFyPjwvZGF0ZXM+PGlzYm4+MDI3My0xMTc3PC9pc2JuPjxhY2Nlc3Npb24tbnVt
PklTSTowMDAxNzk3NzEwMDAwMjA8L2FjY2Vzc2lvbi1udW0+PHVybHM+PHJlbGF0ZWQtdXJscz48
dXJsPiZsdDtHbyB0byBJU0kmZ3Q7Oi8vMDAwMTc5NzcxMDAwMDIwIDwvdXJsPjwvcmVsYXRlZC11
cmxzPjwvdXJscz48L3JlY29yZD48L0NpdGU+PC9FbmROb3RlPn==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64" w:tooltip="Licht, 1997 #164" w:history="1">
              <w:r>
                <w:rPr>
                  <w:rFonts w:ascii="Calibri" w:eastAsia="Times New Roman" w:hAnsi="Calibri" w:cs="Times New Roman"/>
                  <w:noProof/>
                  <w:color w:val="000000"/>
                </w:rPr>
                <w:t>64-70</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91374D">
              <w:rPr>
                <w:rFonts w:ascii="Calibri" w:eastAsia="Times New Roman" w:hAnsi="Calibri" w:cs="Times New Roman"/>
                <w:color w:val="000000"/>
              </w:rPr>
              <w:t>.  Because many amphibians deposit their eggs in shallow water, they are perhaps particularly vulnerable to changes in UV-B</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PEVuZE5vdGU+PENpdGU+PEF1dGhvcj5CbGF1c3RlaW48L0F1dGhvcj48WWVhcj4xOTk0PC9ZZWFy
PjxSZWNOdW0+NjI8L1JlY051bT48RGlzcGxheVRleHQ+WzY1LDcxLTczXTwvRGlzcGxheVRleHQ+
PHJlY29yZD48cmVjLW51bWJlcj42MjwvcmVjLW51bWJlcj48Zm9yZWlnbi1rZXlzPjxrZXkgYXBw
PSJFTiIgZGItaWQ9InY1cnp3eDBlcHR0dzk0ZTllenB2eHpkeGRmZjlmMDB4djVwMiI+NjI8L2tl
eT48L2ZvcmVpZ24ta2V5cz48cmVmLXR5cGUgbmFtZT0iSm91cm5hbCBBcnRpY2xlIj4xNzwvcmVm
LXR5cGU+PGNvbnRyaWJ1dG9ycz48YXV0aG9ycz48YXV0aG9yPkJsYXVzdGVpbiwgQS5SLjwvYXV0
aG9yPjxhdXRob3I+SG9mZm1hbiwgUC5ELjwvYXV0aG9yPjxhdXRob3I+SG9raXQsIEQuRy48L2F1
dGhvcj48YXV0aG9yPktpZXNlY2tlciwgSi5NLjwvYXV0aG9yPjxhdXRob3I+V2FsbHMsIFMuQy48
L2F1dGhvcj48YXV0aG9yPkhheXMsIEouQi48L2F1dGhvcj48L2F1dGhvcnM+PC9jb250cmlidXRv
cnM+PHRpdGxlcz48dGl0bGU+VVYgcmVwYWlyIGFuZCByZXNpc3RhbmNlIHRvIHNvbGFyIFVWLUIg
aW4gYW1waGliaWFuIGVnZ3M6IEEgbGluayB0byBwb3B1bGF0aW9uIGRlY2xpbmVzPzwvdGl0bGU+
PHNlY29uZGFyeS10aXRsZT5Qcm9jZWVkaW5ncyBvZiB0aGUgTmF0aW9uYWwgQWNhZGVteSBvZiBT
Y2llbmNlcyBVU0E8L3NlY29uZGFyeS10aXRsZT48L3RpdGxlcz48cGFnZXM+MTc5MS0xNzk1PC9w
YWdlcz48dm9sdW1lPjkxPC92b2x1bWU+PGtleXdvcmRzPjxrZXl3b3JkPlVWLCBkZWNsaW5lPC9r
ZXl3b3JkPjwva2V5d29yZHM+PGRhdGVzPjx5ZWFyPjE5OTQ8L3llYXI+PHB1Yi1kYXRlcz48ZGF0
ZT4xOTk0PC9kYXRlPjwvcHViLWRhdGVzPjwvZGF0ZXM+PGxhYmVsPjYyMDwvbGFiZWw+PHVybHM+
PC91cmxzPjwvcmVjb3JkPjwvQ2l0ZT48Q2l0ZT48QXV0aG9yPkJsYXVzdGVpbjwvQXV0aG9yPjxZ
ZWFyPjE5OTc8L1llYXI+PFJlY051bT4zODk8L1JlY051bT48cmVjb3JkPjxyZWMtbnVtYmVyPjM4
OTwvcmVjLW51bWJlcj48Zm9yZWlnbi1rZXlzPjxrZXkgYXBwPSJFTiIgZGItaWQ9InY1cnp3eDBl
cHR0dzk0ZTllenB2eHpkeGRmZjlmMDB4djVwMiI+Mzg5PC9rZXk+PC9mb3JlaWduLWtleXM+PHJl
Zi10eXBlIG5hbWU9IkpvdXJuYWwgQXJ0aWNsZSI+MTc8L3JlZi10eXBlPjxjb250cmlidXRvcnM+
PGF1dGhvcnM+PGF1dGhvcj5CbGF1c3RlaW4sIEEuUi48L2F1dGhvcj48YXV0aG9yPktpZXNlY2tl
ciwgSi5NLjwvYXV0aG9yPjxhdXRob3I+Q2hpdmVycywgRC5QLjwvYXV0aG9yPjxhdXRob3I+QW50
aG9ueSwgUi5HLjwvYXV0aG9yPjwvYXV0aG9ycz48L2NvbnRyaWJ1dG9ycz48dGl0bGVzPjx0aXRs
ZT5BbWJpZW50IFVWLUIgcmFkaWF0aW9uIGNhdXNlcyBkZWZvcm1pdGllcyBpbiBhbXBoaWJpYW4g
ZW1icnlvcy48L3RpdGxlPjxzZWNvbmRhcnktdGl0bGU+UHJvY2VlZGluZ3Mgb2YgdGhlIE5hdGlv
bmFsIEFjYWRlbXkgb2YgU2NpZW5jZXM8L3NlY29uZGFyeS10aXRsZT48L3RpdGxlcz48cGVyaW9k
aWNhbD48ZnVsbC10aXRsZT5Qcm9jZWVkaW5ncyBvZiB0aGUgTmF0aW9uYWwgQWNhZGVteSBvZiBT
Y2llbmNlczwvZnVsbC10aXRsZT48L3BlcmlvZGljYWw+PHBhZ2VzPjEzNzM1LTEzNzM3PC9wYWdl
cz48dm9sdW1lPjk0PC92b2x1bWU+PGtleXdvcmRzPjxrZXl3b3JkPlVWLCBhYm5vcm1hbGl0aWVz
PC9rZXl3b3JkPjwva2V5d29yZHM+PGRhdGVzPjx5ZWFyPjE5OTc8L3llYXI+PHB1Yi1kYXRlcz48
ZGF0ZT4xOTk3PC9kYXRlPjwvcHViLWRhdGVzPjwvZGF0ZXM+PGxhYmVsPjMyMzA8L2xhYmVsPjx1
cmxzPjwvdXJscz48L3JlY29yZD48L0NpdGU+PENpdGU+PEF1dGhvcj5CbGF1c3RlaW48L0F1dGhv
cj48WWVhcj4xOTk4PC9ZZWFyPjxSZWNOdW0+NTE1PC9SZWNOdW0+PHJlY29yZD48cmVjLW51bWJl
cj41MTU8L3JlYy1udW1iZXI+PGZvcmVpZ24ta2V5cz48a2V5IGFwcD0iRU4iIGRiLWlkPSJ2NXJ6
d3gwZXB0dHc5NGU5ZXpwdnh6ZHhkZmY5ZjAweHY1cDIiPjUxNTwva2V5PjwvZm9yZWlnbi1rZXlz
PjxyZWYtdHlwZSBuYW1lPSJKb3VybmFsIEFydGljbGUiPjE3PC9yZWYtdHlwZT48Y29udHJpYnV0
b3JzPjxhdXRob3JzPjxhdXRob3I+QmxhdXN0ZWluLCBBLiBSLjwvYXV0aG9yPjxhdXRob3I+S2ll
c2Vja2VyLCBKLiBNLjwvYXV0aG9yPjxhdXRob3I+Q2hpdmVycywgRC4gUC48L2F1dGhvcj48YXV0
aG9yPkhva2l0LCBELiBHLjwvYXV0aG9yPjxhdXRob3I+TWFyY28sIEEuPC9hdXRob3I+PGF1dGhv
cj5CZWxkZW4sIEwuIEsuPC9hdXRob3I+PGF1dGhvcj5IYXRjaCwgQS48L2F1dGhvcj48L2F1dGhv
cnM+PC9jb250cmlidXRvcnM+PHRpdGxlcz48dGl0bGU+RWZmZWN0cyBvZiB1bHRyYXZpb2xldCBy
YWRpYXRpb24gb24gYW1waGliaWFuczogRmllbGQgZXhwZXJpbWVudHM8L3RpdGxlPjxzZWNvbmRh
cnktdGl0bGU+QW1lcmljYW4gWm9vbG9naXN0PC9zZWNvbmRhcnktdGl0bGU+PC90aXRsZXM+PHBl
cmlvZGljYWw+PGZ1bGwtdGl0bGU+QW1lcmljYW4gWm9vbG9naXN0PC9mdWxsLXRpdGxlPjwvcGVy
aW9kaWNhbD48cGFnZXM+Nzk5LTgxMjwvcGFnZXM+PHZvbHVtZT4zODwvdm9sdW1lPjxudW1iZXI+
NjwvbnVtYmVyPjxrZXl3b3Jkcz48a2V5d29yZD5VVi1CIFJBRElBVElPTjwva2V5d29yZD48a2V5
d29yZD5HT0xERU4gVE9BRDwva2V5d29yZD48a2V5d29yZD5QT1BVTEFUSU9OUzwva2V5d29yZD48
a2V5d29yZD5ERUNMSU5FUzwva2V5d29yZD48a2V5d29yZD5FR0dTPC9rZXl3b3JkPjxrZXl3b3Jk
PkFNQklFTlQ8L2tleXdvcmQ+PGtleXdvcmQ+RlJPRzwva2V5d29yZD48a2V5d29yZD5SRVNJU1RB
TkNFPC9rZXl3b3JkPjxrZXl3b3JkPk1PUlRBTElUWTwva2V5d29yZD48a2V5d29yZD5TWU5FUkdJ
U008L2tleXdvcmQ+PC9rZXl3b3Jkcz48ZGF0ZXM+PHllYXI+MTk5ODwveWVhcj48cHViLWRhdGVz
PjxkYXRlPkRlYzwvZGF0ZT48L3B1Yi1kYXRlcz48L2RhdGVzPjxpc2JuPjAwMDMtMTU2OTwvaXNi
bj48YWNjZXNzaW9uLW51bT5JU0k6MDAwMDc4Mzk3NTAwMDAxPC9hY2Nlc3Npb24tbnVtPjx1cmxz
PjxyZWxhdGVkLXVybHM+PHVybD4mbHQ7R28gdG8gSVNJJmd0OzovLzAwMDA3ODM5NzUwMDAwMSA8
L3VybD48L3JlbGF0ZWQtdXJscz48L3VybHM+PC9yZWNvcmQ+PC9DaXRlPjxDaXRlPjxBdXRob3I+
Q3J1bXA8L0F1dGhvcj48WWVhcj4xOTk5PC9ZZWFyPjxSZWNOdW0+MjkyPC9SZWNOdW0+PHJlY29y
ZD48cmVjLW51bWJlcj4yOTI8L3JlYy1udW1iZXI+PGZvcmVpZ24ta2V5cz48a2V5IGFwcD0iRU4i
IGRiLWlkPSJ2NXJ6d3gwZXB0dHc5NGU5ZXpwdnh6ZHhkZmY5ZjAweHY1cDIiPjI5Mjwva2V5Pjwv
Zm9yZWlnbi1rZXlzPjxyZWYtdHlwZSBuYW1lPSJKb3VybmFsIEFydGljbGUiPjE3PC9yZWYtdHlw
ZT48Y29udHJpYnV0b3JzPjxhdXRob3JzPjxhdXRob3I+Q3J1bXAsIEQuPC9hdXRob3I+PGF1dGhv
cj5NLiBCZXJycmlsbDwvYXV0aG9yPjxhdXRob3I+RC4gQ291bHNvbjwvYXV0aG9yPjxhdXRob3I+
RC4gTGVhbjwvYXV0aG9yPjxhdXRob3I+TC4gTWNHaWxsaXZyYXk8L2F1dGhvcj48YXV0aG9yPkEu
IHNtaXRoPC9hdXRob3I+PC9hdXRob3JzPjwvY29udHJpYnV0b3JzPjx0aXRsZXM+PHRpdGxlPlNl
bnNpdGl2aXR5IG9mIGFtcGhpYmlhbiBlbWJyeW9zLCB0YWRwb2xlcywgYW5kIGxhcnZhZSB0byBl
bmhhbmNlZCBVVi1CIHJhZGlhdGlvbiBpbiBuYXR1cmFsIHBvbmQgY29uZGl0aW9ucy48L3RpdGxl
PjxzZWNvbmRhcnktdGl0bGU+Q2FuLiBKLiBab29sLjwvc2Vjb25kYXJ5LXRpdGxlPjwvdGl0bGVz
PjxwYWdlcz4xOTU2LTE5NjY8L3BhZ2VzPjx2b2x1bWU+Nzc8L3ZvbHVtZT48ZGF0ZXM+PHllYXI+
MTk5OTwveWVhcj48cHViLWRhdGVzPjxkYXRlPjE5OTk8L2RhdGU+PC9wdWItZGF0ZXM+PC9kYXRl
cz48bGFiZWw+MjIxMDwvbGFiZWw+PHVybHM+PC91cmxzPjwvcmVjb3JkPjwvQ2l0ZT48L0VuZE5v
dGU+AG==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PEVuZE5vdGU+PENpdGU+PEF1dGhvcj5CbGF1c3RlaW48L0F1dGhvcj48WWVhcj4xOTk0PC9ZZWFy
PjxSZWNOdW0+NjI8L1JlY051bT48RGlzcGxheVRleHQ+WzY1LDcxLTczXTwvRGlzcGxheVRleHQ+
PHJlY29yZD48cmVjLW51bWJlcj42MjwvcmVjLW51bWJlcj48Zm9yZWlnbi1rZXlzPjxrZXkgYXBw
PSJFTiIgZGItaWQ9InY1cnp3eDBlcHR0dzk0ZTllenB2eHpkeGRmZjlmMDB4djVwMiI+NjI8L2tl
eT48L2ZvcmVpZ24ta2V5cz48cmVmLXR5cGUgbmFtZT0iSm91cm5hbCBBcnRpY2xlIj4xNzwvcmVm
LXR5cGU+PGNvbnRyaWJ1dG9ycz48YXV0aG9ycz48YXV0aG9yPkJsYXVzdGVpbiwgQS5SLjwvYXV0
aG9yPjxhdXRob3I+SG9mZm1hbiwgUC5ELjwvYXV0aG9yPjxhdXRob3I+SG9raXQsIEQuRy48L2F1
dGhvcj48YXV0aG9yPktpZXNlY2tlciwgSi5NLjwvYXV0aG9yPjxhdXRob3I+V2FsbHMsIFMuQy48
L2F1dGhvcj48YXV0aG9yPkhheXMsIEouQi48L2F1dGhvcj48L2F1dGhvcnM+PC9jb250cmlidXRv
cnM+PHRpdGxlcz48dGl0bGU+VVYgcmVwYWlyIGFuZCByZXNpc3RhbmNlIHRvIHNvbGFyIFVWLUIg
aW4gYW1waGliaWFuIGVnZ3M6IEEgbGluayB0byBwb3B1bGF0aW9uIGRlY2xpbmVzPzwvdGl0bGU+
PHNlY29uZGFyeS10aXRsZT5Qcm9jZWVkaW5ncyBvZiB0aGUgTmF0aW9uYWwgQWNhZGVteSBvZiBT
Y2llbmNlcyBVU0E8L3NlY29uZGFyeS10aXRsZT48L3RpdGxlcz48cGFnZXM+MTc5MS0xNzk1PC9w
YWdlcz48dm9sdW1lPjkxPC92b2x1bWU+PGtleXdvcmRzPjxrZXl3b3JkPlVWLCBkZWNsaW5lPC9r
ZXl3b3JkPjwva2V5d29yZHM+PGRhdGVzPjx5ZWFyPjE5OTQ8L3llYXI+PHB1Yi1kYXRlcz48ZGF0
ZT4xOTk0PC9kYXRlPjwvcHViLWRhdGVzPjwvZGF0ZXM+PGxhYmVsPjYyMDwvbGFiZWw+PHVybHM+
PC91cmxzPjwvcmVjb3JkPjwvQ2l0ZT48Q2l0ZT48QXV0aG9yPkJsYXVzdGVpbjwvQXV0aG9yPjxZ
ZWFyPjE5OTc8L1llYXI+PFJlY051bT4zODk8L1JlY051bT48cmVjb3JkPjxyZWMtbnVtYmVyPjM4
OTwvcmVjLW51bWJlcj48Zm9yZWlnbi1rZXlzPjxrZXkgYXBwPSJFTiIgZGItaWQ9InY1cnp3eDBl
cHR0dzk0ZTllenB2eHpkeGRmZjlmMDB4djVwMiI+Mzg5PC9rZXk+PC9mb3JlaWduLWtleXM+PHJl
Zi10eXBlIG5hbWU9IkpvdXJuYWwgQXJ0aWNsZSI+MTc8L3JlZi10eXBlPjxjb250cmlidXRvcnM+
PGF1dGhvcnM+PGF1dGhvcj5CbGF1c3RlaW4sIEEuUi48L2F1dGhvcj48YXV0aG9yPktpZXNlY2tl
ciwgSi5NLjwvYXV0aG9yPjxhdXRob3I+Q2hpdmVycywgRC5QLjwvYXV0aG9yPjxhdXRob3I+QW50
aG9ueSwgUi5HLjwvYXV0aG9yPjwvYXV0aG9ycz48L2NvbnRyaWJ1dG9ycz48dGl0bGVzPjx0aXRs
ZT5BbWJpZW50IFVWLUIgcmFkaWF0aW9uIGNhdXNlcyBkZWZvcm1pdGllcyBpbiBhbXBoaWJpYW4g
ZW1icnlvcy48L3RpdGxlPjxzZWNvbmRhcnktdGl0bGU+UHJvY2VlZGluZ3Mgb2YgdGhlIE5hdGlv
bmFsIEFjYWRlbXkgb2YgU2NpZW5jZXM8L3NlY29uZGFyeS10aXRsZT48L3RpdGxlcz48cGVyaW9k
aWNhbD48ZnVsbC10aXRsZT5Qcm9jZWVkaW5ncyBvZiB0aGUgTmF0aW9uYWwgQWNhZGVteSBvZiBT
Y2llbmNlczwvZnVsbC10aXRsZT48L3BlcmlvZGljYWw+PHBhZ2VzPjEzNzM1LTEzNzM3PC9wYWdl
cz48dm9sdW1lPjk0PC92b2x1bWU+PGtleXdvcmRzPjxrZXl3b3JkPlVWLCBhYm5vcm1hbGl0aWVz
PC9rZXl3b3JkPjwva2V5d29yZHM+PGRhdGVzPjx5ZWFyPjE5OTc8L3llYXI+PHB1Yi1kYXRlcz48
ZGF0ZT4xOTk3PC9kYXRlPjwvcHViLWRhdGVzPjwvZGF0ZXM+PGxhYmVsPjMyMzA8L2xhYmVsPjx1
cmxzPjwvdXJscz48L3JlY29yZD48L0NpdGU+PENpdGU+PEF1dGhvcj5CbGF1c3RlaW48L0F1dGhv
cj48WWVhcj4xOTk4PC9ZZWFyPjxSZWNOdW0+NTE1PC9SZWNOdW0+PHJlY29yZD48cmVjLW51bWJl
cj41MTU8L3JlYy1udW1iZXI+PGZvcmVpZ24ta2V5cz48a2V5IGFwcD0iRU4iIGRiLWlkPSJ2NXJ6
d3gwZXB0dHc5NGU5ZXpwdnh6ZHhkZmY5ZjAweHY1cDIiPjUxNTwva2V5PjwvZm9yZWlnbi1rZXlz
PjxyZWYtdHlwZSBuYW1lPSJKb3VybmFsIEFydGljbGUiPjE3PC9yZWYtdHlwZT48Y29udHJpYnV0
b3JzPjxhdXRob3JzPjxhdXRob3I+QmxhdXN0ZWluLCBBLiBSLjwvYXV0aG9yPjxhdXRob3I+S2ll
c2Vja2VyLCBKLiBNLjwvYXV0aG9yPjxhdXRob3I+Q2hpdmVycywgRC4gUC48L2F1dGhvcj48YXV0
aG9yPkhva2l0LCBELiBHLjwvYXV0aG9yPjxhdXRob3I+TWFyY28sIEEuPC9hdXRob3I+PGF1dGhv
cj5CZWxkZW4sIEwuIEsuPC9hdXRob3I+PGF1dGhvcj5IYXRjaCwgQS48L2F1dGhvcj48L2F1dGhv
cnM+PC9jb250cmlidXRvcnM+PHRpdGxlcz48dGl0bGU+RWZmZWN0cyBvZiB1bHRyYXZpb2xldCBy
YWRpYXRpb24gb24gYW1waGliaWFuczogRmllbGQgZXhwZXJpbWVudHM8L3RpdGxlPjxzZWNvbmRh
cnktdGl0bGU+QW1lcmljYW4gWm9vbG9naXN0PC9zZWNvbmRhcnktdGl0bGU+PC90aXRsZXM+PHBl
cmlvZGljYWw+PGZ1bGwtdGl0bGU+QW1lcmljYW4gWm9vbG9naXN0PC9mdWxsLXRpdGxlPjwvcGVy
aW9kaWNhbD48cGFnZXM+Nzk5LTgxMjwvcGFnZXM+PHZvbHVtZT4zODwvdm9sdW1lPjxudW1iZXI+
NjwvbnVtYmVyPjxrZXl3b3Jkcz48a2V5d29yZD5VVi1CIFJBRElBVElPTjwva2V5d29yZD48a2V5
d29yZD5HT0xERU4gVE9BRDwva2V5d29yZD48a2V5d29yZD5QT1BVTEFUSU9OUzwva2V5d29yZD48
a2V5d29yZD5ERUNMSU5FUzwva2V5d29yZD48a2V5d29yZD5FR0dTPC9rZXl3b3JkPjxrZXl3b3Jk
PkFNQklFTlQ8L2tleXdvcmQ+PGtleXdvcmQ+RlJPRzwva2V5d29yZD48a2V5d29yZD5SRVNJU1RB
TkNFPC9rZXl3b3JkPjxrZXl3b3JkPk1PUlRBTElUWTwva2V5d29yZD48a2V5d29yZD5TWU5FUkdJ
U008L2tleXdvcmQ+PC9rZXl3b3Jkcz48ZGF0ZXM+PHllYXI+MTk5ODwveWVhcj48cHViLWRhdGVz
PjxkYXRlPkRlYzwvZGF0ZT48L3B1Yi1kYXRlcz48L2RhdGVzPjxpc2JuPjAwMDMtMTU2OTwvaXNi
bj48YWNjZXNzaW9uLW51bT5JU0k6MDAwMDc4Mzk3NTAwMDAxPC9hY2Nlc3Npb24tbnVtPjx1cmxz
PjxyZWxhdGVkLXVybHM+PHVybD4mbHQ7R28gdG8gSVNJJmd0OzovLzAwMDA3ODM5NzUwMDAwMSA8
L3VybD48L3JlbGF0ZWQtdXJscz48L3VybHM+PC9yZWNvcmQ+PC9DaXRlPjxDaXRlPjxBdXRob3I+
Q3J1bXA8L0F1dGhvcj48WWVhcj4xOTk5PC9ZZWFyPjxSZWNOdW0+MjkyPC9SZWNOdW0+PHJlY29y
ZD48cmVjLW51bWJlcj4yOTI8L3JlYy1udW1iZXI+PGZvcmVpZ24ta2V5cz48a2V5IGFwcD0iRU4i
IGRiLWlkPSJ2NXJ6d3gwZXB0dHc5NGU5ZXpwdnh6ZHhkZmY5ZjAweHY1cDIiPjI5Mjwva2V5Pjwv
Zm9yZWlnbi1rZXlzPjxyZWYtdHlwZSBuYW1lPSJKb3VybmFsIEFydGljbGUiPjE3PC9yZWYtdHlw
ZT48Y29udHJpYnV0b3JzPjxhdXRob3JzPjxhdXRob3I+Q3J1bXAsIEQuPC9hdXRob3I+PGF1dGhv
cj5NLiBCZXJycmlsbDwvYXV0aG9yPjxhdXRob3I+RC4gQ291bHNvbjwvYXV0aG9yPjxhdXRob3I+
RC4gTGVhbjwvYXV0aG9yPjxhdXRob3I+TC4gTWNHaWxsaXZyYXk8L2F1dGhvcj48YXV0aG9yPkEu
IHNtaXRoPC9hdXRob3I+PC9hdXRob3JzPjwvY29udHJpYnV0b3JzPjx0aXRsZXM+PHRpdGxlPlNl
bnNpdGl2aXR5IG9mIGFtcGhpYmlhbiBlbWJyeW9zLCB0YWRwb2xlcywgYW5kIGxhcnZhZSB0byBl
bmhhbmNlZCBVVi1CIHJhZGlhdGlvbiBpbiBuYXR1cmFsIHBvbmQgY29uZGl0aW9ucy48L3RpdGxl
PjxzZWNvbmRhcnktdGl0bGU+Q2FuLiBKLiBab29sLjwvc2Vjb25kYXJ5LXRpdGxlPjwvdGl0bGVz
PjxwYWdlcz4xOTU2LTE5NjY8L3BhZ2VzPjx2b2x1bWU+Nzc8L3ZvbHVtZT48ZGF0ZXM+PHllYXI+
MTk5OTwveWVhcj48cHViLWRhdGVzPjxkYXRlPjE5OTk8L2RhdGU+PC9wdWItZGF0ZXM+PC9kYXRl
cz48bGFiZWw+MjIxMDwvbGFiZWw+PHVybHM+PC91cmxzPjwvcmVjb3JkPjwvQ2l0ZT48L0VuZE5v
dGU+AG==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65" w:tooltip="Blaustein, 1998 #515" w:history="1">
              <w:r>
                <w:rPr>
                  <w:rFonts w:ascii="Calibri" w:eastAsia="Times New Roman" w:hAnsi="Calibri" w:cs="Times New Roman"/>
                  <w:noProof/>
                  <w:color w:val="000000"/>
                </w:rPr>
                <w:t>65</w:t>
              </w:r>
            </w:hyperlink>
            <w:r>
              <w:rPr>
                <w:rFonts w:ascii="Calibri" w:eastAsia="Times New Roman" w:hAnsi="Calibri" w:cs="Times New Roman"/>
                <w:noProof/>
                <w:color w:val="000000"/>
              </w:rPr>
              <w:t>,</w:t>
            </w:r>
            <w:hyperlink w:anchor="_ENREF_71" w:tooltip="Blaustein, 1994 #62" w:history="1">
              <w:r>
                <w:rPr>
                  <w:rFonts w:ascii="Calibri" w:eastAsia="Times New Roman" w:hAnsi="Calibri" w:cs="Times New Roman"/>
                  <w:noProof/>
                  <w:color w:val="000000"/>
                </w:rPr>
                <w:t>71-73</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Laboratory and outdoor studies have established that exposure to ambient UV-B can cause high frequencies of limb reductions or deletions in amphibians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PEVuZE5vdGU+PENpdGU+PEF1dGhvcj5BbmtsZXk8L0F1dGhvcj48WWVhcj4yMDAyPC9ZZWFyPjxS
ZWNOdW0+MTwvUmVjTnVtPjxEaXNwbGF5VGV4dD5bNzQtNzZdPC9EaXNwbGF5VGV4dD48cmVjb3Jk
PjxyZWMtbnVtYmVyPjE8L3JlYy1udW1iZXI+PGZvcmVpZ24ta2V5cz48a2V5IGFwcD0iRU4iIGRi
LWlkPSJ2NXJ6d3gwZXB0dHc5NGU5ZXpwdnh6ZHhkZmY5ZjAweHY1cDIiPjE8L2tleT48L2ZvcmVp
Z24ta2V5cz48cmVmLXR5cGUgbmFtZT0iSm91cm5hbCBBcnRpY2xlIj4xNzwvcmVmLXR5cGU+PGNv
bnRyaWJ1dG9ycz48YXV0aG9ycz48YXV0aG9yPkFua2xleSwgRy5ULjwvYXV0aG9yPjxhdXRob3I+
RGlhbW9uZCwgUy5FLjwvYXV0aG9yPjxhdXRob3I+VGlldGdlLCBKLkUuPC9hdXRob3I+PGF1dGhv
cj5Ib2xjb21iZSwgRy5XLjwvYXV0aG9yPjxhdXRob3I+SmVuc2VuLCBLLk0uPC9hdXRob3I+PGF1
dGhvcj5EZWZvZSwgRC5MLjwvYXV0aG9yPjxhdXRob3I+UGV0ZXJzb24sIFIuPC9hdXRob3I+PC9h
dXRob3JzPjwvY29udHJpYnV0b3JzPjx0aXRsZXM+PHRpdGxlPjxzdHlsZSBmYWNlPSJub3JtYWwi
IGZvbnQ9ImRlZmF1bHQiIHNpemU9IjEwMCUiPkFzc2Vzc21lbnQgb2YgdGhlIFJpc2sgb2YgU29s
YXIgVWx0cmF2aW9sZXQgUmFkaWF0aW9uIHRvIEFtcGhpYmlhbnMuIEkuIERvc2UtZGVwZW5kZW50
IGluZHVjdGlvbiBvZiBIaW5kbGltYiBNYWxmb3JtYXRpb25zIGluIHRoZSBOb3J0aGVybiBMZW9w
YXJkIEZyb2cgKDwvc3R5bGU+PHN0eWxlIGZhY2U9Iml0YWxpYyIgZm9udD0iZGVmYXVsdCIgc2l6
ZT0iMTAwJSI+UmFuYSBwaXBpZW5zPC9zdHlsZT48c3R5bGUgZmFjZT0ibm9ybWFsIiBmb250PSJk
ZWZhdWx0IiBzaXplPSIxMDAlIj4pPC9zdHlsZT48L3RpdGxlPjxzZWNvbmRhcnktdGl0bGU+RW52
aXJvbm1lbnRhbCBTY2llbmNlIGFuZCBUZWNobm9sb2d5PC9zZWNvbmRhcnktdGl0bGU+PC90aXRs
ZXM+PHBhZ2VzPjI4NTMtMjg1ODwvcGFnZXM+PHZvbHVtZT4zNjwvdm9sdW1lPjxrZXl3b3Jkcz48
a2V5d29yZD5VViwgbWVzb2Nvc208L2tleXdvcmQ+PC9rZXl3b3Jkcz48ZGF0ZXM+PHllYXI+MjAw
MjwveWVhcj48cHViLWRhdGVzPjxkYXRlPjIwMDI8L2RhdGU+PC9wdWItZGF0ZXM+PC9kYXRlcz48
bGFiZWw+MTA8L2xhYmVsPjx1cmxzPjwvdXJscz48L3JlY29yZD48L0NpdGU+PENpdGU+PEF1dGhv
cj5EaWFtb25kPC9BdXRob3I+PFllYXI+MjAwMjwvWWVhcj48UmVjTnVtPjEwNTwvUmVjTnVtPjxy
ZWNvcmQ+PHJlYy1udW1iZXI+MTA1PC9yZWMtbnVtYmVyPjxmb3JlaWduLWtleXM+PGtleSBhcHA9
IkVOIiBkYi1pZD0idjVyend4MGVwdHR3OTRlOWV6cHZ4emR4ZGZmOWYwMHh2NXAyIj4xMDU8L2tl
eT48L2ZvcmVpZ24ta2V5cz48cmVmLXR5cGUgbmFtZT0iSm91cm5hbCBBcnRpY2xlIj4xNzwvcmVm
LXR5cGU+PGNvbnRyaWJ1dG9ycz48YXV0aG9ycz48YXV0aG9yPkRpYW1vbmQsIFMuQS48L2F1dGhv
cj48YXV0aG9yPlBldGVyc29uLCBHLlMuPC9hdXRob3I+PGF1dGhvcj5UaWV0Z2UsIEouRS48L2F1
dGhvcj48YXV0aG9yPkFua2xleSwgRy5ULjwvYXV0aG9yPjwvYXV0aG9ycz48L2NvbnRyaWJ1dG9y
cz48dGl0bGVzPjx0aXRsZT5Bc3Nlc3NtZW50IG9mIHRoZSBSaXNrIG9mIFNvbGFyIFVsdHJhdmlv
bGV0IFJhZGlhdGlvbiB0byBBbXBoaWJpYW5zLiAgSUlJLiBQcmVkaWN0aW9uIG9mIEltcGFjdHMg
aW4gU2VsZWN0ZWQgTm9ydGhlcm4gTWlkd2VzdGVybiBXZXRsYW5kczwvdGl0bGU+PHNlY29uZGFy
eS10aXRsZT5FbnZpcm9ubWVudGFsIFNjaWVuY2UgYW5kIFRlY2hub2xvZ3kuPC9zZWNvbmRhcnkt
dGl0bGU+PC90aXRsZXM+PHBhZ2VzPjI4NjYtMjg3NDwvcGFnZXM+PHZvbHVtZT4zNjwvdm9sdW1l
PjxrZXl3b3Jkcz48a2V5d29yZD5VVjwva2V5d29yZD48L2tleXdvcmRzPjxkYXRlcz48eWVhcj4y
MDAyPC95ZWFyPjxwdWItZGF0ZXM+PGRhdGU+MjAwMjwvZGF0ZT48L3B1Yi1kYXRlcz48L2RhdGVz
PjxsYWJlbD4yMTA8L2xhYmVsPjx1cmxzPjwvdXJscz48L3JlY29yZD48L0NpdGU+PENpdGU+PEF1
dGhvcj5QZXRlcnNvbjwvQXV0aG9yPjxZZWFyPjIwMDI8L1llYXI+PFJlY051bT4xMDY8L1JlY051
bT48cmVjb3JkPjxyZWMtbnVtYmVyPjEwNjwvcmVjLW51bWJlcj48Zm9yZWlnbi1rZXlzPjxrZXkg
YXBwPSJFTiIgZGItaWQ9InY1cnp3eDBlcHR0dzk0ZTllenB2eHpkeGRmZjlmMDB4djVwMiI+MTA2
PC9rZXk+PC9mb3JlaWduLWtleXM+PHJlZi10eXBlIG5hbWU9IkpvdXJuYWwgQXJ0aWNsZSI+MTc8
L3JlZi10eXBlPjxjb250cmlidXRvcnM+PGF1dGhvcnM+PGF1dGhvcj5QZXRlcnNvbiwgRy5TLjwv
YXV0aG9yPjxhdXRob3I+Sm9obnNvbiwgTC5CLjwvYXV0aG9yPjxhdXRob3I+QXhsZXIsIFIuUC48
L2F1dGhvcj48YXV0aG9yPkRpYW1vbmQsIFMuQS48L2F1dGhvcj48L2F1dGhvcnM+PC9jb250cmli
dXRvcnM+PHRpdGxlcz48dGl0bGU+QXNzZXNzbWVudCBvZiB0aGUgUmlzayBvZiBTb2xhciBVbHRy
YXZpb2xldCBSYWRpYXRpb24gdG8gQW1waGliaWFucy4gIElJLiBJbiBTaXR1IENoYXJhY3Rlcml6
YXRpb24gb2YgRXhwb3N1cmUgaW4gQW1waGliaWFuIEhhYml0YXRzPC90aXRsZT48c2Vjb25kYXJ5
LXRpdGxlPkVudmlyb25tZW50YWwgU2NpZW5jZSBhbmQgVGVjaG5vbG9neTwvc2Vjb25kYXJ5LXRp
dGxlPjwvdGl0bGVzPjxwYWdlcz4yODU5LTI4NjU8L3BhZ2VzPjx2b2x1bWU+MzY8L3ZvbHVtZT48
a2V5d29yZHM+PGtleXdvcmQ+VVY8L2tleXdvcmQ+PC9rZXl3b3Jkcz48ZGF0ZXM+PHllYXI+MjAw
MjwveWVhcj48cHViLWRhdGVzPjxkYXRlPjIwMDI8L2RhdGU+PC9wdWItZGF0ZXM+PC9kYXRlcz48
bGFiZWw+MjIwPC9sYWJlbD48dXJscz48L3VybHM+PC9yZWNvcmQ+PC9DaXRlPjwvRW5kTm90ZT5=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PEVuZE5vdGU+PENpdGU+PEF1dGhvcj5BbmtsZXk8L0F1dGhvcj48WWVhcj4yMDAyPC9ZZWFyPjxS
ZWNOdW0+MTwvUmVjTnVtPjxEaXNwbGF5VGV4dD5bNzQtNzZdPC9EaXNwbGF5VGV4dD48cmVjb3Jk
PjxyZWMtbnVtYmVyPjE8L3JlYy1udW1iZXI+PGZvcmVpZ24ta2V5cz48a2V5IGFwcD0iRU4iIGRi
LWlkPSJ2NXJ6d3gwZXB0dHc5NGU5ZXpwdnh6ZHhkZmY5ZjAweHY1cDIiPjE8L2tleT48L2ZvcmVp
Z24ta2V5cz48cmVmLXR5cGUgbmFtZT0iSm91cm5hbCBBcnRpY2xlIj4xNzwvcmVmLXR5cGU+PGNv
bnRyaWJ1dG9ycz48YXV0aG9ycz48YXV0aG9yPkFua2xleSwgRy5ULjwvYXV0aG9yPjxhdXRob3I+
RGlhbW9uZCwgUy5FLjwvYXV0aG9yPjxhdXRob3I+VGlldGdlLCBKLkUuPC9hdXRob3I+PGF1dGhv
cj5Ib2xjb21iZSwgRy5XLjwvYXV0aG9yPjxhdXRob3I+SmVuc2VuLCBLLk0uPC9hdXRob3I+PGF1
dGhvcj5EZWZvZSwgRC5MLjwvYXV0aG9yPjxhdXRob3I+UGV0ZXJzb24sIFIuPC9hdXRob3I+PC9h
dXRob3JzPjwvY29udHJpYnV0b3JzPjx0aXRsZXM+PHRpdGxlPjxzdHlsZSBmYWNlPSJub3JtYWwi
IGZvbnQ9ImRlZmF1bHQiIHNpemU9IjEwMCUiPkFzc2Vzc21lbnQgb2YgdGhlIFJpc2sgb2YgU29s
YXIgVWx0cmF2aW9sZXQgUmFkaWF0aW9uIHRvIEFtcGhpYmlhbnMuIEkuIERvc2UtZGVwZW5kZW50
IGluZHVjdGlvbiBvZiBIaW5kbGltYiBNYWxmb3JtYXRpb25zIGluIHRoZSBOb3J0aGVybiBMZW9w
YXJkIEZyb2cgKDwvc3R5bGU+PHN0eWxlIGZhY2U9Iml0YWxpYyIgZm9udD0iZGVmYXVsdCIgc2l6
ZT0iMTAwJSI+UmFuYSBwaXBpZW5zPC9zdHlsZT48c3R5bGUgZmFjZT0ibm9ybWFsIiBmb250PSJk
ZWZhdWx0IiBzaXplPSIxMDAlIj4pPC9zdHlsZT48L3RpdGxlPjxzZWNvbmRhcnktdGl0bGU+RW52
aXJvbm1lbnRhbCBTY2llbmNlIGFuZCBUZWNobm9sb2d5PC9zZWNvbmRhcnktdGl0bGU+PC90aXRs
ZXM+PHBhZ2VzPjI4NTMtMjg1ODwvcGFnZXM+PHZvbHVtZT4zNjwvdm9sdW1lPjxrZXl3b3Jkcz48
a2V5d29yZD5VViwgbWVzb2Nvc208L2tleXdvcmQ+PC9rZXl3b3Jkcz48ZGF0ZXM+PHllYXI+MjAw
MjwveWVhcj48cHViLWRhdGVzPjxkYXRlPjIwMDI8L2RhdGU+PC9wdWItZGF0ZXM+PC9kYXRlcz48
bGFiZWw+MTA8L2xhYmVsPjx1cmxzPjwvdXJscz48L3JlY29yZD48L0NpdGU+PENpdGU+PEF1dGhv
cj5EaWFtb25kPC9BdXRob3I+PFllYXI+MjAwMjwvWWVhcj48UmVjTnVtPjEwNTwvUmVjTnVtPjxy
ZWNvcmQ+PHJlYy1udW1iZXI+MTA1PC9yZWMtbnVtYmVyPjxmb3JlaWduLWtleXM+PGtleSBhcHA9
IkVOIiBkYi1pZD0idjVyend4MGVwdHR3OTRlOWV6cHZ4emR4ZGZmOWYwMHh2NXAyIj4xMDU8L2tl
eT48L2ZvcmVpZ24ta2V5cz48cmVmLXR5cGUgbmFtZT0iSm91cm5hbCBBcnRpY2xlIj4xNzwvcmVm
LXR5cGU+PGNvbnRyaWJ1dG9ycz48YXV0aG9ycz48YXV0aG9yPkRpYW1vbmQsIFMuQS48L2F1dGhv
cj48YXV0aG9yPlBldGVyc29uLCBHLlMuPC9hdXRob3I+PGF1dGhvcj5UaWV0Z2UsIEouRS48L2F1
dGhvcj48YXV0aG9yPkFua2xleSwgRy5ULjwvYXV0aG9yPjwvYXV0aG9ycz48L2NvbnRyaWJ1dG9y
cz48dGl0bGVzPjx0aXRsZT5Bc3Nlc3NtZW50IG9mIHRoZSBSaXNrIG9mIFNvbGFyIFVsdHJhdmlv
bGV0IFJhZGlhdGlvbiB0byBBbXBoaWJpYW5zLiAgSUlJLiBQcmVkaWN0aW9uIG9mIEltcGFjdHMg
aW4gU2VsZWN0ZWQgTm9ydGhlcm4gTWlkd2VzdGVybiBXZXRsYW5kczwvdGl0bGU+PHNlY29uZGFy
eS10aXRsZT5FbnZpcm9ubWVudGFsIFNjaWVuY2UgYW5kIFRlY2hub2xvZ3kuPC9zZWNvbmRhcnkt
dGl0bGU+PC90aXRsZXM+PHBhZ2VzPjI4NjYtMjg3NDwvcGFnZXM+PHZvbHVtZT4zNjwvdm9sdW1l
PjxrZXl3b3Jkcz48a2V5d29yZD5VVjwva2V5d29yZD48L2tleXdvcmRzPjxkYXRlcz48eWVhcj4y
MDAyPC95ZWFyPjxwdWItZGF0ZXM+PGRhdGU+MjAwMjwvZGF0ZT48L3B1Yi1kYXRlcz48L2RhdGVz
PjxsYWJlbD4yMTA8L2xhYmVsPjx1cmxzPjwvdXJscz48L3JlY29yZD48L0NpdGU+PENpdGU+PEF1
dGhvcj5QZXRlcnNvbjwvQXV0aG9yPjxZZWFyPjIwMDI8L1llYXI+PFJlY051bT4xMDY8L1JlY051
bT48cmVjb3JkPjxyZWMtbnVtYmVyPjEwNjwvcmVjLW51bWJlcj48Zm9yZWlnbi1rZXlzPjxrZXkg
YXBwPSJFTiIgZGItaWQ9InY1cnp3eDBlcHR0dzk0ZTllenB2eHpkeGRmZjlmMDB4djVwMiI+MTA2
PC9rZXk+PC9mb3JlaWduLWtleXM+PHJlZi10eXBlIG5hbWU9IkpvdXJuYWwgQXJ0aWNsZSI+MTc8
L3JlZi10eXBlPjxjb250cmlidXRvcnM+PGF1dGhvcnM+PGF1dGhvcj5QZXRlcnNvbiwgRy5TLjwv
YXV0aG9yPjxhdXRob3I+Sm9obnNvbiwgTC5CLjwvYXV0aG9yPjxhdXRob3I+QXhsZXIsIFIuUC48
L2F1dGhvcj48YXV0aG9yPkRpYW1vbmQsIFMuQS48L2F1dGhvcj48L2F1dGhvcnM+PC9jb250cmli
dXRvcnM+PHRpdGxlcz48dGl0bGU+QXNzZXNzbWVudCBvZiB0aGUgUmlzayBvZiBTb2xhciBVbHRy
YXZpb2xldCBSYWRpYXRpb24gdG8gQW1waGliaWFucy4gIElJLiBJbiBTaXR1IENoYXJhY3Rlcml6
YXRpb24gb2YgRXhwb3N1cmUgaW4gQW1waGliaWFuIEhhYml0YXRzPC90aXRsZT48c2Vjb25kYXJ5
LXRpdGxlPkVudmlyb25tZW50YWwgU2NpZW5jZSBhbmQgVGVjaG5vbG9neTwvc2Vjb25kYXJ5LXRp
dGxlPjwvdGl0bGVzPjxwYWdlcz4yODU5LTI4NjU8L3BhZ2VzPjx2b2x1bWU+MzY8L3ZvbHVtZT48
a2V5d29yZHM+PGtleXdvcmQ+VVY8L2tleXdvcmQ+PC9rZXl3b3Jkcz48ZGF0ZXM+PHllYXI+MjAw
MjwveWVhcj48cHViLWRhdGVzPjxkYXRlPjIwMDI8L2RhdGU+PC9wdWItZGF0ZXM+PC9kYXRlcz48
bGFiZWw+MjIwPC9sYWJlbD48dXJscz48L3VybHM+PC9yZWNvcmQ+PC9DaXRlPjwvRW5kTm90ZT5=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74" w:tooltip="Ankley, 2002 #1" w:history="1">
              <w:r>
                <w:rPr>
                  <w:rFonts w:ascii="Calibri" w:eastAsia="Times New Roman" w:hAnsi="Calibri" w:cs="Times New Roman"/>
                  <w:noProof/>
                  <w:color w:val="000000"/>
                </w:rPr>
                <w:t>74-76</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However, the resulting abnormalities were generally bilaterally symmetrical, unlike most field observations, causing the authors to question a direct role of UV-B in explaining recently </w:t>
            </w:r>
            <w:r w:rsidRPr="0091374D">
              <w:rPr>
                <w:rFonts w:ascii="Calibri" w:eastAsia="Times New Roman" w:hAnsi="Calibri" w:cs="Times New Roman"/>
                <w:color w:val="000000"/>
              </w:rPr>
              <w:t>observed malformations in amphibians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&lt;EndNote&gt;&lt;Cite&gt;&lt;Author&gt;Ankley&lt;/Author&gt;&lt;Year&gt;2004&lt;/Year&gt;&lt;RecNum&gt;387&lt;/RecNum&gt;&lt;DisplayText&gt;[77]&lt;/DisplayText&gt;&lt;record&gt;&lt;rec-number&gt;387&lt;/rec-number&gt;&lt;foreign-keys&gt;&lt;key app="EN" db-id="v5rzwx0epttw94e9ezpvxzdxdff9f00xv5p2"&gt;387&lt;/key&gt;&lt;/foreign-keys&gt;&lt;ref-type name="Journal Article"&gt;17&lt;/ref-type&gt;&lt;contributors&gt;&lt;authors&gt;&lt;author&gt;Ankley, G.A.&lt;/author&gt;&lt;author&gt;Degitz, S.J.&lt;/author&gt;&lt;author&gt;Diamond, S.A.&lt;/author&gt;&lt;author&gt;Tietge, J.E.&lt;/author&gt;&lt;/authors&gt;&lt;/contributors&gt;&lt;titles&gt;&lt;title&gt;Assessment of environmental stressors potentially responsible for malformations in North American anuran amphibians&lt;/title&gt;&lt;secondary-title&gt;Ecotoxicology and Environmental Safety&lt;/secondary-title&gt;&lt;/titles&gt;&lt;periodical&gt;&lt;full-title&gt;Ecotoxicology and Environmental Safety&lt;/full-title&gt;&lt;/periodical&gt;&lt;pages&gt;7-16&lt;/pages&gt;&lt;volume&gt;58&lt;/volume&gt;&lt;keywords&gt;&lt;keyword&gt;UV, contaminants, parasites, abnormalities&lt;/keyword&gt;&lt;/keywords&gt;&lt;dates&gt;&lt;year&gt;2004&lt;/year&gt;&lt;pub-dates&gt;&lt;date&gt;2004&lt;/date&gt;&lt;/pub-dates&gt;&lt;/dates&gt;&lt;label&gt;3210&lt;/label&gt;&lt;urls&gt;&lt;/urls&gt;&lt;/record&gt;&lt;/Cite&gt;&lt;/EndNote&gt;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77" w:tooltip="Ankley, 2004 #387" w:history="1">
              <w:r>
                <w:rPr>
                  <w:rFonts w:ascii="Calibri" w:eastAsia="Times New Roman" w:hAnsi="Calibri" w:cs="Times New Roman"/>
                  <w:noProof/>
                  <w:color w:val="000000"/>
                </w:rPr>
                <w:t>77</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Additionally,  field studies and risk assessment analyses suggest that the levels of UV-B exposure to which amphibians are exposed in natural wetlands </w:t>
            </w:r>
            <w:r w:rsidR="00E64CA7">
              <w:rPr>
                <w:rFonts w:ascii="Calibri" w:eastAsia="Times New Roman" w:hAnsi="Calibri" w:cs="Times New Roman"/>
                <w:color w:val="000000"/>
              </w:rPr>
              <w:t xml:space="preserve">is usually </w:t>
            </w:r>
            <w:r w:rsidRPr="0091374D">
              <w:rPr>
                <w:rFonts w:ascii="Calibri" w:eastAsia="Times New Roman" w:hAnsi="Calibri" w:cs="Times New Roman"/>
                <w:color w:val="000000"/>
              </w:rPr>
              <w:t>insufficient to induce abnormalities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&lt;EndNote&gt;&lt;Cite&gt;&lt;Author&gt;Palen&lt;/Author&gt;&lt;Year&gt;2010&lt;/Year&gt;&lt;RecNum&gt;815&lt;/RecNum&gt;&lt;DisplayText&gt;[78]&lt;/DisplayText&gt;&lt;record&gt;&lt;rec-number&gt;815&lt;/rec-number&gt;&lt;foreign-keys&gt;&lt;key app="EN" db-id="v5rzwx0epttw94e9ezpvxzdxdff9f00xv5p2"&gt;815&lt;/key&gt;&lt;/foreign-keys&gt;&lt;ref-type name="Journal Article"&gt;17&lt;/ref-type&gt;&lt;contributors&gt;&lt;authors&gt;&lt;author&gt;Palen, Wendy J.&lt;/author&gt;&lt;author&gt;Schindler, Daniel E.&lt;/author&gt;&lt;/authors&gt;&lt;/contributors&gt;&lt;titles&gt;&lt;title&gt;Water clarity, maternal behavior, and physiology combine to eliminate UV radiation risk to amphibians in a montane landscape&lt;/title&gt;&lt;secondary-title&gt;Proceedings of the National Academy of Sciences&lt;/secondary-title&gt;&lt;/titles&gt;&lt;periodical&gt;&lt;full-title&gt;Proceedings of the National Academy of Sciences&lt;/full-title&gt;&lt;/periodical&gt;&lt;pages&gt;9701-9706&lt;/pages&gt;&lt;volume&gt;107&lt;/volume&gt;&lt;number&gt;21&lt;/number&gt;&lt;dates&gt;&lt;year&gt;2010&lt;/year&gt;&lt;pub-dates&gt;&lt;date&gt;May 25, 2010&lt;/date&gt;&lt;/pub-dates&gt;&lt;/dates&gt;&lt;urls&gt;&lt;related-urls&gt;&lt;url&gt;http://www.pnas.org/content/107/21/9701.abstract&lt;/url&gt;&lt;/related-urls&gt;&lt;/urls&gt;&lt;electronic-resource-num&gt;10.1073/pnas.0912970107&lt;/electronic-resource-num&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78" w:tooltip="Palen, 2010 #815" w:history="1">
              <w:r>
                <w:rPr>
                  <w:rFonts w:ascii="Calibri" w:eastAsia="Times New Roman" w:hAnsi="Calibri" w:cs="Times New Roman"/>
                  <w:noProof/>
                  <w:color w:val="000000"/>
                </w:rPr>
                <w:t>78</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In nature, UV-B is often rapidly attenuated in aquatic ecosystems, owing to dissolved organic carbon in water, and maternal behavior can further </w:t>
            </w:r>
            <w:r w:rsidRPr="0091374D">
              <w:rPr>
                <w:rFonts w:ascii="Calibri" w:eastAsia="Times New Roman" w:hAnsi="Calibri" w:cs="Times New Roman"/>
                <w:color w:val="000000"/>
              </w:rPr>
              <w:t xml:space="preserve">buffer offspring from UV-B effects by laying eggs in the shade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&lt;EndNote&gt;&lt;Cite&gt;&lt;Author&gt;Palen&lt;/Author&gt;&lt;Year&gt;2010&lt;/Year&gt;&lt;RecNum&gt;815&lt;/RecNum&gt;&lt;DisplayText&gt;[78]&lt;/DisplayText&gt;&lt;record&gt;&lt;rec-number&gt;815&lt;/rec-number&gt;&lt;foreign-keys&gt;&lt;key app="EN" db-id="v5rzwx0epttw94e9ezpvxzdxdff9f00xv5p2"&gt;815&lt;/key&gt;&lt;/foreign-keys&gt;&lt;ref-type name="Journal Article"&gt;17&lt;/ref-type&gt;&lt;contributors&gt;&lt;authors&gt;&lt;author&gt;Palen, Wendy J.&lt;/author&gt;&lt;author&gt;Schindler, Daniel E.&lt;/author&gt;&lt;/authors&gt;&lt;/contributors&gt;&lt;titles&gt;&lt;title&gt;Water clarity, maternal behavior, and physiology combine to eliminate UV radiation risk to amphibians in a montane landscape&lt;/title&gt;&lt;secondary-title&gt;Proceedings of the National Academy of Sciences&lt;/secondary-title&gt;&lt;/titles&gt;&lt;periodical&gt;&lt;full-title&gt;Proceedings of the National Academy of Sciences&lt;/full-title&gt;&lt;/periodical&gt;&lt;pages&gt;9701-9706&lt;/pages&gt;&lt;volume&gt;107&lt;/volume&gt;&lt;number&gt;21&lt;/number&gt;&lt;dates&gt;&lt;year&gt;2010&lt;/year&gt;&lt;pub-dates&gt;&lt;date&gt;May 25, 2010&lt;/date&gt;&lt;/pub-dates&gt;&lt;/dates&gt;&lt;urls&gt;&lt;related-urls&gt;&lt;url&gt;http://www.pnas.org/content/107/21/9701.abstract&lt;/url&gt;&lt;/related-urls&gt;&lt;/urls&gt;&lt;electronic-resource-num&gt;10.1073/pnas.0912970107&lt;/electronic-resource-num&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78" w:tooltip="Palen, 2010 #815" w:history="1">
              <w:r>
                <w:rPr>
                  <w:rFonts w:ascii="Calibri" w:eastAsia="Times New Roman" w:hAnsi="Calibri" w:cs="Times New Roman"/>
                  <w:noProof/>
                  <w:color w:val="000000"/>
                </w:rPr>
                <w:t>78</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w:t>
            </w:r>
          </w:p>
        </w:tc>
      </w:tr>
      <w:tr w:rsidR="002404C2" w:rsidRPr="0091374D" w:rsidTr="00B16C58">
        <w:trPr>
          <w:trHeight w:val="3168"/>
        </w:trPr>
        <w:tc>
          <w:tcPr>
            <w:cnfStyle w:val="001000000000" w:firstRow="0" w:lastRow="0" w:firstColumn="1" w:lastColumn="0" w:oddVBand="0" w:evenVBand="0" w:oddHBand="0" w:evenHBand="0" w:firstRowFirstColumn="0" w:firstRowLastColumn="0" w:lastRowFirstColumn="0" w:lastRowLastColumn="0"/>
            <w:tcW w:w="1820" w:type="dxa"/>
            <w:hideMark/>
          </w:tcPr>
          <w:p w:rsidR="002404C2" w:rsidRPr="0091374D" w:rsidRDefault="002404C2" w:rsidP="0091374D">
            <w:pPr>
              <w:rPr>
                <w:rFonts w:ascii="Calibri" w:eastAsia="Times New Roman" w:hAnsi="Calibri" w:cs="Times New Roman"/>
                <w:color w:val="000000"/>
              </w:rPr>
            </w:pPr>
            <w:r w:rsidRPr="0091374D">
              <w:rPr>
                <w:rFonts w:ascii="Calibri" w:eastAsia="Times New Roman" w:hAnsi="Calibri" w:cs="Times New Roman"/>
                <w:color w:val="000000"/>
              </w:rPr>
              <w:t>Multiple Stressors</w:t>
            </w:r>
          </w:p>
        </w:tc>
        <w:tc>
          <w:tcPr>
            <w:tcW w:w="3360" w:type="dxa"/>
            <w:hideMark/>
          </w:tcPr>
          <w:p w:rsidR="002404C2" w:rsidRPr="0091374D" w:rsidRDefault="002404C2" w:rsidP="009137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 xml:space="preserve">Multiple stressors (often a combination of biotic and abiotic) like nutrients and parasites, chemicals and predators, or chemicals and UV-B, must co-occur to cause abnormalities, sometimes by complex mechanisms. </w:t>
            </w:r>
          </w:p>
        </w:tc>
        <w:tc>
          <w:tcPr>
            <w:tcW w:w="6280" w:type="dxa"/>
            <w:hideMark/>
          </w:tcPr>
          <w:p w:rsidR="002404C2" w:rsidRPr="0091374D" w:rsidRDefault="002404C2" w:rsidP="00292D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 xml:space="preserve">Several recent studies have shown abnormalities in nature to have complex chains of causation, that several things must go wrong at once to cause high </w:t>
            </w:r>
            <w:r>
              <w:rPr>
                <w:rFonts w:ascii="Calibri" w:eastAsia="Times New Roman" w:hAnsi="Calibri" w:cs="Times New Roman"/>
                <w:color w:val="000000"/>
              </w:rPr>
              <w:t xml:space="preserve">abnormality </w:t>
            </w:r>
            <w:r w:rsidRPr="0091374D">
              <w:rPr>
                <w:rFonts w:ascii="Calibri" w:eastAsia="Times New Roman" w:hAnsi="Calibri" w:cs="Times New Roman"/>
                <w:color w:val="000000"/>
              </w:rPr>
              <w:t>frequencies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PEVuZE5vdGU+PENpdGU+PEF1dGhvcj5SZWV2ZXM8L0F1dGhvcj48WWVhcj4yMDEwPC9ZZWFyPjxS
ZWNOdW0+NzQ4PC9SZWNOdW0+PERpc3BsYXlUZXh0PlsxNCw3OSw4MF08L0Rpc3BsYXlUZXh0Pjxy
ZWNvcmQ+PHJlYy1udW1iZXI+NzQ4PC9yZWMtbnVtYmVyPjxmb3JlaWduLWtleXM+PGtleSBhcHA9
IkVOIiBkYi1pZD0idjVyend4MGVwdHR3OTRlOWV6cHZ4emR4ZGZmOWYwMHh2NXAyIj43NDg8L2tl
eT48L2ZvcmVpZ24ta2V5cz48cmVmLXR5cGUgbmFtZT0iSm91cm5hbCBBcnRpY2xlIj4xNzwvcmVm
LXR5cGU+PGNvbnRyaWJ1dG9ycz48YXV0aG9ycz48YXV0aG9yPlJlZXZlcywgTWFyaSBLLjwvYXV0
aG9yPjxhdXRob3I+SmVuc2VuLCBQZXRlcjwvYXV0aG9yPjxhdXRob3I+RG9scGgsIENocmlzdGlu
ZSBMLjwvYXV0aG9yPjxhdXRob3I+SG9seW9haywgTWFyY2VsPC9hdXRob3I+PGF1dGhvcj5UcnVz
dCwgS2ltYmVybHkgQS48L2F1dGhvcj48L2F1dGhvcnM+PC9jb250cmlidXRvcnM+PHRpdGxlcz48
dGl0bGU+TXVsdGlwbGUgc3RyZXNzb3JzIGFuZCB0aGUgY2F1c2Ugb2YgYW1waGliaWFuIGFibm9y
bWFsaXRpZXM8L3RpdGxlPjxzZWNvbmRhcnktdGl0bGU+RWNvbG9naWNhbCBNb25vZ3JhcGhzPC9z
ZWNvbmRhcnktdGl0bGU+PC90aXRsZXM+PHBlcmlvZGljYWw+PGZ1bGwtdGl0bGU+RWNvbG9naWNh
bCBNb25vZ3JhcGhzPC9mdWxsLXRpdGxlPjxhYmJyLTE+RWNvbCBNb25vZ3I8L2FiYnItMT48L3Bl
cmlvZGljYWw+PHBhZ2VzPjQyMy00NDA8L3BhZ2VzPjx2b2x1bWU+ODA8L3ZvbHVtZT48bnVtYmVy
PjM8L251bWJlcj48ZGF0ZXM+PHllYXI+MjAxMDwveWVhcj48L2RhdGVzPjx1cmxzPjxyZWxhdGVk
LXVybHM+PHVybD5odHRwOi8vd3d3LmVzYWpvdXJuYWxzLm9yZy9kb2kvYWJzLzEwLjE4OTAvMDkt
MDg3OS4xPC91cmw+PC9yZWxhdGVkLXVybHM+PC91cmxzPjxlbGVjdHJvbmljLXJlc291cmNlLW51
bT5kb2k6MTAuMTg5MC8wOS0wODc5LjE8L2VsZWN0cm9uaWMtcmVzb3VyY2UtbnVtPjwvcmVjb3Jk
PjwvQ2l0ZT48Q2l0ZT48QXV0aG9yPlJvaHI8L0F1dGhvcj48WWVhcj4yMDA4PC9ZZWFyPjxSZWNO
dW0+NzQwPC9SZWNOdW0+PHJlY29yZD48cmVjLW51bWJlcj43NDA8L3JlYy1udW1iZXI+PGZvcmVp
Z24ta2V5cz48a2V5IGFwcD0iRU4iIGRiLWlkPSJ2NXJ6d3gwZXB0dHc5NGU5ZXpwdnh6ZHhkZmY5
ZjAweHY1cDIiPjc0MDwva2V5PjwvZm9yZWlnbi1rZXlzPjxyZWYtdHlwZSBuYW1lPSJKb3VybmFs
IEFydGljbGUiPjE3PC9yZWYtdHlwZT48Y29udHJpYnV0b3JzPjxhdXRob3JzPjxhdXRob3I+Um9o
ciwgSmFzb24gUi48L2F1dGhvcj48YXV0aG9yPlNjaG90dGhvZWZlciwgQW5uYSBNLjwvYXV0aG9y
PjxhdXRob3I+UmFmZmVsLCBUaG9tYXMgUi48L2F1dGhvcj48YXV0aG9yPkNhcnJpY2ssIEh1bnRl
ciBKLjwvYXV0aG9yPjxhdXRob3I+SGFsc3RlYWQsIE5lYWw8L2F1dGhvcj48YXV0aG9yPkhvdmVy
bWFuLCBKYXNvbiBULjwvYXV0aG9yPjxhdXRob3I+Sm9obnNvbiwgQ2F0aGVyaW5lIE0uPC9hdXRo
b3I+PGF1dGhvcj5Kb2huc29uLCBMdWNpbmRhIEIuPC9hdXRob3I+PGF1dGhvcj5MaWVza2UsIENh
bWlsbGE8L2F1dGhvcj48YXV0aG9yPlBpd29uaSwgTWFydmluIEQuPC9hdXRob3I+PGF1dGhvcj5T
Y2hvZmYsIFBhdHJpY2sgSy48L2F1dGhvcj48YXV0aG9yPkJlYXNsZXksIFZhbCBSLjwvYXV0aG9y
PjwvYXV0aG9ycz48L2NvbnRyaWJ1dG9ycz48dGl0bGVzPjx0aXRsZT5BZ3JvY2hlbWljYWxzIGlu
Y3JlYXNlIHRyZW1hdG9kZSBpbmZlY3Rpb25zIGluIGEgZGVjbGluaW5nIGFtcGhpYmlhbiBzcGVj
aWVzPC90aXRsZT48c2Vjb25kYXJ5LXRpdGxlPk5hdHVyZTwvc2Vjb25kYXJ5LXRpdGxlPjwvdGl0
bGVzPjxwZXJpb2RpY2FsPjxmdWxsLXRpdGxlPk5hdHVyZTwvZnVsbC10aXRsZT48YWJici0xPk5h
dHVyZTwvYWJici0xPjwvcGVyaW9kaWNhbD48cGFnZXM+MTIzNS0xMjM5PC9wYWdlcz48dm9sdW1l
PjQ1NTwvdm9sdW1lPjxudW1iZXI+NzIxNzwvbnVtYmVyPjxkYXRlcz48eWVhcj4yMDA4PC95ZWFy
PjwvZGF0ZXM+PHB1Ymxpc2hlcj5NYWNtaWxsYW4gUHVibGlzaGVycyBMaW1pdGVkLiBBbGwgcmln
aHRzIHJlc2VydmVkPC9wdWJsaXNoZXI+PGlzYm4+MDAyOC0wODM2PC9pc2JuPjx3b3JrLXR5cGU+
MTAuMTAzOC9uYXR1cmUwNzI4MTwvd29yay10eXBlPjx1cmxzPjxyZWxhdGVkLXVybHM+PHVybD5o
dHRwOi8vZHguZG9pLm9yZy8xMC4xMDM4L25hdHVyZTA3MjgxPC91cmw+PC9yZWxhdGVkLXVybHM+
PC91cmxzPjxlbGVjdHJvbmljLXJlc291cmNlLW51bT5odHRwOi8vd3d3Lm5hdHVyZS5jb20vbmF0
dXJlL2pvdXJuYWwvdjQ1NS9uNzIxNy9zdXBwaW5mby9uYXR1cmUwNzI4MV9TMS5odG1sPC9lbGVj
dHJvbmljLXJlc291cmNlLW51bT48L3JlY29yZD48L0NpdGU+PENpdGU+PEF1dGhvcj5Kb2huc29u
PC9BdXRob3I+PFllYXI+MjAwNzwvWWVhcj48UmVjTnVtPjQ1MjwvUmVjTnVtPjxyZWNvcmQ+PHJl
Yy1udW1iZXI+NDUyPC9yZWMtbnVtYmVyPjxmb3JlaWduLWtleXM+PGtleSBhcHA9IkVOIiBkYi1p
ZD0idjVyend4MGVwdHR3OTRlOWV6cHZ4emR4ZGZmOWYwMHh2NXAyIj40NTI8L2tleT48L2ZvcmVp
Z24ta2V5cz48cmVmLXR5cGUgbmFtZT0iSm91cm5hbCBBcnRpY2xlIj4xNzwvcmVmLXR5cGU+PGNv
bnRyaWJ1dG9ycz48YXV0aG9ycz48YXV0aG9yPkpvaG5zb24sIFAuIFQuIEouPC9hdXRob3I+PGF1
dGhvcj5DaGFzZSwgSi4gTS48L2F1dGhvcj48YXV0aG9yPkRvc2NoLCBLLiBMLjwvYXV0aG9yPjxh
dXRob3I+SGFydHNvbiwgUi4gQi48L2F1dGhvcj48YXV0aG9yPkdyb3NzLCBKLiBBLjwvYXV0aG9y
PjxhdXRob3I+TGFyc29uLCBELiBKLjwvYXV0aG9yPjxhdXRob3I+U3V0aGVybGFuZCwgRC4gUi48
L2F1dGhvcj48YXV0aG9yPkNhcnBlbnRlciwgUy4gUi48L2F1dGhvcj48L2F1dGhvcnM+PC9jb250
cmlidXRvcnM+PGF1dGgtYWRkcmVzcz5Kb2huc29uLCBQVEomI3hEO1VuaXYgQ29sb3JhZG8sIERl
cHQgRWNvbCAmYW1wOyBFdm9sdXRpb25hcnkgQmlvbCwgUmFtYWxleSBOMTIyLCBCb3VsZGVyLCBD
TyA4MDMwOSBVU0EmI3hEO1VuaXYgQ29sb3JhZG8sIERlcHQgRWNvbCAmYW1wOyBFdm9sdXRpb25h
cnkgQmlvbCwgUmFtYWxleSBOMTIyLCBCb3VsZGVyLCBDTyA4MDMwOSBVU0EmI3hEO1VuaXYgQ29s
b3JhZG8sIERlcHQgRWNvbCAmYW1wOyBFdm9sdXRpb25hcnkgQmlvbCwgQm91bGRlciwgQ08gODAz
MDkgVVNBJiN4RDtXYXNoaW5ndG9uIFVuaXYsIERlcHQgQmlvbCwgU3QgTG91aXMsIE1PIDYzMTMw
IFVTQSYjeEQ7VW5pdiBXaXNjb25zaW4sIEN0ciBMaW1ub2wsIE1hZGlzb24sIFdJIDUzNzA2IFVT
QSYjeEQ7U28gQ2FsaWYgQ29hc3RhbCBXYXRlciBSZXMgUHJvamVjdCwgQ29zdGEgTWVzYSwgQ0Eg
OTI2MjYgVVNBJiN4RDtVbml2IEFsYXNrYSwgSW5zdCBBcmN0aWMgQmlvbCwgRmFpcmJhbmtzLCBB
SyA5OTc3NSBVU0EmI3hEO1VuaXYgV2lzY29uc2luLCBEZXB0IEJpb2wsIExhIENyb3NzZSwgV0kg
NTQ2MDEgVVNBJiN4RDtVbml2IFdpc2NvbnNpbiwgUml2ZXIgU3R1ZGllcyBDdHIsIExhIENyb3Nz
ZSwgV0kgNTQ2MDEgVVNBPC9hdXRoLWFkZHJlc3M+PHRpdGxlcz48dGl0bGU+QXF1YXRpYyBldXRy
b3BoaWNhdGlvbiBwcm9tb3RlcyBwYXRob2dlbmljIGluZmVjdGlvbiBpbiBhbXBoaWJpYW5zPC90
aXRsZT48c2Vjb25kYXJ5LXRpdGxlPlByb2NlZWRpbmdzIG9mIHRoZSBOYXRpb25hbCBBY2FkZW15
IG9mIFNjaWVuY2VzIG9mIHRoZSBVbml0ZWQgU3RhdGVzIG9mIEFtZXJpY2E8L3NlY29uZGFyeS10
aXRsZT48YWx0LXRpdGxlPlAgTmF0bCBBY2FkIFNjaSBVU0E8L2FsdC10aXRsZT48L3RpdGxlcz48
cGVyaW9kaWNhbD48ZnVsbC10aXRsZT5Qcm9jZWVkaW5ncyBvZiB0aGUgTmF0aW9uYWwgQWNhZGVt
eSBvZiBTY2llbmNlcyBvZiB0aGUgVW5pdGVkIFN0YXRlcyBvZiBBbWVyaWNhPC9mdWxsLXRpdGxl
PjxhYmJyLTE+UCBOYXRsIEFjYWQgU2NpIFVTQTwvYWJici0xPjwvcGVyaW9kaWNhbD48YWx0LXBl
cmlvZGljYWw+PGZ1bGwtdGl0bGU+UHJvY2VlZGluZ3Mgb2YgdGhlIE5hdGlvbmFsIEFjYWRlbXkg
b2YgU2NpZW5jZXMgb2YgdGhlIFVuaXRlZCBTdGF0ZXMgb2YgQW1lcmljYTwvZnVsbC10aXRsZT48
YWJici0xPlAgTmF0bCBBY2FkIFNjaSBVU0E8L2FiYnItMT48L2FsdC1wZXJpb2RpY2FsPjxwYWdl
cz4xNTc4MS0xNTc4NjwvcGFnZXM+PHZvbHVtZT4xMDQ8L3ZvbHVtZT48bnVtYmVyPjQwPC9udW1i
ZXI+PGtleXdvcmRzPjxrZXl3b3JkPmFtcGhpYmlhbiBkZWNsaW5lPC9rZXl3b3JkPjxrZXl3b3Jk
PmVtZXJnaW5nIGRpc2Vhc2U8L2tleXdvcmQ+PGtleXdvcmQ+ZW52aXJvbm1lbnRhbCBjaGFuZ2U8
L2tleXdvcmQ+PGtleXdvcmQ+aHVtYW4gaGVhbHRoPC9rZXl3b3JkPjxrZXl3b3JkPnRyZW1hdG9k
ZSBpbmZlY3Rpb248L2tleXdvcmQ+PGtleXdvcmQ+Zm9vZC13ZWI8L2tleXdvcmQ+PGtleXdvcmQ+
cGFyYXNpdGVzPC9rZXl3b3JkPjxrZXl3b3JkPmVjb2xvZ3k8L2tleXdvcmQ+PGtleXdvcmQ+bWFs
Zm9ybWF0aW9uczwva2V5d29yZD48a2V5d29yZD5wYXR0ZXJuczwva2V5d29yZD48a2V5d29yZD5k
aXNlYXNlczwva2V5d29yZD48a2V5d29yZD5pbXBhY3Q8L2tleXdvcmQ+PGtleXdvcmQ+Z3Jvd3Ro
PC9rZXl3b3JkPjwva2V5d29yZHM+PGRhdGVzPjx5ZWFyPjIwMDc8L3llYXI+PHB1Yi1kYXRlcz48
ZGF0ZT5PY3QgMjwvZGF0ZT48L3B1Yi1kYXRlcz48L2RhdGVzPjxpc2JuPjAwMjctODQyNDwvaXNi
bj48YWNjZXNzaW9uLW51bT5JU0k6MDAwMjQ5OTQyNzAwMDM1PC9hY2Nlc3Npb24tbnVtPjx1cmxz
PjxyZWxhdGVkLXVybHM+PHVybD4mbHQ7R28gdG8gSVNJJmd0OzovLzAwMDI0OTk0MjcwMDAzNTwv
dXJsPjwvcmVsYXRlZC11cmxzPjwvdXJscz48ZWxlY3Ryb25pYy1yZXNvdXJjZS1udW0+RE9JIDEw
LjEwNzMvcG5hcy4wNzA3NzYzMTA0PC9lbGVjdHJvbmljLXJlc291cmNlLW51bT48bGFuZ3VhZ2U+
RW5nbGlzaDwvbGFuZ3VhZ2U+PC9yZWNvcmQ+PC9DaXRlPjwvRW5kTm90ZT5=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PEVuZE5vdGU+PENpdGU+PEF1dGhvcj5SZWV2ZXM8L0F1dGhvcj48WWVhcj4yMDEwPC9ZZWFyPjxS
ZWNOdW0+NzQ4PC9SZWNOdW0+PERpc3BsYXlUZXh0PlsxNCw3OSw4MF08L0Rpc3BsYXlUZXh0Pjxy
ZWNvcmQ+PHJlYy1udW1iZXI+NzQ4PC9yZWMtbnVtYmVyPjxmb3JlaWduLWtleXM+PGtleSBhcHA9
IkVOIiBkYi1pZD0idjVyend4MGVwdHR3OTRlOWV6cHZ4emR4ZGZmOWYwMHh2NXAyIj43NDg8L2tl
eT48L2ZvcmVpZ24ta2V5cz48cmVmLXR5cGUgbmFtZT0iSm91cm5hbCBBcnRpY2xlIj4xNzwvcmVm
LXR5cGU+PGNvbnRyaWJ1dG9ycz48YXV0aG9ycz48YXV0aG9yPlJlZXZlcywgTWFyaSBLLjwvYXV0
aG9yPjxhdXRob3I+SmVuc2VuLCBQZXRlcjwvYXV0aG9yPjxhdXRob3I+RG9scGgsIENocmlzdGlu
ZSBMLjwvYXV0aG9yPjxhdXRob3I+SG9seW9haywgTWFyY2VsPC9hdXRob3I+PGF1dGhvcj5UcnVz
dCwgS2ltYmVybHkgQS48L2F1dGhvcj48L2F1dGhvcnM+PC9jb250cmlidXRvcnM+PHRpdGxlcz48
dGl0bGU+TXVsdGlwbGUgc3RyZXNzb3JzIGFuZCB0aGUgY2F1c2Ugb2YgYW1waGliaWFuIGFibm9y
bWFsaXRpZXM8L3RpdGxlPjxzZWNvbmRhcnktdGl0bGU+RWNvbG9naWNhbCBNb25vZ3JhcGhzPC9z
ZWNvbmRhcnktdGl0bGU+PC90aXRsZXM+PHBlcmlvZGljYWw+PGZ1bGwtdGl0bGU+RWNvbG9naWNh
bCBNb25vZ3JhcGhzPC9mdWxsLXRpdGxlPjxhYmJyLTE+RWNvbCBNb25vZ3I8L2FiYnItMT48L3Bl
cmlvZGljYWw+PHBhZ2VzPjQyMy00NDA8L3BhZ2VzPjx2b2x1bWU+ODA8L3ZvbHVtZT48bnVtYmVy
PjM8L251bWJlcj48ZGF0ZXM+PHllYXI+MjAxMDwveWVhcj48L2RhdGVzPjx1cmxzPjxyZWxhdGVk
LXVybHM+PHVybD5odHRwOi8vd3d3LmVzYWpvdXJuYWxzLm9yZy9kb2kvYWJzLzEwLjE4OTAvMDkt
MDg3OS4xPC91cmw+PC9yZWxhdGVkLXVybHM+PC91cmxzPjxlbGVjdHJvbmljLXJlc291cmNlLW51
bT5kb2k6MTAuMTg5MC8wOS0wODc5LjE8L2VsZWN0cm9uaWMtcmVzb3VyY2UtbnVtPjwvcmVjb3Jk
PjwvQ2l0ZT48Q2l0ZT48QXV0aG9yPlJvaHI8L0F1dGhvcj48WWVhcj4yMDA4PC9ZZWFyPjxSZWNO
dW0+NzQwPC9SZWNOdW0+PHJlY29yZD48cmVjLW51bWJlcj43NDA8L3JlYy1udW1iZXI+PGZvcmVp
Z24ta2V5cz48a2V5IGFwcD0iRU4iIGRiLWlkPSJ2NXJ6d3gwZXB0dHc5NGU5ZXpwdnh6ZHhkZmY5
ZjAweHY1cDIiPjc0MDwva2V5PjwvZm9yZWlnbi1rZXlzPjxyZWYtdHlwZSBuYW1lPSJKb3VybmFs
IEFydGljbGUiPjE3PC9yZWYtdHlwZT48Y29udHJpYnV0b3JzPjxhdXRob3JzPjxhdXRob3I+Um9o
ciwgSmFzb24gUi48L2F1dGhvcj48YXV0aG9yPlNjaG90dGhvZWZlciwgQW5uYSBNLjwvYXV0aG9y
PjxhdXRob3I+UmFmZmVsLCBUaG9tYXMgUi48L2F1dGhvcj48YXV0aG9yPkNhcnJpY2ssIEh1bnRl
ciBKLjwvYXV0aG9yPjxhdXRob3I+SGFsc3RlYWQsIE5lYWw8L2F1dGhvcj48YXV0aG9yPkhvdmVy
bWFuLCBKYXNvbiBULjwvYXV0aG9yPjxhdXRob3I+Sm9obnNvbiwgQ2F0aGVyaW5lIE0uPC9hdXRo
b3I+PGF1dGhvcj5Kb2huc29uLCBMdWNpbmRhIEIuPC9hdXRob3I+PGF1dGhvcj5MaWVza2UsIENh
bWlsbGE8L2F1dGhvcj48YXV0aG9yPlBpd29uaSwgTWFydmluIEQuPC9hdXRob3I+PGF1dGhvcj5T
Y2hvZmYsIFBhdHJpY2sgSy48L2F1dGhvcj48YXV0aG9yPkJlYXNsZXksIFZhbCBSLjwvYXV0aG9y
PjwvYXV0aG9ycz48L2NvbnRyaWJ1dG9ycz48dGl0bGVzPjx0aXRsZT5BZ3JvY2hlbWljYWxzIGlu
Y3JlYXNlIHRyZW1hdG9kZSBpbmZlY3Rpb25zIGluIGEgZGVjbGluaW5nIGFtcGhpYmlhbiBzcGVj
aWVzPC90aXRsZT48c2Vjb25kYXJ5LXRpdGxlPk5hdHVyZTwvc2Vjb25kYXJ5LXRpdGxlPjwvdGl0
bGVzPjxwZXJpb2RpY2FsPjxmdWxsLXRpdGxlPk5hdHVyZTwvZnVsbC10aXRsZT48YWJici0xPk5h
dHVyZTwvYWJici0xPjwvcGVyaW9kaWNhbD48cGFnZXM+MTIzNS0xMjM5PC9wYWdlcz48dm9sdW1l
PjQ1NTwvdm9sdW1lPjxudW1iZXI+NzIxNzwvbnVtYmVyPjxkYXRlcz48eWVhcj4yMDA4PC95ZWFy
PjwvZGF0ZXM+PHB1Ymxpc2hlcj5NYWNtaWxsYW4gUHVibGlzaGVycyBMaW1pdGVkLiBBbGwgcmln
aHRzIHJlc2VydmVkPC9wdWJsaXNoZXI+PGlzYm4+MDAyOC0wODM2PC9pc2JuPjx3b3JrLXR5cGU+
MTAuMTAzOC9uYXR1cmUwNzI4MTwvd29yay10eXBlPjx1cmxzPjxyZWxhdGVkLXVybHM+PHVybD5o
dHRwOi8vZHguZG9pLm9yZy8xMC4xMDM4L25hdHVyZTA3MjgxPC91cmw+PC9yZWxhdGVkLXVybHM+
PC91cmxzPjxlbGVjdHJvbmljLXJlc291cmNlLW51bT5odHRwOi8vd3d3Lm5hdHVyZS5jb20vbmF0
dXJlL2pvdXJuYWwvdjQ1NS9uNzIxNy9zdXBwaW5mby9uYXR1cmUwNzI4MV9TMS5odG1sPC9lbGVj
dHJvbmljLXJlc291cmNlLW51bT48L3JlY29yZD48L0NpdGU+PENpdGU+PEF1dGhvcj5Kb2huc29u
PC9BdXRob3I+PFllYXI+MjAwNzwvWWVhcj48UmVjTnVtPjQ1MjwvUmVjTnVtPjxyZWNvcmQ+PHJl
Yy1udW1iZXI+NDUyPC9yZWMtbnVtYmVyPjxmb3JlaWduLWtleXM+PGtleSBhcHA9IkVOIiBkYi1p
ZD0idjVyend4MGVwdHR3OTRlOWV6cHZ4emR4ZGZmOWYwMHh2NXAyIj40NTI8L2tleT48L2ZvcmVp
Z24ta2V5cz48cmVmLXR5cGUgbmFtZT0iSm91cm5hbCBBcnRpY2xlIj4xNzwvcmVmLXR5cGU+PGNv
bnRyaWJ1dG9ycz48YXV0aG9ycz48YXV0aG9yPkpvaG5zb24sIFAuIFQuIEouPC9hdXRob3I+PGF1
dGhvcj5DaGFzZSwgSi4gTS48L2F1dGhvcj48YXV0aG9yPkRvc2NoLCBLLiBMLjwvYXV0aG9yPjxh
dXRob3I+SGFydHNvbiwgUi4gQi48L2F1dGhvcj48YXV0aG9yPkdyb3NzLCBKLiBBLjwvYXV0aG9y
PjxhdXRob3I+TGFyc29uLCBELiBKLjwvYXV0aG9yPjxhdXRob3I+U3V0aGVybGFuZCwgRC4gUi48
L2F1dGhvcj48YXV0aG9yPkNhcnBlbnRlciwgUy4gUi48L2F1dGhvcj48L2F1dGhvcnM+PC9jb250
cmlidXRvcnM+PGF1dGgtYWRkcmVzcz5Kb2huc29uLCBQVEomI3hEO1VuaXYgQ29sb3JhZG8sIERl
cHQgRWNvbCAmYW1wOyBFdm9sdXRpb25hcnkgQmlvbCwgUmFtYWxleSBOMTIyLCBCb3VsZGVyLCBD
TyA4MDMwOSBVU0EmI3hEO1VuaXYgQ29sb3JhZG8sIERlcHQgRWNvbCAmYW1wOyBFdm9sdXRpb25h
cnkgQmlvbCwgUmFtYWxleSBOMTIyLCBCb3VsZGVyLCBDTyA4MDMwOSBVU0EmI3hEO1VuaXYgQ29s
b3JhZG8sIERlcHQgRWNvbCAmYW1wOyBFdm9sdXRpb25hcnkgQmlvbCwgQm91bGRlciwgQ08gODAz
MDkgVVNBJiN4RDtXYXNoaW5ndG9uIFVuaXYsIERlcHQgQmlvbCwgU3QgTG91aXMsIE1PIDYzMTMw
IFVTQSYjeEQ7VW5pdiBXaXNjb25zaW4sIEN0ciBMaW1ub2wsIE1hZGlzb24sIFdJIDUzNzA2IFVT
QSYjeEQ7U28gQ2FsaWYgQ29hc3RhbCBXYXRlciBSZXMgUHJvamVjdCwgQ29zdGEgTWVzYSwgQ0Eg
OTI2MjYgVVNBJiN4RDtVbml2IEFsYXNrYSwgSW5zdCBBcmN0aWMgQmlvbCwgRmFpcmJhbmtzLCBB
SyA5OTc3NSBVU0EmI3hEO1VuaXYgV2lzY29uc2luLCBEZXB0IEJpb2wsIExhIENyb3NzZSwgV0kg
NTQ2MDEgVVNBJiN4RDtVbml2IFdpc2NvbnNpbiwgUml2ZXIgU3R1ZGllcyBDdHIsIExhIENyb3Nz
ZSwgV0kgNTQ2MDEgVVNBPC9hdXRoLWFkZHJlc3M+PHRpdGxlcz48dGl0bGU+QXF1YXRpYyBldXRy
b3BoaWNhdGlvbiBwcm9tb3RlcyBwYXRob2dlbmljIGluZmVjdGlvbiBpbiBhbXBoaWJpYW5zPC90
aXRsZT48c2Vjb25kYXJ5LXRpdGxlPlByb2NlZWRpbmdzIG9mIHRoZSBOYXRpb25hbCBBY2FkZW15
IG9mIFNjaWVuY2VzIG9mIHRoZSBVbml0ZWQgU3RhdGVzIG9mIEFtZXJpY2E8L3NlY29uZGFyeS10
aXRsZT48YWx0LXRpdGxlPlAgTmF0bCBBY2FkIFNjaSBVU0E8L2FsdC10aXRsZT48L3RpdGxlcz48
cGVyaW9kaWNhbD48ZnVsbC10aXRsZT5Qcm9jZWVkaW5ncyBvZiB0aGUgTmF0aW9uYWwgQWNhZGVt
eSBvZiBTY2llbmNlcyBvZiB0aGUgVW5pdGVkIFN0YXRlcyBvZiBBbWVyaWNhPC9mdWxsLXRpdGxl
PjxhYmJyLTE+UCBOYXRsIEFjYWQgU2NpIFVTQTwvYWJici0xPjwvcGVyaW9kaWNhbD48YWx0LXBl
cmlvZGljYWw+PGZ1bGwtdGl0bGU+UHJvY2VlZGluZ3Mgb2YgdGhlIE5hdGlvbmFsIEFjYWRlbXkg
b2YgU2NpZW5jZXMgb2YgdGhlIFVuaXRlZCBTdGF0ZXMgb2YgQW1lcmljYTwvZnVsbC10aXRsZT48
YWJici0xPlAgTmF0bCBBY2FkIFNjaSBVU0E8L2FiYnItMT48L2FsdC1wZXJpb2RpY2FsPjxwYWdl
cz4xNTc4MS0xNTc4NjwvcGFnZXM+PHZvbHVtZT4xMDQ8L3ZvbHVtZT48bnVtYmVyPjQwPC9udW1i
ZXI+PGtleXdvcmRzPjxrZXl3b3JkPmFtcGhpYmlhbiBkZWNsaW5lPC9rZXl3b3JkPjxrZXl3b3Jk
PmVtZXJnaW5nIGRpc2Vhc2U8L2tleXdvcmQ+PGtleXdvcmQ+ZW52aXJvbm1lbnRhbCBjaGFuZ2U8
L2tleXdvcmQ+PGtleXdvcmQ+aHVtYW4gaGVhbHRoPC9rZXl3b3JkPjxrZXl3b3JkPnRyZW1hdG9k
ZSBpbmZlY3Rpb248L2tleXdvcmQ+PGtleXdvcmQ+Zm9vZC13ZWI8L2tleXdvcmQ+PGtleXdvcmQ+
cGFyYXNpdGVzPC9rZXl3b3JkPjxrZXl3b3JkPmVjb2xvZ3k8L2tleXdvcmQ+PGtleXdvcmQ+bWFs
Zm9ybWF0aW9uczwva2V5d29yZD48a2V5d29yZD5wYXR0ZXJuczwva2V5d29yZD48a2V5d29yZD5k
aXNlYXNlczwva2V5d29yZD48a2V5d29yZD5pbXBhY3Q8L2tleXdvcmQ+PGtleXdvcmQ+Z3Jvd3Ro
PC9rZXl3b3JkPjwva2V5d29yZHM+PGRhdGVzPjx5ZWFyPjIwMDc8L3llYXI+PHB1Yi1kYXRlcz48
ZGF0ZT5PY3QgMjwvZGF0ZT48L3B1Yi1kYXRlcz48L2RhdGVzPjxpc2JuPjAwMjctODQyNDwvaXNi
bj48YWNjZXNzaW9uLW51bT5JU0k6MDAwMjQ5OTQyNzAwMDM1PC9hY2Nlc3Npb24tbnVtPjx1cmxz
PjxyZWxhdGVkLXVybHM+PHVybD4mbHQ7R28gdG8gSVNJJmd0OzovLzAwMDI0OTk0MjcwMDAzNTwv
dXJsPjwvcmVsYXRlZC11cmxzPjwvdXJscz48ZWxlY3Ryb25pYy1yZXNvdXJjZS1udW0+RE9JIDEw
LjEwNzMvcG5hcy4wNzA3NzYzMTA0PC9lbGVjdHJvbmljLXJlc291cmNlLW51bT48bGFuZ3VhZ2U+
RW5nbGlzaDwvbGFuZ3VhZ2U+PC9yZWNvcmQ+PC9DaXRlPjwvRW5kTm90ZT5=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4" w:tooltip="Reeves, 2010 #748" w:history="1">
              <w:r>
                <w:rPr>
                  <w:rFonts w:ascii="Calibri" w:eastAsia="Times New Roman" w:hAnsi="Calibri" w:cs="Times New Roman"/>
                  <w:noProof/>
                  <w:color w:val="000000"/>
                </w:rPr>
                <w:t>14</w:t>
              </w:r>
            </w:hyperlink>
            <w:r>
              <w:rPr>
                <w:rFonts w:ascii="Calibri" w:eastAsia="Times New Roman" w:hAnsi="Calibri" w:cs="Times New Roman"/>
                <w:noProof/>
                <w:color w:val="000000"/>
              </w:rPr>
              <w:t>,</w:t>
            </w:r>
            <w:hyperlink w:anchor="_ENREF_79" w:tooltip="Rohr, 2008 #740" w:history="1">
              <w:r>
                <w:rPr>
                  <w:rFonts w:ascii="Calibri" w:eastAsia="Times New Roman" w:hAnsi="Calibri" w:cs="Times New Roman"/>
                  <w:noProof/>
                  <w:color w:val="000000"/>
                </w:rPr>
                <w:t>79</w:t>
              </w:r>
            </w:hyperlink>
            <w:r>
              <w:rPr>
                <w:rFonts w:ascii="Calibri" w:eastAsia="Times New Roman" w:hAnsi="Calibri" w:cs="Times New Roman"/>
                <w:noProof/>
                <w:color w:val="000000"/>
              </w:rPr>
              <w:t>,</w:t>
            </w:r>
            <w:hyperlink w:anchor="_ENREF_80" w:tooltip="Johnson, 2007 #452" w:history="1">
              <w:r>
                <w:rPr>
                  <w:rFonts w:ascii="Calibri" w:eastAsia="Times New Roman" w:hAnsi="Calibri" w:cs="Times New Roman"/>
                  <w:noProof/>
                  <w:color w:val="000000"/>
                </w:rPr>
                <w:t>80</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91374D">
              <w:rPr>
                <w:rFonts w:ascii="Calibri" w:eastAsia="Times New Roman" w:hAnsi="Calibri" w:cs="Times New Roman"/>
                <w:color w:val="000000"/>
              </w:rPr>
              <w:t xml:space="preserve">In some cases, chemicals associated with agricultural runoff have increased levels of parasite infection </w:t>
            </w:r>
            <w:r>
              <w:rPr>
                <w:rFonts w:ascii="Calibri" w:eastAsia="Times New Roman" w:hAnsi="Calibri" w:cs="Times New Roman"/>
                <w:color w:val="000000"/>
              </w:rPr>
              <w:fldChar w:fldCharType="begin">
                <w:fldData xml:space="preserve">PEVuZE5vdGU+PENpdGU+PEF1dGhvcj5Kb2huc29uPC9BdXRob3I+PFllYXI+MjAwNzwvWWVhcj48
UmVjTnVtPjQ1MjwvUmVjTnVtPjxEaXNwbGF5VGV4dD5bNzksODBdPC9EaXNwbGF5VGV4dD48cmVj
b3JkPjxyZWMtbnVtYmVyPjQ1MjwvcmVjLW51bWJlcj48Zm9yZWlnbi1rZXlzPjxrZXkgYXBwPSJF
TiIgZGItaWQ9InY1cnp3eDBlcHR0dzk0ZTllenB2eHpkeGRmZjlmMDB4djVwMiI+NDUyPC9rZXk+
PC9mb3JlaWduLWtleXM+PHJlZi10eXBlIG5hbWU9IkpvdXJuYWwgQXJ0aWNsZSI+MTc8L3JlZi10
eXBlPjxjb250cmlidXRvcnM+PGF1dGhvcnM+PGF1dGhvcj5Kb2huc29uLCBQLiBULiBKLjwvYXV0
aG9yPjxhdXRob3I+Q2hhc2UsIEouIE0uPC9hdXRob3I+PGF1dGhvcj5Eb3NjaCwgSy4gTC48L2F1
dGhvcj48YXV0aG9yPkhhcnRzb24sIFIuIEIuPC9hdXRob3I+PGF1dGhvcj5Hcm9zcywgSi4gQS48
L2F1dGhvcj48YXV0aG9yPkxhcnNvbiwgRC4gSi48L2F1dGhvcj48YXV0aG9yPlN1dGhlcmxhbmQs
IEQuIFIuPC9hdXRob3I+PGF1dGhvcj5DYXJwZW50ZXIsIFMuIFIuPC9hdXRob3I+PC9hdXRob3Jz
PjwvY29udHJpYnV0b3JzPjxhdXRoLWFkZHJlc3M+Sm9obnNvbiwgUFRKJiN4RDtVbml2IENvbG9y
YWRvLCBEZXB0IEVjb2wgJmFtcDsgRXZvbHV0aW9uYXJ5IEJpb2wsIFJhbWFsZXkgTjEyMiwgQm91
bGRlciwgQ08gODAzMDkgVVNBJiN4RDtVbml2IENvbG9yYWRvLCBEZXB0IEVjb2wgJmFtcDsgRXZv
bHV0aW9uYXJ5IEJpb2wsIFJhbWFsZXkgTjEyMiwgQm91bGRlciwgQ08gODAzMDkgVVNBJiN4RDtV
bml2IENvbG9yYWRvLCBEZXB0IEVjb2wgJmFtcDsgRXZvbHV0aW9uYXJ5IEJpb2wsIEJvdWxkZXIs
IENPIDgwMzA5IFVTQSYjeEQ7V2FzaGluZ3RvbiBVbml2LCBEZXB0IEJpb2wsIFN0IExvdWlzLCBN
TyA2MzEzMCBVU0EmI3hEO1VuaXYgV2lzY29uc2luLCBDdHIgTGltbm9sLCBNYWRpc29uLCBXSSA1
MzcwNiBVU0EmI3hEO1NvIENhbGlmIENvYXN0YWwgV2F0ZXIgUmVzIFByb2plY3QsIENvc3RhIE1l
c2EsIENBIDkyNjI2IFVTQSYjeEQ7VW5pdiBBbGFza2EsIEluc3QgQXJjdGljIEJpb2wsIEZhaXJi
YW5rcywgQUsgOTk3NzUgVVNBJiN4RDtVbml2IFdpc2NvbnNpbiwgRGVwdCBCaW9sLCBMYSBDcm9z
c2UsIFdJIDU0NjAxIFVTQSYjeEQ7VW5pdiBXaXNjb25zaW4sIFJpdmVyIFN0dWRpZXMgQ3RyLCBM
YSBDcm9zc2UsIFdJIDU0NjAxIFVTQTwvYXV0aC1hZGRyZXNzPjx0aXRsZXM+PHRpdGxlPkFxdWF0
aWMgZXV0cm9waGljYXRpb24gcHJvbW90ZXMgcGF0aG9nZW5pYyBpbmZlY3Rpb24gaW4gYW1waGli
aWFuczwvdGl0bGU+PHNlY29uZGFyeS10aXRsZT5Qcm9jZWVkaW5ncyBvZiB0aGUgTmF0aW9uYWwg
QWNhZGVteSBvZiBTY2llbmNlcyBvZiB0aGUgVW5pdGVkIFN0YXRlcyBvZiBBbWVyaWNhPC9zZWNv
bmRhcnktdGl0bGU+PGFsdC10aXRsZT5QIE5hdGwgQWNhZCBTY2kgVVNBPC9hbHQtdGl0bGU+PC90
aXRsZXM+PHBlcmlvZGljYWw+PGZ1bGwtdGl0bGU+UHJvY2VlZGluZ3Mgb2YgdGhlIE5hdGlvbmFs
IEFjYWRlbXkgb2YgU2NpZW5jZXMgb2YgdGhlIFVuaXRlZCBTdGF0ZXMgb2YgQW1lcmljYTwvZnVs
bC10aXRsZT48YWJici0xPlAgTmF0bCBBY2FkIFNjaSBVU0E8L2FiYnItMT48L3BlcmlvZGljYWw+
PGFsdC1wZXJpb2RpY2FsPjxmdWxsLXRpdGxlPlByb2NlZWRpbmdzIG9mIHRoZSBOYXRpb25hbCBB
Y2FkZW15IG9mIFNjaWVuY2VzIG9mIHRoZSBVbml0ZWQgU3RhdGVzIG9mIEFtZXJpY2E8L2Z1bGwt
dGl0bGU+PGFiYnItMT5QIE5hdGwgQWNhZCBTY2kgVVNBPC9hYmJyLTE+PC9hbHQtcGVyaW9kaWNh
bD48cGFnZXM+MTU3ODEtMTU3ODY8L3BhZ2VzPjx2b2x1bWU+MTA0PC92b2x1bWU+PG51bWJlcj40
MDwvbnVtYmVyPjxrZXl3b3Jkcz48a2V5d29yZD5hbXBoaWJpYW4gZGVjbGluZTwva2V5d29yZD48
a2V5d29yZD5lbWVyZ2luZyBkaXNlYXNlPC9rZXl3b3JkPjxrZXl3b3JkPmVudmlyb25tZW50YWwg
Y2hhbmdlPC9rZXl3b3JkPjxrZXl3b3JkPmh1bWFuIGhlYWx0aDwva2V5d29yZD48a2V5d29yZD50
cmVtYXRvZGUgaW5mZWN0aW9uPC9rZXl3b3JkPjxrZXl3b3JkPmZvb2Qtd2ViPC9rZXl3b3JkPjxr
ZXl3b3JkPnBhcmFzaXRlczwva2V5d29yZD48a2V5d29yZD5lY29sb2d5PC9rZXl3b3JkPjxrZXl3
b3JkPm1hbGZvcm1hdGlvbnM8L2tleXdvcmQ+PGtleXdvcmQ+cGF0dGVybnM8L2tleXdvcmQ+PGtl
eXdvcmQ+ZGlzZWFzZXM8L2tleXdvcmQ+PGtleXdvcmQ+aW1wYWN0PC9rZXl3b3JkPjxrZXl3b3Jk
Pmdyb3d0aDwva2V5d29yZD48L2tleXdvcmRzPjxkYXRlcz48eWVhcj4yMDA3PC95ZWFyPjxwdWIt
ZGF0ZXM+PGRhdGU+T2N0IDI8L2RhdGU+PC9wdWItZGF0ZXM+PC9kYXRlcz48aXNibj4wMDI3LTg0
MjQ8L2lzYm4+PGFjY2Vzc2lvbi1udW0+SVNJOjAwMDI0OTk0MjcwMDAzNTwvYWNjZXNzaW9uLW51
bT48dXJscz48cmVsYXRlZC11cmxzPjx1cmw+Jmx0O0dvIHRvIElTSSZndDs6Ly8wMDAyNDk5NDI3
MDAwMzU8L3VybD48L3JlbGF0ZWQtdXJscz48L3VybHM+PGVsZWN0cm9uaWMtcmVzb3VyY2UtbnVt
PkRPSSAxMC4xMDczL3BuYXMuMDcwNzc2MzEwNDwvZWxlY3Ryb25pYy1yZXNvdXJjZS1udW0+PGxh
bmd1YWdlPkVuZ2xpc2g8L2xhbmd1YWdlPjwvcmVjb3JkPjwvQ2l0ZT48Q2l0ZT48QXV0aG9yPlJv
aHI8L0F1dGhvcj48WWVhcj4yMDA4PC9ZZWFyPjxSZWNOdW0+NzQwPC9SZWNOdW0+PHJlY29yZD48
cmVjLW51bWJlcj43NDA8L3JlYy1udW1iZXI+PGZvcmVpZ24ta2V5cz48a2V5IGFwcD0iRU4iIGRi
LWlkPSJ2NXJ6d3gwZXB0dHc5NGU5ZXpwdnh6ZHhkZmY5ZjAweHY1cDIiPjc0MDwva2V5PjwvZm9y
ZWlnbi1rZXlzPjxyZWYtdHlwZSBuYW1lPSJKb3VybmFsIEFydGljbGUiPjE3PC9yZWYtdHlwZT48
Y29udHJpYnV0b3JzPjxhdXRob3JzPjxhdXRob3I+Um9ociwgSmFzb24gUi48L2F1dGhvcj48YXV0
aG9yPlNjaG90dGhvZWZlciwgQW5uYSBNLjwvYXV0aG9yPjxhdXRob3I+UmFmZmVsLCBUaG9tYXMg
Ui48L2F1dGhvcj48YXV0aG9yPkNhcnJpY2ssIEh1bnRlciBKLjwvYXV0aG9yPjxhdXRob3I+SGFs
c3RlYWQsIE5lYWw8L2F1dGhvcj48YXV0aG9yPkhvdmVybWFuLCBKYXNvbiBULjwvYXV0aG9yPjxh
dXRob3I+Sm9obnNvbiwgQ2F0aGVyaW5lIE0uPC9hdXRob3I+PGF1dGhvcj5Kb2huc29uLCBMdWNp
bmRhIEIuPC9hdXRob3I+PGF1dGhvcj5MaWVza2UsIENhbWlsbGE8L2F1dGhvcj48YXV0aG9yPlBp
d29uaSwgTWFydmluIEQuPC9hdXRob3I+PGF1dGhvcj5TY2hvZmYsIFBhdHJpY2sgSy48L2F1dGhv
cj48YXV0aG9yPkJlYXNsZXksIFZhbCBSLjwvYXV0aG9yPjwvYXV0aG9ycz48L2NvbnRyaWJ1dG9y
cz48dGl0bGVzPjx0aXRsZT5BZ3JvY2hlbWljYWxzIGluY3JlYXNlIHRyZW1hdG9kZSBpbmZlY3Rp
b25zIGluIGEgZGVjbGluaW5nIGFtcGhpYmlhbiBzcGVjaWVzPC90aXRsZT48c2Vjb25kYXJ5LXRp
dGxlPk5hdHVyZTwvc2Vjb25kYXJ5LXRpdGxlPjwvdGl0bGVzPjxwZXJpb2RpY2FsPjxmdWxsLXRp
dGxlPk5hdHVyZTwvZnVsbC10aXRsZT48YWJici0xPk5hdHVyZTwvYWJici0xPjwvcGVyaW9kaWNh
bD48cGFnZXM+MTIzNS0xMjM5PC9wYWdlcz48dm9sdW1lPjQ1NTwvdm9sdW1lPjxudW1iZXI+NzIx
NzwvbnVtYmVyPjxkYXRlcz48eWVhcj4yMDA4PC95ZWFyPjwvZGF0ZXM+PHB1Ymxpc2hlcj5NYWNt
aWxsYW4gUHVibGlzaGVycyBMaW1pdGVkLiBBbGwgcmlnaHRzIHJlc2VydmVkPC9wdWJsaXNoZXI+
PGlzYm4+MDAyOC0wODM2PC9pc2JuPjx3b3JrLXR5cGU+MTAuMTAzOC9uYXR1cmUwNzI4MTwvd29y
ay10eXBlPjx1cmxzPjxyZWxhdGVkLXVybHM+PHVybD5odHRwOi8vZHguZG9pLm9yZy8xMC4xMDM4
L25hdHVyZTA3MjgxPC91cmw+PC9yZWxhdGVkLXVybHM+PC91cmxzPjxlbGVjdHJvbmljLXJlc291
cmNlLW51bT5odHRwOi8vd3d3Lm5hdHVyZS5jb20vbmF0dXJlL2pvdXJuYWwvdjQ1NS9uNzIxNy9z
dXBwaW5mby9uYXR1cmUwNzI4MV9TMS5odG1sPC9lbGVjdHJvbmljLXJlc291cmNlLW51bT48L3Jl
Y29yZD48L0NpdGU+PC9FbmROb3RlPgB=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PEVuZE5vdGU+PENpdGU+PEF1dGhvcj5Kb2huc29uPC9BdXRob3I+PFllYXI+MjAwNzwvWWVhcj48
UmVjTnVtPjQ1MjwvUmVjTnVtPjxEaXNwbGF5VGV4dD5bNzksODBdPC9EaXNwbGF5VGV4dD48cmVj
b3JkPjxyZWMtbnVtYmVyPjQ1MjwvcmVjLW51bWJlcj48Zm9yZWlnbi1rZXlzPjxrZXkgYXBwPSJF
TiIgZGItaWQ9InY1cnp3eDBlcHR0dzk0ZTllenB2eHpkeGRmZjlmMDB4djVwMiI+NDUyPC9rZXk+
PC9mb3JlaWduLWtleXM+PHJlZi10eXBlIG5hbWU9IkpvdXJuYWwgQXJ0aWNsZSI+MTc8L3JlZi10
eXBlPjxjb250cmlidXRvcnM+PGF1dGhvcnM+PGF1dGhvcj5Kb2huc29uLCBQLiBULiBKLjwvYXV0
aG9yPjxhdXRob3I+Q2hhc2UsIEouIE0uPC9hdXRob3I+PGF1dGhvcj5Eb3NjaCwgSy4gTC48L2F1
dGhvcj48YXV0aG9yPkhhcnRzb24sIFIuIEIuPC9hdXRob3I+PGF1dGhvcj5Hcm9zcywgSi4gQS48
L2F1dGhvcj48YXV0aG9yPkxhcnNvbiwgRC4gSi48L2F1dGhvcj48YXV0aG9yPlN1dGhlcmxhbmQs
IEQuIFIuPC9hdXRob3I+PGF1dGhvcj5DYXJwZW50ZXIsIFMuIFIuPC9hdXRob3I+PC9hdXRob3Jz
PjwvY29udHJpYnV0b3JzPjxhdXRoLWFkZHJlc3M+Sm9obnNvbiwgUFRKJiN4RDtVbml2IENvbG9y
YWRvLCBEZXB0IEVjb2wgJmFtcDsgRXZvbHV0aW9uYXJ5IEJpb2wsIFJhbWFsZXkgTjEyMiwgQm91
bGRlciwgQ08gODAzMDkgVVNBJiN4RDtVbml2IENvbG9yYWRvLCBEZXB0IEVjb2wgJmFtcDsgRXZv
bHV0aW9uYXJ5IEJpb2wsIFJhbWFsZXkgTjEyMiwgQm91bGRlciwgQ08gODAzMDkgVVNBJiN4RDtV
bml2IENvbG9yYWRvLCBEZXB0IEVjb2wgJmFtcDsgRXZvbHV0aW9uYXJ5IEJpb2wsIEJvdWxkZXIs
IENPIDgwMzA5IFVTQSYjeEQ7V2FzaGluZ3RvbiBVbml2LCBEZXB0IEJpb2wsIFN0IExvdWlzLCBN
TyA2MzEzMCBVU0EmI3hEO1VuaXYgV2lzY29uc2luLCBDdHIgTGltbm9sLCBNYWRpc29uLCBXSSA1
MzcwNiBVU0EmI3hEO1NvIENhbGlmIENvYXN0YWwgV2F0ZXIgUmVzIFByb2plY3QsIENvc3RhIE1l
c2EsIENBIDkyNjI2IFVTQSYjeEQ7VW5pdiBBbGFza2EsIEluc3QgQXJjdGljIEJpb2wsIEZhaXJi
YW5rcywgQUsgOTk3NzUgVVNBJiN4RDtVbml2IFdpc2NvbnNpbiwgRGVwdCBCaW9sLCBMYSBDcm9z
c2UsIFdJIDU0NjAxIFVTQSYjeEQ7VW5pdiBXaXNjb25zaW4sIFJpdmVyIFN0dWRpZXMgQ3RyLCBM
YSBDcm9zc2UsIFdJIDU0NjAxIFVTQTwvYXV0aC1hZGRyZXNzPjx0aXRsZXM+PHRpdGxlPkFxdWF0
aWMgZXV0cm9waGljYXRpb24gcHJvbW90ZXMgcGF0aG9nZW5pYyBpbmZlY3Rpb24gaW4gYW1waGli
aWFuczwvdGl0bGU+PHNlY29uZGFyeS10aXRsZT5Qcm9jZWVkaW5ncyBvZiB0aGUgTmF0aW9uYWwg
QWNhZGVteSBvZiBTY2llbmNlcyBvZiB0aGUgVW5pdGVkIFN0YXRlcyBvZiBBbWVyaWNhPC9zZWNv
bmRhcnktdGl0bGU+PGFsdC10aXRsZT5QIE5hdGwgQWNhZCBTY2kgVVNBPC9hbHQtdGl0bGU+PC90
aXRsZXM+PHBlcmlvZGljYWw+PGZ1bGwtdGl0bGU+UHJvY2VlZGluZ3Mgb2YgdGhlIE5hdGlvbmFs
IEFjYWRlbXkgb2YgU2NpZW5jZXMgb2YgdGhlIFVuaXRlZCBTdGF0ZXMgb2YgQW1lcmljYTwvZnVs
bC10aXRsZT48YWJici0xPlAgTmF0bCBBY2FkIFNjaSBVU0E8L2FiYnItMT48L3BlcmlvZGljYWw+
PGFsdC1wZXJpb2RpY2FsPjxmdWxsLXRpdGxlPlByb2NlZWRpbmdzIG9mIHRoZSBOYXRpb25hbCBB
Y2FkZW15IG9mIFNjaWVuY2VzIG9mIHRoZSBVbml0ZWQgU3RhdGVzIG9mIEFtZXJpY2E8L2Z1bGwt
dGl0bGU+PGFiYnItMT5QIE5hdGwgQWNhZCBTY2kgVVNBPC9hYmJyLTE+PC9hbHQtcGVyaW9kaWNh
bD48cGFnZXM+MTU3ODEtMTU3ODY8L3BhZ2VzPjx2b2x1bWU+MTA0PC92b2x1bWU+PG51bWJlcj40
MDwvbnVtYmVyPjxrZXl3b3Jkcz48a2V5d29yZD5hbXBoaWJpYW4gZGVjbGluZTwva2V5d29yZD48
a2V5d29yZD5lbWVyZ2luZyBkaXNlYXNlPC9rZXl3b3JkPjxrZXl3b3JkPmVudmlyb25tZW50YWwg
Y2hhbmdlPC9rZXl3b3JkPjxrZXl3b3JkPmh1bWFuIGhlYWx0aDwva2V5d29yZD48a2V5d29yZD50
cmVtYXRvZGUgaW5mZWN0aW9uPC9rZXl3b3JkPjxrZXl3b3JkPmZvb2Qtd2ViPC9rZXl3b3JkPjxr
ZXl3b3JkPnBhcmFzaXRlczwva2V5d29yZD48a2V5d29yZD5lY29sb2d5PC9rZXl3b3JkPjxrZXl3
b3JkPm1hbGZvcm1hdGlvbnM8L2tleXdvcmQ+PGtleXdvcmQ+cGF0dGVybnM8L2tleXdvcmQ+PGtl
eXdvcmQ+ZGlzZWFzZXM8L2tleXdvcmQ+PGtleXdvcmQ+aW1wYWN0PC9rZXl3b3JkPjxrZXl3b3Jk
Pmdyb3d0aDwva2V5d29yZD48L2tleXdvcmRzPjxkYXRlcz48eWVhcj4yMDA3PC95ZWFyPjxwdWIt
ZGF0ZXM+PGRhdGU+T2N0IDI8L2RhdGU+PC9wdWItZGF0ZXM+PC9kYXRlcz48aXNibj4wMDI3LTg0
MjQ8L2lzYm4+PGFjY2Vzc2lvbi1udW0+SVNJOjAwMDI0OTk0MjcwMDAzNTwvYWNjZXNzaW9uLW51
bT48dXJscz48cmVsYXRlZC11cmxzPjx1cmw+Jmx0O0dvIHRvIElTSSZndDs6Ly8wMDAyNDk5NDI3
MDAwMzU8L3VybD48L3JlbGF0ZWQtdXJscz48L3VybHM+PGVsZWN0cm9uaWMtcmVzb3VyY2UtbnVt
PkRPSSAxMC4xMDczL3BuYXMuMDcwNzc2MzEwNDwvZWxlY3Ryb25pYy1yZXNvdXJjZS1udW0+PGxh
bmd1YWdlPkVuZ2xpc2g8L2xhbmd1YWdlPjwvcmVjb3JkPjwvQ2l0ZT48Q2l0ZT48QXV0aG9yPlJv
aHI8L0F1dGhvcj48WWVhcj4yMDA4PC9ZZWFyPjxSZWNOdW0+NzQwPC9SZWNOdW0+PHJlY29yZD48
cmVjLW51bWJlcj43NDA8L3JlYy1udW1iZXI+PGZvcmVpZ24ta2V5cz48a2V5IGFwcD0iRU4iIGRi
LWlkPSJ2NXJ6d3gwZXB0dHc5NGU5ZXpwdnh6ZHhkZmY5ZjAweHY1cDIiPjc0MDwva2V5PjwvZm9y
ZWlnbi1rZXlzPjxyZWYtdHlwZSBuYW1lPSJKb3VybmFsIEFydGljbGUiPjE3PC9yZWYtdHlwZT48
Y29udHJpYnV0b3JzPjxhdXRob3JzPjxhdXRob3I+Um9ociwgSmFzb24gUi48L2F1dGhvcj48YXV0
aG9yPlNjaG90dGhvZWZlciwgQW5uYSBNLjwvYXV0aG9yPjxhdXRob3I+UmFmZmVsLCBUaG9tYXMg
Ui48L2F1dGhvcj48YXV0aG9yPkNhcnJpY2ssIEh1bnRlciBKLjwvYXV0aG9yPjxhdXRob3I+SGFs
c3RlYWQsIE5lYWw8L2F1dGhvcj48YXV0aG9yPkhvdmVybWFuLCBKYXNvbiBULjwvYXV0aG9yPjxh
dXRob3I+Sm9obnNvbiwgQ2F0aGVyaW5lIE0uPC9hdXRob3I+PGF1dGhvcj5Kb2huc29uLCBMdWNp
bmRhIEIuPC9hdXRob3I+PGF1dGhvcj5MaWVza2UsIENhbWlsbGE8L2F1dGhvcj48YXV0aG9yPlBp
d29uaSwgTWFydmluIEQuPC9hdXRob3I+PGF1dGhvcj5TY2hvZmYsIFBhdHJpY2sgSy48L2F1dGhv
cj48YXV0aG9yPkJlYXNsZXksIFZhbCBSLjwvYXV0aG9yPjwvYXV0aG9ycz48L2NvbnRyaWJ1dG9y
cz48dGl0bGVzPjx0aXRsZT5BZ3JvY2hlbWljYWxzIGluY3JlYXNlIHRyZW1hdG9kZSBpbmZlY3Rp
b25zIGluIGEgZGVjbGluaW5nIGFtcGhpYmlhbiBzcGVjaWVzPC90aXRsZT48c2Vjb25kYXJ5LXRp
dGxlPk5hdHVyZTwvc2Vjb25kYXJ5LXRpdGxlPjwvdGl0bGVzPjxwZXJpb2RpY2FsPjxmdWxsLXRp
dGxlPk5hdHVyZTwvZnVsbC10aXRsZT48YWJici0xPk5hdHVyZTwvYWJici0xPjwvcGVyaW9kaWNh
bD48cGFnZXM+MTIzNS0xMjM5PC9wYWdlcz48dm9sdW1lPjQ1NTwvdm9sdW1lPjxudW1iZXI+NzIx
NzwvbnVtYmVyPjxkYXRlcz48eWVhcj4yMDA4PC95ZWFyPjwvZGF0ZXM+PHB1Ymxpc2hlcj5NYWNt
aWxsYW4gUHVibGlzaGVycyBMaW1pdGVkLiBBbGwgcmlnaHRzIHJlc2VydmVkPC9wdWJsaXNoZXI+
PGlzYm4+MDAyOC0wODM2PC9pc2JuPjx3b3JrLXR5cGU+MTAuMTAzOC9uYXR1cmUwNzI4MTwvd29y
ay10eXBlPjx1cmxzPjxyZWxhdGVkLXVybHM+PHVybD5odHRwOi8vZHguZG9pLm9yZy8xMC4xMDM4
L25hdHVyZTA3MjgxPC91cmw+PC9yZWxhdGVkLXVybHM+PC91cmxzPjxlbGVjdHJvbmljLXJlc291
cmNlLW51bT5odHRwOi8vd3d3Lm5hdHVyZS5jb20vbmF0dXJlL2pvdXJuYWwvdjQ1NS9uNzIxNy9z
dXBwaW5mby9uYXR1cmUwNzI4MV9TMS5odG1sPC9lbGVjdHJvbmljLXJlc291cmNlLW51bT48L3Jl
Y29yZD48L0NpdGU+PC9FbmROb3RlPgB=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79" w:tooltip="Rohr, 2008 #740" w:history="1">
              <w:r>
                <w:rPr>
                  <w:rFonts w:ascii="Calibri" w:eastAsia="Times New Roman" w:hAnsi="Calibri" w:cs="Times New Roman"/>
                  <w:noProof/>
                  <w:color w:val="000000"/>
                </w:rPr>
                <w:t>79</w:t>
              </w:r>
            </w:hyperlink>
            <w:r>
              <w:rPr>
                <w:rFonts w:ascii="Calibri" w:eastAsia="Times New Roman" w:hAnsi="Calibri" w:cs="Times New Roman"/>
                <w:noProof/>
                <w:color w:val="000000"/>
              </w:rPr>
              <w:t>,</w:t>
            </w:r>
            <w:hyperlink w:anchor="_ENREF_80" w:tooltip="Johnson, 2007 #452" w:history="1">
              <w:r>
                <w:rPr>
                  <w:rFonts w:ascii="Calibri" w:eastAsia="Times New Roman" w:hAnsi="Calibri" w:cs="Times New Roman"/>
                  <w:noProof/>
                  <w:color w:val="000000"/>
                </w:rPr>
                <w:t>80</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In other cases, relatively constant contamination combines with variable effects due to the timing of other more dynamic stressors like parasites or predators </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PEVuZE5vdGU+PENpdGU+PEF1dGhvcj5SZWV2ZXM8L0F1dGhvcj48WWVhcj4yMDEwPC9ZZWFyPjxS
ZWNOdW0+NzQ4PC9SZWNOdW0+PERpc3BsYXlUZXh0PlsxNCw4MS04M108L0Rpc3BsYXlUZXh0Pjxy
ZWNvcmQ+PHJlYy1udW1iZXI+NzQ4PC9yZWMtbnVtYmVyPjxmb3JlaWduLWtleXM+PGtleSBhcHA9
IkVOIiBkYi1pZD0idjVyend4MGVwdHR3OTRlOWV6cHZ4emR4ZGZmOWYwMHh2NXAyIj43NDg8L2tl
eT48L2ZvcmVpZ24ta2V5cz48cmVmLXR5cGUgbmFtZT0iSm91cm5hbCBBcnRpY2xlIj4xNzwvcmVm
LXR5cGU+PGNvbnRyaWJ1dG9ycz48YXV0aG9ycz48YXV0aG9yPlJlZXZlcywgTWFyaSBLLjwvYXV0
aG9yPjxhdXRob3I+SmVuc2VuLCBQZXRlcjwvYXV0aG9yPjxhdXRob3I+RG9scGgsIENocmlzdGlu
ZSBMLjwvYXV0aG9yPjxhdXRob3I+SG9seW9haywgTWFyY2VsPC9hdXRob3I+PGF1dGhvcj5UcnVz
dCwgS2ltYmVybHkgQS48L2F1dGhvcj48L2F1dGhvcnM+PC9jb250cmlidXRvcnM+PHRpdGxlcz48
dGl0bGU+TXVsdGlwbGUgc3RyZXNzb3JzIGFuZCB0aGUgY2F1c2Ugb2YgYW1waGliaWFuIGFibm9y
bWFsaXRpZXM8L3RpdGxlPjxzZWNvbmRhcnktdGl0bGU+RWNvbG9naWNhbCBNb25vZ3JhcGhzPC9z
ZWNvbmRhcnktdGl0bGU+PC90aXRsZXM+PHBlcmlvZGljYWw+PGZ1bGwtdGl0bGU+RWNvbG9naWNh
bCBNb25vZ3JhcGhzPC9mdWxsLXRpdGxlPjxhYmJyLTE+RWNvbCBNb25vZ3I8L2FiYnItMT48L3Bl
cmlvZGljYWw+PHBhZ2VzPjQyMy00NDA8L3BhZ2VzPjx2b2x1bWU+ODA8L3ZvbHVtZT48bnVtYmVy
PjM8L251bWJlcj48ZGF0ZXM+PHllYXI+MjAxMDwveWVhcj48L2RhdGVzPjx1cmxzPjxyZWxhdGVk
LXVybHM+PHVybD5odHRwOi8vd3d3LmVzYWpvdXJuYWxzLm9yZy9kb2kvYWJzLzEwLjE4OTAvMDkt
MDg3OS4xPC91cmw+PC9yZWxhdGVkLXVybHM+PC91cmxzPjxlbGVjdHJvbmljLXJlc291cmNlLW51
bT5kb2k6MTAuMTg5MC8wOS0wODc5LjE8L2VsZWN0cm9uaWMtcmVzb3VyY2UtbnVtPjwvcmVjb3Jk
PjwvQ2l0ZT48Q2l0ZT48QXV0aG9yPlJlZXZlczwvQXV0aG9yPjxZZWFyPjIwMTE8L1llYXI+PFJl
Y051bT43ODI8L1JlY051bT48cmVjb3JkPjxyZWMtbnVtYmVyPjc4MjwvcmVjLW51bWJlcj48Zm9y
ZWlnbi1rZXlzPjxrZXkgYXBwPSJFTiIgZGItaWQ9InY1cnp3eDBlcHR0dzk0ZTllenB2eHpkeGRm
ZjlmMDB4djVwMiI+NzgyPC9rZXk+PC9mb3JlaWduLWtleXM+PHJlZi10eXBlIG5hbWU9IkpvdXJu
YWwgQXJ0aWNsZSI+MTc8L3JlZi10eXBlPjxjb250cmlidXRvcnM+PGF1dGhvcnM+PGF1dGhvcj5S
ZWV2ZXMsIE1hcmkgSy48L2F1dGhvcj48YXV0aG9yPlBlcmR1ZSwgTWFyZ2FyZXQ8L2F1dGhvcj48
YXV0aG9yPkJsYWtlbW9yZSwgR2FyZXRoIEQuPC9hdXRob3I+PGF1dGhvcj5SaW5lbGxhLCBEYW5p
ZWwgSi48L2F1dGhvcj48YXV0aG9yPkhvbHlvYWssIE1hcmNlbDwvYXV0aG9yPjwvYXV0aG9ycz48
L2NvbnRyaWJ1dG9ycz48dGl0bGVzPjx0aXRsZT5Ud2ljZSBhcyBlYXN5IHRvIGNhdGNoPyBBIHRv
eGljYW50IGFuZCBhIHByZWRhdG9yIGN1ZSBjYXVzZSBhZGRpdGl2ZSByZWR1Y3Rpb25zIGluIGxh
cnZhbCBhbXBoaWJpYW4gYWN0aXZpdHk8L3RpdGxlPjxzZWNvbmRhcnktdGl0bGU+RWNvc3BoZXJl
PC9zZWNvbmRhcnktdGl0bGU+PC90aXRsZXM+PHBlcmlvZGljYWw+PGZ1bGwtdGl0bGU+RWNvc3Bo
ZXJlPC9mdWxsLXRpdGxlPjwvcGVyaW9kaWNhbD48cGFnZXM+YXJ0NzI8L3BhZ2VzPjx2b2x1bWU+
Mjwvdm9sdW1lPjxudW1iZXI+NjwvbnVtYmVyPjxkYXRlcz48eWVhcj4yMDExPC95ZWFyPjxwdWIt
ZGF0ZXM+PGRhdGU+MjAxMS8wNi8wMTwvZGF0ZT48L3B1Yi1kYXRlcz48L2RhdGVzPjxwdWJsaXNo
ZXI+RWNvbG9naWNhbCBTb2NpZXR5IG9mIEFtZXJpY2E8L3B1Ymxpc2hlcj48aXNibj4yMTUwLTg5
MjU8L2lzYm4+PHdvcmstdHlwZT5kb2k6IDEwLjE4OTAvRVMxMS0wMDA0Ni4xPC93b3JrLXR5cGU+
PHVybHM+PHJlbGF0ZWQtdXJscz48dXJsPmh0dHA6Ly9keC5kb2kub3JnLzEwLjE4OTAvRVMxMS0w
MDA0Ni4xPC91cmw+PC9yZWxhdGVkLXVybHM+PC91cmxzPjxlbGVjdHJvbmljLXJlc291cmNlLW51
bT4xMC4xODkwL2VzMTEtMDAwNDYuMTwvZWxlY3Ryb25pYy1yZXNvdXJjZS1udW0+PGFjY2Vzcy1k
YXRlPjIwMTEvMDgvMTE8L2FjY2Vzcy1kYXRlPjwvcmVjb3JkPjwvQ2l0ZT48Q2l0ZT48QXV0aG9y
PkpvaG5zb248L0F1dGhvcj48WWVhcj4yMDExPC9ZZWFyPjxSZWNOdW0+NDI2PC9SZWNOdW0+PHJl
Y29yZD48cmVjLW51bWJlcj40MjY8L3JlYy1udW1iZXI+PGZvcmVpZ24ta2V5cz48a2V5IGFwcD0i
RU4iIGRiLWlkPSJ2NXJ6d3gwZXB0dHc5NGU5ZXpwdnh6ZHhkZmY5ZjAweHY1cDIiPjQyNjwva2V5
PjwvZm9yZWlnbi1rZXlzPjxyZWYtdHlwZSBuYW1lPSJKb3VybmFsIEFydGljbGUiPjE3PC9yZWYt
dHlwZT48Y29udHJpYnV0b3JzPjxhdXRob3JzPjxhdXRob3I+Sm9obnNvbiwgUC4gVC4gSi48L2F1
dGhvcj48YXV0aG9yPk1jS2VuemllLCBWLiBKLjwvYXV0aG9yPjxhdXRob3I+UGV0ZXJzb24sIEEu
IEMuPC9hdXRob3I+PGF1dGhvcj5LZXJieSwgSi4gTC48L2F1dGhvcj48YXV0aG9yPkJyb3duLCBK
LjwvYXV0aG9yPjxhdXRob3I+QmxhdXN0ZWluLCBBLiBSLjwvYXV0aG9yPjxhdXRob3I+SmFja3Nv
biwgVC48L2F1dGhvcj48L2F1dGhvcnM+PC9jb250cmlidXRvcnM+PGF1dGgtYWRkcmVzcz5Kb2hu
c29uLCBQVEomI3hEO1VuaXYgQ29sb3JhZG8sIEJvdWxkZXIsIENPIDgwMzA5IFVTQSYjeEQ7VW5p
diBDb2xvcmFkbywgQm91bGRlciwgQ08gODAzMDkgVVNBJiN4RDtVbml2IENvbG9yYWRvLCBCb3Vs
ZGVyLCBDTyA4MDMwOSBVU0EmI3hEO1VuaXYgUyBEYWtvdGEsIERlcHQgQmlvbCwgVmVybWlsbGlv
biwgU0QgNTcwNjkgVVNBJiN4RDtPcmVnb24gU3RhdGUgVW5pdiwgRGVwdCBab29sLCBDb3J2YWxs
aXMsIE9SIDk3MzMxIFVTQSYjeEQ7Q29sb3JhZG8gRGl2IFdpbGRsaWZlLCBDb2xvcmFkbyBTcHJp
bmdzLCBDTyA4MDkwNyBVU0E8L2F1dGgtYWRkcmVzcz48dGl0bGVzPjx0aXRsZT5SZWdpb25hbCBE
ZWNsaW5lIG9mIGFuIEljb25pYyBBbXBoaWJpYW4gQXNzb2NpYXRlZCB3aXRoIEVsZXZhdGlvbiwg
TGFuZC1Vc2UgQ2hhbmdlLCBhbmQgSW52YXNpdmUgU3BlY2llczwvdGl0bGU+PHNlY29uZGFyeS10
aXRsZT5Db25zZXJ2YXRpb24gQmlvbG9neTwvc2Vjb25kYXJ5LXRpdGxlPjxhbHQtdGl0bGU+Q29u
c2VydiBCaW9sPC9hbHQtdGl0bGU+PC90aXRsZXM+PHBlcmlvZGljYWw+PGZ1bGwtdGl0bGU+Q29u
c2VydmF0aW9uIEJpb2xvZ3k8L2Z1bGwtdGl0bGU+PGFiYnItMT5Db25zZXJ2IEJpb2w8L2FiYnIt
MT48L3BlcmlvZGljYWw+PGFsdC1wZXJpb2RpY2FsPjxmdWxsLXRpdGxlPkNvbnNlcnZhdGlvbiBC
aW9sb2d5PC9mdWxsLXRpdGxlPjxhYmJyLTE+Q29uc2VydiBCaW9sPC9hYmJyLTE+PC9hbHQtcGVy
aW9kaWNhbD48cGFnZXM+NTU2LTU2NjwvcGFnZXM+PHZvbHVtZT4yNTwvdm9sdW1lPjxudW1iZXI+
MzwvbnVtYmVyPjxrZXl3b3Jkcz48a2V5d29yZD5iaW9kaXZlcnNpdHkgbG9zczwva2V5d29yZD48
a2V5d29yZD5iaW9sb2dpY2FsIGludmFzaW9uczwva2V5d29yZD48a2V5d29yZD5idWxsZnJvZzwv
a2V5d29yZD48a2V5d29yZD5lbWVyZ2luZyBkaXNlYXNlPC9rZXl3b3JkPjxrZXl3b3JkPmZyZXNo
d2F0ZXIgY29uc2VydmF0aW9uPC9rZXl3b3JkPjxrZXl3b3JkPmxhbmRzY2FwZSBlY29sb2d5PC9r
ZXl3b3JkPjxrZXl3b3JkPmxlb3BhcmQgZnJvZzwva2V5d29yZD48a2V5d29yZD5saXRob2JhdGVz
IGNhdGVzYmVpYW51czwva2V5d29yZD48a2V5d29yZD5saXRob2JhdGVzIHBpcGllbnM8L2tleXdv
cmQ+PGtleXdvcmQ+ZnJvZyByYW5hLXBpcGllbnM8L2tleXdvcmQ+PGtleXdvcmQ+YmF0cmFjaG9j
aHl0cml1bS1kZW5kcm9iYXRpZGlzPC9rZXl3b3JkPjxrZXl3b3JkPmdsb2JhbCBkZWNsaW5lPC9r
ZXl3b3JkPjxrZXl3b3JkPnBvcHVsYXRpb25zPC9rZXl3b3JkPjxrZXl3b3JkPmV4dGluY3Rpb248
L2tleXdvcmQ+PGtleXdvcmQ+YnVsbGZyb2dzPC9rZXl3b3JkPjxrZXl3b3JkPmxhbmRzY2FwZTwv
a2V5d29yZD48a2V5d29yZD5kaXNlYXNlPC9rZXl3b3JkPjxrZXl3b3JkPmZpc2g8L2tleXdvcmQ+
PGtleXdvcmQ+Y29uc2VydmF0aW9uPC9rZXl3b3JkPjwva2V5d29yZHM+PGRhdGVzPjx5ZWFyPjIw
MTE8L3llYXI+PHB1Yi1kYXRlcz48ZGF0ZT5KdW48L2RhdGU+PC9wdWItZGF0ZXM+PC9kYXRlcz48
aXNibj4wODg4LTg4OTI8L2lzYm4+PGFjY2Vzc2lvbi1udW0+SVNJOjAwMDI5MDQ5MTcwMDAxODwv
YWNjZXNzaW9uLW51bT48dXJscz48cmVsYXRlZC11cmxzPjx1cmw+Jmx0O0dvIHRvIElTSSZndDs6
Ly8wMDAyOTA0OTE3MDAwMTg8L3VybD48L3JlbGF0ZWQtdXJscz48L3VybHM+PGVsZWN0cm9uaWMt
cmVzb3VyY2UtbnVtPkRPSSAxMC4xMTExL2ouMTUyMy0xNzM5LjIwMTAuMDE2NDUueDwvZWxlY3Ry
b25pYy1yZXNvdXJjZS1udW0+PGxhbmd1YWdlPkVuZ2xpc2g8L2xhbmd1YWdlPjwvcmVjb3JkPjwv
Q2l0ZT48Q2l0ZT48QXV0aG9yPlBhdWxsPC9BdXRob3I+PFllYXI+MjAxMTwvWWVhcj48UmVjTnVt
PjQyOTwvUmVjTnVtPjxyZWNvcmQ+PHJlYy1udW1iZXI+NDI5PC9yZWMtbnVtYmVyPjxmb3JlaWdu
LWtleXM+PGtleSBhcHA9IkVOIiBkYi1pZD0idjVyend4MGVwdHR3OTRlOWV6cHZ4emR4ZGZmOWYw
MHh2NXAyIj40Mjk8L2tleT48L2ZvcmVpZ24ta2V5cz48cmVmLXR5cGUgbmFtZT0iSm91cm5hbCBB
cnRpY2xlIj4xNzwvcmVmLXR5cGU+PGNvbnRyaWJ1dG9ycz48YXV0aG9ycz48YXV0aG9yPlBhdWxs
LCBTLiBILjwvYXV0aG9yPjxhdXRob3I+Sm9obnNvbiwgUC4gVC4gSi48L2F1dGhvcj48L2F1dGhv
cnM+PC9jb250cmlidXRvcnM+PGF1dGgtYWRkcmVzcz5QYXVsbCwgU0gmI3hEO1VuaXYgQ29sb3Jh
ZG8sIDMzNCBVQ0IsIEJvdWxkZXIsIENPIDgwMzA5IFVTQSYjeEQ7VW5pdiBDb2xvcmFkbywgMzM0
IFVDQiwgQm91bGRlciwgQ08gODAzMDkgVVNBJiN4RDtVbml2IENvbG9yYWRvLCBCb3VsZGVyLCBD
TyA4MDMwOSBVU0E8L2F1dGgtYWRkcmVzcz48dGl0bGVzPjx0aXRsZT5IaWdoIHRlbXBlcmF0dXJl
IGVuaGFuY2VzIGhvc3QgcGF0aG9sb2d5IGluIGEgc25haWwtdHJlbWF0b2RlIHN5c3RlbTogcG9z
c2libGUgY29uc2VxdWVuY2VzIG9mIGNsaW1hdGUgY2hhbmdlIGZvciB0aGUgZW1lcmdlbmNlIG9m
IGRpc2Vhc2U8L3RpdGxlPjxzZWNvbmRhcnktdGl0bGU+RnJlc2h3YXRlciBCaW9sb2d5PC9zZWNv
bmRhcnktdGl0bGU+PGFsdC10aXRsZT5GcmVzaHdhdGVyIEJpb2w8L2FsdC10aXRsZT48L3RpdGxl
cz48cGVyaW9kaWNhbD48ZnVsbC10aXRsZT5GcmVzaHdhdGVyIEJpb2xvZ3k8L2Z1bGwtdGl0bGU+
PGFiYnItMT5GcmVzaHdhdGVyIEJpb2w8L2FiYnItMT48L3BlcmlvZGljYWw+PGFsdC1wZXJpb2Rp
Y2FsPjxmdWxsLXRpdGxlPkZyZXNod2F0ZXIgQmlvbG9neTwvZnVsbC10aXRsZT48YWJici0xPkZy
ZXNod2F0ZXIgQmlvbDwvYWJici0xPjwvYWx0LXBlcmlvZGljYWw+PHBhZ2VzPjc2Ny03Nzg8L3Bh
Z2VzPjx2b2x1bWU+NTY8L3ZvbHVtZT48bnVtYmVyPjQ8L251bWJlcj48a2V5d29yZHM+PGtleXdv
cmQ+YW1waGliaWFuIGRlZm9ybWl0aWVzPC9rZXl3b3JkPjxrZXl3b3JkPnBoZW5vbG9naWNhbCBt
aXNtYXRjaDwva2V5d29yZD48a2V5d29yZD5wbGFub3JiZWxsYSB0cml2b2x2aXM8L2tleXdvcmQ+
PGtleXdvcmQ+cmliZWlyb2lhIG9uZGF0cmFlPC9rZXl3b3JkPjxrZXl3b3JkPnZpdGFsIHJhdGVz
PC9rZXl3b3JkPjxrZXl3b3JkPmVtZXJnaW5nIGluZmVjdGlvdXMtZGlzZWFzZXM8L2tleXdvcmQ+
PGtleXdvcmQ+YmlvbXBoYWxhcmlhLWdsYWJyYXRhIHNuYWlsczwva2V5d29yZD48a2V5d29yZD5s
aWZlLWhpc3Rvcnk8L2tleXdvcmQ+PGtleXdvcmQ+aGVsaXNvbWEtdHJpdm9sdmlzPC9rZXl3b3Jk
PjxrZXl3b3JkPmFxdWF0aWMgZXV0cm9waGljYXRpb248L2tleXdvcmQ+PGtleXdvcmQ+Y2VyaXRo
aWRlYS1jYWxpZm9ybmljYTwva2V5d29yZD48a2V5d29yZD5wYXJhc2l0aWMgY2FzdHJhdGlvbjwv
a2V5d29yZD48a2V5d29yZD5saW1iIGRldmVsb3BtZW50PC9rZXl3b3JkPjxrZXl3b3JkPmdyb3d0
aDwva2V5d29yZD48a2V5d29yZD53YXRlcjwva2V5d29yZD48L2tleXdvcmRzPjxkYXRlcz48eWVh
cj4yMDExPC95ZWFyPjxwdWItZGF0ZXM+PGRhdGU+QXByPC9kYXRlPjwvcHViLWRhdGVzPjwvZGF0
ZXM+PGlzYm4+MDA0Ni01MDcwPC9pc2JuPjxhY2Nlc3Npb24tbnVtPklTSTowMDAyODgwMTkyMDAw
MTA8L2FjY2Vzc2lvbi1udW0+PHVybHM+PHJlbGF0ZWQtdXJscz48dXJsPiZsdDtHbyB0byBJU0km
Z3Q7Oi8vMDAwMjg4MDE5MjAwMDEwPC91cmw+PC9yZWxhdGVkLXVybHM+PC91cmxzPjxlbGVjdHJv
bmljLXJlc291cmNlLW51bT5ET0kgMTAuMTExMS9qLjEzNjUtMjQyNy4yMDEwLjAyNTQ3Lng8L2Vs
ZWN0cm9uaWMtcmVzb3VyY2UtbnVtPjxsYW5ndWFnZT5FbmdsaXNoPC9sYW5ndWFnZT48L3JlY29y
ZD48L0NpdGU+PC9FbmROb3RlPn==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PEVuZE5vdGU+PENpdGU+PEF1dGhvcj5SZWV2ZXM8L0F1dGhvcj48WWVhcj4yMDEwPC9ZZWFyPjxS
ZWNOdW0+NzQ4PC9SZWNOdW0+PERpc3BsYXlUZXh0PlsxNCw4MS04M108L0Rpc3BsYXlUZXh0Pjxy
ZWNvcmQ+PHJlYy1udW1iZXI+NzQ4PC9yZWMtbnVtYmVyPjxmb3JlaWduLWtleXM+PGtleSBhcHA9
IkVOIiBkYi1pZD0idjVyend4MGVwdHR3OTRlOWV6cHZ4emR4ZGZmOWYwMHh2NXAyIj43NDg8L2tl
eT48L2ZvcmVpZ24ta2V5cz48cmVmLXR5cGUgbmFtZT0iSm91cm5hbCBBcnRpY2xlIj4xNzwvcmVm
LXR5cGU+PGNvbnRyaWJ1dG9ycz48YXV0aG9ycz48YXV0aG9yPlJlZXZlcywgTWFyaSBLLjwvYXV0
aG9yPjxhdXRob3I+SmVuc2VuLCBQZXRlcjwvYXV0aG9yPjxhdXRob3I+RG9scGgsIENocmlzdGlu
ZSBMLjwvYXV0aG9yPjxhdXRob3I+SG9seW9haywgTWFyY2VsPC9hdXRob3I+PGF1dGhvcj5UcnVz
dCwgS2ltYmVybHkgQS48L2F1dGhvcj48L2F1dGhvcnM+PC9jb250cmlidXRvcnM+PHRpdGxlcz48
dGl0bGU+TXVsdGlwbGUgc3RyZXNzb3JzIGFuZCB0aGUgY2F1c2Ugb2YgYW1waGliaWFuIGFibm9y
bWFsaXRpZXM8L3RpdGxlPjxzZWNvbmRhcnktdGl0bGU+RWNvbG9naWNhbCBNb25vZ3JhcGhzPC9z
ZWNvbmRhcnktdGl0bGU+PC90aXRsZXM+PHBlcmlvZGljYWw+PGZ1bGwtdGl0bGU+RWNvbG9naWNh
bCBNb25vZ3JhcGhzPC9mdWxsLXRpdGxlPjxhYmJyLTE+RWNvbCBNb25vZ3I8L2FiYnItMT48L3Bl
cmlvZGljYWw+PHBhZ2VzPjQyMy00NDA8L3BhZ2VzPjx2b2x1bWU+ODA8L3ZvbHVtZT48bnVtYmVy
PjM8L251bWJlcj48ZGF0ZXM+PHllYXI+MjAxMDwveWVhcj48L2RhdGVzPjx1cmxzPjxyZWxhdGVk
LXVybHM+PHVybD5odHRwOi8vd3d3LmVzYWpvdXJuYWxzLm9yZy9kb2kvYWJzLzEwLjE4OTAvMDkt
MDg3OS4xPC91cmw+PC9yZWxhdGVkLXVybHM+PC91cmxzPjxlbGVjdHJvbmljLXJlc291cmNlLW51
bT5kb2k6MTAuMTg5MC8wOS0wODc5LjE8L2VsZWN0cm9uaWMtcmVzb3VyY2UtbnVtPjwvcmVjb3Jk
PjwvQ2l0ZT48Q2l0ZT48QXV0aG9yPlJlZXZlczwvQXV0aG9yPjxZZWFyPjIwMTE8L1llYXI+PFJl
Y051bT43ODI8L1JlY051bT48cmVjb3JkPjxyZWMtbnVtYmVyPjc4MjwvcmVjLW51bWJlcj48Zm9y
ZWlnbi1rZXlzPjxrZXkgYXBwPSJFTiIgZGItaWQ9InY1cnp3eDBlcHR0dzk0ZTllenB2eHpkeGRm
ZjlmMDB4djVwMiI+NzgyPC9rZXk+PC9mb3JlaWduLWtleXM+PHJlZi10eXBlIG5hbWU9IkpvdXJu
YWwgQXJ0aWNsZSI+MTc8L3JlZi10eXBlPjxjb250cmlidXRvcnM+PGF1dGhvcnM+PGF1dGhvcj5S
ZWV2ZXMsIE1hcmkgSy48L2F1dGhvcj48YXV0aG9yPlBlcmR1ZSwgTWFyZ2FyZXQ8L2F1dGhvcj48
YXV0aG9yPkJsYWtlbW9yZSwgR2FyZXRoIEQuPC9hdXRob3I+PGF1dGhvcj5SaW5lbGxhLCBEYW5p
ZWwgSi48L2F1dGhvcj48YXV0aG9yPkhvbHlvYWssIE1hcmNlbDwvYXV0aG9yPjwvYXV0aG9ycz48
L2NvbnRyaWJ1dG9ycz48dGl0bGVzPjx0aXRsZT5Ud2ljZSBhcyBlYXN5IHRvIGNhdGNoPyBBIHRv
eGljYW50IGFuZCBhIHByZWRhdG9yIGN1ZSBjYXVzZSBhZGRpdGl2ZSByZWR1Y3Rpb25zIGluIGxh
cnZhbCBhbXBoaWJpYW4gYWN0aXZpdHk8L3RpdGxlPjxzZWNvbmRhcnktdGl0bGU+RWNvc3BoZXJl
PC9zZWNvbmRhcnktdGl0bGU+PC90aXRsZXM+PHBlcmlvZGljYWw+PGZ1bGwtdGl0bGU+RWNvc3Bo
ZXJlPC9mdWxsLXRpdGxlPjwvcGVyaW9kaWNhbD48cGFnZXM+YXJ0NzI8L3BhZ2VzPjx2b2x1bWU+
Mjwvdm9sdW1lPjxudW1iZXI+NjwvbnVtYmVyPjxkYXRlcz48eWVhcj4yMDExPC95ZWFyPjxwdWIt
ZGF0ZXM+PGRhdGU+MjAxMS8wNi8wMTwvZGF0ZT48L3B1Yi1kYXRlcz48L2RhdGVzPjxwdWJsaXNo
ZXI+RWNvbG9naWNhbCBTb2NpZXR5IG9mIEFtZXJpY2E8L3B1Ymxpc2hlcj48aXNibj4yMTUwLTg5
MjU8L2lzYm4+PHdvcmstdHlwZT5kb2k6IDEwLjE4OTAvRVMxMS0wMDA0Ni4xPC93b3JrLXR5cGU+
PHVybHM+PHJlbGF0ZWQtdXJscz48dXJsPmh0dHA6Ly9keC5kb2kub3JnLzEwLjE4OTAvRVMxMS0w
MDA0Ni4xPC91cmw+PC9yZWxhdGVkLXVybHM+PC91cmxzPjxlbGVjdHJvbmljLXJlc291cmNlLW51
bT4xMC4xODkwL2VzMTEtMDAwNDYuMTwvZWxlY3Ryb25pYy1yZXNvdXJjZS1udW0+PGFjY2Vzcy1k
YXRlPjIwMTEvMDgvMTE8L2FjY2Vzcy1kYXRlPjwvcmVjb3JkPjwvQ2l0ZT48Q2l0ZT48QXV0aG9y
PkpvaG5zb248L0F1dGhvcj48WWVhcj4yMDExPC9ZZWFyPjxSZWNOdW0+NDI2PC9SZWNOdW0+PHJl
Y29yZD48cmVjLW51bWJlcj40MjY8L3JlYy1udW1iZXI+PGZvcmVpZ24ta2V5cz48a2V5IGFwcD0i
RU4iIGRiLWlkPSJ2NXJ6d3gwZXB0dHc5NGU5ZXpwdnh6ZHhkZmY5ZjAweHY1cDIiPjQyNjwva2V5
PjwvZm9yZWlnbi1rZXlzPjxyZWYtdHlwZSBuYW1lPSJKb3VybmFsIEFydGljbGUiPjE3PC9yZWYt
dHlwZT48Y29udHJpYnV0b3JzPjxhdXRob3JzPjxhdXRob3I+Sm9obnNvbiwgUC4gVC4gSi48L2F1
dGhvcj48YXV0aG9yPk1jS2VuemllLCBWLiBKLjwvYXV0aG9yPjxhdXRob3I+UGV0ZXJzb24sIEEu
IEMuPC9hdXRob3I+PGF1dGhvcj5LZXJieSwgSi4gTC48L2F1dGhvcj48YXV0aG9yPkJyb3duLCBK
LjwvYXV0aG9yPjxhdXRob3I+QmxhdXN0ZWluLCBBLiBSLjwvYXV0aG9yPjxhdXRob3I+SmFja3Nv
biwgVC48L2F1dGhvcj48L2F1dGhvcnM+PC9jb250cmlidXRvcnM+PGF1dGgtYWRkcmVzcz5Kb2hu
c29uLCBQVEomI3hEO1VuaXYgQ29sb3JhZG8sIEJvdWxkZXIsIENPIDgwMzA5IFVTQSYjeEQ7VW5p
diBDb2xvcmFkbywgQm91bGRlciwgQ08gODAzMDkgVVNBJiN4RDtVbml2IENvbG9yYWRvLCBCb3Vs
ZGVyLCBDTyA4MDMwOSBVU0EmI3hEO1VuaXYgUyBEYWtvdGEsIERlcHQgQmlvbCwgVmVybWlsbGlv
biwgU0QgNTcwNjkgVVNBJiN4RDtPcmVnb24gU3RhdGUgVW5pdiwgRGVwdCBab29sLCBDb3J2YWxs
aXMsIE9SIDk3MzMxIFVTQSYjeEQ7Q29sb3JhZG8gRGl2IFdpbGRsaWZlLCBDb2xvcmFkbyBTcHJp
bmdzLCBDTyA4MDkwNyBVU0E8L2F1dGgtYWRkcmVzcz48dGl0bGVzPjx0aXRsZT5SZWdpb25hbCBE
ZWNsaW5lIG9mIGFuIEljb25pYyBBbXBoaWJpYW4gQXNzb2NpYXRlZCB3aXRoIEVsZXZhdGlvbiwg
TGFuZC1Vc2UgQ2hhbmdlLCBhbmQgSW52YXNpdmUgU3BlY2llczwvdGl0bGU+PHNlY29uZGFyeS10
aXRsZT5Db25zZXJ2YXRpb24gQmlvbG9neTwvc2Vjb25kYXJ5LXRpdGxlPjxhbHQtdGl0bGU+Q29u
c2VydiBCaW9sPC9hbHQtdGl0bGU+PC90aXRsZXM+PHBlcmlvZGljYWw+PGZ1bGwtdGl0bGU+Q29u
c2VydmF0aW9uIEJpb2xvZ3k8L2Z1bGwtdGl0bGU+PGFiYnItMT5Db25zZXJ2IEJpb2w8L2FiYnIt
MT48L3BlcmlvZGljYWw+PGFsdC1wZXJpb2RpY2FsPjxmdWxsLXRpdGxlPkNvbnNlcnZhdGlvbiBC
aW9sb2d5PC9mdWxsLXRpdGxlPjxhYmJyLTE+Q29uc2VydiBCaW9sPC9hYmJyLTE+PC9hbHQtcGVy
aW9kaWNhbD48cGFnZXM+NTU2LTU2NjwvcGFnZXM+PHZvbHVtZT4yNTwvdm9sdW1lPjxudW1iZXI+
MzwvbnVtYmVyPjxrZXl3b3Jkcz48a2V5d29yZD5iaW9kaXZlcnNpdHkgbG9zczwva2V5d29yZD48
a2V5d29yZD5iaW9sb2dpY2FsIGludmFzaW9uczwva2V5d29yZD48a2V5d29yZD5idWxsZnJvZzwv
a2V5d29yZD48a2V5d29yZD5lbWVyZ2luZyBkaXNlYXNlPC9rZXl3b3JkPjxrZXl3b3JkPmZyZXNo
d2F0ZXIgY29uc2VydmF0aW9uPC9rZXl3b3JkPjxrZXl3b3JkPmxhbmRzY2FwZSBlY29sb2d5PC9r
ZXl3b3JkPjxrZXl3b3JkPmxlb3BhcmQgZnJvZzwva2V5d29yZD48a2V5d29yZD5saXRob2JhdGVz
IGNhdGVzYmVpYW51czwva2V5d29yZD48a2V5d29yZD5saXRob2JhdGVzIHBpcGllbnM8L2tleXdv
cmQ+PGtleXdvcmQ+ZnJvZyByYW5hLXBpcGllbnM8L2tleXdvcmQ+PGtleXdvcmQ+YmF0cmFjaG9j
aHl0cml1bS1kZW5kcm9iYXRpZGlzPC9rZXl3b3JkPjxrZXl3b3JkPmdsb2JhbCBkZWNsaW5lPC9r
ZXl3b3JkPjxrZXl3b3JkPnBvcHVsYXRpb25zPC9rZXl3b3JkPjxrZXl3b3JkPmV4dGluY3Rpb248
L2tleXdvcmQ+PGtleXdvcmQ+YnVsbGZyb2dzPC9rZXl3b3JkPjxrZXl3b3JkPmxhbmRzY2FwZTwv
a2V5d29yZD48a2V5d29yZD5kaXNlYXNlPC9rZXl3b3JkPjxrZXl3b3JkPmZpc2g8L2tleXdvcmQ+
PGtleXdvcmQ+Y29uc2VydmF0aW9uPC9rZXl3b3JkPjwva2V5d29yZHM+PGRhdGVzPjx5ZWFyPjIw
MTE8L3llYXI+PHB1Yi1kYXRlcz48ZGF0ZT5KdW48L2RhdGU+PC9wdWItZGF0ZXM+PC9kYXRlcz48
aXNibj4wODg4LTg4OTI8L2lzYm4+PGFjY2Vzc2lvbi1udW0+SVNJOjAwMDI5MDQ5MTcwMDAxODwv
YWNjZXNzaW9uLW51bT48dXJscz48cmVsYXRlZC11cmxzPjx1cmw+Jmx0O0dvIHRvIElTSSZndDs6
Ly8wMDAyOTA0OTE3MDAwMTg8L3VybD48L3JlbGF0ZWQtdXJscz48L3VybHM+PGVsZWN0cm9uaWMt
cmVzb3VyY2UtbnVtPkRPSSAxMC4xMTExL2ouMTUyMy0xNzM5LjIwMTAuMDE2NDUueDwvZWxlY3Ry
b25pYy1yZXNvdXJjZS1udW0+PGxhbmd1YWdlPkVuZ2xpc2g8L2xhbmd1YWdlPjwvcmVjb3JkPjwv
Q2l0ZT48Q2l0ZT48QXV0aG9yPlBhdWxsPC9BdXRob3I+PFllYXI+MjAxMTwvWWVhcj48UmVjTnVt
PjQyOTwvUmVjTnVtPjxyZWNvcmQ+PHJlYy1udW1iZXI+NDI5PC9yZWMtbnVtYmVyPjxmb3JlaWdu
LWtleXM+PGtleSBhcHA9IkVOIiBkYi1pZD0idjVyend4MGVwdHR3OTRlOWV6cHZ4emR4ZGZmOWYw
MHh2NXAyIj40Mjk8L2tleT48L2ZvcmVpZ24ta2V5cz48cmVmLXR5cGUgbmFtZT0iSm91cm5hbCBB
cnRpY2xlIj4xNzwvcmVmLXR5cGU+PGNvbnRyaWJ1dG9ycz48YXV0aG9ycz48YXV0aG9yPlBhdWxs
LCBTLiBILjwvYXV0aG9yPjxhdXRob3I+Sm9obnNvbiwgUC4gVC4gSi48L2F1dGhvcj48L2F1dGhv
cnM+PC9jb250cmlidXRvcnM+PGF1dGgtYWRkcmVzcz5QYXVsbCwgU0gmI3hEO1VuaXYgQ29sb3Jh
ZG8sIDMzNCBVQ0IsIEJvdWxkZXIsIENPIDgwMzA5IFVTQSYjeEQ7VW5pdiBDb2xvcmFkbywgMzM0
IFVDQiwgQm91bGRlciwgQ08gODAzMDkgVVNBJiN4RDtVbml2IENvbG9yYWRvLCBCb3VsZGVyLCBD
TyA4MDMwOSBVU0E8L2F1dGgtYWRkcmVzcz48dGl0bGVzPjx0aXRsZT5IaWdoIHRlbXBlcmF0dXJl
IGVuaGFuY2VzIGhvc3QgcGF0aG9sb2d5IGluIGEgc25haWwtdHJlbWF0b2RlIHN5c3RlbTogcG9z
c2libGUgY29uc2VxdWVuY2VzIG9mIGNsaW1hdGUgY2hhbmdlIGZvciB0aGUgZW1lcmdlbmNlIG9m
IGRpc2Vhc2U8L3RpdGxlPjxzZWNvbmRhcnktdGl0bGU+RnJlc2h3YXRlciBCaW9sb2d5PC9zZWNv
bmRhcnktdGl0bGU+PGFsdC10aXRsZT5GcmVzaHdhdGVyIEJpb2w8L2FsdC10aXRsZT48L3RpdGxl
cz48cGVyaW9kaWNhbD48ZnVsbC10aXRsZT5GcmVzaHdhdGVyIEJpb2xvZ3k8L2Z1bGwtdGl0bGU+
PGFiYnItMT5GcmVzaHdhdGVyIEJpb2w8L2FiYnItMT48L3BlcmlvZGljYWw+PGFsdC1wZXJpb2Rp
Y2FsPjxmdWxsLXRpdGxlPkZyZXNod2F0ZXIgQmlvbG9neTwvZnVsbC10aXRsZT48YWJici0xPkZy
ZXNod2F0ZXIgQmlvbDwvYWJici0xPjwvYWx0LXBlcmlvZGljYWw+PHBhZ2VzPjc2Ny03Nzg8L3Bh
Z2VzPjx2b2x1bWU+NTY8L3ZvbHVtZT48bnVtYmVyPjQ8L251bWJlcj48a2V5d29yZHM+PGtleXdv
cmQ+YW1waGliaWFuIGRlZm9ybWl0aWVzPC9rZXl3b3JkPjxrZXl3b3JkPnBoZW5vbG9naWNhbCBt
aXNtYXRjaDwva2V5d29yZD48a2V5d29yZD5wbGFub3JiZWxsYSB0cml2b2x2aXM8L2tleXdvcmQ+
PGtleXdvcmQ+cmliZWlyb2lhIG9uZGF0cmFlPC9rZXl3b3JkPjxrZXl3b3JkPnZpdGFsIHJhdGVz
PC9rZXl3b3JkPjxrZXl3b3JkPmVtZXJnaW5nIGluZmVjdGlvdXMtZGlzZWFzZXM8L2tleXdvcmQ+
PGtleXdvcmQ+YmlvbXBoYWxhcmlhLWdsYWJyYXRhIHNuYWlsczwva2V5d29yZD48a2V5d29yZD5s
aWZlLWhpc3Rvcnk8L2tleXdvcmQ+PGtleXdvcmQ+aGVsaXNvbWEtdHJpdm9sdmlzPC9rZXl3b3Jk
PjxrZXl3b3JkPmFxdWF0aWMgZXV0cm9waGljYXRpb248L2tleXdvcmQ+PGtleXdvcmQ+Y2VyaXRo
aWRlYS1jYWxpZm9ybmljYTwva2V5d29yZD48a2V5d29yZD5wYXJhc2l0aWMgY2FzdHJhdGlvbjwv
a2V5d29yZD48a2V5d29yZD5saW1iIGRldmVsb3BtZW50PC9rZXl3b3JkPjxrZXl3b3JkPmdyb3d0
aDwva2V5d29yZD48a2V5d29yZD53YXRlcjwva2V5d29yZD48L2tleXdvcmRzPjxkYXRlcz48eWVh
cj4yMDExPC95ZWFyPjxwdWItZGF0ZXM+PGRhdGU+QXByPC9kYXRlPjwvcHViLWRhdGVzPjwvZGF0
ZXM+PGlzYm4+MDA0Ni01MDcwPC9pc2JuPjxhY2Nlc3Npb24tbnVtPklTSTowMDAyODgwMTkyMDAw
MTA8L2FjY2Vzc2lvbi1udW0+PHVybHM+PHJlbGF0ZWQtdXJscz48dXJsPiZsdDtHbyB0byBJU0km
Z3Q7Oi8vMDAwMjg4MDE5MjAwMDEwPC91cmw+PC9yZWxhdGVkLXVybHM+PC91cmxzPjxlbGVjdHJv
bmljLXJlc291cmNlLW51bT5ET0kgMTAuMTExMS9qLjEzNjUtMjQyNy4yMDEwLjAyNTQ3Lng8L2Vs
ZWN0cm9uaWMtcmVzb3VyY2UtbnVtPjxsYW5ndWFnZT5FbmdsaXNoPC9sYW5ndWFnZT48L3JlY29y
ZD48L0NpdGU+PC9FbmROb3RlPn==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4" w:tooltip="Reeves, 2010 #748" w:history="1">
              <w:r>
                <w:rPr>
                  <w:rFonts w:ascii="Calibri" w:eastAsia="Times New Roman" w:hAnsi="Calibri" w:cs="Times New Roman"/>
                  <w:noProof/>
                  <w:color w:val="000000"/>
                </w:rPr>
                <w:t>14</w:t>
              </w:r>
            </w:hyperlink>
            <w:r>
              <w:rPr>
                <w:rFonts w:ascii="Calibri" w:eastAsia="Times New Roman" w:hAnsi="Calibri" w:cs="Times New Roman"/>
                <w:noProof/>
                <w:color w:val="000000"/>
              </w:rPr>
              <w:t>,</w:t>
            </w:r>
            <w:hyperlink w:anchor="_ENREF_81" w:tooltip="Reeves, 2011 #782" w:history="1">
              <w:r>
                <w:rPr>
                  <w:rFonts w:ascii="Calibri" w:eastAsia="Times New Roman" w:hAnsi="Calibri" w:cs="Times New Roman"/>
                  <w:noProof/>
                  <w:color w:val="000000"/>
                </w:rPr>
                <w:t>81-83</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91374D">
              <w:rPr>
                <w:rFonts w:ascii="Calibri" w:eastAsia="Times New Roman" w:hAnsi="Calibri" w:cs="Times New Roman"/>
                <w:color w:val="000000"/>
              </w:rPr>
              <w:t xml:space="preserve">In a third example, chemical pollutants may vary  in  toxicity when they are irradiated with </w:t>
            </w:r>
            <w:r w:rsidR="00611687">
              <w:rPr>
                <w:rFonts w:ascii="Calibri" w:eastAsia="Times New Roman" w:hAnsi="Calibri" w:cs="Times New Roman"/>
                <w:color w:val="000000"/>
              </w:rPr>
              <w:t>UV-B</w:t>
            </w:r>
            <w:r w:rsidRPr="0091374D">
              <w:rPr>
                <w:rFonts w:ascii="Calibri" w:eastAsia="Times New Roman" w:hAnsi="Calibri" w:cs="Times New Roman"/>
                <w:color w:val="000000"/>
              </w:rPr>
              <w:t xml:space="preserve">, which may activate toxic compounds and increase their toxicity, causing increased frequencies of abnormalities </w:t>
            </w:r>
            <w:r>
              <w:rPr>
                <w:rFonts w:ascii="Calibri" w:eastAsia="Times New Roman" w:hAnsi="Calibri" w:cs="Times New Roman"/>
                <w:color w:val="000000"/>
              </w:rPr>
              <w:fldChar w:fldCharType="begin">
                <w:fldData xml:space="preserve">PEVuZE5vdGU+PENpdGU+PEF1dGhvcj5IYXRjaDwvQXV0aG9yPjxZZWFyPjE5OTg8L1llYXI+PFJl
Y051bT4xNTQ8L1JlY051bT48RGlzcGxheVRleHQ+WzE1LDg0LTg2XTwvRGlzcGxheVRleHQ+PHJl
Y29yZD48cmVjLW51bWJlcj4xNTQ8L3JlYy1udW1iZXI+PGZvcmVpZ24ta2V5cz48a2V5IGFwcD0i
RU4iIGRiLWlkPSJ2NXJ6d3gwZXB0dHc5NGU5ZXpwdnh6ZHhkZmY5ZjAweHY1cDIiPjE1NDwva2V5
PjwvZm9yZWlnbi1rZXlzPjxyZWYtdHlwZSBuYW1lPSJKb3VybmFsIEFydGljbGUiPjE3PC9yZWYt
dHlwZT48Y29udHJpYnV0b3JzPjxhdXRob3JzPjxhdXRob3I+SGF0Y2gsIEEuQy48L2F1dGhvcj48
YXV0aG9yPkJ1cnRvbiwgRy5BLiBKci48L2F1dGhvcj48L2F1dGhvcnM+PC9jb250cmlidXRvcnM+
PHRpdGxlcz48dGl0bGU+RWZmZWN0cyBvZiBwaG90b2luZHVjZWQgdG94aWNpdHkgb2YgZmx1b3Jh
bnRoZW5lIG9uIGFtcGhpYmlhbiBlbWJyeW9zIGFuZCBsYXJ2YWU8L3RpdGxlPjxzZWNvbmRhcnkt
dGl0bGU+RW52aXJvbi4gVG94aWNvbC4gQ2hlbS48L3NlY29uZGFyeS10aXRsZT48L3RpdGxlcz48
cGFnZXM+MTc3Ny0xNzg1PC9wYWdlcz48dm9sdW1lPjE3PC92b2x1bWU+PGtleXdvcmRzPjxrZXl3
b3JkPmNvbnRhbWluYW50cywgVVYsIFBBSCwgYWJub3JtYWxpdGllcywgbW9ydGFsaXR5PC9rZXl3
b3JkPjwva2V5d29yZHM+PGRhdGVzPjx5ZWFyPjE5OTg8L3llYXI+PHB1Yi1kYXRlcz48ZGF0ZT4x
OTk4PC9kYXRlPjwvcHViLWRhdGVzPjwvZGF0ZXM+PGxhYmVsPjcyMDwvbGFiZWw+PHVybHM+PC91
cmxzPjwvcmVjb3JkPjwvQ2l0ZT48Q2l0ZT48QXV0aG9yPkxhQ2xhaXI8L0F1dGhvcj48WWVhcj4x
OTk4PC9ZZWFyPjxSZWNOdW0+MzM0PC9SZWNOdW0+PHJlY29yZD48cmVjLW51bWJlcj4zMzQ8L3Jl
Yy1udW1iZXI+PGZvcmVpZ24ta2V5cz48a2V5IGFwcD0iRU4iIGRiLWlkPSJ2NXJ6d3gwZXB0dHc5
NGU5ZXpwdnh6ZHhkZmY5ZjAweHY1cDIiPjMzNDwva2V5PjwvZm9yZWlnbi1rZXlzPjxyZWYtdHlw
ZSBuYW1lPSJKb3VybmFsIEFydGljbGUiPjE3PC9yZWYtdHlwZT48Y29udHJpYnV0b3JzPjxhdXRo
b3JzPjxhdXRob3I+TGFDbGFpciwgSiBKPC9hdXRob3I+PGF1dGhvcj5CYW50bGUsIEogQTwvYXV0
aG9yPjxhdXRob3I+RHVtb250LCBKPC9hdXRob3I+PC9hdXRob3JzPjwvY29udHJpYnV0b3JzPjx0
aXRsZXM+PHRpdGxlPjxzdHlsZSBmYWNlPSJub3JtYWwiIGZvbnQ9ImRlZmF1bHQiIHNpemU9IjEw
MCUiPlBob3RvcHJvZHVjdHMgYW5kIG1ldGFib2xpdGVzIG9mIGEgY29tbW9uIGluc2VjdCBncm93
dGggcmVndWxhdG9yIHByb2R1Y2UgZGV2ZWxvcG1lbnRhbCBkZWZvcm1pdGllcyBpbiA8L3N0eWxl
PjxzdHlsZSBmYWNlPSJpdGFsaWMiIGZvbnQ9ImRlZmF1bHQiIHNpemU9IjEwMCUiPlhlbm9wdXM8
L3N0eWxlPjwvdGl0bGU+PHNlY29uZGFyeS10aXRsZT5FbnZpcm9ubWVudGFsIFNjaWVuY2UgYW5k
IFRlY2hub2xvZ3k8L3NlY29uZGFyeS10aXRsZT48L3RpdGxlcz48cGFnZXM+MTQ1My0xNDYxPC9w
YWdlcz48dm9sdW1lPjMyPC92b2x1bWU+PGRhdGVzPjx5ZWFyPjE5OTg8L3llYXI+PHB1Yi1kYXRl
cz48ZGF0ZT4xOTk4PC9kYXRlPjwvcHViLWRhdGVzPjwvZGF0ZXM+PGxhYmVsPjI2NTA8L2xhYmVs
Pjx1cmxzPjwvdXJscz48L3JlY29yZD48L0NpdGU+PENpdGU+PEF1dGhvcj5CaWxza2k8L0F1dGhv
cj48WWVhcj4yMDAzPC9ZZWFyPjxSZWNOdW0+MTk0PC9SZWNOdW0+PHJlY29yZD48cmVjLW51bWJl
cj4xOTQ8L3JlYy1udW1iZXI+PGZvcmVpZ24ta2V5cz48a2V5IGFwcD0iRU4iIGRiLWlkPSJ2NXJ6
d3gwZXB0dHc5NGU5ZXpwdnh6ZHhkZmY5ZjAweHY1cDIiPjE5NDwva2V5PjwvZm9yZWlnbi1rZXlz
PjxyZWYtdHlwZSBuYW1lPSJKb3VybmFsIEFydGljbGUiPjE3PC9yZWYtdHlwZT48Y29udHJpYnV0
b3JzPjxhdXRob3JzPjxhdXRob3I+Qmlsc2tpLCBQLjwvYXV0aG9yPjxhdXRob3I+QnVya2hhcnQs
IEouRy48L2F1dGhvcj48YXV0aG9yPkNoaWduZWxsLCBDLkYuPC9hdXRob3I+PC9hdXRob3JzPjwv
Y29udHJpYnV0b3JzPjx0aXRsZXM+PHRpdGxlPlBob3RvY2hlbWljYWwgY2hhcmFjdGVyaXphdGlv
biBvZiB3YXRlciBzYW1wbGVzIGZyb20gTWlubmVzb3RhIGFuZCBWZXJtb250IHNpdGVzIHdpdGgg
bWFsZm9ybWVkIGZyb2dzOiBwb3RlbnRpYWwgaW5mbHVlbmNlIG9mIHBob3Rvc2Vuc2l0aXphdGlv
biBieSBzaW5nbGV0IG1vbGVjdWxhciBveHlnZW4gYW5kIGZyZWUgcmFkaWNhbHMgb24gYXF1YXRp
YyB0b3hpY2l0eTwvdGl0bGU+PHNlY29uZGFyeS10aXRsZT5BcXVhdGljIFRveGljb2xvZ3k8L3Nl
Y29uZGFyeS10aXRsZT48L3RpdGxlcz48cGVyaW9kaWNhbD48ZnVsbC10aXRsZT5BcXVhdGljIFRv
eGljb2xvZ3k8L2Z1bGwtdGl0bGU+PC9wZXJpb2RpY2FsPjxwYWdlcz4yMjktMjQxPC9wYWdlcz48
dm9sdW1lPjY1PC92b2x1bWU+PGtleXdvcmRzPjxrZXl3b3JkPkFibm9ybWFsaXRpZXMqLCBVVjwv
a2V5d29yZD48L2tleXdvcmRzPjxkYXRlcz48eWVhcj4yMDAzPC95ZWFyPjxwdWItZGF0ZXM+PGRh
dGU+MjAwMzwvZGF0ZT48L3B1Yi1kYXRlcz48L2RhdGVzPjxsYWJlbD4xMTMwPC9sYWJlbD48dXJs
cz48L3VybHM+PC9yZWNvcmQ+PC9DaXRlPjxDaXRlPjxBdXRob3I+QmFjb248L0F1dGhvcj48WWVh
cj4yMDEzPC9ZZWFyPjxSZWNOdW0+ODA2PC9SZWNOdW0+PHJlY29yZD48cmVjLW51bWJlcj44MDY8
L3JlYy1udW1iZXI+PGZvcmVpZ24ta2V5cz48a2V5IGFwcD0iRU4iIGRiLWlkPSJ2NXJ6d3gwZXB0
dHc5NGU5ZXpwdnh6ZHhkZmY5ZjAweHY1cDIiPjgwNjwva2V5PjwvZm9yZWlnbi1rZXlzPjxyZWYt
dHlwZSBuYW1lPSJKb3VybmFsIEFydGljbGUiPjE3PC9yZWYtdHlwZT48Y29udHJpYnV0b3JzPjxh
dXRob3JzPjxhdXRob3I+QmFjb24sIEphbWllIFAuPC9hdXRob3I+PGF1dGhvcj5Gb3J0LCBDaGVs
c2VhIEUuPC9hdXRob3I+PGF1dGhvcj5Ub2RodW50ZXIsIEJyaWFuPC9hdXRob3I+PGF1dGhvcj5N
YXRoaXMsIE1pY2hhZWw8L2F1dGhvcj48YXV0aG9yPkZvcnQsIERvdWdsYXMgSi48L2F1dGhvcj48
L2F1dGhvcnM+PC9jb250cmlidXRvcnM+PHRpdGxlcz48dGl0bGU+RWZmZWN0cyBvZiBNdWx0aXBs
ZSBDaGVtaWNhbCwgUGh5c2ljYWwsIGFuZCBCaW9sb2dpY2FsIFN0cmVzc29ycyBvbiB0aGUgSW5j
aWRlbmNlIGFuZCBUeXBlcyBvZiBBYm5vcm1hbGl0aWVzIE9ic2VydmVkIGluIEJlcm11ZGEmYXBv
cztzIENhbmUgVG9hZHMgKFJoaW5lbGxhIG1hcmluYSk8L3RpdGxlPjxzZWNvbmRhcnktdGl0bGU+
Sm91cm5hbCBvZiBFeHBlcmltZW50YWwgWm9vbG9neSBQYXJ0IEI6IE1vbGVjdWxhciBhbmQgRGV2
ZWxvcG1lbnRhbCBFdm9sdXRpb248L3NlY29uZGFyeS10aXRsZT48L3RpdGxlcz48cGVyaW9kaWNh
bD48ZnVsbC10aXRsZT5Kb3VybmFsIG9mIEV4cGVyaW1lbnRhbCBab29sb2d5IFBhcnQgQjogTW9s
ZWN1bGFyIGFuZCBEZXZlbG9wbWVudGFsIEV2b2x1dGlvbjwvZnVsbC10aXRsZT48L3BlcmlvZGlj
YWw+PHBhZ2VzPm4vYS1uL2E8L3BhZ2VzPjxkYXRlcz48eWVhcj4yMDEzPC95ZWFyPjwvZGF0ZXM+
PGlzYm4+MTU1Mi01MDE1PC9pc2JuPjx1cmxzPjxyZWxhdGVkLXVybHM+PHVybD5odHRwOi8vZHgu
ZG9pLm9yZy8xMC4xMDAyL2plei5iLjIyNDk2PC91cmw+PC9yZWxhdGVkLXVybHM+PC91cmxzPjxl
bGVjdHJvbmljLXJlc291cmNlLW51bT4xMC4xMDAyL2plei5iLjIyNDk2PC9lbGVjdHJvbmljLXJl
c291cmNlLW51bT48L3JlY29yZD48L0NpdGU+PC9FbmROb3RlPgB=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PEVuZE5vdGU+PENpdGU+PEF1dGhvcj5IYXRjaDwvQXV0aG9yPjxZZWFyPjE5OTg8L1llYXI+PFJl
Y051bT4xNTQ8L1JlY051bT48RGlzcGxheVRleHQ+WzE1LDg0LTg2XTwvRGlzcGxheVRleHQ+PHJl
Y29yZD48cmVjLW51bWJlcj4xNTQ8L3JlYy1udW1iZXI+PGZvcmVpZ24ta2V5cz48a2V5IGFwcD0i
RU4iIGRiLWlkPSJ2NXJ6d3gwZXB0dHc5NGU5ZXpwdnh6ZHhkZmY5ZjAweHY1cDIiPjE1NDwva2V5
PjwvZm9yZWlnbi1rZXlzPjxyZWYtdHlwZSBuYW1lPSJKb3VybmFsIEFydGljbGUiPjE3PC9yZWYt
dHlwZT48Y29udHJpYnV0b3JzPjxhdXRob3JzPjxhdXRob3I+SGF0Y2gsIEEuQy48L2F1dGhvcj48
YXV0aG9yPkJ1cnRvbiwgRy5BLiBKci48L2F1dGhvcj48L2F1dGhvcnM+PC9jb250cmlidXRvcnM+
PHRpdGxlcz48dGl0bGU+RWZmZWN0cyBvZiBwaG90b2luZHVjZWQgdG94aWNpdHkgb2YgZmx1b3Jh
bnRoZW5lIG9uIGFtcGhpYmlhbiBlbWJyeW9zIGFuZCBsYXJ2YWU8L3RpdGxlPjxzZWNvbmRhcnkt
dGl0bGU+RW52aXJvbi4gVG94aWNvbC4gQ2hlbS48L3NlY29uZGFyeS10aXRsZT48L3RpdGxlcz48
cGFnZXM+MTc3Ny0xNzg1PC9wYWdlcz48dm9sdW1lPjE3PC92b2x1bWU+PGtleXdvcmRzPjxrZXl3
b3JkPmNvbnRhbWluYW50cywgVVYsIFBBSCwgYWJub3JtYWxpdGllcywgbW9ydGFsaXR5PC9rZXl3
b3JkPjwva2V5d29yZHM+PGRhdGVzPjx5ZWFyPjE5OTg8L3llYXI+PHB1Yi1kYXRlcz48ZGF0ZT4x
OTk4PC9kYXRlPjwvcHViLWRhdGVzPjwvZGF0ZXM+PGxhYmVsPjcyMDwvbGFiZWw+PHVybHM+PC91
cmxzPjwvcmVjb3JkPjwvQ2l0ZT48Q2l0ZT48QXV0aG9yPkxhQ2xhaXI8L0F1dGhvcj48WWVhcj4x
OTk4PC9ZZWFyPjxSZWNOdW0+MzM0PC9SZWNOdW0+PHJlY29yZD48cmVjLW51bWJlcj4zMzQ8L3Jl
Yy1udW1iZXI+PGZvcmVpZ24ta2V5cz48a2V5IGFwcD0iRU4iIGRiLWlkPSJ2NXJ6d3gwZXB0dHc5
NGU5ZXpwdnh6ZHhkZmY5ZjAweHY1cDIiPjMzNDwva2V5PjwvZm9yZWlnbi1rZXlzPjxyZWYtdHlw
ZSBuYW1lPSJKb3VybmFsIEFydGljbGUiPjE3PC9yZWYtdHlwZT48Y29udHJpYnV0b3JzPjxhdXRo
b3JzPjxhdXRob3I+TGFDbGFpciwgSiBKPC9hdXRob3I+PGF1dGhvcj5CYW50bGUsIEogQTwvYXV0
aG9yPjxhdXRob3I+RHVtb250LCBKPC9hdXRob3I+PC9hdXRob3JzPjwvY29udHJpYnV0b3JzPjx0
aXRsZXM+PHRpdGxlPjxzdHlsZSBmYWNlPSJub3JtYWwiIGZvbnQ9ImRlZmF1bHQiIHNpemU9IjEw
MCUiPlBob3RvcHJvZHVjdHMgYW5kIG1ldGFib2xpdGVzIG9mIGEgY29tbW9uIGluc2VjdCBncm93
dGggcmVndWxhdG9yIHByb2R1Y2UgZGV2ZWxvcG1lbnRhbCBkZWZvcm1pdGllcyBpbiA8L3N0eWxl
PjxzdHlsZSBmYWNlPSJpdGFsaWMiIGZvbnQ9ImRlZmF1bHQiIHNpemU9IjEwMCUiPlhlbm9wdXM8
L3N0eWxlPjwvdGl0bGU+PHNlY29uZGFyeS10aXRsZT5FbnZpcm9ubWVudGFsIFNjaWVuY2UgYW5k
IFRlY2hub2xvZ3k8L3NlY29uZGFyeS10aXRsZT48L3RpdGxlcz48cGFnZXM+MTQ1My0xNDYxPC9w
YWdlcz48dm9sdW1lPjMyPC92b2x1bWU+PGRhdGVzPjx5ZWFyPjE5OTg8L3llYXI+PHB1Yi1kYXRl
cz48ZGF0ZT4xOTk4PC9kYXRlPjwvcHViLWRhdGVzPjwvZGF0ZXM+PGxhYmVsPjI2NTA8L2xhYmVs
Pjx1cmxzPjwvdXJscz48L3JlY29yZD48L0NpdGU+PENpdGU+PEF1dGhvcj5CaWxza2k8L0F1dGhv
cj48WWVhcj4yMDAzPC9ZZWFyPjxSZWNOdW0+MTk0PC9SZWNOdW0+PHJlY29yZD48cmVjLW51bWJl
cj4xOTQ8L3JlYy1udW1iZXI+PGZvcmVpZ24ta2V5cz48a2V5IGFwcD0iRU4iIGRiLWlkPSJ2NXJ6
d3gwZXB0dHc5NGU5ZXpwdnh6ZHhkZmY5ZjAweHY1cDIiPjE5NDwva2V5PjwvZm9yZWlnbi1rZXlz
PjxyZWYtdHlwZSBuYW1lPSJKb3VybmFsIEFydGljbGUiPjE3PC9yZWYtdHlwZT48Y29udHJpYnV0
b3JzPjxhdXRob3JzPjxhdXRob3I+Qmlsc2tpLCBQLjwvYXV0aG9yPjxhdXRob3I+QnVya2hhcnQs
IEouRy48L2F1dGhvcj48YXV0aG9yPkNoaWduZWxsLCBDLkYuPC9hdXRob3I+PC9hdXRob3JzPjwv
Y29udHJpYnV0b3JzPjx0aXRsZXM+PHRpdGxlPlBob3RvY2hlbWljYWwgY2hhcmFjdGVyaXphdGlv
biBvZiB3YXRlciBzYW1wbGVzIGZyb20gTWlubmVzb3RhIGFuZCBWZXJtb250IHNpdGVzIHdpdGgg
bWFsZm9ybWVkIGZyb2dzOiBwb3RlbnRpYWwgaW5mbHVlbmNlIG9mIHBob3Rvc2Vuc2l0aXphdGlv
biBieSBzaW5nbGV0IG1vbGVjdWxhciBveHlnZW4gYW5kIGZyZWUgcmFkaWNhbHMgb24gYXF1YXRp
YyB0b3hpY2l0eTwvdGl0bGU+PHNlY29uZGFyeS10aXRsZT5BcXVhdGljIFRveGljb2xvZ3k8L3Nl
Y29uZGFyeS10aXRsZT48L3RpdGxlcz48cGVyaW9kaWNhbD48ZnVsbC10aXRsZT5BcXVhdGljIFRv
eGljb2xvZ3k8L2Z1bGwtdGl0bGU+PC9wZXJpb2RpY2FsPjxwYWdlcz4yMjktMjQxPC9wYWdlcz48
dm9sdW1lPjY1PC92b2x1bWU+PGtleXdvcmRzPjxrZXl3b3JkPkFibm9ybWFsaXRpZXMqLCBVVjwv
a2V5d29yZD48L2tleXdvcmRzPjxkYXRlcz48eWVhcj4yMDAzPC95ZWFyPjxwdWItZGF0ZXM+PGRh
dGU+MjAwMzwvZGF0ZT48L3B1Yi1kYXRlcz48L2RhdGVzPjxsYWJlbD4xMTMwPC9sYWJlbD48dXJs
cz48L3VybHM+PC9yZWNvcmQ+PC9DaXRlPjxDaXRlPjxBdXRob3I+QmFjb248L0F1dGhvcj48WWVh
cj4yMDEzPC9ZZWFyPjxSZWNOdW0+ODA2PC9SZWNOdW0+PHJlY29yZD48cmVjLW51bWJlcj44MDY8
L3JlYy1udW1iZXI+PGZvcmVpZ24ta2V5cz48a2V5IGFwcD0iRU4iIGRiLWlkPSJ2NXJ6d3gwZXB0
dHc5NGU5ZXpwdnh6ZHhkZmY5ZjAweHY1cDIiPjgwNjwva2V5PjwvZm9yZWlnbi1rZXlzPjxyZWYt
dHlwZSBuYW1lPSJKb3VybmFsIEFydGljbGUiPjE3PC9yZWYtdHlwZT48Y29udHJpYnV0b3JzPjxh
dXRob3JzPjxhdXRob3I+QmFjb24sIEphbWllIFAuPC9hdXRob3I+PGF1dGhvcj5Gb3J0LCBDaGVs
c2VhIEUuPC9hdXRob3I+PGF1dGhvcj5Ub2RodW50ZXIsIEJyaWFuPC9hdXRob3I+PGF1dGhvcj5N
YXRoaXMsIE1pY2hhZWw8L2F1dGhvcj48YXV0aG9yPkZvcnQsIERvdWdsYXMgSi48L2F1dGhvcj48
L2F1dGhvcnM+PC9jb250cmlidXRvcnM+PHRpdGxlcz48dGl0bGU+RWZmZWN0cyBvZiBNdWx0aXBs
ZSBDaGVtaWNhbCwgUGh5c2ljYWwsIGFuZCBCaW9sb2dpY2FsIFN0cmVzc29ycyBvbiB0aGUgSW5j
aWRlbmNlIGFuZCBUeXBlcyBvZiBBYm5vcm1hbGl0aWVzIE9ic2VydmVkIGluIEJlcm11ZGEmYXBv
cztzIENhbmUgVG9hZHMgKFJoaW5lbGxhIG1hcmluYSk8L3RpdGxlPjxzZWNvbmRhcnktdGl0bGU+
Sm91cm5hbCBvZiBFeHBlcmltZW50YWwgWm9vbG9neSBQYXJ0IEI6IE1vbGVjdWxhciBhbmQgRGV2
ZWxvcG1lbnRhbCBFdm9sdXRpb248L3NlY29uZGFyeS10aXRsZT48L3RpdGxlcz48cGVyaW9kaWNh
bD48ZnVsbC10aXRsZT5Kb3VybmFsIG9mIEV4cGVyaW1lbnRhbCBab29sb2d5IFBhcnQgQjogTW9s
ZWN1bGFyIGFuZCBEZXZlbG9wbWVudGFsIEV2b2x1dGlvbjwvZnVsbC10aXRsZT48L3BlcmlvZGlj
YWw+PHBhZ2VzPm4vYS1uL2E8L3BhZ2VzPjxkYXRlcz48eWVhcj4yMDEzPC95ZWFyPjwvZGF0ZXM+
PGlzYm4+MTU1Mi01MDE1PC9pc2JuPjx1cmxzPjxyZWxhdGVkLXVybHM+PHVybD5odHRwOi8vZHgu
ZG9pLm9yZy8xMC4xMDAyL2plei5iLjIyNDk2PC91cmw+PC9yZWxhdGVkLXVybHM+PC91cmxzPjxl
bGVjdHJvbmljLXJlc291cmNlLW51bT4xMC4xMDAyL2plei5iLjIyNDk2PC9lbGVjdHJvbmljLXJl
c291cmNlLW51bT48L3JlY29yZD48L0NpdGU+PC9FbmROb3RlPgB=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5" w:tooltip="Bacon, 2013 #806" w:history="1">
              <w:r>
                <w:rPr>
                  <w:rFonts w:ascii="Calibri" w:eastAsia="Times New Roman" w:hAnsi="Calibri" w:cs="Times New Roman"/>
                  <w:noProof/>
                  <w:color w:val="000000"/>
                </w:rPr>
                <w:t>15</w:t>
              </w:r>
            </w:hyperlink>
            <w:r>
              <w:rPr>
                <w:rFonts w:ascii="Calibri" w:eastAsia="Times New Roman" w:hAnsi="Calibri" w:cs="Times New Roman"/>
                <w:noProof/>
                <w:color w:val="000000"/>
              </w:rPr>
              <w:t>,</w:t>
            </w:r>
            <w:hyperlink w:anchor="_ENREF_84" w:tooltip="Hatch, 1998 #154" w:history="1">
              <w:r>
                <w:rPr>
                  <w:rFonts w:ascii="Calibri" w:eastAsia="Times New Roman" w:hAnsi="Calibri" w:cs="Times New Roman"/>
                  <w:noProof/>
                  <w:color w:val="000000"/>
                </w:rPr>
                <w:t>84-86</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w:t>
            </w:r>
          </w:p>
        </w:tc>
      </w:tr>
      <w:tr w:rsidR="002404C2" w:rsidRPr="0091374D" w:rsidTr="00B16C58">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820" w:type="dxa"/>
            <w:hideMark/>
          </w:tcPr>
          <w:p w:rsidR="002404C2" w:rsidRPr="0091374D" w:rsidRDefault="002404C2" w:rsidP="0091374D">
            <w:pPr>
              <w:rPr>
                <w:rFonts w:ascii="Calibri" w:eastAsia="Times New Roman" w:hAnsi="Calibri" w:cs="Times New Roman"/>
                <w:color w:val="000000"/>
              </w:rPr>
            </w:pPr>
            <w:r w:rsidRPr="0091374D">
              <w:rPr>
                <w:rFonts w:ascii="Calibri" w:eastAsia="Times New Roman" w:hAnsi="Calibri" w:cs="Times New Roman"/>
                <w:color w:val="000000"/>
              </w:rPr>
              <w:lastRenderedPageBreak/>
              <w:t>Species</w:t>
            </w:r>
          </w:p>
        </w:tc>
        <w:tc>
          <w:tcPr>
            <w:tcW w:w="3360" w:type="dxa"/>
            <w:hideMark/>
          </w:tcPr>
          <w:p w:rsidR="002404C2" w:rsidRPr="0091374D" w:rsidRDefault="002404C2" w:rsidP="00660C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Either genetics or life histor</w:t>
            </w:r>
            <w:r>
              <w:rPr>
                <w:rFonts w:ascii="Calibri" w:eastAsia="Times New Roman" w:hAnsi="Calibri" w:cs="Times New Roman"/>
                <w:color w:val="000000"/>
              </w:rPr>
              <w:t>ical factors</w:t>
            </w:r>
            <w:r w:rsidRPr="0091374D">
              <w:rPr>
                <w:rFonts w:ascii="Calibri" w:eastAsia="Times New Roman" w:hAnsi="Calibri" w:cs="Times New Roman"/>
                <w:color w:val="000000"/>
              </w:rPr>
              <w:t xml:space="preserve"> make some species more </w:t>
            </w:r>
            <w:r w:rsidRPr="0091374D">
              <w:rPr>
                <w:rFonts w:ascii="Calibri" w:eastAsia="Times New Roman" w:hAnsi="Calibri" w:cs="Times New Roman"/>
                <w:color w:val="000000"/>
              </w:rPr>
              <w:t>susceptible to abnormalities than other</w:t>
            </w:r>
            <w:r w:rsidR="00341E22">
              <w:rPr>
                <w:rFonts w:ascii="Calibri" w:eastAsia="Times New Roman" w:hAnsi="Calibri" w:cs="Times New Roman"/>
                <w:color w:val="000000"/>
              </w:rPr>
              <w:t>s</w:t>
            </w:r>
            <w:r w:rsidRPr="0091374D">
              <w:rPr>
                <w:rFonts w:ascii="Calibri" w:eastAsia="Times New Roman" w:hAnsi="Calibri" w:cs="Times New Roman"/>
                <w:color w:val="000000"/>
              </w:rPr>
              <w:t>.</w:t>
            </w:r>
          </w:p>
        </w:tc>
        <w:tc>
          <w:tcPr>
            <w:tcW w:w="6280" w:type="dxa"/>
            <w:hideMark/>
          </w:tcPr>
          <w:p w:rsidR="002404C2" w:rsidRPr="0091374D" w:rsidRDefault="002404C2" w:rsidP="00292D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Susceptibili</w:t>
            </w:r>
            <w:r>
              <w:rPr>
                <w:rFonts w:ascii="Calibri" w:eastAsia="Times New Roman" w:hAnsi="Calibri" w:cs="Times New Roman"/>
                <w:color w:val="000000"/>
              </w:rPr>
              <w:t xml:space="preserve">ties to limb abnormalities may </w:t>
            </w:r>
            <w:r w:rsidRPr="0091374D">
              <w:rPr>
                <w:rFonts w:ascii="Calibri" w:eastAsia="Times New Roman" w:hAnsi="Calibri" w:cs="Times New Roman"/>
                <w:color w:val="000000"/>
              </w:rPr>
              <w:t>differ among species and could be related to such genetic or life history characteristics as frog or toad size</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PEVuZE5vdGU+PENpdGU+PEF1dGhvcj5SZWV2ZXM8L0F1dGhvcj48WWVhcj4yMDA4PC9ZZWFyPjxS
ZWNOdW0+NDAyPC9SZWNOdW0+PERpc3BsYXlUZXh0PlsyMV08L0Rpc3BsYXlUZXh0PjxyZWNvcmQ+
PHJlYy1udW1iZXI+NDAyPC9yZWMtbnVtYmVyPjxmb3JlaWduLWtleXM+PGtleSBhcHA9IkVOIiBk
Yi1pZD0idjVyend4MGVwdHR3OTRlOWV6cHZ4emR4ZGZmOWYwMHh2NXAyIj40MDI8L2tleT48L2Zv
cmVpZ24ta2V5cz48cmVmLXR5cGUgbmFtZT0iSm91cm5hbCBBcnRpY2xlIj4xNzwvcmVmLXR5cGU+
PGNvbnRyaWJ1dG9ycz48YXV0aG9ycz48YXV0aG9yPlJlZXZlcywgTS4gSy48L2F1dGhvcj48YXV0
aG9yPkRvbHBoLCBDLiBMLjwvYXV0aG9yPjxhdXRob3I+WmltbWVyLCBILjwvYXV0aG9yPjxhdXRo
b3I+VGplZXJkZW1hLCBSLiBTLjwvYXV0aG9yPjxhdXRob3I+VHJ1c3QsIEsuIEEuPC9hdXRob3I+
PC9hdXRob3JzPjwvY29udHJpYnV0b3JzPjxhdXRoLWFkZHJlc3M+VVMgRmlzaCBhbmQgV2lsZGxp
ZmUgU2VydmljZSwgQW5jaG9yYWdlIEZpc2hlcmllcyBhbmQgRWNvbG9naWNhbCBTZXJ2aWNlcyBP
ZmZpY2UsIEFuY2hvcmFnZSwgQWxhc2thIDk5NTAxLCBVU0EuIG1hcmlfcmVldmVzQGZ3cy5nb3Y8
L2F1dGgtYWRkcmVzcz48dGl0bGVzPjx0aXRsZT5Sb2FkIHByb3hpbWl0eSBpbmNyZWFzZXMgcmlz
ayBvZiBza2VsZXRhbCBhYm5vcm1hbGl0aWVzIGluIHdvb2QgZnJvZ3MgZnJvbSBOYXRpb25hbCBX
aWxkbGlmZSBSZWZ1Z2VzIGluIEFsYXNrYTwvdGl0bGU+PHNlY29uZGFyeS10aXRsZT5FbnZpcm9u
bWVudGFsIEhlYWx0aCBQZXJzcGVjdGl2ZXM8L3NlY29uZGFyeS10aXRsZT48YWx0LXRpdGxlPkVu
dmlyb25tZW50YWwgaGVhbHRoIHBlcnNwZWN0aXZlczwvYWx0LXRpdGxlPjwvdGl0bGVzPjxwZXJp
b2RpY2FsPjxmdWxsLXRpdGxlPkVudmlyb25tZW50YWwgSGVhbHRoIFBlcnNwZWN0aXZlczwvZnVs
bC10aXRsZT48YWJici0xPkVudmlyb25tZW50YWwgaGVhbHRoIHBlcnNwZWN0aXZlczwvYWJici0x
PjwvcGVyaW9kaWNhbD48YWx0LXBlcmlvZGljYWw+PGZ1bGwtdGl0bGU+RW52aXJvbm1lbnRhbCBI
ZWFsdGggUGVyc3BlY3RpdmVzPC9mdWxsLXRpdGxlPjxhYmJyLTE+RW52aXJvbm1lbnRhbCBoZWFs
dGggcGVyc3BlY3RpdmVzPC9hYmJyLTE+PC9hbHQtcGVyaW9kaWNhbD48cGFnZXM+MTAwOS0xNDwv
cGFnZXM+PHZvbHVtZT4xMTY8L3ZvbHVtZT48bnVtYmVyPjg8L251bWJlcj48ZWRpdGlvbj4yMDA4
LzA4LzE5PC9lZGl0aW9uPjxrZXl3b3Jkcz48a2V5d29yZD5BbGFza2E8L2tleXdvcmQ+PGtleXdv
cmQ+QW5pbWFsczwva2V5d29yZD48a2V5d29yZD5Cb25lIGFuZCBCb25lcy8qYWJub3JtYWxpdGll
czwva2V5d29yZD48a2V5d29yZD5Db25zZXJ2YXRpb24gb2YgTmF0dXJhbCBSZXNvdXJjZXM8L2tl
eXdvcmQ+PGtleXdvcmQ+RWNoaW5vc3RvbWF0aWRhZS9waHlzaW9sb2d5PC9rZXl3b3JkPjxrZXl3
b3JkPipFbnZpcm9ubWVudGFsIEV4cG9zdXJlPC9rZXl3b3JkPjxrZXl3b3JkPkV5ZSBBYm5vcm1h
bGl0aWVzL2NoZW1pY2FsbHkgaW5kdWNlZC8qdmV0ZXJpbmFyeTwva2V5d29yZD48a2V5d29yZD5H
ZW9ncmFwaHk8L2tleXdvcmQ+PGtleXdvcmQ+UmFuaWRhZS8qYWJub3JtYWxpdGllcy9wYXJhc2l0
b2xvZ3k8L2tleXdvcmQ+PGtleXdvcmQ+UmlzayBGYWN0b3JzPC9rZXl3b3JkPjwva2V5d29yZHM+
PGRhdGVzPjx5ZWFyPjIwMDg8L3llYXI+PHB1Yi1kYXRlcz48ZGF0ZT5BdWc8L2RhdGU+PC9wdWIt
ZGF0ZXM+PC9kYXRlcz48aXNibj4wMDkxLTY3NjUgKFByaW50KSYjeEQ7MDA5MS02NzY1IChMaW5r
aW5nKTwvaXNibj48YWNjZXNzaW9uLW51bT4xODcwOTE2NzwvYWNjZXNzaW9uLW51bT48d29yay10
eXBlPlJlc2VhcmNoIFN1cHBvcnQsIFUuUy4gR292JmFwb3M7dCwgTm9uLVAuSC5TLjwvd29yay10
eXBlPjx1cmxzPjxyZWxhdGVkLXVybHM+PHVybD5odHRwOi8vd3d3Lm5jYmkubmxtLm5paC5nb3Yv
cHVibWVkLzE4NzA5MTY3PC91cmw+PC9yZWxhdGVkLXVybHM+PC91cmxzPjxjdXN0b20yPjI1MTY1
ODc8L2N1c3RvbTI+PGVsZWN0cm9uaWMtcmVzb3VyY2UtbnVtPjEwLjEyODkvZWhwLjEwOTYzPC9l
bGVjdHJvbmljLXJlc291cmNlLW51bT48bGFuZ3VhZ2U+ZW5nPC9sYW5ndWFnZT48L3JlY29yZD48
L0NpdGU+PC9FbmROb3RlPn==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PEVuZE5vdGU+PENpdGU+PEF1dGhvcj5SZWV2ZXM8L0F1dGhvcj48WWVhcj4yMDA4PC9ZZWFyPjxS
ZWNOdW0+NDAyPC9SZWNOdW0+PERpc3BsYXlUZXh0PlsyMV08L0Rpc3BsYXlUZXh0PjxyZWNvcmQ+
PHJlYy1udW1iZXI+NDAyPC9yZWMtbnVtYmVyPjxmb3JlaWduLWtleXM+PGtleSBhcHA9IkVOIiBk
Yi1pZD0idjVyend4MGVwdHR3OTRlOWV6cHZ4emR4ZGZmOWYwMHh2NXAyIj40MDI8L2tleT48L2Zv
cmVpZ24ta2V5cz48cmVmLXR5cGUgbmFtZT0iSm91cm5hbCBBcnRpY2xlIj4xNzwvcmVmLXR5cGU+
PGNvbnRyaWJ1dG9ycz48YXV0aG9ycz48YXV0aG9yPlJlZXZlcywgTS4gSy48L2F1dGhvcj48YXV0
aG9yPkRvbHBoLCBDLiBMLjwvYXV0aG9yPjxhdXRob3I+WmltbWVyLCBILjwvYXV0aG9yPjxhdXRo
b3I+VGplZXJkZW1hLCBSLiBTLjwvYXV0aG9yPjxhdXRob3I+VHJ1c3QsIEsuIEEuPC9hdXRob3I+
PC9hdXRob3JzPjwvY29udHJpYnV0b3JzPjxhdXRoLWFkZHJlc3M+VVMgRmlzaCBhbmQgV2lsZGxp
ZmUgU2VydmljZSwgQW5jaG9yYWdlIEZpc2hlcmllcyBhbmQgRWNvbG9naWNhbCBTZXJ2aWNlcyBP
ZmZpY2UsIEFuY2hvcmFnZSwgQWxhc2thIDk5NTAxLCBVU0EuIG1hcmlfcmVldmVzQGZ3cy5nb3Y8
L2F1dGgtYWRkcmVzcz48dGl0bGVzPjx0aXRsZT5Sb2FkIHByb3hpbWl0eSBpbmNyZWFzZXMgcmlz
ayBvZiBza2VsZXRhbCBhYm5vcm1hbGl0aWVzIGluIHdvb2QgZnJvZ3MgZnJvbSBOYXRpb25hbCBX
aWxkbGlmZSBSZWZ1Z2VzIGluIEFsYXNrYTwvdGl0bGU+PHNlY29uZGFyeS10aXRsZT5FbnZpcm9u
bWVudGFsIEhlYWx0aCBQZXJzcGVjdGl2ZXM8L3NlY29uZGFyeS10aXRsZT48YWx0LXRpdGxlPkVu
dmlyb25tZW50YWwgaGVhbHRoIHBlcnNwZWN0aXZlczwvYWx0LXRpdGxlPjwvdGl0bGVzPjxwZXJp
b2RpY2FsPjxmdWxsLXRpdGxlPkVudmlyb25tZW50YWwgSGVhbHRoIFBlcnNwZWN0aXZlczwvZnVs
bC10aXRsZT48YWJici0xPkVudmlyb25tZW50YWwgaGVhbHRoIHBlcnNwZWN0aXZlczwvYWJici0x
PjwvcGVyaW9kaWNhbD48YWx0LXBlcmlvZGljYWw+PGZ1bGwtdGl0bGU+RW52aXJvbm1lbnRhbCBI
ZWFsdGggUGVyc3BlY3RpdmVzPC9mdWxsLXRpdGxlPjxhYmJyLTE+RW52aXJvbm1lbnRhbCBoZWFs
dGggcGVyc3BlY3RpdmVzPC9hYmJyLTE+PC9hbHQtcGVyaW9kaWNhbD48cGFnZXM+MTAwOS0xNDwv
cGFnZXM+PHZvbHVtZT4xMTY8L3ZvbHVtZT48bnVtYmVyPjg8L251bWJlcj48ZWRpdGlvbj4yMDA4
LzA4LzE5PC9lZGl0aW9uPjxrZXl3b3Jkcz48a2V5d29yZD5BbGFza2E8L2tleXdvcmQ+PGtleXdv
cmQ+QW5pbWFsczwva2V5d29yZD48a2V5d29yZD5Cb25lIGFuZCBCb25lcy8qYWJub3JtYWxpdGll
czwva2V5d29yZD48a2V5d29yZD5Db25zZXJ2YXRpb24gb2YgTmF0dXJhbCBSZXNvdXJjZXM8L2tl
eXdvcmQ+PGtleXdvcmQ+RWNoaW5vc3RvbWF0aWRhZS9waHlzaW9sb2d5PC9rZXl3b3JkPjxrZXl3
b3JkPipFbnZpcm9ubWVudGFsIEV4cG9zdXJlPC9rZXl3b3JkPjxrZXl3b3JkPkV5ZSBBYm5vcm1h
bGl0aWVzL2NoZW1pY2FsbHkgaW5kdWNlZC8qdmV0ZXJpbmFyeTwva2V5d29yZD48a2V5d29yZD5H
ZW9ncmFwaHk8L2tleXdvcmQ+PGtleXdvcmQ+UmFuaWRhZS8qYWJub3JtYWxpdGllcy9wYXJhc2l0
b2xvZ3k8L2tleXdvcmQ+PGtleXdvcmQ+UmlzayBGYWN0b3JzPC9rZXl3b3JkPjwva2V5d29yZHM+
PGRhdGVzPjx5ZWFyPjIwMDg8L3llYXI+PHB1Yi1kYXRlcz48ZGF0ZT5BdWc8L2RhdGU+PC9wdWIt
ZGF0ZXM+PC9kYXRlcz48aXNibj4wMDkxLTY3NjUgKFByaW50KSYjeEQ7MDA5MS02NzY1IChMaW5r
aW5nKTwvaXNibj48YWNjZXNzaW9uLW51bT4xODcwOTE2NzwvYWNjZXNzaW9uLW51bT48d29yay10
eXBlPlJlc2VhcmNoIFN1cHBvcnQsIFUuUy4gR292JmFwb3M7dCwgTm9uLVAuSC5TLjwvd29yay10
eXBlPjx1cmxzPjxyZWxhdGVkLXVybHM+PHVybD5odHRwOi8vd3d3Lm5jYmkubmxtLm5paC5nb3Yv
cHVibWVkLzE4NzA5MTY3PC91cmw+PC9yZWxhdGVkLXVybHM+PC91cmxzPjxjdXN0b20yPjI1MTY1
ODc8L2N1c3RvbTI+PGVsZWN0cm9uaWMtcmVzb3VyY2UtbnVtPjEwLjEyODkvZWhwLjEwOTYzPC9l
bGVjdHJvbmljLXJlc291cmNlLW51bT48bGFuZ3VhZ2U+ZW5nPC9sYW5ndWFnZT48L3JlY29yZD48
L0NpdGU+PC9FbmROb3RlPn==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21" w:tooltip="Reeves, 2008 #402" w:history="1">
              <w:r>
                <w:rPr>
                  <w:rFonts w:ascii="Calibri" w:eastAsia="Times New Roman" w:hAnsi="Calibri" w:cs="Times New Roman"/>
                  <w:noProof/>
                  <w:color w:val="000000"/>
                </w:rPr>
                <w:t>21</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habitat preference</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&lt;EndNote&gt;&lt;Cite&gt;&lt;Author&gt;Hoppe&lt;/Author&gt;&lt;Year&gt;2005&lt;/Year&gt;&lt;RecNum&gt;381&lt;/RecNum&gt;&lt;DisplayText&gt;[87]&lt;/DisplayText&gt;&lt;record&gt;&lt;rec-number&gt;381&lt;/rec-number&gt;&lt;foreign-keys&gt;&lt;key app="EN" db-id="v5rzwx0epttw94e9ezpvxzdxdff9f00xv5p2"&gt;381&lt;/key&gt;&lt;/foreign-keys&gt;&lt;ref-type name="Book Section"&gt;5&lt;/ref-type&gt;&lt;contributors&gt;&lt;authors&gt;&lt;author&gt;Hoppe, D.M.&lt;/author&gt;&lt;/authors&gt;&lt;tertiary-authors&gt;&lt;author&gt;Lannoo, M. J.&lt;/author&gt;&lt;/tertiary-authors&gt;&lt;/contributors&gt;&lt;titles&gt;&lt;title&gt;Malformed frogs in Minnesota: History and interspecific differences.&lt;/title&gt;&lt;secondary-title&gt;Amphibian Declines: The Conservation Status of United States Species&lt;/secondary-title&gt;&lt;/titles&gt;&lt;pages&gt;103-108&lt;/pages&gt;&lt;dates&gt;&lt;year&gt;2005&lt;/year&gt;&lt;pub-dates&gt;&lt;date&gt;2005&lt;/date&gt;&lt;/pub-dates&gt;&lt;/dates&gt;&lt;pub-location&gt;Berkeley&lt;/pub-location&gt;&lt;publisher&gt;University of California Press&lt;/publisher&gt;&lt;label&gt;3150&lt;/label&gt;&lt;urls&gt;&lt;/urls&gt;&lt;/record&gt;&lt;/Cite&gt;&lt;/EndNote&gt;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87" w:tooltip="Hoppe, 2005 #381" w:history="1">
              <w:r>
                <w:rPr>
                  <w:rFonts w:ascii="Calibri" w:eastAsia="Times New Roman" w:hAnsi="Calibri" w:cs="Times New Roman"/>
                  <w:noProof/>
                  <w:color w:val="000000"/>
                </w:rPr>
                <w:t>87</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or susceptibility to parasite infection</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PEVuZE5vdGU+PENpdGU+PEF1dGhvcj5Kb2huc29uPC9BdXRob3I+PFllYXI+MjAxMjwvWWVhcj48
UmVjTnVtPjQxNjwvUmVjTnVtPjxEaXNwbGF5VGV4dD5bODgtOTBdPC9EaXNwbGF5VGV4dD48cmVj
b3JkPjxyZWMtbnVtYmVyPjQxNjwvcmVjLW51bWJlcj48Zm9yZWlnbi1rZXlzPjxrZXkgYXBwPSJF
TiIgZGItaWQ9InY1cnp3eDBlcHR0dzk0ZTllenB2eHpkeGRmZjlmMDB4djVwMiI+NDE2PC9rZXk+
PC9mb3JlaWduLWtleXM+PHJlZi10eXBlIG5hbWU9IkpvdXJuYWwgQXJ0aWNsZSI+MTc8L3JlZi10
eXBlPjxjb250cmlidXRvcnM+PGF1dGhvcnM+PGF1dGhvcj5Kb2huc29uLCBQLiBULiBKLjwvYXV0
aG9yPjxhdXRob3I+Um9ociwgSi4gUi48L2F1dGhvcj48YXV0aG9yPkhvdmVybWFuLCBKLiBULjwv
YXV0aG9yPjxhdXRob3I+S2VsbGVybWFubnMsIEUuPC9hdXRob3I+PGF1dGhvcj5Cb3dlcm1hbiwg
Si48L2F1dGhvcj48YXV0aG9yPkx1bmRlLCBLLiBCLjwvYXV0aG9yPjwvYXV0aG9ycz48L2NvbnRy
aWJ1dG9ycz48YXV0aC1hZGRyZXNzPkpvaG5zb24sIFBUSiYjeEQ7VW5pdiBDb2xvcmFkbywgQm91
bGRlciwgQ08gODAzMDkgVVNBJiN4RDtVbml2IENvbG9yYWRvLCBCb3VsZGVyLCBDTyA4MDMwOSBV
U0EmI3hEO1VuaXYgQ29sb3JhZG8sIEJvdWxkZXIsIENPIDgwMzA5IFVTQSYjeEQ7VW5pdiBTIEZs
b3JpZGEsIERlcHQgSW50ZWdyYXQgQmlvbCwgVGFtcGEsIEZMIDMzNjIwIFVTQSYjeEQ7U3Vucml2
ZXIgTmF0IEN0ciwgU3Vucml2ZXIsIE9SIDk3NzA3IFVTQSYjeEQ7VW5pdiBDYWxpZiBCZXJrZWxl
eSwgQmVya2VsZXksIENBIDk0NzIwIFVTQTwvYXV0aC1hZGRyZXNzPjx0aXRsZXM+PHRpdGxlPkxp
dmluZyBmYXN0IGFuZCBkeWluZyBvZiBpbmZlY3Rpb246IGhvc3QgbGlmZSBoaXN0b3J5IGRyaXZl
cyBpbnRlcnNwZWNpZmljIHZhcmlhdGlvbiBpbiBpbmZlY3Rpb24gYW5kIGRpc2Vhc2Ugcmlzazwv
dGl0bGU+PHNlY29uZGFyeS10aXRsZT5FY29sb2d5IExldHRlcnM8L3NlY29uZGFyeS10aXRsZT48
YWx0LXRpdGxlPkVjb2wgTGV0dDwvYWx0LXRpdGxlPjwvdGl0bGVzPjxwZXJpb2RpY2FsPjxmdWxs
LXRpdGxlPkVjb2xvZ3kgTGV0dGVyczwvZnVsbC10aXRsZT48YWJici0xPkVjb2wgTGV0dDwvYWJi
ci0xPjwvcGVyaW9kaWNhbD48YWx0LXBlcmlvZGljYWw+PGZ1bGwtdGl0bGU+RWNvbG9neSBMZXR0
ZXJzPC9mdWxsLXRpdGxlPjxhYmJyLTE+RWNvbCBMZXR0PC9hYmJyLTE+PC9hbHQtcGVyaW9kaWNh
bD48cGFnZXM+MjM1LTI0MjwvcGFnZXM+PHZvbHVtZT4xNTwvdm9sdW1lPjxudW1iZXI+MzwvbnVt
YmVyPjxrZXl3b3Jkcz48a2V5d29yZD5hbXBoaWJpYW4gZGVjbGluZTwva2V5d29yZD48a2V5d29y
ZD5jb25zZXJ2YXRpb248L2tleXdvcmQ+PGtleXdvcmQ+ZGlsdXRpb24gZWZmZWN0PC9rZXl3b3Jk
PjxrZXl3b3JkPmVtZXJnaW5nIGRpc2Vhc2U8L2tleXdvcmQ+PGtleXdvcmQ+aW1tdW5vZWNvbG9n
eTwva2V5d29yZD48a2V5d29yZD5waHlsb2dlbmV0aWMgY29tcGFyYXRpdmUgbWV0aG9kczwva2V5
d29yZD48a2V5d29yZD5yaWJlaXJvaWEgb25kYXRyYWU8L2tleXdvcmQ+PGtleXdvcmQ+dHJlbWF0
b2RlPC9rZXl3b3JkPjxrZXl3b3JkPndlc3QtbmlsZS12aXJ1czwva2V5d29yZD48a2V5d29yZD5p
bW11bmUgZGVmZW5zZTwva2V5d29yZD48a2V5d29yZD5hbXBoaWJpYW4gY29tbXVuaXR5PC9rZXl3
b3JkPjxrZXl3b3JkPnRyb3BpY2FsIGJpcmRzPC9rZXl3b3JkPjxrZXl3b3JkPnRyYWRlLW9mZnM8
L2tleXdvcmQ+PGtleXdvcmQ+ZWNvbG9neTwva2V5d29yZD48a2V5d29yZD5yZXNpc3RhbmNlPC9r
ZXl3b3JkPjxrZXl3b3JkPnRvbGVyYW5jZTwva2V5d29yZD48a2V5d29yZD5wYXJhc2l0ZXM8L2tl
eXdvcmQ+PGtleXdvcmQ+cGF0aG9nZW48L2tleXdvcmQ+PC9rZXl3b3Jkcz48ZGF0ZXM+PHllYXI+
MjAxMjwveWVhcj48cHViLWRhdGVzPjxkYXRlPk1hcjwvZGF0ZT48L3B1Yi1kYXRlcz48L2RhdGVz
Pjxpc2JuPjE0NjEtMDIzWDwvaXNibj48YWNjZXNzaW9uLW51bT5JU0k6MDAwMjk5OTQ2MjAwMDA4
PC9hY2Nlc3Npb24tbnVtPjx1cmxzPjxyZWxhdGVkLXVybHM+PHVybD4mbHQ7R28gdG8gSVNJJmd0
OzovLzAwMDI5OTk0NjIwMDAwODwvdXJsPjwvcmVsYXRlZC11cmxzPjwvdXJscz48ZWxlY3Ryb25p
Yy1yZXNvdXJjZS1udW0+RE9JIDEwLjExMTEvai4xNDYxLTAyNDguMjAxMS4wMTczMC54PC9lbGVj
dHJvbmljLXJlc291cmNlLW51bT48bGFuZ3VhZ2U+RW5nbGlzaDwvbGFuZ3VhZ2U+PC9yZWNvcmQ+
PC9DaXRlPjxDaXRlPjxBdXRob3I+Sm9obnNvbjwvQXV0aG9yPjxZZWFyPjIwMTI8L1llYXI+PFJl
Y051bT40MTc8L1JlY051bT48cmVjb3JkPjxyZWMtbnVtYmVyPjQxNzwvcmVjLW51bWJlcj48Zm9y
ZWlnbi1rZXlzPjxrZXkgYXBwPSJFTiIgZGItaWQ9InY1cnp3eDBlcHR0dzk0ZTllenB2eHpkeGRm
ZjlmMDB4djVwMiI+NDE3PC9rZXk+PC9mb3JlaWduLWtleXM+PHJlZi10eXBlIG5hbWU9IkpvdXJu
YWwgQXJ0aWNsZSI+MTc8L3JlZi10eXBlPjxjb250cmlidXRvcnM+PGF1dGhvcnM+PGF1dGhvcj5K
b2huc29uLCBQLiBULiBKLjwvYXV0aG9yPjxhdXRob3I+UHJlc3RvbiwgRC4gTC48L2F1dGhvcj48
YXV0aG9yPkhvdmVybWFuLCBKLiBULjwvYXV0aG9yPjxhdXRob3I+SGVuZGVyc29uLCBKLiBTLjwv
YXV0aG9yPjxhdXRob3I+UGF1bGwsIFMuIEguPC9hdXRob3I+PGF1dGhvcj5SaWNoZ2VscywgSy4g
TC4gRC48L2F1dGhvcj48YXV0aG9yPlJlZG1vbmQsIE0uIEQuPC9hdXRob3I+PC9hdXRob3JzPjwv
Y29udHJpYnV0b3JzPjxhdXRoLWFkZHJlc3M+Sm9obnNvbiwgUFRKJiN4RDtVbml2IENvbG9yYWRv
LCBCb3VsZGVyLCBDTyA4MDMwOSBVU0EmI3hEO1VuaXYgQ29sb3JhZG8sIEJvdWxkZXIsIENPIDgw
MzA5IFVTQSYjeEQ7VW5pdiBDb2xvcmFkbywgQm91bGRlciwgQ08gODAzMDkgVVNBJiN4RDtPcmVn
b24gU3RhdGUgVW5pdiwgRGVwdCBab29sLCBDb3J2YWxsaXMsIE9SIDk3MzMxIFVTQTwvYXV0aC1h
ZGRyZXNzPjx0aXRsZXM+PHRpdGxlPlNwZWNpZXMgZGl2ZXJzaXR5IHJlZHVjZXMgcGFyYXNpdGUg
aW5mZWN0aW9uIHRocm91Z2ggY3Jvc3MtZ2VuZXJhdGlvbmFsIGVmZmVjdHMgb24gaG9zdCBhYnVu
ZGFuY2U8L3RpdGxlPjxzZWNvbmRhcnktdGl0bGU+RWNvbG9neTwvc2Vjb25kYXJ5LXRpdGxlPjxh
bHQtdGl0bGU+RWNvbG9neTwvYWx0LXRpdGxlPjwvdGl0bGVzPjxwZXJpb2RpY2FsPjxmdWxsLXRp
dGxlPkVjb2xvZ3k8L2Z1bGwtdGl0bGU+PC9wZXJpb2RpY2FsPjxhbHQtcGVyaW9kaWNhbD48ZnVs
bC10aXRsZT5FY29sb2d5PC9mdWxsLXRpdGxlPjwvYWx0LXBlcmlvZGljYWw+PHBhZ2VzPjU2LTY0
PC9wYWdlcz48dm9sdW1lPjkzPC92b2x1bWU+PG51bWJlcj4xPC9udW1iZXI+PGtleXdvcmRzPjxr
ZXl3b3JkPmFtcGhpYmlhbiBtYWxmb3JtYXRpb25zPC9rZXl3b3JkPjxrZXl3b3JkPmJpb2RpdmVy
c2l0eSBsb3NzPC9rZXl3b3JkPjxrZXl3b3JkPmRpc2Vhc2UgZWNvbG9neTwva2V5d29yZD48a2V5
d29yZD5lbWVyZ2luZyBkaXNlYXNlPC9rZXl3b3JkPjxrZXl3b3JkPmVwaWRlbWlvbG9neTwva2V5
d29yZD48a2V5d29yZD5yaWJlaXJvaWEgb25kYXRyYWU8L2tleXdvcmQ+PGtleXdvcmQ+c2NoaXN0
b3NvbWEtbWFuc29uaSB0cmFuc21pc3Npb248L2tleXdvcmQ+PGtleXdvcmQ+d2F0ZXIgc25haWwg
Y29tbXVuaXR5PC9rZXl3b3JkPjxrZXl3b3JkPmx5bWUtZGlzZWFzZSByaXNrPC9rZXl3b3JkPjxr
ZXl3b3JkPndlc3QtbmlsZS12aXJ1czwva2V5d29yZD48a2V5d29yZD5iaW9kaXZlcnNpdHkgbG9z
czwva2V5d29yZD48a2V5d29yZD5saWZlLWhpc3Rvcnk8L2tleXdvcmQ+PGtleXdvcmQ+ZWNvbG9n
eTwva2V5d29yZD48a2V5d29yZD5jb21wZXRpdGlvbjwva2V5d29yZD48a2V5d29yZD5wYXRob2dl
bmVzaXM8L2tleXdvcmQ+PGtleXdvcmQ+YW1waGliaWFuczwva2V5d29yZD48L2tleXdvcmRzPjxk
YXRlcz48eWVhcj4yMDEyPC95ZWFyPjxwdWItZGF0ZXM+PGRhdGU+SmFuPC9kYXRlPjwvcHViLWRh
dGVzPjwvZGF0ZXM+PGlzYm4+MDAxMi05NjU4PC9pc2JuPjxhY2Nlc3Npb24tbnVtPklTSTowMDAz
MDE5OTYxMDAwMDk8L2FjY2Vzc2lvbi1udW0+PHVybHM+PHJlbGF0ZWQtdXJscz48dXJsPiZsdDtH
byB0byBJU0kmZ3Q7Oi8vMDAwMzAxOTk2MTAwMDA5PC91cmw+PC9yZWxhdGVkLXVybHM+PC91cmxz
PjxsYW5ndWFnZT5FbmdsaXNoPC9sYW5ndWFnZT48L3JlY29yZD48L0NpdGU+PENpdGU+PEF1dGhv
cj5Kb2huc29uPC9BdXRob3I+PFllYXI+MjAwOTwvWWVhcj48UmVjTnVtPjQ0NTwvUmVjTnVtPjxy
ZWNvcmQ+PHJlYy1udW1iZXI+NDQ1PC9yZWMtbnVtYmVyPjxmb3JlaWduLWtleXM+PGtleSBhcHA9
IkVOIiBkYi1pZD0idjVyend4MGVwdHR3OTRlOWV6cHZ4emR4ZGZmOWYwMHh2NXAyIj40NDU8L2tl
eT48L2ZvcmVpZ24ta2V5cz48cmVmLXR5cGUgbmFtZT0iSm91cm5hbCBBcnRpY2xlIj4xNzwvcmVm
LXR5cGU+PGNvbnRyaWJ1dG9ycz48YXV0aG9ycz48YXV0aG9yPkpvaG5zb24sIFAuIFQuIEouPC9h
dXRob3I+PGF1dGhvcj5IYXJ0c29uLCBSLiBCLjwvYXV0aG9yPjwvYXV0aG9ycz48L2NvbnRyaWJ1
dG9ycz48YXV0aC1hZGRyZXNzPkpvaG5zb24sIFBUSiYjeEQ7VW5pdiBDb2xvcmFkbywgRWNvbCAm
YW1wOyBFdm9sdXRpb25hcnkgQmlvbCwgUmFtYWxleSBOMTIyLENhbXB1cyBCb3ggMzM0LCBCb3Vs
ZGVyLCBDTyA4MDMwOSBVU0EmI3hEO1VuaXYgQ29sb3JhZG8sIEVjb2wgJmFtcDsgRXZvbHV0aW9u
YXJ5IEJpb2wsIFJhbWFsZXkgTjEyMixDYW1wdXMgQm94IDMzNCwgQm91bGRlciwgQ08gODAzMDkg
VVNBJiN4RDtVbml2IENvbG9yYWRvLCBFY29sICZhbXA7IEV2b2x1dGlvbmFyeSBCaW9sLCBCb3Vs
ZGVyLCBDTyA4MDMwOSBVU0EmI3hEO1VuaXYgV2lzY29uc2luLCBDdHIgTGltbm9sLCBNYWRpc29u
LCBXSSA1MzcwNiBVU0E8L2F1dGgtYWRkcmVzcz48dGl0bGVzPjx0aXRsZT5BbGwgaG9zdHMgYXJl
IG5vdCBlcXVhbDogZXhwbGFpbmluZyBkaWZmZXJlbnRpYWwgcGF0dGVybnMgb2YgbWFsZm9ybWF0
aW9ucyBpbiBhbiBhbXBoaWJpYW4gY29tbXVuaXR5PC90aXRsZT48c2Vjb25kYXJ5LXRpdGxlPkpv
dXJuYWwgb2YgQW5pbWFsIEVjb2xvZ3k8L3NlY29uZGFyeS10aXRsZT48YWx0LXRpdGxlPkogQW5p
bSBFY29sPC9hbHQtdGl0bGU+PC90aXRsZXM+PHBlcmlvZGljYWw+PGZ1bGwtdGl0bGU+Sm91cm5h
bCBvZiBBbmltYWwgRWNvbG9neTwvZnVsbC10aXRsZT48YWJici0xPkogQW5pbSBFY29sPC9hYmJy
LTE+PC9wZXJpb2RpY2FsPjxhbHQtcGVyaW9kaWNhbD48ZnVsbC10aXRsZT5Kb3VybmFsIG9mIEFu
aW1hbCBFY29sb2d5PC9mdWxsLXRpdGxlPjxhYmJyLTE+SiBBbmltIEVjb2w8L2FiYnItMT48L2Fs
dC1wZXJpb2RpY2FsPjxwYWdlcz4xOTEtMjAxPC9wYWdlcz48dm9sdW1lPjc4PC92b2x1bWU+PG51
bWJlcj4xPC9udW1iZXI+PGtleXdvcmRzPjxrZXl3b3JkPmFtcGhpYmlhbiBkZWNsaW5lPC9rZXl3
b3JkPjxrZXl3b3JkPmFtcGhpYmlhbiBkZWZvcm1pdGllczwva2V5d29yZD48a2V5d29yZD5jb21t
dW5pdHkgaW50ZXJhY3Rpb25zPC9rZXl3b3JkPjxrZXl3b3JkPmRpc2Vhc2UgZWNvbG9neTwva2V5
d29yZD48a2V5d29yZD5yaWJlaXJvaWEtb25kYXRyYWUgdHJlbWF0b2RhPC9rZXl3b3JkPjxrZXl3
b3JkPnRvYWRzIGJ1Zm8tYm9yZWFzPC9rZXl3b3JkPjxrZXl3b3JkPmRpZ2VuZWEgaW5mZWN0aW9u
PC9rZXl3b3JkPjxrZXl3b3JkPmxpbWIgZGVmb3JtaXRpZXM8L2tleXdvcmQ+PGtleXdvcmQ+aHls
YS12ZXJzaWNvbG9yPC9rZXl3b3JkPjxrZXl3b3JkPm1hcmluaSBmYXVzdDwva2V5d29yZD48a2V5
d29yZD5saWZlLWhpc3Rvcnk8L2tleXdvcmQ+PGtleXdvcmQ+cmFuYTwva2V5d29yZD48a2V5d29y
ZD5wYXJhc2l0ZXM8L2tleXdvcmQ+PGtleXdvcmQ+cHJlZGF0aW9uPC9rZXl3b3JkPjwva2V5d29y
ZHM+PGRhdGVzPjx5ZWFyPjIwMDk8L3llYXI+PHB1Yi1kYXRlcz48ZGF0ZT5KYW48L2RhdGU+PC9w
dWItZGF0ZXM+PC9kYXRlcz48aXNibj4wMDIxLTg3OTA8L2lzYm4+PGFjY2Vzc2lvbi1udW0+SVNJ
OjAwMDI2MTYyMDgwMDAyMjwvYWNjZXNzaW9uLW51bT48dXJscz48cmVsYXRlZC11cmxzPjx1cmw+
Jmx0O0dvIHRvIElTSSZndDs6Ly8wMDAyNjE2MjA4MDAwMjI8L3VybD48L3JlbGF0ZWQtdXJscz48
L3VybHM+PGVsZWN0cm9uaWMtcmVzb3VyY2UtbnVtPkRPSSAxMC4xMTExL2ouMTM2NS0yNjU2LjIw
MDguMDE0NTUueDwvZWxlY3Ryb25pYy1yZXNvdXJjZS1udW0+PGxhbmd1YWdlPkVuZ2xpc2g8L2xh
bmd1YWdlPjwvcmVjb3JkPjwvQ2l0ZT48L0VuZE5vdGU+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PEVuZE5vdGU+PENpdGU+PEF1dGhvcj5Kb2huc29uPC9BdXRob3I+PFllYXI+MjAxMjwvWWVhcj48
UmVjTnVtPjQxNjwvUmVjTnVtPjxEaXNwbGF5VGV4dD5bODgtOTBdPC9EaXNwbGF5VGV4dD48cmVj
b3JkPjxyZWMtbnVtYmVyPjQxNjwvcmVjLW51bWJlcj48Zm9yZWlnbi1rZXlzPjxrZXkgYXBwPSJF
TiIgZGItaWQ9InY1cnp3eDBlcHR0dzk0ZTllenB2eHpkeGRmZjlmMDB4djVwMiI+NDE2PC9rZXk+
PC9mb3JlaWduLWtleXM+PHJlZi10eXBlIG5hbWU9IkpvdXJuYWwgQXJ0aWNsZSI+MTc8L3JlZi10
eXBlPjxjb250cmlidXRvcnM+PGF1dGhvcnM+PGF1dGhvcj5Kb2huc29uLCBQLiBULiBKLjwvYXV0
aG9yPjxhdXRob3I+Um9ociwgSi4gUi48L2F1dGhvcj48YXV0aG9yPkhvdmVybWFuLCBKLiBULjwv
YXV0aG9yPjxhdXRob3I+S2VsbGVybWFubnMsIEUuPC9hdXRob3I+PGF1dGhvcj5Cb3dlcm1hbiwg
Si48L2F1dGhvcj48YXV0aG9yPkx1bmRlLCBLLiBCLjwvYXV0aG9yPjwvYXV0aG9ycz48L2NvbnRy
aWJ1dG9ycz48YXV0aC1hZGRyZXNzPkpvaG5zb24sIFBUSiYjeEQ7VW5pdiBDb2xvcmFkbywgQm91
bGRlciwgQ08gODAzMDkgVVNBJiN4RDtVbml2IENvbG9yYWRvLCBCb3VsZGVyLCBDTyA4MDMwOSBV
U0EmI3hEO1VuaXYgQ29sb3JhZG8sIEJvdWxkZXIsIENPIDgwMzA5IFVTQSYjeEQ7VW5pdiBTIEZs
b3JpZGEsIERlcHQgSW50ZWdyYXQgQmlvbCwgVGFtcGEsIEZMIDMzNjIwIFVTQSYjeEQ7U3Vucml2
ZXIgTmF0IEN0ciwgU3Vucml2ZXIsIE9SIDk3NzA3IFVTQSYjeEQ7VW5pdiBDYWxpZiBCZXJrZWxl
eSwgQmVya2VsZXksIENBIDk0NzIwIFVTQTwvYXV0aC1hZGRyZXNzPjx0aXRsZXM+PHRpdGxlPkxp
dmluZyBmYXN0IGFuZCBkeWluZyBvZiBpbmZlY3Rpb246IGhvc3QgbGlmZSBoaXN0b3J5IGRyaXZl
cyBpbnRlcnNwZWNpZmljIHZhcmlhdGlvbiBpbiBpbmZlY3Rpb24gYW5kIGRpc2Vhc2Ugcmlzazwv
dGl0bGU+PHNlY29uZGFyeS10aXRsZT5FY29sb2d5IExldHRlcnM8L3NlY29uZGFyeS10aXRsZT48
YWx0LXRpdGxlPkVjb2wgTGV0dDwvYWx0LXRpdGxlPjwvdGl0bGVzPjxwZXJpb2RpY2FsPjxmdWxs
LXRpdGxlPkVjb2xvZ3kgTGV0dGVyczwvZnVsbC10aXRsZT48YWJici0xPkVjb2wgTGV0dDwvYWJi
ci0xPjwvcGVyaW9kaWNhbD48YWx0LXBlcmlvZGljYWw+PGZ1bGwtdGl0bGU+RWNvbG9neSBMZXR0
ZXJzPC9mdWxsLXRpdGxlPjxhYmJyLTE+RWNvbCBMZXR0PC9hYmJyLTE+PC9hbHQtcGVyaW9kaWNh
bD48cGFnZXM+MjM1LTI0MjwvcGFnZXM+PHZvbHVtZT4xNTwvdm9sdW1lPjxudW1iZXI+MzwvbnVt
YmVyPjxrZXl3b3Jkcz48a2V5d29yZD5hbXBoaWJpYW4gZGVjbGluZTwva2V5d29yZD48a2V5d29y
ZD5jb25zZXJ2YXRpb248L2tleXdvcmQ+PGtleXdvcmQ+ZGlsdXRpb24gZWZmZWN0PC9rZXl3b3Jk
PjxrZXl3b3JkPmVtZXJnaW5nIGRpc2Vhc2U8L2tleXdvcmQ+PGtleXdvcmQ+aW1tdW5vZWNvbG9n
eTwva2V5d29yZD48a2V5d29yZD5waHlsb2dlbmV0aWMgY29tcGFyYXRpdmUgbWV0aG9kczwva2V5
d29yZD48a2V5d29yZD5yaWJlaXJvaWEgb25kYXRyYWU8L2tleXdvcmQ+PGtleXdvcmQ+dHJlbWF0
b2RlPC9rZXl3b3JkPjxrZXl3b3JkPndlc3QtbmlsZS12aXJ1czwva2V5d29yZD48a2V5d29yZD5p
bW11bmUgZGVmZW5zZTwva2V5d29yZD48a2V5d29yZD5hbXBoaWJpYW4gY29tbXVuaXR5PC9rZXl3
b3JkPjxrZXl3b3JkPnRyb3BpY2FsIGJpcmRzPC9rZXl3b3JkPjxrZXl3b3JkPnRyYWRlLW9mZnM8
L2tleXdvcmQ+PGtleXdvcmQ+ZWNvbG9neTwva2V5d29yZD48a2V5d29yZD5yZXNpc3RhbmNlPC9r
ZXl3b3JkPjxrZXl3b3JkPnRvbGVyYW5jZTwva2V5d29yZD48a2V5d29yZD5wYXJhc2l0ZXM8L2tl
eXdvcmQ+PGtleXdvcmQ+cGF0aG9nZW48L2tleXdvcmQ+PC9rZXl3b3Jkcz48ZGF0ZXM+PHllYXI+
MjAxMjwveWVhcj48cHViLWRhdGVzPjxkYXRlPk1hcjwvZGF0ZT48L3B1Yi1kYXRlcz48L2RhdGVz
Pjxpc2JuPjE0NjEtMDIzWDwvaXNibj48YWNjZXNzaW9uLW51bT5JU0k6MDAwMjk5OTQ2MjAwMDA4
PC9hY2Nlc3Npb24tbnVtPjx1cmxzPjxyZWxhdGVkLXVybHM+PHVybD4mbHQ7R28gdG8gSVNJJmd0
OzovLzAwMDI5OTk0NjIwMDAwODwvdXJsPjwvcmVsYXRlZC11cmxzPjwvdXJscz48ZWxlY3Ryb25p
Yy1yZXNvdXJjZS1udW0+RE9JIDEwLjExMTEvai4xNDYxLTAyNDguMjAxMS4wMTczMC54PC9lbGVj
dHJvbmljLXJlc291cmNlLW51bT48bGFuZ3VhZ2U+RW5nbGlzaDwvbGFuZ3VhZ2U+PC9yZWNvcmQ+
PC9DaXRlPjxDaXRlPjxBdXRob3I+Sm9obnNvbjwvQXV0aG9yPjxZZWFyPjIwMTI8L1llYXI+PFJl
Y051bT40MTc8L1JlY051bT48cmVjb3JkPjxyZWMtbnVtYmVyPjQxNzwvcmVjLW51bWJlcj48Zm9y
ZWlnbi1rZXlzPjxrZXkgYXBwPSJFTiIgZGItaWQ9InY1cnp3eDBlcHR0dzk0ZTllenB2eHpkeGRm
ZjlmMDB4djVwMiI+NDE3PC9rZXk+PC9mb3JlaWduLWtleXM+PHJlZi10eXBlIG5hbWU9IkpvdXJu
YWwgQXJ0aWNsZSI+MTc8L3JlZi10eXBlPjxjb250cmlidXRvcnM+PGF1dGhvcnM+PGF1dGhvcj5K
b2huc29uLCBQLiBULiBKLjwvYXV0aG9yPjxhdXRob3I+UHJlc3RvbiwgRC4gTC48L2F1dGhvcj48
YXV0aG9yPkhvdmVybWFuLCBKLiBULjwvYXV0aG9yPjxhdXRob3I+SGVuZGVyc29uLCBKLiBTLjwv
YXV0aG9yPjxhdXRob3I+UGF1bGwsIFMuIEguPC9hdXRob3I+PGF1dGhvcj5SaWNoZ2VscywgSy4g
TC4gRC48L2F1dGhvcj48YXV0aG9yPlJlZG1vbmQsIE0uIEQuPC9hdXRob3I+PC9hdXRob3JzPjwv
Y29udHJpYnV0b3JzPjxhdXRoLWFkZHJlc3M+Sm9obnNvbiwgUFRKJiN4RDtVbml2IENvbG9yYWRv
LCBCb3VsZGVyLCBDTyA4MDMwOSBVU0EmI3hEO1VuaXYgQ29sb3JhZG8sIEJvdWxkZXIsIENPIDgw
MzA5IFVTQSYjeEQ7VW5pdiBDb2xvcmFkbywgQm91bGRlciwgQ08gODAzMDkgVVNBJiN4RDtPcmVn
b24gU3RhdGUgVW5pdiwgRGVwdCBab29sLCBDb3J2YWxsaXMsIE9SIDk3MzMxIFVTQTwvYXV0aC1h
ZGRyZXNzPjx0aXRsZXM+PHRpdGxlPlNwZWNpZXMgZGl2ZXJzaXR5IHJlZHVjZXMgcGFyYXNpdGUg
aW5mZWN0aW9uIHRocm91Z2ggY3Jvc3MtZ2VuZXJhdGlvbmFsIGVmZmVjdHMgb24gaG9zdCBhYnVu
ZGFuY2U8L3RpdGxlPjxzZWNvbmRhcnktdGl0bGU+RWNvbG9neTwvc2Vjb25kYXJ5LXRpdGxlPjxh
bHQtdGl0bGU+RWNvbG9neTwvYWx0LXRpdGxlPjwvdGl0bGVzPjxwZXJpb2RpY2FsPjxmdWxsLXRp
dGxlPkVjb2xvZ3k8L2Z1bGwtdGl0bGU+PC9wZXJpb2RpY2FsPjxhbHQtcGVyaW9kaWNhbD48ZnVs
bC10aXRsZT5FY29sb2d5PC9mdWxsLXRpdGxlPjwvYWx0LXBlcmlvZGljYWw+PHBhZ2VzPjU2LTY0
PC9wYWdlcz48dm9sdW1lPjkzPC92b2x1bWU+PG51bWJlcj4xPC9udW1iZXI+PGtleXdvcmRzPjxr
ZXl3b3JkPmFtcGhpYmlhbiBtYWxmb3JtYXRpb25zPC9rZXl3b3JkPjxrZXl3b3JkPmJpb2RpdmVy
c2l0eSBsb3NzPC9rZXl3b3JkPjxrZXl3b3JkPmRpc2Vhc2UgZWNvbG9neTwva2V5d29yZD48a2V5
d29yZD5lbWVyZ2luZyBkaXNlYXNlPC9rZXl3b3JkPjxrZXl3b3JkPmVwaWRlbWlvbG9neTwva2V5
d29yZD48a2V5d29yZD5yaWJlaXJvaWEgb25kYXRyYWU8L2tleXdvcmQ+PGtleXdvcmQ+c2NoaXN0
b3NvbWEtbWFuc29uaSB0cmFuc21pc3Npb248L2tleXdvcmQ+PGtleXdvcmQ+d2F0ZXIgc25haWwg
Y29tbXVuaXR5PC9rZXl3b3JkPjxrZXl3b3JkPmx5bWUtZGlzZWFzZSByaXNrPC9rZXl3b3JkPjxr
ZXl3b3JkPndlc3QtbmlsZS12aXJ1czwva2V5d29yZD48a2V5d29yZD5iaW9kaXZlcnNpdHkgbG9z
czwva2V5d29yZD48a2V5d29yZD5saWZlLWhpc3Rvcnk8L2tleXdvcmQ+PGtleXdvcmQ+ZWNvbG9n
eTwva2V5d29yZD48a2V5d29yZD5jb21wZXRpdGlvbjwva2V5d29yZD48a2V5d29yZD5wYXRob2dl
bmVzaXM8L2tleXdvcmQ+PGtleXdvcmQ+YW1waGliaWFuczwva2V5d29yZD48L2tleXdvcmRzPjxk
YXRlcz48eWVhcj4yMDEyPC95ZWFyPjxwdWItZGF0ZXM+PGRhdGU+SmFuPC9kYXRlPjwvcHViLWRh
dGVzPjwvZGF0ZXM+PGlzYm4+MDAxMi05NjU4PC9pc2JuPjxhY2Nlc3Npb24tbnVtPklTSTowMDAz
MDE5OTYxMDAwMDk8L2FjY2Vzc2lvbi1udW0+PHVybHM+PHJlbGF0ZWQtdXJscz48dXJsPiZsdDtH
byB0byBJU0kmZ3Q7Oi8vMDAwMzAxOTk2MTAwMDA5PC91cmw+PC9yZWxhdGVkLXVybHM+PC91cmxz
PjxsYW5ndWFnZT5FbmdsaXNoPC9sYW5ndWFnZT48L3JlY29yZD48L0NpdGU+PENpdGU+PEF1dGhv
cj5Kb2huc29uPC9BdXRob3I+PFllYXI+MjAwOTwvWWVhcj48UmVjTnVtPjQ0NTwvUmVjTnVtPjxy
ZWNvcmQ+PHJlYy1udW1iZXI+NDQ1PC9yZWMtbnVtYmVyPjxmb3JlaWduLWtleXM+PGtleSBhcHA9
IkVOIiBkYi1pZD0idjVyend4MGVwdHR3OTRlOWV6cHZ4emR4ZGZmOWYwMHh2NXAyIj40NDU8L2tl
eT48L2ZvcmVpZ24ta2V5cz48cmVmLXR5cGUgbmFtZT0iSm91cm5hbCBBcnRpY2xlIj4xNzwvcmVm
LXR5cGU+PGNvbnRyaWJ1dG9ycz48YXV0aG9ycz48YXV0aG9yPkpvaG5zb24sIFAuIFQuIEouPC9h
dXRob3I+PGF1dGhvcj5IYXJ0c29uLCBSLiBCLjwvYXV0aG9yPjwvYXV0aG9ycz48L2NvbnRyaWJ1
dG9ycz48YXV0aC1hZGRyZXNzPkpvaG5zb24sIFBUSiYjeEQ7VW5pdiBDb2xvcmFkbywgRWNvbCAm
YW1wOyBFdm9sdXRpb25hcnkgQmlvbCwgUmFtYWxleSBOMTIyLENhbXB1cyBCb3ggMzM0LCBCb3Vs
ZGVyLCBDTyA4MDMwOSBVU0EmI3hEO1VuaXYgQ29sb3JhZG8sIEVjb2wgJmFtcDsgRXZvbHV0aW9u
YXJ5IEJpb2wsIFJhbWFsZXkgTjEyMixDYW1wdXMgQm94IDMzNCwgQm91bGRlciwgQ08gODAzMDkg
VVNBJiN4RDtVbml2IENvbG9yYWRvLCBFY29sICZhbXA7IEV2b2x1dGlvbmFyeSBCaW9sLCBCb3Vs
ZGVyLCBDTyA4MDMwOSBVU0EmI3hEO1VuaXYgV2lzY29uc2luLCBDdHIgTGltbm9sLCBNYWRpc29u
LCBXSSA1MzcwNiBVU0E8L2F1dGgtYWRkcmVzcz48dGl0bGVzPjx0aXRsZT5BbGwgaG9zdHMgYXJl
IG5vdCBlcXVhbDogZXhwbGFpbmluZyBkaWZmZXJlbnRpYWwgcGF0dGVybnMgb2YgbWFsZm9ybWF0
aW9ucyBpbiBhbiBhbXBoaWJpYW4gY29tbXVuaXR5PC90aXRsZT48c2Vjb25kYXJ5LXRpdGxlPkpv
dXJuYWwgb2YgQW5pbWFsIEVjb2xvZ3k8L3NlY29uZGFyeS10aXRsZT48YWx0LXRpdGxlPkogQW5p
bSBFY29sPC9hbHQtdGl0bGU+PC90aXRsZXM+PHBlcmlvZGljYWw+PGZ1bGwtdGl0bGU+Sm91cm5h
bCBvZiBBbmltYWwgRWNvbG9neTwvZnVsbC10aXRsZT48YWJici0xPkogQW5pbSBFY29sPC9hYmJy
LTE+PC9wZXJpb2RpY2FsPjxhbHQtcGVyaW9kaWNhbD48ZnVsbC10aXRsZT5Kb3VybmFsIG9mIEFu
aW1hbCBFY29sb2d5PC9mdWxsLXRpdGxlPjxhYmJyLTE+SiBBbmltIEVjb2w8L2FiYnItMT48L2Fs
dC1wZXJpb2RpY2FsPjxwYWdlcz4xOTEtMjAxPC9wYWdlcz48dm9sdW1lPjc4PC92b2x1bWU+PG51
bWJlcj4xPC9udW1iZXI+PGtleXdvcmRzPjxrZXl3b3JkPmFtcGhpYmlhbiBkZWNsaW5lPC9rZXl3
b3JkPjxrZXl3b3JkPmFtcGhpYmlhbiBkZWZvcm1pdGllczwva2V5d29yZD48a2V5d29yZD5jb21t
dW5pdHkgaW50ZXJhY3Rpb25zPC9rZXl3b3JkPjxrZXl3b3JkPmRpc2Vhc2UgZWNvbG9neTwva2V5
d29yZD48a2V5d29yZD5yaWJlaXJvaWEtb25kYXRyYWUgdHJlbWF0b2RhPC9rZXl3b3JkPjxrZXl3
b3JkPnRvYWRzIGJ1Zm8tYm9yZWFzPC9rZXl3b3JkPjxrZXl3b3JkPmRpZ2VuZWEgaW5mZWN0aW9u
PC9rZXl3b3JkPjxrZXl3b3JkPmxpbWIgZGVmb3JtaXRpZXM8L2tleXdvcmQ+PGtleXdvcmQ+aHls
YS12ZXJzaWNvbG9yPC9rZXl3b3JkPjxrZXl3b3JkPm1hcmluaSBmYXVzdDwva2V5d29yZD48a2V5
d29yZD5saWZlLWhpc3Rvcnk8L2tleXdvcmQ+PGtleXdvcmQ+cmFuYTwva2V5d29yZD48a2V5d29y
ZD5wYXJhc2l0ZXM8L2tleXdvcmQ+PGtleXdvcmQ+cHJlZGF0aW9uPC9rZXl3b3JkPjwva2V5d29y
ZHM+PGRhdGVzPjx5ZWFyPjIwMDk8L3llYXI+PHB1Yi1kYXRlcz48ZGF0ZT5KYW48L2RhdGU+PC9w
dWItZGF0ZXM+PC9kYXRlcz48aXNibj4wMDIxLTg3OTA8L2lzYm4+PGFjY2Vzc2lvbi1udW0+SVNJ
OjAwMDI2MTYyMDgwMDAyMjwvYWNjZXNzaW9uLW51bT48dXJscz48cmVsYXRlZC11cmxzPjx1cmw+
Jmx0O0dvIHRvIElTSSZndDs6Ly8wMDAyNjE2MjA4MDAwMjI8L3VybD48L3JlbGF0ZWQtdXJscz48
L3VybHM+PGVsZWN0cm9uaWMtcmVzb3VyY2UtbnVtPkRPSSAxMC4xMTExL2ouMTM2NS0yNjU2LjIw
MDguMDE0NTUueDwvZWxlY3Ryb25pYy1yZXNvdXJjZS1udW0+PGxhbmd1YWdlPkVuZ2xpc2g8L2xh
bmd1YWdlPjwvcmVjb3JkPjwvQ2l0ZT48L0VuZE5vdGU+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88" w:tooltip="Johnson, 2012 #416" w:history="1">
              <w:r>
                <w:rPr>
                  <w:rFonts w:ascii="Calibri" w:eastAsia="Times New Roman" w:hAnsi="Calibri" w:cs="Times New Roman"/>
                  <w:noProof/>
                  <w:color w:val="000000"/>
                </w:rPr>
                <w:t>88-90</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91374D">
              <w:rPr>
                <w:rFonts w:ascii="Calibri" w:eastAsia="Times New Roman" w:hAnsi="Calibri" w:cs="Times New Roman"/>
                <w:color w:val="000000"/>
              </w:rPr>
              <w:t>or contaminant toxicity</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PEVuZE5vdGU+PENpdGU+PEF1dGhvcj5HYXJkaW5lcjwvQXV0aG9yPjxZZWFyPjE5OTk8L1llYXI+
PFJlY051bT4zMDwvUmVjTnVtPjxEaXNwbGF5VGV4dD5bOTEtOTRdPC9EaXNwbGF5VGV4dD48cmVj
b3JkPjxyZWMtbnVtYmVyPjMwPC9yZWMtbnVtYmVyPjxmb3JlaWduLWtleXM+PGtleSBhcHA9IkVO
IiBkYi1pZD0idjVyend4MGVwdHR3OTRlOWV6cHZ4emR4ZGZmOWYwMHh2NXAyIj4zMDwva2V5Pjwv
Zm9yZWlnbi1rZXlzPjxyZWYtdHlwZSBuYW1lPSJKb3VybmFsIEFydGljbGUiPjE3PC9yZWYtdHlw
ZT48Y29udHJpYnV0b3JzPjxhdXRob3JzPjxhdXRob3I+R2FyZGluZXIsIEQuTS48L2F1dGhvcj48
YXV0aG9yPkhvcHBlLCBELk0uPC9hdXRob3I+PC9hdXRob3JzPjwvY29udHJpYnV0b3JzPjx0aXRs
ZXM+PHRpdGxlPkVudmlyb25tZW50YWxseSBpbmR1Y2VkIGxpbWIgbWFsZm9ybWF0aW9ucyBpbiBN
aW5rIGZyb2dzIChSYW5hIHNlcHRlbnRyaW9uYWxpcyk8L3RpdGxlPjxzZWNvbmRhcnktdGl0bGU+
Sm91cm5hbCBvZiBFeHBlcmltZW50YWwgWm9vbG9neTwvc2Vjb25kYXJ5LXRpdGxlPjwvdGl0bGVz
PjxwZXJpb2RpY2FsPjxmdWxsLXRpdGxlPkpvdXJuYWwgb2YgRXhwZXJpbWVudGFsIFpvb2xvZ3k8
L2Z1bGwtdGl0bGU+PC9wZXJpb2RpY2FsPjxwYWdlcz4yMDctMjE2PC9wYWdlcz48dm9sdW1lPjI4
NDwvdm9sdW1lPjxrZXl3b3Jkcz48a2V5d29yZD5hYm5vcm1hbGl0aWVzKiwgZGVzY3JpcHRpb248
L2tleXdvcmQ+PC9rZXl3b3Jkcz48ZGF0ZXM+PHllYXI+MTk5OTwveWVhcj48cHViLWRhdGVzPjxk
YXRlPjE5OTk8L2RhdGU+PC9wdWItZGF0ZXM+PC9kYXRlcz48bGFiZWw+MjkwPC9sYWJlbD48dXJs
cz48L3VybHM+PC9yZWNvcmQ+PC9DaXRlPjxDaXRlPjxBdXRob3I+RGVnaXR6PC9BdXRob3I+PFll
YXI+MjAwMDwvWWVhcj48UmVjTnVtPjgyPC9SZWNOdW0+PHJlY29yZD48cmVjLW51bWJlcj44Mjwv
cmVjLW51bWJlcj48Zm9yZWlnbi1rZXlzPjxrZXkgYXBwPSJFTiIgZGItaWQ9InY1cnp3eDBlcHR0
dzk0ZTllenB2eHpkeGRmZjlmMDB4djVwMiI+ODI8L2tleT48L2ZvcmVpZ24ta2V5cz48cmVmLXR5
cGUgbmFtZT0iSm91cm5hbCBBcnRpY2xlIj4xNzwvcmVmLXR5cGU+PGNvbnRyaWJ1dG9ycz48YXV0
aG9ycz48YXV0aG9yPkRlZ2l0eiwgUy4gSi48L2F1dGhvcj48YXV0aG9yPktvc2lhbiwgUC4gQS48
L2F1dGhvcj48YXV0aG9yPk1ha3luZW4sIEUuIEEuPC9hdXRob3I+PGF1dGhvcj5KZW5zZW4sIEsu
IE0uPC9hdXRob3I+PGF1dGhvcj5BbmtsZXksIEcuIFQuPC9hdXRob3I+PC9hdXRob3JzPjwvY29u
dHJpYnV0b3JzPjxhdXRoLWFkZHJlc3M+VS5TLiBFbnZpcm9ubWVudGFsIFByb3RlY3Rpb24gQWdl
bmN5LCBNaWQtQ29udGluZW50IEVjb2xvZ3kgRGl2aXNpb24sIDYyMDEgQ29uZ2RvbiBCb3VsZXZh
cmQsIER1bHV0aCwgTWlubmVzb3RhIDU1ODA0LCBVU0EuIGRlZ2l0ei5zaWdtdW5kQGVwYW1haWwu
ZXBhLmdvdjwvYXV0aC1hZGRyZXNzPjx0aXRsZXM+PHRpdGxlPlN0YWdlLSBhbmQgc3BlY2llcy1z
cGVjaWZpYyBkZXZlbG9wbWVudGFsIHRveGljaXR5IG9mIGFsbC10cmFucyByZXRpbm9pYyBhY2lk
IGluIGZvdXIgbmF0aXZlIE5vcnRoIEFtZXJpY2FuIHJhbmlkcyBhbmQgWGVub3B1cyBsYWV2aXM8
L3RpdGxlPjxzZWNvbmRhcnktdGl0bGU+VG94aWNvbCBTY2k8L3NlY29uZGFyeS10aXRsZT48YWx0
LXRpdGxlPlRveGljb2xvZ2ljYWwgc2NpZW5jZXMgOiBhbiBvZmZpY2lhbCBqb3VybmFsIG9mIHRo
ZSBTb2NpZXR5IG9mIFRveGljb2xvZ3k8L2FsdC10aXRsZT48L3RpdGxlcz48cGVyaW9kaWNhbD48
ZnVsbC10aXRsZT5Ub3hpY29sIFNjaTwvZnVsbC10aXRsZT48YWJici0xPlRveGljb2xvZ2ljYWwg
c2NpZW5jZXMgOiBhbiBvZmZpY2lhbCBqb3VybmFsIG9mIHRoZSBTb2NpZXR5IG9mIFRveGljb2xv
Z3k8L2FiYnItMT48L3BlcmlvZGljYWw+PGFsdC1wZXJpb2RpY2FsPjxmdWxsLXRpdGxlPlRveGlj
b2wgU2NpPC9mdWxsLXRpdGxlPjxhYmJyLTE+VG94aWNvbG9naWNhbCBzY2llbmNlcyA6IGFuIG9m
ZmljaWFsIGpvdXJuYWwgb2YgdGhlIFNvY2lldHkgb2YgVG94aWNvbG9neTwvYWJici0xPjwvYWx0
LXBlcmlvZGljYWw+PHBhZ2VzPjI2NC03NDwvcGFnZXM+PHZvbHVtZT41Nzwvdm9sdW1lPjxudW1i
ZXI+MjwvbnVtYmVyPjxlZGl0aW9uPjIwMDAvMDkvMjg8L2VkaXRpb24+PGtleXdvcmRzPjxrZXl3
b3JkPipBYm5vcm1hbGl0aWVzLCBEcnVnLUluZHVjZWQvZW1icnlvbG9neS9tb3J0YWxpdHkvcGF0
aG9sb2d5PC9rZXl3b3JkPjxrZXl3b3JkPkFuaW1hbHM8L2tleXdvcmQ+PGtleXdvcmQ+RG9zZS1S
ZXNwb25zZSBSZWxhdGlvbnNoaXAsIERydWc8L2tleXdvcmQ+PGtleXdvcmQ+RW1icnlvLCBOb25t
YW1tYWxpYW4vYWJub3JtYWxpdGllcy8qZHJ1ZyBlZmZlY3RzL21ldGFib2xpc208L2tleXdvcmQ+
PGtleXdvcmQ+RmVtYWxlPC9rZXl3b3JkPjxrZXl3b3JkPkhpbmRsaW1iL2Fibm9ybWFsaXRpZXMv
ZHJ1ZyBlZmZlY3RzPC9rZXl3b3JkPjxrZXl3b3JkPkxpbWIgQnVkcy9hYm5vcm1hbGl0aWVzL2Ry
dWcgZWZmZWN0czwva2V5d29yZD48a2V5d29yZD5NYWxlPC9rZXl3b3JkPjxrZXl3b3JkPlJhbmlk
YWUvKmFibm9ybWFsaXRpZXM8L2tleXdvcmQ+PGtleXdvcmQ+U3BlY2llcyBTcGVjaWZpY2l0eTwv
a2V5d29yZD48a2V5d29yZD5TdXJ2aXZhbCBSYXRlPC9rZXl3b3JkPjxrZXl3b3JkPlRyZXRpbm9p
bi9waGFybWFjb2tpbmV0aWNzLyp0b3hpY2l0eTwva2V5d29yZD48a2V5d29yZD5YZW5vcHVzIGxh
ZXZpcy8qYWJub3JtYWxpdGllczwva2V5d29yZD48L2tleXdvcmRzPjxkYXRlcz48eWVhcj4yMDAw
PC95ZWFyPjxwdWItZGF0ZXM+PGRhdGU+T2N0PC9kYXRlPjwvcHViLWRhdGVzPjwvZGF0ZXM+PGlz
Ym4+MTA5Ni02MDgwIChQcmludCkmI3hEOzEwOTYtMDkyOSAoTGlua2luZyk8L2lzYm4+PGFjY2Vz
c2lvbi1udW0+MTEwMDYzNTY8L2FjY2Vzc2lvbi1udW0+PGxhYmVsPjgzMDwvbGFiZWw+PHdvcmst
dHlwZT5Db21wYXJhdGl2ZSBTdHVkeTwvd29yay10eXBlPjx1cmxzPjxyZWxhdGVkLXVybHM+PHVy
bD5odHRwOi8vd3d3Lm5jYmkubmxtLm5paC5nb3YvcHVibWVkLzExMDA2MzU2PC91cmw+PC9yZWxh
dGVkLXVybHM+PC91cmxzPjxsYW5ndWFnZT5lbmc8L2xhbmd1YWdlPjwvcmVjb3JkPjwvQ2l0ZT48
Q2l0ZT48QXV0aG9yPkRlZ2l0ejwvQXV0aG9yPjxZZWFyPjIwMDM8L1llYXI+PFJlY051bT4yNjI8
L1JlY051bT48cmVjb3JkPjxyZWMtbnVtYmVyPjI2MjwvcmVjLW51bWJlcj48Zm9yZWlnbi1rZXlz
PjxrZXkgYXBwPSJFTiIgZGItaWQ9InY1cnp3eDBlcHR0dzk0ZTllenB2eHpkeGRmZjlmMDB4djVw
MiI+MjYyPC9rZXk+PC9mb3JlaWduLWtleXM+PHJlZi10eXBlIG5hbWU9IkpvdXJuYWwgQXJ0aWNs
ZSI+MTc8L3JlZi10eXBlPjxjb250cmlidXRvcnM+PGF1dGhvcnM+PGF1dGhvcj5EZWdpdHosIFMu
Si48L2F1dGhvcj48YXV0aG9yPkhvbGNvbWJlLCBHLlcuPC9hdXRob3I+PGF1dGhvcj5Lb3NpYW4s
IFAuQS48L2F1dGhvcj48YXV0aG9yPlRpZXRnZSwgSi5FLjwvYXV0aG9yPjxhdXRob3I+RHVyaGFu
LCBFLkouPC9hdXRob3I+PGF1dGhvcj5BbmtsZXksIEcuVC48L2F1dGhvcj48L2F1dGhvcnM+PC9j
b250cmlidXRvcnM+PHRpdGxlcz48dGl0bGU+Q29tcGFyaW5nIHRoZSBFZmZlY3RzIG9mIFN0YWdl
IGFuZCBEdXJhdGlvbiBvZiBSZXRpbm9pYyBBY2lkIEV4cG9zdXJlIG9uIEFtcGhpYmlhbiBMaW1i
IERldmVsb3BtZW50OiAgQ2hyb25pYyBFeHBvc3VyZSBSZXN1bHRzIGluIE1vcnRhbGl0eSwgTm90
IExpbWIgTWFsZm9ybWF0aW9uczwvdGl0bGU+PHNlY29uZGFyeS10aXRsZT5Ub3hpY29sb2dpY2Fs
IFNjaWVuY2VzPC9zZWNvbmRhcnktdGl0bGU+PC90aXRsZXM+PHBhZ2VzPjEzOS0xNDY8L3BhZ2Vz
Pjx2b2x1bWU+NzQ8L3ZvbHVtZT48a2V5d29yZHM+PGtleXdvcmQ+cmV0aW5vaWRzLCB4ZW5vcHVz
LCBkZXZlbG9wbWVudCwgY29udGFtaW5hbnRzKjwva2V5d29yZD48L2tleXdvcmRzPjxkYXRlcz48
eWVhcj4yMDAzPC95ZWFyPjxwdWItZGF0ZXM+PGRhdGU+MjAwMzwvZGF0ZT48L3B1Yi1kYXRlcz48
L2RhdGVzPjxsYWJlbD4xODgwPC9sYWJlbD48dXJscz48L3VybHM+PC9yZWNvcmQ+PC9DaXRlPjxD
aXRlPjxBdXRob3I+R2FyZGluZXI8L0F1dGhvcj48WWVhcj4yMDAzPC9ZZWFyPjxSZWNOdW0+Mzkx
PC9SZWNOdW0+PHJlY29yZD48cmVjLW51bWJlcj4zOTE8L3JlYy1udW1iZXI+PGZvcmVpZ24ta2V5
cz48a2V5IGFwcD0iRU4iIGRiLWlkPSJ2NXJ6d3gwZXB0dHc5NGU5ZXpwdnh6ZHhkZmY5ZjAweHY1
cDIiPjM5MTwva2V5PjwvZm9yZWlnbi1rZXlzPjxyZWYtdHlwZSBuYW1lPSJKb3VybmFsIEFydGlj
bGUiPjE3PC9yZWYtdHlwZT48Y29udHJpYnV0b3JzPjxhdXRob3JzPjxhdXRob3I+R2FyZGluZXIs
IEQuPC9hdXRob3I+PGF1dGhvcj5OZGF5aWJhZ2lyYSwgQS48L2F1dGhvcj48YXV0aG9yPkdyw7xu
LCBGPC9hdXRob3I+PGF1dGhvcj5CbHVtYmVyZywgQi48L2F1dGhvcj48L2F1dGhvcnM+PC9jb250
cmlidXRvcnM+PHRpdGxlcz48dGl0bGU+RGVmb3JtZWQgZnJvZ3MgYW5kIGVudmlyb25tZW50YWwg
cmV0aW5vaWRzPC90aXRsZT48c2Vjb25kYXJ5LXRpdGxlPlB1cmUgYW5kIEFwcGxpZWQgQ2hlbWlz
dHJ5PC9zZWNvbmRhcnktdGl0bGU+PC90aXRsZXM+PHBlcmlvZGljYWw+PGZ1bGwtdGl0bGU+UHVy
ZSBhbmQgQXBwbGllZCBDaGVtaXN0cnk8L2Z1bGwtdGl0bGU+PC9wZXJpb2RpY2FsPjxwYWdlcz4y
MjYzLTIyNzM8L3BhZ2VzPjx2b2x1bWU+NzU8L3ZvbHVtZT48bnVtYmVyPjExLTEyPC9udW1iZXI+
PGtleXdvcmRzPjxrZXl3b3JkPmNvbnRhbWluYW50cywgYWJub3JtYWxpdGllczwva2V5d29yZD48
L2tleXdvcmRzPjxkYXRlcz48eWVhcj4yMDAzPC95ZWFyPjxwdWItZGF0ZXM+PGRhdGU+MjAwMzwv
ZGF0ZT48L3B1Yi1kYXRlcz48L2RhdGVzPjxsYWJlbD4zMjUwPC9sYWJlbD48dXJscz48L3VybHM+
PC9yZWNvcmQ+PC9DaXRlPjwvRW5kTm90ZT5=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PEVuZE5vdGU+PENpdGU+PEF1dGhvcj5HYXJkaW5lcjwvQXV0aG9yPjxZZWFyPjE5OTk8L1llYXI+
PFJlY051bT4zMDwvUmVjTnVtPjxEaXNwbGF5VGV4dD5bOTEtOTRdPC9EaXNwbGF5VGV4dD48cmVj
b3JkPjxyZWMtbnVtYmVyPjMwPC9yZWMtbnVtYmVyPjxmb3JlaWduLWtleXM+PGtleSBhcHA9IkVO
IiBkYi1pZD0idjVyend4MGVwdHR3OTRlOWV6cHZ4emR4ZGZmOWYwMHh2NXAyIj4zMDwva2V5Pjwv
Zm9yZWlnbi1rZXlzPjxyZWYtdHlwZSBuYW1lPSJKb3VybmFsIEFydGljbGUiPjE3PC9yZWYtdHlw
ZT48Y29udHJpYnV0b3JzPjxhdXRob3JzPjxhdXRob3I+R2FyZGluZXIsIEQuTS48L2F1dGhvcj48
YXV0aG9yPkhvcHBlLCBELk0uPC9hdXRob3I+PC9hdXRob3JzPjwvY29udHJpYnV0b3JzPjx0aXRs
ZXM+PHRpdGxlPkVudmlyb25tZW50YWxseSBpbmR1Y2VkIGxpbWIgbWFsZm9ybWF0aW9ucyBpbiBN
aW5rIGZyb2dzIChSYW5hIHNlcHRlbnRyaW9uYWxpcyk8L3RpdGxlPjxzZWNvbmRhcnktdGl0bGU+
Sm91cm5hbCBvZiBFeHBlcmltZW50YWwgWm9vbG9neTwvc2Vjb25kYXJ5LXRpdGxlPjwvdGl0bGVz
PjxwZXJpb2RpY2FsPjxmdWxsLXRpdGxlPkpvdXJuYWwgb2YgRXhwZXJpbWVudGFsIFpvb2xvZ3k8
L2Z1bGwtdGl0bGU+PC9wZXJpb2RpY2FsPjxwYWdlcz4yMDctMjE2PC9wYWdlcz48dm9sdW1lPjI4
NDwvdm9sdW1lPjxrZXl3b3Jkcz48a2V5d29yZD5hYm5vcm1hbGl0aWVzKiwgZGVzY3JpcHRpb248
L2tleXdvcmQ+PC9rZXl3b3Jkcz48ZGF0ZXM+PHllYXI+MTk5OTwveWVhcj48cHViLWRhdGVzPjxk
YXRlPjE5OTk8L2RhdGU+PC9wdWItZGF0ZXM+PC9kYXRlcz48bGFiZWw+MjkwPC9sYWJlbD48dXJs
cz48L3VybHM+PC9yZWNvcmQ+PC9DaXRlPjxDaXRlPjxBdXRob3I+RGVnaXR6PC9BdXRob3I+PFll
YXI+MjAwMDwvWWVhcj48UmVjTnVtPjgyPC9SZWNOdW0+PHJlY29yZD48cmVjLW51bWJlcj44Mjwv
cmVjLW51bWJlcj48Zm9yZWlnbi1rZXlzPjxrZXkgYXBwPSJFTiIgZGItaWQ9InY1cnp3eDBlcHR0
dzk0ZTllenB2eHpkeGRmZjlmMDB4djVwMiI+ODI8L2tleT48L2ZvcmVpZ24ta2V5cz48cmVmLXR5
cGUgbmFtZT0iSm91cm5hbCBBcnRpY2xlIj4xNzwvcmVmLXR5cGU+PGNvbnRyaWJ1dG9ycz48YXV0
aG9ycz48YXV0aG9yPkRlZ2l0eiwgUy4gSi48L2F1dGhvcj48YXV0aG9yPktvc2lhbiwgUC4gQS48
L2F1dGhvcj48YXV0aG9yPk1ha3luZW4sIEUuIEEuPC9hdXRob3I+PGF1dGhvcj5KZW5zZW4sIEsu
IE0uPC9hdXRob3I+PGF1dGhvcj5BbmtsZXksIEcuIFQuPC9hdXRob3I+PC9hdXRob3JzPjwvY29u
dHJpYnV0b3JzPjxhdXRoLWFkZHJlc3M+VS5TLiBFbnZpcm9ubWVudGFsIFByb3RlY3Rpb24gQWdl
bmN5LCBNaWQtQ29udGluZW50IEVjb2xvZ3kgRGl2aXNpb24sIDYyMDEgQ29uZ2RvbiBCb3VsZXZh
cmQsIER1bHV0aCwgTWlubmVzb3RhIDU1ODA0LCBVU0EuIGRlZ2l0ei5zaWdtdW5kQGVwYW1haWwu
ZXBhLmdvdjwvYXV0aC1hZGRyZXNzPjx0aXRsZXM+PHRpdGxlPlN0YWdlLSBhbmQgc3BlY2llcy1z
cGVjaWZpYyBkZXZlbG9wbWVudGFsIHRveGljaXR5IG9mIGFsbC10cmFucyByZXRpbm9pYyBhY2lk
IGluIGZvdXIgbmF0aXZlIE5vcnRoIEFtZXJpY2FuIHJhbmlkcyBhbmQgWGVub3B1cyBsYWV2aXM8
L3RpdGxlPjxzZWNvbmRhcnktdGl0bGU+VG94aWNvbCBTY2k8L3NlY29uZGFyeS10aXRsZT48YWx0
LXRpdGxlPlRveGljb2xvZ2ljYWwgc2NpZW5jZXMgOiBhbiBvZmZpY2lhbCBqb3VybmFsIG9mIHRo
ZSBTb2NpZXR5IG9mIFRveGljb2xvZ3k8L2FsdC10aXRsZT48L3RpdGxlcz48cGVyaW9kaWNhbD48
ZnVsbC10aXRsZT5Ub3hpY29sIFNjaTwvZnVsbC10aXRsZT48YWJici0xPlRveGljb2xvZ2ljYWwg
c2NpZW5jZXMgOiBhbiBvZmZpY2lhbCBqb3VybmFsIG9mIHRoZSBTb2NpZXR5IG9mIFRveGljb2xv
Z3k8L2FiYnItMT48L3BlcmlvZGljYWw+PGFsdC1wZXJpb2RpY2FsPjxmdWxsLXRpdGxlPlRveGlj
b2wgU2NpPC9mdWxsLXRpdGxlPjxhYmJyLTE+VG94aWNvbG9naWNhbCBzY2llbmNlcyA6IGFuIG9m
ZmljaWFsIGpvdXJuYWwgb2YgdGhlIFNvY2lldHkgb2YgVG94aWNvbG9neTwvYWJici0xPjwvYWx0
LXBlcmlvZGljYWw+PHBhZ2VzPjI2NC03NDwvcGFnZXM+PHZvbHVtZT41Nzwvdm9sdW1lPjxudW1i
ZXI+MjwvbnVtYmVyPjxlZGl0aW9uPjIwMDAvMDkvMjg8L2VkaXRpb24+PGtleXdvcmRzPjxrZXl3
b3JkPipBYm5vcm1hbGl0aWVzLCBEcnVnLUluZHVjZWQvZW1icnlvbG9neS9tb3J0YWxpdHkvcGF0
aG9sb2d5PC9rZXl3b3JkPjxrZXl3b3JkPkFuaW1hbHM8L2tleXdvcmQ+PGtleXdvcmQ+RG9zZS1S
ZXNwb25zZSBSZWxhdGlvbnNoaXAsIERydWc8L2tleXdvcmQ+PGtleXdvcmQ+RW1icnlvLCBOb25t
YW1tYWxpYW4vYWJub3JtYWxpdGllcy8qZHJ1ZyBlZmZlY3RzL21ldGFib2xpc208L2tleXdvcmQ+
PGtleXdvcmQ+RmVtYWxlPC9rZXl3b3JkPjxrZXl3b3JkPkhpbmRsaW1iL2Fibm9ybWFsaXRpZXMv
ZHJ1ZyBlZmZlY3RzPC9rZXl3b3JkPjxrZXl3b3JkPkxpbWIgQnVkcy9hYm5vcm1hbGl0aWVzL2Ry
dWcgZWZmZWN0czwva2V5d29yZD48a2V5d29yZD5NYWxlPC9rZXl3b3JkPjxrZXl3b3JkPlJhbmlk
YWUvKmFibm9ybWFsaXRpZXM8L2tleXdvcmQ+PGtleXdvcmQ+U3BlY2llcyBTcGVjaWZpY2l0eTwv
a2V5d29yZD48a2V5d29yZD5TdXJ2aXZhbCBSYXRlPC9rZXl3b3JkPjxrZXl3b3JkPlRyZXRpbm9p
bi9waGFybWFjb2tpbmV0aWNzLyp0b3hpY2l0eTwva2V5d29yZD48a2V5d29yZD5YZW5vcHVzIGxh
ZXZpcy8qYWJub3JtYWxpdGllczwva2V5d29yZD48L2tleXdvcmRzPjxkYXRlcz48eWVhcj4yMDAw
PC95ZWFyPjxwdWItZGF0ZXM+PGRhdGU+T2N0PC9kYXRlPjwvcHViLWRhdGVzPjwvZGF0ZXM+PGlz
Ym4+MTA5Ni02MDgwIChQcmludCkmI3hEOzEwOTYtMDkyOSAoTGlua2luZyk8L2lzYm4+PGFjY2Vz
c2lvbi1udW0+MTEwMDYzNTY8L2FjY2Vzc2lvbi1udW0+PGxhYmVsPjgzMDwvbGFiZWw+PHdvcmst
dHlwZT5Db21wYXJhdGl2ZSBTdHVkeTwvd29yay10eXBlPjx1cmxzPjxyZWxhdGVkLXVybHM+PHVy
bD5odHRwOi8vd3d3Lm5jYmkubmxtLm5paC5nb3YvcHVibWVkLzExMDA2MzU2PC91cmw+PC9yZWxh
dGVkLXVybHM+PC91cmxzPjxsYW5ndWFnZT5lbmc8L2xhbmd1YWdlPjwvcmVjb3JkPjwvQ2l0ZT48
Q2l0ZT48QXV0aG9yPkRlZ2l0ejwvQXV0aG9yPjxZZWFyPjIwMDM8L1llYXI+PFJlY051bT4yNjI8
L1JlY051bT48cmVjb3JkPjxyZWMtbnVtYmVyPjI2MjwvcmVjLW51bWJlcj48Zm9yZWlnbi1rZXlz
PjxrZXkgYXBwPSJFTiIgZGItaWQ9InY1cnp3eDBlcHR0dzk0ZTllenB2eHpkeGRmZjlmMDB4djVw
MiI+MjYyPC9rZXk+PC9mb3JlaWduLWtleXM+PHJlZi10eXBlIG5hbWU9IkpvdXJuYWwgQXJ0aWNs
ZSI+MTc8L3JlZi10eXBlPjxjb250cmlidXRvcnM+PGF1dGhvcnM+PGF1dGhvcj5EZWdpdHosIFMu
Si48L2F1dGhvcj48YXV0aG9yPkhvbGNvbWJlLCBHLlcuPC9hdXRob3I+PGF1dGhvcj5Lb3NpYW4s
IFAuQS48L2F1dGhvcj48YXV0aG9yPlRpZXRnZSwgSi5FLjwvYXV0aG9yPjxhdXRob3I+RHVyaGFu
LCBFLkouPC9hdXRob3I+PGF1dGhvcj5BbmtsZXksIEcuVC48L2F1dGhvcj48L2F1dGhvcnM+PC9j
b250cmlidXRvcnM+PHRpdGxlcz48dGl0bGU+Q29tcGFyaW5nIHRoZSBFZmZlY3RzIG9mIFN0YWdl
IGFuZCBEdXJhdGlvbiBvZiBSZXRpbm9pYyBBY2lkIEV4cG9zdXJlIG9uIEFtcGhpYmlhbiBMaW1i
IERldmVsb3BtZW50OiAgQ2hyb25pYyBFeHBvc3VyZSBSZXN1bHRzIGluIE1vcnRhbGl0eSwgTm90
IExpbWIgTWFsZm9ybWF0aW9uczwvdGl0bGU+PHNlY29uZGFyeS10aXRsZT5Ub3hpY29sb2dpY2Fs
IFNjaWVuY2VzPC9zZWNvbmRhcnktdGl0bGU+PC90aXRsZXM+PHBhZ2VzPjEzOS0xNDY8L3BhZ2Vz
Pjx2b2x1bWU+NzQ8L3ZvbHVtZT48a2V5d29yZHM+PGtleXdvcmQ+cmV0aW5vaWRzLCB4ZW5vcHVz
LCBkZXZlbG9wbWVudCwgY29udGFtaW5hbnRzKjwva2V5d29yZD48L2tleXdvcmRzPjxkYXRlcz48
eWVhcj4yMDAzPC95ZWFyPjxwdWItZGF0ZXM+PGRhdGU+MjAwMzwvZGF0ZT48L3B1Yi1kYXRlcz48
L2RhdGVzPjxsYWJlbD4xODgwPC9sYWJlbD48dXJscz48L3VybHM+PC9yZWNvcmQ+PC9DaXRlPjxD
aXRlPjxBdXRob3I+R2FyZGluZXI8L0F1dGhvcj48WWVhcj4yMDAzPC9ZZWFyPjxSZWNOdW0+Mzkx
PC9SZWNOdW0+PHJlY29yZD48cmVjLW51bWJlcj4zOTE8L3JlYy1udW1iZXI+PGZvcmVpZ24ta2V5
cz48a2V5IGFwcD0iRU4iIGRiLWlkPSJ2NXJ6d3gwZXB0dHc5NGU5ZXpwdnh6ZHhkZmY5ZjAweHY1
cDIiPjM5MTwva2V5PjwvZm9yZWlnbi1rZXlzPjxyZWYtdHlwZSBuYW1lPSJKb3VybmFsIEFydGlj
bGUiPjE3PC9yZWYtdHlwZT48Y29udHJpYnV0b3JzPjxhdXRob3JzPjxhdXRob3I+R2FyZGluZXIs
IEQuPC9hdXRob3I+PGF1dGhvcj5OZGF5aWJhZ2lyYSwgQS48L2F1dGhvcj48YXV0aG9yPkdyw7xu
LCBGPC9hdXRob3I+PGF1dGhvcj5CbHVtYmVyZywgQi48L2F1dGhvcj48L2F1dGhvcnM+PC9jb250
cmlidXRvcnM+PHRpdGxlcz48dGl0bGU+RGVmb3JtZWQgZnJvZ3MgYW5kIGVudmlyb25tZW50YWwg
cmV0aW5vaWRzPC90aXRsZT48c2Vjb25kYXJ5LXRpdGxlPlB1cmUgYW5kIEFwcGxpZWQgQ2hlbWlz
dHJ5PC9zZWNvbmRhcnktdGl0bGU+PC90aXRsZXM+PHBlcmlvZGljYWw+PGZ1bGwtdGl0bGU+UHVy
ZSBhbmQgQXBwbGllZCBDaGVtaXN0cnk8L2Z1bGwtdGl0bGU+PC9wZXJpb2RpY2FsPjxwYWdlcz4y
MjYzLTIyNzM8L3BhZ2VzPjx2b2x1bWU+NzU8L3ZvbHVtZT48bnVtYmVyPjExLTEyPC9udW1iZXI+
PGtleXdvcmRzPjxrZXl3b3JkPmNvbnRhbWluYW50cywgYWJub3JtYWxpdGllczwva2V5d29yZD48
L2tleXdvcmRzPjxkYXRlcz48eWVhcj4yMDAzPC95ZWFyPjxwdWItZGF0ZXM+PGRhdGU+MjAwMzwv
ZGF0ZT48L3B1Yi1kYXRlcz48L2RhdGVzPjxsYWJlbD4zMjUwPC9sYWJlbD48dXJscz48L3VybHM+
PC9yZWNvcmQ+PC9DaXRlPjwvRW5kTm90ZT5=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91" w:tooltip="Gardiner, 1999 #30" w:history="1">
              <w:r>
                <w:rPr>
                  <w:rFonts w:ascii="Calibri" w:eastAsia="Times New Roman" w:hAnsi="Calibri" w:cs="Times New Roman"/>
                  <w:noProof/>
                  <w:color w:val="000000"/>
                </w:rPr>
                <w:t>91-94</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or predator attack</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PEVuZE5vdGU+PENpdGU+PEF1dGhvcj5CYWxsZW5nw6llPC9BdXRob3I+PFllYXI+MjAwOTwvWWVh
cj48UmVjTnVtPjc5MzwvUmVjTnVtPjxEaXNwbGF5VGV4dD5bNjAsNjEsOTVdPC9EaXNwbGF5VGV4
dD48cmVjb3JkPjxyZWMtbnVtYmVyPjc5MzwvcmVjLW51bWJlcj48Zm9yZWlnbi1rZXlzPjxrZXkg
YXBwPSJFTiIgZGItaWQ9InY1cnp3eDBlcHR0dzk0ZTllenB2eHpkeGRmZjlmMDB4djVwMiI+Nzkz
PC9rZXk+PC9mb3JlaWduLWtleXM+PHJlZi10eXBlIG5hbWU9IkpvdXJuYWwgQXJ0aWNsZSI+MTc8
L3JlZi10eXBlPjxjb250cmlidXRvcnM+PGF1dGhvcnM+PGF1dGhvcj5CYWxsZW5nw6llLCBCcmFu
ZG9uPC9hdXRob3I+PGF1dGhvcj5TZXNzaW9ucywgU3RhbmxleSBLLjwvYXV0aG9yPjwvYXV0aG9y
cz48L2NvbnRyaWJ1dG9ycz48dGl0bGVzPjx0aXRsZT5FeHBsYW5hdGlvbiBmb3IgbWlzc2luZyBs
aW1icyBpbiBkZWZvcm1lZCBhbXBoaWJpYW5zPC90aXRsZT48c2Vjb25kYXJ5LXRpdGxlPkpvdXJu
YWwgb2YgRXhwZXJpbWVudGFsIFpvb2xvZ3kgUGFydCBCOiBNb2xlY3VsYXIgYW5kIERldmVsb3Bt
ZW50YWwgRXZvbHV0aW9uPC9zZWNvbmRhcnktdGl0bGU+PC90aXRsZXM+PHBlcmlvZGljYWw+PGZ1
bGwtdGl0bGU+Sm91cm5hbCBvZiBFeHBlcmltZW50YWwgWm9vbG9neSBQYXJ0IEI6IE1vbGVjdWxh
ciBhbmQgRGV2ZWxvcG1lbnRhbCBFdm9sdXRpb248L2Z1bGwtdGl0bGU+PC9wZXJpb2RpY2FsPjxw
YWdlcz43NzAtNzc5PC9wYWdlcz48dm9sdW1lPjMxMkI8L3ZvbHVtZT48bnVtYmVyPjc8L251bWJl
cj48ZGF0ZXM+PHllYXI+MjAwOTwveWVhcj48L2RhdGVzPjxwdWJsaXNoZXI+V2lsZXkgU3Vic2Ny
aXB0aW9uIFNlcnZpY2VzLCBJbmMuLCBBIFdpbGV5IENvbXBhbnk8L3B1Ymxpc2hlcj48aXNibj4x
NTUyLTUwMTU8L2lzYm4+PHVybHM+PHJlbGF0ZWQtdXJscz48dXJsPmh0dHA6Ly9keC5kb2kub3Jn
LzEwLjEwMDIvamV6LmIuMjEyOTY8L3VybD48L3JlbGF0ZWQtdXJscz48L3VybHM+PGVsZWN0cm9u
aWMtcmVzb3VyY2UtbnVtPjEwLjEwMDIvamV6LmIuMjEyOTY8L2VsZWN0cm9uaWMtcmVzb3VyY2Ut
bnVtPjwvcmVjb3JkPjwvQ2l0ZT48Q2l0ZT48QXV0aG9yPkpvaG5zb248L0F1dGhvcj48WWVhcj4y
MDEwPC9ZZWFyPjxSZWNOdW0+NDM0PC9SZWNOdW0+PHJlY29yZD48cmVjLW51bWJlcj40MzQ8L3Jl
Yy1udW1iZXI+PGZvcmVpZ24ta2V5cz48a2V5IGFwcD0iRU4iIGRiLWlkPSJ2NXJ6d3gwZXB0dHc5
NGU5ZXpwdnh6ZHhkZmY5ZjAweHY1cDIiPjQzNDwva2V5PjwvZm9yZWlnbi1rZXlzPjxyZWYtdHlw
ZSBuYW1lPSJKb3VybmFsIEFydGljbGUiPjE3PC9yZWYtdHlwZT48Y29udHJpYnV0b3JzPjxhdXRo
b3JzPjxhdXRob3I+Sm9obnNvbiwgUC4gVC4gSi48L2F1dGhvcj48YXV0aG9yPkJvd2VybWFuLCBK
LjwvYXV0aG9yPjwvYXV0aG9ycz48L2NvbnRyaWJ1dG9ycz48YXV0aC1hZGRyZXNzPkpvaG5zb24s
IFBUSiYjeEQ7VW5pdiBDb2xvcmFkbywgUmFtYWxleSBOMTIyLENhbXB1cyBCb3ggMzM0LCBCb3Vs
ZGVyLCBDTyA4MDMwOSBVU0EmI3hEO1VuaXYgQ29sb3JhZG8sIFJhbWFsZXkgTjEyMixDYW1wdXMg
Qm94IDMzNCwgQm91bGRlciwgQ08gODAzMDkgVVNBJiN4RDtVbml2IENvbG9yYWRvLCBCb3VsZGVy
LCBDTyA4MDMwOSBVU0EmI3hEO1N1bnJpdmVyIE5hdCBDdHIsIFN1bnJpdmVyLCBPUiBVU0E8L2F1
dGgtYWRkcmVzcz48dGl0bGVzPjx0aXRsZT5EbyBQcmVkYXRvcnMgQ2F1c2UgRnJvZyBEZWZvcm1p
dGllcz8gVGhlIE5lZWQgZm9yIGFuIEVjby1FcGlkZW1pb2xvZ2ljYWwgQXBwcm9hY2g8L3RpdGxl
PjxzZWNvbmRhcnktdGl0bGU+Sm91cm5hbCBvZiBFeHBlcmltZW50YWwgWm9vbG9neSBQYXJ0IEIt
TW9sZWN1bGFyIGFuZCBEZXZlbG9wbWVudGFsIEV2b2x1dGlvbjwvc2Vjb25kYXJ5LXRpdGxlPjxh
bHQtdGl0bGU+SiBFeHAgWm9vbCBQYXJ0IEI8L2FsdC10aXRsZT48L3RpdGxlcz48cGVyaW9kaWNh
bD48ZnVsbC10aXRsZT5Kb3VybmFsIG9mIEV4cGVyaW1lbnRhbCBab29sb2d5IFBhcnQgQi1Nb2xl
Y3VsYXIgYW5kIERldmVsb3BtZW50YWwgRXZvbHV0aW9uPC9mdWxsLXRpdGxlPjxhYmJyLTE+SiBF
eHAgWm9vbCBQYXJ0IEI8L2FiYnItMT48L3BlcmlvZGljYWw+PGFsdC1wZXJpb2RpY2FsPjxmdWxs
LXRpdGxlPkpvdXJuYWwgb2YgRXhwZXJpbWVudGFsIFpvb2xvZ3kgUGFydCBCLU1vbGVjdWxhciBh
bmQgRGV2ZWxvcG1lbnRhbCBFdm9sdXRpb248L2Z1bGwtdGl0bGU+PGFiYnItMT5KIEV4cCBab29s
IFBhcnQgQjwvYWJici0xPjwvYWx0LXBlcmlvZGljYWw+PHBhZ2VzPjUxNS01MTg8L3BhZ2VzPjx2
b2x1bWU+MzE0Qjwvdm9sdW1lPjxudW1iZXI+NzwvbnVtYmVyPjxrZXl3b3Jkcz48a2V5d29yZD5h
bXBoaWJpYW4gbWFsZm9ybWF0aW9uczwva2V5d29yZD48a2V5d29yZD50cmVtYXRvZGUgaW5mZWN0
aW9uPC9rZXl3b3JkPjxrZXl3b3JkPmFibm9ybWFsaXRpZXM8L2tleXdvcmQ+PGtleXdvcmQ+c3Ry
ZXNzb3JzPC9rZXl3b3JkPjwva2V5d29yZHM+PGRhdGVzPjx5ZWFyPjIwMTA8L3llYXI+PHB1Yi1k
YXRlcz48ZGF0ZT5Ob3YgMTU8L2RhdGU+PC9wdWItZGF0ZXM+PC9kYXRlcz48aXNibj4xNTUyLTUw
MDc8L2lzYm4+PGFjY2Vzc2lvbi1udW0+SVNJOjAwMDI4MzgxODEwMDAwMTwvYWNjZXNzaW9uLW51
bT48dXJscz48cmVsYXRlZC11cmxzPjx1cmw+Jmx0O0dvIHRvIElTSSZndDs6Ly8wMDAyODM4MTgx
MDAwMDE8L3VybD48L3JlbGF0ZWQtdXJscz48L3VybHM+PGVsZWN0cm9uaWMtcmVzb3VyY2UtbnVt
PkRvaSAxMC4xMDAyL0plei5CLjIxMzY5PC9lbGVjdHJvbmljLXJlc291cmNlLW51bT48bGFuZ3Vh
Z2U+RW5nbGlzaDwvbGFuZ3VhZ2U+PC9yZWNvcmQ+PC9DaXRlPjxDaXRlPjxBdXRob3I+Qm93ZXJt
YW48L0F1dGhvcj48WWVhcj4yMDEwPC9ZZWFyPjxSZWNOdW0+NDQwPC9SZWNOdW0+PHJlY29yZD48
cmVjLW51bWJlcj40NDA8L3JlYy1udW1iZXI+PGZvcmVpZ24ta2V5cz48a2V5IGFwcD0iRU4iIGRi
LWlkPSJ2NXJ6d3gwZXB0dHc5NGU5ZXpwdnh6ZHhkZmY5ZjAweHY1cDIiPjQ0MDwva2V5PjwvZm9y
ZWlnbi1rZXlzPjxyZWYtdHlwZSBuYW1lPSJKb3VybmFsIEFydGljbGUiPjE3PC9yZWYtdHlwZT48
Y29udHJpYnV0b3JzPjxhdXRob3JzPjxhdXRob3I+Qm93ZXJtYW4sIEouPC9hdXRob3I+PGF1dGhv
cj5Kb2huc29uLCBQLiBULiBKLjwvYXV0aG9yPjxhdXRob3I+Qm93ZXJtYW4sIFQuPC9hdXRob3I+
PC9hdXRob3JzPjwvY29udHJpYnV0b3JzPjxhdXRoLWFkZHJlc3M+Sm9obnNvbiwgUFRKJiN4RDtV
bml2IENvbG9yYWRvLCBSYW1hbGV5IE4xMjIsQ2FtcHVzIEJveCAzMzQsIEJvdWxkZXIsIENPIDgw
MzA5IFVTQSYjeEQ7VW5pdiBDb2xvcmFkbywgUmFtYWxleSBOMTIyLENhbXB1cyBCb3ggMzM0LCBC
b3VsZGVyLCBDTyA4MDMwOSBVU0EmI3hEO1VuaXYgQ29sb3JhZG8sIEJvdWxkZXIsIENPIDgwMzA5
IFVTQSYjeEQ7U3Vucml2ZXIgTmF0IEN0ciwgU3Vucml2ZXIsIE9SIDk3NzA3IFVTQSYjeEQ7VXRh
aCBTdGF0ZSBVbml2LCBDdHIgRWNvbCwgTG9nYW4sIFVUIDg0MzIyIFVTQTwvYXV0aC1hZGRyZXNz
Pjx0aXRsZXM+PHRpdGxlPlN1YmxldGhhbCBwcmVkYXRvcnMgYW5kIHRoZWlyIGluanVyZWQgcHJl
eTogbGlua2luZyBhcXVhdGljIHByZWRhdG9ycyBhbmQgc2V2ZXJlIGxpbWIgYWJub3JtYWxpdGll
cyBpbiBhbXBoaWJpYW5zPC90aXRsZT48c2Vjb25kYXJ5LXRpdGxlPkVjb2xvZ3k8L3NlY29uZGFy
eS10aXRsZT48YWx0LXRpdGxlPkVjb2xvZ3k8L2FsdC10aXRsZT48L3RpdGxlcz48cGVyaW9kaWNh
bD48ZnVsbC10aXRsZT5FY29sb2d5PC9mdWxsLXRpdGxlPjwvcGVyaW9kaWNhbD48YWx0LXBlcmlv
ZGljYWw+PGZ1bGwtdGl0bGU+RWNvbG9neTwvZnVsbC10aXRsZT48L2FsdC1wZXJpb2RpY2FsPjxw
YWdlcz4yNDItMjUxPC9wYWdlcz48dm9sdW1lPjkxPC92b2x1bWU+PG51bWJlcj4xPC9udW1iZXI+
PGtleXdvcmRzPjxrZXl3b3JkPmFtcGhpYmlhbiBkZWNsaW5lPC9rZXl3b3JkPjxrZXl3b3JkPmFt
cGhpYmlhbiBkZWZvcm1pdGllczwva2V5d29yZD48a2V5d29yZD5hbXBoaWJpYW4gbWFsZm9ybWF0
aW9uczwva2V5d29yZD48a2V5d29yZD5idWZvIGJvcmVhczwva2V5d29yZD48a2V5d29yZD5jb21t
dW5pdHkgZWNvbG9neTwva2V5d29yZD48a2V5d29yZD5nYXN0ZXJvc3RldXMgYWN1bGVhdHVzPC9r
ZXl3b3JkPjxrZXl3b3JkPmdlbmVyYWxpemVkIGVzdGltYXRpbmcgZXF1YXRpb25zPC9rZXl3b3Jk
PjxrZXl3b3JkPmludmFzaXZlIHByZWRhdG9yczwva2V5d29yZD48a2V5d29yZD5saW1iIGRldmVs
b3BtZW50PC9rZXl3b3JkPjxrZXl3b3JkPm9yZWdvbiwgVVNBPC9rZXl3b3JkPjxrZXl3b3JkPnJh
bmEgY2FzY2FkYWU8L2tleXdvcmQ+PGtleXdvcmQ+c29tYXRvY2hsb3JhIGFsYmljaW5jdGE8L2tl
eXdvcmQ+PGtleXdvcmQ+dHJlbWF0b2RlIGluZmVjdGlvbjwva2V5d29yZD48a2V5d29yZD50YWRw
b2xlIHBvcHVsYXRpb25zPC9rZXl3b3JkPjxrZXl3b3JkPnJhbmEtcGlwaWVuczwva2V5d29yZD48
a2V5d29yZD5tYWxmb3JtYXRpb25zPC9rZXl3b3JkPjxrZXl3b3JkPmZyb2dzPC9rZXl3b3JkPjxr
ZXl3b3JkPmRlZm9ybWl0aWVzPC9rZXl3b3JkPjxrZXl3b3JkPm1vZGVsczwva2V5d29yZD48a2V5
d29yZD5yaXNrPC9rZXl3b3JkPjwva2V5d29yZHM+PGRhdGVzPjx5ZWFyPjIwMTA8L3llYXI+PHB1
Yi1kYXRlcz48ZGF0ZT5KYW48L2RhdGU+PC9wdWItZGF0ZXM+PC9kYXRlcz48aXNibj4wMDEyLTk2
NTg8L2lzYm4+PGFjY2Vzc2lvbi1udW0+SVNJOjAwMDI3NTQ1ODUwMDAyNzwvYWNjZXNzaW9uLW51
bT48dXJscz48cmVsYXRlZC11cmxzPjx1cmw+Jmx0O0dvIHRvIElTSSZndDs6Ly8wMDAyNzU0NTg1
MDAwMjc8L3VybD48L3JlbGF0ZWQtdXJscz48L3VybHM+PGVsZWN0cm9uaWMtcmVzb3VyY2UtbnVt
PkRvaSAxMC4xODkwLzA4LTE2ODcuMTwvZWxlY3Ryb25pYy1yZXNvdXJjZS1udW0+PGxhbmd1YWdl
PkVuZ2xpc2g8L2xhbmd1YWdlPjwvcmVjb3JkPjwvQ2l0ZT48L0VuZE5vdGU+AG==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PEVuZE5vdGU+PENpdGU+PEF1dGhvcj5CYWxsZW5nw6llPC9BdXRob3I+PFllYXI+MjAwOTwvWWVh
cj48UmVjTnVtPjc5MzwvUmVjTnVtPjxEaXNwbGF5VGV4dD5bNjAsNjEsOTVdPC9EaXNwbGF5VGV4
dD48cmVjb3JkPjxyZWMtbnVtYmVyPjc5MzwvcmVjLW51bWJlcj48Zm9yZWlnbi1rZXlzPjxrZXkg
YXBwPSJFTiIgZGItaWQ9InY1cnp3eDBlcHR0dzk0ZTllenB2eHpkeGRmZjlmMDB4djVwMiI+Nzkz
PC9rZXk+PC9mb3JlaWduLWtleXM+PHJlZi10eXBlIG5hbWU9IkpvdXJuYWwgQXJ0aWNsZSI+MTc8
L3JlZi10eXBlPjxjb250cmlidXRvcnM+PGF1dGhvcnM+PGF1dGhvcj5CYWxsZW5nw6llLCBCcmFu
ZG9uPC9hdXRob3I+PGF1dGhvcj5TZXNzaW9ucywgU3RhbmxleSBLLjwvYXV0aG9yPjwvYXV0aG9y
cz48L2NvbnRyaWJ1dG9ycz48dGl0bGVzPjx0aXRsZT5FeHBsYW5hdGlvbiBmb3IgbWlzc2luZyBs
aW1icyBpbiBkZWZvcm1lZCBhbXBoaWJpYW5zPC90aXRsZT48c2Vjb25kYXJ5LXRpdGxlPkpvdXJu
YWwgb2YgRXhwZXJpbWVudGFsIFpvb2xvZ3kgUGFydCBCOiBNb2xlY3VsYXIgYW5kIERldmVsb3Bt
ZW50YWwgRXZvbHV0aW9uPC9zZWNvbmRhcnktdGl0bGU+PC90aXRsZXM+PHBlcmlvZGljYWw+PGZ1
bGwtdGl0bGU+Sm91cm5hbCBvZiBFeHBlcmltZW50YWwgWm9vbG9neSBQYXJ0IEI6IE1vbGVjdWxh
ciBhbmQgRGV2ZWxvcG1lbnRhbCBFdm9sdXRpb248L2Z1bGwtdGl0bGU+PC9wZXJpb2RpY2FsPjxw
YWdlcz43NzAtNzc5PC9wYWdlcz48dm9sdW1lPjMxMkI8L3ZvbHVtZT48bnVtYmVyPjc8L251bWJl
cj48ZGF0ZXM+PHllYXI+MjAwOTwveWVhcj48L2RhdGVzPjxwdWJsaXNoZXI+V2lsZXkgU3Vic2Ny
aXB0aW9uIFNlcnZpY2VzLCBJbmMuLCBBIFdpbGV5IENvbXBhbnk8L3B1Ymxpc2hlcj48aXNibj4x
NTUyLTUwMTU8L2lzYm4+PHVybHM+PHJlbGF0ZWQtdXJscz48dXJsPmh0dHA6Ly9keC5kb2kub3Jn
LzEwLjEwMDIvamV6LmIuMjEyOTY8L3VybD48L3JlbGF0ZWQtdXJscz48L3VybHM+PGVsZWN0cm9u
aWMtcmVzb3VyY2UtbnVtPjEwLjEwMDIvamV6LmIuMjEyOTY8L2VsZWN0cm9uaWMtcmVzb3VyY2Ut
bnVtPjwvcmVjb3JkPjwvQ2l0ZT48Q2l0ZT48QXV0aG9yPkpvaG5zb248L0F1dGhvcj48WWVhcj4y
MDEwPC9ZZWFyPjxSZWNOdW0+NDM0PC9SZWNOdW0+PHJlY29yZD48cmVjLW51bWJlcj40MzQ8L3Jl
Yy1udW1iZXI+PGZvcmVpZ24ta2V5cz48a2V5IGFwcD0iRU4iIGRiLWlkPSJ2NXJ6d3gwZXB0dHc5
NGU5ZXpwdnh6ZHhkZmY5ZjAweHY1cDIiPjQzNDwva2V5PjwvZm9yZWlnbi1rZXlzPjxyZWYtdHlw
ZSBuYW1lPSJKb3VybmFsIEFydGljbGUiPjE3PC9yZWYtdHlwZT48Y29udHJpYnV0b3JzPjxhdXRo
b3JzPjxhdXRob3I+Sm9obnNvbiwgUC4gVC4gSi48L2F1dGhvcj48YXV0aG9yPkJvd2VybWFuLCBK
LjwvYXV0aG9yPjwvYXV0aG9ycz48L2NvbnRyaWJ1dG9ycz48YXV0aC1hZGRyZXNzPkpvaG5zb24s
IFBUSiYjeEQ7VW5pdiBDb2xvcmFkbywgUmFtYWxleSBOMTIyLENhbXB1cyBCb3ggMzM0LCBCb3Vs
ZGVyLCBDTyA4MDMwOSBVU0EmI3hEO1VuaXYgQ29sb3JhZG8sIFJhbWFsZXkgTjEyMixDYW1wdXMg
Qm94IDMzNCwgQm91bGRlciwgQ08gODAzMDkgVVNBJiN4RDtVbml2IENvbG9yYWRvLCBCb3VsZGVy
LCBDTyA4MDMwOSBVU0EmI3hEO1N1bnJpdmVyIE5hdCBDdHIsIFN1bnJpdmVyLCBPUiBVU0E8L2F1
dGgtYWRkcmVzcz48dGl0bGVzPjx0aXRsZT5EbyBQcmVkYXRvcnMgQ2F1c2UgRnJvZyBEZWZvcm1p
dGllcz8gVGhlIE5lZWQgZm9yIGFuIEVjby1FcGlkZW1pb2xvZ2ljYWwgQXBwcm9hY2g8L3RpdGxl
PjxzZWNvbmRhcnktdGl0bGU+Sm91cm5hbCBvZiBFeHBlcmltZW50YWwgWm9vbG9neSBQYXJ0IEIt
TW9sZWN1bGFyIGFuZCBEZXZlbG9wbWVudGFsIEV2b2x1dGlvbjwvc2Vjb25kYXJ5LXRpdGxlPjxh
bHQtdGl0bGU+SiBFeHAgWm9vbCBQYXJ0IEI8L2FsdC10aXRsZT48L3RpdGxlcz48cGVyaW9kaWNh
bD48ZnVsbC10aXRsZT5Kb3VybmFsIG9mIEV4cGVyaW1lbnRhbCBab29sb2d5IFBhcnQgQi1Nb2xl
Y3VsYXIgYW5kIERldmVsb3BtZW50YWwgRXZvbHV0aW9uPC9mdWxsLXRpdGxlPjxhYmJyLTE+SiBF
eHAgWm9vbCBQYXJ0IEI8L2FiYnItMT48L3BlcmlvZGljYWw+PGFsdC1wZXJpb2RpY2FsPjxmdWxs
LXRpdGxlPkpvdXJuYWwgb2YgRXhwZXJpbWVudGFsIFpvb2xvZ3kgUGFydCBCLU1vbGVjdWxhciBh
bmQgRGV2ZWxvcG1lbnRhbCBFdm9sdXRpb248L2Z1bGwtdGl0bGU+PGFiYnItMT5KIEV4cCBab29s
IFBhcnQgQjwvYWJici0xPjwvYWx0LXBlcmlvZGljYWw+PHBhZ2VzPjUxNS01MTg8L3BhZ2VzPjx2
b2x1bWU+MzE0Qjwvdm9sdW1lPjxudW1iZXI+NzwvbnVtYmVyPjxrZXl3b3Jkcz48a2V5d29yZD5h
bXBoaWJpYW4gbWFsZm9ybWF0aW9uczwva2V5d29yZD48a2V5d29yZD50cmVtYXRvZGUgaW5mZWN0
aW9uPC9rZXl3b3JkPjxrZXl3b3JkPmFibm9ybWFsaXRpZXM8L2tleXdvcmQ+PGtleXdvcmQ+c3Ry
ZXNzb3JzPC9rZXl3b3JkPjwva2V5d29yZHM+PGRhdGVzPjx5ZWFyPjIwMTA8L3llYXI+PHB1Yi1k
YXRlcz48ZGF0ZT5Ob3YgMTU8L2RhdGU+PC9wdWItZGF0ZXM+PC9kYXRlcz48aXNibj4xNTUyLTUw
MDc8L2lzYm4+PGFjY2Vzc2lvbi1udW0+SVNJOjAwMDI4MzgxODEwMDAwMTwvYWNjZXNzaW9uLW51
bT48dXJscz48cmVsYXRlZC11cmxzPjx1cmw+Jmx0O0dvIHRvIElTSSZndDs6Ly8wMDAyODM4MTgx
MDAwMDE8L3VybD48L3JlbGF0ZWQtdXJscz48L3VybHM+PGVsZWN0cm9uaWMtcmVzb3VyY2UtbnVt
PkRvaSAxMC4xMDAyL0plei5CLjIxMzY5PC9lbGVjdHJvbmljLXJlc291cmNlLW51bT48bGFuZ3Vh
Z2U+RW5nbGlzaDwvbGFuZ3VhZ2U+PC9yZWNvcmQ+PC9DaXRlPjxDaXRlPjxBdXRob3I+Qm93ZXJt
YW48L0F1dGhvcj48WWVhcj4yMDEwPC9ZZWFyPjxSZWNOdW0+NDQwPC9SZWNOdW0+PHJlY29yZD48
cmVjLW51bWJlcj40NDA8L3JlYy1udW1iZXI+PGZvcmVpZ24ta2V5cz48a2V5IGFwcD0iRU4iIGRi
LWlkPSJ2NXJ6d3gwZXB0dHc5NGU5ZXpwdnh6ZHhkZmY5ZjAweHY1cDIiPjQ0MDwva2V5PjwvZm9y
ZWlnbi1rZXlzPjxyZWYtdHlwZSBuYW1lPSJKb3VybmFsIEFydGljbGUiPjE3PC9yZWYtdHlwZT48
Y29udHJpYnV0b3JzPjxhdXRob3JzPjxhdXRob3I+Qm93ZXJtYW4sIEouPC9hdXRob3I+PGF1dGhv
cj5Kb2huc29uLCBQLiBULiBKLjwvYXV0aG9yPjxhdXRob3I+Qm93ZXJtYW4sIFQuPC9hdXRob3I+
PC9hdXRob3JzPjwvY29udHJpYnV0b3JzPjxhdXRoLWFkZHJlc3M+Sm9obnNvbiwgUFRKJiN4RDtV
bml2IENvbG9yYWRvLCBSYW1hbGV5IE4xMjIsQ2FtcHVzIEJveCAzMzQsIEJvdWxkZXIsIENPIDgw
MzA5IFVTQSYjeEQ7VW5pdiBDb2xvcmFkbywgUmFtYWxleSBOMTIyLENhbXB1cyBCb3ggMzM0LCBC
b3VsZGVyLCBDTyA4MDMwOSBVU0EmI3hEO1VuaXYgQ29sb3JhZG8sIEJvdWxkZXIsIENPIDgwMzA5
IFVTQSYjeEQ7U3Vucml2ZXIgTmF0IEN0ciwgU3Vucml2ZXIsIE9SIDk3NzA3IFVTQSYjeEQ7VXRh
aCBTdGF0ZSBVbml2LCBDdHIgRWNvbCwgTG9nYW4sIFVUIDg0MzIyIFVTQTwvYXV0aC1hZGRyZXNz
Pjx0aXRsZXM+PHRpdGxlPlN1YmxldGhhbCBwcmVkYXRvcnMgYW5kIHRoZWlyIGluanVyZWQgcHJl
eTogbGlua2luZyBhcXVhdGljIHByZWRhdG9ycyBhbmQgc2V2ZXJlIGxpbWIgYWJub3JtYWxpdGll
cyBpbiBhbXBoaWJpYW5zPC90aXRsZT48c2Vjb25kYXJ5LXRpdGxlPkVjb2xvZ3k8L3NlY29uZGFy
eS10aXRsZT48YWx0LXRpdGxlPkVjb2xvZ3k8L2FsdC10aXRsZT48L3RpdGxlcz48cGVyaW9kaWNh
bD48ZnVsbC10aXRsZT5FY29sb2d5PC9mdWxsLXRpdGxlPjwvcGVyaW9kaWNhbD48YWx0LXBlcmlv
ZGljYWw+PGZ1bGwtdGl0bGU+RWNvbG9neTwvZnVsbC10aXRsZT48L2FsdC1wZXJpb2RpY2FsPjxw
YWdlcz4yNDItMjUxPC9wYWdlcz48dm9sdW1lPjkxPC92b2x1bWU+PG51bWJlcj4xPC9udW1iZXI+
PGtleXdvcmRzPjxrZXl3b3JkPmFtcGhpYmlhbiBkZWNsaW5lPC9rZXl3b3JkPjxrZXl3b3JkPmFt
cGhpYmlhbiBkZWZvcm1pdGllczwva2V5d29yZD48a2V5d29yZD5hbXBoaWJpYW4gbWFsZm9ybWF0
aW9uczwva2V5d29yZD48a2V5d29yZD5idWZvIGJvcmVhczwva2V5d29yZD48a2V5d29yZD5jb21t
dW5pdHkgZWNvbG9neTwva2V5d29yZD48a2V5d29yZD5nYXN0ZXJvc3RldXMgYWN1bGVhdHVzPC9r
ZXl3b3JkPjxrZXl3b3JkPmdlbmVyYWxpemVkIGVzdGltYXRpbmcgZXF1YXRpb25zPC9rZXl3b3Jk
PjxrZXl3b3JkPmludmFzaXZlIHByZWRhdG9yczwva2V5d29yZD48a2V5d29yZD5saW1iIGRldmVs
b3BtZW50PC9rZXl3b3JkPjxrZXl3b3JkPm9yZWdvbiwgVVNBPC9rZXl3b3JkPjxrZXl3b3JkPnJh
bmEgY2FzY2FkYWU8L2tleXdvcmQ+PGtleXdvcmQ+c29tYXRvY2hsb3JhIGFsYmljaW5jdGE8L2tl
eXdvcmQ+PGtleXdvcmQ+dHJlbWF0b2RlIGluZmVjdGlvbjwva2V5d29yZD48a2V5d29yZD50YWRw
b2xlIHBvcHVsYXRpb25zPC9rZXl3b3JkPjxrZXl3b3JkPnJhbmEtcGlwaWVuczwva2V5d29yZD48
a2V5d29yZD5tYWxmb3JtYXRpb25zPC9rZXl3b3JkPjxrZXl3b3JkPmZyb2dzPC9rZXl3b3JkPjxr
ZXl3b3JkPmRlZm9ybWl0aWVzPC9rZXl3b3JkPjxrZXl3b3JkPm1vZGVsczwva2V5d29yZD48a2V5
d29yZD5yaXNrPC9rZXl3b3JkPjwva2V5d29yZHM+PGRhdGVzPjx5ZWFyPjIwMTA8L3llYXI+PHB1
Yi1kYXRlcz48ZGF0ZT5KYW48L2RhdGU+PC9wdWItZGF0ZXM+PC9kYXRlcz48aXNibj4wMDEyLTk2
NTg8L2lzYm4+PGFjY2Vzc2lvbi1udW0+SVNJOjAwMDI3NTQ1ODUwMDAyNzwvYWNjZXNzaW9uLW51
bT48dXJscz48cmVsYXRlZC11cmxzPjx1cmw+Jmx0O0dvIHRvIElTSSZndDs6Ly8wMDAyNzU0NTg1
MDAwMjc8L3VybD48L3JlbGF0ZWQtdXJscz48L3VybHM+PGVsZWN0cm9uaWMtcmVzb3VyY2UtbnVt
PkRvaSAxMC4xODkwLzA4LTE2ODcuMTwvZWxlY3Ryb25pYy1yZXNvdXJjZS1udW0+PGxhbmd1YWdl
PkVuZ2xpc2g8L2xhbmd1YWdlPjwvcmVjb3JkPjwvQ2l0ZT48L0VuZE5vdGU+AG==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60" w:tooltip="Bowerman, 2010 #440" w:history="1">
              <w:r>
                <w:rPr>
                  <w:rFonts w:ascii="Calibri" w:eastAsia="Times New Roman" w:hAnsi="Calibri" w:cs="Times New Roman"/>
                  <w:noProof/>
                  <w:color w:val="000000"/>
                </w:rPr>
                <w:t>60</w:t>
              </w:r>
            </w:hyperlink>
            <w:r>
              <w:rPr>
                <w:rFonts w:ascii="Calibri" w:eastAsia="Times New Roman" w:hAnsi="Calibri" w:cs="Times New Roman"/>
                <w:noProof/>
                <w:color w:val="000000"/>
              </w:rPr>
              <w:t>,</w:t>
            </w:r>
            <w:hyperlink w:anchor="_ENREF_61" w:tooltip="Ballengée, 2009 #793" w:history="1">
              <w:r>
                <w:rPr>
                  <w:rFonts w:ascii="Calibri" w:eastAsia="Times New Roman" w:hAnsi="Calibri" w:cs="Times New Roman"/>
                  <w:noProof/>
                  <w:color w:val="000000"/>
                </w:rPr>
                <w:t>61</w:t>
              </w:r>
            </w:hyperlink>
            <w:r>
              <w:rPr>
                <w:rFonts w:ascii="Calibri" w:eastAsia="Times New Roman" w:hAnsi="Calibri" w:cs="Times New Roman"/>
                <w:noProof/>
                <w:color w:val="000000"/>
              </w:rPr>
              <w:t>,</w:t>
            </w:r>
            <w:hyperlink w:anchor="_ENREF_95" w:tooltip="Johnson, 2010 #434" w:history="1">
              <w:r>
                <w:rPr>
                  <w:rFonts w:ascii="Calibri" w:eastAsia="Times New Roman" w:hAnsi="Calibri" w:cs="Times New Roman"/>
                  <w:noProof/>
                  <w:color w:val="000000"/>
                </w:rPr>
                <w:t>95</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w:t>
            </w:r>
          </w:p>
        </w:tc>
      </w:tr>
      <w:tr w:rsidR="002404C2" w:rsidRPr="0091374D" w:rsidTr="00B16C58">
        <w:trPr>
          <w:trHeight w:val="2592"/>
        </w:trPr>
        <w:tc>
          <w:tcPr>
            <w:cnfStyle w:val="001000000000" w:firstRow="0" w:lastRow="0" w:firstColumn="1" w:lastColumn="0" w:oddVBand="0" w:evenVBand="0" w:oddHBand="0" w:evenHBand="0" w:firstRowFirstColumn="0" w:firstRowLastColumn="0" w:lastRowFirstColumn="0" w:lastRowLastColumn="0"/>
            <w:tcW w:w="1820" w:type="dxa"/>
            <w:hideMark/>
          </w:tcPr>
          <w:p w:rsidR="002404C2" w:rsidRPr="0091374D" w:rsidRDefault="002404C2" w:rsidP="0091374D">
            <w:pPr>
              <w:rPr>
                <w:rFonts w:ascii="Calibri" w:eastAsia="Times New Roman" w:hAnsi="Calibri" w:cs="Times New Roman"/>
                <w:color w:val="000000"/>
              </w:rPr>
            </w:pPr>
            <w:r w:rsidRPr="0091374D">
              <w:rPr>
                <w:rFonts w:ascii="Calibri" w:eastAsia="Times New Roman" w:hAnsi="Calibri" w:cs="Times New Roman"/>
                <w:color w:val="000000"/>
              </w:rPr>
              <w:t>Time</w:t>
            </w:r>
          </w:p>
        </w:tc>
        <w:tc>
          <w:tcPr>
            <w:tcW w:w="3360" w:type="dxa"/>
            <w:hideMark/>
          </w:tcPr>
          <w:p w:rsidR="002404C2" w:rsidRPr="0091374D" w:rsidRDefault="002404C2" w:rsidP="009137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 xml:space="preserve">Some studies have shown North American abnormality frequencies to be increasing through time. </w:t>
            </w:r>
          </w:p>
        </w:tc>
        <w:tc>
          <w:tcPr>
            <w:tcW w:w="6280" w:type="dxa"/>
            <w:hideMark/>
          </w:tcPr>
          <w:p w:rsidR="002404C2" w:rsidRPr="0091374D" w:rsidRDefault="002404C2" w:rsidP="00E64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 xml:space="preserve">Historically, severe malformations were uncommon in amphibian </w:t>
            </w:r>
            <w:r w:rsidRPr="0091374D">
              <w:rPr>
                <w:rFonts w:ascii="Calibri" w:eastAsia="Times New Roman" w:hAnsi="Calibri" w:cs="Times New Roman"/>
                <w:color w:val="000000"/>
              </w:rPr>
              <w:t>populations.  Museum studies and resurveys of historic field sites suggest that, in some regions, abnormalities have increased</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PEVuZE5vdGU+PENpdGU+PEF1dGhvcj5Ib3BwZTwvQXV0aG9yPjxZZWFyPjIwMDA8L1llYXI+PFJl
Y051bT43ODwvUmVjTnVtPjxEaXNwbGF5VGV4dD5bMTAsOTYtOThdPC9EaXNwbGF5VGV4dD48cmVj
b3JkPjxyZWMtbnVtYmVyPjc4PC9yZWMtbnVtYmVyPjxmb3JlaWduLWtleXM+PGtleSBhcHA9IkVO
IiBkYi1pZD0idjVyend4MGVwdHR3OTRlOWV6cHZ4emR4ZGZmOWYwMHh2NXAyIj43ODwva2V5Pjwv
Zm9yZWlnbi1rZXlzPjxyZWYtdHlwZSBuYW1lPSJKb3VybmFsIEFydGljbGUiPjE3PC9yZWYtdHlw
ZT48Y29udHJpYnV0b3JzPjxhdXRob3JzPjxhdXRob3I+SG9wcGUsIEQuTS48L2F1dGhvcj48L2F1
dGhvcnM+PC9jb250cmlidXRvcnM+PHRpdGxlcz48dGl0bGU+SGlzdG9yeSBvZiBNaW5uZXNvdGEg
ZnJvZyBhYm5vcm1hbGl0aWVzOiBkbyByZWNlbnQgZmluZGluZ3MgcmVwcmVzZW50IGEgbmV3IHBo
ZW5vbWVub24/PC90aXRsZT48c2Vjb25kYXJ5LXRpdGxlPlRoZSBKb3VybmFsIG9mIHRoZSBJb3dh
IEFjYWRlbXkgb2YgU2NpZW5jZTwvc2Vjb25kYXJ5LXRpdGxlPjwvdGl0bGVzPjxwYWdlcz44Ni04
OTwvcGFnZXM+PHZvbHVtZT4xMDc8L3ZvbHVtZT48bnVtYmVyPjM8L251bWJlcj48a2V5d29yZHM+
PGtleXdvcmQ+SGlzdG9yaWNhbCwgYWJub3JtYWxpdGllcyo8L2tleXdvcmQ+PC9rZXl3b3Jkcz48
ZGF0ZXM+PHllYXI+MjAwMDwveWVhcj48cHViLWRhdGVzPjxkYXRlPjIwMDA8L2RhdGU+PC9wdWIt
ZGF0ZXM+PC9kYXRlcz48bGFiZWw+NzgwPC9sYWJlbD48dXJscz48L3VybHM+PC9yZWNvcmQ+PC9D
aXRlPjxDaXRlPjxBdXRob3I+Sm9obnNvbjwvQXV0aG9yPjxZZWFyPjIwMDM8L1llYXI+PFJlY051
bT40NjI8L1JlY051bT48cmVjb3JkPjxyZWMtbnVtYmVyPjQ2MjwvcmVjLW51bWJlcj48Zm9yZWln
bi1rZXlzPjxrZXkgYXBwPSJFTiIgZGItaWQ9InY1cnp3eDBlcHR0dzk0ZTllenB2eHpkeGRmZjlm
MDB4djVwMiI+NDYyPC9rZXk+PC9mb3JlaWduLWtleXM+PHJlZi10eXBlIG5hbWU9IkpvdXJuYWwg
QXJ0aWNsZSI+MTc8L3JlZi10eXBlPjxjb250cmlidXRvcnM+PGF1dGhvcnM+PGF1dGhvcj5Kb2hu
c29uLCBQLiBULiBKLjwvYXV0aG9yPjxhdXRob3I+THVuZGUsIEsuIEIuPC9hdXRob3I+PGF1dGhv
cj5aZWxtZXIsIEQuIEEuPC9hdXRob3I+PGF1dGhvcj5XZXJuZXIsIEouIEsuPC9hdXRob3I+PC9h
dXRob3JzPjwvY29udHJpYnV0b3JzPjxhdXRoLWFkZHJlc3M+Sm9obnNvbiwgUFRKJiN4RDtVbml2
IFdpc2NvbnNpbiwgQ3RyIExpbW5vbCwgNjgwIE4gUGFyayBTdCwgTWFkaXNvbiwgV0kgNTM3MDYg
VVNBJiN4RDtVbml2IFdpc2NvbnNpbiwgQ3RyIExpbW5vbCwgNjgwIE4gUGFyayBTdCwgTWFkaXNv
biwgV0kgNTM3MDYgVVNBJiN4RDtVbml2IFdpc2NvbnNpbiwgQ3RyIExpbW5vbCwgTWFkaXNvbiwg
V0kgNTM3MDYgVVNBJiN4RDtDbGFyZW1vbnQgTWNrZW5uYSBDb2xsLCBSb2JlcnRzIEVudmlyb25t
IEN0ciwgV00gS2VjayBTY2kgQ3RyLCBDbGFyZW1vbnQsIENBIDkxNzExIFVTQSYjeEQ7RW1wb3Jp
YSBTdGF0ZSBVbml2LCBEZXB0IEJpb2wgU2NpLCBFbXBvcmlhLCBLUyA2NjgwMSBVU0EmI3hEO1Nh
bGlzaCBLb290ZW5haSBDb2xsLCBEZXB0IEVudmlyb25tIFNjaSwgUGFibG8sIE1UIDU5ODU1IFVT
QTwvYXV0aC1hZGRyZXNzPjx0aXRsZXM+PHRpdGxlPkxpbWIgZGVmb3JtaXRpZXMgYXMgYW4gZW1l
cmdpbmcgcGFyYXNpdGljIGRpc2Vhc2UgaW4gYW1waGliaWFuczogRXZpZGVuY2UgZnJvbSBtdXNl
dW0gc3BlY2ltZW5zIGFuZCByZXN1cnZleSBkYXRhPC90aXRsZT48c2Vjb25kYXJ5LXRpdGxlPkNv
bnNlcnZhdGlvbiBCaW9sb2d5PC9zZWNvbmRhcnktdGl0bGU+PGFsdC10aXRsZT5Db25zZXJ2IEJp
b2w8L2FsdC10aXRsZT48L3RpdGxlcz48cGVyaW9kaWNhbD48ZnVsbC10aXRsZT5Db25zZXJ2YXRp
b24gQmlvbG9neTwvZnVsbC10aXRsZT48YWJici0xPkNvbnNlcnYgQmlvbDwvYWJici0xPjwvcGVy
aW9kaWNhbD48YWx0LXBlcmlvZGljYWw+PGZ1bGwtdGl0bGU+Q29uc2VydmF0aW9uIEJpb2xvZ3k8
L2Z1bGwtdGl0bGU+PGFiYnItMT5Db25zZXJ2IEJpb2w8L2FiYnItMT48L2FsdC1wZXJpb2RpY2Fs
PjxwYWdlcz4xNzI0LTE3Mzc8L3BhZ2VzPjx2b2x1bWU+MTc8L3ZvbHVtZT48bnVtYmVyPjY8L251
bWJlcj48a2V5d29yZHM+PGtleXdvcmQ+YW1waGliaWFuIGRlY2xpbmU8L2tleXdvcmQ+PGtleXdv
cmQ+YW1waGliaWFuIGRlZm9ybWl0aWVzPC9rZXl3b3JkPjxrZXl3b3JkPmVtZXJnaW5nIGRpc2Vh
c2U8L2tleXdvcmQ+PGtleXdvcmQ+bWFsZm9ybWF0aW9uczwva2V5d29yZD48a2V5d29yZD5tdXNl
dW0gc3R1ZHk8L2tleXdvcmQ+PGtleXdvcmQ+cGFyYXNpdGVzPC9rZXl3b3JkPjxrZXl3b3JkPnJp
YmVyaXJvaWE8L2tleXdvcmQ+PGtleXdvcmQ+dHJlbWF0b2RlPC9rZXl3b3JkPjxrZXl3b3JkPmlu
ZmVjdGlvdXMtZGlzZWFzZXM8L2tleXdvcmQ+PGtleXdvcmQ+aHlsYS1yZWdpbGxhPC9rZXl3b3Jk
PjxrZXl3b3JkPnRyZW1hdG9kZSBpbmZlY3Rpb248L2tleXdvcmQ+PGtleXdvcmQ+ZnJvZ3M8L2tl
eXdvcmQ+PGtleXdvcmQ+bWFsZm9ybWF0aW9uczwva2V5d29yZD48a2V5d29yZD5jYWxpZm9ybmlh
PC9rZXl3b3JkPjxrZXl3b3JkPmVtZXJnZW5jZTwva2V5d29yZD48a2V5d29yZD53aWxkbGlmZTwv
a2V5d29yZD48a2V5d29yZD5lY29sb2d5PC9rZXl3b3JkPjxrZXl3b3JkPmhlYWx0aDwva2V5d29y
ZD48L2tleXdvcmRzPjxkYXRlcz48eWVhcj4yMDAzPC95ZWFyPjxwdWItZGF0ZXM+PGRhdGU+RGVj
PC9kYXRlPjwvcHViLWRhdGVzPjwvZGF0ZXM+PGlzYm4+MDg4OC04ODkyPC9pc2JuPjxhY2Nlc3Np
b24tbnVtPklTSTowMDAxODY4Njk3MDAwMzE8L2FjY2Vzc2lvbi1udW0+PHVybHM+PHJlbGF0ZWQt
dXJscz48dXJsPiZsdDtHbyB0byBJU0kmZ3Q7Oi8vMDAwMTg2ODY5NzAwMDMxPC91cmw+PC9yZWxh
dGVkLXVybHM+PC91cmxzPjxlbGVjdHJvbmljLXJlc291cmNlLW51bT5ET0kgMTAuMTExMS9qLjE1
MjMtMTczOS4yMDAzLjAwMjE3Lng8L2VsZWN0cm9uaWMtcmVzb3VyY2UtbnVtPjxsYW5ndWFnZT5F
bmdsaXNoPC9sYW5ndWFnZT48L3JlY29yZD48L0NpdGU+PENpdGU+PEF1dGhvcj5HcmF5PC9BdXRo
b3I+PFllYXI+MjAwMDwvWWVhcj48UmVjTnVtPjMyPC9SZWNOdW0+PHJlY29yZD48cmVjLW51bWJl
cj4zMjwvcmVjLW51bWJlcj48Zm9yZWlnbi1rZXlzPjxrZXkgYXBwPSJFTiIgZGItaWQ9InY1cnp3
eDBlcHR0dzk0ZTllenB2eHpkeGRmZjlmMDB4djVwMiI+MzI8L2tleT48L2ZvcmVpZ24ta2V5cz48
cmVmLXR5cGUgbmFtZT0iSm91cm5hbCBBcnRpY2xlIj4xNzwvcmVmLXR5cGU+PGNvbnRyaWJ1dG9y
cz48YXV0aG9ycz48YXV0aG9yPkdyYXksIFIuSC48L2F1dGhvcj48L2F1dGhvcnM+PC9jb250cmli
dXRvcnM+PHRpdGxlcz48dGl0bGU+TW9ycGhvbG9naWNhbCBhYm5vcm1hbGl0aWVzIGluIElsbGlu
b2lzIGNyaWNrZXQgZnJvZ3MsIEFjcmlzIGNyZXBpdGFucywgMTk2OC03MTwvdGl0bGU+PHNlY29u
ZGFyeS10aXRsZT5UaGUgSm91cm5hbCBvZiB0aGUgSW93YSBBY2FkZW15IG9mIFNjaWVuY2U8L3Nl
Y29uZGFyeS10aXRsZT48L3RpdGxlcz48cGFnZXM+OTItOTU8L3BhZ2VzPjx2b2x1bWU+MTA3PC92
b2x1bWU+PG51bWJlcj4zPC9udW1iZXI+PGtleXdvcmRzPjxrZXl3b3JkPkhpc3RvcmljIGFibm9y
bWFsaXR5KiBwcmV2YWxhbmNlPC9rZXl3b3JkPjwva2V5d29yZHM+PGRhdGVzPjx5ZWFyPjIwMDA8
L3llYXI+PHB1Yi1kYXRlcz48ZGF0ZT4yMDAwPC9kYXRlPjwvcHViLWRhdGVzPjwvZGF0ZXM+PGxh
YmVsPjMxMDwvbGFiZWw+PHVybHM+PC91cmxzPjwvcmVjb3JkPjwvQ2l0ZT48Q2l0ZT48QXV0aG9y
Pk1jQ2FsbHVtPC9BdXRob3I+PFllYXI+MjAwMzwvWWVhcj48UmVjTnVtPjIwMTwvUmVjTnVtPjxy
ZWNvcmQ+PHJlYy1udW1iZXI+MjAxPC9yZWMtbnVtYmVyPjxmb3JlaWduLWtleXM+PGtleSBhcHA9
IkVOIiBkYi1pZD0idjVyend4MGVwdHR3OTRlOWV6cHZ4emR4ZGZmOWYwMHh2NXAyIj4yMDE8L2tl
eT48L2ZvcmVpZ24ta2V5cz48cmVmLXR5cGUgbmFtZT0iSm91cm5hbCBBcnRpY2xlIj4xNzwvcmVm
LXR5cGU+PGNvbnRyaWJ1dG9ycz48YXV0aG9ycz48YXV0aG9yPk1jQ2FsbHVtLCBNLkwuPC9hdXRo
b3I+PGF1dGhvcj5UcmF1dGgsIFMuRS48L2F1dGhvcj48L2F1dGhvcnM+PC9jb250cmlidXRvcnM+
PHRpdGxlcz48dGl0bGU+TXVzZXVtIHN0dWR5IG9mIE5vcnRoZXJuIENyaWNrZXQgRnJvZyAoQWNy
aXMgY3JlcGl0YW5zKSBBYm5vcm1hbGl0aWVzIGluIEFya2Fuc2FzOiAgVXB3YXJkIFRyZW5kcyBh
bmQgRGlzdHJpYnV0aW9uczwvdGl0bGU+PHNlY29uZGFyeS10aXRsZT5Kb3VybmFsIG9mIFdpbGRs
aWZlIERpc2Vhc2VzPC9zZWNvbmRhcnktdGl0bGU+PC90aXRsZXM+PHBlcmlvZGljYWw+PGZ1bGwt
dGl0bGU+Sm91cm5hbCBvZiBXaWxkbGlmZSBEaXNlYXNlczwvZnVsbC10aXRsZT48L3BlcmlvZGlj
YWw+PHBhZ2VzPjUxMC01MjE8L3BhZ2VzPjx2b2x1bWU+Mzk8L3ZvbHVtZT48bnVtYmVyPjM8L251
bWJlcj48a2V5d29yZHM+PGtleXdvcmQ+YWJub3JtYWxpdGllcyosIHByZXZhbGVuY2UsIG11c2V1
bTwva2V5d29yZD48L2tleXdvcmRzPjxkYXRlcz48eWVhcj4yMDAzPC95ZWFyPjxwdWItZGF0ZXM+
PGRhdGU+MjAwMzwvZGF0ZT48L3B1Yi1kYXRlcz48L2RhdGVzPjxsYWJlbD4xMjcwPC9sYWJlbD48
dXJscz48L3VybHM+PC9yZWNvcmQ+PC9DaXRlPjwvRW5kTm90ZT4A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PEVuZE5vdGU+PENpdGU+PEF1dGhvcj5Ib3BwZTwvQXV0aG9yPjxZZWFyPjIwMDA8L1llYXI+PFJl
Y051bT43ODwvUmVjTnVtPjxEaXNwbGF5VGV4dD5bMTAsOTYtOThdPC9EaXNwbGF5VGV4dD48cmVj
b3JkPjxyZWMtbnVtYmVyPjc4PC9yZWMtbnVtYmVyPjxmb3JlaWduLWtleXM+PGtleSBhcHA9IkVO
IiBkYi1pZD0idjVyend4MGVwdHR3OTRlOWV6cHZ4emR4ZGZmOWYwMHh2NXAyIj43ODwva2V5Pjwv
Zm9yZWlnbi1rZXlzPjxyZWYtdHlwZSBuYW1lPSJKb3VybmFsIEFydGljbGUiPjE3PC9yZWYtdHlw
ZT48Y29udHJpYnV0b3JzPjxhdXRob3JzPjxhdXRob3I+SG9wcGUsIEQuTS48L2F1dGhvcj48L2F1
dGhvcnM+PC9jb250cmlidXRvcnM+PHRpdGxlcz48dGl0bGU+SGlzdG9yeSBvZiBNaW5uZXNvdGEg
ZnJvZyBhYm5vcm1hbGl0aWVzOiBkbyByZWNlbnQgZmluZGluZ3MgcmVwcmVzZW50IGEgbmV3IHBo
ZW5vbWVub24/PC90aXRsZT48c2Vjb25kYXJ5LXRpdGxlPlRoZSBKb3VybmFsIG9mIHRoZSBJb3dh
IEFjYWRlbXkgb2YgU2NpZW5jZTwvc2Vjb25kYXJ5LXRpdGxlPjwvdGl0bGVzPjxwYWdlcz44Ni04
OTwvcGFnZXM+PHZvbHVtZT4xMDc8L3ZvbHVtZT48bnVtYmVyPjM8L251bWJlcj48a2V5d29yZHM+
PGtleXdvcmQ+SGlzdG9yaWNhbCwgYWJub3JtYWxpdGllcyo8L2tleXdvcmQ+PC9rZXl3b3Jkcz48
ZGF0ZXM+PHllYXI+MjAwMDwveWVhcj48cHViLWRhdGVzPjxkYXRlPjIwMDA8L2RhdGU+PC9wdWIt
ZGF0ZXM+PC9kYXRlcz48bGFiZWw+NzgwPC9sYWJlbD48dXJscz48L3VybHM+PC9yZWNvcmQ+PC9D
aXRlPjxDaXRlPjxBdXRob3I+Sm9obnNvbjwvQXV0aG9yPjxZZWFyPjIwMDM8L1llYXI+PFJlY051
bT40NjI8L1JlY051bT48cmVjb3JkPjxyZWMtbnVtYmVyPjQ2MjwvcmVjLW51bWJlcj48Zm9yZWln
bi1rZXlzPjxrZXkgYXBwPSJFTiIgZGItaWQ9InY1cnp3eDBlcHR0dzk0ZTllenB2eHpkeGRmZjlm
MDB4djVwMiI+NDYyPC9rZXk+PC9mb3JlaWduLWtleXM+PHJlZi10eXBlIG5hbWU9IkpvdXJuYWwg
QXJ0aWNsZSI+MTc8L3JlZi10eXBlPjxjb250cmlidXRvcnM+PGF1dGhvcnM+PGF1dGhvcj5Kb2hu
c29uLCBQLiBULiBKLjwvYXV0aG9yPjxhdXRob3I+THVuZGUsIEsuIEIuPC9hdXRob3I+PGF1dGhv
cj5aZWxtZXIsIEQuIEEuPC9hdXRob3I+PGF1dGhvcj5XZXJuZXIsIEouIEsuPC9hdXRob3I+PC9h
dXRob3JzPjwvY29udHJpYnV0b3JzPjxhdXRoLWFkZHJlc3M+Sm9obnNvbiwgUFRKJiN4RDtVbml2
IFdpc2NvbnNpbiwgQ3RyIExpbW5vbCwgNjgwIE4gUGFyayBTdCwgTWFkaXNvbiwgV0kgNTM3MDYg
VVNBJiN4RDtVbml2IFdpc2NvbnNpbiwgQ3RyIExpbW5vbCwgNjgwIE4gUGFyayBTdCwgTWFkaXNv
biwgV0kgNTM3MDYgVVNBJiN4RDtVbml2IFdpc2NvbnNpbiwgQ3RyIExpbW5vbCwgTWFkaXNvbiwg
V0kgNTM3MDYgVVNBJiN4RDtDbGFyZW1vbnQgTWNrZW5uYSBDb2xsLCBSb2JlcnRzIEVudmlyb25t
IEN0ciwgV00gS2VjayBTY2kgQ3RyLCBDbGFyZW1vbnQsIENBIDkxNzExIFVTQSYjeEQ7RW1wb3Jp
YSBTdGF0ZSBVbml2LCBEZXB0IEJpb2wgU2NpLCBFbXBvcmlhLCBLUyA2NjgwMSBVU0EmI3hEO1Nh
bGlzaCBLb290ZW5haSBDb2xsLCBEZXB0IEVudmlyb25tIFNjaSwgUGFibG8sIE1UIDU5ODU1IFVT
QTwvYXV0aC1hZGRyZXNzPjx0aXRsZXM+PHRpdGxlPkxpbWIgZGVmb3JtaXRpZXMgYXMgYW4gZW1l
cmdpbmcgcGFyYXNpdGljIGRpc2Vhc2UgaW4gYW1waGliaWFuczogRXZpZGVuY2UgZnJvbSBtdXNl
dW0gc3BlY2ltZW5zIGFuZCByZXN1cnZleSBkYXRhPC90aXRsZT48c2Vjb25kYXJ5LXRpdGxlPkNv
bnNlcnZhdGlvbiBCaW9sb2d5PC9zZWNvbmRhcnktdGl0bGU+PGFsdC10aXRsZT5Db25zZXJ2IEJp
b2w8L2FsdC10aXRsZT48L3RpdGxlcz48cGVyaW9kaWNhbD48ZnVsbC10aXRsZT5Db25zZXJ2YXRp
b24gQmlvbG9neTwvZnVsbC10aXRsZT48YWJici0xPkNvbnNlcnYgQmlvbDwvYWJici0xPjwvcGVy
aW9kaWNhbD48YWx0LXBlcmlvZGljYWw+PGZ1bGwtdGl0bGU+Q29uc2VydmF0aW9uIEJpb2xvZ3k8
L2Z1bGwtdGl0bGU+PGFiYnItMT5Db25zZXJ2IEJpb2w8L2FiYnItMT48L2FsdC1wZXJpb2RpY2Fs
PjxwYWdlcz4xNzI0LTE3Mzc8L3BhZ2VzPjx2b2x1bWU+MTc8L3ZvbHVtZT48bnVtYmVyPjY8L251
bWJlcj48a2V5d29yZHM+PGtleXdvcmQ+YW1waGliaWFuIGRlY2xpbmU8L2tleXdvcmQ+PGtleXdv
cmQ+YW1waGliaWFuIGRlZm9ybWl0aWVzPC9rZXl3b3JkPjxrZXl3b3JkPmVtZXJnaW5nIGRpc2Vh
c2U8L2tleXdvcmQ+PGtleXdvcmQ+bWFsZm9ybWF0aW9uczwva2V5d29yZD48a2V5d29yZD5tdXNl
dW0gc3R1ZHk8L2tleXdvcmQ+PGtleXdvcmQ+cGFyYXNpdGVzPC9rZXl3b3JkPjxrZXl3b3JkPnJp
YmVyaXJvaWE8L2tleXdvcmQ+PGtleXdvcmQ+dHJlbWF0b2RlPC9rZXl3b3JkPjxrZXl3b3JkPmlu
ZmVjdGlvdXMtZGlzZWFzZXM8L2tleXdvcmQ+PGtleXdvcmQ+aHlsYS1yZWdpbGxhPC9rZXl3b3Jk
PjxrZXl3b3JkPnRyZW1hdG9kZSBpbmZlY3Rpb248L2tleXdvcmQ+PGtleXdvcmQ+ZnJvZ3M8L2tl
eXdvcmQ+PGtleXdvcmQ+bWFsZm9ybWF0aW9uczwva2V5d29yZD48a2V5d29yZD5jYWxpZm9ybmlh
PC9rZXl3b3JkPjxrZXl3b3JkPmVtZXJnZW5jZTwva2V5d29yZD48a2V5d29yZD53aWxkbGlmZTwv
a2V5d29yZD48a2V5d29yZD5lY29sb2d5PC9rZXl3b3JkPjxrZXl3b3JkPmhlYWx0aDwva2V5d29y
ZD48L2tleXdvcmRzPjxkYXRlcz48eWVhcj4yMDAzPC95ZWFyPjxwdWItZGF0ZXM+PGRhdGU+RGVj
PC9kYXRlPjwvcHViLWRhdGVzPjwvZGF0ZXM+PGlzYm4+MDg4OC04ODkyPC9pc2JuPjxhY2Nlc3Np
b24tbnVtPklTSTowMDAxODY4Njk3MDAwMzE8L2FjY2Vzc2lvbi1udW0+PHVybHM+PHJlbGF0ZWQt
dXJscz48dXJsPiZsdDtHbyB0byBJU0kmZ3Q7Oi8vMDAwMTg2ODY5NzAwMDMxPC91cmw+PC9yZWxh
dGVkLXVybHM+PC91cmxzPjxlbGVjdHJvbmljLXJlc291cmNlLW51bT5ET0kgMTAuMTExMS9qLjE1
MjMtMTczOS4yMDAzLjAwMjE3Lng8L2VsZWN0cm9uaWMtcmVzb3VyY2UtbnVtPjxsYW5ndWFnZT5F
bmdsaXNoPC9sYW5ndWFnZT48L3JlY29yZD48L0NpdGU+PENpdGU+PEF1dGhvcj5HcmF5PC9BdXRo
b3I+PFllYXI+MjAwMDwvWWVhcj48UmVjTnVtPjMyPC9SZWNOdW0+PHJlY29yZD48cmVjLW51bWJl
cj4zMjwvcmVjLW51bWJlcj48Zm9yZWlnbi1rZXlzPjxrZXkgYXBwPSJFTiIgZGItaWQ9InY1cnp3
eDBlcHR0dzk0ZTllenB2eHpkeGRmZjlmMDB4djVwMiI+MzI8L2tleT48L2ZvcmVpZ24ta2V5cz48
cmVmLXR5cGUgbmFtZT0iSm91cm5hbCBBcnRpY2xlIj4xNzwvcmVmLXR5cGU+PGNvbnRyaWJ1dG9y
cz48YXV0aG9ycz48YXV0aG9yPkdyYXksIFIuSC48L2F1dGhvcj48L2F1dGhvcnM+PC9jb250cmli
dXRvcnM+PHRpdGxlcz48dGl0bGU+TW9ycGhvbG9naWNhbCBhYm5vcm1hbGl0aWVzIGluIElsbGlu
b2lzIGNyaWNrZXQgZnJvZ3MsIEFjcmlzIGNyZXBpdGFucywgMTk2OC03MTwvdGl0bGU+PHNlY29u
ZGFyeS10aXRsZT5UaGUgSm91cm5hbCBvZiB0aGUgSW93YSBBY2FkZW15IG9mIFNjaWVuY2U8L3Nl
Y29uZGFyeS10aXRsZT48L3RpdGxlcz48cGFnZXM+OTItOTU8L3BhZ2VzPjx2b2x1bWU+MTA3PC92
b2x1bWU+PG51bWJlcj4zPC9udW1iZXI+PGtleXdvcmRzPjxrZXl3b3JkPkhpc3RvcmljIGFibm9y
bWFsaXR5KiBwcmV2YWxhbmNlPC9rZXl3b3JkPjwva2V5d29yZHM+PGRhdGVzPjx5ZWFyPjIwMDA8
L3llYXI+PHB1Yi1kYXRlcz48ZGF0ZT4yMDAwPC9kYXRlPjwvcHViLWRhdGVzPjwvZGF0ZXM+PGxh
YmVsPjMxMDwvbGFiZWw+PHVybHM+PC91cmxzPjwvcmVjb3JkPjwvQ2l0ZT48Q2l0ZT48QXV0aG9y
Pk1jQ2FsbHVtPC9BdXRob3I+PFllYXI+MjAwMzwvWWVhcj48UmVjTnVtPjIwMTwvUmVjTnVtPjxy
ZWNvcmQ+PHJlYy1udW1iZXI+MjAxPC9yZWMtbnVtYmVyPjxmb3JlaWduLWtleXM+PGtleSBhcHA9
IkVOIiBkYi1pZD0idjVyend4MGVwdHR3OTRlOWV6cHZ4emR4ZGZmOWYwMHh2NXAyIj4yMDE8L2tl
eT48L2ZvcmVpZ24ta2V5cz48cmVmLXR5cGUgbmFtZT0iSm91cm5hbCBBcnRpY2xlIj4xNzwvcmVm
LXR5cGU+PGNvbnRyaWJ1dG9ycz48YXV0aG9ycz48YXV0aG9yPk1jQ2FsbHVtLCBNLkwuPC9hdXRo
b3I+PGF1dGhvcj5UcmF1dGgsIFMuRS48L2F1dGhvcj48L2F1dGhvcnM+PC9jb250cmlidXRvcnM+
PHRpdGxlcz48dGl0bGU+TXVzZXVtIHN0dWR5IG9mIE5vcnRoZXJuIENyaWNrZXQgRnJvZyAoQWNy
aXMgY3JlcGl0YW5zKSBBYm5vcm1hbGl0aWVzIGluIEFya2Fuc2FzOiAgVXB3YXJkIFRyZW5kcyBh
bmQgRGlzdHJpYnV0aW9uczwvdGl0bGU+PHNlY29uZGFyeS10aXRsZT5Kb3VybmFsIG9mIFdpbGRs
aWZlIERpc2Vhc2VzPC9zZWNvbmRhcnktdGl0bGU+PC90aXRsZXM+PHBlcmlvZGljYWw+PGZ1bGwt
dGl0bGU+Sm91cm5hbCBvZiBXaWxkbGlmZSBEaXNlYXNlczwvZnVsbC10aXRsZT48L3BlcmlvZGlj
YWw+PHBhZ2VzPjUxMC01MjE8L3BhZ2VzPjx2b2x1bWU+Mzk8L3ZvbHVtZT48bnVtYmVyPjM8L251
bWJlcj48a2V5d29yZHM+PGtleXdvcmQ+YWJub3JtYWxpdGllcyosIHByZXZhbGVuY2UsIG11c2V1
bTwva2V5d29yZD48L2tleXdvcmRzPjxkYXRlcz48eWVhcj4yMDAzPC95ZWFyPjxwdWItZGF0ZXM+
PGRhdGU+MjAwMzwvZGF0ZT48L3B1Yi1kYXRlcz48L2RhdGVzPjxsYWJlbD4xMjcwPC9sYWJlbD48
dXJscz48L3VybHM+PC9yZWNvcmQ+PC9DaXRlPjwvRW5kTm90ZT4A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0" w:tooltip="Gray, 2000 #32" w:history="1">
              <w:r>
                <w:rPr>
                  <w:rFonts w:ascii="Calibri" w:eastAsia="Times New Roman" w:hAnsi="Calibri" w:cs="Times New Roman"/>
                  <w:noProof/>
                  <w:color w:val="000000"/>
                </w:rPr>
                <w:t>10</w:t>
              </w:r>
            </w:hyperlink>
            <w:r>
              <w:rPr>
                <w:rFonts w:ascii="Calibri" w:eastAsia="Times New Roman" w:hAnsi="Calibri" w:cs="Times New Roman"/>
                <w:noProof/>
                <w:color w:val="000000"/>
              </w:rPr>
              <w:t>,</w:t>
            </w:r>
            <w:hyperlink w:anchor="_ENREF_96" w:tooltip="Hoppe, 2000 #78" w:history="1">
              <w:r>
                <w:rPr>
                  <w:rFonts w:ascii="Calibri" w:eastAsia="Times New Roman" w:hAnsi="Calibri" w:cs="Times New Roman"/>
                  <w:noProof/>
                  <w:color w:val="000000"/>
                </w:rPr>
                <w:t>96-98</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Accounts in which &gt;5% of the amphibian population exhibited </w:t>
            </w:r>
            <w:r w:rsidRPr="0091374D">
              <w:rPr>
                <w:rFonts w:ascii="Calibri" w:eastAsia="Times New Roman" w:hAnsi="Calibri" w:cs="Times New Roman"/>
                <w:color w:val="000000"/>
              </w:rPr>
              <w:t>limb malformations, are extraordinarily rare in the his</w:t>
            </w:r>
            <w:r>
              <w:rPr>
                <w:rFonts w:ascii="Calibri" w:eastAsia="Times New Roman" w:hAnsi="Calibri" w:cs="Times New Roman"/>
                <w:color w:val="000000"/>
              </w:rPr>
              <w:t xml:space="preserve">torical literature (1900-1990; </w:t>
            </w:r>
            <w:r>
              <w:rPr>
                <w:rFonts w:ascii="Calibri" w:eastAsia="Times New Roman" w:hAnsi="Calibri" w:cs="Times New Roman"/>
                <w:color w:val="000000"/>
              </w:rPr>
              <w:fldChar w:fldCharType="begin">
                <w:fldData xml:space="preserve">PEVuZE5vdGU+PENpdGU+PEF1dGhvcj5Kb2huc29uPC9BdXRob3I+PFllYXI+MjAwMzwvWWVhcj48
UmVjTnVtPjQ2MjwvUmVjTnVtPjxEaXNwbGF5VGV4dD5bOTddPC9EaXNwbGF5VGV4dD48cmVjb3Jk
PjxyZWMtbnVtYmVyPjQ2MjwvcmVjLW51bWJlcj48Zm9yZWlnbi1rZXlzPjxrZXkgYXBwPSJFTiIg
ZGItaWQ9InY1cnp3eDBlcHR0dzk0ZTllenB2eHpkeGRmZjlmMDB4djVwMiI+NDYyPC9rZXk+PC9m
b3JlaWduLWtleXM+PHJlZi10eXBlIG5hbWU9IkpvdXJuYWwgQXJ0aWNsZSI+MTc8L3JlZi10eXBl
Pjxjb250cmlidXRvcnM+PGF1dGhvcnM+PGF1dGhvcj5Kb2huc29uLCBQLiBULiBKLjwvYXV0aG9y
PjxhdXRob3I+THVuZGUsIEsuIEIuPC9hdXRob3I+PGF1dGhvcj5aZWxtZXIsIEQuIEEuPC9hdXRo
b3I+PGF1dGhvcj5XZXJuZXIsIEouIEsuPC9hdXRob3I+PC9hdXRob3JzPjwvY29udHJpYnV0b3Jz
PjxhdXRoLWFkZHJlc3M+Sm9obnNvbiwgUFRKJiN4RDtVbml2IFdpc2NvbnNpbiwgQ3RyIExpbW5v
bCwgNjgwIE4gUGFyayBTdCwgTWFkaXNvbiwgV0kgNTM3MDYgVVNBJiN4RDtVbml2IFdpc2NvbnNp
biwgQ3RyIExpbW5vbCwgNjgwIE4gUGFyayBTdCwgTWFkaXNvbiwgV0kgNTM3MDYgVVNBJiN4RDtV
bml2IFdpc2NvbnNpbiwgQ3RyIExpbW5vbCwgTWFkaXNvbiwgV0kgNTM3MDYgVVNBJiN4RDtDbGFy
ZW1vbnQgTWNrZW5uYSBDb2xsLCBSb2JlcnRzIEVudmlyb25tIEN0ciwgV00gS2VjayBTY2kgQ3Ry
LCBDbGFyZW1vbnQsIENBIDkxNzExIFVTQSYjeEQ7RW1wb3JpYSBTdGF0ZSBVbml2LCBEZXB0IEJp
b2wgU2NpLCBFbXBvcmlhLCBLUyA2NjgwMSBVU0EmI3hEO1NhbGlzaCBLb290ZW5haSBDb2xsLCBE
ZXB0IEVudmlyb25tIFNjaSwgUGFibG8sIE1UIDU5ODU1IFVTQTwvYXV0aC1hZGRyZXNzPjx0aXRs
ZXM+PHRpdGxlPkxpbWIgZGVmb3JtaXRpZXMgYXMgYW4gZW1lcmdpbmcgcGFyYXNpdGljIGRpc2Vh
c2UgaW4gYW1waGliaWFuczogRXZpZGVuY2UgZnJvbSBtdXNldW0gc3BlY2ltZW5zIGFuZCByZXN1
cnZleSBkYXRhPC90aXRsZT48c2Vjb25kYXJ5LXRpdGxlPkNvbnNlcnZhdGlvbiBCaW9sb2d5PC9z
ZWNvbmRhcnktdGl0bGU+PGFsdC10aXRsZT5Db25zZXJ2IEJpb2w8L2FsdC10aXRsZT48L3RpdGxl
cz48cGVyaW9kaWNhbD48ZnVsbC10aXRsZT5Db25zZXJ2YXRpb24gQmlvbG9neTwvZnVsbC10aXRs
ZT48YWJici0xPkNvbnNlcnYgQmlvbDwvYWJici0xPjwvcGVyaW9kaWNhbD48YWx0LXBlcmlvZGlj
YWw+PGZ1bGwtdGl0bGU+Q29uc2VydmF0aW9uIEJpb2xvZ3k8L2Z1bGwtdGl0bGU+PGFiYnItMT5D
b25zZXJ2IEJpb2w8L2FiYnItMT48L2FsdC1wZXJpb2RpY2FsPjxwYWdlcz4xNzI0LTE3Mzc8L3Bh
Z2VzPjx2b2x1bWU+MTc8L3ZvbHVtZT48bnVtYmVyPjY8L251bWJlcj48a2V5d29yZHM+PGtleXdv
cmQ+YW1waGliaWFuIGRlY2xpbmU8L2tleXdvcmQ+PGtleXdvcmQ+YW1waGliaWFuIGRlZm9ybWl0
aWVzPC9rZXl3b3JkPjxrZXl3b3JkPmVtZXJnaW5nIGRpc2Vhc2U8L2tleXdvcmQ+PGtleXdvcmQ+
bWFsZm9ybWF0aW9uczwva2V5d29yZD48a2V5d29yZD5tdXNldW0gc3R1ZHk8L2tleXdvcmQ+PGtl
eXdvcmQ+cGFyYXNpdGVzPC9rZXl3b3JkPjxrZXl3b3JkPnJpYmVyaXJvaWE8L2tleXdvcmQ+PGtl
eXdvcmQ+dHJlbWF0b2RlPC9rZXl3b3JkPjxrZXl3b3JkPmluZmVjdGlvdXMtZGlzZWFzZXM8L2tl
eXdvcmQ+PGtleXdvcmQ+aHlsYS1yZWdpbGxhPC9rZXl3b3JkPjxrZXl3b3JkPnRyZW1hdG9kZSBp
bmZlY3Rpb248L2tleXdvcmQ+PGtleXdvcmQ+ZnJvZ3M8L2tleXdvcmQ+PGtleXdvcmQ+bWFsZm9y
bWF0aW9uczwva2V5d29yZD48a2V5d29yZD5jYWxpZm9ybmlhPC9rZXl3b3JkPjxrZXl3b3JkPmVt
ZXJnZW5jZTwva2V5d29yZD48a2V5d29yZD53aWxkbGlmZTwva2V5d29yZD48a2V5d29yZD5lY29s
b2d5PC9rZXl3b3JkPjxrZXl3b3JkPmhlYWx0aDwva2V5d29yZD48L2tleXdvcmRzPjxkYXRlcz48
eWVhcj4yMDAzPC95ZWFyPjxwdWItZGF0ZXM+PGRhdGU+RGVjPC9kYXRlPjwvcHViLWRhdGVzPjwv
ZGF0ZXM+PGlzYm4+MDg4OC04ODkyPC9pc2JuPjxhY2Nlc3Npb24tbnVtPklTSTowMDAxODY4Njk3
MDAwMzE8L2FjY2Vzc2lvbi1udW0+PHVybHM+PHJlbGF0ZWQtdXJscz48dXJsPiZsdDtHbyB0byBJ
U0kmZ3Q7Oi8vMDAwMTg2ODY5NzAwMDMxPC91cmw+PC9yZWxhdGVkLXVybHM+PC91cmxzPjxlbGVj
dHJvbmljLXJlc291cmNlLW51bT5ET0kgMTAuMTExMS9qLjE1MjMtMTczOS4yMDAzLjAwMjE3Lng8
L2VsZWN0cm9uaWMtcmVzb3VyY2UtbnVtPjxsYW5ndWFnZT5FbmdsaXNoPC9sYW5ndWFnZT48L3Jl
Y29yZD48L0NpdGU+PC9FbmROb3RlPgB=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PEVuZE5vdGU+PENpdGU+PEF1dGhvcj5Kb2huc29uPC9BdXRob3I+PFllYXI+MjAwMzwvWWVhcj48
UmVjTnVtPjQ2MjwvUmVjTnVtPjxEaXNwbGF5VGV4dD5bOTddPC9EaXNwbGF5VGV4dD48cmVjb3Jk
PjxyZWMtbnVtYmVyPjQ2MjwvcmVjLW51bWJlcj48Zm9yZWlnbi1rZXlzPjxrZXkgYXBwPSJFTiIg
ZGItaWQ9InY1cnp3eDBlcHR0dzk0ZTllenB2eHpkeGRmZjlmMDB4djVwMiI+NDYyPC9rZXk+PC9m
b3JlaWduLWtleXM+PHJlZi10eXBlIG5hbWU9IkpvdXJuYWwgQXJ0aWNsZSI+MTc8L3JlZi10eXBl
Pjxjb250cmlidXRvcnM+PGF1dGhvcnM+PGF1dGhvcj5Kb2huc29uLCBQLiBULiBKLjwvYXV0aG9y
PjxhdXRob3I+THVuZGUsIEsuIEIuPC9hdXRob3I+PGF1dGhvcj5aZWxtZXIsIEQuIEEuPC9hdXRo
b3I+PGF1dGhvcj5XZXJuZXIsIEouIEsuPC9hdXRob3I+PC9hdXRob3JzPjwvY29udHJpYnV0b3Jz
PjxhdXRoLWFkZHJlc3M+Sm9obnNvbiwgUFRKJiN4RDtVbml2IFdpc2NvbnNpbiwgQ3RyIExpbW5v
bCwgNjgwIE4gUGFyayBTdCwgTWFkaXNvbiwgV0kgNTM3MDYgVVNBJiN4RDtVbml2IFdpc2NvbnNp
biwgQ3RyIExpbW5vbCwgNjgwIE4gUGFyayBTdCwgTWFkaXNvbiwgV0kgNTM3MDYgVVNBJiN4RDtV
bml2IFdpc2NvbnNpbiwgQ3RyIExpbW5vbCwgTWFkaXNvbiwgV0kgNTM3MDYgVVNBJiN4RDtDbGFy
ZW1vbnQgTWNrZW5uYSBDb2xsLCBSb2JlcnRzIEVudmlyb25tIEN0ciwgV00gS2VjayBTY2kgQ3Ry
LCBDbGFyZW1vbnQsIENBIDkxNzExIFVTQSYjeEQ7RW1wb3JpYSBTdGF0ZSBVbml2LCBEZXB0IEJp
b2wgU2NpLCBFbXBvcmlhLCBLUyA2NjgwMSBVU0EmI3hEO1NhbGlzaCBLb290ZW5haSBDb2xsLCBE
ZXB0IEVudmlyb25tIFNjaSwgUGFibG8sIE1UIDU5ODU1IFVTQTwvYXV0aC1hZGRyZXNzPjx0aXRs
ZXM+PHRpdGxlPkxpbWIgZGVmb3JtaXRpZXMgYXMgYW4gZW1lcmdpbmcgcGFyYXNpdGljIGRpc2Vh
c2UgaW4gYW1waGliaWFuczogRXZpZGVuY2UgZnJvbSBtdXNldW0gc3BlY2ltZW5zIGFuZCByZXN1
cnZleSBkYXRhPC90aXRsZT48c2Vjb25kYXJ5LXRpdGxlPkNvbnNlcnZhdGlvbiBCaW9sb2d5PC9z
ZWNvbmRhcnktdGl0bGU+PGFsdC10aXRsZT5Db25zZXJ2IEJpb2w8L2FsdC10aXRsZT48L3RpdGxl
cz48cGVyaW9kaWNhbD48ZnVsbC10aXRsZT5Db25zZXJ2YXRpb24gQmlvbG9neTwvZnVsbC10aXRs
ZT48YWJici0xPkNvbnNlcnYgQmlvbDwvYWJici0xPjwvcGVyaW9kaWNhbD48YWx0LXBlcmlvZGlj
YWw+PGZ1bGwtdGl0bGU+Q29uc2VydmF0aW9uIEJpb2xvZ3k8L2Z1bGwtdGl0bGU+PGFiYnItMT5D
b25zZXJ2IEJpb2w8L2FiYnItMT48L2FsdC1wZXJpb2RpY2FsPjxwYWdlcz4xNzI0LTE3Mzc8L3Bh
Z2VzPjx2b2x1bWU+MTc8L3ZvbHVtZT48bnVtYmVyPjY8L251bWJlcj48a2V5d29yZHM+PGtleXdv
cmQ+YW1waGliaWFuIGRlY2xpbmU8L2tleXdvcmQ+PGtleXdvcmQ+YW1waGliaWFuIGRlZm9ybWl0
aWVzPC9rZXl3b3JkPjxrZXl3b3JkPmVtZXJnaW5nIGRpc2Vhc2U8L2tleXdvcmQ+PGtleXdvcmQ+
bWFsZm9ybWF0aW9uczwva2V5d29yZD48a2V5d29yZD5tdXNldW0gc3R1ZHk8L2tleXdvcmQ+PGtl
eXdvcmQ+cGFyYXNpdGVzPC9rZXl3b3JkPjxrZXl3b3JkPnJpYmVyaXJvaWE8L2tleXdvcmQ+PGtl
eXdvcmQ+dHJlbWF0b2RlPC9rZXl3b3JkPjxrZXl3b3JkPmluZmVjdGlvdXMtZGlzZWFzZXM8L2tl
eXdvcmQ+PGtleXdvcmQ+aHlsYS1yZWdpbGxhPC9rZXl3b3JkPjxrZXl3b3JkPnRyZW1hdG9kZSBp
bmZlY3Rpb248L2tleXdvcmQ+PGtleXdvcmQ+ZnJvZ3M8L2tleXdvcmQ+PGtleXdvcmQ+bWFsZm9y
bWF0aW9uczwva2V5d29yZD48a2V5d29yZD5jYWxpZm9ybmlhPC9rZXl3b3JkPjxrZXl3b3JkPmVt
ZXJnZW5jZTwva2V5d29yZD48a2V5d29yZD53aWxkbGlmZTwva2V5d29yZD48a2V5d29yZD5lY29s
b2d5PC9rZXl3b3JkPjxrZXl3b3JkPmhlYWx0aDwva2V5d29yZD48L2tleXdvcmRzPjxkYXRlcz48
eWVhcj4yMDAzPC95ZWFyPjxwdWItZGF0ZXM+PGRhdGU+RGVjPC9kYXRlPjwvcHViLWRhdGVzPjwv
ZGF0ZXM+PGlzYm4+MDg4OC04ODkyPC9pc2JuPjxhY2Nlc3Npb24tbnVtPklTSTowMDAxODY4Njk3
MDAwMzE8L2FjY2Vzc2lvbi1udW0+PHVybHM+PHJlbGF0ZWQtdXJscz48dXJsPiZsdDtHbyB0byBJ
U0kmZ3Q7Oi8vMDAwMTg2ODY5NzAwMDMxPC91cmw+PC9yZWxhdGVkLXVybHM+PC91cmxzPjxlbGVj
dHJvbmljLXJlc291cmNlLW51bT5ET0kgMTAuMTExMS9qLjE1MjMtMTczOS4yMDAzLjAwMjE3Lng8
L2VsZWN0cm9uaWMtcmVzb3VyY2UtbnVtPjxsYW5ndWFnZT5FbmdsaXNoPC9sYW5ndWFnZT48L3Jl
Y29yZD48L0NpdGU+PC9FbmROb3RlPgB=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97" w:tooltip="Johnson, 2003 #462" w:history="1">
              <w:r>
                <w:rPr>
                  <w:rFonts w:ascii="Calibri" w:eastAsia="Times New Roman" w:hAnsi="Calibri" w:cs="Times New Roman"/>
                  <w:noProof/>
                  <w:color w:val="000000"/>
                </w:rPr>
                <w:t>97</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for review).</w:t>
            </w:r>
            <w:r w:rsidRPr="0091374D">
              <w:rPr>
                <w:rFonts w:ascii="Calibri" w:eastAsia="Times New Roman" w:hAnsi="Calibri" w:cs="Times New Roman"/>
                <w:color w:val="000000"/>
              </w:rPr>
              <w:t xml:space="preserve"> Collectively, these findings support the hypothesis that recently observed patterns of amphibian malformations deviate from the historical precedent.</w:t>
            </w:r>
          </w:p>
        </w:tc>
      </w:tr>
      <w:tr w:rsidR="002404C2" w:rsidRPr="0091374D" w:rsidTr="00B16C58">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820" w:type="dxa"/>
            <w:hideMark/>
          </w:tcPr>
          <w:p w:rsidR="002404C2" w:rsidRPr="0091374D" w:rsidRDefault="002404C2" w:rsidP="0091374D">
            <w:pPr>
              <w:rPr>
                <w:rFonts w:ascii="Calibri" w:eastAsia="Times New Roman" w:hAnsi="Calibri" w:cs="Times New Roman"/>
                <w:color w:val="000000"/>
              </w:rPr>
            </w:pPr>
            <w:r w:rsidRPr="0091374D">
              <w:rPr>
                <w:rFonts w:ascii="Calibri" w:eastAsia="Times New Roman" w:hAnsi="Calibri" w:cs="Times New Roman"/>
                <w:color w:val="000000"/>
              </w:rPr>
              <w:t>Climate</w:t>
            </w:r>
          </w:p>
        </w:tc>
        <w:tc>
          <w:tcPr>
            <w:tcW w:w="3360" w:type="dxa"/>
            <w:hideMark/>
          </w:tcPr>
          <w:p w:rsidR="002404C2" w:rsidRPr="0091374D" w:rsidRDefault="002404C2" w:rsidP="009137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Climatic changes like e</w:t>
            </w:r>
            <w:r w:rsidRPr="0091374D">
              <w:rPr>
                <w:rFonts w:ascii="Calibri" w:eastAsia="Times New Roman" w:hAnsi="Calibri" w:cs="Times New Roman"/>
                <w:color w:val="000000"/>
              </w:rPr>
              <w:t xml:space="preserve">xcessive rainfall or drought may cause abnormalities through temperature extremes or increased tadpole densities. </w:t>
            </w:r>
          </w:p>
        </w:tc>
        <w:tc>
          <w:tcPr>
            <w:tcW w:w="6280" w:type="dxa"/>
            <w:hideMark/>
          </w:tcPr>
          <w:p w:rsidR="002404C2" w:rsidRPr="0091374D" w:rsidRDefault="002404C2" w:rsidP="00292D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Abnormal amphibian development has been observed when larvae are exposed to extremely high or low temperatures</w:t>
            </w:r>
            <w:r>
              <w:rPr>
                <w:rFonts w:ascii="Calibri" w:eastAsia="Times New Roman" w:hAnsi="Calibri" w:cs="Times New Roman"/>
                <w:color w:val="000000"/>
              </w:rPr>
              <w:t xml:space="preserve"> either directly </w:t>
            </w:r>
            <w:r>
              <w:rPr>
                <w:rFonts w:ascii="Calibri" w:eastAsia="Times New Roman" w:hAnsi="Calibri" w:cs="Times New Roman"/>
                <w:color w:val="000000"/>
              </w:rPr>
              <w:fldChar w:fldCharType="begin">
                <w:fldData xml:space="preserve">PEVuZE5vdGU+PENpdGU+PEF1dGhvcj5XaXRzY2hpPC9BdXRob3I+PFllYXI+MTkyOTwvWWVhcj48
UmVjTnVtPjM0MjwvUmVjTnVtPjxEaXNwbGF5VGV4dD5bOTktMTAzXTwvRGlzcGxheVRleHQ+PHJl
Y29yZD48cmVjLW51bWJlcj4zNDI8L3JlYy1udW1iZXI+PGZvcmVpZ24ta2V5cz48a2V5IGFwcD0i
RU4iIGRiLWlkPSJ2NXJ6d3gwZXB0dHc5NGU5ZXpwdnh6ZHhkZmY5ZjAweHY1cDIiPjM0Mjwva2V5
PjwvZm9yZWlnbi1rZXlzPjxyZWYtdHlwZSBuYW1lPSJKb3VybmFsIEFydGljbGUiPjE3PC9yZWYt
dHlwZT48Y29udHJpYnV0b3JzPjxhdXRob3JzPjxhdXRob3I+V2l0c2NoaSwgRS48L2F1dGhvcj48
L2F1dGhvcnM+PC9jb250cmlidXRvcnM+PHRpdGxlcz48dGl0bGU+PHN0eWxlIGZhY2U9Im5vcm1h
bCIgZm9udD0iZGVmYXVsdCIgc2l6ZT0iMTAwJSI+U3R1ZGllcyBpbiBzZXggZGlmZmVyZW50aWF0
aW9uIGFuZCBzZXggZGV0ZXJtaW5hdGlvbiBpbiBhbXBoaWJpYW5zOiAgSUkuIFNleCByZXZlcnNh
bCBpbiBmZW1hbGUgdGFkcG9sZXMgb2YgPC9zdHlsZT48c3R5bGUgZmFjZT0iaXRhbGljIiBmb250
PSJkZWZhdWx0IiBzaXplPSIxMDAlIj5SYW5hIHN5bHZhdGljYTwvc3R5bGU+PHN0eWxlIGZhY2U9
Im5vcm1hbCIgZm9udD0iZGVmYXVsdCIgc2l6ZT0iMTAwJSI+IGZvbGxvd2luZyB0aGUgYXBwbGlj
YXRpb24gb2YgaGlnaCB0ZW1wZXJhdHVyZS48L3N0eWxlPjwvdGl0bGU+PHNlY29uZGFyeS10aXRs
ZT5UaGUgam91cm5hbCBvZiBleHBlcmllbWVudGFsIHpvb2xvZ3k8L3NlY29uZGFyeS10aXRsZT48
L3RpdGxlcz48cGFnZXM+MjY3LTI5MTwvcGFnZXM+PHZvbHVtZT41Mjwvdm9sdW1lPjxudW1iZXI+
MjwvbnVtYmVyPjxkYXRlcz48eWVhcj4xOTI5PC95ZWFyPjxwdWItZGF0ZXM+PGRhdGU+MTkyOTwv
ZGF0ZT48L3B1Yi1kYXRlcz48L2RhdGVzPjxsYWJlbD4yNzMwPC9sYWJlbD48dXJscz48L3VybHM+
PC9yZWNvcmQ+PC9DaXRlPjxDaXRlPjxBdXRob3I+Q3VwcDwvQXV0aG9yPjxZZWFyPjE5ODA8L1ll
YXI+PFJlY051bT4xNDc8L1JlY051bT48cmVjb3JkPjxyZWMtbnVtYmVyPjE0NzwvcmVjLW51bWJl
cj48Zm9yZWlnbi1rZXlzPjxrZXkgYXBwPSJFTiIgZGItaWQ9InY1cnp3eDBlcHR0dzk0ZTllenB2
eHpkeGRmZjlmMDB4djVwMiI+MTQ3PC9rZXk+PC9mb3JlaWduLWtleXM+PHJlZi10eXBlIG5hbWU9
IkpvdXJuYWwgQXJ0aWNsZSI+MTc8L3JlZi10eXBlPjxjb250cmlidXRvcnM+PGF1dGhvcnM+PGF1
dGhvcj5DdXBwLCBQLlYuIEpyLjwvYXV0aG9yPjwvYXV0aG9ycz48L2NvbnRyaWJ1dG9ycz48dGl0
bGVzPjx0aXRsZT5UaGVybWFsIFRvbGVyYW5jZSBvZiBGaXZlIFNhbGllbnRpYW4gQW1waGliaWFu
cyBEdXJpbmcgRGV2ZWxvcG1lbnQgYW5kIE1ldGFtb3JwaG9zaXM8L3RpdGxlPjxzZWNvbmRhcnkt
dGl0bGU+SGVycGV0b2xvZ2ljYTwvc2Vjb25kYXJ5LXRpdGxlPjwvdGl0bGVzPjxwZXJpb2RpY2Fs
PjxmdWxsLXRpdGxlPkhlcnBldG9sb2dpY2E8L2Z1bGwtdGl0bGU+PGFiYnItMT5IZXJwZXRvbG9n
aWNhPC9hYmJyLTE+PC9wZXJpb2RpY2FsPjxwYWdlcz4yMzQtMjQ0PC9wYWdlcz48dm9sdW1lPjM2
PC92b2x1bWU+PG51bWJlcj4zPC9udW1iZXI+PGtleXdvcmRzPjxrZXl3b3JkPmhhYml0YXQsIHRl
bXBlcmF0dXJlLCBsaWZlIGhpc3Rvcnk8L2tleXdvcmQ+PC9rZXl3b3Jkcz48ZGF0ZXM+PHllYXI+
MTk4MDwveWVhcj48cHViLWRhdGVzPjxkYXRlPjE5ODA8L2RhdGU+PC9wdWItZGF0ZXM+PC9kYXRl
cz48bGFiZWw+NjQwPC9sYWJlbD48dXJscz48L3VybHM+PC9yZWNvcmQ+PC9DaXRlPjxDaXRlPjxB
dXRob3I+SGF5ZXM8L0F1dGhvcj48WWVhcj4xOTk4PC9ZZWFyPjxSZWNOdW0+Mjc1PC9SZWNOdW0+
PHJlY29yZD48cmVjLW51bWJlcj4yNzU8L3JlYy1udW1iZXI+PGZvcmVpZ24ta2V5cz48a2V5IGFw
cD0iRU4iIGRiLWlkPSJ2NXJ6d3gwZXB0dHc5NGU5ZXpwdnh6ZHhkZmY5ZjAweHY1cDIiPjI3NTwv
a2V5PjwvZm9yZWlnbi1rZXlzPjxyZWYtdHlwZSBuYW1lPSJKb3VybmFsIEFydGljbGUiPjE3PC9y
ZWYtdHlwZT48Y29udHJpYnV0b3JzPjxhdXRob3JzPjxhdXRob3I+SGF5ZXMsIFQuIEIuPC9hdXRo
b3I+PC9hdXRob3JzPjwvY29udHJpYnV0b3JzPjx0aXRsZXM+PHRpdGxlPlNleCBkZXRlcm1pbmF0
aW9uIGFuZCBwcmltYXJ5IHNleCBkaWZmZXJlbnRpYXRpb24gaW4gYW1waGliaWFuczogIGdlbmV0
aWMgYW5kIGRldmVsb3BtZW50YWwgbWVjaGFuaXNtcy48L3RpdGxlPjxzZWNvbmRhcnktdGl0bGU+
VGhlIGpvdXJuYWwgb2YgZXhwZXJpbWVudGFsIHpvb2xvZ3kuPC9zZWNvbmRhcnktdGl0bGU+PC90
aXRsZXM+PHBhZ2VzPjM3My0zOTk8L3BhZ2VzPjx2b2x1bWU+MjgxPC92b2x1bWU+PGRhdGVzPjx5
ZWFyPjE5OTg8L3llYXI+PHB1Yi1kYXRlcz48ZGF0ZT4xOTk4PC9kYXRlPjwvcHViLWRhdGVzPjwv
ZGF0ZXM+PGxhYmVsPjIwMTA8L2xhYmVsPjx1cmxzPjwvdXJscz48L3JlY29yZD48L0NpdGU+PENp
dGU+PEF1dGhvcj5HYXJjaWE8L0F1dGhvcj48WWVhcj4yMDAzPC9ZZWFyPjxSZWNOdW0+NjMyPC9S
ZWNOdW0+PHJlY29yZD48cmVjLW51bWJlcj42MzI8L3JlYy1udW1iZXI+PGZvcmVpZ24ta2V5cz48
a2V5IGFwcD0iRU4iIGRiLWlkPSJ2NXJ6d3gwZXB0dHc5NGU5ZXpwdnh6ZHhkZmY5ZjAweHY1cDIi
PjYzMjwva2V5PjwvZm9yZWlnbi1rZXlzPjxyZWYtdHlwZSBuYW1lPSJKb3VybmFsIEFydGljbGUi
PjE3PC9yZWYtdHlwZT48Y29udHJpYnV0b3JzPjxhdXRob3JzPjxhdXRob3I+R2FyY2lhLCBULiBT
LjwvYXV0aG9yPjxhdXRob3I+U3RyYXVzLCBSLjwvYXV0aG9yPjxhdXRob3I+U2loLCBBLjwvYXV0
aG9yPjwvYXV0aG9ycz48L2NvbnRyaWJ1dG9ycz48dGl0bGVzPjx0aXRsZT5UZW1wZXJhdHVyZSBh
bmQgb250b2dlbmV0aWMgZWZmZWN0cyBvbiBjb2xvciBjaGFuZ2UgaW4gdGhlIGxhcnZhbCBzYWxh
bWFuZGVyIHNwZWNpZXMgQW1ieXN0b21hIGJhcmJvdXJpIGFuZCBBbWJ5c3RvbWEgdGV4YW51bTwv
dGl0bGU+PHNlY29uZGFyeS10aXRsZT5DYW5hZGlhbiBKb3VybmFsIG9mIFpvb2xvZ3ktUmV2dWUg
Q2FuYWRpZW5uZSBEZSBab29sb2dpZTwvc2Vjb25kYXJ5LXRpdGxlPjwvdGl0bGVzPjxwZXJpb2Rp
Y2FsPjxmdWxsLXRpdGxlPkNhbmFkaWFuIEpvdXJuYWwgb2YgWm9vbG9neS1SZXZ1ZSBDYW5hZGll
bm5lIERlIFpvb2xvZ2llPC9mdWxsLXRpdGxlPjxhYmJyLTE+Q2FuIEogWm9vbDwvYWJici0xPjwv
cGVyaW9kaWNhbD48cGFnZXM+NzEwLTcxNTwvcGFnZXM+PHZvbHVtZT44MTwvdm9sdW1lPjxudW1i
ZXI+NDwvbnVtYmVyPjxrZXl3b3Jkcz48a2V5d29yZD5BTVBISUJJQU4gTUVUQU1PUlBIT1NJUzwv
a2V5d29yZD48a2V5d29yZD5IQUJJVEFUIERVUkFUSU9OPC9rZXl3b3JkPjxrZXl3b3JkPlBSRURB
VElPTjwva2V5d29yZD48a2V5d29yZD5BTlVSQU5TPC9rZXl3b3JkPjxrZXl3b3JkPkZJU0g8L2tl
eXdvcmQ+PC9rZXl3b3Jkcz48ZGF0ZXM+PHllYXI+MjAwMzwveWVhcj48cHViLWRhdGVzPjxkYXRl
PkFwcjwvZGF0ZT48L3B1Yi1kYXRlcz48L2RhdGVzPjxpc2JuPjAwMDgtNDMwMTwvaXNibj48YWNj
ZXNzaW9uLW51bT5JU0k6MDAwMTgzMTAxNDAwMDE0PC9hY2Nlc3Npb24tbnVtPjx1cmxzPjxyZWxh
dGVkLXVybHM+PHVybD4mbHQ7R28gdG8gSVNJJmd0OzovLzAwMDE4MzEwMTQwMDAxNCA8L3VybD48
L3JlbGF0ZWQtdXJscz48L3VybHM+PC9yZWNvcmQ+PC9DaXRlPjxDaXRlPjxBdXRob3I+S2FwbGFu
PC9BdXRob3I+PFllYXI+MjAwNjwvWWVhcj48UmVjTnVtPjQ3NDwvUmVjTnVtPjxyZWNvcmQ+PHJl
Yy1udW1iZXI+NDc0PC9yZWMtbnVtYmVyPjxmb3JlaWduLWtleXM+PGtleSBhcHA9IkVOIiBkYi1p
ZD0idjVyend4MGVwdHR3OTRlOWV6cHZ4emR4ZGZmOWYwMHh2NXAyIj40NzQ8L2tleT48L2ZvcmVp
Z24ta2V5cz48cmVmLXR5cGUgbmFtZT0iSm91cm5hbCBBcnRpY2xlIj4xNzwvcmVmLXR5cGU+PGNv
bnRyaWJ1dG9ycz48YXV0aG9ycz48YXV0aG9yPkthcGxhbiwgUi4gSC48L2F1dGhvcj48YXV0aG9y
PlBoaWxsaXBzLCBQLiBDLjwvYXV0aG9yPjwvYXV0aG9ycz48L2NvbnRyaWJ1dG9ycz48dGl0bGVz
Pjx0aXRsZT5FY29sb2dpY2FsIGFuZCBkZXZlbG9wbWVudGFsIGNvbnRleHQgb2YgbmF0dXJhbCBz
ZWxlY3Rpb246IE1hdGVybmFsIGVmZmVjdHMgYW5kIHRoZXJtYWxseSBpbmR1Y2VkIHBsYXN0aWNp
dHkgaW4gdGhlIGZyb2cgQm9tYmluYSBvcmllbnRhbGlzPC90aXRsZT48c2Vjb25kYXJ5LXRpdGxl
PkV2b2x1dGlvbjwvc2Vjb25kYXJ5LXRpdGxlPjwvdGl0bGVzPjxwZXJpb2RpY2FsPjxmdWxsLXRp
dGxlPkV2b2x1dGlvbjwvZnVsbC10aXRsZT48L3BlcmlvZGljYWw+PHBhZ2VzPjE0Mi0xNTY8L3Bh
Z2VzPjx2b2x1bWU+NjA8L3ZvbHVtZT48bnVtYmVyPjE8L251bWJlcj48a2V5d29yZHM+PGtleXdv
cmQ+YW1waGliaWFuPC9rZXl3b3JkPjxrZXl3b3JkPmVjby1kZXZvPC9rZXl3b3JkPjxrZXl3b3Jk
PktvcmVhPC9rZXl3b3JkPjxrZXl3b3JkPm5vcm0gb2YgcmVhY3Rpb248L2tleXdvcmQ+PGtleXdv
cmQ+b3Z1bSBzaXplPC9rZXl3b3JkPjxrZXl3b3JkPnRhZHBvbGU8L2tleXdvcmQ+PGtleXdvcmQ+
QlVSU1QgU1dJTU1JTkcgUEVSRk9STUFOQ0U8L2tleXdvcmQ+PGtleXdvcmQ+TUVBTiBFRkZFQ1Qg
U0laRTwva2V5d29yZD48a2V5d29yZD5QUkVEQVRPUi1JTkRVQ0VEPC9rZXl3b3JkPjxrZXl3b3Jk
PlBMQVNUSUNJVFk8L2tleXdvcmQ+PGtleXdvcmQ+UEFDSUZJQyBUUkVFIEZST0c8L2tleXdvcmQ+
PGtleXdvcmQ+UEhFTk9UWVBJQyBQTEFTVElDSVRZPC9rZXl3b3JkPjxrZXl3b3JkPk9WVU0gU0la
RTwva2V5d29yZD48a2V5d29yZD5FR0c8L2tleXdvcmQ+PGtleXdvcmQ+U0laRTwva2V5d29yZD48
a2V5d29yZD5MSUZFLUhJU1RPUlk8L2tleXdvcmQ+PGtleXdvcmQ+RU5WSVJPTk1FTlRBTCBWQVJJ
QVRJT048L2tleXdvcmQ+PGtleXdvcmQ+TE9DT01PVE9SIFBFUkZPUk1BTkNFPC9rZXl3b3JkPjwv
a2V5d29yZHM+PGRhdGVzPjx5ZWFyPjIwMDY8L3llYXI+PHB1Yi1kYXRlcz48ZGF0ZT5KYW48L2Rh
dGU+PC9wdWItZGF0ZXM+PC9kYXRlcz48aXNibj4wMDE0LTM4MjA8L2lzYm4+PGFjY2Vzc2lvbi1u
dW0+SVNJOjAwMDIzNTQ3NzQwMDAxNDwvYWNjZXNzaW9uLW51bT48dXJscz48cmVsYXRlZC11cmxz
Pjx1cmw+Jmx0O0dvIHRvIElTSSZndDs6Ly8wMDAyMzU0Nzc0MDAwMTQgPC91cmw+PC9yZWxhdGVk
LXVybHM+PC91cmxzPjwvcmVjb3JkPjwvQ2l0ZT48L0VuZE5vdGU+AG==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PEVuZE5vdGU+PENpdGU+PEF1dGhvcj5XaXRzY2hpPC9BdXRob3I+PFllYXI+MTkyOTwvWWVhcj48
UmVjTnVtPjM0MjwvUmVjTnVtPjxEaXNwbGF5VGV4dD5bOTktMTAzXTwvRGlzcGxheVRleHQ+PHJl
Y29yZD48cmVjLW51bWJlcj4zNDI8L3JlYy1udW1iZXI+PGZvcmVpZ24ta2V5cz48a2V5IGFwcD0i
RU4iIGRiLWlkPSJ2NXJ6d3gwZXB0dHc5NGU5ZXpwdnh6ZHhkZmY5ZjAweHY1cDIiPjM0Mjwva2V5
PjwvZm9yZWlnbi1rZXlzPjxyZWYtdHlwZSBuYW1lPSJKb3VybmFsIEFydGljbGUiPjE3PC9yZWYt
dHlwZT48Y29udHJpYnV0b3JzPjxhdXRob3JzPjxhdXRob3I+V2l0c2NoaSwgRS48L2F1dGhvcj48
L2F1dGhvcnM+PC9jb250cmlidXRvcnM+PHRpdGxlcz48dGl0bGU+PHN0eWxlIGZhY2U9Im5vcm1h
bCIgZm9udD0iZGVmYXVsdCIgc2l6ZT0iMTAwJSI+U3R1ZGllcyBpbiBzZXggZGlmZmVyZW50aWF0
aW9uIGFuZCBzZXggZGV0ZXJtaW5hdGlvbiBpbiBhbXBoaWJpYW5zOiAgSUkuIFNleCByZXZlcnNh
bCBpbiBmZW1hbGUgdGFkcG9sZXMgb2YgPC9zdHlsZT48c3R5bGUgZmFjZT0iaXRhbGljIiBmb250
PSJkZWZhdWx0IiBzaXplPSIxMDAlIj5SYW5hIHN5bHZhdGljYTwvc3R5bGU+PHN0eWxlIGZhY2U9
Im5vcm1hbCIgZm9udD0iZGVmYXVsdCIgc2l6ZT0iMTAwJSI+IGZvbGxvd2luZyB0aGUgYXBwbGlj
YXRpb24gb2YgaGlnaCB0ZW1wZXJhdHVyZS48L3N0eWxlPjwvdGl0bGU+PHNlY29uZGFyeS10aXRs
ZT5UaGUgam91cm5hbCBvZiBleHBlcmllbWVudGFsIHpvb2xvZ3k8L3NlY29uZGFyeS10aXRsZT48
L3RpdGxlcz48cGFnZXM+MjY3LTI5MTwvcGFnZXM+PHZvbHVtZT41Mjwvdm9sdW1lPjxudW1iZXI+
MjwvbnVtYmVyPjxkYXRlcz48eWVhcj4xOTI5PC95ZWFyPjxwdWItZGF0ZXM+PGRhdGU+MTkyOTwv
ZGF0ZT48L3B1Yi1kYXRlcz48L2RhdGVzPjxsYWJlbD4yNzMwPC9sYWJlbD48dXJscz48L3VybHM+
PC9yZWNvcmQ+PC9DaXRlPjxDaXRlPjxBdXRob3I+Q3VwcDwvQXV0aG9yPjxZZWFyPjE5ODA8L1ll
YXI+PFJlY051bT4xNDc8L1JlY051bT48cmVjb3JkPjxyZWMtbnVtYmVyPjE0NzwvcmVjLW51bWJl
cj48Zm9yZWlnbi1rZXlzPjxrZXkgYXBwPSJFTiIgZGItaWQ9InY1cnp3eDBlcHR0dzk0ZTllenB2
eHpkeGRmZjlmMDB4djVwMiI+MTQ3PC9rZXk+PC9mb3JlaWduLWtleXM+PHJlZi10eXBlIG5hbWU9
IkpvdXJuYWwgQXJ0aWNsZSI+MTc8L3JlZi10eXBlPjxjb250cmlidXRvcnM+PGF1dGhvcnM+PGF1
dGhvcj5DdXBwLCBQLlYuIEpyLjwvYXV0aG9yPjwvYXV0aG9ycz48L2NvbnRyaWJ1dG9ycz48dGl0
bGVzPjx0aXRsZT5UaGVybWFsIFRvbGVyYW5jZSBvZiBGaXZlIFNhbGllbnRpYW4gQW1waGliaWFu
cyBEdXJpbmcgRGV2ZWxvcG1lbnQgYW5kIE1ldGFtb3JwaG9zaXM8L3RpdGxlPjxzZWNvbmRhcnkt
dGl0bGU+SGVycGV0b2xvZ2ljYTwvc2Vjb25kYXJ5LXRpdGxlPjwvdGl0bGVzPjxwZXJpb2RpY2Fs
PjxmdWxsLXRpdGxlPkhlcnBldG9sb2dpY2E8L2Z1bGwtdGl0bGU+PGFiYnItMT5IZXJwZXRvbG9n
aWNhPC9hYmJyLTE+PC9wZXJpb2RpY2FsPjxwYWdlcz4yMzQtMjQ0PC9wYWdlcz48dm9sdW1lPjM2
PC92b2x1bWU+PG51bWJlcj4zPC9udW1iZXI+PGtleXdvcmRzPjxrZXl3b3JkPmhhYml0YXQsIHRl
bXBlcmF0dXJlLCBsaWZlIGhpc3Rvcnk8L2tleXdvcmQ+PC9rZXl3b3Jkcz48ZGF0ZXM+PHllYXI+
MTk4MDwveWVhcj48cHViLWRhdGVzPjxkYXRlPjE5ODA8L2RhdGU+PC9wdWItZGF0ZXM+PC9kYXRl
cz48bGFiZWw+NjQwPC9sYWJlbD48dXJscz48L3VybHM+PC9yZWNvcmQ+PC9DaXRlPjxDaXRlPjxB
dXRob3I+SGF5ZXM8L0F1dGhvcj48WWVhcj4xOTk4PC9ZZWFyPjxSZWNOdW0+Mjc1PC9SZWNOdW0+
PHJlY29yZD48cmVjLW51bWJlcj4yNzU8L3JlYy1udW1iZXI+PGZvcmVpZ24ta2V5cz48a2V5IGFw
cD0iRU4iIGRiLWlkPSJ2NXJ6d3gwZXB0dHc5NGU5ZXpwdnh6ZHhkZmY5ZjAweHY1cDIiPjI3NTwv
a2V5PjwvZm9yZWlnbi1rZXlzPjxyZWYtdHlwZSBuYW1lPSJKb3VybmFsIEFydGljbGUiPjE3PC9y
ZWYtdHlwZT48Y29udHJpYnV0b3JzPjxhdXRob3JzPjxhdXRob3I+SGF5ZXMsIFQuIEIuPC9hdXRo
b3I+PC9hdXRob3JzPjwvY29udHJpYnV0b3JzPjx0aXRsZXM+PHRpdGxlPlNleCBkZXRlcm1pbmF0
aW9uIGFuZCBwcmltYXJ5IHNleCBkaWZmZXJlbnRpYXRpb24gaW4gYW1waGliaWFuczogIGdlbmV0
aWMgYW5kIGRldmVsb3BtZW50YWwgbWVjaGFuaXNtcy48L3RpdGxlPjxzZWNvbmRhcnktdGl0bGU+
VGhlIGpvdXJuYWwgb2YgZXhwZXJpbWVudGFsIHpvb2xvZ3kuPC9zZWNvbmRhcnktdGl0bGU+PC90
aXRsZXM+PHBhZ2VzPjM3My0zOTk8L3BhZ2VzPjx2b2x1bWU+MjgxPC92b2x1bWU+PGRhdGVzPjx5
ZWFyPjE5OTg8L3llYXI+PHB1Yi1kYXRlcz48ZGF0ZT4xOTk4PC9kYXRlPjwvcHViLWRhdGVzPjwv
ZGF0ZXM+PGxhYmVsPjIwMTA8L2xhYmVsPjx1cmxzPjwvdXJscz48L3JlY29yZD48L0NpdGU+PENp
dGU+PEF1dGhvcj5HYXJjaWE8L0F1dGhvcj48WWVhcj4yMDAzPC9ZZWFyPjxSZWNOdW0+NjMyPC9S
ZWNOdW0+PHJlY29yZD48cmVjLW51bWJlcj42MzI8L3JlYy1udW1iZXI+PGZvcmVpZ24ta2V5cz48
a2V5IGFwcD0iRU4iIGRiLWlkPSJ2NXJ6d3gwZXB0dHc5NGU5ZXpwdnh6ZHhkZmY5ZjAweHY1cDIi
PjYzMjwva2V5PjwvZm9yZWlnbi1rZXlzPjxyZWYtdHlwZSBuYW1lPSJKb3VybmFsIEFydGljbGUi
PjE3PC9yZWYtdHlwZT48Y29udHJpYnV0b3JzPjxhdXRob3JzPjxhdXRob3I+R2FyY2lhLCBULiBT
LjwvYXV0aG9yPjxhdXRob3I+U3RyYXVzLCBSLjwvYXV0aG9yPjxhdXRob3I+U2loLCBBLjwvYXV0
aG9yPjwvYXV0aG9ycz48L2NvbnRyaWJ1dG9ycz48dGl0bGVzPjx0aXRsZT5UZW1wZXJhdHVyZSBh
bmQgb250b2dlbmV0aWMgZWZmZWN0cyBvbiBjb2xvciBjaGFuZ2UgaW4gdGhlIGxhcnZhbCBzYWxh
bWFuZGVyIHNwZWNpZXMgQW1ieXN0b21hIGJhcmJvdXJpIGFuZCBBbWJ5c3RvbWEgdGV4YW51bTwv
dGl0bGU+PHNlY29uZGFyeS10aXRsZT5DYW5hZGlhbiBKb3VybmFsIG9mIFpvb2xvZ3ktUmV2dWUg
Q2FuYWRpZW5uZSBEZSBab29sb2dpZTwvc2Vjb25kYXJ5LXRpdGxlPjwvdGl0bGVzPjxwZXJpb2Rp
Y2FsPjxmdWxsLXRpdGxlPkNhbmFkaWFuIEpvdXJuYWwgb2YgWm9vbG9neS1SZXZ1ZSBDYW5hZGll
bm5lIERlIFpvb2xvZ2llPC9mdWxsLXRpdGxlPjxhYmJyLTE+Q2FuIEogWm9vbDwvYWJici0xPjwv
cGVyaW9kaWNhbD48cGFnZXM+NzEwLTcxNTwvcGFnZXM+PHZvbHVtZT44MTwvdm9sdW1lPjxudW1i
ZXI+NDwvbnVtYmVyPjxrZXl3b3Jkcz48a2V5d29yZD5BTVBISUJJQU4gTUVUQU1PUlBIT1NJUzwv
a2V5d29yZD48a2V5d29yZD5IQUJJVEFUIERVUkFUSU9OPC9rZXl3b3JkPjxrZXl3b3JkPlBSRURB
VElPTjwva2V5d29yZD48a2V5d29yZD5BTlVSQU5TPC9rZXl3b3JkPjxrZXl3b3JkPkZJU0g8L2tl
eXdvcmQ+PC9rZXl3b3Jkcz48ZGF0ZXM+PHllYXI+MjAwMzwveWVhcj48cHViLWRhdGVzPjxkYXRl
PkFwcjwvZGF0ZT48L3B1Yi1kYXRlcz48L2RhdGVzPjxpc2JuPjAwMDgtNDMwMTwvaXNibj48YWNj
ZXNzaW9uLW51bT5JU0k6MDAwMTgzMTAxNDAwMDE0PC9hY2Nlc3Npb24tbnVtPjx1cmxzPjxyZWxh
dGVkLXVybHM+PHVybD4mbHQ7R28gdG8gSVNJJmd0OzovLzAwMDE4MzEwMTQwMDAxNCA8L3VybD48
L3JlbGF0ZWQtdXJscz48L3VybHM+PC9yZWNvcmQ+PC9DaXRlPjxDaXRlPjxBdXRob3I+S2FwbGFu
PC9BdXRob3I+PFllYXI+MjAwNjwvWWVhcj48UmVjTnVtPjQ3NDwvUmVjTnVtPjxyZWNvcmQ+PHJl
Yy1udW1iZXI+NDc0PC9yZWMtbnVtYmVyPjxmb3JlaWduLWtleXM+PGtleSBhcHA9IkVOIiBkYi1p
ZD0idjVyend4MGVwdHR3OTRlOWV6cHZ4emR4ZGZmOWYwMHh2NXAyIj40NzQ8L2tleT48L2ZvcmVp
Z24ta2V5cz48cmVmLXR5cGUgbmFtZT0iSm91cm5hbCBBcnRpY2xlIj4xNzwvcmVmLXR5cGU+PGNv
bnRyaWJ1dG9ycz48YXV0aG9ycz48YXV0aG9yPkthcGxhbiwgUi4gSC48L2F1dGhvcj48YXV0aG9y
PlBoaWxsaXBzLCBQLiBDLjwvYXV0aG9yPjwvYXV0aG9ycz48L2NvbnRyaWJ1dG9ycz48dGl0bGVz
Pjx0aXRsZT5FY29sb2dpY2FsIGFuZCBkZXZlbG9wbWVudGFsIGNvbnRleHQgb2YgbmF0dXJhbCBz
ZWxlY3Rpb246IE1hdGVybmFsIGVmZmVjdHMgYW5kIHRoZXJtYWxseSBpbmR1Y2VkIHBsYXN0aWNp
dHkgaW4gdGhlIGZyb2cgQm9tYmluYSBvcmllbnRhbGlzPC90aXRsZT48c2Vjb25kYXJ5LXRpdGxl
PkV2b2x1dGlvbjwvc2Vjb25kYXJ5LXRpdGxlPjwvdGl0bGVzPjxwZXJpb2RpY2FsPjxmdWxsLXRp
dGxlPkV2b2x1dGlvbjwvZnVsbC10aXRsZT48L3BlcmlvZGljYWw+PHBhZ2VzPjE0Mi0xNTY8L3Bh
Z2VzPjx2b2x1bWU+NjA8L3ZvbHVtZT48bnVtYmVyPjE8L251bWJlcj48a2V5d29yZHM+PGtleXdv
cmQ+YW1waGliaWFuPC9rZXl3b3JkPjxrZXl3b3JkPmVjby1kZXZvPC9rZXl3b3JkPjxrZXl3b3Jk
PktvcmVhPC9rZXl3b3JkPjxrZXl3b3JkPm5vcm0gb2YgcmVhY3Rpb248L2tleXdvcmQ+PGtleXdv
cmQ+b3Z1bSBzaXplPC9rZXl3b3JkPjxrZXl3b3JkPnRhZHBvbGU8L2tleXdvcmQ+PGtleXdvcmQ+
QlVSU1QgU1dJTU1JTkcgUEVSRk9STUFOQ0U8L2tleXdvcmQ+PGtleXdvcmQ+TUVBTiBFRkZFQ1Qg
U0laRTwva2V5d29yZD48a2V5d29yZD5QUkVEQVRPUi1JTkRVQ0VEPC9rZXl3b3JkPjxrZXl3b3Jk
PlBMQVNUSUNJVFk8L2tleXdvcmQ+PGtleXdvcmQ+UEFDSUZJQyBUUkVFIEZST0c8L2tleXdvcmQ+
PGtleXdvcmQ+UEhFTk9UWVBJQyBQTEFTVElDSVRZPC9rZXl3b3JkPjxrZXl3b3JkPk9WVU0gU0la
RTwva2V5d29yZD48a2V5d29yZD5FR0c8L2tleXdvcmQ+PGtleXdvcmQ+U0laRTwva2V5d29yZD48
a2V5d29yZD5MSUZFLUhJU1RPUlk8L2tleXdvcmQ+PGtleXdvcmQ+RU5WSVJPTk1FTlRBTCBWQVJJ
QVRJT048L2tleXdvcmQ+PGtleXdvcmQ+TE9DT01PVE9SIFBFUkZPUk1BTkNFPC9rZXl3b3JkPjwv
a2V5d29yZHM+PGRhdGVzPjx5ZWFyPjIwMDY8L3llYXI+PHB1Yi1kYXRlcz48ZGF0ZT5KYW48L2Rh
dGU+PC9wdWItZGF0ZXM+PC9kYXRlcz48aXNibj4wMDE0LTM4MjA8L2lzYm4+PGFjY2Vzc2lvbi1u
dW0+SVNJOjAwMDIzNTQ3NzQwMDAxNDwvYWNjZXNzaW9uLW51bT48dXJscz48cmVsYXRlZC11cmxz
Pjx1cmw+Jmx0O0dvIHRvIElTSSZndDs6Ly8wMDAyMzU0Nzc0MDAwMTQgPC91cmw+PC9yZWxhdGVk
LXVybHM+PC91cmxzPjwvcmVjb3JkPjwvQ2l0ZT48L0VuZE5vdGU+AG==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99" w:tooltip="Witschi, 1929 #342" w:history="1">
              <w:r>
                <w:rPr>
                  <w:rFonts w:ascii="Calibri" w:eastAsia="Times New Roman" w:hAnsi="Calibri" w:cs="Times New Roman"/>
                  <w:noProof/>
                  <w:color w:val="000000"/>
                </w:rPr>
                <w:t>99-103</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or through interactions with other stressors </w:t>
            </w:r>
            <w:r>
              <w:rPr>
                <w:rFonts w:ascii="Calibri" w:eastAsia="Times New Roman" w:hAnsi="Calibri" w:cs="Times New Roman"/>
                <w:color w:val="000000"/>
              </w:rPr>
              <w:fldChar w:fldCharType="begin">
                <w:fldData xml:space="preserve">PEVuZE5vdGU+PENpdGU+PEF1dGhvcj5Nb29yZTwvQXV0aG9yPjxZZWFyPjE5OTg8L1llYXI+PFJl
Y051bT43NzY8L1JlY051bT48RGlzcGxheVRleHQ+WzgzLDEwMy0xMDddPC9EaXNwbGF5VGV4dD48
cmVjb3JkPjxyZWMtbnVtYmVyPjc3NjwvcmVjLW51bWJlcj48Zm9yZWlnbi1rZXlzPjxrZXkgYXBw
PSJFTiIgZGItaWQ9InY1cnp3eDBlcHR0dzk0ZTllenB2eHpkeGRmZjlmMDB4djVwMiI+Nzc2PC9r
ZXk+PC9mb3JlaWduLWtleXM+PHJlZi10eXBlIG5hbWU9IkpvdXJuYWwgQXJ0aWNsZSI+MTc8L3Jl
Zi10eXBlPjxjb250cmlidXRvcnM+PGF1dGhvcnM+PGF1dGhvcj5Nb29yZSwgTS4gSy48L2F1dGhv
cj48YXV0aG9yPlRvd25zZW5kLCBWLiBSLjwvYXV0aG9yPjwvYXV0aG9ycz48L2NvbnRyaWJ1dG9y
cz48dGl0bGVzPjx0aXRsZT5UaGUgaW50ZXJhY3Rpb24gb2YgdGVtcGVyYXR1cmUsIGRpc3NvbHZl
ZCBveHlnZW4gYW5kIHByZWRhdGlvbiBwcmVzc3VyZSBpbiBhbiBhcXVhdGljIHByZWRhdG9yLXBy
ZXkgc3lzdGVtPC90aXRsZT48c2Vjb25kYXJ5LXRpdGxlPk9pa29zPC9zZWNvbmRhcnktdGl0bGU+
PC90aXRsZXM+PHBlcmlvZGljYWw+PGZ1bGwtdGl0bGU+T2lrb3M8L2Z1bGwtdGl0bGU+PC9wZXJp
b2RpY2FsPjxwYWdlcz4zMjktMzM2PC9wYWdlcz48dm9sdW1lPjgxPC92b2x1bWU+PG51bWJlcj4y
PC9udW1iZXI+PGRhdGVzPjx5ZWFyPjE5OTg8L3llYXI+PHB1Yi1kYXRlcz48ZGF0ZT5NYXI8L2Rh
dGU+PC9wdWItZGF0ZXM+PC9kYXRlcz48aXNibj4wMDMwLTEyOTk8L2lzYm4+PGFjY2Vzc2lvbi1u
dW0+SVNJOjAwMDA3MTkxODEwMDAxMjwvYWNjZXNzaW9uLW51bT48dXJscz48cmVsYXRlZC11cmxz
Pjx1cmw+Jmx0O0dvIHRvIElTSSZndDs6Ly8wMDAwNzE5MTgxMDAwMTI8L3VybD48L3JlbGF0ZWQt
dXJscz48L3VybHM+PC9yZWNvcmQ+PC9DaXRlPjxDaXRlPjxBdXRob3I+Qm9vbmU8L0F1dGhvcj48
WWVhcj4xOTk5PC9ZZWFyPjxSZWNOdW0+MTQyPC9SZWNOdW0+PHJlY29yZD48cmVjLW51bWJlcj4x
NDI8L3JlYy1udW1iZXI+PGZvcmVpZ24ta2V5cz48a2V5IGFwcD0iRU4iIGRiLWlkPSJ2NXJ6d3gw
ZXB0dHc5NGU5ZXpwdnh6ZHhkZmY5ZjAweHY1cDIiPjE0Mjwva2V5PjwvZm9yZWlnbi1rZXlzPjxy
ZWYtdHlwZSBuYW1lPSJKb3VybmFsIEFydGljbGUiPjE3PC9yZWYtdHlwZT48Y29udHJpYnV0b3Jz
PjxhdXRob3JzPjxhdXRob3I+Qm9vbmUsIE0uRC48L2F1dGhvcj48YXV0aG9yPkJyaWRnZXMsIEMu
TS48L2F1dGhvcj48L2F1dGhvcnM+PC9jb250cmlidXRvcnM+PHRpdGxlcz48dGl0bGU+PHN0eWxl
IGZhY2U9Im5vcm1hbCIgZm9udD0iZGVmYXVsdCIgc2l6ZT0iMTAwJSI+VGhlIGVmZmVjdCBvZiB0
ZW1wZXJhdHVyZSBvbiB0aGUgcG90ZW5jeSBvZiBjYXJiYXJ5bCBmb3Igc3Vydml2YWwgb2YgdGFk
cG9sZXMgb2YgdGhlIGdyZWVuIGZyb2cgKDwvc3R5bGU+PHN0eWxlIGZhY2U9Iml0YWxpYyIgZm9u
dD0iZGVmYXVsdCIgc2l6ZT0iMTAwJSI+UmFuYSBjbGFtaXRhbnM8L3N0eWxlPjxzdHlsZSBmYWNl
PSJub3JtYWwiIGZvbnQ9ImRlZmF1bHQiIHNpemU9IjEwMCUiPik8L3N0eWxlPjwvdGl0bGU+PHNl
Y29uZGFyeS10aXRsZT5FbnZpcm9ubWVudGFsIFRveGljb2xvZ3kgYW5kIENoZW1pc3RyeTwvc2Vj
b25kYXJ5LXRpdGxlPjwvdGl0bGVzPjxwZXJpb2RpY2FsPjxmdWxsLXRpdGxlPkVudmlyb25tZW50
YWwgVG94aWNvbG9neSBhbmQgQ2hlbWlzdHJ5PC9mdWxsLXRpdGxlPjxhYmJyLTE+RW52aXJvbiBU
b3hpY29sIENoZW08L2FiYnItMT48L3BlcmlvZGljYWw+PHBhZ2VzPjE0ODItMTQ4NDwvcGFnZXM+
PHZvbHVtZT4xODwvdm9sdW1lPjxudW1iZXI+NzwvbnVtYmVyPjxrZXl3b3Jkcz48a2V5d29yZD5D
b250YW1pbmFudHMsIHRlbXBlcmF0dXJlPC9rZXl3b3JkPjwva2V5d29yZHM+PGRhdGVzPjx5ZWFy
PjE5OTk8L3llYXI+PHB1Yi1kYXRlcz48ZGF0ZT4xOTk5PC9kYXRlPjwvcHViLWRhdGVzPjwvZGF0
ZXM+PGxhYmVsPjExODA8L2xhYmVsPjx1cmxzPjwvdXJscz48L3JlY29yZD48L0NpdGU+PENpdGU+
PEF1dGhvcj5BbmRlcnNvbjwvQXV0aG9yPjxZZWFyPjIwMDE8L1llYXI+PFJlY051bT42Mzg8L1Jl
Y051bT48cmVjb3JkPjxyZWMtbnVtYmVyPjYzODwvcmVjLW51bWJlcj48Zm9yZWlnbi1rZXlzPjxr
ZXkgYXBwPSJFTiIgZGItaWQ9InY1cnp3eDBlcHR0dzk0ZTllenB2eHpkeGRmZjlmMDB4djVwMiI+
NjM4PC9rZXk+PC9mb3JlaWduLWtleXM+PHJlZi10eXBlIG5hbWU9IkpvdXJuYWwgQXJ0aWNsZSI+
MTc8L3JlZi10eXBlPjxjb250cmlidXRvcnM+PGF1dGhvcnM+PGF1dGhvcj5BbmRlcnNvbiwgTS4g
VC48L2F1dGhvcj48YXV0aG9yPktpZXNlY2tlciwgSi4gTS48L2F1dGhvcj48YXV0aG9yPkNoaXZl
cnMsIEQuIFAuPC9hdXRob3I+PGF1dGhvcj5CbGF1c3RlaW4sIEEuIFIuPC9hdXRob3I+PC9hdXRo
b3JzPjwvY29udHJpYnV0b3JzPjx0aXRsZXM+PHRpdGxlPlRoZSBkaXJlY3QgYW5kIGluZGlyZWN0
IGVmZmVjdHMgb2YgdGVtcGVyYXR1cmUgb24gYSBwcmVkYXRvci1wcmV5IHJlbGF0aW9uc2hpcDwv
dGl0bGU+PHNlY29uZGFyeS10aXRsZT5DYW5hZGlhbiBKb3VybmFsIG9mIFpvb2xvZ3ktUmV2dWUg
Q2FuYWRpZW5uZSBEZSBab29sb2dpZTwvc2Vjb25kYXJ5LXRpdGxlPjwvdGl0bGVzPjxwZXJpb2Rp
Y2FsPjxmdWxsLXRpdGxlPkNhbmFkaWFuIEpvdXJuYWwgb2YgWm9vbG9neS1SZXZ1ZSBDYW5hZGll
bm5lIERlIFpvb2xvZ2llPC9mdWxsLXRpdGxlPjxhYmJyLTE+Q2FuIEogWm9vbDwvYWJici0xPjwv
cGVyaW9kaWNhbD48cGFnZXM+MTgzNC0xODQxPC9wYWdlcz48dm9sdW1lPjc5PC92b2x1bWU+PG51
bWJlcj4xMDwvbnVtYmVyPjxrZXl3b3Jkcz48a2V5d29yZD5MQVJWQUwgQU5VUkFOUzwva2V5d29y
ZD48a2V5d29yZD5QU0VVREFDUklTLVRSSVNFUklBVEE8L2tleXdvcmQ+PGtleXdvcmQ+RlVOQ1RJ
T05BTC1SRVNQT05TRTwva2V5d29yZD48a2V5d29yZD5TUEFUSUFMPC9rZXl3b3JkPjxrZXl3b3Jk
PlNFUEFSQVRJT048L2tleXdvcmQ+PGtleXdvcmQ+VEVNUE9SQVJZIFBPTkRTPC9rZXl3b3JkPjxr
ZXl3b3JkPkhZTElEIFRBRFBPTEVTPC9rZXl3b3JkPjxrZXl3b3JkPlJBTkEtQVVST1JBPC9rZXl3
b3JkPjxrZXl3b3JkPkxPVyBQSDwva2V5d29yZD48a2V5d29yZD5TSVpFPC9rZXl3b3JkPjxrZXl3
b3JkPkFNUEhJQklBTlM8L2tleXdvcmQ+PC9rZXl3b3Jkcz48ZGF0ZXM+PHllYXI+MjAwMTwveWVh
cj48cHViLWRhdGVzPjxkYXRlPk9jdDwvZGF0ZT48L3B1Yi1kYXRlcz48L2RhdGVzPjxpc2JuPjAw
MDgtNDMwMTwvaXNibj48YWNjZXNzaW9uLW51bT5JU0k6MDAwMTcyMjY1OTAwMDExPC9hY2Nlc3Np
b24tbnVtPjx1cmxzPjxyZWxhdGVkLXVybHM+PHVybD4mbHQ7R28gdG8gSVNJJmd0OzovLzAwMDE3
MjI2NTkwMDAxMSA8L3VybD48L3JlbGF0ZWQtdXJscz48L3VybHM+PC9yZWNvcmQ+PC9DaXRlPjxD
aXRlPjxBdXRob3I+S2FwbGFuPC9BdXRob3I+PFllYXI+MjAwNjwvWWVhcj48UmVjTnVtPjQ3NDwv
UmVjTnVtPjxyZWNvcmQ+PHJlYy1udW1iZXI+NDc0PC9yZWMtbnVtYmVyPjxmb3JlaWduLWtleXM+
PGtleSBhcHA9IkVOIiBkYi1pZD0idjVyend4MGVwdHR3OTRlOWV6cHZ4emR4ZGZmOWYwMHh2NXAy
Ij40NzQ8L2tleT48L2ZvcmVpZ24ta2V5cz48cmVmLXR5cGUgbmFtZT0iSm91cm5hbCBBcnRpY2xl
Ij4xNzwvcmVmLXR5cGU+PGNvbnRyaWJ1dG9ycz48YXV0aG9ycz48YXV0aG9yPkthcGxhbiwgUi4g
SC48L2F1dGhvcj48YXV0aG9yPlBoaWxsaXBzLCBQLiBDLjwvYXV0aG9yPjwvYXV0aG9ycz48L2Nv
bnRyaWJ1dG9ycz48dGl0bGVzPjx0aXRsZT5FY29sb2dpY2FsIGFuZCBkZXZlbG9wbWVudGFsIGNv
bnRleHQgb2YgbmF0dXJhbCBzZWxlY3Rpb246IE1hdGVybmFsIGVmZmVjdHMgYW5kIHRoZXJtYWxs
eSBpbmR1Y2VkIHBsYXN0aWNpdHkgaW4gdGhlIGZyb2cgQm9tYmluYSBvcmllbnRhbGlzPC90aXRs
ZT48c2Vjb25kYXJ5LXRpdGxlPkV2b2x1dGlvbjwvc2Vjb25kYXJ5LXRpdGxlPjwvdGl0bGVzPjxw
ZXJpb2RpY2FsPjxmdWxsLXRpdGxlPkV2b2x1dGlvbjwvZnVsbC10aXRsZT48L3BlcmlvZGljYWw+
PHBhZ2VzPjE0Mi0xNTY8L3BhZ2VzPjx2b2x1bWU+NjA8L3ZvbHVtZT48bnVtYmVyPjE8L251bWJl
cj48a2V5d29yZHM+PGtleXdvcmQ+YW1waGliaWFuPC9rZXl3b3JkPjxrZXl3b3JkPmVjby1kZXZv
PC9rZXl3b3JkPjxrZXl3b3JkPktvcmVhPC9rZXl3b3JkPjxrZXl3b3JkPm5vcm0gb2YgcmVhY3Rp
b248L2tleXdvcmQ+PGtleXdvcmQ+b3Z1bSBzaXplPC9rZXl3b3JkPjxrZXl3b3JkPnRhZHBvbGU8
L2tleXdvcmQ+PGtleXdvcmQ+QlVSU1QgU1dJTU1JTkcgUEVSRk9STUFOQ0U8L2tleXdvcmQ+PGtl
eXdvcmQ+TUVBTiBFRkZFQ1QgU0laRTwva2V5d29yZD48a2V5d29yZD5QUkVEQVRPUi1JTkRVQ0VE
PC9rZXl3b3JkPjxrZXl3b3JkPlBMQVNUSUNJVFk8L2tleXdvcmQ+PGtleXdvcmQ+UEFDSUZJQyBU
UkVFIEZST0c8L2tleXdvcmQ+PGtleXdvcmQ+UEhFTk9UWVBJQyBQTEFTVElDSVRZPC9rZXl3b3Jk
PjxrZXl3b3JkPk9WVU0gU0laRTwva2V5d29yZD48a2V5d29yZD5FR0c8L2tleXdvcmQ+PGtleXdv
cmQ+U0laRTwva2V5d29yZD48a2V5d29yZD5MSUZFLUhJU1RPUlk8L2tleXdvcmQ+PGtleXdvcmQ+
RU5WSVJPTk1FTlRBTCBWQVJJQVRJT048L2tleXdvcmQ+PGtleXdvcmQ+TE9DT01PVE9SIFBFUkZP
Uk1BTkNFPC9rZXl3b3JkPjwva2V5d29yZHM+PGRhdGVzPjx5ZWFyPjIwMDY8L3llYXI+PHB1Yi1k
YXRlcz48ZGF0ZT5KYW48L2RhdGU+PC9wdWItZGF0ZXM+PC9kYXRlcz48aXNibj4wMDE0LTM4MjA8
L2lzYm4+PGFjY2Vzc2lvbi1udW0+SVNJOjAwMDIzNTQ3NzQwMDAxNDwvYWNjZXNzaW9uLW51bT48
dXJscz48cmVsYXRlZC11cmxzPjx1cmw+Jmx0O0dvIHRvIElTSSZndDs6Ly8wMDAyMzU0Nzc0MDAw
MTQgPC91cmw+PC9yZWxhdGVkLXVybHM+PC91cmxzPjwvcmVjb3JkPjwvQ2l0ZT48Q2l0ZT48QXV0
aG9yPlBhdWxsPC9BdXRob3I+PFllYXI+MjAxMTwvWWVhcj48UmVjTnVtPjQyOTwvUmVjTnVtPjxy
ZWNvcmQ+PHJlYy1udW1iZXI+NDI5PC9yZWMtbnVtYmVyPjxmb3JlaWduLWtleXM+PGtleSBhcHA9
IkVOIiBkYi1pZD0idjVyend4MGVwdHR3OTRlOWV6cHZ4emR4ZGZmOWYwMHh2NXAyIj40Mjk8L2tl
eT48L2ZvcmVpZ24ta2V5cz48cmVmLXR5cGUgbmFtZT0iSm91cm5hbCBBcnRpY2xlIj4xNzwvcmVm
LXR5cGU+PGNvbnRyaWJ1dG9ycz48YXV0aG9ycz48YXV0aG9yPlBhdWxsLCBTLiBILjwvYXV0aG9y
PjxhdXRob3I+Sm9obnNvbiwgUC4gVC4gSi48L2F1dGhvcj48L2F1dGhvcnM+PC9jb250cmlidXRv
cnM+PGF1dGgtYWRkcmVzcz5QYXVsbCwgU0gmI3hEO1VuaXYgQ29sb3JhZG8sIDMzNCBVQ0IsIEJv
dWxkZXIsIENPIDgwMzA5IFVTQSYjeEQ7VW5pdiBDb2xvcmFkbywgMzM0IFVDQiwgQm91bGRlciwg
Q08gODAzMDkgVVNBJiN4RDtVbml2IENvbG9yYWRvLCBCb3VsZGVyLCBDTyA4MDMwOSBVU0E8L2F1
dGgtYWRkcmVzcz48dGl0bGVzPjx0aXRsZT5IaWdoIHRlbXBlcmF0dXJlIGVuaGFuY2VzIGhvc3Qg
cGF0aG9sb2d5IGluIGEgc25haWwtdHJlbWF0b2RlIHN5c3RlbTogcG9zc2libGUgY29uc2VxdWVu
Y2VzIG9mIGNsaW1hdGUgY2hhbmdlIGZvciB0aGUgZW1lcmdlbmNlIG9mIGRpc2Vhc2U8L3RpdGxl
PjxzZWNvbmRhcnktdGl0bGU+RnJlc2h3YXRlciBCaW9sb2d5PC9zZWNvbmRhcnktdGl0bGU+PGFs
dC10aXRsZT5GcmVzaHdhdGVyIEJpb2w8L2FsdC10aXRsZT48L3RpdGxlcz48cGVyaW9kaWNhbD48
ZnVsbC10aXRsZT5GcmVzaHdhdGVyIEJpb2xvZ3k8L2Z1bGwtdGl0bGU+PGFiYnItMT5GcmVzaHdh
dGVyIEJpb2w8L2FiYnItMT48L3BlcmlvZGljYWw+PGFsdC1wZXJpb2RpY2FsPjxmdWxsLXRpdGxl
PkZyZXNod2F0ZXIgQmlvbG9neTwvZnVsbC10aXRsZT48YWJici0xPkZyZXNod2F0ZXIgQmlvbDwv
YWJici0xPjwvYWx0LXBlcmlvZGljYWw+PHBhZ2VzPjc2Ny03Nzg8L3BhZ2VzPjx2b2x1bWU+NTY8
L3ZvbHVtZT48bnVtYmVyPjQ8L251bWJlcj48a2V5d29yZHM+PGtleXdvcmQ+YW1waGliaWFuIGRl
Zm9ybWl0aWVzPC9rZXl3b3JkPjxrZXl3b3JkPnBoZW5vbG9naWNhbCBtaXNtYXRjaDwva2V5d29y
ZD48a2V5d29yZD5wbGFub3JiZWxsYSB0cml2b2x2aXM8L2tleXdvcmQ+PGtleXdvcmQ+cmliZWly
b2lhIG9uZGF0cmFlPC9rZXl3b3JkPjxrZXl3b3JkPnZpdGFsIHJhdGVzPC9rZXl3b3JkPjxrZXl3
b3JkPmVtZXJnaW5nIGluZmVjdGlvdXMtZGlzZWFzZXM8L2tleXdvcmQ+PGtleXdvcmQ+YmlvbXBo
YWxhcmlhLWdsYWJyYXRhIHNuYWlsczwva2V5d29yZD48a2V5d29yZD5saWZlLWhpc3Rvcnk8L2tl
eXdvcmQ+PGtleXdvcmQ+aGVsaXNvbWEtdHJpdm9sdmlzPC9rZXl3b3JkPjxrZXl3b3JkPmFxdWF0
aWMgZXV0cm9waGljYXRpb248L2tleXdvcmQ+PGtleXdvcmQ+Y2VyaXRoaWRlYS1jYWxpZm9ybmlj
YTwva2V5d29yZD48a2V5d29yZD5wYXJhc2l0aWMgY2FzdHJhdGlvbjwva2V5d29yZD48a2V5d29y
ZD5saW1iIGRldmVsb3BtZW50PC9rZXl3b3JkPjxrZXl3b3JkPmdyb3d0aDwva2V5d29yZD48a2V5
d29yZD53YXRlcjwva2V5d29yZD48L2tleXdvcmRzPjxkYXRlcz48eWVhcj4yMDExPC95ZWFyPjxw
dWItZGF0ZXM+PGRhdGU+QXByPC9kYXRlPjwvcHViLWRhdGVzPjwvZGF0ZXM+PGlzYm4+MDA0Ni01
MDcwPC9pc2JuPjxhY2Nlc3Npb24tbnVtPklTSTowMDAyODgwMTkyMDAwMTA8L2FjY2Vzc2lvbi1u
dW0+PHVybHM+PHJlbGF0ZWQtdXJscz48dXJsPiZsdDtHbyB0byBJU0kmZ3Q7Oi8vMDAwMjg4MDE5
MjAwMDEwPC91cmw+PC9yZWxhdGVkLXVybHM+PC91cmxzPjxlbGVjdHJvbmljLXJlc291cmNlLW51
bT5ET0kgMTAuMTExMS9qLjEzNjUtMjQyNy4yMDEwLjAyNTQ3Lng8L2VsZWN0cm9uaWMtcmVzb3Vy
Y2UtbnVtPjxsYW5ndWFnZT5FbmdsaXNoPC9sYW5ndWFnZT48L3JlY29yZD48L0NpdGU+PENpdGU+
PEF1dGhvcj5QYXVsbDwvQXV0aG9yPjxZZWFyPjIwMTI8L1llYXI+PFJlY051bT40MDg8L1JlY051
bT48cmVjb3JkPjxyZWMtbnVtYmVyPjQwODwvcmVjLW51bWJlcj48Zm9yZWlnbi1rZXlzPjxrZXkg
YXBwPSJFTiIgZGItaWQ9InY1cnp3eDBlcHR0dzk0ZTllenB2eHpkeGRmZjlmMDB4djVwMiI+NDA4
PC9rZXk+PC9mb3JlaWduLWtleXM+PHJlZi10eXBlIG5hbWU9IkpvdXJuYWwgQXJ0aWNsZSI+MTc8
L3JlZi10eXBlPjxjb250cmlidXRvcnM+PGF1dGhvcnM+PGF1dGhvcj5QYXVsbCwgUy4gSC48L2F1
dGhvcj48YXV0aG9yPkxhRm9udGUsIEIuIEUuPC9hdXRob3I+PGF1dGhvcj5Kb2huc29uLCBQLiBU
LiBKLjwvYXV0aG9yPjwvYXV0aG9ycz48L2NvbnRyaWJ1dG9ycz48YXV0aC1hZGRyZXNzPlBhdWxs
LCBTSCYjeEQ7VW5pdiBDb2xvcmFkbywgQm91bGRlciwgQ08gODAzMDkgVVNBJiN4RDtVbml2IENv
bG9yYWRvLCBCb3VsZGVyLCBDTyA4MDMwOSBVU0EmI3hEO1VuaXYgQ29sb3JhZG8sIEJvdWxkZXIs
IENPIDgwMzA5IFVTQTwvYXV0aC1hZGRyZXNzPjx0aXRsZXM+PHRpdGxlPlRlbXBlcmF0dXJlLWRy
aXZlbiBzaGlmdHMgaW4gYSBob3N0LXBhcmFzaXRlIGludGVyYWN0aW9uIGRyaXZlIG5vbmxpbmVh
ciBjaGFuZ2VzIGluIGRpc2Vhc2UgcmlzazwvdGl0bGU+PHNlY29uZGFyeS10aXRsZT5HbG9iYWwg
Q2hhbmdlIEJpb2xvZ3k8L3NlY29uZGFyeS10aXRsZT48YWx0LXRpdGxlPkdsb2JhbCBDaGFuZ2Ug
QmlvbDwvYWx0LXRpdGxlPjwvdGl0bGVzPjxwZXJpb2RpY2FsPjxmdWxsLXRpdGxlPkdsb2JhbCBD
aGFuZ2UgQmlvbG9neTwvZnVsbC10aXRsZT48YWJici0xPkdsb2JhbCBDaGFuZ2UgQmlvbDwvYWJi
ci0xPjwvcGVyaW9kaWNhbD48YWx0LXBlcmlvZGljYWw+PGZ1bGwtdGl0bGU+R2xvYmFsIENoYW5n
ZSBCaW9sb2d5PC9mdWxsLXRpdGxlPjxhYmJyLTE+R2xvYmFsIENoYW5nZSBCaW9sPC9hYmJyLTE+
PC9hbHQtcGVyaW9kaWNhbD48cGFnZXM+MzU1OC0zNTY3PC9wYWdlcz48dm9sdW1lPjE4PC92b2x1
bWU+PG51bWJlcj4xMjwvbnVtYmVyPjxrZXl3b3Jkcz48a2V5d29yZD5hbXBoaWJpYW4gZGVjbGlu
ZTwva2V5d29yZD48a2V5d29yZD5hbXBoaWJpYW4gbWFsZm9ybWF0aW9uczwva2V5d29yZD48a2V5
d29yZD5jbGltYXRlIGNoYW5nZTwva2V5d29yZD48a2V5d29yZD5lbWVyZ2luZyBkaXNlYXNlPC9r
ZXl3b3JkPjxrZXl3b3JkPmZyZXNod2F0ZXI8L2tleXdvcmQ+PGtleXdvcmQ+Z2xvYmFsIHdhcm1p
bmc8L2tleXdvcmQ+PGtleXdvcmQ+bWlzbWF0Y2ggaHlwb3RoZXNpczwva2V5d29yZD48a2V5d29y
ZD5wc2V1ZGFjcmlzIHJlZ2lsbGE8L2tleXdvcmQ+PGtleXdvcmQ+c3BlY2llcyBpbnRlcmFjdGlv
bnM8L2tleXdvcmQ+PGtleXdvcmQ+Y2xpbWF0ZS1jaGFuZ2U8L2tleXdvcmQ+PGtleXdvcmQ+dHJl
bWF0b2RlIGluZmVjdGlvbjwva2V5d29yZD48a2V5d29yZD5zcGVjaWVzIGludGVyYWN0aW9uczwv
a2V5d29yZD48a2V5d29yZD5saW1iIGRlZm9ybWl0aWVzPC9rZXl3b3JkPjxrZXl3b3JkPnVuaXRl
ZC1zdGF0ZXM8L2tleXdvcmQ+PGtleXdvcmQ+bGlmZS1oaXN0b3J5PC9rZXl3b3JkPjxrZXl3b3Jk
PnJhbmEtcGlwaWVuczwva2V5d29yZD48a2V5d29yZD5mcmVzaC13YXRlcjwva2V5d29yZD48a2V5
d29yZD5zdXJ2aXZhbDwva2V5d29yZD48a2V5d29yZD5leHBvc3VyZTwva2V5d29yZD48L2tleXdv
cmRzPjxkYXRlcz48eWVhcj4yMDEyPC95ZWFyPjxwdWItZGF0ZXM+PGRhdGU+RGVjPC9kYXRlPjwv
cHViLWRhdGVzPjwvZGF0ZXM+PGlzYm4+MTM1NC0xMDEzPC9pc2JuPjxhY2Nlc3Npb24tbnVtPklT
STowMDAzMTA1NjQyMDAwMDg8L2FjY2Vzc2lvbi1udW0+PHVybHM+PHJlbGF0ZWQtdXJscz48dXJs
PiZsdDtHbyB0byBJU0kmZ3Q7Oi8vMDAwMzEwNTY0MjAwMDA4PC91cmw+PC9yZWxhdGVkLXVybHM+
PC91cmxzPjxlbGVjdHJvbmljLXJlc291cmNlLW51bT5Eb2kgMTAuMTExMS9HY2IuMTIwMTg8L2Vs
ZWN0cm9uaWMtcmVzb3VyY2UtbnVtPjxsYW5ndWFnZT5FbmdsaXNoPC9sYW5ndWFnZT48L3JlY29y
ZD48L0NpdGU+PC9FbmROb3RlPn==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PEVuZE5vdGU+PENpdGU+PEF1dGhvcj5Nb29yZTwvQXV0aG9yPjxZZWFyPjE5OTg8L1llYXI+PFJl
Y051bT43NzY8L1JlY051bT48RGlzcGxheVRleHQ+WzgzLDEwMy0xMDddPC9EaXNwbGF5VGV4dD48
cmVjb3JkPjxyZWMtbnVtYmVyPjc3NjwvcmVjLW51bWJlcj48Zm9yZWlnbi1rZXlzPjxrZXkgYXBw
PSJFTiIgZGItaWQ9InY1cnp3eDBlcHR0dzk0ZTllenB2eHpkeGRmZjlmMDB4djVwMiI+Nzc2PC9r
ZXk+PC9mb3JlaWduLWtleXM+PHJlZi10eXBlIG5hbWU9IkpvdXJuYWwgQXJ0aWNsZSI+MTc8L3Jl
Zi10eXBlPjxjb250cmlidXRvcnM+PGF1dGhvcnM+PGF1dGhvcj5Nb29yZSwgTS4gSy48L2F1dGhv
cj48YXV0aG9yPlRvd25zZW5kLCBWLiBSLjwvYXV0aG9yPjwvYXV0aG9ycz48L2NvbnRyaWJ1dG9y
cz48dGl0bGVzPjx0aXRsZT5UaGUgaW50ZXJhY3Rpb24gb2YgdGVtcGVyYXR1cmUsIGRpc3NvbHZl
ZCBveHlnZW4gYW5kIHByZWRhdGlvbiBwcmVzc3VyZSBpbiBhbiBhcXVhdGljIHByZWRhdG9yLXBy
ZXkgc3lzdGVtPC90aXRsZT48c2Vjb25kYXJ5LXRpdGxlPk9pa29zPC9zZWNvbmRhcnktdGl0bGU+
PC90aXRsZXM+PHBlcmlvZGljYWw+PGZ1bGwtdGl0bGU+T2lrb3M8L2Z1bGwtdGl0bGU+PC9wZXJp
b2RpY2FsPjxwYWdlcz4zMjktMzM2PC9wYWdlcz48dm9sdW1lPjgxPC92b2x1bWU+PG51bWJlcj4y
PC9udW1iZXI+PGRhdGVzPjx5ZWFyPjE5OTg8L3llYXI+PHB1Yi1kYXRlcz48ZGF0ZT5NYXI8L2Rh
dGU+PC9wdWItZGF0ZXM+PC9kYXRlcz48aXNibj4wMDMwLTEyOTk8L2lzYm4+PGFjY2Vzc2lvbi1u
dW0+SVNJOjAwMDA3MTkxODEwMDAxMjwvYWNjZXNzaW9uLW51bT48dXJscz48cmVsYXRlZC11cmxz
Pjx1cmw+Jmx0O0dvIHRvIElTSSZndDs6Ly8wMDAwNzE5MTgxMDAwMTI8L3VybD48L3JlbGF0ZWQt
dXJscz48L3VybHM+PC9yZWNvcmQ+PC9DaXRlPjxDaXRlPjxBdXRob3I+Qm9vbmU8L0F1dGhvcj48
WWVhcj4xOTk5PC9ZZWFyPjxSZWNOdW0+MTQyPC9SZWNOdW0+PHJlY29yZD48cmVjLW51bWJlcj4x
NDI8L3JlYy1udW1iZXI+PGZvcmVpZ24ta2V5cz48a2V5IGFwcD0iRU4iIGRiLWlkPSJ2NXJ6d3gw
ZXB0dHc5NGU5ZXpwdnh6ZHhkZmY5ZjAweHY1cDIiPjE0Mjwva2V5PjwvZm9yZWlnbi1rZXlzPjxy
ZWYtdHlwZSBuYW1lPSJKb3VybmFsIEFydGljbGUiPjE3PC9yZWYtdHlwZT48Y29udHJpYnV0b3Jz
PjxhdXRob3JzPjxhdXRob3I+Qm9vbmUsIE0uRC48L2F1dGhvcj48YXV0aG9yPkJyaWRnZXMsIEMu
TS48L2F1dGhvcj48L2F1dGhvcnM+PC9jb250cmlidXRvcnM+PHRpdGxlcz48dGl0bGU+PHN0eWxl
IGZhY2U9Im5vcm1hbCIgZm9udD0iZGVmYXVsdCIgc2l6ZT0iMTAwJSI+VGhlIGVmZmVjdCBvZiB0
ZW1wZXJhdHVyZSBvbiB0aGUgcG90ZW5jeSBvZiBjYXJiYXJ5bCBmb3Igc3Vydml2YWwgb2YgdGFk
cG9sZXMgb2YgdGhlIGdyZWVuIGZyb2cgKDwvc3R5bGU+PHN0eWxlIGZhY2U9Iml0YWxpYyIgZm9u
dD0iZGVmYXVsdCIgc2l6ZT0iMTAwJSI+UmFuYSBjbGFtaXRhbnM8L3N0eWxlPjxzdHlsZSBmYWNl
PSJub3JtYWwiIGZvbnQ9ImRlZmF1bHQiIHNpemU9IjEwMCUiPik8L3N0eWxlPjwvdGl0bGU+PHNl
Y29uZGFyeS10aXRsZT5FbnZpcm9ubWVudGFsIFRveGljb2xvZ3kgYW5kIENoZW1pc3RyeTwvc2Vj
b25kYXJ5LXRpdGxlPjwvdGl0bGVzPjxwZXJpb2RpY2FsPjxmdWxsLXRpdGxlPkVudmlyb25tZW50
YWwgVG94aWNvbG9neSBhbmQgQ2hlbWlzdHJ5PC9mdWxsLXRpdGxlPjxhYmJyLTE+RW52aXJvbiBU
b3hpY29sIENoZW08L2FiYnItMT48L3BlcmlvZGljYWw+PHBhZ2VzPjE0ODItMTQ4NDwvcGFnZXM+
PHZvbHVtZT4xODwvdm9sdW1lPjxudW1iZXI+NzwvbnVtYmVyPjxrZXl3b3Jkcz48a2V5d29yZD5D
b250YW1pbmFudHMsIHRlbXBlcmF0dXJlPC9rZXl3b3JkPjwva2V5d29yZHM+PGRhdGVzPjx5ZWFy
PjE5OTk8L3llYXI+PHB1Yi1kYXRlcz48ZGF0ZT4xOTk5PC9kYXRlPjwvcHViLWRhdGVzPjwvZGF0
ZXM+PGxhYmVsPjExODA8L2xhYmVsPjx1cmxzPjwvdXJscz48L3JlY29yZD48L0NpdGU+PENpdGU+
PEF1dGhvcj5BbmRlcnNvbjwvQXV0aG9yPjxZZWFyPjIwMDE8L1llYXI+PFJlY051bT42Mzg8L1Jl
Y051bT48cmVjb3JkPjxyZWMtbnVtYmVyPjYzODwvcmVjLW51bWJlcj48Zm9yZWlnbi1rZXlzPjxr
ZXkgYXBwPSJFTiIgZGItaWQ9InY1cnp3eDBlcHR0dzk0ZTllenB2eHpkeGRmZjlmMDB4djVwMiI+
NjM4PC9rZXk+PC9mb3JlaWduLWtleXM+PHJlZi10eXBlIG5hbWU9IkpvdXJuYWwgQXJ0aWNsZSI+
MTc8L3JlZi10eXBlPjxjb250cmlidXRvcnM+PGF1dGhvcnM+PGF1dGhvcj5BbmRlcnNvbiwgTS4g
VC48L2F1dGhvcj48YXV0aG9yPktpZXNlY2tlciwgSi4gTS48L2F1dGhvcj48YXV0aG9yPkNoaXZl
cnMsIEQuIFAuPC9hdXRob3I+PGF1dGhvcj5CbGF1c3RlaW4sIEEuIFIuPC9hdXRob3I+PC9hdXRo
b3JzPjwvY29udHJpYnV0b3JzPjx0aXRsZXM+PHRpdGxlPlRoZSBkaXJlY3QgYW5kIGluZGlyZWN0
IGVmZmVjdHMgb2YgdGVtcGVyYXR1cmUgb24gYSBwcmVkYXRvci1wcmV5IHJlbGF0aW9uc2hpcDwv
dGl0bGU+PHNlY29uZGFyeS10aXRsZT5DYW5hZGlhbiBKb3VybmFsIG9mIFpvb2xvZ3ktUmV2dWUg
Q2FuYWRpZW5uZSBEZSBab29sb2dpZTwvc2Vjb25kYXJ5LXRpdGxlPjwvdGl0bGVzPjxwZXJpb2Rp
Y2FsPjxmdWxsLXRpdGxlPkNhbmFkaWFuIEpvdXJuYWwgb2YgWm9vbG9neS1SZXZ1ZSBDYW5hZGll
bm5lIERlIFpvb2xvZ2llPC9mdWxsLXRpdGxlPjxhYmJyLTE+Q2FuIEogWm9vbDwvYWJici0xPjwv
cGVyaW9kaWNhbD48cGFnZXM+MTgzNC0xODQxPC9wYWdlcz48dm9sdW1lPjc5PC92b2x1bWU+PG51
bWJlcj4xMDwvbnVtYmVyPjxrZXl3b3Jkcz48a2V5d29yZD5MQVJWQUwgQU5VUkFOUzwva2V5d29y
ZD48a2V5d29yZD5QU0VVREFDUklTLVRSSVNFUklBVEE8L2tleXdvcmQ+PGtleXdvcmQ+RlVOQ1RJ
T05BTC1SRVNQT05TRTwva2V5d29yZD48a2V5d29yZD5TUEFUSUFMPC9rZXl3b3JkPjxrZXl3b3Jk
PlNFUEFSQVRJT048L2tleXdvcmQ+PGtleXdvcmQ+VEVNUE9SQVJZIFBPTkRTPC9rZXl3b3JkPjxr
ZXl3b3JkPkhZTElEIFRBRFBPTEVTPC9rZXl3b3JkPjxrZXl3b3JkPlJBTkEtQVVST1JBPC9rZXl3
b3JkPjxrZXl3b3JkPkxPVyBQSDwva2V5d29yZD48a2V5d29yZD5TSVpFPC9rZXl3b3JkPjxrZXl3
b3JkPkFNUEhJQklBTlM8L2tleXdvcmQ+PC9rZXl3b3Jkcz48ZGF0ZXM+PHllYXI+MjAwMTwveWVh
cj48cHViLWRhdGVzPjxkYXRlPk9jdDwvZGF0ZT48L3B1Yi1kYXRlcz48L2RhdGVzPjxpc2JuPjAw
MDgtNDMwMTwvaXNibj48YWNjZXNzaW9uLW51bT5JU0k6MDAwMTcyMjY1OTAwMDExPC9hY2Nlc3Np
b24tbnVtPjx1cmxzPjxyZWxhdGVkLXVybHM+PHVybD4mbHQ7R28gdG8gSVNJJmd0OzovLzAwMDE3
MjI2NTkwMDAxMSA8L3VybD48L3JlbGF0ZWQtdXJscz48L3VybHM+PC9yZWNvcmQ+PC9DaXRlPjxD
aXRlPjxBdXRob3I+S2FwbGFuPC9BdXRob3I+PFllYXI+MjAwNjwvWWVhcj48UmVjTnVtPjQ3NDwv
UmVjTnVtPjxyZWNvcmQ+PHJlYy1udW1iZXI+NDc0PC9yZWMtbnVtYmVyPjxmb3JlaWduLWtleXM+
PGtleSBhcHA9IkVOIiBkYi1pZD0idjVyend4MGVwdHR3OTRlOWV6cHZ4emR4ZGZmOWYwMHh2NXAy
Ij40NzQ8L2tleT48L2ZvcmVpZ24ta2V5cz48cmVmLXR5cGUgbmFtZT0iSm91cm5hbCBBcnRpY2xl
Ij4xNzwvcmVmLXR5cGU+PGNvbnRyaWJ1dG9ycz48YXV0aG9ycz48YXV0aG9yPkthcGxhbiwgUi4g
SC48L2F1dGhvcj48YXV0aG9yPlBoaWxsaXBzLCBQLiBDLjwvYXV0aG9yPjwvYXV0aG9ycz48L2Nv
bnRyaWJ1dG9ycz48dGl0bGVzPjx0aXRsZT5FY29sb2dpY2FsIGFuZCBkZXZlbG9wbWVudGFsIGNv
bnRleHQgb2YgbmF0dXJhbCBzZWxlY3Rpb246IE1hdGVybmFsIGVmZmVjdHMgYW5kIHRoZXJtYWxs
eSBpbmR1Y2VkIHBsYXN0aWNpdHkgaW4gdGhlIGZyb2cgQm9tYmluYSBvcmllbnRhbGlzPC90aXRs
ZT48c2Vjb25kYXJ5LXRpdGxlPkV2b2x1dGlvbjwvc2Vjb25kYXJ5LXRpdGxlPjwvdGl0bGVzPjxw
ZXJpb2RpY2FsPjxmdWxsLXRpdGxlPkV2b2x1dGlvbjwvZnVsbC10aXRsZT48L3BlcmlvZGljYWw+
PHBhZ2VzPjE0Mi0xNTY8L3BhZ2VzPjx2b2x1bWU+NjA8L3ZvbHVtZT48bnVtYmVyPjE8L251bWJl
cj48a2V5d29yZHM+PGtleXdvcmQ+YW1waGliaWFuPC9rZXl3b3JkPjxrZXl3b3JkPmVjby1kZXZv
PC9rZXl3b3JkPjxrZXl3b3JkPktvcmVhPC9rZXl3b3JkPjxrZXl3b3JkPm5vcm0gb2YgcmVhY3Rp
b248L2tleXdvcmQ+PGtleXdvcmQ+b3Z1bSBzaXplPC9rZXl3b3JkPjxrZXl3b3JkPnRhZHBvbGU8
L2tleXdvcmQ+PGtleXdvcmQ+QlVSU1QgU1dJTU1JTkcgUEVSRk9STUFOQ0U8L2tleXdvcmQ+PGtl
eXdvcmQ+TUVBTiBFRkZFQ1QgU0laRTwva2V5d29yZD48a2V5d29yZD5QUkVEQVRPUi1JTkRVQ0VE
PC9rZXl3b3JkPjxrZXl3b3JkPlBMQVNUSUNJVFk8L2tleXdvcmQ+PGtleXdvcmQ+UEFDSUZJQyBU
UkVFIEZST0c8L2tleXdvcmQ+PGtleXdvcmQ+UEhFTk9UWVBJQyBQTEFTVElDSVRZPC9rZXl3b3Jk
PjxrZXl3b3JkPk9WVU0gU0laRTwva2V5d29yZD48a2V5d29yZD5FR0c8L2tleXdvcmQ+PGtleXdv
cmQ+U0laRTwva2V5d29yZD48a2V5d29yZD5MSUZFLUhJU1RPUlk8L2tleXdvcmQ+PGtleXdvcmQ+
RU5WSVJPTk1FTlRBTCBWQVJJQVRJT048L2tleXdvcmQ+PGtleXdvcmQ+TE9DT01PVE9SIFBFUkZP
Uk1BTkNFPC9rZXl3b3JkPjwva2V5d29yZHM+PGRhdGVzPjx5ZWFyPjIwMDY8L3llYXI+PHB1Yi1k
YXRlcz48ZGF0ZT5KYW48L2RhdGU+PC9wdWItZGF0ZXM+PC9kYXRlcz48aXNibj4wMDE0LTM4MjA8
L2lzYm4+PGFjY2Vzc2lvbi1udW0+SVNJOjAwMDIzNTQ3NzQwMDAxNDwvYWNjZXNzaW9uLW51bT48
dXJscz48cmVsYXRlZC11cmxzPjx1cmw+Jmx0O0dvIHRvIElTSSZndDs6Ly8wMDAyMzU0Nzc0MDAw
MTQgPC91cmw+PC9yZWxhdGVkLXVybHM+PC91cmxzPjwvcmVjb3JkPjwvQ2l0ZT48Q2l0ZT48QXV0
aG9yPlBhdWxsPC9BdXRob3I+PFllYXI+MjAxMTwvWWVhcj48UmVjTnVtPjQyOTwvUmVjTnVtPjxy
ZWNvcmQ+PHJlYy1udW1iZXI+NDI5PC9yZWMtbnVtYmVyPjxmb3JlaWduLWtleXM+PGtleSBhcHA9
IkVOIiBkYi1pZD0idjVyend4MGVwdHR3OTRlOWV6cHZ4emR4ZGZmOWYwMHh2NXAyIj40Mjk8L2tl
eT48L2ZvcmVpZ24ta2V5cz48cmVmLXR5cGUgbmFtZT0iSm91cm5hbCBBcnRpY2xlIj4xNzwvcmVm
LXR5cGU+PGNvbnRyaWJ1dG9ycz48YXV0aG9ycz48YXV0aG9yPlBhdWxsLCBTLiBILjwvYXV0aG9y
PjxhdXRob3I+Sm9obnNvbiwgUC4gVC4gSi48L2F1dGhvcj48L2F1dGhvcnM+PC9jb250cmlidXRv
cnM+PGF1dGgtYWRkcmVzcz5QYXVsbCwgU0gmI3hEO1VuaXYgQ29sb3JhZG8sIDMzNCBVQ0IsIEJv
dWxkZXIsIENPIDgwMzA5IFVTQSYjeEQ7VW5pdiBDb2xvcmFkbywgMzM0IFVDQiwgQm91bGRlciwg
Q08gODAzMDkgVVNBJiN4RDtVbml2IENvbG9yYWRvLCBCb3VsZGVyLCBDTyA4MDMwOSBVU0E8L2F1
dGgtYWRkcmVzcz48dGl0bGVzPjx0aXRsZT5IaWdoIHRlbXBlcmF0dXJlIGVuaGFuY2VzIGhvc3Qg
cGF0aG9sb2d5IGluIGEgc25haWwtdHJlbWF0b2RlIHN5c3RlbTogcG9zc2libGUgY29uc2VxdWVu
Y2VzIG9mIGNsaW1hdGUgY2hhbmdlIGZvciB0aGUgZW1lcmdlbmNlIG9mIGRpc2Vhc2U8L3RpdGxl
PjxzZWNvbmRhcnktdGl0bGU+RnJlc2h3YXRlciBCaW9sb2d5PC9zZWNvbmRhcnktdGl0bGU+PGFs
dC10aXRsZT5GcmVzaHdhdGVyIEJpb2w8L2FsdC10aXRsZT48L3RpdGxlcz48cGVyaW9kaWNhbD48
ZnVsbC10aXRsZT5GcmVzaHdhdGVyIEJpb2xvZ3k8L2Z1bGwtdGl0bGU+PGFiYnItMT5GcmVzaHdh
dGVyIEJpb2w8L2FiYnItMT48L3BlcmlvZGljYWw+PGFsdC1wZXJpb2RpY2FsPjxmdWxsLXRpdGxl
PkZyZXNod2F0ZXIgQmlvbG9neTwvZnVsbC10aXRsZT48YWJici0xPkZyZXNod2F0ZXIgQmlvbDwv
YWJici0xPjwvYWx0LXBlcmlvZGljYWw+PHBhZ2VzPjc2Ny03Nzg8L3BhZ2VzPjx2b2x1bWU+NTY8
L3ZvbHVtZT48bnVtYmVyPjQ8L251bWJlcj48a2V5d29yZHM+PGtleXdvcmQ+YW1waGliaWFuIGRl
Zm9ybWl0aWVzPC9rZXl3b3JkPjxrZXl3b3JkPnBoZW5vbG9naWNhbCBtaXNtYXRjaDwva2V5d29y
ZD48a2V5d29yZD5wbGFub3JiZWxsYSB0cml2b2x2aXM8L2tleXdvcmQ+PGtleXdvcmQ+cmliZWly
b2lhIG9uZGF0cmFlPC9rZXl3b3JkPjxrZXl3b3JkPnZpdGFsIHJhdGVzPC9rZXl3b3JkPjxrZXl3
b3JkPmVtZXJnaW5nIGluZmVjdGlvdXMtZGlzZWFzZXM8L2tleXdvcmQ+PGtleXdvcmQ+YmlvbXBo
YWxhcmlhLWdsYWJyYXRhIHNuYWlsczwva2V5d29yZD48a2V5d29yZD5saWZlLWhpc3Rvcnk8L2tl
eXdvcmQ+PGtleXdvcmQ+aGVsaXNvbWEtdHJpdm9sdmlzPC9rZXl3b3JkPjxrZXl3b3JkPmFxdWF0
aWMgZXV0cm9waGljYXRpb248L2tleXdvcmQ+PGtleXdvcmQ+Y2VyaXRoaWRlYS1jYWxpZm9ybmlj
YTwva2V5d29yZD48a2V5d29yZD5wYXJhc2l0aWMgY2FzdHJhdGlvbjwva2V5d29yZD48a2V5d29y
ZD5saW1iIGRldmVsb3BtZW50PC9rZXl3b3JkPjxrZXl3b3JkPmdyb3d0aDwva2V5d29yZD48a2V5
d29yZD53YXRlcjwva2V5d29yZD48L2tleXdvcmRzPjxkYXRlcz48eWVhcj4yMDExPC95ZWFyPjxw
dWItZGF0ZXM+PGRhdGU+QXByPC9kYXRlPjwvcHViLWRhdGVzPjwvZGF0ZXM+PGlzYm4+MDA0Ni01
MDcwPC9pc2JuPjxhY2Nlc3Npb24tbnVtPklTSTowMDAyODgwMTkyMDAwMTA8L2FjY2Vzc2lvbi1u
dW0+PHVybHM+PHJlbGF0ZWQtdXJscz48dXJsPiZsdDtHbyB0byBJU0kmZ3Q7Oi8vMDAwMjg4MDE5
MjAwMDEwPC91cmw+PC9yZWxhdGVkLXVybHM+PC91cmxzPjxlbGVjdHJvbmljLXJlc291cmNlLW51
bT5ET0kgMTAuMTExMS9qLjEzNjUtMjQyNy4yMDEwLjAyNTQ3Lng8L2VsZWN0cm9uaWMtcmVzb3Vy
Y2UtbnVtPjxsYW5ndWFnZT5FbmdsaXNoPC9sYW5ndWFnZT48L3JlY29yZD48L0NpdGU+PENpdGU+
PEF1dGhvcj5QYXVsbDwvQXV0aG9yPjxZZWFyPjIwMTI8L1llYXI+PFJlY051bT40MDg8L1JlY051
bT48cmVjb3JkPjxyZWMtbnVtYmVyPjQwODwvcmVjLW51bWJlcj48Zm9yZWlnbi1rZXlzPjxrZXkg
YXBwPSJFTiIgZGItaWQ9InY1cnp3eDBlcHR0dzk0ZTllenB2eHpkeGRmZjlmMDB4djVwMiI+NDA4
PC9rZXk+PC9mb3JlaWduLWtleXM+PHJlZi10eXBlIG5hbWU9IkpvdXJuYWwgQXJ0aWNsZSI+MTc8
L3JlZi10eXBlPjxjb250cmlidXRvcnM+PGF1dGhvcnM+PGF1dGhvcj5QYXVsbCwgUy4gSC48L2F1
dGhvcj48YXV0aG9yPkxhRm9udGUsIEIuIEUuPC9hdXRob3I+PGF1dGhvcj5Kb2huc29uLCBQLiBU
LiBKLjwvYXV0aG9yPjwvYXV0aG9ycz48L2NvbnRyaWJ1dG9ycz48YXV0aC1hZGRyZXNzPlBhdWxs
LCBTSCYjeEQ7VW5pdiBDb2xvcmFkbywgQm91bGRlciwgQ08gODAzMDkgVVNBJiN4RDtVbml2IENv
bG9yYWRvLCBCb3VsZGVyLCBDTyA4MDMwOSBVU0EmI3hEO1VuaXYgQ29sb3JhZG8sIEJvdWxkZXIs
IENPIDgwMzA5IFVTQTwvYXV0aC1hZGRyZXNzPjx0aXRsZXM+PHRpdGxlPlRlbXBlcmF0dXJlLWRy
aXZlbiBzaGlmdHMgaW4gYSBob3N0LXBhcmFzaXRlIGludGVyYWN0aW9uIGRyaXZlIG5vbmxpbmVh
ciBjaGFuZ2VzIGluIGRpc2Vhc2UgcmlzazwvdGl0bGU+PHNlY29uZGFyeS10aXRsZT5HbG9iYWwg
Q2hhbmdlIEJpb2xvZ3k8L3NlY29uZGFyeS10aXRsZT48YWx0LXRpdGxlPkdsb2JhbCBDaGFuZ2Ug
QmlvbDwvYWx0LXRpdGxlPjwvdGl0bGVzPjxwZXJpb2RpY2FsPjxmdWxsLXRpdGxlPkdsb2JhbCBD
aGFuZ2UgQmlvbG9neTwvZnVsbC10aXRsZT48YWJici0xPkdsb2JhbCBDaGFuZ2UgQmlvbDwvYWJi
ci0xPjwvcGVyaW9kaWNhbD48YWx0LXBlcmlvZGljYWw+PGZ1bGwtdGl0bGU+R2xvYmFsIENoYW5n
ZSBCaW9sb2d5PC9mdWxsLXRpdGxlPjxhYmJyLTE+R2xvYmFsIENoYW5nZSBCaW9sPC9hYmJyLTE+
PC9hbHQtcGVyaW9kaWNhbD48cGFnZXM+MzU1OC0zNTY3PC9wYWdlcz48dm9sdW1lPjE4PC92b2x1
bWU+PG51bWJlcj4xMjwvbnVtYmVyPjxrZXl3b3Jkcz48a2V5d29yZD5hbXBoaWJpYW4gZGVjbGlu
ZTwva2V5d29yZD48a2V5d29yZD5hbXBoaWJpYW4gbWFsZm9ybWF0aW9uczwva2V5d29yZD48a2V5
d29yZD5jbGltYXRlIGNoYW5nZTwva2V5d29yZD48a2V5d29yZD5lbWVyZ2luZyBkaXNlYXNlPC9r
ZXl3b3JkPjxrZXl3b3JkPmZyZXNod2F0ZXI8L2tleXdvcmQ+PGtleXdvcmQ+Z2xvYmFsIHdhcm1p
bmc8L2tleXdvcmQ+PGtleXdvcmQ+bWlzbWF0Y2ggaHlwb3RoZXNpczwva2V5d29yZD48a2V5d29y
ZD5wc2V1ZGFjcmlzIHJlZ2lsbGE8L2tleXdvcmQ+PGtleXdvcmQ+c3BlY2llcyBpbnRlcmFjdGlv
bnM8L2tleXdvcmQ+PGtleXdvcmQ+Y2xpbWF0ZS1jaGFuZ2U8L2tleXdvcmQ+PGtleXdvcmQ+dHJl
bWF0b2RlIGluZmVjdGlvbjwva2V5d29yZD48a2V5d29yZD5zcGVjaWVzIGludGVyYWN0aW9uczwv
a2V5d29yZD48a2V5d29yZD5saW1iIGRlZm9ybWl0aWVzPC9rZXl3b3JkPjxrZXl3b3JkPnVuaXRl
ZC1zdGF0ZXM8L2tleXdvcmQ+PGtleXdvcmQ+bGlmZS1oaXN0b3J5PC9rZXl3b3JkPjxrZXl3b3Jk
PnJhbmEtcGlwaWVuczwva2V5d29yZD48a2V5d29yZD5mcmVzaC13YXRlcjwva2V5d29yZD48a2V5
d29yZD5zdXJ2aXZhbDwva2V5d29yZD48a2V5d29yZD5leHBvc3VyZTwva2V5d29yZD48L2tleXdv
cmRzPjxkYXRlcz48eWVhcj4yMDEyPC95ZWFyPjxwdWItZGF0ZXM+PGRhdGU+RGVjPC9kYXRlPjwv
cHViLWRhdGVzPjwvZGF0ZXM+PGlzYm4+MTM1NC0xMDEzPC9pc2JuPjxhY2Nlc3Npb24tbnVtPklT
STowMDAzMTA1NjQyMDAwMDg8L2FjY2Vzc2lvbi1udW0+PHVybHM+PHJlbGF0ZWQtdXJscz48dXJs
PiZsdDtHbyB0byBJU0kmZ3Q7Oi8vMDAwMzEwNTY0MjAwMDA4PC91cmw+PC9yZWxhdGVkLXVybHM+
PC91cmxzPjxlbGVjdHJvbmljLXJlc291cmNlLW51bT5Eb2kgMTAuMTExMS9HY2IuMTIwMTg8L2Vs
ZWN0cm9uaWMtcmVzb3VyY2UtbnVtPjxsYW5ndWFnZT5FbmdsaXNoPC9sYW5ndWFnZT48L3JlY29y
ZD48L0NpdGU+PC9FbmROb3RlPn==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83" w:tooltip="Paull, 2011 #429" w:history="1">
              <w:r>
                <w:rPr>
                  <w:rFonts w:ascii="Calibri" w:eastAsia="Times New Roman" w:hAnsi="Calibri" w:cs="Times New Roman"/>
                  <w:noProof/>
                  <w:color w:val="000000"/>
                </w:rPr>
                <w:t>83</w:t>
              </w:r>
            </w:hyperlink>
            <w:r>
              <w:rPr>
                <w:rFonts w:ascii="Calibri" w:eastAsia="Times New Roman" w:hAnsi="Calibri" w:cs="Times New Roman"/>
                <w:noProof/>
                <w:color w:val="000000"/>
              </w:rPr>
              <w:t>,</w:t>
            </w:r>
            <w:hyperlink w:anchor="_ENREF_103" w:tooltip="Kaplan, 2006 #474" w:history="1">
              <w:r>
                <w:rPr>
                  <w:rFonts w:ascii="Calibri" w:eastAsia="Times New Roman" w:hAnsi="Calibri" w:cs="Times New Roman"/>
                  <w:noProof/>
                  <w:color w:val="000000"/>
                </w:rPr>
                <w:t>103-107</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p>
        </w:tc>
      </w:tr>
      <w:tr w:rsidR="002404C2" w:rsidRPr="0091374D" w:rsidTr="00B16C58">
        <w:trPr>
          <w:trHeight w:val="1728"/>
        </w:trPr>
        <w:tc>
          <w:tcPr>
            <w:cnfStyle w:val="001000000000" w:firstRow="0" w:lastRow="0" w:firstColumn="1" w:lastColumn="0" w:oddVBand="0" w:evenVBand="0" w:oddHBand="0" w:evenHBand="0" w:firstRowFirstColumn="0" w:firstRowLastColumn="0" w:lastRowFirstColumn="0" w:lastRowLastColumn="0"/>
            <w:tcW w:w="1820" w:type="dxa"/>
            <w:hideMark/>
          </w:tcPr>
          <w:p w:rsidR="002404C2" w:rsidRPr="0091374D" w:rsidRDefault="002404C2" w:rsidP="0091374D">
            <w:pPr>
              <w:rPr>
                <w:rFonts w:ascii="Calibri" w:eastAsia="Times New Roman" w:hAnsi="Calibri" w:cs="Times New Roman"/>
                <w:color w:val="000000"/>
              </w:rPr>
            </w:pPr>
            <w:r w:rsidRPr="0091374D">
              <w:rPr>
                <w:rFonts w:ascii="Calibri" w:eastAsia="Times New Roman" w:hAnsi="Calibri" w:cs="Times New Roman"/>
                <w:color w:val="000000"/>
              </w:rPr>
              <w:t>Cyanobacteria</w:t>
            </w:r>
          </w:p>
        </w:tc>
        <w:tc>
          <w:tcPr>
            <w:tcW w:w="3360" w:type="dxa"/>
            <w:hideMark/>
          </w:tcPr>
          <w:p w:rsidR="002404C2" w:rsidRPr="0091374D" w:rsidRDefault="002404C2" w:rsidP="009137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Harmful bacteria that occupy eutrophic habitats can produce malformation-causing retinoic acids</w:t>
            </w:r>
          </w:p>
        </w:tc>
        <w:tc>
          <w:tcPr>
            <w:tcW w:w="6280" w:type="dxa"/>
            <w:hideMark/>
          </w:tcPr>
          <w:p w:rsidR="002404C2" w:rsidRPr="0091374D" w:rsidRDefault="002404C2" w:rsidP="001633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1374D">
              <w:rPr>
                <w:rFonts w:ascii="Calibri" w:eastAsia="Times New Roman" w:hAnsi="Calibri" w:cs="Times New Roman"/>
                <w:color w:val="000000"/>
              </w:rPr>
              <w:t xml:space="preserve">Retinoic acids are teratogens known to cause malformations in </w:t>
            </w:r>
            <w:r w:rsidR="00163318">
              <w:rPr>
                <w:rFonts w:ascii="Calibri" w:eastAsia="Times New Roman" w:hAnsi="Calibri" w:cs="Times New Roman"/>
                <w:color w:val="000000"/>
              </w:rPr>
              <w:t xml:space="preserve">amphibians and other species </w:t>
            </w:r>
            <w:r>
              <w:rPr>
                <w:rFonts w:ascii="Calibri" w:eastAsia="Times New Roman" w:hAnsi="Calibri" w:cs="Times New Roman"/>
                <w:color w:val="000000"/>
              </w:rPr>
              <w:fldChar w:fldCharType="begin">
                <w:fldData xml:space="preserve">PEVuZE5vdGU+PENpdGU+PEF1dGhvcj5CcnlhbnQ8L0F1dGhvcj48WWVhcj4xOTkyPC9ZZWFyPjxS
ZWNOdW0+Nzk8L1JlY051bT48RGlzcGxheVRleHQ+WzkxLDkyLDEwOCwxMDldPC9EaXNwbGF5VGV4
dD48cmVjb3JkPjxyZWMtbnVtYmVyPjc5PC9yZWMtbnVtYmVyPjxmb3JlaWduLWtleXM+PGtleSBh
cHA9IkVOIiBkYi1pZD0idjVyend4MGVwdHR3OTRlOWV6cHZ4emR4ZGZmOWYwMHh2NXAyIj43OTwv
a2V5PjwvZm9yZWlnbi1rZXlzPjxyZWYtdHlwZSBuYW1lPSJKb3VybmFsIEFydGljbGUiPjE3PC9y
ZWYtdHlwZT48Y29udHJpYnV0b3JzPjxhdXRob3JzPjxhdXRob3I+QnJ5YW50LCBTLlYuPC9hdXRo
b3I+PGF1dGhvcj5HYXJkaW5lciwgRC5NLjwvYXV0aG9yPjwvYXV0aG9ycz48L2NvbnRyaWJ1dG9y
cz48dGl0bGVzPjx0aXRsZT5SZXRpbm9pYyBhY2lkLCBsb2NhbCBjZWxsLWNlbGwgaW50ZXJhY3Rp
b25zIGFuZCBwYXR0ZXJuIGZvcm1hdGlvbiBpbiB2ZXJ0ZWJyYXRlIGxpbWJzPC90aXRsZT48c2Vj
b25kYXJ5LXRpdGxlPkRldmVsb3BtZW50YWwgQmlvbG9neTwvc2Vjb25kYXJ5LXRpdGxlPjwvdGl0
bGVzPjxwZXJpb2RpY2FsPjxmdWxsLXRpdGxlPkRldmVsb3BtZW50YWwgQmlvbG9neTwvZnVsbC10
aXRsZT48L3BlcmlvZGljYWw+PHBhZ2VzPjEtMjU8L3BhZ2VzPjx2b2x1bWU+MTUyPC92b2x1bWU+
PGtleXdvcmRzPjxrZXl3b3JkPnJldGlub2ljIGFjaWQsIGRldmVsb3BtZW50LCBjb250YW1pbmFu
dHMqPC9rZXl3b3JkPjwva2V5d29yZHM+PGRhdGVzPjx5ZWFyPjE5OTI8L3llYXI+PHB1Yi1kYXRl
cz48ZGF0ZT4xOTkyPC9kYXRlPjwvcHViLWRhdGVzPjwvZGF0ZXM+PGxhYmVsPjc5MDwvbGFiZWw+
PHVybHM+PC91cmxzPjwvcmVjb3JkPjwvQ2l0ZT48Q2l0ZT48QXV0aG9yPkNhcmV5PC9BdXRob3I+
PFllYXI+MTk5NTwvWWVhcj48UmVjTnVtPjE0NjwvUmVjTnVtPjxyZWNvcmQ+PHJlYy1udW1iZXI+
MTQ2PC9yZWMtbnVtYmVyPjxmb3JlaWduLWtleXM+PGtleSBhcHA9IkVOIiBkYi1pZD0idjVyend4
MGVwdHR3OTRlOWV6cHZ4emR4ZGZmOWYwMHh2NXAyIj4xNDY8L2tleT48L2ZvcmVpZ24ta2V5cz48
cmVmLXR5cGUgbmFtZT0iSm91cm5hbCBBcnRpY2xlIj4xNzwvcmVmLXR5cGU+PGNvbnRyaWJ1dG9y
cz48YXV0aG9ycz48YXV0aG9yPkNhcmV5LCBDLjwvYXV0aG9yPjxhdXRob3I+QnJ5YW50LCBDLjwv
YXV0aG9yPjwvYXV0aG9ycz48L2NvbnRyaWJ1dG9ycz48dGl0bGVzPjx0aXRsZT5Qb3NzaWJsZSBJ
bnRlcnJlbGF0aW9ucyBhbW9uZyBFbnZpcm9ubWVudGFsIFRveGljYW50cywgQW1waGliaWFuIERl
dmVsb3BtZW50LCBhbmQgRGVjbGluZSBvZiBBbXBoaWJpYW4gUG9wdWxhdGlvbnM8L3RpdGxlPjxz
ZWNvbmRhcnktdGl0bGU+RW52aXJvbm1lbnRhbCBIZWFsdGggUGVyc3BlY3RpdmVzPC9zZWNvbmRh
cnktdGl0bGU+PC90aXRsZXM+PHBlcmlvZGljYWw+PGZ1bGwtdGl0bGU+RW52aXJvbm1lbnRhbCBI
ZWFsdGggUGVyc3BlY3RpdmVzPC9mdWxsLXRpdGxlPjxhYmJyLTE+RW52aXJvbm1lbnRhbCBoZWFs
dGggcGVyc3BlY3RpdmVzPC9hYmJyLTE+PC9wZXJpb2RpY2FsPjxwYWdlcz4xMy0xNzwvcGFnZXM+
PHZvbHVtZT4xMDM8L3ZvbHVtZT48bnVtYmVyPlN1cHBsIDQ8L251bWJlcj48a2V5d29yZHM+PGtl
eXdvcmQ+ZGVjbGluZSwgY29udGFtaW5hbnRzLCBncm93dGgsIG1ldGFtb3JwaG9zaXMsIGltbXVu
ZSBzdXBwcmVzc2lvbjwva2V5d29yZD48L2tleXdvcmRzPjxkYXRlcz48eWVhcj4xOTk1PC95ZWFy
PjxwdWItZGF0ZXM+PGRhdGU+MTk5NTwvZGF0ZT48L3B1Yi1kYXRlcz48L2RhdGVzPjxsYWJlbD42
MzA8L2xhYmVsPjx1cmxzPjwvdXJscz48L3JlY29yZD48L0NpdGU+PENpdGU+PEF1dGhvcj5EZWdp
dHo8L0F1dGhvcj48WWVhcj4yMDAwPC9ZZWFyPjxSZWNOdW0+ODI8L1JlY051bT48cmVjb3JkPjxy
ZWMtbnVtYmVyPjgyPC9yZWMtbnVtYmVyPjxmb3JlaWduLWtleXM+PGtleSBhcHA9IkVOIiBkYi1p
ZD0idjVyend4MGVwdHR3OTRlOWV6cHZ4emR4ZGZmOWYwMHh2NXAyIj44Mjwva2V5PjwvZm9yZWln
bi1rZXlzPjxyZWYtdHlwZSBuYW1lPSJKb3VybmFsIEFydGljbGUiPjE3PC9yZWYtdHlwZT48Y29u
dHJpYnV0b3JzPjxhdXRob3JzPjxhdXRob3I+RGVnaXR6LCBTLiBKLjwvYXV0aG9yPjxhdXRob3I+
S29zaWFuLCBQLiBBLjwvYXV0aG9yPjxhdXRob3I+TWFreW5lbiwgRS4gQS48L2F1dGhvcj48YXV0
aG9yPkplbnNlbiwgSy4gTS48L2F1dGhvcj48YXV0aG9yPkFua2xleSwgRy4gVC48L2F1dGhvcj48
L2F1dGhvcnM+PC9jb250cmlidXRvcnM+PGF1dGgtYWRkcmVzcz5VLlMuIEVudmlyb25tZW50YWwg
UHJvdGVjdGlvbiBBZ2VuY3ksIE1pZC1Db250aW5lbnQgRWNvbG9neSBEaXZpc2lvbiwgNjIwMSBD
b25nZG9uIEJvdWxldmFyZCwgRHVsdXRoLCBNaW5uZXNvdGEgNTU4MDQsIFVTQS4gZGVnaXR6LnNp
Z211bmRAZXBhbWFpbC5lcGEuZ292PC9hdXRoLWFkZHJlc3M+PHRpdGxlcz48dGl0bGU+U3RhZ2Ut
IGFuZCBzcGVjaWVzLXNwZWNpZmljIGRldmVsb3BtZW50YWwgdG94aWNpdHkgb2YgYWxsLXRyYW5z
IHJldGlub2ljIGFjaWQgaW4gZm91ciBuYXRpdmUgTm9ydGggQW1lcmljYW4gcmFuaWRzIGFuZCBY
ZW5vcHVzIGxhZXZpczwvdGl0bGU+PHNlY29uZGFyeS10aXRsZT5Ub3hpY29sIFNjaTwvc2Vjb25k
YXJ5LXRpdGxlPjxhbHQtdGl0bGU+VG94aWNvbG9naWNhbCBzY2llbmNlcyA6IGFuIG9mZmljaWFs
IGpvdXJuYWwgb2YgdGhlIFNvY2lldHkgb2YgVG94aWNvbG9neTwvYWx0LXRpdGxlPjwvdGl0bGVz
PjxwZXJpb2RpY2FsPjxmdWxsLXRpdGxlPlRveGljb2wgU2NpPC9mdWxsLXRpdGxlPjxhYmJyLTE+
VG94aWNvbG9naWNhbCBzY2llbmNlcyA6IGFuIG9mZmljaWFsIGpvdXJuYWwgb2YgdGhlIFNvY2ll
dHkgb2YgVG94aWNvbG9neTwvYWJici0xPjwvcGVyaW9kaWNhbD48YWx0LXBlcmlvZGljYWw+PGZ1
bGwtdGl0bGU+VG94aWNvbCBTY2k8L2Z1bGwtdGl0bGU+PGFiYnItMT5Ub3hpY29sb2dpY2FsIHNj
aWVuY2VzIDogYW4gb2ZmaWNpYWwgam91cm5hbCBvZiB0aGUgU29jaWV0eSBvZiBUb3hpY29sb2d5
PC9hYmJyLTE+PC9hbHQtcGVyaW9kaWNhbD48cGFnZXM+MjY0LTc0PC9wYWdlcz48dm9sdW1lPjU3
PC92b2x1bWU+PG51bWJlcj4yPC9udW1iZXI+PGVkaXRpb24+MjAwMC8wOS8yODwvZWRpdGlvbj48
a2V5d29yZHM+PGtleXdvcmQ+KkFibm9ybWFsaXRpZXMsIERydWctSW5kdWNlZC9lbWJyeW9sb2d5
L21vcnRhbGl0eS9wYXRob2xvZ3k8L2tleXdvcmQ+PGtleXdvcmQ+QW5pbWFsczwva2V5d29yZD48
a2V5d29yZD5Eb3NlLVJlc3BvbnNlIFJlbGF0aW9uc2hpcCwgRHJ1Zzwva2V5d29yZD48a2V5d29y
ZD5FbWJyeW8sIE5vbm1hbW1hbGlhbi9hYm5vcm1hbGl0aWVzLypkcnVnIGVmZmVjdHMvbWV0YWJv
bGlzbTwva2V5d29yZD48a2V5d29yZD5GZW1hbGU8L2tleXdvcmQ+PGtleXdvcmQ+SGluZGxpbWIv
YWJub3JtYWxpdGllcy9kcnVnIGVmZmVjdHM8L2tleXdvcmQ+PGtleXdvcmQ+TGltYiBCdWRzL2Fi
bm9ybWFsaXRpZXMvZHJ1ZyBlZmZlY3RzPC9rZXl3b3JkPjxrZXl3b3JkPk1hbGU8L2tleXdvcmQ+
PGtleXdvcmQ+UmFuaWRhZS8qYWJub3JtYWxpdGllczwva2V5d29yZD48a2V5d29yZD5TcGVjaWVz
IFNwZWNpZmljaXR5PC9rZXl3b3JkPjxrZXl3b3JkPlN1cnZpdmFsIFJhdGU8L2tleXdvcmQ+PGtl
eXdvcmQ+VHJldGlub2luL3BoYXJtYWNva2luZXRpY3MvKnRveGljaXR5PC9rZXl3b3JkPjxrZXl3
b3JkPlhlbm9wdXMgbGFldmlzLyphYm5vcm1hbGl0aWVzPC9rZXl3b3JkPjwva2V5d29yZHM+PGRh
dGVzPjx5ZWFyPjIwMDA8L3llYXI+PHB1Yi1kYXRlcz48ZGF0ZT5PY3Q8L2RhdGU+PC9wdWItZGF0
ZXM+PC9kYXRlcz48aXNibj4xMDk2LTYwODAgKFByaW50KSYjeEQ7MTA5Ni0wOTI5IChMaW5raW5n
KTwvaXNibj48YWNjZXNzaW9uLW51bT4xMTAwNjM1NjwvYWNjZXNzaW9uLW51bT48bGFiZWw+ODMw
PC9sYWJlbD48d29yay10eXBlPkNvbXBhcmF0aXZlIFN0dWR5PC93b3JrLXR5cGU+PHVybHM+PHJl
bGF0ZWQtdXJscz48dXJsPmh0dHA6Ly93d3cubmNiaS5ubG0ubmloLmdvdi9wdWJtZWQvMTEwMDYz
NTY8L3VybD48L3JlbGF0ZWQtdXJscz48L3VybHM+PGxhbmd1YWdlPmVuZzwvbGFuZ3VhZ2U+PC9y
ZWNvcmQ+PC9DaXRlPjxDaXRlPjxBdXRob3I+R2FyZGluZXI8L0F1dGhvcj48WWVhcj4xOTk5PC9Z
ZWFyPjxSZWNOdW0+MzA8L1JlY051bT48cmVjb3JkPjxyZWMtbnVtYmVyPjMwPC9yZWMtbnVtYmVy
Pjxmb3JlaWduLWtleXM+PGtleSBhcHA9IkVOIiBkYi1pZD0idjVyend4MGVwdHR3OTRlOWV6cHZ4
emR4ZGZmOWYwMHh2NXAyIj4zMDwva2V5PjwvZm9yZWlnbi1rZXlzPjxyZWYtdHlwZSBuYW1lPSJK
b3VybmFsIEFydGljbGUiPjE3PC9yZWYtdHlwZT48Y29udHJpYnV0b3JzPjxhdXRob3JzPjxhdXRo
b3I+R2FyZGluZXIsIEQuTS48L2F1dGhvcj48YXV0aG9yPkhvcHBlLCBELk0uPC9hdXRob3I+PC9h
dXRob3JzPjwvY29udHJpYnV0b3JzPjx0aXRsZXM+PHRpdGxlPkVudmlyb25tZW50YWxseSBpbmR1
Y2VkIGxpbWIgbWFsZm9ybWF0aW9ucyBpbiBNaW5rIGZyb2dzIChSYW5hIHNlcHRlbnRyaW9uYWxp
cyk8L3RpdGxlPjxzZWNvbmRhcnktdGl0bGU+Sm91cm5hbCBvZiBFeHBlcmltZW50YWwgWm9vbG9n
eTwvc2Vjb25kYXJ5LXRpdGxlPjwvdGl0bGVzPjxwZXJpb2RpY2FsPjxmdWxsLXRpdGxlPkpvdXJu
YWwgb2YgRXhwZXJpbWVudGFsIFpvb2xvZ3k8L2Z1bGwtdGl0bGU+PC9wZXJpb2RpY2FsPjxwYWdl
cz4yMDctMjE2PC9wYWdlcz48dm9sdW1lPjI4NDwvdm9sdW1lPjxrZXl3b3Jkcz48a2V5d29yZD5h
Ym5vcm1hbGl0aWVzKiwgZGVzY3JpcHRpb248L2tleXdvcmQ+PC9rZXl3b3Jkcz48ZGF0ZXM+PHll
YXI+MTk5OTwveWVhcj48cHViLWRhdGVzPjxkYXRlPjE5OTk8L2RhdGU+PC9wdWItZGF0ZXM+PC9k
YXRlcz48bGFiZWw+MjkwPC9sYWJlbD48dXJscz48L3VybHM+PC9yZWNvcmQ+PC9DaXRlPjwvRW5k
Tm90ZT4A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PEVuZE5vdGU+PENpdGU+PEF1dGhvcj5CcnlhbnQ8L0F1dGhvcj48WWVhcj4xOTkyPC9ZZWFyPjxS
ZWNOdW0+Nzk8L1JlY051bT48RGlzcGxheVRleHQ+WzkxLDkyLDEwOCwxMDldPC9EaXNwbGF5VGV4
dD48cmVjb3JkPjxyZWMtbnVtYmVyPjc5PC9yZWMtbnVtYmVyPjxmb3JlaWduLWtleXM+PGtleSBh
cHA9IkVOIiBkYi1pZD0idjVyend4MGVwdHR3OTRlOWV6cHZ4emR4ZGZmOWYwMHh2NXAyIj43OTwv
a2V5PjwvZm9yZWlnbi1rZXlzPjxyZWYtdHlwZSBuYW1lPSJKb3VybmFsIEFydGljbGUiPjE3PC9y
ZWYtdHlwZT48Y29udHJpYnV0b3JzPjxhdXRob3JzPjxhdXRob3I+QnJ5YW50LCBTLlYuPC9hdXRo
b3I+PGF1dGhvcj5HYXJkaW5lciwgRC5NLjwvYXV0aG9yPjwvYXV0aG9ycz48L2NvbnRyaWJ1dG9y
cz48dGl0bGVzPjx0aXRsZT5SZXRpbm9pYyBhY2lkLCBsb2NhbCBjZWxsLWNlbGwgaW50ZXJhY3Rp
b25zIGFuZCBwYXR0ZXJuIGZvcm1hdGlvbiBpbiB2ZXJ0ZWJyYXRlIGxpbWJzPC90aXRsZT48c2Vj
b25kYXJ5LXRpdGxlPkRldmVsb3BtZW50YWwgQmlvbG9neTwvc2Vjb25kYXJ5LXRpdGxlPjwvdGl0
bGVzPjxwZXJpb2RpY2FsPjxmdWxsLXRpdGxlPkRldmVsb3BtZW50YWwgQmlvbG9neTwvZnVsbC10
aXRsZT48L3BlcmlvZGljYWw+PHBhZ2VzPjEtMjU8L3BhZ2VzPjx2b2x1bWU+MTUyPC92b2x1bWU+
PGtleXdvcmRzPjxrZXl3b3JkPnJldGlub2ljIGFjaWQsIGRldmVsb3BtZW50LCBjb250YW1pbmFu
dHMqPC9rZXl3b3JkPjwva2V5d29yZHM+PGRhdGVzPjx5ZWFyPjE5OTI8L3llYXI+PHB1Yi1kYXRl
cz48ZGF0ZT4xOTkyPC9kYXRlPjwvcHViLWRhdGVzPjwvZGF0ZXM+PGxhYmVsPjc5MDwvbGFiZWw+
PHVybHM+PC91cmxzPjwvcmVjb3JkPjwvQ2l0ZT48Q2l0ZT48QXV0aG9yPkNhcmV5PC9BdXRob3I+
PFllYXI+MTk5NTwvWWVhcj48UmVjTnVtPjE0NjwvUmVjTnVtPjxyZWNvcmQ+PHJlYy1udW1iZXI+
MTQ2PC9yZWMtbnVtYmVyPjxmb3JlaWduLWtleXM+PGtleSBhcHA9IkVOIiBkYi1pZD0idjVyend4
MGVwdHR3OTRlOWV6cHZ4emR4ZGZmOWYwMHh2NXAyIj4xNDY8L2tleT48L2ZvcmVpZ24ta2V5cz48
cmVmLXR5cGUgbmFtZT0iSm91cm5hbCBBcnRpY2xlIj4xNzwvcmVmLXR5cGU+PGNvbnRyaWJ1dG9y
cz48YXV0aG9ycz48YXV0aG9yPkNhcmV5LCBDLjwvYXV0aG9yPjxhdXRob3I+QnJ5YW50LCBDLjwv
YXV0aG9yPjwvYXV0aG9ycz48L2NvbnRyaWJ1dG9ycz48dGl0bGVzPjx0aXRsZT5Qb3NzaWJsZSBJ
bnRlcnJlbGF0aW9ucyBhbW9uZyBFbnZpcm9ubWVudGFsIFRveGljYW50cywgQW1waGliaWFuIERl
dmVsb3BtZW50LCBhbmQgRGVjbGluZSBvZiBBbXBoaWJpYW4gUG9wdWxhdGlvbnM8L3RpdGxlPjxz
ZWNvbmRhcnktdGl0bGU+RW52aXJvbm1lbnRhbCBIZWFsdGggUGVyc3BlY3RpdmVzPC9zZWNvbmRh
cnktdGl0bGU+PC90aXRsZXM+PHBlcmlvZGljYWw+PGZ1bGwtdGl0bGU+RW52aXJvbm1lbnRhbCBI
ZWFsdGggUGVyc3BlY3RpdmVzPC9mdWxsLXRpdGxlPjxhYmJyLTE+RW52aXJvbm1lbnRhbCBoZWFs
dGggcGVyc3BlY3RpdmVzPC9hYmJyLTE+PC9wZXJpb2RpY2FsPjxwYWdlcz4xMy0xNzwvcGFnZXM+
PHZvbHVtZT4xMDM8L3ZvbHVtZT48bnVtYmVyPlN1cHBsIDQ8L251bWJlcj48a2V5d29yZHM+PGtl
eXdvcmQ+ZGVjbGluZSwgY29udGFtaW5hbnRzLCBncm93dGgsIG1ldGFtb3JwaG9zaXMsIGltbXVu
ZSBzdXBwcmVzc2lvbjwva2V5d29yZD48L2tleXdvcmRzPjxkYXRlcz48eWVhcj4xOTk1PC95ZWFy
PjxwdWItZGF0ZXM+PGRhdGU+MTk5NTwvZGF0ZT48L3B1Yi1kYXRlcz48L2RhdGVzPjxsYWJlbD42
MzA8L2xhYmVsPjx1cmxzPjwvdXJscz48L3JlY29yZD48L0NpdGU+PENpdGU+PEF1dGhvcj5EZWdp
dHo8L0F1dGhvcj48WWVhcj4yMDAwPC9ZZWFyPjxSZWNOdW0+ODI8L1JlY051bT48cmVjb3JkPjxy
ZWMtbnVtYmVyPjgyPC9yZWMtbnVtYmVyPjxmb3JlaWduLWtleXM+PGtleSBhcHA9IkVOIiBkYi1p
ZD0idjVyend4MGVwdHR3OTRlOWV6cHZ4emR4ZGZmOWYwMHh2NXAyIj44Mjwva2V5PjwvZm9yZWln
bi1rZXlzPjxyZWYtdHlwZSBuYW1lPSJKb3VybmFsIEFydGljbGUiPjE3PC9yZWYtdHlwZT48Y29u
dHJpYnV0b3JzPjxhdXRob3JzPjxhdXRob3I+RGVnaXR6LCBTLiBKLjwvYXV0aG9yPjxhdXRob3I+
S29zaWFuLCBQLiBBLjwvYXV0aG9yPjxhdXRob3I+TWFreW5lbiwgRS4gQS48L2F1dGhvcj48YXV0
aG9yPkplbnNlbiwgSy4gTS48L2F1dGhvcj48YXV0aG9yPkFua2xleSwgRy4gVC48L2F1dGhvcj48
L2F1dGhvcnM+PC9jb250cmlidXRvcnM+PGF1dGgtYWRkcmVzcz5VLlMuIEVudmlyb25tZW50YWwg
UHJvdGVjdGlvbiBBZ2VuY3ksIE1pZC1Db250aW5lbnQgRWNvbG9neSBEaXZpc2lvbiwgNjIwMSBD
b25nZG9uIEJvdWxldmFyZCwgRHVsdXRoLCBNaW5uZXNvdGEgNTU4MDQsIFVTQS4gZGVnaXR6LnNp
Z211bmRAZXBhbWFpbC5lcGEuZ292PC9hdXRoLWFkZHJlc3M+PHRpdGxlcz48dGl0bGU+U3RhZ2Ut
IGFuZCBzcGVjaWVzLXNwZWNpZmljIGRldmVsb3BtZW50YWwgdG94aWNpdHkgb2YgYWxsLXRyYW5z
IHJldGlub2ljIGFjaWQgaW4gZm91ciBuYXRpdmUgTm9ydGggQW1lcmljYW4gcmFuaWRzIGFuZCBY
ZW5vcHVzIGxhZXZpczwvdGl0bGU+PHNlY29uZGFyeS10aXRsZT5Ub3hpY29sIFNjaTwvc2Vjb25k
YXJ5LXRpdGxlPjxhbHQtdGl0bGU+VG94aWNvbG9naWNhbCBzY2llbmNlcyA6IGFuIG9mZmljaWFs
IGpvdXJuYWwgb2YgdGhlIFNvY2lldHkgb2YgVG94aWNvbG9neTwvYWx0LXRpdGxlPjwvdGl0bGVz
PjxwZXJpb2RpY2FsPjxmdWxsLXRpdGxlPlRveGljb2wgU2NpPC9mdWxsLXRpdGxlPjxhYmJyLTE+
VG94aWNvbG9naWNhbCBzY2llbmNlcyA6IGFuIG9mZmljaWFsIGpvdXJuYWwgb2YgdGhlIFNvY2ll
dHkgb2YgVG94aWNvbG9neTwvYWJici0xPjwvcGVyaW9kaWNhbD48YWx0LXBlcmlvZGljYWw+PGZ1
bGwtdGl0bGU+VG94aWNvbCBTY2k8L2Z1bGwtdGl0bGU+PGFiYnItMT5Ub3hpY29sb2dpY2FsIHNj
aWVuY2VzIDogYW4gb2ZmaWNpYWwgam91cm5hbCBvZiB0aGUgU29jaWV0eSBvZiBUb3hpY29sb2d5
PC9hYmJyLTE+PC9hbHQtcGVyaW9kaWNhbD48cGFnZXM+MjY0LTc0PC9wYWdlcz48dm9sdW1lPjU3
PC92b2x1bWU+PG51bWJlcj4yPC9udW1iZXI+PGVkaXRpb24+MjAwMC8wOS8yODwvZWRpdGlvbj48
a2V5d29yZHM+PGtleXdvcmQ+KkFibm9ybWFsaXRpZXMsIERydWctSW5kdWNlZC9lbWJyeW9sb2d5
L21vcnRhbGl0eS9wYXRob2xvZ3k8L2tleXdvcmQ+PGtleXdvcmQ+QW5pbWFsczwva2V5d29yZD48
a2V5d29yZD5Eb3NlLVJlc3BvbnNlIFJlbGF0aW9uc2hpcCwgRHJ1Zzwva2V5d29yZD48a2V5d29y
ZD5FbWJyeW8sIE5vbm1hbW1hbGlhbi9hYm5vcm1hbGl0aWVzLypkcnVnIGVmZmVjdHMvbWV0YWJv
bGlzbTwva2V5d29yZD48a2V5d29yZD5GZW1hbGU8L2tleXdvcmQ+PGtleXdvcmQ+SGluZGxpbWIv
YWJub3JtYWxpdGllcy9kcnVnIGVmZmVjdHM8L2tleXdvcmQ+PGtleXdvcmQ+TGltYiBCdWRzL2Fi
bm9ybWFsaXRpZXMvZHJ1ZyBlZmZlY3RzPC9rZXl3b3JkPjxrZXl3b3JkPk1hbGU8L2tleXdvcmQ+
PGtleXdvcmQ+UmFuaWRhZS8qYWJub3JtYWxpdGllczwva2V5d29yZD48a2V5d29yZD5TcGVjaWVz
IFNwZWNpZmljaXR5PC9rZXl3b3JkPjxrZXl3b3JkPlN1cnZpdmFsIFJhdGU8L2tleXdvcmQ+PGtl
eXdvcmQ+VHJldGlub2luL3BoYXJtYWNva2luZXRpY3MvKnRveGljaXR5PC9rZXl3b3JkPjxrZXl3
b3JkPlhlbm9wdXMgbGFldmlzLyphYm5vcm1hbGl0aWVzPC9rZXl3b3JkPjwva2V5d29yZHM+PGRh
dGVzPjx5ZWFyPjIwMDA8L3llYXI+PHB1Yi1kYXRlcz48ZGF0ZT5PY3Q8L2RhdGU+PC9wdWItZGF0
ZXM+PC9kYXRlcz48aXNibj4xMDk2LTYwODAgKFByaW50KSYjeEQ7MTA5Ni0wOTI5IChMaW5raW5n
KTwvaXNibj48YWNjZXNzaW9uLW51bT4xMTAwNjM1NjwvYWNjZXNzaW9uLW51bT48bGFiZWw+ODMw
PC9sYWJlbD48d29yay10eXBlPkNvbXBhcmF0aXZlIFN0dWR5PC93b3JrLXR5cGU+PHVybHM+PHJl
bGF0ZWQtdXJscz48dXJsPmh0dHA6Ly93d3cubmNiaS5ubG0ubmloLmdvdi9wdWJtZWQvMTEwMDYz
NTY8L3VybD48L3JlbGF0ZWQtdXJscz48L3VybHM+PGxhbmd1YWdlPmVuZzwvbGFuZ3VhZ2U+PC9y
ZWNvcmQ+PC9DaXRlPjxDaXRlPjxBdXRob3I+R2FyZGluZXI8L0F1dGhvcj48WWVhcj4xOTk5PC9Z
ZWFyPjxSZWNOdW0+MzA8L1JlY051bT48cmVjb3JkPjxyZWMtbnVtYmVyPjMwPC9yZWMtbnVtYmVy
Pjxmb3JlaWduLWtleXM+PGtleSBhcHA9IkVOIiBkYi1pZD0idjVyend4MGVwdHR3OTRlOWV6cHZ4
emR4ZGZmOWYwMHh2NXAyIj4zMDwva2V5PjwvZm9yZWlnbi1rZXlzPjxyZWYtdHlwZSBuYW1lPSJK
b3VybmFsIEFydGljbGUiPjE3PC9yZWYtdHlwZT48Y29udHJpYnV0b3JzPjxhdXRob3JzPjxhdXRo
b3I+R2FyZGluZXIsIEQuTS48L2F1dGhvcj48YXV0aG9yPkhvcHBlLCBELk0uPC9hdXRob3I+PC9h
dXRob3JzPjwvY29udHJpYnV0b3JzPjx0aXRsZXM+PHRpdGxlPkVudmlyb25tZW50YWxseSBpbmR1
Y2VkIGxpbWIgbWFsZm9ybWF0aW9ucyBpbiBNaW5rIGZyb2dzIChSYW5hIHNlcHRlbnRyaW9uYWxp
cyk8L3RpdGxlPjxzZWNvbmRhcnktdGl0bGU+Sm91cm5hbCBvZiBFeHBlcmltZW50YWwgWm9vbG9n
eTwvc2Vjb25kYXJ5LXRpdGxlPjwvdGl0bGVzPjxwZXJpb2RpY2FsPjxmdWxsLXRpdGxlPkpvdXJu
YWwgb2YgRXhwZXJpbWVudGFsIFpvb2xvZ3k8L2Z1bGwtdGl0bGU+PC9wZXJpb2RpY2FsPjxwYWdl
cz4yMDctMjE2PC9wYWdlcz48dm9sdW1lPjI4NDwvdm9sdW1lPjxrZXl3b3Jkcz48a2V5d29yZD5h
Ym5vcm1hbGl0aWVzKiwgZGVzY3JpcHRpb248L2tleXdvcmQ+PC9rZXl3b3Jkcz48ZGF0ZXM+PHll
YXI+MTk5OTwveWVhcj48cHViLWRhdGVzPjxkYXRlPjE5OTk8L2RhdGU+PC9wdWItZGF0ZXM+PC9k
YXRlcz48bGFiZWw+MjkwPC9sYWJlbD48dXJscz48L3VybHM+PC9yZWNvcmQ+PC9DaXRlPjwvRW5k
Tm90ZT4A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91" w:tooltip="Gardiner, 1999 #30" w:history="1">
              <w:r>
                <w:rPr>
                  <w:rFonts w:ascii="Calibri" w:eastAsia="Times New Roman" w:hAnsi="Calibri" w:cs="Times New Roman"/>
                  <w:noProof/>
                  <w:color w:val="000000"/>
                </w:rPr>
                <w:t>91</w:t>
              </w:r>
            </w:hyperlink>
            <w:r>
              <w:rPr>
                <w:rFonts w:ascii="Calibri" w:eastAsia="Times New Roman" w:hAnsi="Calibri" w:cs="Times New Roman"/>
                <w:noProof/>
                <w:color w:val="000000"/>
              </w:rPr>
              <w:t>,</w:t>
            </w:r>
            <w:hyperlink w:anchor="_ENREF_92" w:tooltip="Degitz, 2000 #82" w:history="1">
              <w:r>
                <w:rPr>
                  <w:rFonts w:ascii="Calibri" w:eastAsia="Times New Roman" w:hAnsi="Calibri" w:cs="Times New Roman"/>
                  <w:noProof/>
                  <w:color w:val="000000"/>
                </w:rPr>
                <w:t>92</w:t>
              </w:r>
            </w:hyperlink>
            <w:proofErr w:type="gramStart"/>
            <w:r>
              <w:rPr>
                <w:rFonts w:ascii="Calibri" w:eastAsia="Times New Roman" w:hAnsi="Calibri" w:cs="Times New Roman"/>
                <w:noProof/>
                <w:color w:val="000000"/>
              </w:rPr>
              <w:t>,</w:t>
            </w:r>
            <w:hyperlink w:anchor="_ENREF_108" w:tooltip="Bryant, 1992 #79" w:history="1">
              <w:r>
                <w:rPr>
                  <w:rFonts w:ascii="Calibri" w:eastAsia="Times New Roman" w:hAnsi="Calibri" w:cs="Times New Roman"/>
                  <w:noProof/>
                  <w:color w:val="000000"/>
                </w:rPr>
                <w:t>108</w:t>
              </w:r>
            </w:hyperlink>
            <w:r>
              <w:rPr>
                <w:rFonts w:ascii="Calibri" w:eastAsia="Times New Roman" w:hAnsi="Calibri" w:cs="Times New Roman"/>
                <w:noProof/>
                <w:color w:val="000000"/>
              </w:rPr>
              <w:t>,</w:t>
            </w:r>
            <w:proofErr w:type="gramEnd"/>
            <w:hyperlink w:anchor="_ENREF_109" w:tooltip="Carey, 1995 #146" w:history="1">
              <w:r>
                <w:rPr>
                  <w:rFonts w:ascii="Calibri" w:eastAsia="Times New Roman" w:hAnsi="Calibri" w:cs="Times New Roman"/>
                  <w:noProof/>
                  <w:color w:val="000000"/>
                </w:rPr>
                <w:t>109</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Recent research has shown that cyanobacteria associated with toxic algal blooms in artificially eutrophic habitats produce retinoic acids which may cause malformations in aquatic species inhabiting these affected areas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&lt;EndNote&gt;&lt;Cite&gt;&lt;Author&gt;Wu&lt;/Author&gt;&lt;Year&gt;2012&lt;/Year&gt;&lt;RecNum&gt;808&lt;/RecNum&gt;&lt;DisplayText&gt;[110]&lt;/DisplayText&gt;&lt;record&gt;&lt;rec-number&gt;808&lt;/rec-number&gt;&lt;foreign-keys&gt;&lt;key app="EN" db-id="v5rzwx0epttw94e9ezpvxzdxdff9f00xv5p2"&gt;808&lt;/key&gt;&lt;/foreign-keys&gt;&lt;ref-type name="Journal Article"&gt;17&lt;/ref-type&gt;&lt;contributors&gt;&lt;authors&gt;&lt;author&gt;Wu, Xiaoqin&lt;/author&gt;&lt;author&gt;Jiang, Jieqiong&lt;/author&gt;&lt;author&gt;Wan, Yi&lt;/author&gt;&lt;author&gt;Giesy, John P.&lt;/author&gt;&lt;author&gt;Hu, Jianying&lt;/author&gt;&lt;/authors&gt;&lt;/contributors&gt;&lt;titles&gt;&lt;title&gt;Cyanobacteria blooms produce teratogenic retinoic acids&lt;/title&gt;&lt;secondary-title&gt;Proceedings of the National Academy of Sciences&lt;/secondary-title&gt;&lt;/titles&gt;&lt;periodical&gt;&lt;full-title&gt;Proceedings of the National Academy of Sciences&lt;/full-title&gt;&lt;/periodical&gt;&lt;dates&gt;&lt;year&gt;2012&lt;/year&gt;&lt;pub-dates&gt;&lt;date&gt;May 29, 2012&lt;/date&gt;&lt;/pub-dates&gt;&lt;/dates&gt;&lt;urls&gt;&lt;related-urls&gt;&lt;url&gt;http://www.pnas.org/content/early/2012/05/21/1200062109.abstract&lt;/url&gt;&lt;/related-urls&gt;&lt;/urls&gt;&lt;electronic-resource-num&gt;10.1073/pnas.1200062109&lt;/electronic-resource-num&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10" w:tooltip="Wu, 2012 #808" w:history="1">
              <w:r>
                <w:rPr>
                  <w:rFonts w:ascii="Calibri" w:eastAsia="Times New Roman" w:hAnsi="Calibri" w:cs="Times New Roman"/>
                  <w:noProof/>
                  <w:color w:val="000000"/>
                </w:rPr>
                <w:t>110</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1374D">
              <w:rPr>
                <w:rFonts w:ascii="Calibri" w:eastAsia="Times New Roman" w:hAnsi="Calibri" w:cs="Times New Roman"/>
                <w:color w:val="000000"/>
              </w:rPr>
              <w:t xml:space="preserve">. </w:t>
            </w:r>
          </w:p>
        </w:tc>
      </w:tr>
    </w:tbl>
    <w:p w:rsidR="00ED3995" w:rsidRDefault="00ED3995"/>
    <w:p w:rsidR="00D849A9" w:rsidRDefault="00D849A9">
      <w:r>
        <w:br w:type="page"/>
      </w:r>
    </w:p>
    <w:p w:rsidR="00ED3995" w:rsidRPr="00D849A9" w:rsidRDefault="00D849A9">
      <w:pPr>
        <w:rPr>
          <w:b/>
        </w:rPr>
      </w:pPr>
      <w:r w:rsidRPr="00D849A9">
        <w:rPr>
          <w:b/>
        </w:rPr>
        <w:lastRenderedPageBreak/>
        <w:t>References</w:t>
      </w:r>
    </w:p>
    <w:p w:rsidR="00292D89" w:rsidRPr="00292D89" w:rsidRDefault="00ED3995" w:rsidP="00292D89">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0" w:name="_ENREF_1"/>
      <w:r w:rsidR="00292D89" w:rsidRPr="00292D89">
        <w:rPr>
          <w:rFonts w:ascii="Calibri" w:hAnsi="Calibri"/>
          <w:noProof/>
        </w:rPr>
        <w:t>1. Lannoo MJ (2008) Malformed Frogs: The Collapse of Aquatic Ecosystems: University of California Press. 270 p.</w:t>
      </w:r>
      <w:bookmarkEnd w:id="0"/>
    </w:p>
    <w:p w:rsidR="00292D89" w:rsidRPr="00292D89" w:rsidRDefault="00292D89" w:rsidP="00292D89">
      <w:pPr>
        <w:spacing w:after="0" w:line="240" w:lineRule="auto"/>
        <w:ind w:left="720" w:hanging="720"/>
        <w:rPr>
          <w:rFonts w:ascii="Calibri" w:hAnsi="Calibri"/>
          <w:noProof/>
        </w:rPr>
      </w:pPr>
      <w:bookmarkStart w:id="1" w:name="_ENREF_2"/>
      <w:r w:rsidRPr="00292D89">
        <w:rPr>
          <w:rFonts w:ascii="Calibri" w:hAnsi="Calibri"/>
          <w:noProof/>
        </w:rPr>
        <w:t xml:space="preserve">2. Ouellet M (2000) Amphibian Deformities:  Current State of Knowledge. </w:t>
      </w:r>
      <w:r w:rsidR="00163318">
        <w:rPr>
          <w:rFonts w:ascii="Calibri" w:hAnsi="Calibri"/>
          <w:noProof/>
        </w:rPr>
        <w:t xml:space="preserve">In: </w:t>
      </w:r>
      <w:r w:rsidRPr="00292D89">
        <w:rPr>
          <w:rFonts w:ascii="Calibri" w:hAnsi="Calibri"/>
          <w:noProof/>
        </w:rPr>
        <w:t>Ecotoxicology of Amphibians and Reptiles: Society of Environmental Toxicology and Chemistry (SETAC). pp. 617-661.</w:t>
      </w:r>
      <w:bookmarkEnd w:id="1"/>
    </w:p>
    <w:p w:rsidR="00292D89" w:rsidRPr="00292D89" w:rsidRDefault="00292D89" w:rsidP="00292D89">
      <w:pPr>
        <w:spacing w:after="0" w:line="240" w:lineRule="auto"/>
        <w:ind w:left="720" w:hanging="720"/>
        <w:rPr>
          <w:rFonts w:ascii="Calibri" w:hAnsi="Calibri"/>
          <w:noProof/>
        </w:rPr>
      </w:pPr>
      <w:bookmarkStart w:id="2" w:name="_ENREF_3"/>
      <w:r w:rsidRPr="00292D89">
        <w:rPr>
          <w:rFonts w:ascii="Calibri" w:hAnsi="Calibri"/>
          <w:noProof/>
        </w:rPr>
        <w:t>3. Johnson PTJ, Lunde KB, Ritchie EG, Reaser JK, Launer AE (2001) Morphological abnormality patterns in a California amphibian community. Herpetologica 57: 336-352.</w:t>
      </w:r>
      <w:bookmarkEnd w:id="2"/>
    </w:p>
    <w:p w:rsidR="00292D89" w:rsidRPr="00292D89" w:rsidRDefault="00292D89" w:rsidP="00292D89">
      <w:pPr>
        <w:spacing w:after="0" w:line="240" w:lineRule="auto"/>
        <w:ind w:left="720" w:hanging="720"/>
        <w:rPr>
          <w:rFonts w:ascii="Calibri" w:hAnsi="Calibri"/>
          <w:noProof/>
        </w:rPr>
      </w:pPr>
      <w:bookmarkStart w:id="3" w:name="_ENREF_4"/>
      <w:r w:rsidRPr="00292D89">
        <w:rPr>
          <w:rFonts w:ascii="Calibri" w:hAnsi="Calibri"/>
          <w:noProof/>
        </w:rPr>
        <w:t>4. Helgen JC, Gernes MC, Kersten SM, Chirhart JW, Ca</w:t>
      </w:r>
      <w:r w:rsidR="003A55AA">
        <w:rPr>
          <w:rFonts w:ascii="Calibri" w:hAnsi="Calibri"/>
          <w:noProof/>
        </w:rPr>
        <w:t>nfield JT, et al. (2000) Field investigations of m</w:t>
      </w:r>
      <w:r w:rsidRPr="00292D89">
        <w:rPr>
          <w:rFonts w:ascii="Calibri" w:hAnsi="Calibri"/>
          <w:noProof/>
        </w:rPr>
        <w:t xml:space="preserve">alformed </w:t>
      </w:r>
      <w:r w:rsidR="003A55AA">
        <w:rPr>
          <w:rFonts w:ascii="Calibri" w:hAnsi="Calibri"/>
          <w:noProof/>
        </w:rPr>
        <w:t>frogs in M</w:t>
      </w:r>
      <w:r w:rsidR="003A55AA" w:rsidRPr="00292D89">
        <w:rPr>
          <w:rFonts w:ascii="Calibri" w:hAnsi="Calibri"/>
          <w:noProof/>
        </w:rPr>
        <w:t xml:space="preserve">innesota </w:t>
      </w:r>
      <w:r w:rsidRPr="00292D89">
        <w:rPr>
          <w:rFonts w:ascii="Calibri" w:hAnsi="Calibri"/>
          <w:noProof/>
        </w:rPr>
        <w:t>1993-1997. J Iowa Acad Sci 107: 96-112.</w:t>
      </w:r>
      <w:bookmarkEnd w:id="3"/>
    </w:p>
    <w:p w:rsidR="00292D89" w:rsidRPr="00292D89" w:rsidRDefault="00292D89" w:rsidP="00292D89">
      <w:pPr>
        <w:spacing w:after="0" w:line="240" w:lineRule="auto"/>
        <w:ind w:left="720" w:hanging="720"/>
        <w:rPr>
          <w:rFonts w:ascii="Calibri" w:hAnsi="Calibri"/>
          <w:noProof/>
        </w:rPr>
      </w:pPr>
      <w:bookmarkStart w:id="4" w:name="_ENREF_5"/>
      <w:r w:rsidRPr="00292D89">
        <w:rPr>
          <w:rFonts w:ascii="Calibri" w:hAnsi="Calibri"/>
          <w:noProof/>
        </w:rPr>
        <w:t>5. Gillilland MG, Muzzall PM (2002) Amphibians, trematodes, and deformities: An overview from southern Michigan. Comp Parasitol 69: 81-85.</w:t>
      </w:r>
      <w:bookmarkEnd w:id="4"/>
    </w:p>
    <w:p w:rsidR="00292D89" w:rsidRPr="00292D89" w:rsidRDefault="00292D89" w:rsidP="00292D89">
      <w:pPr>
        <w:spacing w:after="0" w:line="240" w:lineRule="auto"/>
        <w:ind w:left="720" w:hanging="720"/>
        <w:rPr>
          <w:rFonts w:ascii="Calibri" w:hAnsi="Calibri"/>
          <w:noProof/>
        </w:rPr>
      </w:pPr>
      <w:bookmarkStart w:id="5" w:name="_ENREF_6"/>
      <w:r w:rsidRPr="00292D89">
        <w:rPr>
          <w:rFonts w:ascii="Calibri" w:hAnsi="Calibri"/>
          <w:noProof/>
        </w:rPr>
        <w:t xml:space="preserve">6. Converse KA, Mattsson J, Eaton-Poole L (2000) Field surveys of Midwestern and Northeastern Fish and Wildlife Service lands for the presence of abnormal frogs and toads. </w:t>
      </w:r>
      <w:r w:rsidR="004071FB" w:rsidRPr="00292D89">
        <w:rPr>
          <w:rFonts w:ascii="Calibri" w:hAnsi="Calibri"/>
          <w:noProof/>
        </w:rPr>
        <w:t>J Iowa Acad Sci</w:t>
      </w:r>
      <w:r w:rsidRPr="00292D89">
        <w:rPr>
          <w:rFonts w:ascii="Calibri" w:hAnsi="Calibri"/>
          <w:noProof/>
        </w:rPr>
        <w:t xml:space="preserve"> 107: 160-167.</w:t>
      </w:r>
      <w:bookmarkEnd w:id="5"/>
    </w:p>
    <w:p w:rsidR="00292D89" w:rsidRPr="00292D89" w:rsidRDefault="00292D89" w:rsidP="00292D89">
      <w:pPr>
        <w:spacing w:after="0" w:line="240" w:lineRule="auto"/>
        <w:ind w:left="720" w:hanging="720"/>
        <w:rPr>
          <w:rFonts w:ascii="Calibri" w:hAnsi="Calibri"/>
          <w:noProof/>
        </w:rPr>
      </w:pPr>
      <w:bookmarkStart w:id="6" w:name="_ENREF_7"/>
      <w:r w:rsidRPr="00292D89">
        <w:rPr>
          <w:rFonts w:ascii="Calibri" w:hAnsi="Calibri"/>
          <w:noProof/>
        </w:rPr>
        <w:t>7. Schoff PK, Johnson CM, Schotthoefer AM, Murphy JE, Lieske C, et al. (2003) Prevalence of skeletal and eye malformations in frogs from North-Central United States: Estimations based on collections from randomly selected sites. J Wildlife Dis 39: 510-521.</w:t>
      </w:r>
      <w:bookmarkEnd w:id="6"/>
    </w:p>
    <w:p w:rsidR="00292D89" w:rsidRPr="00292D89" w:rsidRDefault="00292D89" w:rsidP="00292D89">
      <w:pPr>
        <w:spacing w:after="0" w:line="240" w:lineRule="auto"/>
        <w:ind w:left="720" w:hanging="720"/>
        <w:rPr>
          <w:rFonts w:ascii="Calibri" w:hAnsi="Calibri"/>
          <w:noProof/>
        </w:rPr>
      </w:pPr>
      <w:bookmarkStart w:id="7" w:name="_ENREF_8"/>
      <w:r w:rsidRPr="00292D89">
        <w:rPr>
          <w:rFonts w:ascii="Calibri" w:hAnsi="Calibri"/>
          <w:noProof/>
        </w:rPr>
        <w:t>8. Eaton BR, Eaves S, Stevens C, Puchniak A, Paszkowski CA (2004) Deformity levels in wild populations of the wood frog (</w:t>
      </w:r>
      <w:r w:rsidRPr="00292D89">
        <w:rPr>
          <w:rFonts w:ascii="Calibri" w:hAnsi="Calibri"/>
          <w:i/>
          <w:noProof/>
        </w:rPr>
        <w:t>Rana sylvatica</w:t>
      </w:r>
      <w:r w:rsidRPr="00292D89">
        <w:rPr>
          <w:rFonts w:ascii="Calibri" w:hAnsi="Calibri"/>
          <w:noProof/>
        </w:rPr>
        <w:t>) in three ecoregions of Western Canada. J Herpetol 38: 283-287.</w:t>
      </w:r>
      <w:bookmarkEnd w:id="7"/>
    </w:p>
    <w:p w:rsidR="00292D89" w:rsidRPr="00292D89" w:rsidRDefault="00292D89" w:rsidP="00292D89">
      <w:pPr>
        <w:spacing w:after="0" w:line="240" w:lineRule="auto"/>
        <w:ind w:left="720" w:hanging="720"/>
        <w:rPr>
          <w:rFonts w:ascii="Calibri" w:hAnsi="Calibri"/>
          <w:noProof/>
        </w:rPr>
      </w:pPr>
      <w:bookmarkStart w:id="8" w:name="_ENREF_9"/>
      <w:r w:rsidRPr="00292D89">
        <w:rPr>
          <w:rFonts w:ascii="Calibri" w:hAnsi="Calibri"/>
          <w:noProof/>
        </w:rPr>
        <w:t>9. Taylor B, Skelly D, Demarchis LK, Slade MD, Galusha D, et al. (2005) Proximity to pollution sources and risk of amphibian limb malformation. Environ Health Persp 113: 1497-1501.</w:t>
      </w:r>
      <w:bookmarkEnd w:id="8"/>
    </w:p>
    <w:p w:rsidR="00292D89" w:rsidRPr="00292D89" w:rsidRDefault="00292D89" w:rsidP="00292D89">
      <w:pPr>
        <w:spacing w:after="0" w:line="240" w:lineRule="auto"/>
        <w:ind w:left="720" w:hanging="720"/>
        <w:rPr>
          <w:rFonts w:ascii="Calibri" w:hAnsi="Calibri"/>
          <w:noProof/>
        </w:rPr>
      </w:pPr>
      <w:bookmarkStart w:id="9" w:name="_ENREF_10"/>
      <w:r w:rsidRPr="00292D89">
        <w:rPr>
          <w:rFonts w:ascii="Calibri" w:hAnsi="Calibri"/>
          <w:noProof/>
        </w:rPr>
        <w:t xml:space="preserve">10. Gray RH (2000) Morphological abnormalities in Illinois cricket frogs, </w:t>
      </w:r>
      <w:r w:rsidRPr="00D345FC">
        <w:rPr>
          <w:rFonts w:ascii="Calibri" w:hAnsi="Calibri"/>
          <w:i/>
          <w:noProof/>
        </w:rPr>
        <w:t>Acris crepitans</w:t>
      </w:r>
      <w:r w:rsidRPr="00292D89">
        <w:rPr>
          <w:rFonts w:ascii="Calibri" w:hAnsi="Calibri"/>
          <w:noProof/>
        </w:rPr>
        <w:t xml:space="preserve">, 1968-71. </w:t>
      </w:r>
      <w:r w:rsidR="004071FB" w:rsidRPr="00292D89">
        <w:rPr>
          <w:rFonts w:ascii="Calibri" w:hAnsi="Calibri"/>
          <w:noProof/>
        </w:rPr>
        <w:t xml:space="preserve">J Iowa Acad Sci </w:t>
      </w:r>
      <w:r w:rsidRPr="00292D89">
        <w:rPr>
          <w:rFonts w:ascii="Calibri" w:hAnsi="Calibri"/>
          <w:noProof/>
        </w:rPr>
        <w:t>107: 92-95.</w:t>
      </w:r>
      <w:bookmarkEnd w:id="9"/>
    </w:p>
    <w:p w:rsidR="00292D89" w:rsidRPr="00292D89" w:rsidRDefault="00292D89" w:rsidP="00292D89">
      <w:pPr>
        <w:spacing w:after="0" w:line="240" w:lineRule="auto"/>
        <w:ind w:left="720" w:hanging="720"/>
        <w:rPr>
          <w:rFonts w:ascii="Calibri" w:hAnsi="Calibri"/>
          <w:noProof/>
        </w:rPr>
      </w:pPr>
      <w:bookmarkStart w:id="10" w:name="_ENREF_11"/>
      <w:r w:rsidRPr="00292D89">
        <w:rPr>
          <w:rFonts w:ascii="Calibri" w:hAnsi="Calibri"/>
          <w:noProof/>
        </w:rPr>
        <w:t>11. Cooke AS (1981) Tadpoles as indicators of harmful levels of pollution in the field. Environ</w:t>
      </w:r>
      <w:r w:rsidR="004071FB">
        <w:rPr>
          <w:rFonts w:ascii="Calibri" w:hAnsi="Calibri"/>
          <w:noProof/>
        </w:rPr>
        <w:t xml:space="preserve"> Pollut </w:t>
      </w:r>
      <w:r w:rsidRPr="00292D89">
        <w:rPr>
          <w:rFonts w:ascii="Calibri" w:hAnsi="Calibri"/>
          <w:noProof/>
        </w:rPr>
        <w:t>25: 123-133.</w:t>
      </w:r>
      <w:bookmarkEnd w:id="10"/>
    </w:p>
    <w:p w:rsidR="00292D89" w:rsidRPr="00292D89" w:rsidRDefault="00292D89" w:rsidP="00292D89">
      <w:pPr>
        <w:spacing w:after="0" w:line="240" w:lineRule="auto"/>
        <w:ind w:left="720" w:hanging="720"/>
        <w:rPr>
          <w:rFonts w:ascii="Calibri" w:hAnsi="Calibri"/>
          <w:noProof/>
        </w:rPr>
      </w:pPr>
      <w:bookmarkStart w:id="11" w:name="_ENREF_12"/>
      <w:r w:rsidRPr="00292D89">
        <w:rPr>
          <w:rFonts w:ascii="Calibri" w:hAnsi="Calibri"/>
          <w:noProof/>
        </w:rPr>
        <w:t>12. Blaustein AR (1994) Chicken Little or Nero</w:t>
      </w:r>
      <w:r w:rsidR="00D345FC">
        <w:rPr>
          <w:rFonts w:ascii="Calibri" w:hAnsi="Calibri"/>
          <w:noProof/>
        </w:rPr>
        <w:t>'s</w:t>
      </w:r>
      <w:r w:rsidRPr="00292D89">
        <w:rPr>
          <w:rFonts w:ascii="Calibri" w:hAnsi="Calibri"/>
          <w:noProof/>
        </w:rPr>
        <w:t xml:space="preserve"> Fiddle - </w:t>
      </w:r>
      <w:r w:rsidR="003A55AA" w:rsidRPr="00292D89">
        <w:rPr>
          <w:rFonts w:ascii="Calibri" w:hAnsi="Calibri"/>
          <w:noProof/>
        </w:rPr>
        <w:t>a perspective on declining amphibian populations.</w:t>
      </w:r>
      <w:r w:rsidRPr="00292D89">
        <w:rPr>
          <w:rFonts w:ascii="Calibri" w:hAnsi="Calibri"/>
          <w:noProof/>
        </w:rPr>
        <w:t xml:space="preserve"> Herpetologica 50: 85-97.</w:t>
      </w:r>
      <w:bookmarkEnd w:id="11"/>
    </w:p>
    <w:p w:rsidR="00292D89" w:rsidRPr="00292D89" w:rsidRDefault="00292D89" w:rsidP="00292D89">
      <w:pPr>
        <w:spacing w:after="0" w:line="240" w:lineRule="auto"/>
        <w:ind w:left="720" w:hanging="720"/>
        <w:rPr>
          <w:rFonts w:ascii="Calibri" w:hAnsi="Calibri"/>
          <w:noProof/>
        </w:rPr>
      </w:pPr>
      <w:bookmarkStart w:id="12" w:name="_ENREF_13"/>
      <w:r w:rsidRPr="00292D89">
        <w:rPr>
          <w:rFonts w:ascii="Calibri" w:hAnsi="Calibri"/>
          <w:noProof/>
        </w:rPr>
        <w:t>13. van der Schalie WH, H.S. G, Bantle JA, De Rosa CT, Finch RA, et al. (1999) Animals</w:t>
      </w:r>
      <w:r w:rsidR="003A55AA" w:rsidRPr="00292D89">
        <w:rPr>
          <w:rFonts w:ascii="Calibri" w:hAnsi="Calibri"/>
          <w:noProof/>
        </w:rPr>
        <w:t xml:space="preserve"> as sentinels of human health hazards of environmental chemicals</w:t>
      </w:r>
      <w:r w:rsidRPr="00292D89">
        <w:rPr>
          <w:rFonts w:ascii="Calibri" w:hAnsi="Calibri"/>
          <w:noProof/>
        </w:rPr>
        <w:t>. Environ Health Persp 107: 309-315.</w:t>
      </w:r>
      <w:bookmarkEnd w:id="12"/>
    </w:p>
    <w:p w:rsidR="00292D89" w:rsidRPr="00292D89" w:rsidRDefault="00292D89" w:rsidP="00292D89">
      <w:pPr>
        <w:spacing w:after="0" w:line="240" w:lineRule="auto"/>
        <w:ind w:left="720" w:hanging="720"/>
        <w:rPr>
          <w:rFonts w:ascii="Calibri" w:hAnsi="Calibri"/>
          <w:noProof/>
        </w:rPr>
      </w:pPr>
      <w:bookmarkStart w:id="13" w:name="_ENREF_14"/>
      <w:r w:rsidRPr="00292D89">
        <w:rPr>
          <w:rFonts w:ascii="Calibri" w:hAnsi="Calibri"/>
          <w:noProof/>
        </w:rPr>
        <w:t>14. Reeves MK, Jensen P, Dolph CL, Holyoak M, Trust KA (2010) Multiple stressors and the cause of amphibian abnormalities. Ecol</w:t>
      </w:r>
      <w:r w:rsidR="004071FB">
        <w:rPr>
          <w:rFonts w:ascii="Calibri" w:hAnsi="Calibri"/>
          <w:noProof/>
        </w:rPr>
        <w:t xml:space="preserve"> </w:t>
      </w:r>
      <w:r w:rsidRPr="00292D89">
        <w:rPr>
          <w:rFonts w:ascii="Calibri" w:hAnsi="Calibri"/>
          <w:noProof/>
        </w:rPr>
        <w:t>Monogr 80: 423-440.</w:t>
      </w:r>
      <w:bookmarkEnd w:id="13"/>
    </w:p>
    <w:p w:rsidR="00292D89" w:rsidRPr="00292D89" w:rsidRDefault="00292D89" w:rsidP="00292D89">
      <w:pPr>
        <w:spacing w:after="0" w:line="240" w:lineRule="auto"/>
        <w:ind w:left="720" w:hanging="720"/>
        <w:rPr>
          <w:rFonts w:ascii="Calibri" w:hAnsi="Calibri"/>
          <w:noProof/>
        </w:rPr>
      </w:pPr>
      <w:bookmarkStart w:id="14" w:name="_ENREF_15"/>
      <w:r w:rsidRPr="00292D89">
        <w:rPr>
          <w:rFonts w:ascii="Calibri" w:hAnsi="Calibri"/>
          <w:noProof/>
        </w:rPr>
        <w:t>15. Bacon JP, Fort CE, Todhunter B, Mathis M, Fort DJ (2013) Effects</w:t>
      </w:r>
      <w:r w:rsidR="003A55AA" w:rsidRPr="00292D89">
        <w:rPr>
          <w:rFonts w:ascii="Calibri" w:hAnsi="Calibri"/>
          <w:noProof/>
        </w:rPr>
        <w:t xml:space="preserve"> of multiple chemical, physical, and biological stressors on the incidence and types of abnormalities observed in </w:t>
      </w:r>
      <w:r w:rsidRPr="00292D89">
        <w:rPr>
          <w:rFonts w:ascii="Calibri" w:hAnsi="Calibri"/>
          <w:noProof/>
        </w:rPr>
        <w:t xml:space="preserve">Bermuda's </w:t>
      </w:r>
      <w:r w:rsidR="003A55AA" w:rsidRPr="00292D89">
        <w:rPr>
          <w:rFonts w:ascii="Calibri" w:hAnsi="Calibri"/>
          <w:noProof/>
        </w:rPr>
        <w:t xml:space="preserve">cane toads </w:t>
      </w:r>
      <w:r w:rsidRPr="00292D89">
        <w:rPr>
          <w:rFonts w:ascii="Calibri" w:hAnsi="Calibri"/>
          <w:noProof/>
        </w:rPr>
        <w:t>(</w:t>
      </w:r>
      <w:r w:rsidRPr="00D345FC">
        <w:rPr>
          <w:rFonts w:ascii="Calibri" w:hAnsi="Calibri"/>
          <w:i/>
          <w:noProof/>
        </w:rPr>
        <w:t>Rhinella marina</w:t>
      </w:r>
      <w:r w:rsidRPr="00292D89">
        <w:rPr>
          <w:rFonts w:ascii="Calibri" w:hAnsi="Calibri"/>
          <w:noProof/>
        </w:rPr>
        <w:t>). J Exp Zool B: Mol Dev Evol</w:t>
      </w:r>
      <w:r w:rsidR="004071FB">
        <w:rPr>
          <w:rFonts w:ascii="Calibri" w:hAnsi="Calibri"/>
          <w:noProof/>
        </w:rPr>
        <w:t>: DOI:</w:t>
      </w:r>
      <w:r w:rsidR="004071FB" w:rsidRPr="004071FB">
        <w:t xml:space="preserve"> </w:t>
      </w:r>
      <w:r w:rsidR="004071FB" w:rsidRPr="004071FB">
        <w:rPr>
          <w:rFonts w:ascii="Calibri" w:hAnsi="Calibri"/>
          <w:noProof/>
        </w:rPr>
        <w:t>10.1002/jez.b.22496</w:t>
      </w:r>
      <w:r w:rsidRPr="00292D89">
        <w:rPr>
          <w:rFonts w:ascii="Calibri" w:hAnsi="Calibri"/>
          <w:noProof/>
        </w:rPr>
        <w:t>.</w:t>
      </w:r>
      <w:bookmarkEnd w:id="14"/>
    </w:p>
    <w:p w:rsidR="00292D89" w:rsidRPr="00292D89" w:rsidRDefault="00292D89" w:rsidP="00292D89">
      <w:pPr>
        <w:spacing w:after="0" w:line="240" w:lineRule="auto"/>
        <w:ind w:left="720" w:hanging="720"/>
        <w:rPr>
          <w:rFonts w:ascii="Calibri" w:hAnsi="Calibri"/>
          <w:noProof/>
        </w:rPr>
      </w:pPr>
      <w:bookmarkStart w:id="15" w:name="_ENREF_16"/>
      <w:r w:rsidRPr="00292D89">
        <w:rPr>
          <w:rFonts w:ascii="Calibri" w:hAnsi="Calibri"/>
          <w:noProof/>
        </w:rPr>
        <w:t>16. Rowe CL, Kin</w:t>
      </w:r>
      <w:r w:rsidR="00D345FC">
        <w:rPr>
          <w:rFonts w:ascii="Calibri" w:hAnsi="Calibri"/>
          <w:noProof/>
        </w:rPr>
        <w:t>ney OM, Congdon JD (1998) Oral d</w:t>
      </w:r>
      <w:r w:rsidRPr="00292D89">
        <w:rPr>
          <w:rFonts w:ascii="Calibri" w:hAnsi="Calibri"/>
          <w:noProof/>
        </w:rPr>
        <w:t xml:space="preserve">eformities in </w:t>
      </w:r>
      <w:r w:rsidR="00D345FC">
        <w:rPr>
          <w:rFonts w:ascii="Calibri" w:hAnsi="Calibri"/>
          <w:noProof/>
        </w:rPr>
        <w:t>tadpoles of the b</w:t>
      </w:r>
      <w:r w:rsidRPr="00292D89">
        <w:rPr>
          <w:rFonts w:ascii="Calibri" w:hAnsi="Calibri"/>
          <w:noProof/>
        </w:rPr>
        <w:t>ullfrog (</w:t>
      </w:r>
      <w:r w:rsidRPr="00292D89">
        <w:rPr>
          <w:rFonts w:ascii="Calibri" w:hAnsi="Calibri"/>
          <w:i/>
          <w:noProof/>
        </w:rPr>
        <w:t>Rana catesbeiana)</w:t>
      </w:r>
      <w:r w:rsidR="00D345FC">
        <w:rPr>
          <w:rFonts w:ascii="Calibri" w:hAnsi="Calibri"/>
          <w:noProof/>
        </w:rPr>
        <w:t xml:space="preserve"> caused by conditions in a p</w:t>
      </w:r>
      <w:r w:rsidRPr="00292D89">
        <w:rPr>
          <w:rFonts w:ascii="Calibri" w:hAnsi="Calibri"/>
          <w:noProof/>
        </w:rPr>
        <w:t>ollu</w:t>
      </w:r>
      <w:r w:rsidR="00D345FC">
        <w:rPr>
          <w:rFonts w:ascii="Calibri" w:hAnsi="Calibri"/>
          <w:noProof/>
        </w:rPr>
        <w:t>ted h</w:t>
      </w:r>
      <w:r w:rsidRPr="00292D89">
        <w:rPr>
          <w:rFonts w:ascii="Calibri" w:hAnsi="Calibri"/>
          <w:noProof/>
        </w:rPr>
        <w:t>abitat. Copeia 1: 244-246.</w:t>
      </w:r>
      <w:bookmarkEnd w:id="15"/>
    </w:p>
    <w:p w:rsidR="00292D89" w:rsidRPr="00292D89" w:rsidRDefault="00292D89" w:rsidP="00292D89">
      <w:pPr>
        <w:spacing w:after="0" w:line="240" w:lineRule="auto"/>
        <w:ind w:left="720" w:hanging="720"/>
        <w:rPr>
          <w:rFonts w:ascii="Calibri" w:hAnsi="Calibri"/>
          <w:noProof/>
        </w:rPr>
      </w:pPr>
      <w:bookmarkStart w:id="16" w:name="_ENREF_17"/>
      <w:r w:rsidRPr="00292D89">
        <w:rPr>
          <w:rFonts w:ascii="Calibri" w:hAnsi="Calibri"/>
          <w:noProof/>
        </w:rPr>
        <w:t>17. Hopkins WA, Ray JK, Congdon JD (1998) Incidence and impact of axial malformations in bullfrog larvae (</w:t>
      </w:r>
      <w:r w:rsidRPr="00D345FC">
        <w:rPr>
          <w:rFonts w:ascii="Calibri" w:hAnsi="Calibri"/>
          <w:i/>
          <w:noProof/>
        </w:rPr>
        <w:t>Rana catesbeiana</w:t>
      </w:r>
      <w:r w:rsidRPr="00292D89">
        <w:rPr>
          <w:rFonts w:ascii="Calibri" w:hAnsi="Calibri"/>
          <w:noProof/>
        </w:rPr>
        <w:t>) developing in sites impacted by coal combustion byproducts. Am Zool 38: 194A.</w:t>
      </w:r>
      <w:bookmarkEnd w:id="16"/>
    </w:p>
    <w:p w:rsidR="00292D89" w:rsidRPr="00292D89" w:rsidRDefault="00292D89" w:rsidP="00292D89">
      <w:pPr>
        <w:spacing w:after="0" w:line="240" w:lineRule="auto"/>
        <w:ind w:left="720" w:hanging="720"/>
        <w:rPr>
          <w:rFonts w:ascii="Calibri" w:hAnsi="Calibri"/>
          <w:noProof/>
        </w:rPr>
      </w:pPr>
      <w:bookmarkStart w:id="17" w:name="_ENREF_18"/>
      <w:r w:rsidRPr="00292D89">
        <w:rPr>
          <w:rFonts w:ascii="Calibri" w:hAnsi="Calibri"/>
          <w:noProof/>
        </w:rPr>
        <w:t>18. Hopkins WA, Congdon J, Ray JK (2000) Incidence and impact of axial</w:t>
      </w:r>
      <w:r w:rsidR="003A55AA">
        <w:rPr>
          <w:rFonts w:ascii="Calibri" w:hAnsi="Calibri"/>
          <w:noProof/>
        </w:rPr>
        <w:t xml:space="preserve"> malformations in larval Bullfro</w:t>
      </w:r>
      <w:r w:rsidRPr="00292D89">
        <w:rPr>
          <w:rFonts w:ascii="Calibri" w:hAnsi="Calibri"/>
          <w:noProof/>
        </w:rPr>
        <w:t>gs (</w:t>
      </w:r>
      <w:r w:rsidRPr="00D345FC">
        <w:rPr>
          <w:rFonts w:ascii="Calibri" w:hAnsi="Calibri"/>
          <w:i/>
          <w:noProof/>
        </w:rPr>
        <w:t>Rana catesbeiana</w:t>
      </w:r>
      <w:r w:rsidRPr="00292D89">
        <w:rPr>
          <w:rFonts w:ascii="Calibri" w:hAnsi="Calibri"/>
          <w:noProof/>
        </w:rPr>
        <w:t>) developing in sites polluted by a coal-burning power plant. Environ Tox</w:t>
      </w:r>
      <w:r w:rsidR="00847F06">
        <w:rPr>
          <w:rFonts w:ascii="Calibri" w:hAnsi="Calibri"/>
          <w:noProof/>
        </w:rPr>
        <w:t>icol</w:t>
      </w:r>
      <w:r w:rsidRPr="00292D89">
        <w:rPr>
          <w:rFonts w:ascii="Calibri" w:hAnsi="Calibri"/>
          <w:noProof/>
        </w:rPr>
        <w:t xml:space="preserve"> Chem 19: 862-868.</w:t>
      </w:r>
      <w:bookmarkEnd w:id="17"/>
    </w:p>
    <w:p w:rsidR="00292D89" w:rsidRPr="00292D89" w:rsidRDefault="00292D89" w:rsidP="00292D89">
      <w:pPr>
        <w:spacing w:after="0" w:line="240" w:lineRule="auto"/>
        <w:ind w:left="720" w:hanging="720"/>
        <w:rPr>
          <w:rFonts w:ascii="Calibri" w:hAnsi="Calibri"/>
          <w:noProof/>
        </w:rPr>
      </w:pPr>
      <w:bookmarkStart w:id="18" w:name="_ENREF_19"/>
      <w:r w:rsidRPr="00292D89">
        <w:rPr>
          <w:rFonts w:ascii="Calibri" w:hAnsi="Calibri"/>
          <w:noProof/>
        </w:rPr>
        <w:lastRenderedPageBreak/>
        <w:t>19. Linzey DW, Burroughs J, Hudson L, Marini M, Robertson J, et al. (2003) Role of environmental pollutants on immune functions, parasitic infections, and limb malformations in marine toads and whistling frogs from Bermuda. Int J Environ Heal R 13: 125-148.</w:t>
      </w:r>
      <w:bookmarkEnd w:id="18"/>
    </w:p>
    <w:p w:rsidR="00292D89" w:rsidRPr="00292D89" w:rsidRDefault="00292D89" w:rsidP="00292D89">
      <w:pPr>
        <w:spacing w:after="0" w:line="240" w:lineRule="auto"/>
        <w:ind w:left="720" w:hanging="720"/>
        <w:rPr>
          <w:rFonts w:ascii="Calibri" w:hAnsi="Calibri"/>
          <w:noProof/>
        </w:rPr>
      </w:pPr>
      <w:bookmarkStart w:id="19" w:name="_ENREF_20"/>
      <w:r w:rsidRPr="00292D89">
        <w:rPr>
          <w:rFonts w:ascii="Calibri" w:hAnsi="Calibri"/>
          <w:noProof/>
        </w:rPr>
        <w:t>20. Fort DJ, Rogers RL, Bacon JP (2006) Deformities in cane toad (</w:t>
      </w:r>
      <w:r w:rsidRPr="00292D89">
        <w:rPr>
          <w:rFonts w:ascii="Calibri" w:hAnsi="Calibri"/>
          <w:i/>
          <w:noProof/>
        </w:rPr>
        <w:t>Bufo marinus</w:t>
      </w:r>
      <w:r w:rsidRPr="00292D89">
        <w:rPr>
          <w:rFonts w:ascii="Calibri" w:hAnsi="Calibri"/>
          <w:noProof/>
        </w:rPr>
        <w:t>) populations in Bermuda: Part II. Progress towards characterization of chemical stressors. Appl Herpetol 3: 143-172.</w:t>
      </w:r>
      <w:bookmarkEnd w:id="19"/>
    </w:p>
    <w:p w:rsidR="00292D89" w:rsidRPr="00292D89" w:rsidRDefault="00292D89" w:rsidP="00292D89">
      <w:pPr>
        <w:spacing w:after="0" w:line="240" w:lineRule="auto"/>
        <w:ind w:left="720" w:hanging="720"/>
        <w:rPr>
          <w:rFonts w:ascii="Calibri" w:hAnsi="Calibri"/>
          <w:noProof/>
        </w:rPr>
      </w:pPr>
      <w:bookmarkStart w:id="20" w:name="_ENREF_21"/>
      <w:r w:rsidRPr="00292D89">
        <w:rPr>
          <w:rFonts w:ascii="Calibri" w:hAnsi="Calibri"/>
          <w:noProof/>
        </w:rPr>
        <w:t>21. Reeves MK, Dolph CL, Zimmer H, Tjeerdema RS, Trust KA (2008) Road proximity increases risk of skeletal abnormalities in wood frogs from National Wildlife Refuges in Alaska. Environ Health Persp 116: 1009-1014.</w:t>
      </w:r>
      <w:bookmarkEnd w:id="20"/>
    </w:p>
    <w:p w:rsidR="00292D89" w:rsidRPr="00292D89" w:rsidRDefault="00292D89" w:rsidP="00292D89">
      <w:pPr>
        <w:spacing w:after="0" w:line="240" w:lineRule="auto"/>
        <w:ind w:left="720" w:hanging="720"/>
        <w:rPr>
          <w:rFonts w:ascii="Calibri" w:hAnsi="Calibri"/>
          <w:noProof/>
        </w:rPr>
      </w:pPr>
      <w:bookmarkStart w:id="21" w:name="_ENREF_22"/>
      <w:r w:rsidRPr="00292D89">
        <w:rPr>
          <w:rFonts w:ascii="Calibri" w:hAnsi="Calibri"/>
          <w:noProof/>
        </w:rPr>
        <w:t xml:space="preserve">22. Berrill M, Bertram S, McGillivray L, Kolohon M, Pauli B (1994) Effects of </w:t>
      </w:r>
      <w:r w:rsidR="00D345FC">
        <w:rPr>
          <w:rFonts w:ascii="Calibri" w:hAnsi="Calibri"/>
          <w:noProof/>
        </w:rPr>
        <w:t>low c</w:t>
      </w:r>
      <w:r w:rsidRPr="00292D89">
        <w:rPr>
          <w:rFonts w:ascii="Calibri" w:hAnsi="Calibri"/>
          <w:noProof/>
        </w:rPr>
        <w:t xml:space="preserve">oncentrations of </w:t>
      </w:r>
      <w:r w:rsidR="00D345FC">
        <w:rPr>
          <w:rFonts w:ascii="Calibri" w:hAnsi="Calibri"/>
          <w:noProof/>
        </w:rPr>
        <w:t>forest-use pesticides on frog embryos and t</w:t>
      </w:r>
      <w:r w:rsidRPr="00292D89">
        <w:rPr>
          <w:rFonts w:ascii="Calibri" w:hAnsi="Calibri"/>
          <w:noProof/>
        </w:rPr>
        <w:t>adpoles. Environ Toxicol Chem 13: 657-664.</w:t>
      </w:r>
      <w:bookmarkEnd w:id="21"/>
    </w:p>
    <w:p w:rsidR="00292D89" w:rsidRPr="00292D89" w:rsidRDefault="00292D89" w:rsidP="00292D89">
      <w:pPr>
        <w:spacing w:after="0" w:line="240" w:lineRule="auto"/>
        <w:ind w:left="720" w:hanging="720"/>
        <w:rPr>
          <w:rFonts w:ascii="Calibri" w:hAnsi="Calibri"/>
          <w:noProof/>
        </w:rPr>
      </w:pPr>
      <w:bookmarkStart w:id="22" w:name="_ENREF_23"/>
      <w:r w:rsidRPr="00292D89">
        <w:rPr>
          <w:rFonts w:ascii="Calibri" w:hAnsi="Calibri"/>
          <w:noProof/>
        </w:rPr>
        <w:t xml:space="preserve">23. Howe GE, Gillis R, Mowbray RC (1998) Effect of chemical synergy and larval stage on the toxicity of atrazine and alachlor to amphibian larvae. </w:t>
      </w:r>
      <w:r w:rsidR="00847F06" w:rsidRPr="00292D89">
        <w:rPr>
          <w:rFonts w:ascii="Calibri" w:hAnsi="Calibri"/>
          <w:noProof/>
        </w:rPr>
        <w:t>Environ Toxicol Chem</w:t>
      </w:r>
      <w:r w:rsidRPr="00292D89">
        <w:rPr>
          <w:rFonts w:ascii="Calibri" w:hAnsi="Calibri"/>
          <w:noProof/>
        </w:rPr>
        <w:t xml:space="preserve"> 17: 519-525.</w:t>
      </w:r>
      <w:bookmarkEnd w:id="22"/>
    </w:p>
    <w:p w:rsidR="00292D89" w:rsidRPr="00292D89" w:rsidRDefault="00292D89" w:rsidP="00292D89">
      <w:pPr>
        <w:spacing w:after="0" w:line="240" w:lineRule="auto"/>
        <w:ind w:left="720" w:hanging="720"/>
        <w:rPr>
          <w:rFonts w:ascii="Calibri" w:hAnsi="Calibri"/>
          <w:noProof/>
        </w:rPr>
      </w:pPr>
      <w:bookmarkStart w:id="23" w:name="_ENREF_24"/>
      <w:r w:rsidRPr="00292D89">
        <w:rPr>
          <w:rFonts w:ascii="Calibri" w:hAnsi="Calibri"/>
          <w:noProof/>
        </w:rPr>
        <w:t xml:space="preserve">24. Kloas W, Lutz I, Einspanier R (1999) Amphibians as a model to study endocrine disruptors: II. Estrogenic activity of environmental chemicals in vitro and in vivo. </w:t>
      </w:r>
      <w:r w:rsidR="00847F06">
        <w:rPr>
          <w:rFonts w:ascii="Calibri" w:hAnsi="Calibri"/>
          <w:noProof/>
        </w:rPr>
        <w:t>Sci</w:t>
      </w:r>
      <w:r w:rsidRPr="00292D89">
        <w:rPr>
          <w:rFonts w:ascii="Calibri" w:hAnsi="Calibri"/>
          <w:noProof/>
        </w:rPr>
        <w:t xml:space="preserve"> </w:t>
      </w:r>
      <w:r w:rsidR="00847F06">
        <w:rPr>
          <w:rFonts w:ascii="Calibri" w:hAnsi="Calibri"/>
          <w:noProof/>
        </w:rPr>
        <w:t>Total</w:t>
      </w:r>
      <w:r w:rsidRPr="00292D89">
        <w:rPr>
          <w:rFonts w:ascii="Calibri" w:hAnsi="Calibri"/>
          <w:noProof/>
        </w:rPr>
        <w:t xml:space="preserve"> </w:t>
      </w:r>
      <w:r w:rsidR="00847F06">
        <w:rPr>
          <w:rFonts w:ascii="Calibri" w:hAnsi="Calibri"/>
          <w:noProof/>
        </w:rPr>
        <w:t>Environ</w:t>
      </w:r>
      <w:r w:rsidRPr="00292D89">
        <w:rPr>
          <w:rFonts w:ascii="Calibri" w:hAnsi="Calibri"/>
          <w:noProof/>
        </w:rPr>
        <w:t xml:space="preserve"> 225: 59-68.</w:t>
      </w:r>
      <w:bookmarkEnd w:id="23"/>
    </w:p>
    <w:p w:rsidR="00292D89" w:rsidRPr="00292D89" w:rsidRDefault="00292D89" w:rsidP="00292D89">
      <w:pPr>
        <w:spacing w:after="0" w:line="240" w:lineRule="auto"/>
        <w:ind w:left="720" w:hanging="720"/>
        <w:rPr>
          <w:rFonts w:ascii="Calibri" w:hAnsi="Calibri"/>
          <w:noProof/>
        </w:rPr>
      </w:pPr>
      <w:bookmarkStart w:id="24" w:name="_ENREF_25"/>
      <w:r w:rsidRPr="00292D89">
        <w:rPr>
          <w:rFonts w:ascii="Calibri" w:hAnsi="Calibri"/>
          <w:noProof/>
        </w:rPr>
        <w:t xml:space="preserve">25. Maund SJ, Travis KZ, Hendley P, Giddings JM, Solomon KR (2001) Probablistic risk assessment of cotton Pyrethroids: V. combining landscape-level exposures and ecotoxicological effects data to characterize risks. </w:t>
      </w:r>
      <w:r w:rsidR="00847F06" w:rsidRPr="00292D89">
        <w:rPr>
          <w:rFonts w:ascii="Calibri" w:hAnsi="Calibri"/>
          <w:noProof/>
        </w:rPr>
        <w:t>Environ Toxicol Chem</w:t>
      </w:r>
      <w:r w:rsidRPr="00292D89">
        <w:rPr>
          <w:rFonts w:ascii="Calibri" w:hAnsi="Calibri"/>
          <w:noProof/>
        </w:rPr>
        <w:t xml:space="preserve"> 20: 687-692.</w:t>
      </w:r>
      <w:bookmarkEnd w:id="24"/>
    </w:p>
    <w:p w:rsidR="00292D89" w:rsidRPr="00292D89" w:rsidRDefault="00292D89" w:rsidP="00292D89">
      <w:pPr>
        <w:spacing w:after="0" w:line="240" w:lineRule="auto"/>
        <w:ind w:left="720" w:hanging="720"/>
        <w:rPr>
          <w:rFonts w:ascii="Calibri" w:hAnsi="Calibri"/>
          <w:noProof/>
        </w:rPr>
      </w:pPr>
      <w:bookmarkStart w:id="25" w:name="_ENREF_26"/>
      <w:r w:rsidRPr="00292D89">
        <w:rPr>
          <w:rFonts w:ascii="Calibri" w:hAnsi="Calibri"/>
          <w:noProof/>
        </w:rPr>
        <w:t>26. Bridges CM, Dwyer FJ, D.K. H, WhitesD.W. (2002) Comparative contaminant toxicity:  Are amphibian larvae more sensitive than fish? B Environ Contam Tox 69: 562-569.</w:t>
      </w:r>
      <w:bookmarkEnd w:id="25"/>
    </w:p>
    <w:p w:rsidR="00292D89" w:rsidRPr="00292D89" w:rsidRDefault="00292D89" w:rsidP="00292D89">
      <w:pPr>
        <w:spacing w:after="0" w:line="240" w:lineRule="auto"/>
        <w:ind w:left="720" w:hanging="720"/>
        <w:rPr>
          <w:rFonts w:ascii="Calibri" w:hAnsi="Calibri"/>
          <w:noProof/>
        </w:rPr>
      </w:pPr>
      <w:bookmarkStart w:id="26" w:name="_ENREF_27"/>
      <w:r w:rsidRPr="00292D89">
        <w:rPr>
          <w:rFonts w:ascii="Calibri" w:hAnsi="Calibri"/>
          <w:noProof/>
        </w:rPr>
        <w:t xml:space="preserve">27. Fort DJ, McLaughlin DW, Rogers RL, Buzzard BO (2002) Effect of endocrine disrupting chemicals on germinal vesicle breakdown in </w:t>
      </w:r>
      <w:r w:rsidRPr="00D345FC">
        <w:rPr>
          <w:rFonts w:ascii="Calibri" w:hAnsi="Calibri"/>
          <w:i/>
          <w:noProof/>
        </w:rPr>
        <w:t>Xenopus</w:t>
      </w:r>
      <w:r w:rsidRPr="00292D89">
        <w:rPr>
          <w:rFonts w:ascii="Calibri" w:hAnsi="Calibri"/>
          <w:noProof/>
        </w:rPr>
        <w:t xml:space="preserve"> in vitro. Drug Chem Toxicol 25: 293-308.</w:t>
      </w:r>
      <w:bookmarkEnd w:id="26"/>
    </w:p>
    <w:p w:rsidR="00292D89" w:rsidRPr="00292D89" w:rsidRDefault="00292D89" w:rsidP="00292D89">
      <w:pPr>
        <w:spacing w:after="0" w:line="240" w:lineRule="auto"/>
        <w:ind w:left="720" w:hanging="720"/>
        <w:rPr>
          <w:rFonts w:ascii="Calibri" w:hAnsi="Calibri"/>
          <w:noProof/>
        </w:rPr>
      </w:pPr>
      <w:bookmarkStart w:id="27" w:name="_ENREF_28"/>
      <w:r w:rsidRPr="00292D89">
        <w:rPr>
          <w:rFonts w:ascii="Calibri" w:hAnsi="Calibri"/>
          <w:noProof/>
        </w:rPr>
        <w:t xml:space="preserve">28. Osano O, Admiraal W, Otieno D (2002) Developmental disorders in embryos of the frog </w:t>
      </w:r>
      <w:r w:rsidRPr="00D345FC">
        <w:rPr>
          <w:rFonts w:ascii="Calibri" w:hAnsi="Calibri"/>
          <w:i/>
          <w:noProof/>
        </w:rPr>
        <w:t>Xenopus laevis</w:t>
      </w:r>
      <w:r w:rsidRPr="00292D89">
        <w:rPr>
          <w:rFonts w:ascii="Calibri" w:hAnsi="Calibri"/>
          <w:noProof/>
        </w:rPr>
        <w:t xml:space="preserve"> induced by chloroacetanilide herbicides and their degradation products. </w:t>
      </w:r>
      <w:r w:rsidR="00764941" w:rsidRPr="00292D89">
        <w:rPr>
          <w:rFonts w:ascii="Calibri" w:hAnsi="Calibri"/>
          <w:noProof/>
        </w:rPr>
        <w:t>Environ Toxicol Chem</w:t>
      </w:r>
      <w:r w:rsidRPr="00292D89">
        <w:rPr>
          <w:rFonts w:ascii="Calibri" w:hAnsi="Calibri"/>
          <w:noProof/>
        </w:rPr>
        <w:t xml:space="preserve"> 21: 375-379.</w:t>
      </w:r>
      <w:bookmarkEnd w:id="27"/>
    </w:p>
    <w:p w:rsidR="00292D89" w:rsidRPr="00292D89" w:rsidRDefault="00292D89" w:rsidP="00292D89">
      <w:pPr>
        <w:spacing w:after="0" w:line="240" w:lineRule="auto"/>
        <w:ind w:left="720" w:hanging="720"/>
        <w:rPr>
          <w:rFonts w:ascii="Calibri" w:hAnsi="Calibri"/>
          <w:noProof/>
        </w:rPr>
      </w:pPr>
      <w:bookmarkStart w:id="28" w:name="_ENREF_29"/>
      <w:r w:rsidRPr="00292D89">
        <w:rPr>
          <w:rFonts w:ascii="Calibri" w:hAnsi="Calibri"/>
          <w:noProof/>
        </w:rPr>
        <w:t>29. Sone K, Hinago M, Kitayama A, Morokuma J, Ueno N, et al. (2004) Effects of 17</w:t>
      </w:r>
      <w:r w:rsidRPr="00292D89">
        <w:rPr>
          <w:rFonts w:ascii="Symbol" w:hAnsi="Symbol"/>
          <w:noProof/>
        </w:rPr>
        <w:t>b</w:t>
      </w:r>
      <w:r w:rsidRPr="00292D89">
        <w:rPr>
          <w:rFonts w:ascii="Calibri" w:hAnsi="Calibri"/>
          <w:noProof/>
        </w:rPr>
        <w:t xml:space="preserve">-estradiol, nonylphenol, and bisphenol-A on developing </w:t>
      </w:r>
      <w:r w:rsidRPr="00D345FC">
        <w:rPr>
          <w:rFonts w:ascii="Calibri" w:hAnsi="Calibri"/>
          <w:i/>
          <w:noProof/>
        </w:rPr>
        <w:t>Xenopus laevis</w:t>
      </w:r>
      <w:r w:rsidRPr="00292D89">
        <w:rPr>
          <w:rFonts w:ascii="Calibri" w:hAnsi="Calibri"/>
          <w:noProof/>
        </w:rPr>
        <w:t xml:space="preserve"> embryos. Gen Comp</w:t>
      </w:r>
      <w:r w:rsidR="00764941">
        <w:rPr>
          <w:rFonts w:ascii="Calibri" w:hAnsi="Calibri"/>
          <w:noProof/>
        </w:rPr>
        <w:t xml:space="preserve"> Endocr</w:t>
      </w:r>
      <w:r w:rsidRPr="00292D89">
        <w:rPr>
          <w:rFonts w:ascii="Calibri" w:hAnsi="Calibri"/>
          <w:noProof/>
        </w:rPr>
        <w:t xml:space="preserve"> 138: 228-236.</w:t>
      </w:r>
      <w:bookmarkEnd w:id="28"/>
    </w:p>
    <w:p w:rsidR="00292D89" w:rsidRPr="00292D89" w:rsidRDefault="00292D89" w:rsidP="00292D89">
      <w:pPr>
        <w:spacing w:after="0" w:line="240" w:lineRule="auto"/>
        <w:ind w:left="720" w:hanging="720"/>
        <w:rPr>
          <w:rFonts w:ascii="Calibri" w:hAnsi="Calibri"/>
          <w:noProof/>
        </w:rPr>
      </w:pPr>
      <w:bookmarkStart w:id="29" w:name="_ENREF_30"/>
      <w:r w:rsidRPr="00292D89">
        <w:rPr>
          <w:rFonts w:ascii="Calibri" w:hAnsi="Calibri"/>
          <w:noProof/>
        </w:rPr>
        <w:t xml:space="preserve">30. Mendez SIS, Tillitt DE, Rittenhouse TAG, </w:t>
      </w:r>
      <w:r w:rsidR="00D345FC">
        <w:rPr>
          <w:rFonts w:ascii="Calibri" w:hAnsi="Calibri"/>
          <w:noProof/>
        </w:rPr>
        <w:t>Semlitsch RD (2009) Behavioral response and kinetics of terrestrial atrazine e</w:t>
      </w:r>
      <w:r w:rsidRPr="00292D89">
        <w:rPr>
          <w:rFonts w:ascii="Calibri" w:hAnsi="Calibri"/>
          <w:noProof/>
        </w:rPr>
        <w:t>xposure in American Toads (</w:t>
      </w:r>
      <w:r w:rsidRPr="00D345FC">
        <w:rPr>
          <w:rFonts w:ascii="Calibri" w:hAnsi="Calibri"/>
          <w:i/>
          <w:noProof/>
        </w:rPr>
        <w:t>Bufo americanus</w:t>
      </w:r>
      <w:r w:rsidRPr="00292D89">
        <w:rPr>
          <w:rFonts w:ascii="Calibri" w:hAnsi="Calibri"/>
          <w:noProof/>
        </w:rPr>
        <w:t>). Arch Environ Con Tox 57: 590-597.</w:t>
      </w:r>
      <w:bookmarkEnd w:id="29"/>
    </w:p>
    <w:p w:rsidR="00292D89" w:rsidRPr="00292D89" w:rsidRDefault="00292D89" w:rsidP="00292D89">
      <w:pPr>
        <w:spacing w:after="0" w:line="240" w:lineRule="auto"/>
        <w:ind w:left="720" w:hanging="720"/>
        <w:rPr>
          <w:rFonts w:ascii="Calibri" w:hAnsi="Calibri"/>
          <w:noProof/>
        </w:rPr>
      </w:pPr>
      <w:bookmarkStart w:id="30" w:name="_ENREF_31"/>
      <w:r w:rsidRPr="00292D89">
        <w:rPr>
          <w:rFonts w:ascii="Calibri" w:hAnsi="Calibri"/>
          <w:noProof/>
        </w:rPr>
        <w:t>31. Langer-Jaesrich M, Kienle C, Koehler H-R, Gerhardt A (2010) Impairment of trophic interactions between zebrafish (</w:t>
      </w:r>
      <w:r w:rsidRPr="00B14DF9">
        <w:rPr>
          <w:rFonts w:ascii="Calibri" w:hAnsi="Calibri"/>
          <w:i/>
          <w:noProof/>
        </w:rPr>
        <w:t>Danio rerio</w:t>
      </w:r>
      <w:r w:rsidRPr="00292D89">
        <w:rPr>
          <w:rFonts w:ascii="Calibri" w:hAnsi="Calibri"/>
          <w:noProof/>
        </w:rPr>
        <w:t>) and midge larvae (</w:t>
      </w:r>
      <w:r w:rsidRPr="00B14DF9">
        <w:rPr>
          <w:rFonts w:ascii="Calibri" w:hAnsi="Calibri"/>
          <w:i/>
          <w:noProof/>
        </w:rPr>
        <w:t>Chironomus riparius</w:t>
      </w:r>
      <w:r w:rsidRPr="00292D89">
        <w:rPr>
          <w:rFonts w:ascii="Calibri" w:hAnsi="Calibri"/>
          <w:noProof/>
        </w:rPr>
        <w:t>) by chlorpyrifos. Ecotoxicology 19: 1294-1301.</w:t>
      </w:r>
      <w:bookmarkEnd w:id="30"/>
    </w:p>
    <w:p w:rsidR="00292D89" w:rsidRPr="00292D89" w:rsidRDefault="00292D89" w:rsidP="00292D89">
      <w:pPr>
        <w:spacing w:after="0" w:line="240" w:lineRule="auto"/>
        <w:ind w:left="720" w:hanging="720"/>
        <w:rPr>
          <w:rFonts w:ascii="Calibri" w:hAnsi="Calibri"/>
          <w:noProof/>
        </w:rPr>
      </w:pPr>
      <w:bookmarkStart w:id="31" w:name="_ENREF_32"/>
      <w:r w:rsidRPr="00292D89">
        <w:rPr>
          <w:rFonts w:ascii="Calibri" w:hAnsi="Calibri"/>
          <w:noProof/>
        </w:rPr>
        <w:t>32. Schuytema GS, Nebeker AV, Griffis WL, W</w:t>
      </w:r>
      <w:r w:rsidR="00B14DF9">
        <w:rPr>
          <w:rFonts w:ascii="Calibri" w:hAnsi="Calibri"/>
          <w:noProof/>
        </w:rPr>
        <w:t>ilson KN (1991) Teratogenesis, t</w:t>
      </w:r>
      <w:r w:rsidRPr="00292D89">
        <w:rPr>
          <w:rFonts w:ascii="Calibri" w:hAnsi="Calibri"/>
          <w:noProof/>
        </w:rPr>
        <w:t xml:space="preserve">oxicity, and </w:t>
      </w:r>
      <w:r w:rsidR="00B14DF9">
        <w:rPr>
          <w:rFonts w:ascii="Calibri" w:hAnsi="Calibri"/>
          <w:noProof/>
        </w:rPr>
        <w:t>bioconcentration in frogs e</w:t>
      </w:r>
      <w:r w:rsidRPr="00292D89">
        <w:rPr>
          <w:rFonts w:ascii="Calibri" w:hAnsi="Calibri"/>
          <w:noProof/>
        </w:rPr>
        <w:t>xposed to Dieldrin. Arch Environ Con Tox 21: 332-350.</w:t>
      </w:r>
      <w:bookmarkEnd w:id="31"/>
    </w:p>
    <w:p w:rsidR="00292D89" w:rsidRPr="00292D89" w:rsidRDefault="00292D89" w:rsidP="00292D89">
      <w:pPr>
        <w:spacing w:after="0" w:line="240" w:lineRule="auto"/>
        <w:ind w:left="720" w:hanging="720"/>
        <w:rPr>
          <w:rFonts w:ascii="Calibri" w:hAnsi="Calibri"/>
          <w:noProof/>
        </w:rPr>
      </w:pPr>
      <w:bookmarkStart w:id="32" w:name="_ENREF_33"/>
      <w:r w:rsidRPr="00292D89">
        <w:rPr>
          <w:rFonts w:ascii="Calibri" w:hAnsi="Calibri"/>
          <w:noProof/>
        </w:rPr>
        <w:t xml:space="preserve">33. Schuytema GS, Nebeker AV, Griffis WL (1994) Toxicity of Guthion and Guthion 2S to </w:t>
      </w:r>
      <w:r w:rsidRPr="00B14DF9">
        <w:rPr>
          <w:rFonts w:ascii="Calibri" w:hAnsi="Calibri"/>
          <w:i/>
          <w:noProof/>
        </w:rPr>
        <w:t>Xenopus laevis</w:t>
      </w:r>
      <w:r w:rsidRPr="00292D89">
        <w:rPr>
          <w:rFonts w:ascii="Calibri" w:hAnsi="Calibri"/>
          <w:noProof/>
        </w:rPr>
        <w:t xml:space="preserve"> embryos. Arch Environ Con Tox 27: 250-255.</w:t>
      </w:r>
      <w:bookmarkEnd w:id="32"/>
    </w:p>
    <w:p w:rsidR="00292D89" w:rsidRPr="00292D89" w:rsidRDefault="00292D89" w:rsidP="00292D89">
      <w:pPr>
        <w:spacing w:after="0" w:line="240" w:lineRule="auto"/>
        <w:ind w:left="720" w:hanging="720"/>
        <w:rPr>
          <w:rFonts w:ascii="Calibri" w:hAnsi="Calibri"/>
          <w:noProof/>
        </w:rPr>
      </w:pPr>
      <w:bookmarkStart w:id="33" w:name="_ENREF_34"/>
      <w:r w:rsidRPr="00292D89">
        <w:rPr>
          <w:rFonts w:ascii="Calibri" w:hAnsi="Calibri"/>
          <w:noProof/>
        </w:rPr>
        <w:t>34. Schuytema GS, Nebeker AV (1998) Comparative Toxicity of Diuron on Survival and Growth of Pacific Treefrog, Bullfrog, Red-Legged Frog, and African Clawed Frog Embryos and Tadpoles. Arch Env Con Toxicol 34: 370-376.</w:t>
      </w:r>
      <w:bookmarkEnd w:id="33"/>
    </w:p>
    <w:p w:rsidR="00292D89" w:rsidRPr="00292D89" w:rsidRDefault="00292D89" w:rsidP="00292D89">
      <w:pPr>
        <w:spacing w:after="0" w:line="240" w:lineRule="auto"/>
        <w:ind w:left="720" w:hanging="720"/>
        <w:rPr>
          <w:rFonts w:ascii="Calibri" w:hAnsi="Calibri"/>
          <w:noProof/>
        </w:rPr>
      </w:pPr>
      <w:bookmarkStart w:id="34" w:name="_ENREF_35"/>
      <w:r w:rsidRPr="00292D89">
        <w:rPr>
          <w:rFonts w:ascii="Calibri" w:hAnsi="Calibri"/>
          <w:noProof/>
        </w:rPr>
        <w:t>35. Hall RJ, Mulhern BM (1984) Are anuran amphibians heavy metal accumulators? Vertebrate ecology and systematics: 123-133.</w:t>
      </w:r>
      <w:bookmarkEnd w:id="34"/>
    </w:p>
    <w:p w:rsidR="00292D89" w:rsidRPr="00292D89" w:rsidRDefault="00292D89" w:rsidP="00292D89">
      <w:pPr>
        <w:spacing w:after="0" w:line="240" w:lineRule="auto"/>
        <w:ind w:left="720" w:hanging="720"/>
        <w:rPr>
          <w:rFonts w:ascii="Calibri" w:hAnsi="Calibri"/>
          <w:noProof/>
        </w:rPr>
      </w:pPr>
      <w:bookmarkStart w:id="35" w:name="_ENREF_36"/>
      <w:r w:rsidRPr="00292D89">
        <w:rPr>
          <w:rFonts w:ascii="Calibri" w:hAnsi="Calibri"/>
          <w:noProof/>
        </w:rPr>
        <w:lastRenderedPageBreak/>
        <w:t>36. Clark K, Hall R (1985) Effects of elevated hydrogen ion and aluminum concentrations on the survival of amphibian embryos and larvae. Can J Zool 63: 116-123.</w:t>
      </w:r>
      <w:bookmarkEnd w:id="35"/>
    </w:p>
    <w:p w:rsidR="00292D89" w:rsidRPr="00292D89" w:rsidRDefault="00292D89" w:rsidP="00292D89">
      <w:pPr>
        <w:spacing w:after="0" w:line="240" w:lineRule="auto"/>
        <w:ind w:left="720" w:hanging="720"/>
        <w:rPr>
          <w:rFonts w:ascii="Calibri" w:hAnsi="Calibri"/>
          <w:noProof/>
        </w:rPr>
      </w:pPr>
      <w:bookmarkStart w:id="36" w:name="_ENREF_37"/>
      <w:r w:rsidRPr="00292D89">
        <w:rPr>
          <w:rFonts w:ascii="Calibri" w:hAnsi="Calibri"/>
          <w:noProof/>
        </w:rPr>
        <w:t xml:space="preserve">37. Hall RJ, Henry PFP (1992) Assessing the effects of pesticides on amphibians and reptiles: status and needs. </w:t>
      </w:r>
      <w:r w:rsidR="00B5721A">
        <w:rPr>
          <w:rFonts w:ascii="Calibri" w:hAnsi="Calibri"/>
          <w:noProof/>
        </w:rPr>
        <w:t xml:space="preserve">J </w:t>
      </w:r>
      <w:r w:rsidRPr="00292D89">
        <w:rPr>
          <w:rFonts w:ascii="Calibri" w:hAnsi="Calibri"/>
          <w:noProof/>
        </w:rPr>
        <w:t>Herpetol 2: 65-71.</w:t>
      </w:r>
      <w:bookmarkEnd w:id="36"/>
    </w:p>
    <w:p w:rsidR="00292D89" w:rsidRPr="00292D89" w:rsidRDefault="00292D89" w:rsidP="00292D89">
      <w:pPr>
        <w:spacing w:after="0" w:line="240" w:lineRule="auto"/>
        <w:ind w:left="720" w:hanging="720"/>
        <w:rPr>
          <w:rFonts w:ascii="Calibri" w:hAnsi="Calibri"/>
          <w:noProof/>
        </w:rPr>
      </w:pPr>
      <w:bookmarkStart w:id="37" w:name="_ENREF_38"/>
      <w:r w:rsidRPr="00292D89">
        <w:rPr>
          <w:rFonts w:ascii="Calibri" w:hAnsi="Calibri"/>
          <w:noProof/>
        </w:rPr>
        <w:t>38. Freda J, Taylor DH (1992) Behavior</w:t>
      </w:r>
      <w:r w:rsidR="003A55AA" w:rsidRPr="00292D89">
        <w:rPr>
          <w:rFonts w:ascii="Calibri" w:hAnsi="Calibri"/>
          <w:noProof/>
        </w:rPr>
        <w:t>al-response of amphibian larvae to acidic wate</w:t>
      </w:r>
      <w:r w:rsidRPr="00292D89">
        <w:rPr>
          <w:rFonts w:ascii="Calibri" w:hAnsi="Calibri"/>
          <w:noProof/>
        </w:rPr>
        <w:t>r. J Herpetol 26: 429-433.</w:t>
      </w:r>
      <w:bookmarkEnd w:id="37"/>
    </w:p>
    <w:p w:rsidR="00292D89" w:rsidRPr="00292D89" w:rsidRDefault="00292D89" w:rsidP="00292D89">
      <w:pPr>
        <w:spacing w:after="0" w:line="240" w:lineRule="auto"/>
        <w:ind w:left="720" w:hanging="720"/>
        <w:rPr>
          <w:rFonts w:ascii="Calibri" w:hAnsi="Calibri"/>
          <w:noProof/>
        </w:rPr>
      </w:pPr>
      <w:bookmarkStart w:id="38" w:name="_ENREF_39"/>
      <w:r w:rsidRPr="00292D89">
        <w:rPr>
          <w:rFonts w:ascii="Calibri" w:hAnsi="Calibri"/>
          <w:noProof/>
        </w:rPr>
        <w:t xml:space="preserve">39. Taylor SK, Williams </w:t>
      </w:r>
      <w:r w:rsidR="003A55AA">
        <w:rPr>
          <w:rFonts w:ascii="Calibri" w:hAnsi="Calibri"/>
          <w:noProof/>
        </w:rPr>
        <w:t>ES, Mills KW (1999) Effects of M</w:t>
      </w:r>
      <w:r w:rsidRPr="00292D89">
        <w:rPr>
          <w:rFonts w:ascii="Calibri" w:hAnsi="Calibri"/>
          <w:noProof/>
        </w:rPr>
        <w:t>alathion on disease susceptibility in Woodhouse's toads. J Wildlife Dis 35: 536-541.</w:t>
      </w:r>
      <w:bookmarkEnd w:id="38"/>
    </w:p>
    <w:p w:rsidR="00292D89" w:rsidRPr="00292D89" w:rsidRDefault="00292D89" w:rsidP="00292D89">
      <w:pPr>
        <w:spacing w:after="0" w:line="240" w:lineRule="auto"/>
        <w:ind w:left="720" w:hanging="720"/>
        <w:rPr>
          <w:rFonts w:ascii="Calibri" w:hAnsi="Calibri"/>
          <w:noProof/>
        </w:rPr>
      </w:pPr>
      <w:bookmarkStart w:id="39" w:name="_ENREF_40"/>
      <w:r w:rsidRPr="00292D89">
        <w:rPr>
          <w:rFonts w:ascii="Calibri" w:hAnsi="Calibri"/>
          <w:noProof/>
        </w:rPr>
        <w:t xml:space="preserve">40. Christin MS, Gendron AD, Brousseau P, Menard L, Marcogliese DJ, et al. (2003) Effects of agricultural pesticides on the immune system of </w:t>
      </w:r>
      <w:r w:rsidRPr="00292D89">
        <w:rPr>
          <w:rFonts w:ascii="Calibri" w:hAnsi="Calibri"/>
          <w:i/>
          <w:noProof/>
        </w:rPr>
        <w:t>Rana pipiens</w:t>
      </w:r>
      <w:r w:rsidRPr="00292D89">
        <w:rPr>
          <w:rFonts w:ascii="Calibri" w:hAnsi="Calibri"/>
          <w:noProof/>
        </w:rPr>
        <w:t xml:space="preserve"> and on its resistance to parasitic infection. Environ Tox</w:t>
      </w:r>
      <w:r w:rsidR="00B5721A">
        <w:rPr>
          <w:rFonts w:ascii="Calibri" w:hAnsi="Calibri"/>
          <w:noProof/>
        </w:rPr>
        <w:t>icol</w:t>
      </w:r>
      <w:r w:rsidRPr="00292D89">
        <w:rPr>
          <w:rFonts w:ascii="Calibri" w:hAnsi="Calibri"/>
          <w:noProof/>
        </w:rPr>
        <w:t xml:space="preserve"> Chem 22: 1127-1133.</w:t>
      </w:r>
      <w:bookmarkEnd w:id="39"/>
    </w:p>
    <w:p w:rsidR="00292D89" w:rsidRPr="00292D89" w:rsidRDefault="00292D89" w:rsidP="00292D89">
      <w:pPr>
        <w:spacing w:after="0" w:line="240" w:lineRule="auto"/>
        <w:ind w:left="720" w:hanging="720"/>
        <w:rPr>
          <w:rFonts w:ascii="Calibri" w:hAnsi="Calibri"/>
          <w:noProof/>
        </w:rPr>
      </w:pPr>
      <w:bookmarkStart w:id="40" w:name="_ENREF_41"/>
      <w:r w:rsidRPr="00292D89">
        <w:rPr>
          <w:rFonts w:ascii="Calibri" w:hAnsi="Calibri"/>
          <w:noProof/>
        </w:rPr>
        <w:t>41. Alvarez R, Honrubia P, Herraez MP (1995) Skelet</w:t>
      </w:r>
      <w:r w:rsidR="003A55AA" w:rsidRPr="00292D89">
        <w:rPr>
          <w:rFonts w:ascii="Calibri" w:hAnsi="Calibri"/>
          <w:noProof/>
        </w:rPr>
        <w:t>al malformations induced by the insec</w:t>
      </w:r>
      <w:r w:rsidRPr="00292D89">
        <w:rPr>
          <w:rFonts w:ascii="Calibri" w:hAnsi="Calibri"/>
          <w:noProof/>
        </w:rPr>
        <w:t>ticides ZZ-Aphox and Folidol du</w:t>
      </w:r>
      <w:r w:rsidR="003A55AA" w:rsidRPr="00292D89">
        <w:rPr>
          <w:rFonts w:ascii="Calibri" w:hAnsi="Calibri"/>
          <w:noProof/>
        </w:rPr>
        <w:t xml:space="preserve">ring larval development </w:t>
      </w:r>
      <w:r w:rsidRPr="00292D89">
        <w:rPr>
          <w:rFonts w:ascii="Calibri" w:hAnsi="Calibri"/>
          <w:noProof/>
        </w:rPr>
        <w:t xml:space="preserve">of </w:t>
      </w:r>
      <w:r w:rsidRPr="00292D89">
        <w:rPr>
          <w:rFonts w:ascii="Calibri" w:hAnsi="Calibri"/>
          <w:i/>
          <w:noProof/>
        </w:rPr>
        <w:t>Rana perezi</w:t>
      </w:r>
      <w:r w:rsidRPr="00292D89">
        <w:rPr>
          <w:rFonts w:ascii="Calibri" w:hAnsi="Calibri"/>
          <w:noProof/>
        </w:rPr>
        <w:t>. Arch Env Cont Tox 28: 349-356.</w:t>
      </w:r>
      <w:bookmarkEnd w:id="40"/>
    </w:p>
    <w:p w:rsidR="00292D89" w:rsidRPr="00292D89" w:rsidRDefault="00292D89" w:rsidP="00292D89">
      <w:pPr>
        <w:spacing w:after="0" w:line="240" w:lineRule="auto"/>
        <w:ind w:left="720" w:hanging="720"/>
        <w:rPr>
          <w:rFonts w:ascii="Calibri" w:hAnsi="Calibri"/>
          <w:noProof/>
        </w:rPr>
      </w:pPr>
      <w:bookmarkStart w:id="41" w:name="_ENREF_42"/>
      <w:r w:rsidRPr="00292D89">
        <w:rPr>
          <w:rFonts w:ascii="Calibri" w:hAnsi="Calibri"/>
          <w:noProof/>
        </w:rPr>
        <w:t>42. Bridges CM (1999) Predator-prey interactions between two amphibian species:  effects of insecticide exposure. Aquatic Ecology 33: 205-211.</w:t>
      </w:r>
      <w:bookmarkEnd w:id="41"/>
    </w:p>
    <w:p w:rsidR="00292D89" w:rsidRPr="00292D89" w:rsidRDefault="00292D89" w:rsidP="00292D89">
      <w:pPr>
        <w:spacing w:after="0" w:line="240" w:lineRule="auto"/>
        <w:ind w:left="720" w:hanging="720"/>
        <w:rPr>
          <w:rFonts w:ascii="Calibri" w:hAnsi="Calibri"/>
          <w:noProof/>
        </w:rPr>
      </w:pPr>
      <w:bookmarkStart w:id="42" w:name="_ENREF_43"/>
      <w:r w:rsidRPr="00292D89">
        <w:rPr>
          <w:rFonts w:ascii="Calibri" w:hAnsi="Calibri"/>
          <w:noProof/>
        </w:rPr>
        <w:t>43. Bridges CM (2000) Long-term Effects of Pesticide Exposure at Various Life Stages of the Southern Leopard Frog (</w:t>
      </w:r>
      <w:r w:rsidRPr="00292D89">
        <w:rPr>
          <w:rFonts w:ascii="Calibri" w:hAnsi="Calibri"/>
          <w:i/>
          <w:noProof/>
        </w:rPr>
        <w:t>Rana sphenocephala</w:t>
      </w:r>
      <w:r w:rsidRPr="00292D89">
        <w:rPr>
          <w:rFonts w:ascii="Calibri" w:hAnsi="Calibri"/>
          <w:noProof/>
        </w:rPr>
        <w:t>). Arch Env Contam Toxicol 39: 91-96.</w:t>
      </w:r>
      <w:bookmarkEnd w:id="42"/>
    </w:p>
    <w:p w:rsidR="00292D89" w:rsidRPr="00292D89" w:rsidRDefault="00292D89" w:rsidP="00292D89">
      <w:pPr>
        <w:spacing w:after="0" w:line="240" w:lineRule="auto"/>
        <w:ind w:left="720" w:hanging="720"/>
        <w:rPr>
          <w:rFonts w:ascii="Calibri" w:hAnsi="Calibri"/>
          <w:noProof/>
        </w:rPr>
      </w:pPr>
      <w:bookmarkStart w:id="43" w:name="_ENREF_44"/>
      <w:r w:rsidRPr="00292D89">
        <w:rPr>
          <w:rFonts w:ascii="Calibri" w:hAnsi="Calibri"/>
          <w:noProof/>
        </w:rPr>
        <w:t>44. Bridges CM, Semlitsch RD (2000) Variation in pesticide tolerance of tadpoles among and within species of Ranidae and patterns of amphibian decline. Conserv Biol 14: 1490-1499.</w:t>
      </w:r>
      <w:bookmarkEnd w:id="43"/>
    </w:p>
    <w:p w:rsidR="00292D89" w:rsidRPr="00292D89" w:rsidRDefault="00292D89" w:rsidP="00292D89">
      <w:pPr>
        <w:spacing w:after="0" w:line="240" w:lineRule="auto"/>
        <w:ind w:left="720" w:hanging="720"/>
        <w:rPr>
          <w:rFonts w:ascii="Calibri" w:hAnsi="Calibri"/>
          <w:noProof/>
        </w:rPr>
      </w:pPr>
      <w:bookmarkStart w:id="44" w:name="_ENREF_45"/>
      <w:r w:rsidRPr="00292D89">
        <w:rPr>
          <w:rFonts w:ascii="Calibri" w:hAnsi="Calibri"/>
          <w:noProof/>
        </w:rPr>
        <w:t>45. Bridges CM, Semlitsch RD (2001) Genetic variation in insecticide tolerance in a population of southern leopard frogs (</w:t>
      </w:r>
      <w:r w:rsidRPr="00292D89">
        <w:rPr>
          <w:rFonts w:ascii="Calibri" w:hAnsi="Calibri"/>
          <w:i/>
          <w:noProof/>
        </w:rPr>
        <w:t>Rana sphenocephala</w:t>
      </w:r>
      <w:r w:rsidRPr="00292D89">
        <w:rPr>
          <w:rFonts w:ascii="Calibri" w:hAnsi="Calibri"/>
          <w:noProof/>
        </w:rPr>
        <w:t>):  Implications for amphibian conservation. Copeia: 7-13.</w:t>
      </w:r>
      <w:bookmarkEnd w:id="44"/>
    </w:p>
    <w:p w:rsidR="00292D89" w:rsidRPr="00292D89" w:rsidRDefault="00292D89" w:rsidP="00292D89">
      <w:pPr>
        <w:spacing w:after="0" w:line="240" w:lineRule="auto"/>
        <w:ind w:left="720" w:hanging="720"/>
        <w:rPr>
          <w:rFonts w:ascii="Calibri" w:hAnsi="Calibri"/>
          <w:noProof/>
        </w:rPr>
      </w:pPr>
      <w:bookmarkStart w:id="45" w:name="_ENREF_46"/>
      <w:r w:rsidRPr="00292D89">
        <w:rPr>
          <w:rFonts w:ascii="Calibri" w:hAnsi="Calibri"/>
          <w:noProof/>
        </w:rPr>
        <w:t>46. Sparling DW, Fellers GM, McConnell LL (2001) Pesticid</w:t>
      </w:r>
      <w:r w:rsidR="003A55AA" w:rsidRPr="00292D89">
        <w:rPr>
          <w:rFonts w:ascii="Calibri" w:hAnsi="Calibri"/>
          <w:noProof/>
        </w:rPr>
        <w:t>es and amphibian population declines in</w:t>
      </w:r>
      <w:r w:rsidRPr="00292D89">
        <w:rPr>
          <w:rFonts w:ascii="Calibri" w:hAnsi="Calibri"/>
          <w:noProof/>
        </w:rPr>
        <w:t xml:space="preserve"> California, USA. Env</w:t>
      </w:r>
      <w:r w:rsidR="00B5721A">
        <w:rPr>
          <w:rFonts w:ascii="Calibri" w:hAnsi="Calibri"/>
          <w:noProof/>
        </w:rPr>
        <w:t xml:space="preserve">iron </w:t>
      </w:r>
      <w:r w:rsidRPr="00292D89">
        <w:rPr>
          <w:rFonts w:ascii="Calibri" w:hAnsi="Calibri"/>
          <w:noProof/>
        </w:rPr>
        <w:t>Toxicol Chem 20: 1591-1595.</w:t>
      </w:r>
      <w:bookmarkEnd w:id="45"/>
    </w:p>
    <w:p w:rsidR="00292D89" w:rsidRPr="00292D89" w:rsidRDefault="00292D89" w:rsidP="00292D89">
      <w:pPr>
        <w:spacing w:after="0" w:line="240" w:lineRule="auto"/>
        <w:ind w:left="720" w:hanging="720"/>
        <w:rPr>
          <w:rFonts w:ascii="Calibri" w:hAnsi="Calibri"/>
          <w:noProof/>
        </w:rPr>
      </w:pPr>
      <w:bookmarkStart w:id="46" w:name="_ENREF_47"/>
      <w:r w:rsidRPr="00292D89">
        <w:rPr>
          <w:rFonts w:ascii="Calibri" w:hAnsi="Calibri"/>
          <w:noProof/>
        </w:rPr>
        <w:t>47. Saura-Mas S, Boone MD, Bridges CM (2002) Evaluati</w:t>
      </w:r>
      <w:r w:rsidR="003A55AA" w:rsidRPr="00292D89">
        <w:rPr>
          <w:rFonts w:ascii="Calibri" w:hAnsi="Calibri"/>
          <w:noProof/>
        </w:rPr>
        <w:t>on of direct effects of an insecticide on gray treefrogs:  laboratory and field tri</w:t>
      </w:r>
      <w:r w:rsidRPr="00292D89">
        <w:rPr>
          <w:rFonts w:ascii="Calibri" w:hAnsi="Calibri"/>
          <w:noProof/>
        </w:rPr>
        <w:t>als. J Herpetol 36: 715-719.</w:t>
      </w:r>
      <w:bookmarkEnd w:id="46"/>
    </w:p>
    <w:p w:rsidR="00292D89" w:rsidRPr="00292D89" w:rsidRDefault="00292D89" w:rsidP="00292D89">
      <w:pPr>
        <w:spacing w:after="0" w:line="240" w:lineRule="auto"/>
        <w:ind w:left="720" w:hanging="720"/>
        <w:rPr>
          <w:rFonts w:ascii="Calibri" w:hAnsi="Calibri"/>
          <w:noProof/>
        </w:rPr>
      </w:pPr>
      <w:bookmarkStart w:id="47" w:name="_ENREF_48"/>
      <w:r w:rsidRPr="00292D89">
        <w:rPr>
          <w:rFonts w:ascii="Calibri" w:hAnsi="Calibri"/>
          <w:noProof/>
        </w:rPr>
        <w:t>48. Boone MD, Bridges CM (2003) Effects of Carbaryl on Green Frog (</w:t>
      </w:r>
      <w:r w:rsidRPr="00292D89">
        <w:rPr>
          <w:rFonts w:ascii="Calibri" w:hAnsi="Calibri"/>
          <w:i/>
          <w:noProof/>
        </w:rPr>
        <w:t>Rana clamitans</w:t>
      </w:r>
      <w:r w:rsidRPr="00292D89">
        <w:rPr>
          <w:rFonts w:ascii="Calibri" w:hAnsi="Calibri"/>
          <w:noProof/>
        </w:rPr>
        <w:t>) tadpoles:  Timing of exposure versus multiple exposures. Environ Toxicol Chem 22: 2695-2702.</w:t>
      </w:r>
      <w:bookmarkEnd w:id="47"/>
    </w:p>
    <w:p w:rsidR="00292D89" w:rsidRPr="00292D89" w:rsidRDefault="00292D89" w:rsidP="00292D89">
      <w:pPr>
        <w:spacing w:after="0" w:line="240" w:lineRule="auto"/>
        <w:ind w:left="720" w:hanging="720"/>
        <w:rPr>
          <w:rFonts w:ascii="Calibri" w:hAnsi="Calibri"/>
          <w:noProof/>
        </w:rPr>
      </w:pPr>
      <w:bookmarkStart w:id="48" w:name="_ENREF_49"/>
      <w:r w:rsidRPr="00292D89">
        <w:rPr>
          <w:rFonts w:ascii="Calibri" w:hAnsi="Calibri"/>
          <w:noProof/>
        </w:rPr>
        <w:t>49. Sessions SK, Ruth SB (1990) Explanat</w:t>
      </w:r>
      <w:r w:rsidR="003A55AA" w:rsidRPr="00292D89">
        <w:rPr>
          <w:rFonts w:ascii="Calibri" w:hAnsi="Calibri"/>
          <w:noProof/>
        </w:rPr>
        <w:t>ion for naturally occurring supernumerary limbs in amphib</w:t>
      </w:r>
      <w:r w:rsidRPr="00292D89">
        <w:rPr>
          <w:rFonts w:ascii="Calibri" w:hAnsi="Calibri"/>
          <w:noProof/>
        </w:rPr>
        <w:t>ians. J Exp Zool 254: 38-47.</w:t>
      </w:r>
      <w:bookmarkEnd w:id="48"/>
    </w:p>
    <w:p w:rsidR="00292D89" w:rsidRPr="00292D89" w:rsidRDefault="00292D89" w:rsidP="00292D89">
      <w:pPr>
        <w:spacing w:after="0" w:line="240" w:lineRule="auto"/>
        <w:ind w:left="720" w:hanging="720"/>
        <w:rPr>
          <w:rFonts w:ascii="Calibri" w:hAnsi="Calibri"/>
          <w:noProof/>
        </w:rPr>
      </w:pPr>
      <w:bookmarkStart w:id="49" w:name="_ENREF_50"/>
      <w:r w:rsidRPr="00292D89">
        <w:rPr>
          <w:rFonts w:ascii="Calibri" w:hAnsi="Calibri"/>
          <w:noProof/>
        </w:rPr>
        <w:t>50. Johnson PTJ, Lunde KB, Ritchie EG, Launer AE (1999) The effect of trematode infection on amphibian limb development and survivorship. Science 284: 802-804.</w:t>
      </w:r>
      <w:bookmarkEnd w:id="49"/>
    </w:p>
    <w:p w:rsidR="00292D89" w:rsidRPr="00292D89" w:rsidRDefault="00292D89" w:rsidP="00292D89">
      <w:pPr>
        <w:spacing w:after="0" w:line="240" w:lineRule="auto"/>
        <w:ind w:left="720" w:hanging="720"/>
        <w:rPr>
          <w:rFonts w:ascii="Calibri" w:hAnsi="Calibri"/>
          <w:noProof/>
        </w:rPr>
      </w:pPr>
      <w:bookmarkStart w:id="50" w:name="_ENREF_51"/>
      <w:r w:rsidRPr="00292D89">
        <w:rPr>
          <w:rFonts w:ascii="Calibri" w:hAnsi="Calibri"/>
          <w:noProof/>
        </w:rPr>
        <w:t xml:space="preserve">51. Johnson PTJ, Sutherland DR (2003) Amphibian deformities and </w:t>
      </w:r>
      <w:r w:rsidRPr="003A55AA">
        <w:rPr>
          <w:rFonts w:ascii="Calibri" w:hAnsi="Calibri"/>
          <w:i/>
          <w:noProof/>
        </w:rPr>
        <w:t>Ribeiroia</w:t>
      </w:r>
      <w:r w:rsidRPr="00292D89">
        <w:rPr>
          <w:rFonts w:ascii="Calibri" w:hAnsi="Calibri"/>
          <w:noProof/>
        </w:rPr>
        <w:t xml:space="preserve"> infection: an emerging helminthiasis. Trends Parasitol 19: 332-335.</w:t>
      </w:r>
      <w:bookmarkEnd w:id="50"/>
    </w:p>
    <w:p w:rsidR="00292D89" w:rsidRPr="00292D89" w:rsidRDefault="00292D89" w:rsidP="00292D89">
      <w:pPr>
        <w:spacing w:after="0" w:line="240" w:lineRule="auto"/>
        <w:ind w:left="720" w:hanging="720"/>
        <w:rPr>
          <w:rFonts w:ascii="Calibri" w:hAnsi="Calibri"/>
          <w:noProof/>
        </w:rPr>
      </w:pPr>
      <w:bookmarkStart w:id="51" w:name="_ENREF_52"/>
      <w:r w:rsidRPr="00292D89">
        <w:rPr>
          <w:rFonts w:ascii="Calibri" w:hAnsi="Calibri"/>
          <w:noProof/>
        </w:rPr>
        <w:t>52. Johnson PT, Sutherland DR, Kinsella JM, Lunde KB (2004) Revie</w:t>
      </w:r>
      <w:r w:rsidR="003A55AA" w:rsidRPr="00292D89">
        <w:rPr>
          <w:rFonts w:ascii="Calibri" w:hAnsi="Calibri"/>
          <w:noProof/>
        </w:rPr>
        <w:t>w of the trematode gen</w:t>
      </w:r>
      <w:r w:rsidRPr="00292D89">
        <w:rPr>
          <w:rFonts w:ascii="Calibri" w:hAnsi="Calibri"/>
          <w:noProof/>
        </w:rPr>
        <w:t xml:space="preserve">us </w:t>
      </w:r>
      <w:r w:rsidRPr="00B5721A">
        <w:rPr>
          <w:rFonts w:ascii="Calibri" w:hAnsi="Calibri"/>
          <w:i/>
          <w:noProof/>
        </w:rPr>
        <w:t>Ribieroia</w:t>
      </w:r>
      <w:r w:rsidRPr="00292D89">
        <w:rPr>
          <w:rFonts w:ascii="Calibri" w:hAnsi="Calibri"/>
          <w:noProof/>
        </w:rPr>
        <w:t xml:space="preserve"> (Psilostomidae): Ecol</w:t>
      </w:r>
      <w:r w:rsidR="003A55AA" w:rsidRPr="00292D89">
        <w:rPr>
          <w:rFonts w:ascii="Calibri" w:hAnsi="Calibri"/>
          <w:noProof/>
        </w:rPr>
        <w:t>ogy, life history, and pathogenesis with special emphasis on the amphibian</w:t>
      </w:r>
      <w:r w:rsidRPr="00292D89">
        <w:rPr>
          <w:rFonts w:ascii="Calibri" w:hAnsi="Calibri"/>
          <w:noProof/>
        </w:rPr>
        <w:t xml:space="preserve"> malformation problem. Adv Parasit 57: 191-253.</w:t>
      </w:r>
      <w:bookmarkEnd w:id="51"/>
    </w:p>
    <w:p w:rsidR="00292D89" w:rsidRPr="00292D89" w:rsidRDefault="00292D89" w:rsidP="00292D89">
      <w:pPr>
        <w:spacing w:after="0" w:line="240" w:lineRule="auto"/>
        <w:ind w:left="720" w:hanging="720"/>
        <w:rPr>
          <w:rFonts w:ascii="Calibri" w:hAnsi="Calibri"/>
          <w:noProof/>
        </w:rPr>
      </w:pPr>
      <w:bookmarkStart w:id="52" w:name="_ENREF_53"/>
      <w:r w:rsidRPr="00292D89">
        <w:rPr>
          <w:rFonts w:ascii="Calibri" w:hAnsi="Calibri"/>
          <w:noProof/>
        </w:rPr>
        <w:t xml:space="preserve">53. Johnson PT, Lunde KB, Haight RW, Bowerman J, Blaustein AR (2001) </w:t>
      </w:r>
      <w:r w:rsidRPr="00B5721A">
        <w:rPr>
          <w:rFonts w:ascii="Calibri" w:hAnsi="Calibri"/>
          <w:i/>
          <w:noProof/>
        </w:rPr>
        <w:t>Ribeiroia ondatrae</w:t>
      </w:r>
      <w:r w:rsidRPr="00292D89">
        <w:rPr>
          <w:rFonts w:ascii="Calibri" w:hAnsi="Calibri"/>
          <w:noProof/>
        </w:rPr>
        <w:t xml:space="preserve"> (Trematoda: Digenea) infection induces severe limb malformations in western toads (</w:t>
      </w:r>
      <w:r w:rsidRPr="00B5721A">
        <w:rPr>
          <w:rFonts w:ascii="Calibri" w:hAnsi="Calibri"/>
          <w:i/>
          <w:noProof/>
        </w:rPr>
        <w:t>Bufo boreas</w:t>
      </w:r>
      <w:r w:rsidRPr="00292D89">
        <w:rPr>
          <w:rFonts w:ascii="Calibri" w:hAnsi="Calibri"/>
          <w:noProof/>
        </w:rPr>
        <w:t>). Can J Zool 79: 370-379.</w:t>
      </w:r>
      <w:bookmarkEnd w:id="52"/>
    </w:p>
    <w:p w:rsidR="00292D89" w:rsidRPr="00292D89" w:rsidRDefault="00292D89" w:rsidP="00292D89">
      <w:pPr>
        <w:spacing w:after="0" w:line="240" w:lineRule="auto"/>
        <w:ind w:left="720" w:hanging="720"/>
        <w:rPr>
          <w:rFonts w:ascii="Calibri" w:hAnsi="Calibri"/>
          <w:noProof/>
        </w:rPr>
      </w:pPr>
      <w:bookmarkStart w:id="53" w:name="_ENREF_54"/>
      <w:r w:rsidRPr="00292D89">
        <w:rPr>
          <w:rFonts w:ascii="Calibri" w:hAnsi="Calibri"/>
          <w:noProof/>
        </w:rPr>
        <w:t>54. Johnson PTJ, Preu ER, Sutherland DR, Romansic JM, Han B, et al. (2006) Adding infection to injury: Synergistic effects of predation and parasitism on amphibian malformations. Ecology 87: 2227-2235.</w:t>
      </w:r>
      <w:bookmarkEnd w:id="53"/>
    </w:p>
    <w:p w:rsidR="00292D89" w:rsidRPr="00292D89" w:rsidRDefault="00292D89" w:rsidP="00292D89">
      <w:pPr>
        <w:spacing w:after="0" w:line="240" w:lineRule="auto"/>
        <w:ind w:left="720" w:hanging="720"/>
        <w:rPr>
          <w:rFonts w:ascii="Calibri" w:hAnsi="Calibri"/>
          <w:noProof/>
        </w:rPr>
      </w:pPr>
      <w:bookmarkStart w:id="54" w:name="_ENREF_55"/>
      <w:r w:rsidRPr="00292D89">
        <w:rPr>
          <w:rFonts w:ascii="Calibri" w:hAnsi="Calibri"/>
          <w:noProof/>
        </w:rPr>
        <w:t>55. Johnson PTJ (2006) Amphibian diversity: Decimation by disease. Proc Nat Acad Sci</w:t>
      </w:r>
      <w:r w:rsidR="00B5721A">
        <w:rPr>
          <w:rFonts w:ascii="Calibri" w:hAnsi="Calibri"/>
          <w:noProof/>
        </w:rPr>
        <w:t xml:space="preserve"> USA</w:t>
      </w:r>
      <w:r w:rsidRPr="00292D89">
        <w:rPr>
          <w:rFonts w:ascii="Calibri" w:hAnsi="Calibri"/>
          <w:noProof/>
        </w:rPr>
        <w:t xml:space="preserve"> 103: 3011-3012.</w:t>
      </w:r>
      <w:bookmarkEnd w:id="54"/>
    </w:p>
    <w:p w:rsidR="00292D89" w:rsidRPr="00292D89" w:rsidRDefault="00292D89" w:rsidP="00292D89">
      <w:pPr>
        <w:spacing w:after="0" w:line="240" w:lineRule="auto"/>
        <w:ind w:left="720" w:hanging="720"/>
        <w:rPr>
          <w:rFonts w:ascii="Calibri" w:hAnsi="Calibri"/>
          <w:noProof/>
        </w:rPr>
      </w:pPr>
      <w:bookmarkStart w:id="55" w:name="_ENREF_56"/>
      <w:r w:rsidRPr="00292D89">
        <w:rPr>
          <w:rFonts w:ascii="Calibri" w:hAnsi="Calibri"/>
          <w:noProof/>
        </w:rPr>
        <w:lastRenderedPageBreak/>
        <w:t>56. Johnson PTJ, Hartson RB, Larson DJ, Sutherland DR (2008) Diversity and disease: community structure drives parasite transmission and host fitness. Ecol Lett 11: 1017-1026.</w:t>
      </w:r>
      <w:bookmarkEnd w:id="55"/>
    </w:p>
    <w:p w:rsidR="00292D89" w:rsidRPr="00292D89" w:rsidRDefault="00292D89" w:rsidP="00292D89">
      <w:pPr>
        <w:spacing w:after="0" w:line="240" w:lineRule="auto"/>
        <w:ind w:left="720" w:hanging="720"/>
        <w:rPr>
          <w:rFonts w:ascii="Calibri" w:hAnsi="Calibri"/>
          <w:noProof/>
        </w:rPr>
      </w:pPr>
      <w:bookmarkStart w:id="56" w:name="_ENREF_57"/>
      <w:r w:rsidRPr="00292D89">
        <w:rPr>
          <w:rFonts w:ascii="Calibri" w:hAnsi="Calibri"/>
          <w:noProof/>
        </w:rPr>
        <w:t xml:space="preserve">57. Schotthoefer AM, Koehler AV, Meteyer CU, Cole RA (2003) Influence of </w:t>
      </w:r>
      <w:r w:rsidRPr="00B5721A">
        <w:rPr>
          <w:rFonts w:ascii="Calibri" w:hAnsi="Calibri"/>
          <w:i/>
          <w:noProof/>
        </w:rPr>
        <w:t>Ribeiroia ondatrae</w:t>
      </w:r>
      <w:r w:rsidRPr="00292D89">
        <w:rPr>
          <w:rFonts w:ascii="Calibri" w:hAnsi="Calibri"/>
          <w:noProof/>
        </w:rPr>
        <w:t xml:space="preserve"> (Trematoda : Digenea) infection on limb development and survival of northern leopard frogs (</w:t>
      </w:r>
      <w:r w:rsidRPr="00B5721A">
        <w:rPr>
          <w:rFonts w:ascii="Calibri" w:hAnsi="Calibri"/>
          <w:i/>
          <w:noProof/>
        </w:rPr>
        <w:t>Rana pipiens</w:t>
      </w:r>
      <w:r w:rsidRPr="00292D89">
        <w:rPr>
          <w:rFonts w:ascii="Calibri" w:hAnsi="Calibri"/>
          <w:noProof/>
        </w:rPr>
        <w:t>): effects of host stage and parasite-exposure level. Can</w:t>
      </w:r>
      <w:r w:rsidR="00B5721A">
        <w:rPr>
          <w:rFonts w:ascii="Calibri" w:hAnsi="Calibri"/>
          <w:noProof/>
        </w:rPr>
        <w:t xml:space="preserve"> </w:t>
      </w:r>
      <w:r w:rsidRPr="00292D89">
        <w:rPr>
          <w:rFonts w:ascii="Calibri" w:hAnsi="Calibri"/>
          <w:noProof/>
        </w:rPr>
        <w:t>J Zool 81: 1144-1153.</w:t>
      </w:r>
      <w:bookmarkEnd w:id="56"/>
    </w:p>
    <w:p w:rsidR="00292D89" w:rsidRPr="00292D89" w:rsidRDefault="00292D89" w:rsidP="00292D89">
      <w:pPr>
        <w:spacing w:after="0" w:line="240" w:lineRule="auto"/>
        <w:ind w:left="720" w:hanging="720"/>
        <w:rPr>
          <w:rFonts w:ascii="Calibri" w:hAnsi="Calibri"/>
          <w:noProof/>
        </w:rPr>
      </w:pPr>
      <w:bookmarkStart w:id="57" w:name="_ENREF_58"/>
      <w:r w:rsidRPr="00292D89">
        <w:rPr>
          <w:rFonts w:ascii="Calibri" w:hAnsi="Calibri"/>
          <w:noProof/>
        </w:rPr>
        <w:t>58. Stopper GF, Hecker L, Franssen A, Sessions SK (2002) How trematodes cause limb deformities in amphibians. J</w:t>
      </w:r>
      <w:r w:rsidR="00B5721A">
        <w:rPr>
          <w:rFonts w:ascii="Calibri" w:hAnsi="Calibri"/>
          <w:noProof/>
        </w:rPr>
        <w:t xml:space="preserve"> Exp Zool</w:t>
      </w:r>
      <w:r w:rsidRPr="00292D89">
        <w:rPr>
          <w:rFonts w:ascii="Calibri" w:hAnsi="Calibri"/>
          <w:noProof/>
        </w:rPr>
        <w:t xml:space="preserve"> 294: 252-263.</w:t>
      </w:r>
      <w:bookmarkEnd w:id="57"/>
    </w:p>
    <w:p w:rsidR="00292D89" w:rsidRPr="00292D89" w:rsidRDefault="00292D89" w:rsidP="00292D89">
      <w:pPr>
        <w:spacing w:after="0" w:line="240" w:lineRule="auto"/>
        <w:ind w:left="720" w:hanging="720"/>
        <w:rPr>
          <w:rFonts w:ascii="Calibri" w:hAnsi="Calibri"/>
          <w:noProof/>
        </w:rPr>
      </w:pPr>
      <w:bookmarkStart w:id="58" w:name="_ENREF_59"/>
      <w:r w:rsidRPr="00292D89">
        <w:rPr>
          <w:rFonts w:ascii="Calibri" w:hAnsi="Calibri"/>
          <w:noProof/>
        </w:rPr>
        <w:t xml:space="preserve">59. Kiesecker JM (2002) Synergism between trematode infection and pesticide exposure: A link to amphibian limb deformities in nature? </w:t>
      </w:r>
      <w:r w:rsidR="00B5721A" w:rsidRPr="00292D89">
        <w:rPr>
          <w:rFonts w:ascii="Calibri" w:hAnsi="Calibri"/>
          <w:noProof/>
        </w:rPr>
        <w:t>Proc Nat Acad Sci</w:t>
      </w:r>
      <w:r w:rsidR="00B5721A">
        <w:rPr>
          <w:rFonts w:ascii="Calibri" w:hAnsi="Calibri"/>
          <w:noProof/>
        </w:rPr>
        <w:t xml:space="preserve"> USA</w:t>
      </w:r>
      <w:r w:rsidRPr="00292D89">
        <w:rPr>
          <w:rFonts w:ascii="Calibri" w:hAnsi="Calibri"/>
          <w:noProof/>
        </w:rPr>
        <w:t xml:space="preserve"> 99: 9900-9904.</w:t>
      </w:r>
      <w:bookmarkEnd w:id="58"/>
    </w:p>
    <w:p w:rsidR="00292D89" w:rsidRPr="00292D89" w:rsidRDefault="00292D89" w:rsidP="00292D89">
      <w:pPr>
        <w:spacing w:after="0" w:line="240" w:lineRule="auto"/>
        <w:ind w:left="720" w:hanging="720"/>
        <w:rPr>
          <w:rFonts w:ascii="Calibri" w:hAnsi="Calibri"/>
          <w:noProof/>
        </w:rPr>
      </w:pPr>
      <w:bookmarkStart w:id="59" w:name="_ENREF_60"/>
      <w:r w:rsidRPr="00292D89">
        <w:rPr>
          <w:rFonts w:ascii="Calibri" w:hAnsi="Calibri"/>
          <w:noProof/>
        </w:rPr>
        <w:t>60. Bowerman J, Johnson PTJ, Bowerman T (2010) Sublethal predators and their injured prey: linking aquatic predators and severe limb abnormalities in amphibians. Ecology 91: 242-251.</w:t>
      </w:r>
      <w:bookmarkEnd w:id="59"/>
    </w:p>
    <w:p w:rsidR="00292D89" w:rsidRPr="00292D89" w:rsidRDefault="00292D89" w:rsidP="00292D89">
      <w:pPr>
        <w:spacing w:after="0" w:line="240" w:lineRule="auto"/>
        <w:ind w:left="720" w:hanging="720"/>
        <w:rPr>
          <w:rFonts w:ascii="Calibri" w:hAnsi="Calibri"/>
          <w:noProof/>
        </w:rPr>
      </w:pPr>
      <w:bookmarkStart w:id="60" w:name="_ENREF_61"/>
      <w:r w:rsidRPr="00292D89">
        <w:rPr>
          <w:rFonts w:ascii="Calibri" w:hAnsi="Calibri"/>
          <w:noProof/>
        </w:rPr>
        <w:t xml:space="preserve">61. Ballengée B, Sessions SK (2009) Explanation for missing limbs in deformed amphibians. </w:t>
      </w:r>
      <w:r w:rsidR="00E32440" w:rsidRPr="0085570D">
        <w:rPr>
          <w:rFonts w:eastAsia="Times New Roman"/>
          <w:noProof/>
          <w:szCs w:val="24"/>
        </w:rPr>
        <w:t>J Exp Zool B: Mol Dev Evol</w:t>
      </w:r>
      <w:r w:rsidRPr="00292D89">
        <w:rPr>
          <w:rFonts w:ascii="Calibri" w:hAnsi="Calibri"/>
          <w:noProof/>
        </w:rPr>
        <w:t xml:space="preserve"> 312B: 770-779.</w:t>
      </w:r>
      <w:bookmarkEnd w:id="60"/>
    </w:p>
    <w:p w:rsidR="00292D89" w:rsidRPr="00292D89" w:rsidRDefault="00292D89" w:rsidP="00292D89">
      <w:pPr>
        <w:spacing w:after="0" w:line="240" w:lineRule="auto"/>
        <w:ind w:left="720" w:hanging="720"/>
        <w:rPr>
          <w:rFonts w:ascii="Calibri" w:hAnsi="Calibri"/>
          <w:noProof/>
        </w:rPr>
      </w:pPr>
      <w:bookmarkStart w:id="61" w:name="_ENREF_62"/>
      <w:r w:rsidRPr="00292D89">
        <w:rPr>
          <w:rFonts w:ascii="Calibri" w:hAnsi="Calibri"/>
          <w:noProof/>
        </w:rPr>
        <w:t>62. Bohl E (1997) Limb deformities of amphibian larvae in Aufsess (Upper Franconia): attempt to determine causes. Münich Contr Wast Fish River Bio 50: 160-189.</w:t>
      </w:r>
      <w:bookmarkEnd w:id="61"/>
    </w:p>
    <w:p w:rsidR="00292D89" w:rsidRPr="00292D89" w:rsidRDefault="00292D89" w:rsidP="00292D89">
      <w:pPr>
        <w:spacing w:after="0" w:line="240" w:lineRule="auto"/>
        <w:ind w:left="720" w:hanging="720"/>
        <w:rPr>
          <w:rFonts w:ascii="Calibri" w:hAnsi="Calibri"/>
          <w:noProof/>
        </w:rPr>
      </w:pPr>
      <w:bookmarkStart w:id="62" w:name="_ENREF_63"/>
      <w:r w:rsidRPr="00292D89">
        <w:rPr>
          <w:rFonts w:ascii="Calibri" w:hAnsi="Calibri"/>
          <w:noProof/>
        </w:rPr>
        <w:t xml:space="preserve">63. Viertel B, Veith M. Predation by leeches and regeneration, a factor in larval development of </w:t>
      </w:r>
      <w:r w:rsidRPr="00292D89">
        <w:rPr>
          <w:rFonts w:ascii="Calibri" w:hAnsi="Calibri"/>
          <w:i/>
          <w:noProof/>
        </w:rPr>
        <w:t>Bufo bufo</w:t>
      </w:r>
      <w:r w:rsidRPr="00292D89">
        <w:rPr>
          <w:rFonts w:ascii="Calibri" w:hAnsi="Calibri"/>
          <w:noProof/>
        </w:rPr>
        <w:t xml:space="preserve"> (L.); 1992 1991; Budapest. pp. 479-484.</w:t>
      </w:r>
      <w:bookmarkEnd w:id="62"/>
    </w:p>
    <w:p w:rsidR="00292D89" w:rsidRPr="00292D89" w:rsidRDefault="00292D89" w:rsidP="00292D89">
      <w:pPr>
        <w:spacing w:after="0" w:line="240" w:lineRule="auto"/>
        <w:ind w:left="720" w:hanging="720"/>
        <w:rPr>
          <w:rFonts w:ascii="Calibri" w:hAnsi="Calibri"/>
          <w:noProof/>
        </w:rPr>
      </w:pPr>
      <w:bookmarkStart w:id="63" w:name="_ENREF_64"/>
      <w:r w:rsidRPr="00292D89">
        <w:rPr>
          <w:rFonts w:ascii="Calibri" w:hAnsi="Calibri"/>
          <w:noProof/>
        </w:rPr>
        <w:t xml:space="preserve">64. Licht LE, Grant KP (1997) The effects of ultraviolet radiation on the biology </w:t>
      </w:r>
      <w:r w:rsidR="003A55AA" w:rsidRPr="00292D89">
        <w:rPr>
          <w:rFonts w:ascii="Calibri" w:hAnsi="Calibri"/>
          <w:noProof/>
        </w:rPr>
        <w:t>of amp</w:t>
      </w:r>
      <w:r w:rsidRPr="00292D89">
        <w:rPr>
          <w:rFonts w:ascii="Calibri" w:hAnsi="Calibri"/>
          <w:noProof/>
        </w:rPr>
        <w:t>hibians. Am Zool 37: 137-145.</w:t>
      </w:r>
      <w:bookmarkEnd w:id="63"/>
    </w:p>
    <w:p w:rsidR="00292D89" w:rsidRPr="00292D89" w:rsidRDefault="00292D89" w:rsidP="00292D89">
      <w:pPr>
        <w:spacing w:after="0" w:line="240" w:lineRule="auto"/>
        <w:ind w:left="720" w:hanging="720"/>
        <w:rPr>
          <w:rFonts w:ascii="Calibri" w:hAnsi="Calibri"/>
          <w:noProof/>
        </w:rPr>
      </w:pPr>
      <w:bookmarkStart w:id="64" w:name="_ENREF_65"/>
      <w:r w:rsidRPr="00292D89">
        <w:rPr>
          <w:rFonts w:ascii="Calibri" w:hAnsi="Calibri"/>
          <w:noProof/>
        </w:rPr>
        <w:t>65. Blaustein AR, Kiesecker JM, Chivers DP, Hokit DG, Marco A, et al. (1998) Effects of ultraviolet radiation on amphibians: Field experiments. Am Zool 38: 799-812.</w:t>
      </w:r>
      <w:bookmarkEnd w:id="64"/>
    </w:p>
    <w:p w:rsidR="00292D89" w:rsidRPr="00292D89" w:rsidRDefault="00292D89" w:rsidP="00292D89">
      <w:pPr>
        <w:spacing w:after="0" w:line="240" w:lineRule="auto"/>
        <w:ind w:left="720" w:hanging="720"/>
        <w:rPr>
          <w:rFonts w:ascii="Calibri" w:hAnsi="Calibri"/>
          <w:noProof/>
        </w:rPr>
      </w:pPr>
      <w:bookmarkStart w:id="65" w:name="_ENREF_66"/>
      <w:r w:rsidRPr="00292D89">
        <w:rPr>
          <w:rFonts w:ascii="Calibri" w:hAnsi="Calibri"/>
          <w:noProof/>
        </w:rPr>
        <w:t>66. Hader DP, Kumar HD, Smith RC, Worrest RC (1998) Effects on aquatic ecosystems. J Photoch Photobio B 46: 53-68.</w:t>
      </w:r>
      <w:bookmarkEnd w:id="65"/>
    </w:p>
    <w:p w:rsidR="00292D89" w:rsidRPr="00292D89" w:rsidRDefault="00292D89" w:rsidP="00292D89">
      <w:pPr>
        <w:spacing w:after="0" w:line="240" w:lineRule="auto"/>
        <w:ind w:left="720" w:hanging="720"/>
        <w:rPr>
          <w:rFonts w:ascii="Calibri" w:hAnsi="Calibri"/>
          <w:noProof/>
        </w:rPr>
      </w:pPr>
      <w:bookmarkStart w:id="66" w:name="_ENREF_67"/>
      <w:r w:rsidRPr="00292D89">
        <w:rPr>
          <w:rFonts w:ascii="Calibri" w:hAnsi="Calibri"/>
          <w:noProof/>
        </w:rPr>
        <w:t>67. Blaustein AR, Johnson PTJ (2003) The complexity of deformed amphibians. Front Ecol Env</w:t>
      </w:r>
      <w:r w:rsidR="00E32440">
        <w:rPr>
          <w:rFonts w:ascii="Calibri" w:hAnsi="Calibri"/>
          <w:noProof/>
        </w:rPr>
        <w:t>iron</w:t>
      </w:r>
      <w:r w:rsidRPr="00292D89">
        <w:rPr>
          <w:rFonts w:ascii="Calibri" w:hAnsi="Calibri"/>
          <w:noProof/>
        </w:rPr>
        <w:t xml:space="preserve"> 1: 87-94.</w:t>
      </w:r>
      <w:bookmarkEnd w:id="66"/>
    </w:p>
    <w:p w:rsidR="00292D89" w:rsidRPr="00292D89" w:rsidRDefault="00292D89" w:rsidP="00292D89">
      <w:pPr>
        <w:spacing w:after="0" w:line="240" w:lineRule="auto"/>
        <w:ind w:left="720" w:hanging="720"/>
        <w:rPr>
          <w:rFonts w:ascii="Calibri" w:hAnsi="Calibri"/>
          <w:noProof/>
        </w:rPr>
      </w:pPr>
      <w:bookmarkStart w:id="67" w:name="_ENREF_68"/>
      <w:r w:rsidRPr="00292D89">
        <w:rPr>
          <w:rFonts w:ascii="Calibri" w:hAnsi="Calibri"/>
          <w:noProof/>
        </w:rPr>
        <w:t>68. Collins JP, Storfer A (2003) Global amphibian declines: sorting the hypotheses. Divers</w:t>
      </w:r>
      <w:r w:rsidR="00E32440">
        <w:rPr>
          <w:rFonts w:ascii="Calibri" w:hAnsi="Calibri"/>
          <w:noProof/>
        </w:rPr>
        <w:t>ity</w:t>
      </w:r>
      <w:r w:rsidRPr="00292D89">
        <w:rPr>
          <w:rFonts w:ascii="Calibri" w:hAnsi="Calibri"/>
          <w:noProof/>
        </w:rPr>
        <w:t xml:space="preserve"> Distrib 9: 89-98.</w:t>
      </w:r>
      <w:bookmarkEnd w:id="67"/>
    </w:p>
    <w:p w:rsidR="00292D89" w:rsidRPr="00292D89" w:rsidRDefault="00292D89" w:rsidP="00292D89">
      <w:pPr>
        <w:spacing w:after="0" w:line="240" w:lineRule="auto"/>
        <w:ind w:left="720" w:hanging="720"/>
        <w:rPr>
          <w:rFonts w:ascii="Calibri" w:hAnsi="Calibri"/>
          <w:noProof/>
        </w:rPr>
      </w:pPr>
      <w:bookmarkStart w:id="68" w:name="_ENREF_69"/>
      <w:r w:rsidRPr="00292D89">
        <w:rPr>
          <w:rFonts w:ascii="Calibri" w:hAnsi="Calibri"/>
          <w:noProof/>
        </w:rPr>
        <w:t>69. Blaustein AR, Romansic JM, Kiesecker JM, Hatch AC (2003) Ultraviolet radiation, toxic chemicals and amphibian population declines. Diversity Distrib 9: 123-140.</w:t>
      </w:r>
      <w:bookmarkEnd w:id="68"/>
    </w:p>
    <w:p w:rsidR="00292D89" w:rsidRPr="00292D89" w:rsidRDefault="00292D89" w:rsidP="00292D89">
      <w:pPr>
        <w:spacing w:after="0" w:line="240" w:lineRule="auto"/>
        <w:ind w:left="720" w:hanging="720"/>
        <w:rPr>
          <w:rFonts w:ascii="Calibri" w:hAnsi="Calibri"/>
          <w:noProof/>
        </w:rPr>
      </w:pPr>
      <w:bookmarkStart w:id="69" w:name="_ENREF_70"/>
      <w:r w:rsidRPr="00292D89">
        <w:rPr>
          <w:rFonts w:ascii="Calibri" w:hAnsi="Calibri"/>
          <w:noProof/>
        </w:rPr>
        <w:t xml:space="preserve">70. Sinha RP, Hader DP (2002) Life under solar UV radiation in aquatic organisms. Space Life Sciences: </w:t>
      </w:r>
      <w:r w:rsidR="006D17B0">
        <w:rPr>
          <w:rFonts w:ascii="Calibri" w:hAnsi="Calibri"/>
          <w:noProof/>
        </w:rPr>
        <w:t xml:space="preserve">In: </w:t>
      </w:r>
      <w:r w:rsidRPr="00292D89">
        <w:rPr>
          <w:rFonts w:ascii="Calibri" w:hAnsi="Calibri"/>
          <w:noProof/>
        </w:rPr>
        <w:t>Extrat</w:t>
      </w:r>
      <w:r w:rsidR="007862F3">
        <w:rPr>
          <w:rFonts w:ascii="Calibri" w:hAnsi="Calibri"/>
          <w:noProof/>
        </w:rPr>
        <w:t>errestrial Organic Chemistry, UV</w:t>
      </w:r>
      <w:r w:rsidRPr="00292D89">
        <w:rPr>
          <w:rFonts w:ascii="Calibri" w:hAnsi="Calibri"/>
          <w:noProof/>
        </w:rPr>
        <w:t xml:space="preserve"> Radiation on Biological Evolution, and Planetary Protection. pp. 1547-1556.</w:t>
      </w:r>
      <w:bookmarkEnd w:id="69"/>
    </w:p>
    <w:p w:rsidR="00292D89" w:rsidRPr="00292D89" w:rsidRDefault="00292D89" w:rsidP="00292D89">
      <w:pPr>
        <w:spacing w:after="0" w:line="240" w:lineRule="auto"/>
        <w:ind w:left="720" w:hanging="720"/>
        <w:rPr>
          <w:rFonts w:ascii="Calibri" w:hAnsi="Calibri"/>
          <w:noProof/>
        </w:rPr>
      </w:pPr>
      <w:bookmarkStart w:id="70" w:name="_ENREF_71"/>
      <w:r w:rsidRPr="00292D89">
        <w:rPr>
          <w:rFonts w:ascii="Calibri" w:hAnsi="Calibri"/>
          <w:noProof/>
        </w:rPr>
        <w:t xml:space="preserve">71. Blaustein AR, Hoffman PD, Hokit DG, Kiesecker JM, Walls SC, et al. (1994) UV repair and resistance to solar UV-B in amphibian eggs: A link to population declines? </w:t>
      </w:r>
      <w:r w:rsidR="007862F3" w:rsidRPr="00292D89">
        <w:rPr>
          <w:rFonts w:ascii="Calibri" w:hAnsi="Calibri"/>
          <w:noProof/>
        </w:rPr>
        <w:t>Proc Nat Acad Sci</w:t>
      </w:r>
      <w:r w:rsidR="007862F3">
        <w:rPr>
          <w:rFonts w:ascii="Calibri" w:hAnsi="Calibri"/>
          <w:noProof/>
        </w:rPr>
        <w:t xml:space="preserve"> USA</w:t>
      </w:r>
      <w:r w:rsidRPr="00292D89">
        <w:rPr>
          <w:rFonts w:ascii="Calibri" w:hAnsi="Calibri"/>
          <w:noProof/>
        </w:rPr>
        <w:t xml:space="preserve"> 91: 1791-1795.</w:t>
      </w:r>
      <w:bookmarkEnd w:id="70"/>
    </w:p>
    <w:p w:rsidR="00292D89" w:rsidRPr="00292D89" w:rsidRDefault="00292D89" w:rsidP="00292D89">
      <w:pPr>
        <w:spacing w:after="0" w:line="240" w:lineRule="auto"/>
        <w:ind w:left="720" w:hanging="720"/>
        <w:rPr>
          <w:rFonts w:ascii="Calibri" w:hAnsi="Calibri"/>
          <w:noProof/>
        </w:rPr>
      </w:pPr>
      <w:bookmarkStart w:id="71" w:name="_ENREF_72"/>
      <w:r w:rsidRPr="00292D89">
        <w:rPr>
          <w:rFonts w:ascii="Calibri" w:hAnsi="Calibri"/>
          <w:noProof/>
        </w:rPr>
        <w:t xml:space="preserve">72. Blaustein AR, Kiesecker JM, Chivers DP, Anthony RG (1997) Ambient UV-B radiation causes deformities in amphibian embryos. </w:t>
      </w:r>
      <w:r w:rsidR="007862F3" w:rsidRPr="00292D89">
        <w:rPr>
          <w:rFonts w:ascii="Calibri" w:hAnsi="Calibri"/>
          <w:noProof/>
        </w:rPr>
        <w:t>Proc Nat Acad Sci</w:t>
      </w:r>
      <w:r w:rsidR="007862F3">
        <w:rPr>
          <w:rFonts w:ascii="Calibri" w:hAnsi="Calibri"/>
          <w:noProof/>
        </w:rPr>
        <w:t xml:space="preserve"> USA</w:t>
      </w:r>
      <w:r w:rsidRPr="00292D89">
        <w:rPr>
          <w:rFonts w:ascii="Calibri" w:hAnsi="Calibri"/>
          <w:noProof/>
        </w:rPr>
        <w:t xml:space="preserve"> 94: 13735-13737.</w:t>
      </w:r>
      <w:bookmarkEnd w:id="71"/>
    </w:p>
    <w:p w:rsidR="00292D89" w:rsidRPr="00292D89" w:rsidRDefault="00292D89" w:rsidP="00292D89">
      <w:pPr>
        <w:spacing w:after="0" w:line="240" w:lineRule="auto"/>
        <w:ind w:left="720" w:hanging="720"/>
        <w:rPr>
          <w:rFonts w:ascii="Calibri" w:hAnsi="Calibri"/>
          <w:noProof/>
        </w:rPr>
      </w:pPr>
      <w:bookmarkStart w:id="72" w:name="_ENREF_73"/>
      <w:r w:rsidRPr="00292D89">
        <w:rPr>
          <w:rFonts w:ascii="Calibri" w:hAnsi="Calibri"/>
          <w:noProof/>
        </w:rPr>
        <w:t>73. Crump D, Berrrill M, Coulson D, Lean D, McGillivray L, et al. (1999) Sensitivity of amphibian embryos, tadpoles, and larvae to enhanced UV-B radiation in natural pond conditions. Can J Zool 77: 1956-1966.</w:t>
      </w:r>
      <w:bookmarkEnd w:id="72"/>
    </w:p>
    <w:p w:rsidR="00292D89" w:rsidRPr="00292D89" w:rsidRDefault="00292D89" w:rsidP="00292D89">
      <w:pPr>
        <w:spacing w:after="0" w:line="240" w:lineRule="auto"/>
        <w:ind w:left="720" w:hanging="720"/>
        <w:rPr>
          <w:rFonts w:ascii="Calibri" w:hAnsi="Calibri"/>
          <w:noProof/>
        </w:rPr>
      </w:pPr>
      <w:bookmarkStart w:id="73" w:name="_ENREF_74"/>
      <w:r w:rsidRPr="00292D89">
        <w:rPr>
          <w:rFonts w:ascii="Calibri" w:hAnsi="Calibri"/>
          <w:noProof/>
        </w:rPr>
        <w:t>74. Ankley GT, Diamond SE, Tietge JE, Holcombe GW, Jensen KM, et al. (2002) Ass</w:t>
      </w:r>
      <w:r w:rsidR="006D17B0" w:rsidRPr="00292D89">
        <w:rPr>
          <w:rFonts w:ascii="Calibri" w:hAnsi="Calibri"/>
          <w:noProof/>
        </w:rPr>
        <w:t>essment of the risk of solar ultrav</w:t>
      </w:r>
      <w:r w:rsidR="006D17B0">
        <w:rPr>
          <w:rFonts w:ascii="Calibri" w:hAnsi="Calibri"/>
          <w:noProof/>
        </w:rPr>
        <w:t>iolet radiation to amphibians. I</w:t>
      </w:r>
      <w:r w:rsidR="006D17B0" w:rsidRPr="00292D89">
        <w:rPr>
          <w:rFonts w:ascii="Calibri" w:hAnsi="Calibri"/>
          <w:noProof/>
        </w:rPr>
        <w:t>. dose-dependent induction of hindlimb malformations in the northern leopard fro</w:t>
      </w:r>
      <w:r w:rsidRPr="00292D89">
        <w:rPr>
          <w:rFonts w:ascii="Calibri" w:hAnsi="Calibri"/>
          <w:noProof/>
        </w:rPr>
        <w:t>g (</w:t>
      </w:r>
      <w:r w:rsidRPr="00292D89">
        <w:rPr>
          <w:rFonts w:ascii="Calibri" w:hAnsi="Calibri"/>
          <w:i/>
          <w:noProof/>
        </w:rPr>
        <w:t>Rana pipiens</w:t>
      </w:r>
      <w:r w:rsidRPr="00292D89">
        <w:rPr>
          <w:rFonts w:ascii="Calibri" w:hAnsi="Calibri"/>
          <w:noProof/>
        </w:rPr>
        <w:t>). Environ</w:t>
      </w:r>
      <w:r w:rsidR="007862F3">
        <w:rPr>
          <w:rFonts w:ascii="Calibri" w:hAnsi="Calibri"/>
          <w:noProof/>
        </w:rPr>
        <w:t xml:space="preserve"> </w:t>
      </w:r>
      <w:r w:rsidRPr="00292D89">
        <w:rPr>
          <w:rFonts w:ascii="Calibri" w:hAnsi="Calibri"/>
          <w:noProof/>
        </w:rPr>
        <w:t>Sci Technol 36: 2853-2858.</w:t>
      </w:r>
      <w:bookmarkEnd w:id="73"/>
    </w:p>
    <w:p w:rsidR="00292D89" w:rsidRPr="00292D89" w:rsidRDefault="00292D89" w:rsidP="00292D89">
      <w:pPr>
        <w:spacing w:after="0" w:line="240" w:lineRule="auto"/>
        <w:ind w:left="720" w:hanging="720"/>
        <w:rPr>
          <w:rFonts w:ascii="Calibri" w:hAnsi="Calibri"/>
          <w:noProof/>
        </w:rPr>
      </w:pPr>
      <w:bookmarkStart w:id="74" w:name="_ENREF_75"/>
      <w:r w:rsidRPr="00292D89">
        <w:rPr>
          <w:rFonts w:ascii="Calibri" w:hAnsi="Calibri"/>
          <w:noProof/>
        </w:rPr>
        <w:lastRenderedPageBreak/>
        <w:t>75. Diamond SA, Peterson GS, Tietge JE, Ankley GT (2002) Asses</w:t>
      </w:r>
      <w:r w:rsidR="006D17B0" w:rsidRPr="00292D89">
        <w:rPr>
          <w:rFonts w:ascii="Calibri" w:hAnsi="Calibri"/>
          <w:noProof/>
        </w:rPr>
        <w:t>sment of the risk of solar ultraviolet radiation to amphibia</w:t>
      </w:r>
      <w:r w:rsidRPr="00292D89">
        <w:rPr>
          <w:rFonts w:ascii="Calibri" w:hAnsi="Calibri"/>
          <w:noProof/>
        </w:rPr>
        <w:t>ns.  III. Pre</w:t>
      </w:r>
      <w:r w:rsidR="006D17B0" w:rsidRPr="00292D89">
        <w:rPr>
          <w:rFonts w:ascii="Calibri" w:hAnsi="Calibri"/>
          <w:noProof/>
        </w:rPr>
        <w:t>diction of impacts in selected northern midwestern wetland</w:t>
      </w:r>
      <w:r w:rsidRPr="00292D89">
        <w:rPr>
          <w:rFonts w:ascii="Calibri" w:hAnsi="Calibri"/>
          <w:noProof/>
        </w:rPr>
        <w:t xml:space="preserve">s. </w:t>
      </w:r>
      <w:r w:rsidR="007862F3" w:rsidRPr="00292D89">
        <w:rPr>
          <w:rFonts w:ascii="Calibri" w:hAnsi="Calibri"/>
          <w:noProof/>
        </w:rPr>
        <w:t>Environ</w:t>
      </w:r>
      <w:r w:rsidR="007862F3">
        <w:rPr>
          <w:rFonts w:ascii="Calibri" w:hAnsi="Calibri"/>
          <w:noProof/>
        </w:rPr>
        <w:t xml:space="preserve"> </w:t>
      </w:r>
      <w:r w:rsidR="007862F3" w:rsidRPr="00292D89">
        <w:rPr>
          <w:rFonts w:ascii="Calibri" w:hAnsi="Calibri"/>
          <w:noProof/>
        </w:rPr>
        <w:t>Sci Technol</w:t>
      </w:r>
      <w:r w:rsidRPr="00292D89">
        <w:rPr>
          <w:rFonts w:ascii="Calibri" w:hAnsi="Calibri"/>
          <w:noProof/>
        </w:rPr>
        <w:t xml:space="preserve"> 36: 2866-2874.</w:t>
      </w:r>
      <w:bookmarkEnd w:id="74"/>
    </w:p>
    <w:p w:rsidR="00292D89" w:rsidRPr="00292D89" w:rsidRDefault="00292D89" w:rsidP="00292D89">
      <w:pPr>
        <w:spacing w:after="0" w:line="240" w:lineRule="auto"/>
        <w:ind w:left="720" w:hanging="720"/>
        <w:rPr>
          <w:rFonts w:ascii="Calibri" w:hAnsi="Calibri"/>
          <w:noProof/>
        </w:rPr>
      </w:pPr>
      <w:bookmarkStart w:id="75" w:name="_ENREF_76"/>
      <w:r w:rsidRPr="00292D89">
        <w:rPr>
          <w:rFonts w:ascii="Calibri" w:hAnsi="Calibri"/>
          <w:noProof/>
        </w:rPr>
        <w:t>76. Peterson GS, Johnson LB, Axler RP, Diamond SA (2002) Asses</w:t>
      </w:r>
      <w:r w:rsidR="006D17B0" w:rsidRPr="00292D89">
        <w:rPr>
          <w:rFonts w:ascii="Calibri" w:hAnsi="Calibri"/>
          <w:noProof/>
        </w:rPr>
        <w:t>sment of the risk of solar ultraviolet radiation to amphibia</w:t>
      </w:r>
      <w:r w:rsidRPr="00292D89">
        <w:rPr>
          <w:rFonts w:ascii="Calibri" w:hAnsi="Calibri"/>
          <w:noProof/>
        </w:rPr>
        <w:t>ns.  II. I</w:t>
      </w:r>
      <w:r w:rsidR="006D17B0" w:rsidRPr="00292D89">
        <w:rPr>
          <w:rFonts w:ascii="Calibri" w:hAnsi="Calibri"/>
          <w:noProof/>
        </w:rPr>
        <w:t>n situ characterization of exposure in amphibian habitat</w:t>
      </w:r>
      <w:r w:rsidRPr="00292D89">
        <w:rPr>
          <w:rFonts w:ascii="Calibri" w:hAnsi="Calibri"/>
          <w:noProof/>
        </w:rPr>
        <w:t xml:space="preserve">s. </w:t>
      </w:r>
      <w:r w:rsidR="007862F3" w:rsidRPr="00292D89">
        <w:rPr>
          <w:rFonts w:ascii="Calibri" w:hAnsi="Calibri"/>
          <w:noProof/>
        </w:rPr>
        <w:t>Environ</w:t>
      </w:r>
      <w:r w:rsidR="007862F3">
        <w:rPr>
          <w:rFonts w:ascii="Calibri" w:hAnsi="Calibri"/>
          <w:noProof/>
        </w:rPr>
        <w:t xml:space="preserve"> </w:t>
      </w:r>
      <w:r w:rsidR="007862F3" w:rsidRPr="00292D89">
        <w:rPr>
          <w:rFonts w:ascii="Calibri" w:hAnsi="Calibri"/>
          <w:noProof/>
        </w:rPr>
        <w:t>Sci Technol</w:t>
      </w:r>
      <w:r w:rsidRPr="00292D89">
        <w:rPr>
          <w:rFonts w:ascii="Calibri" w:hAnsi="Calibri"/>
          <w:noProof/>
        </w:rPr>
        <w:t xml:space="preserve"> 36: 2859-2865.</w:t>
      </w:r>
      <w:bookmarkEnd w:id="75"/>
    </w:p>
    <w:p w:rsidR="00292D89" w:rsidRPr="00292D89" w:rsidRDefault="00292D89" w:rsidP="00292D89">
      <w:pPr>
        <w:spacing w:after="0" w:line="240" w:lineRule="auto"/>
        <w:ind w:left="720" w:hanging="720"/>
        <w:rPr>
          <w:rFonts w:ascii="Calibri" w:hAnsi="Calibri"/>
          <w:noProof/>
        </w:rPr>
      </w:pPr>
      <w:bookmarkStart w:id="76" w:name="_ENREF_77"/>
      <w:r w:rsidRPr="00292D89">
        <w:rPr>
          <w:rFonts w:ascii="Calibri" w:hAnsi="Calibri"/>
          <w:noProof/>
        </w:rPr>
        <w:t>77. Ankley GA, Degitz SJ, Diamond SA, Tietge JE (2004) Assessment of environmental stressors potentially responsible for malformations in North Ame</w:t>
      </w:r>
      <w:r w:rsidR="007862F3">
        <w:rPr>
          <w:rFonts w:ascii="Calibri" w:hAnsi="Calibri"/>
          <w:noProof/>
        </w:rPr>
        <w:t>rican anuran amphibians. Ecotox</w:t>
      </w:r>
      <w:r w:rsidRPr="00292D89">
        <w:rPr>
          <w:rFonts w:ascii="Calibri" w:hAnsi="Calibri"/>
          <w:noProof/>
        </w:rPr>
        <w:t xml:space="preserve"> Environ Safe 58: 7-16.</w:t>
      </w:r>
      <w:bookmarkEnd w:id="76"/>
    </w:p>
    <w:p w:rsidR="00292D89" w:rsidRPr="00292D89" w:rsidRDefault="00292D89" w:rsidP="00292D89">
      <w:pPr>
        <w:spacing w:after="0" w:line="240" w:lineRule="auto"/>
        <w:ind w:left="720" w:hanging="720"/>
        <w:rPr>
          <w:rFonts w:ascii="Calibri" w:hAnsi="Calibri"/>
          <w:noProof/>
        </w:rPr>
      </w:pPr>
      <w:bookmarkStart w:id="77" w:name="_ENREF_78"/>
      <w:r w:rsidRPr="00292D89">
        <w:rPr>
          <w:rFonts w:ascii="Calibri" w:hAnsi="Calibri"/>
          <w:noProof/>
        </w:rPr>
        <w:t xml:space="preserve">78. Palen WJ, Schindler DE (2010) Water clarity, maternal behavior, and physiology combine to eliminate UV radiation risk to amphibians in a montane landscape. </w:t>
      </w:r>
      <w:r w:rsidR="007862F3" w:rsidRPr="00292D89">
        <w:rPr>
          <w:rFonts w:ascii="Calibri" w:hAnsi="Calibri"/>
          <w:noProof/>
        </w:rPr>
        <w:t>Proc Nat Acad Sci</w:t>
      </w:r>
      <w:r w:rsidR="007862F3">
        <w:rPr>
          <w:rFonts w:ascii="Calibri" w:hAnsi="Calibri"/>
          <w:noProof/>
        </w:rPr>
        <w:t xml:space="preserve"> USA</w:t>
      </w:r>
      <w:r w:rsidRPr="00292D89">
        <w:rPr>
          <w:rFonts w:ascii="Calibri" w:hAnsi="Calibri"/>
          <w:noProof/>
        </w:rPr>
        <w:t xml:space="preserve"> 107: 9701-9706.</w:t>
      </w:r>
      <w:bookmarkEnd w:id="77"/>
    </w:p>
    <w:p w:rsidR="00292D89" w:rsidRPr="00292D89" w:rsidRDefault="00292D89" w:rsidP="00292D89">
      <w:pPr>
        <w:spacing w:after="0" w:line="240" w:lineRule="auto"/>
        <w:ind w:left="720" w:hanging="720"/>
        <w:rPr>
          <w:rFonts w:ascii="Calibri" w:hAnsi="Calibri"/>
          <w:noProof/>
        </w:rPr>
      </w:pPr>
      <w:bookmarkStart w:id="78" w:name="_ENREF_79"/>
      <w:r w:rsidRPr="00292D89">
        <w:rPr>
          <w:rFonts w:ascii="Calibri" w:hAnsi="Calibri"/>
          <w:noProof/>
        </w:rPr>
        <w:t>79. Rohr JR, Schotthoefer AM, Raffel TR, Carrick HJ, Halstead N, et al. (2008) Agrochemicals increase trematode infections in a declining amphibian species. Nature 455: 1235-1239.</w:t>
      </w:r>
      <w:bookmarkEnd w:id="78"/>
    </w:p>
    <w:p w:rsidR="00292D89" w:rsidRPr="00292D89" w:rsidRDefault="00292D89" w:rsidP="00292D89">
      <w:pPr>
        <w:spacing w:after="0" w:line="240" w:lineRule="auto"/>
        <w:ind w:left="720" w:hanging="720"/>
        <w:rPr>
          <w:rFonts w:ascii="Calibri" w:hAnsi="Calibri"/>
          <w:noProof/>
        </w:rPr>
      </w:pPr>
      <w:bookmarkStart w:id="79" w:name="_ENREF_80"/>
      <w:r w:rsidRPr="00292D89">
        <w:rPr>
          <w:rFonts w:ascii="Calibri" w:hAnsi="Calibri"/>
          <w:noProof/>
        </w:rPr>
        <w:t xml:space="preserve">80. Johnson PTJ, Chase JM, Dosch KL, Hartson RB, Gross JA, et al. (2007) Aquatic eutrophication promotes pathogenic infection in amphibians. </w:t>
      </w:r>
      <w:r w:rsidR="007862F3" w:rsidRPr="00292D89">
        <w:rPr>
          <w:rFonts w:ascii="Calibri" w:hAnsi="Calibri"/>
          <w:noProof/>
        </w:rPr>
        <w:t>Proc Nat Acad Sci</w:t>
      </w:r>
      <w:r w:rsidR="007862F3">
        <w:rPr>
          <w:rFonts w:ascii="Calibri" w:hAnsi="Calibri"/>
          <w:noProof/>
        </w:rPr>
        <w:t xml:space="preserve"> USA</w:t>
      </w:r>
      <w:r w:rsidRPr="00292D89">
        <w:rPr>
          <w:rFonts w:ascii="Calibri" w:hAnsi="Calibri"/>
          <w:noProof/>
        </w:rPr>
        <w:t xml:space="preserve"> 104: 15781-15786.</w:t>
      </w:r>
      <w:bookmarkEnd w:id="79"/>
    </w:p>
    <w:p w:rsidR="00292D89" w:rsidRPr="00292D89" w:rsidRDefault="00292D89" w:rsidP="00292D89">
      <w:pPr>
        <w:spacing w:after="0" w:line="240" w:lineRule="auto"/>
        <w:ind w:left="720" w:hanging="720"/>
        <w:rPr>
          <w:rFonts w:ascii="Calibri" w:hAnsi="Calibri"/>
          <w:noProof/>
        </w:rPr>
      </w:pPr>
      <w:bookmarkStart w:id="80" w:name="_ENREF_81"/>
      <w:r w:rsidRPr="00292D89">
        <w:rPr>
          <w:rFonts w:ascii="Calibri" w:hAnsi="Calibri"/>
          <w:noProof/>
        </w:rPr>
        <w:t>81. Reeves MK, Perdue M, Blakemore GD, Rinella DJ, Holyoak M (2011) Twice as easy to catch? A toxicant and a predator cue cause additive reductions in larval amphibian activity. Ecosphere 2: art72.</w:t>
      </w:r>
      <w:bookmarkEnd w:id="80"/>
    </w:p>
    <w:p w:rsidR="00292D89" w:rsidRPr="00292D89" w:rsidRDefault="00292D89" w:rsidP="00292D89">
      <w:pPr>
        <w:spacing w:after="0" w:line="240" w:lineRule="auto"/>
        <w:ind w:left="720" w:hanging="720"/>
        <w:rPr>
          <w:rFonts w:ascii="Calibri" w:hAnsi="Calibri"/>
          <w:noProof/>
        </w:rPr>
      </w:pPr>
      <w:bookmarkStart w:id="81" w:name="_ENREF_82"/>
      <w:r w:rsidRPr="00292D89">
        <w:rPr>
          <w:rFonts w:ascii="Calibri" w:hAnsi="Calibri"/>
          <w:noProof/>
        </w:rPr>
        <w:t>82. Johnson PTJ, McKenzie VJ, Peterson AC, Kerby JL, Brown J, et al. (2011) Regio</w:t>
      </w:r>
      <w:r w:rsidR="006D17B0" w:rsidRPr="00292D89">
        <w:rPr>
          <w:rFonts w:ascii="Calibri" w:hAnsi="Calibri"/>
          <w:noProof/>
        </w:rPr>
        <w:t>nal decline of an iconic amphibian associated with elevation, land-use change, and invasive spe</w:t>
      </w:r>
      <w:r w:rsidRPr="00292D89">
        <w:rPr>
          <w:rFonts w:ascii="Calibri" w:hAnsi="Calibri"/>
          <w:noProof/>
        </w:rPr>
        <w:t>cies. Conserv Biol 25: 556-566.</w:t>
      </w:r>
      <w:bookmarkEnd w:id="81"/>
    </w:p>
    <w:p w:rsidR="00292D89" w:rsidRPr="00292D89" w:rsidRDefault="00292D89" w:rsidP="00292D89">
      <w:pPr>
        <w:spacing w:after="0" w:line="240" w:lineRule="auto"/>
        <w:ind w:left="720" w:hanging="720"/>
        <w:rPr>
          <w:rFonts w:ascii="Calibri" w:hAnsi="Calibri"/>
          <w:noProof/>
        </w:rPr>
      </w:pPr>
      <w:bookmarkStart w:id="82" w:name="_ENREF_83"/>
      <w:r w:rsidRPr="00292D89">
        <w:rPr>
          <w:rFonts w:ascii="Calibri" w:hAnsi="Calibri"/>
          <w:noProof/>
        </w:rPr>
        <w:t>83. Paull SH, Johnson PTJ (2011) High temperature enhances host pathology in a snail-trematode system: possible consequences of climate change for the emergenc</w:t>
      </w:r>
      <w:r w:rsidR="007862F3">
        <w:rPr>
          <w:rFonts w:ascii="Calibri" w:hAnsi="Calibri"/>
          <w:noProof/>
        </w:rPr>
        <w:t>e of disease. Freshwater Biol</w:t>
      </w:r>
      <w:r w:rsidRPr="00292D89">
        <w:rPr>
          <w:rFonts w:ascii="Calibri" w:hAnsi="Calibri"/>
          <w:noProof/>
        </w:rPr>
        <w:t xml:space="preserve"> 56: 767-778.</w:t>
      </w:r>
      <w:bookmarkEnd w:id="82"/>
    </w:p>
    <w:p w:rsidR="00292D89" w:rsidRPr="00292D89" w:rsidRDefault="00292D89" w:rsidP="00292D89">
      <w:pPr>
        <w:spacing w:after="0" w:line="240" w:lineRule="auto"/>
        <w:ind w:left="720" w:hanging="720"/>
        <w:rPr>
          <w:rFonts w:ascii="Calibri" w:hAnsi="Calibri"/>
          <w:noProof/>
        </w:rPr>
      </w:pPr>
      <w:bookmarkStart w:id="83" w:name="_ENREF_84"/>
      <w:r w:rsidRPr="00292D89">
        <w:rPr>
          <w:rFonts w:ascii="Calibri" w:hAnsi="Calibri"/>
          <w:noProof/>
        </w:rPr>
        <w:t>84. Hatch AC, Burton GAJ (1998) Effects of photoinduced toxicity of fluoranthene on amphibian embryos and larvae. Environ Toxicol Chem 17: 1777-1785.</w:t>
      </w:r>
      <w:bookmarkEnd w:id="83"/>
    </w:p>
    <w:p w:rsidR="00292D89" w:rsidRPr="00292D89" w:rsidRDefault="00292D89" w:rsidP="00292D89">
      <w:pPr>
        <w:spacing w:after="0" w:line="240" w:lineRule="auto"/>
        <w:ind w:left="720" w:hanging="720"/>
        <w:rPr>
          <w:rFonts w:ascii="Calibri" w:hAnsi="Calibri"/>
          <w:noProof/>
        </w:rPr>
      </w:pPr>
      <w:bookmarkStart w:id="84" w:name="_ENREF_85"/>
      <w:r w:rsidRPr="00292D89">
        <w:rPr>
          <w:rFonts w:ascii="Calibri" w:hAnsi="Calibri"/>
          <w:noProof/>
        </w:rPr>
        <w:t xml:space="preserve">85. LaClair JJ, Bantle JA, Dumont J (1998) Photoproducts and metabolites of a common insect growth regulator produce developmental deformities in </w:t>
      </w:r>
      <w:r w:rsidRPr="00292D89">
        <w:rPr>
          <w:rFonts w:ascii="Calibri" w:hAnsi="Calibri"/>
          <w:i/>
          <w:noProof/>
        </w:rPr>
        <w:t>Xenopus</w:t>
      </w:r>
      <w:r w:rsidRPr="00292D89">
        <w:rPr>
          <w:rFonts w:ascii="Calibri" w:hAnsi="Calibri"/>
          <w:noProof/>
        </w:rPr>
        <w:t>. Environ Sci Technol 32: 1453-1461.</w:t>
      </w:r>
      <w:bookmarkEnd w:id="84"/>
    </w:p>
    <w:p w:rsidR="00292D89" w:rsidRPr="00292D89" w:rsidRDefault="00292D89" w:rsidP="00292D89">
      <w:pPr>
        <w:spacing w:after="0" w:line="240" w:lineRule="auto"/>
        <w:ind w:left="720" w:hanging="720"/>
        <w:rPr>
          <w:rFonts w:ascii="Calibri" w:hAnsi="Calibri"/>
          <w:noProof/>
        </w:rPr>
      </w:pPr>
      <w:bookmarkStart w:id="85" w:name="_ENREF_86"/>
      <w:r w:rsidRPr="00292D89">
        <w:rPr>
          <w:rFonts w:ascii="Calibri" w:hAnsi="Calibri"/>
          <w:noProof/>
        </w:rPr>
        <w:t>86. Bilski P, Burkhart JG, Chignell CF (2003) Photochemical characterization of water samples from Minnesota and Vermont sites with malformed frogs: potential influence of photosensitization by singlet molecular oxygen and free radic</w:t>
      </w:r>
      <w:r w:rsidR="007862F3">
        <w:rPr>
          <w:rFonts w:ascii="Calibri" w:hAnsi="Calibri"/>
          <w:noProof/>
        </w:rPr>
        <w:t>als on aquatic toxicity. Aquat Toxicol</w:t>
      </w:r>
      <w:r w:rsidRPr="00292D89">
        <w:rPr>
          <w:rFonts w:ascii="Calibri" w:hAnsi="Calibri"/>
          <w:noProof/>
        </w:rPr>
        <w:t xml:space="preserve"> 65: 229-241.</w:t>
      </w:r>
      <w:bookmarkEnd w:id="85"/>
    </w:p>
    <w:p w:rsidR="00292D89" w:rsidRPr="00292D89" w:rsidRDefault="00292D89" w:rsidP="00292D89">
      <w:pPr>
        <w:spacing w:after="0" w:line="240" w:lineRule="auto"/>
        <w:ind w:left="720" w:hanging="720"/>
        <w:rPr>
          <w:rFonts w:ascii="Calibri" w:hAnsi="Calibri"/>
          <w:noProof/>
        </w:rPr>
      </w:pPr>
      <w:bookmarkStart w:id="86" w:name="_ENREF_87"/>
      <w:r w:rsidRPr="00292D89">
        <w:rPr>
          <w:rFonts w:ascii="Calibri" w:hAnsi="Calibri"/>
          <w:noProof/>
        </w:rPr>
        <w:t>87. Hoppe DM (2005) Malformed frogs in Minnesota: History and interspecific differences. Amphibian Declines: The Conservation Status of United States Species. Berkeley: University of California Press. pp. 103-108.</w:t>
      </w:r>
      <w:bookmarkEnd w:id="86"/>
    </w:p>
    <w:p w:rsidR="00292D89" w:rsidRPr="00292D89" w:rsidRDefault="00292D89" w:rsidP="00292D89">
      <w:pPr>
        <w:spacing w:after="0" w:line="240" w:lineRule="auto"/>
        <w:ind w:left="720" w:hanging="720"/>
        <w:rPr>
          <w:rFonts w:ascii="Calibri" w:hAnsi="Calibri"/>
          <w:noProof/>
        </w:rPr>
      </w:pPr>
      <w:bookmarkStart w:id="87" w:name="_ENREF_88"/>
      <w:r w:rsidRPr="00292D89">
        <w:rPr>
          <w:rFonts w:ascii="Calibri" w:hAnsi="Calibri"/>
          <w:noProof/>
        </w:rPr>
        <w:t>88. Johnson PTJ, Rohr JR, Hoverman JT, Kellermanns E, Bowerman J, et al. (2012) Living fast and dying of infection: host life history drives interspecific variation in infection and disease risk. Ecol Lett 15: 235-242.</w:t>
      </w:r>
      <w:bookmarkEnd w:id="87"/>
    </w:p>
    <w:p w:rsidR="00292D89" w:rsidRPr="00292D89" w:rsidRDefault="00292D89" w:rsidP="00292D89">
      <w:pPr>
        <w:spacing w:after="0" w:line="240" w:lineRule="auto"/>
        <w:ind w:left="720" w:hanging="720"/>
        <w:rPr>
          <w:rFonts w:ascii="Calibri" w:hAnsi="Calibri"/>
          <w:noProof/>
        </w:rPr>
      </w:pPr>
      <w:bookmarkStart w:id="88" w:name="_ENREF_89"/>
      <w:r w:rsidRPr="00292D89">
        <w:rPr>
          <w:rFonts w:ascii="Calibri" w:hAnsi="Calibri"/>
          <w:noProof/>
        </w:rPr>
        <w:t>89. Johnson PTJ, Preston DL, Hoverman JT, Henderson JS, Paull SH, et al. (2012) Species diversity reduces parasite infection through cross-generational effects on host abundance. Ecology 93: 56-64.</w:t>
      </w:r>
      <w:bookmarkEnd w:id="88"/>
    </w:p>
    <w:p w:rsidR="00292D89" w:rsidRPr="00292D89" w:rsidRDefault="00292D89" w:rsidP="00292D89">
      <w:pPr>
        <w:spacing w:after="0" w:line="240" w:lineRule="auto"/>
        <w:ind w:left="720" w:hanging="720"/>
        <w:rPr>
          <w:rFonts w:ascii="Calibri" w:hAnsi="Calibri"/>
          <w:noProof/>
        </w:rPr>
      </w:pPr>
      <w:bookmarkStart w:id="89" w:name="_ENREF_90"/>
      <w:r w:rsidRPr="00292D89">
        <w:rPr>
          <w:rFonts w:ascii="Calibri" w:hAnsi="Calibri"/>
          <w:noProof/>
        </w:rPr>
        <w:t>90. Johnson PTJ, Hartson RB (2009) All hosts are not equal: explaining differential patterns of malformations in an amphibian community. J Anim Ecol 78: 191-201.</w:t>
      </w:r>
      <w:bookmarkEnd w:id="89"/>
    </w:p>
    <w:p w:rsidR="00292D89" w:rsidRPr="00292D89" w:rsidRDefault="00292D89" w:rsidP="00292D89">
      <w:pPr>
        <w:spacing w:after="0" w:line="240" w:lineRule="auto"/>
        <w:ind w:left="720" w:hanging="720"/>
        <w:rPr>
          <w:rFonts w:ascii="Calibri" w:hAnsi="Calibri"/>
          <w:noProof/>
        </w:rPr>
      </w:pPr>
      <w:bookmarkStart w:id="90" w:name="_ENREF_91"/>
      <w:r w:rsidRPr="00292D89">
        <w:rPr>
          <w:rFonts w:ascii="Calibri" w:hAnsi="Calibri"/>
          <w:noProof/>
        </w:rPr>
        <w:t xml:space="preserve">91. Gardiner DM, Hoppe DM (1999) Environmentally induced limb malformations </w:t>
      </w:r>
      <w:r w:rsidR="006D17B0" w:rsidRPr="00292D89">
        <w:rPr>
          <w:rFonts w:ascii="Calibri" w:hAnsi="Calibri"/>
          <w:noProof/>
        </w:rPr>
        <w:t>in mink fr</w:t>
      </w:r>
      <w:r w:rsidRPr="00292D89">
        <w:rPr>
          <w:rFonts w:ascii="Calibri" w:hAnsi="Calibri"/>
          <w:noProof/>
        </w:rPr>
        <w:t>ogs (</w:t>
      </w:r>
      <w:r w:rsidRPr="007862F3">
        <w:rPr>
          <w:rFonts w:ascii="Calibri" w:hAnsi="Calibri"/>
          <w:i/>
          <w:noProof/>
        </w:rPr>
        <w:t>Rana septentrionalis</w:t>
      </w:r>
      <w:r w:rsidRPr="00292D89">
        <w:rPr>
          <w:rFonts w:ascii="Calibri" w:hAnsi="Calibri"/>
          <w:noProof/>
        </w:rPr>
        <w:t>). J Exp Zool 284: 207-216.</w:t>
      </w:r>
      <w:bookmarkEnd w:id="90"/>
    </w:p>
    <w:p w:rsidR="00292D89" w:rsidRPr="00292D89" w:rsidRDefault="00292D89" w:rsidP="00292D89">
      <w:pPr>
        <w:spacing w:after="0" w:line="240" w:lineRule="auto"/>
        <w:ind w:left="720" w:hanging="720"/>
        <w:rPr>
          <w:rFonts w:ascii="Calibri" w:hAnsi="Calibri"/>
          <w:noProof/>
        </w:rPr>
      </w:pPr>
      <w:bookmarkStart w:id="91" w:name="_ENREF_92"/>
      <w:r w:rsidRPr="00292D89">
        <w:rPr>
          <w:rFonts w:ascii="Calibri" w:hAnsi="Calibri"/>
          <w:noProof/>
        </w:rPr>
        <w:lastRenderedPageBreak/>
        <w:t xml:space="preserve">92. Degitz SJ, Kosian PA, Makynen EA, Jensen KM, Ankley GT (2000) Stage- and species-specific developmental toxicity of all-trans retinoic acid in four native North American ranids and </w:t>
      </w:r>
      <w:r w:rsidRPr="007862F3">
        <w:rPr>
          <w:rFonts w:ascii="Calibri" w:hAnsi="Calibri"/>
          <w:i/>
          <w:noProof/>
        </w:rPr>
        <w:t>Xenopus laevis</w:t>
      </w:r>
      <w:r w:rsidRPr="00292D89">
        <w:rPr>
          <w:rFonts w:ascii="Calibri" w:hAnsi="Calibri"/>
          <w:noProof/>
        </w:rPr>
        <w:t>. Toxicol Sci 57: 264-274.</w:t>
      </w:r>
      <w:bookmarkEnd w:id="91"/>
    </w:p>
    <w:p w:rsidR="00292D89" w:rsidRPr="00292D89" w:rsidRDefault="00292D89" w:rsidP="00292D89">
      <w:pPr>
        <w:spacing w:after="0" w:line="240" w:lineRule="auto"/>
        <w:ind w:left="720" w:hanging="720"/>
        <w:rPr>
          <w:rFonts w:ascii="Calibri" w:hAnsi="Calibri"/>
          <w:noProof/>
        </w:rPr>
      </w:pPr>
      <w:bookmarkStart w:id="92" w:name="_ENREF_93"/>
      <w:r w:rsidRPr="00292D89">
        <w:rPr>
          <w:rFonts w:ascii="Calibri" w:hAnsi="Calibri"/>
          <w:noProof/>
        </w:rPr>
        <w:t>93. Degitz SJ, Holcombe GW, Kosian PA, Tietge JE, Durhan EJ, et al. (2003) Com</w:t>
      </w:r>
      <w:r w:rsidR="006D17B0" w:rsidRPr="00292D89">
        <w:rPr>
          <w:rFonts w:ascii="Calibri" w:hAnsi="Calibri"/>
          <w:noProof/>
        </w:rPr>
        <w:t>paring the effects of stage and duration of retinoic acid exposure on amphibian limb developme</w:t>
      </w:r>
      <w:r w:rsidRPr="00292D89">
        <w:rPr>
          <w:rFonts w:ascii="Calibri" w:hAnsi="Calibri"/>
          <w:noProof/>
        </w:rPr>
        <w:t>nt:  Chro</w:t>
      </w:r>
      <w:r w:rsidR="006D17B0" w:rsidRPr="00292D89">
        <w:rPr>
          <w:rFonts w:ascii="Calibri" w:hAnsi="Calibri"/>
          <w:noProof/>
        </w:rPr>
        <w:t>nic exposure results in mortality, not limb malfor</w:t>
      </w:r>
      <w:r w:rsidRPr="00292D89">
        <w:rPr>
          <w:rFonts w:ascii="Calibri" w:hAnsi="Calibri"/>
          <w:noProof/>
        </w:rPr>
        <w:t>mations. Toxicol Sci 74: 139-146.</w:t>
      </w:r>
      <w:bookmarkEnd w:id="92"/>
    </w:p>
    <w:p w:rsidR="00292D89" w:rsidRPr="00292D89" w:rsidRDefault="00292D89" w:rsidP="00292D89">
      <w:pPr>
        <w:spacing w:after="0" w:line="240" w:lineRule="auto"/>
        <w:ind w:left="720" w:hanging="720"/>
        <w:rPr>
          <w:rFonts w:ascii="Calibri" w:hAnsi="Calibri"/>
          <w:noProof/>
        </w:rPr>
      </w:pPr>
      <w:bookmarkStart w:id="93" w:name="_ENREF_94"/>
      <w:r w:rsidRPr="00292D89">
        <w:rPr>
          <w:rFonts w:ascii="Calibri" w:hAnsi="Calibri"/>
          <w:noProof/>
        </w:rPr>
        <w:t>94. Gardiner D, Ndayibagira A, Grün F, Blumberg B (2003) Deformed frogs and environmental retinoids. Pure and Applied Chemistry 75: 2263-2273.</w:t>
      </w:r>
      <w:bookmarkEnd w:id="93"/>
    </w:p>
    <w:p w:rsidR="00292D89" w:rsidRPr="00292D89" w:rsidRDefault="00292D89" w:rsidP="00292D89">
      <w:pPr>
        <w:spacing w:after="0" w:line="240" w:lineRule="auto"/>
        <w:ind w:left="720" w:hanging="720"/>
        <w:rPr>
          <w:rFonts w:ascii="Calibri" w:hAnsi="Calibri"/>
          <w:noProof/>
        </w:rPr>
      </w:pPr>
      <w:bookmarkStart w:id="94" w:name="_ENREF_95"/>
      <w:r w:rsidRPr="00292D89">
        <w:rPr>
          <w:rFonts w:ascii="Calibri" w:hAnsi="Calibri"/>
          <w:noProof/>
        </w:rPr>
        <w:t>95. Johnson PTJ, Bowerman J (2010) D</w:t>
      </w:r>
      <w:r w:rsidR="006D17B0" w:rsidRPr="00292D89">
        <w:rPr>
          <w:rFonts w:ascii="Calibri" w:hAnsi="Calibri"/>
          <w:noProof/>
        </w:rPr>
        <w:t>o predators cause frog defo</w:t>
      </w:r>
      <w:r w:rsidRPr="00292D89">
        <w:rPr>
          <w:rFonts w:ascii="Calibri" w:hAnsi="Calibri"/>
          <w:noProof/>
        </w:rPr>
        <w:t>rmities? The</w:t>
      </w:r>
      <w:r w:rsidR="006D17B0" w:rsidRPr="00292D89">
        <w:rPr>
          <w:rFonts w:ascii="Calibri" w:hAnsi="Calibri"/>
          <w:noProof/>
        </w:rPr>
        <w:t xml:space="preserve"> need for an eco-epidemiological ap</w:t>
      </w:r>
      <w:r w:rsidRPr="00292D89">
        <w:rPr>
          <w:rFonts w:ascii="Calibri" w:hAnsi="Calibri"/>
          <w:noProof/>
        </w:rPr>
        <w:t xml:space="preserve">proach. </w:t>
      </w:r>
      <w:r w:rsidR="007862F3" w:rsidRPr="0085570D">
        <w:rPr>
          <w:rFonts w:eastAsia="Times New Roman"/>
          <w:noProof/>
          <w:szCs w:val="24"/>
        </w:rPr>
        <w:t>J Exp Zool B: Mol Dev Evol</w:t>
      </w:r>
      <w:r w:rsidRPr="00292D89">
        <w:rPr>
          <w:rFonts w:ascii="Calibri" w:hAnsi="Calibri"/>
          <w:noProof/>
        </w:rPr>
        <w:t xml:space="preserve"> 314B: 515-518.</w:t>
      </w:r>
      <w:bookmarkEnd w:id="94"/>
    </w:p>
    <w:p w:rsidR="00292D89" w:rsidRPr="00292D89" w:rsidRDefault="00292D89" w:rsidP="00292D89">
      <w:pPr>
        <w:spacing w:after="0" w:line="240" w:lineRule="auto"/>
        <w:ind w:left="720" w:hanging="720"/>
        <w:rPr>
          <w:rFonts w:ascii="Calibri" w:hAnsi="Calibri"/>
          <w:noProof/>
        </w:rPr>
      </w:pPr>
      <w:bookmarkStart w:id="95" w:name="_ENREF_96"/>
      <w:r w:rsidRPr="00292D89">
        <w:rPr>
          <w:rFonts w:ascii="Calibri" w:hAnsi="Calibri"/>
          <w:noProof/>
        </w:rPr>
        <w:t>96. Hoppe DM (2000) History of Minnesota frog abnormalities: do recent findings represent a new phenomenon? J Iowa Acad Sci 107: 86-89.</w:t>
      </w:r>
      <w:bookmarkEnd w:id="95"/>
    </w:p>
    <w:p w:rsidR="00292D89" w:rsidRPr="00292D89" w:rsidRDefault="00292D89" w:rsidP="00292D89">
      <w:pPr>
        <w:spacing w:after="0" w:line="240" w:lineRule="auto"/>
        <w:ind w:left="720" w:hanging="720"/>
        <w:rPr>
          <w:rFonts w:ascii="Calibri" w:hAnsi="Calibri"/>
          <w:noProof/>
        </w:rPr>
      </w:pPr>
      <w:bookmarkStart w:id="96" w:name="_ENREF_97"/>
      <w:r w:rsidRPr="00292D89">
        <w:rPr>
          <w:rFonts w:ascii="Calibri" w:hAnsi="Calibri"/>
          <w:noProof/>
        </w:rPr>
        <w:t>97. Johnson PTJ, Lunde KB, Zelmer DA, Werner JK (2003) Limb deformities as an emerging parasitic disease in amphibians: Evidence from museum specimens and resurvey data. Conserv Biol 17: 1724-1737.</w:t>
      </w:r>
      <w:bookmarkEnd w:id="96"/>
    </w:p>
    <w:p w:rsidR="00292D89" w:rsidRPr="00292D89" w:rsidRDefault="00292D89" w:rsidP="00292D89">
      <w:pPr>
        <w:spacing w:after="0" w:line="240" w:lineRule="auto"/>
        <w:ind w:left="720" w:hanging="720"/>
        <w:rPr>
          <w:rFonts w:ascii="Calibri" w:hAnsi="Calibri"/>
          <w:noProof/>
        </w:rPr>
      </w:pPr>
      <w:bookmarkStart w:id="97" w:name="_ENREF_98"/>
      <w:r w:rsidRPr="00292D89">
        <w:rPr>
          <w:rFonts w:ascii="Calibri" w:hAnsi="Calibri"/>
          <w:noProof/>
        </w:rPr>
        <w:t xml:space="preserve">98. McCallum ML, Trauth SE (2003) Museum </w:t>
      </w:r>
      <w:r w:rsidR="006D17B0" w:rsidRPr="00292D89">
        <w:rPr>
          <w:rFonts w:ascii="Calibri" w:hAnsi="Calibri"/>
          <w:noProof/>
        </w:rPr>
        <w:t>study of northern cricket fr</w:t>
      </w:r>
      <w:r w:rsidRPr="00292D89">
        <w:rPr>
          <w:rFonts w:ascii="Calibri" w:hAnsi="Calibri"/>
          <w:noProof/>
        </w:rPr>
        <w:t>og (</w:t>
      </w:r>
      <w:r w:rsidRPr="007862F3">
        <w:rPr>
          <w:rFonts w:ascii="Calibri" w:hAnsi="Calibri"/>
          <w:i/>
          <w:noProof/>
        </w:rPr>
        <w:t>Acris crepitans</w:t>
      </w:r>
      <w:r w:rsidRPr="00292D89">
        <w:rPr>
          <w:rFonts w:ascii="Calibri" w:hAnsi="Calibri"/>
          <w:noProof/>
        </w:rPr>
        <w:t>)</w:t>
      </w:r>
      <w:r w:rsidR="006D17B0" w:rsidRPr="00292D89">
        <w:rPr>
          <w:rFonts w:ascii="Calibri" w:hAnsi="Calibri"/>
          <w:noProof/>
        </w:rPr>
        <w:t xml:space="preserve"> abnormalities</w:t>
      </w:r>
      <w:r w:rsidRPr="00292D89">
        <w:rPr>
          <w:rFonts w:ascii="Calibri" w:hAnsi="Calibri"/>
          <w:noProof/>
        </w:rPr>
        <w:t xml:space="preserve"> in Arkansas:  Up</w:t>
      </w:r>
      <w:r w:rsidR="006D17B0" w:rsidRPr="00292D89">
        <w:rPr>
          <w:rFonts w:ascii="Calibri" w:hAnsi="Calibri"/>
          <w:noProof/>
        </w:rPr>
        <w:t>ward trends and distribut</w:t>
      </w:r>
      <w:r w:rsidRPr="00292D89">
        <w:rPr>
          <w:rFonts w:ascii="Calibri" w:hAnsi="Calibri"/>
          <w:noProof/>
        </w:rPr>
        <w:t>ions. J Wildlife Dis 39: 510-521.</w:t>
      </w:r>
      <w:bookmarkEnd w:id="97"/>
    </w:p>
    <w:p w:rsidR="00292D89" w:rsidRPr="00292D89" w:rsidRDefault="00292D89" w:rsidP="00292D89">
      <w:pPr>
        <w:spacing w:after="0" w:line="240" w:lineRule="auto"/>
        <w:ind w:left="720" w:hanging="720"/>
        <w:rPr>
          <w:rFonts w:ascii="Calibri" w:hAnsi="Calibri"/>
          <w:noProof/>
        </w:rPr>
      </w:pPr>
      <w:bookmarkStart w:id="98" w:name="_ENREF_99"/>
      <w:r w:rsidRPr="00292D89">
        <w:rPr>
          <w:rFonts w:ascii="Calibri" w:hAnsi="Calibri"/>
          <w:noProof/>
        </w:rPr>
        <w:t xml:space="preserve">99. Witschi E (1929) Studies in sex differentiation and sex determination in amphibians:  II. Sex reversal in female tadpoles of </w:t>
      </w:r>
      <w:r w:rsidRPr="00292D89">
        <w:rPr>
          <w:rFonts w:ascii="Calibri" w:hAnsi="Calibri"/>
          <w:i/>
          <w:noProof/>
        </w:rPr>
        <w:t>Rana sylvatica</w:t>
      </w:r>
      <w:r w:rsidRPr="00292D89">
        <w:rPr>
          <w:rFonts w:ascii="Calibri" w:hAnsi="Calibri"/>
          <w:noProof/>
        </w:rPr>
        <w:t xml:space="preserve"> following the application of high temperature. </w:t>
      </w:r>
      <w:r w:rsidR="007862F3" w:rsidRPr="0085570D">
        <w:rPr>
          <w:rFonts w:eastAsia="Times New Roman"/>
          <w:noProof/>
          <w:szCs w:val="24"/>
        </w:rPr>
        <w:t xml:space="preserve">J Exp Zool </w:t>
      </w:r>
      <w:r w:rsidRPr="00292D89">
        <w:rPr>
          <w:rFonts w:ascii="Calibri" w:hAnsi="Calibri"/>
          <w:noProof/>
        </w:rPr>
        <w:t>52: 267-291.</w:t>
      </w:r>
      <w:bookmarkEnd w:id="98"/>
    </w:p>
    <w:p w:rsidR="00292D89" w:rsidRPr="00292D89" w:rsidRDefault="00292D89" w:rsidP="00292D89">
      <w:pPr>
        <w:spacing w:after="0" w:line="240" w:lineRule="auto"/>
        <w:ind w:left="720" w:hanging="720"/>
        <w:rPr>
          <w:rFonts w:ascii="Calibri" w:hAnsi="Calibri"/>
          <w:noProof/>
        </w:rPr>
      </w:pPr>
      <w:bookmarkStart w:id="99" w:name="_ENREF_100"/>
      <w:r w:rsidRPr="00292D89">
        <w:rPr>
          <w:rFonts w:ascii="Calibri" w:hAnsi="Calibri"/>
          <w:noProof/>
        </w:rPr>
        <w:t>100. Cupp PVJ (1980) Ther</w:t>
      </w:r>
      <w:r w:rsidR="006D17B0" w:rsidRPr="00292D89">
        <w:rPr>
          <w:rFonts w:ascii="Calibri" w:hAnsi="Calibri"/>
          <w:noProof/>
        </w:rPr>
        <w:t>mal tolerance of five salientian amphibians during development and me</w:t>
      </w:r>
      <w:r w:rsidRPr="00292D89">
        <w:rPr>
          <w:rFonts w:ascii="Calibri" w:hAnsi="Calibri"/>
          <w:noProof/>
        </w:rPr>
        <w:t>tamorphosis. Herpetologica 36: 234-244.</w:t>
      </w:r>
      <w:bookmarkEnd w:id="99"/>
    </w:p>
    <w:p w:rsidR="00292D89" w:rsidRPr="00292D89" w:rsidRDefault="00292D89" w:rsidP="00292D89">
      <w:pPr>
        <w:spacing w:after="0" w:line="240" w:lineRule="auto"/>
        <w:ind w:left="720" w:hanging="720"/>
        <w:rPr>
          <w:rFonts w:ascii="Calibri" w:hAnsi="Calibri"/>
          <w:noProof/>
        </w:rPr>
      </w:pPr>
      <w:bookmarkStart w:id="100" w:name="_ENREF_101"/>
      <w:r w:rsidRPr="00292D89">
        <w:rPr>
          <w:rFonts w:ascii="Calibri" w:hAnsi="Calibri"/>
          <w:noProof/>
        </w:rPr>
        <w:t xml:space="preserve">101. Hayes TB (1998) Sex determination and primary sex differentiation in amphibians:  genetic and developmental mechanisms. </w:t>
      </w:r>
      <w:r w:rsidR="007862F3" w:rsidRPr="0085570D">
        <w:rPr>
          <w:rFonts w:eastAsia="Times New Roman"/>
          <w:noProof/>
          <w:szCs w:val="24"/>
        </w:rPr>
        <w:t xml:space="preserve">J Exp Zool </w:t>
      </w:r>
      <w:r w:rsidRPr="00292D89">
        <w:rPr>
          <w:rFonts w:ascii="Calibri" w:hAnsi="Calibri"/>
          <w:noProof/>
        </w:rPr>
        <w:t>281: 373-399.</w:t>
      </w:r>
      <w:bookmarkEnd w:id="100"/>
    </w:p>
    <w:p w:rsidR="00292D89" w:rsidRPr="00292D89" w:rsidRDefault="00292D89" w:rsidP="00292D89">
      <w:pPr>
        <w:spacing w:after="0" w:line="240" w:lineRule="auto"/>
        <w:ind w:left="720" w:hanging="720"/>
        <w:rPr>
          <w:rFonts w:ascii="Calibri" w:hAnsi="Calibri"/>
          <w:noProof/>
        </w:rPr>
      </w:pPr>
      <w:bookmarkStart w:id="101" w:name="_ENREF_102"/>
      <w:r w:rsidRPr="00292D89">
        <w:rPr>
          <w:rFonts w:ascii="Calibri" w:hAnsi="Calibri"/>
          <w:noProof/>
        </w:rPr>
        <w:t xml:space="preserve">102. Garcia TS, Straus R, Sih A (2003) Temperature and ontogenetic effects on color change in the larval salamander species </w:t>
      </w:r>
      <w:r w:rsidRPr="006D17B0">
        <w:rPr>
          <w:rFonts w:ascii="Calibri" w:hAnsi="Calibri"/>
          <w:i/>
          <w:noProof/>
        </w:rPr>
        <w:t xml:space="preserve">Ambystoma barbouri </w:t>
      </w:r>
      <w:r w:rsidRPr="00292D89">
        <w:rPr>
          <w:rFonts w:ascii="Calibri" w:hAnsi="Calibri"/>
          <w:noProof/>
        </w:rPr>
        <w:t xml:space="preserve">and </w:t>
      </w:r>
      <w:r w:rsidRPr="006D17B0">
        <w:rPr>
          <w:rFonts w:ascii="Calibri" w:hAnsi="Calibri"/>
          <w:i/>
          <w:noProof/>
        </w:rPr>
        <w:t>Ambystoma texanum</w:t>
      </w:r>
      <w:r w:rsidRPr="00292D89">
        <w:rPr>
          <w:rFonts w:ascii="Calibri" w:hAnsi="Calibri"/>
          <w:noProof/>
        </w:rPr>
        <w:t>. Can J Zool 81: 710-715.</w:t>
      </w:r>
      <w:bookmarkEnd w:id="101"/>
    </w:p>
    <w:p w:rsidR="00292D89" w:rsidRPr="00292D89" w:rsidRDefault="00292D89" w:rsidP="00292D89">
      <w:pPr>
        <w:spacing w:after="0" w:line="240" w:lineRule="auto"/>
        <w:ind w:left="720" w:hanging="720"/>
        <w:rPr>
          <w:rFonts w:ascii="Calibri" w:hAnsi="Calibri"/>
          <w:noProof/>
        </w:rPr>
      </w:pPr>
      <w:bookmarkStart w:id="102" w:name="_ENREF_103"/>
      <w:r w:rsidRPr="00292D89">
        <w:rPr>
          <w:rFonts w:ascii="Calibri" w:hAnsi="Calibri"/>
          <w:noProof/>
        </w:rPr>
        <w:t xml:space="preserve">103. Kaplan RH, Phillips PC (2006) Ecological and developmental context of natural selection: Maternal effects and thermally induced plasticity in the frog </w:t>
      </w:r>
      <w:r w:rsidRPr="006D17B0">
        <w:rPr>
          <w:rFonts w:ascii="Calibri" w:hAnsi="Calibri"/>
          <w:i/>
          <w:noProof/>
        </w:rPr>
        <w:t>Bombina orientalis</w:t>
      </w:r>
      <w:r w:rsidRPr="00292D89">
        <w:rPr>
          <w:rFonts w:ascii="Calibri" w:hAnsi="Calibri"/>
          <w:noProof/>
        </w:rPr>
        <w:t>. Evolution 60: 142-156.</w:t>
      </w:r>
      <w:bookmarkEnd w:id="102"/>
    </w:p>
    <w:p w:rsidR="00292D89" w:rsidRPr="00292D89" w:rsidRDefault="00292D89" w:rsidP="00292D89">
      <w:pPr>
        <w:spacing w:after="0" w:line="240" w:lineRule="auto"/>
        <w:ind w:left="720" w:hanging="720"/>
        <w:rPr>
          <w:rFonts w:ascii="Calibri" w:hAnsi="Calibri"/>
          <w:noProof/>
        </w:rPr>
      </w:pPr>
      <w:bookmarkStart w:id="103" w:name="_ENREF_104"/>
      <w:r w:rsidRPr="00292D89">
        <w:rPr>
          <w:rFonts w:ascii="Calibri" w:hAnsi="Calibri"/>
          <w:noProof/>
        </w:rPr>
        <w:t>104. Moore MK, Townsend VR (1998) The interaction of temperature, dissolved oxygen and predation pressure in an aquatic predator-prey system. Oikos 81: 329-336.</w:t>
      </w:r>
      <w:bookmarkEnd w:id="103"/>
    </w:p>
    <w:p w:rsidR="00292D89" w:rsidRPr="00292D89" w:rsidRDefault="00292D89" w:rsidP="00292D89">
      <w:pPr>
        <w:spacing w:after="0" w:line="240" w:lineRule="auto"/>
        <w:ind w:left="720" w:hanging="720"/>
        <w:rPr>
          <w:rFonts w:ascii="Calibri" w:hAnsi="Calibri"/>
          <w:noProof/>
        </w:rPr>
      </w:pPr>
      <w:bookmarkStart w:id="104" w:name="_ENREF_105"/>
      <w:r w:rsidRPr="00292D89">
        <w:rPr>
          <w:rFonts w:ascii="Calibri" w:hAnsi="Calibri"/>
          <w:noProof/>
        </w:rPr>
        <w:t>105. Boone MD, Bridges CM (1999) The effect of</w:t>
      </w:r>
      <w:r w:rsidR="006D17B0">
        <w:rPr>
          <w:rFonts w:ascii="Calibri" w:hAnsi="Calibri"/>
          <w:noProof/>
        </w:rPr>
        <w:t xml:space="preserve"> temperature on the potency of C</w:t>
      </w:r>
      <w:r w:rsidRPr="00292D89">
        <w:rPr>
          <w:rFonts w:ascii="Calibri" w:hAnsi="Calibri"/>
          <w:noProof/>
        </w:rPr>
        <w:t>arbaryl for survival of tadpoles of the green frog (</w:t>
      </w:r>
      <w:r w:rsidRPr="00292D89">
        <w:rPr>
          <w:rFonts w:ascii="Calibri" w:hAnsi="Calibri"/>
          <w:i/>
          <w:noProof/>
        </w:rPr>
        <w:t>Rana clamitans</w:t>
      </w:r>
      <w:r w:rsidRPr="00292D89">
        <w:rPr>
          <w:rFonts w:ascii="Calibri" w:hAnsi="Calibri"/>
          <w:noProof/>
        </w:rPr>
        <w:t>). Environ Toxicol Chem 18: 1482-1484.</w:t>
      </w:r>
      <w:bookmarkEnd w:id="104"/>
    </w:p>
    <w:p w:rsidR="00292D89" w:rsidRPr="00292D89" w:rsidRDefault="00292D89" w:rsidP="00292D89">
      <w:pPr>
        <w:spacing w:after="0" w:line="240" w:lineRule="auto"/>
        <w:ind w:left="720" w:hanging="720"/>
        <w:rPr>
          <w:rFonts w:ascii="Calibri" w:hAnsi="Calibri"/>
          <w:noProof/>
        </w:rPr>
      </w:pPr>
      <w:bookmarkStart w:id="105" w:name="_ENREF_106"/>
      <w:r w:rsidRPr="00292D89">
        <w:rPr>
          <w:rFonts w:ascii="Calibri" w:hAnsi="Calibri"/>
          <w:noProof/>
        </w:rPr>
        <w:t>106. Anderson MT, Kiesecker JM, Chivers DP, Blaustein AR (2001) The direct and indirect effects of temperature on a predator-prey relationship. Can</w:t>
      </w:r>
      <w:r w:rsidR="007862F3">
        <w:rPr>
          <w:rFonts w:ascii="Calibri" w:hAnsi="Calibri"/>
          <w:noProof/>
        </w:rPr>
        <w:t xml:space="preserve"> </w:t>
      </w:r>
      <w:r w:rsidRPr="00292D89">
        <w:rPr>
          <w:rFonts w:ascii="Calibri" w:hAnsi="Calibri"/>
          <w:noProof/>
        </w:rPr>
        <w:t>J Zool 79: 1834-1841.</w:t>
      </w:r>
      <w:bookmarkEnd w:id="105"/>
    </w:p>
    <w:p w:rsidR="00292D89" w:rsidRPr="00292D89" w:rsidRDefault="00292D89" w:rsidP="00292D89">
      <w:pPr>
        <w:spacing w:after="0" w:line="240" w:lineRule="auto"/>
        <w:ind w:left="720" w:hanging="720"/>
        <w:rPr>
          <w:rFonts w:ascii="Calibri" w:hAnsi="Calibri"/>
          <w:noProof/>
        </w:rPr>
      </w:pPr>
      <w:bookmarkStart w:id="106" w:name="_ENREF_107"/>
      <w:r w:rsidRPr="00292D89">
        <w:rPr>
          <w:rFonts w:ascii="Calibri" w:hAnsi="Calibri"/>
          <w:noProof/>
        </w:rPr>
        <w:t>107. Paull SH, LaFonte BE, Johnson PTJ (2012) Temperature-driven shifts in a host-parasite interaction drive nonlinear changes in disease risk. Global Change Biology 18: 3558-3567.</w:t>
      </w:r>
      <w:bookmarkEnd w:id="106"/>
    </w:p>
    <w:p w:rsidR="00292D89" w:rsidRPr="00292D89" w:rsidRDefault="00292D89" w:rsidP="00292D89">
      <w:pPr>
        <w:spacing w:after="0" w:line="240" w:lineRule="auto"/>
        <w:ind w:left="720" w:hanging="720"/>
        <w:rPr>
          <w:rFonts w:ascii="Calibri" w:hAnsi="Calibri"/>
          <w:noProof/>
        </w:rPr>
      </w:pPr>
      <w:bookmarkStart w:id="107" w:name="_ENREF_108"/>
      <w:r w:rsidRPr="00292D89">
        <w:rPr>
          <w:rFonts w:ascii="Calibri" w:hAnsi="Calibri"/>
          <w:noProof/>
        </w:rPr>
        <w:t>108. Bryant SV, Gardiner DM (1992) Retinoic acid, local cell-cell interactions and pattern formation in vertebrate limbs. Dev</w:t>
      </w:r>
      <w:r w:rsidR="007862F3">
        <w:rPr>
          <w:rFonts w:ascii="Calibri" w:hAnsi="Calibri"/>
          <w:noProof/>
        </w:rPr>
        <w:t xml:space="preserve"> Biol</w:t>
      </w:r>
      <w:r w:rsidRPr="00292D89">
        <w:rPr>
          <w:rFonts w:ascii="Calibri" w:hAnsi="Calibri"/>
          <w:noProof/>
        </w:rPr>
        <w:t xml:space="preserve"> 152: 1-25.</w:t>
      </w:r>
      <w:bookmarkEnd w:id="107"/>
    </w:p>
    <w:p w:rsidR="00292D89" w:rsidRPr="00292D89" w:rsidRDefault="00292D89" w:rsidP="00292D89">
      <w:pPr>
        <w:spacing w:after="0" w:line="240" w:lineRule="auto"/>
        <w:ind w:left="720" w:hanging="720"/>
        <w:rPr>
          <w:rFonts w:ascii="Calibri" w:hAnsi="Calibri"/>
          <w:noProof/>
        </w:rPr>
      </w:pPr>
      <w:bookmarkStart w:id="108" w:name="_ENREF_109"/>
      <w:r w:rsidRPr="00292D89">
        <w:rPr>
          <w:rFonts w:ascii="Calibri" w:hAnsi="Calibri"/>
          <w:noProof/>
        </w:rPr>
        <w:t>109. Carey C, Bryant C (1995) Pos</w:t>
      </w:r>
      <w:bookmarkStart w:id="109" w:name="_GoBack"/>
      <w:r w:rsidR="006D17B0" w:rsidRPr="00292D89">
        <w:rPr>
          <w:rFonts w:ascii="Calibri" w:hAnsi="Calibri"/>
          <w:noProof/>
        </w:rPr>
        <w:t>sible interrelations among environmental toxicants, amphibian development, and decline of amphibian populati</w:t>
      </w:r>
      <w:bookmarkEnd w:id="109"/>
      <w:r w:rsidRPr="00292D89">
        <w:rPr>
          <w:rFonts w:ascii="Calibri" w:hAnsi="Calibri"/>
          <w:noProof/>
        </w:rPr>
        <w:t>ons. Environ Health Persp 103: 13-17.</w:t>
      </w:r>
      <w:bookmarkEnd w:id="108"/>
    </w:p>
    <w:p w:rsidR="00292D89" w:rsidRDefault="00292D89" w:rsidP="007862F3">
      <w:pPr>
        <w:spacing w:line="240" w:lineRule="auto"/>
        <w:ind w:left="720" w:hanging="720"/>
        <w:rPr>
          <w:rFonts w:ascii="Calibri" w:hAnsi="Calibri"/>
          <w:noProof/>
        </w:rPr>
      </w:pPr>
      <w:bookmarkStart w:id="110" w:name="_ENREF_110"/>
      <w:r w:rsidRPr="00292D89">
        <w:rPr>
          <w:rFonts w:ascii="Calibri" w:hAnsi="Calibri"/>
          <w:noProof/>
        </w:rPr>
        <w:lastRenderedPageBreak/>
        <w:t xml:space="preserve">110. Wu X, Jiang J, Wan Y, Giesy JP, Hu J (2012) Cyanobacteria blooms produce teratogenic retinoic acids. </w:t>
      </w:r>
      <w:bookmarkEnd w:id="110"/>
      <w:r w:rsidR="007862F3" w:rsidRPr="00292D89">
        <w:rPr>
          <w:rFonts w:ascii="Calibri" w:hAnsi="Calibri"/>
          <w:noProof/>
        </w:rPr>
        <w:t>Proc Nat Acad Sci</w:t>
      </w:r>
      <w:r w:rsidR="007862F3">
        <w:rPr>
          <w:rFonts w:ascii="Calibri" w:hAnsi="Calibri"/>
          <w:noProof/>
        </w:rPr>
        <w:t xml:space="preserve"> USA: DOI </w:t>
      </w:r>
      <w:r w:rsidR="007862F3" w:rsidRPr="007862F3">
        <w:rPr>
          <w:rFonts w:ascii="Calibri" w:hAnsi="Calibri"/>
          <w:noProof/>
        </w:rPr>
        <w:t>10.1073/pnas.1200062109</w:t>
      </w:r>
      <w:r w:rsidR="007862F3">
        <w:rPr>
          <w:rFonts w:ascii="Calibri" w:hAnsi="Calibri"/>
          <w:noProof/>
        </w:rPr>
        <w:t>.</w:t>
      </w:r>
    </w:p>
    <w:p w:rsidR="00DC2FEB" w:rsidRDefault="00ED3995">
      <w:r>
        <w:fldChar w:fldCharType="end"/>
      </w:r>
    </w:p>
    <w:sectPr w:rsidR="00DC2FEB" w:rsidSect="002404C2">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8A" w:rsidRDefault="00EE7C8A" w:rsidP="00441FD6">
      <w:pPr>
        <w:spacing w:after="0" w:line="240" w:lineRule="auto"/>
      </w:pPr>
      <w:r>
        <w:separator/>
      </w:r>
    </w:p>
  </w:endnote>
  <w:endnote w:type="continuationSeparator" w:id="0">
    <w:p w:rsidR="00EE7C8A" w:rsidRDefault="00EE7C8A" w:rsidP="0044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5929"/>
      <w:gridCol w:w="1318"/>
      <w:gridCol w:w="5929"/>
    </w:tblGrid>
    <w:tr w:rsidR="00E64CA7">
      <w:trPr>
        <w:trHeight w:val="151"/>
      </w:trPr>
      <w:tc>
        <w:tcPr>
          <w:tcW w:w="2250" w:type="pct"/>
          <w:tcBorders>
            <w:bottom w:val="single" w:sz="4" w:space="0" w:color="4F81BD" w:themeColor="accent1"/>
          </w:tcBorders>
        </w:tcPr>
        <w:p w:rsidR="00E64CA7" w:rsidRDefault="00E64CA7">
          <w:pPr>
            <w:pStyle w:val="Header"/>
            <w:rPr>
              <w:rFonts w:asciiTheme="majorHAnsi" w:eastAsiaTheme="majorEastAsia" w:hAnsiTheme="majorHAnsi" w:cstheme="majorBidi"/>
              <w:b/>
              <w:bCs/>
            </w:rPr>
          </w:pPr>
        </w:p>
      </w:tc>
      <w:tc>
        <w:tcPr>
          <w:tcW w:w="500" w:type="pct"/>
          <w:vMerge w:val="restart"/>
          <w:noWrap/>
          <w:vAlign w:val="center"/>
        </w:tcPr>
        <w:p w:rsidR="00E64CA7" w:rsidRDefault="00E64CA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E55B3C" w:rsidRPr="00E55B3C">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64CA7" w:rsidRDefault="00E64CA7">
          <w:pPr>
            <w:pStyle w:val="Header"/>
            <w:rPr>
              <w:rFonts w:asciiTheme="majorHAnsi" w:eastAsiaTheme="majorEastAsia" w:hAnsiTheme="majorHAnsi" w:cstheme="majorBidi"/>
              <w:b/>
              <w:bCs/>
            </w:rPr>
          </w:pPr>
        </w:p>
      </w:tc>
    </w:tr>
    <w:tr w:rsidR="00E64CA7">
      <w:trPr>
        <w:trHeight w:val="150"/>
      </w:trPr>
      <w:tc>
        <w:tcPr>
          <w:tcW w:w="2250" w:type="pct"/>
          <w:tcBorders>
            <w:top w:val="single" w:sz="4" w:space="0" w:color="4F81BD" w:themeColor="accent1"/>
          </w:tcBorders>
        </w:tcPr>
        <w:p w:rsidR="00E64CA7" w:rsidRDefault="00E64CA7">
          <w:pPr>
            <w:pStyle w:val="Header"/>
            <w:rPr>
              <w:rFonts w:asciiTheme="majorHAnsi" w:eastAsiaTheme="majorEastAsia" w:hAnsiTheme="majorHAnsi" w:cstheme="majorBidi"/>
              <w:b/>
              <w:bCs/>
            </w:rPr>
          </w:pPr>
        </w:p>
      </w:tc>
      <w:tc>
        <w:tcPr>
          <w:tcW w:w="500" w:type="pct"/>
          <w:vMerge/>
        </w:tcPr>
        <w:p w:rsidR="00E64CA7" w:rsidRDefault="00E64CA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64CA7" w:rsidRDefault="00E64CA7">
          <w:pPr>
            <w:pStyle w:val="Header"/>
            <w:rPr>
              <w:rFonts w:asciiTheme="majorHAnsi" w:eastAsiaTheme="majorEastAsia" w:hAnsiTheme="majorHAnsi" w:cstheme="majorBidi"/>
              <w:b/>
              <w:bCs/>
            </w:rPr>
          </w:pPr>
        </w:p>
      </w:tc>
    </w:tr>
  </w:tbl>
  <w:p w:rsidR="00E64CA7" w:rsidRDefault="00E64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8A" w:rsidRDefault="00EE7C8A" w:rsidP="00441FD6">
      <w:pPr>
        <w:spacing w:after="0" w:line="240" w:lineRule="auto"/>
      </w:pPr>
      <w:r>
        <w:separator/>
      </w:r>
    </w:p>
  </w:footnote>
  <w:footnote w:type="continuationSeparator" w:id="0">
    <w:p w:rsidR="00EE7C8A" w:rsidRDefault="00EE7C8A" w:rsidP="00441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5rzwx0epttw94e9ezpvxzdxdff9f00xv5p2&quot;&gt;FrogsAllUpdated&lt;record-ids&gt;&lt;item&gt;1&lt;/item&gt;&lt;item&gt;23&lt;/item&gt;&lt;item&gt;30&lt;/item&gt;&lt;item&gt;32&lt;/item&gt;&lt;item&gt;34&lt;/item&gt;&lt;item&gt;52&lt;/item&gt;&lt;item&gt;54&lt;/item&gt;&lt;item&gt;62&lt;/item&gt;&lt;item&gt;67&lt;/item&gt;&lt;item&gt;69&lt;/item&gt;&lt;item&gt;78&lt;/item&gt;&lt;item&gt;79&lt;/item&gt;&lt;item&gt;82&lt;/item&gt;&lt;item&gt;88&lt;/item&gt;&lt;item&gt;91&lt;/item&gt;&lt;item&gt;102&lt;/item&gt;&lt;item&gt;103&lt;/item&gt;&lt;item&gt;104&lt;/item&gt;&lt;item&gt;105&lt;/item&gt;&lt;item&gt;106&lt;/item&gt;&lt;item&gt;119&lt;/item&gt;&lt;item&gt;123&lt;/item&gt;&lt;item&gt;125&lt;/item&gt;&lt;item&gt;134&lt;/item&gt;&lt;item&gt;137&lt;/item&gt;&lt;item&gt;142&lt;/item&gt;&lt;item&gt;146&lt;/item&gt;&lt;item&gt;147&lt;/item&gt;&lt;item&gt;150&lt;/item&gt;&lt;item&gt;152&lt;/item&gt;&lt;item&gt;154&lt;/item&gt;&lt;item&gt;160&lt;/item&gt;&lt;item&gt;162&lt;/item&gt;&lt;item&gt;163&lt;/item&gt;&lt;item&gt;164&lt;/item&gt;&lt;item&gt;165&lt;/item&gt;&lt;item&gt;170&lt;/item&gt;&lt;item&gt;179&lt;/item&gt;&lt;item&gt;186&lt;/item&gt;&lt;item&gt;194&lt;/item&gt;&lt;item&gt;201&lt;/item&gt;&lt;item&gt;234&lt;/item&gt;&lt;item&gt;243&lt;/item&gt;&lt;item&gt;249&lt;/item&gt;&lt;item&gt;252&lt;/item&gt;&lt;item&gt;262&lt;/item&gt;&lt;item&gt;264&lt;/item&gt;&lt;item&gt;271&lt;/item&gt;&lt;item&gt;275&lt;/item&gt;&lt;item&gt;284&lt;/item&gt;&lt;item&gt;292&lt;/item&gt;&lt;item&gt;334&lt;/item&gt;&lt;item&gt;342&lt;/item&gt;&lt;item&gt;363&lt;/item&gt;&lt;item&gt;375&lt;/item&gt;&lt;item&gt;381&lt;/item&gt;&lt;item&gt;383&lt;/item&gt;&lt;item&gt;385&lt;/item&gt;&lt;item&gt;387&lt;/item&gt;&lt;item&gt;388&lt;/item&gt;&lt;item&gt;389&lt;/item&gt;&lt;item&gt;390&lt;/item&gt;&lt;item&gt;391&lt;/item&gt;&lt;item&gt;402&lt;/item&gt;&lt;item&gt;408&lt;/item&gt;&lt;item&gt;416&lt;/item&gt;&lt;item&gt;417&lt;/item&gt;&lt;item&gt;426&lt;/item&gt;&lt;item&gt;429&lt;/item&gt;&lt;item&gt;434&lt;/item&gt;&lt;item&gt;440&lt;/item&gt;&lt;item&gt;445&lt;/item&gt;&lt;item&gt;448&lt;/item&gt;&lt;item&gt;452&lt;/item&gt;&lt;item&gt;454&lt;/item&gt;&lt;item&gt;457&lt;/item&gt;&lt;item&gt;462&lt;/item&gt;&lt;item&gt;463&lt;/item&gt;&lt;item&gt;467&lt;/item&gt;&lt;item&gt;469&lt;/item&gt;&lt;item&gt;474&lt;/item&gt;&lt;item&gt;479&lt;/item&gt;&lt;item&gt;482&lt;/item&gt;&lt;item&gt;484&lt;/item&gt;&lt;item&gt;491&lt;/item&gt;&lt;item&gt;493&lt;/item&gt;&lt;item&gt;494&lt;/item&gt;&lt;item&gt;509&lt;/item&gt;&lt;item&gt;515&lt;/item&gt;&lt;item&gt;516&lt;/item&gt;&lt;item&gt;524&lt;/item&gt;&lt;item&gt;537&lt;/item&gt;&lt;item&gt;550&lt;/item&gt;&lt;item&gt;632&lt;/item&gt;&lt;item&gt;638&lt;/item&gt;&lt;item&gt;656&lt;/item&gt;&lt;item&gt;661&lt;/item&gt;&lt;item&gt;740&lt;/item&gt;&lt;item&gt;748&lt;/item&gt;&lt;item&gt;770&lt;/item&gt;&lt;item&gt;771&lt;/item&gt;&lt;item&gt;776&lt;/item&gt;&lt;item&gt;782&lt;/item&gt;&lt;item&gt;793&lt;/item&gt;&lt;item&gt;806&lt;/item&gt;&lt;item&gt;807&lt;/item&gt;&lt;item&gt;808&lt;/item&gt;&lt;item&gt;815&lt;/item&gt;&lt;item&gt;823&lt;/item&gt;&lt;item&gt;824&lt;/item&gt;&lt;/record-ids&gt;&lt;/item&gt;&lt;/Libraries&gt;"/>
  </w:docVars>
  <w:rsids>
    <w:rsidRoot w:val="0091374D"/>
    <w:rsid w:val="00027BE7"/>
    <w:rsid w:val="00080C11"/>
    <w:rsid w:val="00090CBD"/>
    <w:rsid w:val="001377CD"/>
    <w:rsid w:val="00155DD0"/>
    <w:rsid w:val="00157768"/>
    <w:rsid w:val="00163318"/>
    <w:rsid w:val="0023067E"/>
    <w:rsid w:val="002404C2"/>
    <w:rsid w:val="00292D89"/>
    <w:rsid w:val="002B326C"/>
    <w:rsid w:val="003234EF"/>
    <w:rsid w:val="00341E22"/>
    <w:rsid w:val="003A55AA"/>
    <w:rsid w:val="003B2B8F"/>
    <w:rsid w:val="004071FB"/>
    <w:rsid w:val="00441FD6"/>
    <w:rsid w:val="00460DF4"/>
    <w:rsid w:val="004E0146"/>
    <w:rsid w:val="00575529"/>
    <w:rsid w:val="005B5DDC"/>
    <w:rsid w:val="00611687"/>
    <w:rsid w:val="00660C70"/>
    <w:rsid w:val="006A12E4"/>
    <w:rsid w:val="006D17B0"/>
    <w:rsid w:val="006F4B6A"/>
    <w:rsid w:val="00764941"/>
    <w:rsid w:val="007862F3"/>
    <w:rsid w:val="00847F06"/>
    <w:rsid w:val="00882097"/>
    <w:rsid w:val="0091374D"/>
    <w:rsid w:val="00A03D72"/>
    <w:rsid w:val="00A1222E"/>
    <w:rsid w:val="00A252BA"/>
    <w:rsid w:val="00A4163E"/>
    <w:rsid w:val="00A724FB"/>
    <w:rsid w:val="00A77168"/>
    <w:rsid w:val="00AB019A"/>
    <w:rsid w:val="00AC0BA2"/>
    <w:rsid w:val="00B14DF9"/>
    <w:rsid w:val="00B16C58"/>
    <w:rsid w:val="00B5721A"/>
    <w:rsid w:val="00B57D32"/>
    <w:rsid w:val="00C17CAC"/>
    <w:rsid w:val="00C23DB1"/>
    <w:rsid w:val="00C546E7"/>
    <w:rsid w:val="00CA1975"/>
    <w:rsid w:val="00CC3CCA"/>
    <w:rsid w:val="00D345FC"/>
    <w:rsid w:val="00D60264"/>
    <w:rsid w:val="00D849A9"/>
    <w:rsid w:val="00DC2FEB"/>
    <w:rsid w:val="00DC42CF"/>
    <w:rsid w:val="00E32440"/>
    <w:rsid w:val="00E55B3C"/>
    <w:rsid w:val="00E64CA7"/>
    <w:rsid w:val="00ED3995"/>
    <w:rsid w:val="00EE7C8A"/>
    <w:rsid w:val="00F2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91374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ED3995"/>
    <w:rPr>
      <w:color w:val="0000FF" w:themeColor="hyperlink"/>
      <w:u w:val="single"/>
    </w:rPr>
  </w:style>
  <w:style w:type="paragraph" w:styleId="Header">
    <w:name w:val="header"/>
    <w:basedOn w:val="Normal"/>
    <w:link w:val="HeaderChar"/>
    <w:uiPriority w:val="99"/>
    <w:unhideWhenUsed/>
    <w:rsid w:val="0044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D6"/>
  </w:style>
  <w:style w:type="paragraph" w:styleId="Footer">
    <w:name w:val="footer"/>
    <w:basedOn w:val="Normal"/>
    <w:link w:val="FooterChar"/>
    <w:uiPriority w:val="99"/>
    <w:unhideWhenUsed/>
    <w:rsid w:val="0044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D6"/>
  </w:style>
  <w:style w:type="paragraph" w:styleId="NoSpacing">
    <w:name w:val="No Spacing"/>
    <w:link w:val="NoSpacingChar"/>
    <w:uiPriority w:val="1"/>
    <w:qFormat/>
    <w:rsid w:val="00441FD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1FD6"/>
    <w:rPr>
      <w:rFonts w:eastAsiaTheme="minorEastAsia"/>
      <w:lang w:eastAsia="ja-JP"/>
    </w:rPr>
  </w:style>
  <w:style w:type="character" w:styleId="CommentReference">
    <w:name w:val="annotation reference"/>
    <w:basedOn w:val="DefaultParagraphFont"/>
    <w:uiPriority w:val="99"/>
    <w:semiHidden/>
    <w:unhideWhenUsed/>
    <w:rsid w:val="00E64CA7"/>
    <w:rPr>
      <w:sz w:val="16"/>
      <w:szCs w:val="16"/>
    </w:rPr>
  </w:style>
  <w:style w:type="paragraph" w:styleId="CommentText">
    <w:name w:val="annotation text"/>
    <w:basedOn w:val="Normal"/>
    <w:link w:val="CommentTextChar"/>
    <w:uiPriority w:val="99"/>
    <w:semiHidden/>
    <w:unhideWhenUsed/>
    <w:rsid w:val="00E64CA7"/>
    <w:pPr>
      <w:spacing w:line="240" w:lineRule="auto"/>
    </w:pPr>
    <w:rPr>
      <w:sz w:val="20"/>
      <w:szCs w:val="20"/>
    </w:rPr>
  </w:style>
  <w:style w:type="character" w:customStyle="1" w:styleId="CommentTextChar">
    <w:name w:val="Comment Text Char"/>
    <w:basedOn w:val="DefaultParagraphFont"/>
    <w:link w:val="CommentText"/>
    <w:uiPriority w:val="99"/>
    <w:semiHidden/>
    <w:rsid w:val="00E64CA7"/>
    <w:rPr>
      <w:sz w:val="20"/>
      <w:szCs w:val="20"/>
    </w:rPr>
  </w:style>
  <w:style w:type="paragraph" w:styleId="CommentSubject">
    <w:name w:val="annotation subject"/>
    <w:basedOn w:val="CommentText"/>
    <w:next w:val="CommentText"/>
    <w:link w:val="CommentSubjectChar"/>
    <w:uiPriority w:val="99"/>
    <w:semiHidden/>
    <w:unhideWhenUsed/>
    <w:rsid w:val="00E64CA7"/>
    <w:rPr>
      <w:b/>
      <w:bCs/>
    </w:rPr>
  </w:style>
  <w:style w:type="character" w:customStyle="1" w:styleId="CommentSubjectChar">
    <w:name w:val="Comment Subject Char"/>
    <w:basedOn w:val="CommentTextChar"/>
    <w:link w:val="CommentSubject"/>
    <w:uiPriority w:val="99"/>
    <w:semiHidden/>
    <w:rsid w:val="00E64CA7"/>
    <w:rPr>
      <w:b/>
      <w:bCs/>
      <w:sz w:val="20"/>
      <w:szCs w:val="20"/>
    </w:rPr>
  </w:style>
  <w:style w:type="paragraph" w:styleId="BalloonText">
    <w:name w:val="Balloon Text"/>
    <w:basedOn w:val="Normal"/>
    <w:link w:val="BalloonTextChar"/>
    <w:uiPriority w:val="99"/>
    <w:semiHidden/>
    <w:unhideWhenUsed/>
    <w:rsid w:val="00E6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A7"/>
    <w:rPr>
      <w:rFonts w:ascii="Tahoma" w:hAnsi="Tahoma" w:cs="Tahoma"/>
      <w:sz w:val="16"/>
      <w:szCs w:val="16"/>
    </w:rPr>
  </w:style>
  <w:style w:type="paragraph" w:styleId="Revision">
    <w:name w:val="Revision"/>
    <w:hidden/>
    <w:uiPriority w:val="99"/>
    <w:semiHidden/>
    <w:rsid w:val="001633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91374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ED3995"/>
    <w:rPr>
      <w:color w:val="0000FF" w:themeColor="hyperlink"/>
      <w:u w:val="single"/>
    </w:rPr>
  </w:style>
  <w:style w:type="paragraph" w:styleId="Header">
    <w:name w:val="header"/>
    <w:basedOn w:val="Normal"/>
    <w:link w:val="HeaderChar"/>
    <w:uiPriority w:val="99"/>
    <w:unhideWhenUsed/>
    <w:rsid w:val="0044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D6"/>
  </w:style>
  <w:style w:type="paragraph" w:styleId="Footer">
    <w:name w:val="footer"/>
    <w:basedOn w:val="Normal"/>
    <w:link w:val="FooterChar"/>
    <w:uiPriority w:val="99"/>
    <w:unhideWhenUsed/>
    <w:rsid w:val="0044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D6"/>
  </w:style>
  <w:style w:type="paragraph" w:styleId="NoSpacing">
    <w:name w:val="No Spacing"/>
    <w:link w:val="NoSpacingChar"/>
    <w:uiPriority w:val="1"/>
    <w:qFormat/>
    <w:rsid w:val="00441FD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1FD6"/>
    <w:rPr>
      <w:rFonts w:eastAsiaTheme="minorEastAsia"/>
      <w:lang w:eastAsia="ja-JP"/>
    </w:rPr>
  </w:style>
  <w:style w:type="character" w:styleId="CommentReference">
    <w:name w:val="annotation reference"/>
    <w:basedOn w:val="DefaultParagraphFont"/>
    <w:uiPriority w:val="99"/>
    <w:semiHidden/>
    <w:unhideWhenUsed/>
    <w:rsid w:val="00E64CA7"/>
    <w:rPr>
      <w:sz w:val="16"/>
      <w:szCs w:val="16"/>
    </w:rPr>
  </w:style>
  <w:style w:type="paragraph" w:styleId="CommentText">
    <w:name w:val="annotation text"/>
    <w:basedOn w:val="Normal"/>
    <w:link w:val="CommentTextChar"/>
    <w:uiPriority w:val="99"/>
    <w:semiHidden/>
    <w:unhideWhenUsed/>
    <w:rsid w:val="00E64CA7"/>
    <w:pPr>
      <w:spacing w:line="240" w:lineRule="auto"/>
    </w:pPr>
    <w:rPr>
      <w:sz w:val="20"/>
      <w:szCs w:val="20"/>
    </w:rPr>
  </w:style>
  <w:style w:type="character" w:customStyle="1" w:styleId="CommentTextChar">
    <w:name w:val="Comment Text Char"/>
    <w:basedOn w:val="DefaultParagraphFont"/>
    <w:link w:val="CommentText"/>
    <w:uiPriority w:val="99"/>
    <w:semiHidden/>
    <w:rsid w:val="00E64CA7"/>
    <w:rPr>
      <w:sz w:val="20"/>
      <w:szCs w:val="20"/>
    </w:rPr>
  </w:style>
  <w:style w:type="paragraph" w:styleId="CommentSubject">
    <w:name w:val="annotation subject"/>
    <w:basedOn w:val="CommentText"/>
    <w:next w:val="CommentText"/>
    <w:link w:val="CommentSubjectChar"/>
    <w:uiPriority w:val="99"/>
    <w:semiHidden/>
    <w:unhideWhenUsed/>
    <w:rsid w:val="00E64CA7"/>
    <w:rPr>
      <w:b/>
      <w:bCs/>
    </w:rPr>
  </w:style>
  <w:style w:type="character" w:customStyle="1" w:styleId="CommentSubjectChar">
    <w:name w:val="Comment Subject Char"/>
    <w:basedOn w:val="CommentTextChar"/>
    <w:link w:val="CommentSubject"/>
    <w:uiPriority w:val="99"/>
    <w:semiHidden/>
    <w:rsid w:val="00E64CA7"/>
    <w:rPr>
      <w:b/>
      <w:bCs/>
      <w:sz w:val="20"/>
      <w:szCs w:val="20"/>
    </w:rPr>
  </w:style>
  <w:style w:type="paragraph" w:styleId="BalloonText">
    <w:name w:val="Balloon Text"/>
    <w:basedOn w:val="Normal"/>
    <w:link w:val="BalloonTextChar"/>
    <w:uiPriority w:val="99"/>
    <w:semiHidden/>
    <w:unhideWhenUsed/>
    <w:rsid w:val="00E6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A7"/>
    <w:rPr>
      <w:rFonts w:ascii="Tahoma" w:hAnsi="Tahoma" w:cs="Tahoma"/>
      <w:sz w:val="16"/>
      <w:szCs w:val="16"/>
    </w:rPr>
  </w:style>
  <w:style w:type="paragraph" w:styleId="Revision">
    <w:name w:val="Revision"/>
    <w:hidden/>
    <w:uiPriority w:val="99"/>
    <w:semiHidden/>
    <w:rsid w:val="001633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47397">
      <w:bodyDiv w:val="1"/>
      <w:marLeft w:val="0"/>
      <w:marRight w:val="0"/>
      <w:marTop w:val="0"/>
      <w:marBottom w:val="0"/>
      <w:divBdr>
        <w:top w:val="none" w:sz="0" w:space="0" w:color="auto"/>
        <w:left w:val="none" w:sz="0" w:space="0" w:color="auto"/>
        <w:bottom w:val="none" w:sz="0" w:space="0" w:color="auto"/>
        <w:right w:val="none" w:sz="0" w:space="0" w:color="auto"/>
      </w:divBdr>
    </w:div>
    <w:div w:id="10866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CA05-FCB7-4BBE-A5E1-57566BC8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7439</Words>
  <Characters>42403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Reeves, Mari</dc:creator>
  <cp:lastModifiedBy>Reeves, Mari</cp:lastModifiedBy>
  <cp:revision>2</cp:revision>
  <dcterms:created xsi:type="dcterms:W3CDTF">2013-05-15T18:27:00Z</dcterms:created>
  <dcterms:modified xsi:type="dcterms:W3CDTF">2013-05-15T18:27:00Z</dcterms:modified>
</cp:coreProperties>
</file>