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4B" w:rsidRPr="0022313A" w:rsidRDefault="001E724B" w:rsidP="001E72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13A">
        <w:rPr>
          <w:rFonts w:ascii="Times New Roman" w:hAnsi="Times New Roman" w:cs="Times New Roman"/>
          <w:b/>
          <w:sz w:val="24"/>
          <w:szCs w:val="24"/>
        </w:rPr>
        <w:t>Supplemental Table S1.</w:t>
      </w:r>
      <w:proofErr w:type="gramEnd"/>
      <w:r w:rsidRPr="0022313A">
        <w:rPr>
          <w:rFonts w:ascii="Times New Roman" w:hAnsi="Times New Roman" w:cs="Times New Roman"/>
          <w:b/>
          <w:sz w:val="24"/>
          <w:szCs w:val="24"/>
        </w:rPr>
        <w:t xml:space="preserve"> Sequences of </w:t>
      </w:r>
      <w:proofErr w:type="spellStart"/>
      <w:r w:rsidRPr="0022313A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22313A">
        <w:rPr>
          <w:rFonts w:ascii="Times New Roman" w:hAnsi="Times New Roman" w:cs="Times New Roman"/>
          <w:b/>
          <w:sz w:val="24"/>
          <w:szCs w:val="24"/>
        </w:rPr>
        <w:t>-PCR primers used in this study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172"/>
        <w:gridCol w:w="1889"/>
        <w:gridCol w:w="3438"/>
        <w:gridCol w:w="3550"/>
      </w:tblGrid>
      <w:tr w:rsidR="001E724B" w:rsidRPr="00924218" w:rsidTr="001E3437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 primer</w:t>
            </w:r>
          </w:p>
        </w:tc>
      </w:tr>
      <w:tr w:rsidR="001E724B" w:rsidRPr="00924218" w:rsidTr="001E343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eEF1a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LOC_Os03g08020.1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TTTCACTCTTGGTGTGAAGCAGAT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GACTTCCTTCACGATTTCATCGTAA</w:t>
            </w:r>
          </w:p>
        </w:tc>
      </w:tr>
      <w:tr w:rsidR="001E724B" w:rsidRPr="00924218" w:rsidTr="001E343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OsNCED3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18">
              <w:rPr>
                <w:rFonts w:ascii="Times New Roman" w:hAnsi="Times New Roman" w:cs="Times New Roman"/>
                <w:sz w:val="20"/>
                <w:szCs w:val="20"/>
              </w:rPr>
              <w:t>LOC_Os03g44380.1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sz w:val="20"/>
                <w:szCs w:val="20"/>
              </w:rPr>
              <w:t>TACGGCTTCCACGGCACGTTC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sz w:val="20"/>
                <w:szCs w:val="20"/>
              </w:rPr>
              <w:t>AGAAACGTGGAGGTGTTCGATCG</w:t>
            </w:r>
          </w:p>
        </w:tc>
        <w:bookmarkStart w:id="0" w:name="_GoBack"/>
        <w:bookmarkEnd w:id="0"/>
      </w:tr>
      <w:tr w:rsidR="001E724B" w:rsidRPr="00924218" w:rsidTr="001E343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OsNCED4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sz w:val="20"/>
                <w:szCs w:val="20"/>
              </w:rPr>
              <w:t>LOC_Os07g05940.1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ATTGCACGGCACCTTCATTG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ACCGCTAAACTATTTCAACTCCCT</w:t>
            </w:r>
          </w:p>
        </w:tc>
      </w:tr>
      <w:tr w:rsidR="001E724B" w:rsidRPr="00924218" w:rsidTr="001E343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OsLip9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LOC_Os02g44870.1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CGGCGGCCTCTTCGAGACAAC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TGCCAGATTGCCAGCCCGTC</w:t>
            </w:r>
          </w:p>
        </w:tc>
      </w:tr>
      <w:tr w:rsidR="001E724B" w:rsidRPr="00924218" w:rsidTr="001E343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OsRab16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LOC_Os01g50700.1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CACGAGTTCAGGGATCTAGGC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AGTTGTCCATCCTCTCAAGCAA</w:t>
            </w:r>
          </w:p>
        </w:tc>
      </w:tr>
      <w:tr w:rsidR="001E724B" w:rsidRPr="00924218" w:rsidTr="001E343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OsNPR1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LOC_Os01g09800.1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CACGCCTAAGCCTCGGATTA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TCAGTGAGCAGCATCCTGACTAG</w:t>
            </w:r>
          </w:p>
        </w:tc>
      </w:tr>
      <w:tr w:rsidR="001E724B" w:rsidRPr="00924218" w:rsidTr="001E343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OsWRKY45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sz w:val="20"/>
                <w:szCs w:val="20"/>
              </w:rPr>
              <w:t>LOC_Os05g25770.1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GGACGCAGCAATCGTCCGGG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sz w:val="20"/>
                <w:szCs w:val="20"/>
              </w:rPr>
              <w:t>CGGAAGTAGGCCTTTGGGTGC</w:t>
            </w:r>
          </w:p>
        </w:tc>
      </w:tr>
      <w:tr w:rsidR="001E724B" w:rsidRPr="00924218" w:rsidTr="001E343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OsWRKY13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sz w:val="20"/>
                <w:szCs w:val="20"/>
              </w:rPr>
              <w:t>LOC_Os01g54600.1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sz w:val="20"/>
                <w:szCs w:val="20"/>
              </w:rPr>
              <w:t>AGCTGCCACGCGAGCAAGTC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4B" w:rsidRPr="00924218" w:rsidRDefault="001E724B" w:rsidP="001E343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218">
              <w:rPr>
                <w:rFonts w:ascii="Times New Roman" w:eastAsia="Times New Roman" w:hAnsi="Times New Roman" w:cs="Times New Roman"/>
                <w:sz w:val="20"/>
                <w:szCs w:val="20"/>
              </w:rPr>
              <w:t>GTCCGTCAGCCACCGGCTCAG</w:t>
            </w:r>
          </w:p>
        </w:tc>
      </w:tr>
    </w:tbl>
    <w:p w:rsidR="00C030C4" w:rsidRDefault="00C030C4"/>
    <w:sectPr w:rsidR="00C030C4" w:rsidSect="001E724B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4B"/>
    <w:rsid w:val="001E724B"/>
    <w:rsid w:val="00C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2013-05-30T16:44:00Z</dcterms:created>
  <dcterms:modified xsi:type="dcterms:W3CDTF">2013-05-30T16:45:00Z</dcterms:modified>
</cp:coreProperties>
</file>