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9A78" w14:textId="77777777" w:rsidR="007E2791" w:rsidRPr="007762F1" w:rsidRDefault="007E2791" w:rsidP="007E2791">
      <w:pPr>
        <w:pStyle w:val="Titre1"/>
      </w:pPr>
      <w:bookmarkStart w:id="0" w:name="_Toc234901735"/>
      <w:bookmarkStart w:id="1" w:name="_Toc249183900"/>
      <w:r w:rsidRPr="007762F1">
        <w:t xml:space="preserve">Table S3. </w:t>
      </w:r>
      <w:r w:rsidRPr="007762F1">
        <w:rPr>
          <w:i/>
        </w:rPr>
        <w:t>PRRT2</w:t>
      </w:r>
      <w:r w:rsidRPr="007762F1">
        <w:t xml:space="preserve"> primers</w:t>
      </w:r>
      <w:bookmarkEnd w:id="0"/>
      <w:bookmarkEnd w:id="1"/>
    </w:p>
    <w:p w14:paraId="71D7D3CB" w14:textId="77777777" w:rsidR="007E2791" w:rsidRPr="007762F1" w:rsidRDefault="007E2791" w:rsidP="007E2791">
      <w:pPr>
        <w:rPr>
          <w:lang w:val="en-US"/>
        </w:rPr>
      </w:pPr>
    </w:p>
    <w:tbl>
      <w:tblPr>
        <w:tblStyle w:val="TableauNorm12"/>
        <w:tblW w:w="1433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440"/>
        <w:gridCol w:w="1452"/>
        <w:gridCol w:w="1452"/>
        <w:gridCol w:w="1050"/>
        <w:gridCol w:w="3260"/>
        <w:gridCol w:w="3260"/>
        <w:gridCol w:w="1276"/>
      </w:tblGrid>
      <w:tr w:rsidR="007E2791" w:rsidRPr="007762F1" w14:paraId="21B8D58C" w14:textId="77777777" w:rsidTr="00076815">
        <w:trPr>
          <w:trHeight w:val="28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E509A7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Name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05610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7762F1">
              <w:rPr>
                <w:lang w:val="en-US"/>
              </w:rPr>
              <w:t>Chr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E26A2B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 xml:space="preserve">Position </w:t>
            </w:r>
            <w:proofErr w:type="spellStart"/>
            <w:r w:rsidRPr="007762F1">
              <w:rPr>
                <w:lang w:val="en-US"/>
              </w:rPr>
              <w:t>start</w:t>
            </w:r>
            <w:r w:rsidRPr="007762F1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0FE2F7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Position end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2F46D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7762F1">
              <w:rPr>
                <w:lang w:val="en-US"/>
              </w:rPr>
              <w:t>Amplicon</w:t>
            </w:r>
            <w:proofErr w:type="spellEnd"/>
            <w:r w:rsidRPr="007762F1">
              <w:rPr>
                <w:lang w:val="en-US"/>
              </w:rPr>
              <w:t xml:space="preserve"> size (</w:t>
            </w:r>
            <w:proofErr w:type="spellStart"/>
            <w:r w:rsidRPr="007762F1">
              <w:rPr>
                <w:lang w:val="en-US"/>
              </w:rPr>
              <w:t>bp</w:t>
            </w:r>
            <w:proofErr w:type="spellEnd"/>
            <w:r w:rsidRPr="007762F1">
              <w:rPr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7B325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Forward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D05919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Reverse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6F8EF" w14:textId="77777777" w:rsidR="007E2791" w:rsidRPr="007762F1" w:rsidRDefault="00B136BB" w:rsidP="0007681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lang w:val="en-US"/>
              </w:rPr>
              <w:t>Temperature hybridiza</w:t>
            </w:r>
            <w:bookmarkStart w:id="2" w:name="_GoBack"/>
            <w:bookmarkEnd w:id="2"/>
            <w:r w:rsidR="007E2791" w:rsidRPr="007762F1">
              <w:rPr>
                <w:lang w:val="en-US"/>
              </w:rPr>
              <w:t>tion</w:t>
            </w:r>
          </w:p>
        </w:tc>
      </w:tr>
      <w:tr w:rsidR="007E2791" w:rsidRPr="007762F1" w14:paraId="58C438B7" w14:textId="77777777" w:rsidTr="00076815">
        <w:trPr>
          <w:trHeight w:val="28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E524D7" w14:textId="77777777" w:rsidR="007E2791" w:rsidRPr="007762F1" w:rsidRDefault="007E2791" w:rsidP="00076815">
            <w:pPr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PRRT2 exon 2 start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322CC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ACC06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29731680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1A27A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29732220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2E0D1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C76028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AACCCCAACTTTTCTTCCTCTC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0BB26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CTCACTTCTGGTTTGGACACTG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D85866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55°C</w:t>
            </w:r>
          </w:p>
        </w:tc>
      </w:tr>
      <w:tr w:rsidR="007E2791" w:rsidRPr="007762F1" w14:paraId="1E8339A8" w14:textId="77777777" w:rsidTr="00076815">
        <w:trPr>
          <w:trHeight w:val="26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C0A177" w14:textId="77777777" w:rsidR="007E2791" w:rsidRPr="007762F1" w:rsidRDefault="007E2791" w:rsidP="00076815">
            <w:pPr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PRRT2 exon 2 middle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FF3C07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AEC4AA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29732078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B8BB8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29732695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BE325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618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5B8FD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GCTCCAGAAACCACAGAGACC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46A4BD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GATGGCAAGGATGATGTAGTCC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AD6E6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64°C</w:t>
            </w:r>
          </w:p>
        </w:tc>
      </w:tr>
      <w:tr w:rsidR="007E2791" w:rsidRPr="007762F1" w14:paraId="708FE73C" w14:textId="77777777" w:rsidTr="00076815">
        <w:trPr>
          <w:trHeight w:val="26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79E80" w14:textId="77777777" w:rsidR="007E2791" w:rsidRPr="007762F1" w:rsidRDefault="007E2791" w:rsidP="00076815">
            <w:pPr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PRRT2 exon 2 end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85E60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698CD2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29732390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C4F8B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29732912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94800D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17CF6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TCTGAGAGTGTAGGGGAAAAGC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3EE83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CTAGGGAGAGGCAAACAAAGG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820F40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59°C</w:t>
            </w:r>
          </w:p>
        </w:tc>
      </w:tr>
      <w:tr w:rsidR="007E2791" w:rsidRPr="007762F1" w14:paraId="616151C3" w14:textId="77777777" w:rsidTr="00076815">
        <w:trPr>
          <w:trHeight w:val="26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A6D298" w14:textId="77777777" w:rsidR="007E2791" w:rsidRPr="007762F1" w:rsidRDefault="007E2791" w:rsidP="00076815">
            <w:pPr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PRRT2 exon 3 and 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9FD58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8D092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29733081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561BF9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29733582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7BFC5D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D84FB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TTTCCACCTGATCCCTTCTG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335B24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CAGGCTCCCTTGGTCCTTAG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3C3245" w14:textId="77777777" w:rsidR="007E2791" w:rsidRPr="007762F1" w:rsidRDefault="007E2791" w:rsidP="00076815">
            <w:pPr>
              <w:jc w:val="center"/>
              <w:rPr>
                <w:rFonts w:ascii="Verdana" w:hAnsi="Verdana"/>
                <w:lang w:val="en-US"/>
              </w:rPr>
            </w:pPr>
            <w:r w:rsidRPr="007762F1">
              <w:rPr>
                <w:lang w:val="en-US"/>
              </w:rPr>
              <w:t>54°C</w:t>
            </w:r>
          </w:p>
        </w:tc>
      </w:tr>
    </w:tbl>
    <w:p w14:paraId="6D8A97BA" w14:textId="77777777" w:rsidR="007E2791" w:rsidRPr="007762F1" w:rsidRDefault="007E2791" w:rsidP="007E2791">
      <w:pPr>
        <w:spacing w:line="480" w:lineRule="auto"/>
        <w:rPr>
          <w:rFonts w:ascii="Times" w:hAnsi="Times"/>
          <w:sz w:val="20"/>
          <w:szCs w:val="20"/>
          <w:lang w:val="en-US"/>
        </w:rPr>
      </w:pPr>
      <w:proofErr w:type="spellStart"/>
      <w:proofErr w:type="gramStart"/>
      <w:r w:rsidRPr="007762F1">
        <w:rPr>
          <w:sz w:val="20"/>
          <w:szCs w:val="20"/>
          <w:vertAlign w:val="superscript"/>
        </w:rPr>
        <w:t>a</w:t>
      </w:r>
      <w:r w:rsidRPr="007762F1">
        <w:rPr>
          <w:sz w:val="20"/>
          <w:szCs w:val="20"/>
        </w:rPr>
        <w:t>Human</w:t>
      </w:r>
      <w:proofErr w:type="spellEnd"/>
      <w:proofErr w:type="gramEnd"/>
      <w:r w:rsidRPr="007762F1">
        <w:rPr>
          <w:sz w:val="20"/>
          <w:szCs w:val="20"/>
        </w:rPr>
        <w:t xml:space="preserve"> Mar. 2006, NCBI36/hg18</w:t>
      </w:r>
    </w:p>
    <w:p w14:paraId="78EBBE5E" w14:textId="77777777" w:rsidR="007E2791" w:rsidRPr="007762F1" w:rsidRDefault="007E2791" w:rsidP="007E2791">
      <w:pPr>
        <w:spacing w:line="480" w:lineRule="auto"/>
        <w:jc w:val="both"/>
        <w:rPr>
          <w:rFonts w:ascii="Times" w:hAnsi="Times"/>
          <w:lang w:val="en-US"/>
        </w:rPr>
      </w:pPr>
    </w:p>
    <w:p w14:paraId="06F30979" w14:textId="77777777" w:rsidR="007E2791" w:rsidRPr="007762F1" w:rsidRDefault="007E2791" w:rsidP="007E2791">
      <w:pPr>
        <w:spacing w:line="480" w:lineRule="auto"/>
        <w:jc w:val="both"/>
        <w:rPr>
          <w:rFonts w:ascii="Times" w:hAnsi="Times"/>
          <w:lang w:val="en-US"/>
        </w:rPr>
      </w:pPr>
    </w:p>
    <w:p w14:paraId="34BF1B09" w14:textId="77777777" w:rsidR="00AE4102" w:rsidRDefault="00AE4102"/>
    <w:sectPr w:rsidR="00AE4102" w:rsidSect="007E2791">
      <w:pgSz w:w="16840" w:h="1190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1"/>
    <w:rsid w:val="007A5C19"/>
    <w:rsid w:val="007E2791"/>
    <w:rsid w:val="00AE4102"/>
    <w:rsid w:val="00B13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689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91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2791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A5C19"/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7E2791"/>
    <w:rPr>
      <w:rFonts w:ascii="Times New Roman" w:eastAsiaTheme="majorEastAsia" w:hAnsi="Times New Roman" w:cstheme="majorBidi"/>
      <w:b/>
      <w:bCs/>
      <w:szCs w:val="32"/>
      <w:lang w:val="en-US"/>
    </w:rPr>
  </w:style>
  <w:style w:type="table" w:customStyle="1" w:styleId="TableauNorm12">
    <w:name w:val="Tableau Norm12"/>
    <w:uiPriority w:val="99"/>
    <w:semiHidden/>
    <w:rsid w:val="007E2791"/>
    <w:rPr>
      <w:rFonts w:ascii="Times New Roman" w:eastAsia="Times New Roman" w:hAnsi="Times New Roman" w:cs="Times New Roman"/>
      <w:sz w:val="20"/>
      <w:szCs w:val="2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7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791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91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2791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A5C19"/>
    <w:rPr>
      <w:rFonts w:asciiTheme="minorHAnsi" w:eastAsiaTheme="minorEastAsia" w:hAnsiTheme="minorHAnsi" w:cstheme="minorBidi"/>
    </w:rPr>
  </w:style>
  <w:style w:type="character" w:customStyle="1" w:styleId="Titre1Car">
    <w:name w:val="Titre 1 Car"/>
    <w:basedOn w:val="Policepardfaut"/>
    <w:link w:val="Titre1"/>
    <w:uiPriority w:val="9"/>
    <w:rsid w:val="007E2791"/>
    <w:rPr>
      <w:rFonts w:ascii="Times New Roman" w:eastAsiaTheme="majorEastAsia" w:hAnsi="Times New Roman" w:cstheme="majorBidi"/>
      <w:b/>
      <w:bCs/>
      <w:szCs w:val="32"/>
      <w:lang w:val="en-US"/>
    </w:rPr>
  </w:style>
  <w:style w:type="table" w:customStyle="1" w:styleId="TableauNorm12">
    <w:name w:val="Tableau Norm12"/>
    <w:uiPriority w:val="99"/>
    <w:semiHidden/>
    <w:rsid w:val="007E2791"/>
    <w:rPr>
      <w:rFonts w:ascii="Times New Roman" w:eastAsia="Times New Roman" w:hAnsi="Times New Roman" w:cs="Times New Roman"/>
      <w:sz w:val="20"/>
      <w:szCs w:val="2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7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791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IP IP</cp:lastModifiedBy>
  <cp:revision>2</cp:revision>
  <dcterms:created xsi:type="dcterms:W3CDTF">2014-02-10T18:12:00Z</dcterms:created>
  <dcterms:modified xsi:type="dcterms:W3CDTF">2014-02-10T18:13:00Z</dcterms:modified>
</cp:coreProperties>
</file>