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DD" w:rsidRPr="001A7662" w:rsidRDefault="00BC6BDD" w:rsidP="004B6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US"/>
        </w:rPr>
      </w:pPr>
      <w:r w:rsidRPr="001A7662">
        <w:rPr>
          <w:rFonts w:ascii="Times New Roman" w:hAnsi="Times New Roman"/>
          <w:b/>
          <w:lang w:val="en-US"/>
        </w:rPr>
        <w:t xml:space="preserve">Table </w:t>
      </w:r>
      <w:r w:rsidR="0002197D" w:rsidRPr="001A7662">
        <w:rPr>
          <w:rFonts w:ascii="Times New Roman" w:hAnsi="Times New Roman"/>
          <w:b/>
          <w:lang w:val="en-US"/>
        </w:rPr>
        <w:t>S7</w:t>
      </w:r>
      <w:r w:rsidRPr="001A7662">
        <w:rPr>
          <w:rFonts w:ascii="Times New Roman" w:hAnsi="Times New Roman"/>
          <w:b/>
          <w:lang w:val="en-US"/>
        </w:rPr>
        <w:t>.</w:t>
      </w:r>
      <w:r w:rsidRPr="001A7662">
        <w:rPr>
          <w:rFonts w:ascii="Times New Roman" w:hAnsi="Times New Roman"/>
          <w:lang w:val="en-US"/>
        </w:rPr>
        <w:t xml:space="preserve"> </w:t>
      </w:r>
      <w:r w:rsidRPr="001A7662">
        <w:rPr>
          <w:rFonts w:ascii="Times New Roman" w:hAnsi="Times New Roman"/>
          <w:b/>
          <w:lang w:val="en-US"/>
        </w:rPr>
        <w:t>Sexual dimorphism of adipose tissue gene expression in 515 obese individuals</w:t>
      </w:r>
    </w:p>
    <w:p w:rsidR="00BC6BDD" w:rsidRPr="001A7662" w:rsidRDefault="00BC6BDD" w:rsidP="004B6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W w:w="10240" w:type="dxa"/>
        <w:tblInd w:w="-200" w:type="dxa"/>
        <w:tblCellMar>
          <w:left w:w="70" w:type="dxa"/>
          <w:right w:w="70" w:type="dxa"/>
        </w:tblCellMar>
        <w:tblLook w:val="0000"/>
      </w:tblPr>
      <w:tblGrid>
        <w:gridCol w:w="1560"/>
        <w:gridCol w:w="2320"/>
        <w:gridCol w:w="1720"/>
        <w:gridCol w:w="4640"/>
      </w:tblGrid>
      <w:tr w:rsidR="00BC6BDD" w:rsidRPr="00AB457A" w:rsidTr="00AB457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Symbol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Ratio Men/</w:t>
            </w:r>
            <w:proofErr w:type="spellStart"/>
            <w:r w:rsidRPr="00AB457A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Women</w:t>
            </w:r>
            <w:proofErr w:type="spellEnd"/>
            <w:r w:rsidRPr="00AB457A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*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Cytoband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Biological</w:t>
            </w:r>
            <w:proofErr w:type="spellEnd"/>
            <w:r w:rsidRPr="00AB457A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Function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PGM1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1p31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CDKN2C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1p32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cycle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C1QC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1p36.11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C1QA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1p36.12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C1QB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1p36.12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MECR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1p36.1-p35.1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ENO1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1p36.3-p36.2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FCGR2B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1q23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PRDX6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1q25.1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to stress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IL10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1q31-q32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CST3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20p11.21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FF6F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CTSZ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20q13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FF6F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prote</w:t>
            </w:r>
            <w:r w:rsidR="00FF6F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</w:t>
            </w:r>
            <w:proofErr w:type="spellEnd"/>
            <w:r w:rsidR="00FF6F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FF6F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PCK1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20q13.31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CSTB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21q22.3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FF6F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prote</w:t>
            </w:r>
            <w:r w:rsidR="00FF6F0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in</w:t>
            </w:r>
            <w:proofErr w:type="spellEnd"/>
            <w:r w:rsidR="00FF6F0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FF6F0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TPST2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22q12.1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protein</w:t>
            </w:r>
            <w:proofErr w:type="spellEnd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8A65B8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bookmarkStart w:id="0" w:name="_GoBack" w:colFirst="0" w:colLast="3"/>
            <w:r w:rsidRPr="008A65B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INHBB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8A65B8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A65B8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8A65B8" w:rsidRDefault="00BC6BDD" w:rsidP="002B04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A65B8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2cen-q13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8A65B8" w:rsidRDefault="00BC6BDD" w:rsidP="002B043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A65B8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secreted</w:t>
            </w:r>
            <w:proofErr w:type="spellEnd"/>
            <w:r w:rsidRPr="008A65B8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 factor</w:t>
            </w:r>
          </w:p>
        </w:tc>
      </w:tr>
      <w:bookmarkEnd w:id="0"/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IDH1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2q33.3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PECR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2q35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IRS1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2q36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signal transduction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SLC19A3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2q37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transport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ABHD5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3p21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GPD1L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3p22.3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OXSR1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3p22-p21.3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to stress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ITGB5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3q21.2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ACAD9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3q21.3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RPN1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3q21.3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AP2M1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3q28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signal transduction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SLC4A4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4q21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transport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SFRP2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4q31.3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differenciation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ETFDH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4q32-q35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ACSL1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4q34-q35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THBS4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5q13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COX7C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5q14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ATOX1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5q32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  <w:r w:rsidR="00FF6F06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to stress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CSF1R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5q33-q35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VEGFA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6p12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secreted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factor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ELOVL5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6p21.1-p12.1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AGPAT1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6p21.3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ECHDC1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6q22.33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CYCS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7p15.3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RAC1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7p22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PRKAR2B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7q22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signal transduction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AZGP1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7q22.1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secreted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factor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LEP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7q31.3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secreted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factor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MEST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7q32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differenciation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EN2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7q36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transcription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LOXL2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8p21.3-p21.2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adhesion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ADHFE1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8q13.1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FF6F06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ketone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RDH10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8q21.11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BAALC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8q22.3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unknown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lastRenderedPageBreak/>
              <w:t>AQP7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9p13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CCL19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9p13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ALDOB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9q21.3-q22.2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HSDL2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9q32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MRC1L1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10p12.33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PHYH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10p13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ECHDC3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10p14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SIRT1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10q21.3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translation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NDUFB8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10q23.2-q23.33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SCD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10q24.31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PGAM1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10q25.3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SAA4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11p15.1-p14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LDHA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11p15.4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PNPLA2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11p15.5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MS4A4A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11q12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MS4A6A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11q12.1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CCND1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11q13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cycle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DGAT2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11q13.5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THRSP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11q13.5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TMEM135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11q14.2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unknown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ACAT1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11q22.3-q23.1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GAPDH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12p13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TPI1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12p13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CD163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12p13.3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CD163L1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12p13.3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NDUFA9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12p13.3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C3AR1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12p13.31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IGF1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12q22-q23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secreted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factor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PWP1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12q23.3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transcription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CDK2AP1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12q24.31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cycle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GPR109A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12q24.31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PCCA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13q32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NPAS3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14q12-q13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transcription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CKB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14q32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EHD4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15q11.1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signal transduction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GATM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15q21.1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ETFA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15q23-q25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LOXL1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15q24-q25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adhesion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UQCRC2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16p12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CARHSP1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16p13.2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translation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DCI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16p13.3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MT1E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16q13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to stress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CES1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16q13-q22.1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differenciation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SLC2A4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17p13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CLEC10A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17p13.1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ACOX1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17q24-q25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ATP5A1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18q12-q21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energy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CD209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0.88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19p13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DNASE2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19p13.2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apoptosis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AES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19p13.3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transcription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POP4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19q12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transport</w:t>
            </w:r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LIPE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19q13.2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lipid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FCGRT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19q13.3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immune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response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GYS1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19q13.3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lastRenderedPageBreak/>
              <w:t>PFKFB1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Xp11.21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E17441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BC6BDD"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PDHA1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Xp22.2-p22.1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PGK1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Xq13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carbohydrate</w:t>
            </w:r>
            <w:proofErr w:type="spellEnd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metabolism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fr-FR"/>
              </w:rPr>
              <w:t>SH3BGRL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0.86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Xq13.3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B45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unknown</w:t>
            </w:r>
            <w:proofErr w:type="spellEnd"/>
          </w:p>
        </w:tc>
      </w:tr>
      <w:tr w:rsidR="00BC6BDD" w:rsidRPr="00AB457A" w:rsidTr="00AB457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  <w:t>TCEAL8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0.85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Xq22.1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BDD" w:rsidRPr="00AB457A" w:rsidRDefault="00BC6BDD" w:rsidP="002B04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B457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transcription</w:t>
            </w:r>
          </w:p>
        </w:tc>
      </w:tr>
    </w:tbl>
    <w:p w:rsidR="00BC6BDD" w:rsidRPr="00AB457A" w:rsidRDefault="007C31F9" w:rsidP="007C31F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OTNEJMQuadraat" w:hAnsi="Arial" w:cs="Arial"/>
          <w:b/>
          <w:sz w:val="20"/>
          <w:szCs w:val="20"/>
          <w:lang w:val="en-US"/>
        </w:rPr>
      </w:pPr>
      <w:r w:rsidRPr="00AB457A">
        <w:rPr>
          <w:rFonts w:ascii="Arial" w:eastAsia="OTNEJMQuadraat" w:hAnsi="Arial" w:cs="Arial"/>
          <w:b/>
          <w:sz w:val="20"/>
          <w:szCs w:val="20"/>
          <w:lang w:val="en-US"/>
        </w:rPr>
        <w:t xml:space="preserve"> </w:t>
      </w:r>
    </w:p>
    <w:p w:rsidR="00BC6BDD" w:rsidRPr="00AB457A" w:rsidRDefault="00BC6BDD" w:rsidP="004B65F6">
      <w:pPr>
        <w:spacing w:after="0" w:line="240" w:lineRule="auto"/>
        <w:ind w:left="720" w:hanging="720"/>
        <w:jc w:val="both"/>
        <w:rPr>
          <w:rFonts w:ascii="Arial" w:eastAsia="OTNEJMQuadraat" w:hAnsi="Arial" w:cs="Arial"/>
          <w:sz w:val="20"/>
          <w:szCs w:val="20"/>
          <w:lang w:val="en-US"/>
        </w:rPr>
      </w:pPr>
    </w:p>
    <w:sectPr w:rsidR="00BC6BDD" w:rsidRPr="00AB457A" w:rsidSect="001A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36" w:rsidRDefault="00924E36" w:rsidP="00C06F4E">
      <w:pPr>
        <w:spacing w:after="0" w:line="240" w:lineRule="auto"/>
      </w:pPr>
      <w:r>
        <w:separator/>
      </w:r>
    </w:p>
  </w:endnote>
  <w:endnote w:type="continuationSeparator" w:id="0">
    <w:p w:rsidR="00924E36" w:rsidRDefault="00924E36" w:rsidP="00C0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TNEJMQuadraat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DD" w:rsidRDefault="00243799" w:rsidP="007E7F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C6BD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C6BDD" w:rsidRDefault="00BC6BDD" w:rsidP="005513D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DD" w:rsidRDefault="00BC6BDD" w:rsidP="00AB457A">
    <w:pPr>
      <w:pStyle w:val="Pieddepage"/>
      <w:numPr>
        <w:ilvl w:val="0"/>
        <w:numId w:val="1"/>
      </w:num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7A" w:rsidRDefault="00AB45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36" w:rsidRDefault="00924E36" w:rsidP="00C06F4E">
      <w:pPr>
        <w:spacing w:after="0" w:line="240" w:lineRule="auto"/>
      </w:pPr>
      <w:r>
        <w:separator/>
      </w:r>
    </w:p>
  </w:footnote>
  <w:footnote w:type="continuationSeparator" w:id="0">
    <w:p w:rsidR="00924E36" w:rsidRDefault="00924E36" w:rsidP="00C0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7A" w:rsidRDefault="00AB457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7A" w:rsidRDefault="00AB457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7A" w:rsidRDefault="00AB457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653"/>
    <w:multiLevelType w:val="hybridMultilevel"/>
    <w:tmpl w:val="BC64F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Genome Re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atMeth Copy.enl&lt;/item&gt;&lt;/Libraries&gt;&lt;/ENLibraries&gt;"/>
  </w:docVars>
  <w:rsids>
    <w:rsidRoot w:val="0056255E"/>
    <w:rsid w:val="000005C5"/>
    <w:rsid w:val="000039DF"/>
    <w:rsid w:val="00011C2A"/>
    <w:rsid w:val="00011D4F"/>
    <w:rsid w:val="00012A36"/>
    <w:rsid w:val="00016FCD"/>
    <w:rsid w:val="00020A6F"/>
    <w:rsid w:val="0002197D"/>
    <w:rsid w:val="0002244C"/>
    <w:rsid w:val="00022BB8"/>
    <w:rsid w:val="00023329"/>
    <w:rsid w:val="00025BF9"/>
    <w:rsid w:val="0003043B"/>
    <w:rsid w:val="000315C7"/>
    <w:rsid w:val="00032FE4"/>
    <w:rsid w:val="000378F5"/>
    <w:rsid w:val="00041BC5"/>
    <w:rsid w:val="0004323F"/>
    <w:rsid w:val="000437DD"/>
    <w:rsid w:val="00043873"/>
    <w:rsid w:val="00047869"/>
    <w:rsid w:val="0005048B"/>
    <w:rsid w:val="00050860"/>
    <w:rsid w:val="0005180D"/>
    <w:rsid w:val="00052841"/>
    <w:rsid w:val="000532EF"/>
    <w:rsid w:val="00054392"/>
    <w:rsid w:val="00054A84"/>
    <w:rsid w:val="00055F03"/>
    <w:rsid w:val="00060385"/>
    <w:rsid w:val="00062300"/>
    <w:rsid w:val="000632EE"/>
    <w:rsid w:val="00063B52"/>
    <w:rsid w:val="00064188"/>
    <w:rsid w:val="00064D95"/>
    <w:rsid w:val="00064E4B"/>
    <w:rsid w:val="000658AB"/>
    <w:rsid w:val="0006623D"/>
    <w:rsid w:val="000664CC"/>
    <w:rsid w:val="000672D1"/>
    <w:rsid w:val="00067C1F"/>
    <w:rsid w:val="00070E89"/>
    <w:rsid w:val="00074248"/>
    <w:rsid w:val="00074F44"/>
    <w:rsid w:val="000771E4"/>
    <w:rsid w:val="000773C3"/>
    <w:rsid w:val="00077730"/>
    <w:rsid w:val="000800D9"/>
    <w:rsid w:val="00081953"/>
    <w:rsid w:val="00081F2F"/>
    <w:rsid w:val="00084063"/>
    <w:rsid w:val="00086886"/>
    <w:rsid w:val="000909A6"/>
    <w:rsid w:val="0009266E"/>
    <w:rsid w:val="00095CB2"/>
    <w:rsid w:val="000963D6"/>
    <w:rsid w:val="000A09A7"/>
    <w:rsid w:val="000A3729"/>
    <w:rsid w:val="000A3EA5"/>
    <w:rsid w:val="000A4AA4"/>
    <w:rsid w:val="000A5769"/>
    <w:rsid w:val="000A6AF7"/>
    <w:rsid w:val="000B03D4"/>
    <w:rsid w:val="000B0B44"/>
    <w:rsid w:val="000B70D0"/>
    <w:rsid w:val="000B7C6C"/>
    <w:rsid w:val="000B7D89"/>
    <w:rsid w:val="000C002E"/>
    <w:rsid w:val="000C101D"/>
    <w:rsid w:val="000C2E83"/>
    <w:rsid w:val="000C4C28"/>
    <w:rsid w:val="000D1438"/>
    <w:rsid w:val="000D1A07"/>
    <w:rsid w:val="000D28D7"/>
    <w:rsid w:val="000D29C7"/>
    <w:rsid w:val="000D2B22"/>
    <w:rsid w:val="000D2B8B"/>
    <w:rsid w:val="000D379F"/>
    <w:rsid w:val="000D3ABB"/>
    <w:rsid w:val="000D3BD4"/>
    <w:rsid w:val="000D7122"/>
    <w:rsid w:val="000E2411"/>
    <w:rsid w:val="000E29E9"/>
    <w:rsid w:val="000E2E87"/>
    <w:rsid w:val="000E344B"/>
    <w:rsid w:val="000E3B03"/>
    <w:rsid w:val="000E4021"/>
    <w:rsid w:val="000E41F9"/>
    <w:rsid w:val="000F3EDF"/>
    <w:rsid w:val="000F4A5F"/>
    <w:rsid w:val="000F7F19"/>
    <w:rsid w:val="00100E2F"/>
    <w:rsid w:val="00104CCD"/>
    <w:rsid w:val="001054F1"/>
    <w:rsid w:val="001055EC"/>
    <w:rsid w:val="0010662A"/>
    <w:rsid w:val="00107852"/>
    <w:rsid w:val="00107C9C"/>
    <w:rsid w:val="00110359"/>
    <w:rsid w:val="00112206"/>
    <w:rsid w:val="001136B0"/>
    <w:rsid w:val="00116B2E"/>
    <w:rsid w:val="00117382"/>
    <w:rsid w:val="00117644"/>
    <w:rsid w:val="00117A0B"/>
    <w:rsid w:val="001201E5"/>
    <w:rsid w:val="0012060D"/>
    <w:rsid w:val="00120D42"/>
    <w:rsid w:val="00125717"/>
    <w:rsid w:val="001257FB"/>
    <w:rsid w:val="00126EFA"/>
    <w:rsid w:val="0012728F"/>
    <w:rsid w:val="001324BD"/>
    <w:rsid w:val="001324CD"/>
    <w:rsid w:val="001334D8"/>
    <w:rsid w:val="00134A69"/>
    <w:rsid w:val="00135438"/>
    <w:rsid w:val="00136427"/>
    <w:rsid w:val="00137624"/>
    <w:rsid w:val="001406CA"/>
    <w:rsid w:val="001410E4"/>
    <w:rsid w:val="0014270D"/>
    <w:rsid w:val="00143D4E"/>
    <w:rsid w:val="00144711"/>
    <w:rsid w:val="001449C4"/>
    <w:rsid w:val="00145653"/>
    <w:rsid w:val="00151563"/>
    <w:rsid w:val="0015165C"/>
    <w:rsid w:val="0015293B"/>
    <w:rsid w:val="00153405"/>
    <w:rsid w:val="00153C92"/>
    <w:rsid w:val="0015402D"/>
    <w:rsid w:val="00154A40"/>
    <w:rsid w:val="00155CE6"/>
    <w:rsid w:val="00157A37"/>
    <w:rsid w:val="0016179E"/>
    <w:rsid w:val="0016249D"/>
    <w:rsid w:val="0016474F"/>
    <w:rsid w:val="00167AC0"/>
    <w:rsid w:val="001723CA"/>
    <w:rsid w:val="001753BD"/>
    <w:rsid w:val="00175FA0"/>
    <w:rsid w:val="001806AB"/>
    <w:rsid w:val="00180DF3"/>
    <w:rsid w:val="00181FD0"/>
    <w:rsid w:val="001831AE"/>
    <w:rsid w:val="00184783"/>
    <w:rsid w:val="00184A95"/>
    <w:rsid w:val="0018570A"/>
    <w:rsid w:val="00187FDE"/>
    <w:rsid w:val="0019111F"/>
    <w:rsid w:val="00191390"/>
    <w:rsid w:val="0019206D"/>
    <w:rsid w:val="00192FB5"/>
    <w:rsid w:val="00195743"/>
    <w:rsid w:val="00196E7E"/>
    <w:rsid w:val="001A12BA"/>
    <w:rsid w:val="001A40BE"/>
    <w:rsid w:val="001A5710"/>
    <w:rsid w:val="001A5D56"/>
    <w:rsid w:val="001A7662"/>
    <w:rsid w:val="001B0200"/>
    <w:rsid w:val="001B0887"/>
    <w:rsid w:val="001B1B32"/>
    <w:rsid w:val="001B242A"/>
    <w:rsid w:val="001B2ABE"/>
    <w:rsid w:val="001B4F19"/>
    <w:rsid w:val="001B50CC"/>
    <w:rsid w:val="001B5647"/>
    <w:rsid w:val="001B59FF"/>
    <w:rsid w:val="001C04B8"/>
    <w:rsid w:val="001C0660"/>
    <w:rsid w:val="001C1F82"/>
    <w:rsid w:val="001C4BB5"/>
    <w:rsid w:val="001D0B21"/>
    <w:rsid w:val="001D1780"/>
    <w:rsid w:val="001D4446"/>
    <w:rsid w:val="001D46FA"/>
    <w:rsid w:val="001D768D"/>
    <w:rsid w:val="001D7C35"/>
    <w:rsid w:val="001E2197"/>
    <w:rsid w:val="001E27E1"/>
    <w:rsid w:val="001E2FE1"/>
    <w:rsid w:val="001E4152"/>
    <w:rsid w:val="001E7729"/>
    <w:rsid w:val="001F16FC"/>
    <w:rsid w:val="001F1C92"/>
    <w:rsid w:val="001F2999"/>
    <w:rsid w:val="001F310A"/>
    <w:rsid w:val="001F4EE8"/>
    <w:rsid w:val="001F5821"/>
    <w:rsid w:val="001F5E36"/>
    <w:rsid w:val="001F6101"/>
    <w:rsid w:val="001F6E2F"/>
    <w:rsid w:val="001F7047"/>
    <w:rsid w:val="002009D3"/>
    <w:rsid w:val="002031AA"/>
    <w:rsid w:val="00203C0D"/>
    <w:rsid w:val="0020444E"/>
    <w:rsid w:val="002044F6"/>
    <w:rsid w:val="00204891"/>
    <w:rsid w:val="00204CF5"/>
    <w:rsid w:val="002057F6"/>
    <w:rsid w:val="00210475"/>
    <w:rsid w:val="00210AD0"/>
    <w:rsid w:val="00210CEC"/>
    <w:rsid w:val="00211DD4"/>
    <w:rsid w:val="00212BBB"/>
    <w:rsid w:val="00212FF8"/>
    <w:rsid w:val="00215C53"/>
    <w:rsid w:val="00216ADE"/>
    <w:rsid w:val="00216F9C"/>
    <w:rsid w:val="00217D47"/>
    <w:rsid w:val="0022121E"/>
    <w:rsid w:val="00221347"/>
    <w:rsid w:val="00221761"/>
    <w:rsid w:val="00222C66"/>
    <w:rsid w:val="00224448"/>
    <w:rsid w:val="0023024B"/>
    <w:rsid w:val="00231160"/>
    <w:rsid w:val="00232EBA"/>
    <w:rsid w:val="0023311D"/>
    <w:rsid w:val="002342D8"/>
    <w:rsid w:val="002403E4"/>
    <w:rsid w:val="0024103B"/>
    <w:rsid w:val="00241B91"/>
    <w:rsid w:val="00242067"/>
    <w:rsid w:val="00242E98"/>
    <w:rsid w:val="00243799"/>
    <w:rsid w:val="0024384E"/>
    <w:rsid w:val="00243B1C"/>
    <w:rsid w:val="002446CE"/>
    <w:rsid w:val="00244FBB"/>
    <w:rsid w:val="00245B93"/>
    <w:rsid w:val="00247E2F"/>
    <w:rsid w:val="00250D8F"/>
    <w:rsid w:val="002521E9"/>
    <w:rsid w:val="00252DE8"/>
    <w:rsid w:val="00253B61"/>
    <w:rsid w:val="00254998"/>
    <w:rsid w:val="00254B26"/>
    <w:rsid w:val="00254D68"/>
    <w:rsid w:val="00255268"/>
    <w:rsid w:val="00260A18"/>
    <w:rsid w:val="00262EC9"/>
    <w:rsid w:val="0026582F"/>
    <w:rsid w:val="00266632"/>
    <w:rsid w:val="00267C39"/>
    <w:rsid w:val="00272418"/>
    <w:rsid w:val="002754CA"/>
    <w:rsid w:val="00277050"/>
    <w:rsid w:val="0028072B"/>
    <w:rsid w:val="00285960"/>
    <w:rsid w:val="0028696D"/>
    <w:rsid w:val="00287676"/>
    <w:rsid w:val="002911E1"/>
    <w:rsid w:val="00291EB9"/>
    <w:rsid w:val="00292DD8"/>
    <w:rsid w:val="00292DDB"/>
    <w:rsid w:val="00296309"/>
    <w:rsid w:val="002966F0"/>
    <w:rsid w:val="00297D79"/>
    <w:rsid w:val="002A05BA"/>
    <w:rsid w:val="002A55D6"/>
    <w:rsid w:val="002A70F6"/>
    <w:rsid w:val="002B0438"/>
    <w:rsid w:val="002B1313"/>
    <w:rsid w:val="002B1BF1"/>
    <w:rsid w:val="002B51D1"/>
    <w:rsid w:val="002B52D7"/>
    <w:rsid w:val="002B7259"/>
    <w:rsid w:val="002B7AB1"/>
    <w:rsid w:val="002B7E1F"/>
    <w:rsid w:val="002C1287"/>
    <w:rsid w:val="002C2A61"/>
    <w:rsid w:val="002C4E63"/>
    <w:rsid w:val="002C4EAF"/>
    <w:rsid w:val="002C5DDD"/>
    <w:rsid w:val="002D4249"/>
    <w:rsid w:val="002D4807"/>
    <w:rsid w:val="002D4A9A"/>
    <w:rsid w:val="002D4C58"/>
    <w:rsid w:val="002D755E"/>
    <w:rsid w:val="002D7E70"/>
    <w:rsid w:val="002E0390"/>
    <w:rsid w:val="002E19E2"/>
    <w:rsid w:val="002E5E1C"/>
    <w:rsid w:val="002F0FCD"/>
    <w:rsid w:val="002F37DB"/>
    <w:rsid w:val="002F55BC"/>
    <w:rsid w:val="002F7B8A"/>
    <w:rsid w:val="00300D12"/>
    <w:rsid w:val="00303287"/>
    <w:rsid w:val="00303F80"/>
    <w:rsid w:val="003044D2"/>
    <w:rsid w:val="00304541"/>
    <w:rsid w:val="00304F50"/>
    <w:rsid w:val="00306780"/>
    <w:rsid w:val="00310BAA"/>
    <w:rsid w:val="00312244"/>
    <w:rsid w:val="00312638"/>
    <w:rsid w:val="003128CD"/>
    <w:rsid w:val="00313CCA"/>
    <w:rsid w:val="00314560"/>
    <w:rsid w:val="00317C1B"/>
    <w:rsid w:val="0032413D"/>
    <w:rsid w:val="00324CF6"/>
    <w:rsid w:val="0032615C"/>
    <w:rsid w:val="003316CF"/>
    <w:rsid w:val="00332EF4"/>
    <w:rsid w:val="003363D4"/>
    <w:rsid w:val="003422B2"/>
    <w:rsid w:val="00351E98"/>
    <w:rsid w:val="0035305F"/>
    <w:rsid w:val="003540DE"/>
    <w:rsid w:val="00354702"/>
    <w:rsid w:val="00356267"/>
    <w:rsid w:val="003568E0"/>
    <w:rsid w:val="00356CE8"/>
    <w:rsid w:val="00357219"/>
    <w:rsid w:val="0036176A"/>
    <w:rsid w:val="00363E2F"/>
    <w:rsid w:val="00365CBC"/>
    <w:rsid w:val="00367411"/>
    <w:rsid w:val="00370BE0"/>
    <w:rsid w:val="003743BD"/>
    <w:rsid w:val="00374D2E"/>
    <w:rsid w:val="0037509E"/>
    <w:rsid w:val="00375202"/>
    <w:rsid w:val="00381272"/>
    <w:rsid w:val="00381279"/>
    <w:rsid w:val="003815D3"/>
    <w:rsid w:val="003820C4"/>
    <w:rsid w:val="00385A8C"/>
    <w:rsid w:val="003865E3"/>
    <w:rsid w:val="00386878"/>
    <w:rsid w:val="0039072C"/>
    <w:rsid w:val="0039098A"/>
    <w:rsid w:val="00391753"/>
    <w:rsid w:val="003925CE"/>
    <w:rsid w:val="003928A0"/>
    <w:rsid w:val="00393882"/>
    <w:rsid w:val="003941C0"/>
    <w:rsid w:val="00395A1B"/>
    <w:rsid w:val="00395FFF"/>
    <w:rsid w:val="00397BEF"/>
    <w:rsid w:val="003A207D"/>
    <w:rsid w:val="003A2F3A"/>
    <w:rsid w:val="003A382E"/>
    <w:rsid w:val="003A4A12"/>
    <w:rsid w:val="003A5E55"/>
    <w:rsid w:val="003B0BD9"/>
    <w:rsid w:val="003B2931"/>
    <w:rsid w:val="003B3871"/>
    <w:rsid w:val="003B3C99"/>
    <w:rsid w:val="003B4EA6"/>
    <w:rsid w:val="003B6BBA"/>
    <w:rsid w:val="003C1B5C"/>
    <w:rsid w:val="003C3C67"/>
    <w:rsid w:val="003C406F"/>
    <w:rsid w:val="003C4451"/>
    <w:rsid w:val="003C64E9"/>
    <w:rsid w:val="003C7DF5"/>
    <w:rsid w:val="003D10E7"/>
    <w:rsid w:val="003D1CC1"/>
    <w:rsid w:val="003D33E3"/>
    <w:rsid w:val="003D34C2"/>
    <w:rsid w:val="003D3D9A"/>
    <w:rsid w:val="003D46D1"/>
    <w:rsid w:val="003D4AD4"/>
    <w:rsid w:val="003D4CB8"/>
    <w:rsid w:val="003E1FD2"/>
    <w:rsid w:val="003E2915"/>
    <w:rsid w:val="003E36DF"/>
    <w:rsid w:val="003E4746"/>
    <w:rsid w:val="003E7091"/>
    <w:rsid w:val="003F4CD8"/>
    <w:rsid w:val="003F4E6F"/>
    <w:rsid w:val="003F7463"/>
    <w:rsid w:val="004007E9"/>
    <w:rsid w:val="0040632D"/>
    <w:rsid w:val="0040777E"/>
    <w:rsid w:val="00414C78"/>
    <w:rsid w:val="00414DEA"/>
    <w:rsid w:val="00416243"/>
    <w:rsid w:val="00416A8F"/>
    <w:rsid w:val="00417E73"/>
    <w:rsid w:val="004208E9"/>
    <w:rsid w:val="004209B1"/>
    <w:rsid w:val="00420A98"/>
    <w:rsid w:val="00420DBB"/>
    <w:rsid w:val="00422990"/>
    <w:rsid w:val="00422EEC"/>
    <w:rsid w:val="00424329"/>
    <w:rsid w:val="00426ABA"/>
    <w:rsid w:val="00427163"/>
    <w:rsid w:val="00427666"/>
    <w:rsid w:val="00427BA8"/>
    <w:rsid w:val="00427D7D"/>
    <w:rsid w:val="0043149E"/>
    <w:rsid w:val="00431EB2"/>
    <w:rsid w:val="00437015"/>
    <w:rsid w:val="00440014"/>
    <w:rsid w:val="00440639"/>
    <w:rsid w:val="00441972"/>
    <w:rsid w:val="00442679"/>
    <w:rsid w:val="00443D14"/>
    <w:rsid w:val="00443E14"/>
    <w:rsid w:val="00444030"/>
    <w:rsid w:val="0044418D"/>
    <w:rsid w:val="00451685"/>
    <w:rsid w:val="004521B0"/>
    <w:rsid w:val="004527A2"/>
    <w:rsid w:val="00452A3A"/>
    <w:rsid w:val="00454142"/>
    <w:rsid w:val="00454727"/>
    <w:rsid w:val="00454CBC"/>
    <w:rsid w:val="00455015"/>
    <w:rsid w:val="00455612"/>
    <w:rsid w:val="004559DD"/>
    <w:rsid w:val="00456B7B"/>
    <w:rsid w:val="00460E0D"/>
    <w:rsid w:val="00462DFF"/>
    <w:rsid w:val="0046351D"/>
    <w:rsid w:val="00464B47"/>
    <w:rsid w:val="00464D9F"/>
    <w:rsid w:val="00464FE1"/>
    <w:rsid w:val="00467802"/>
    <w:rsid w:val="00467C6E"/>
    <w:rsid w:val="004723D7"/>
    <w:rsid w:val="0047290D"/>
    <w:rsid w:val="00472D04"/>
    <w:rsid w:val="0047314C"/>
    <w:rsid w:val="00475DE0"/>
    <w:rsid w:val="00476CDF"/>
    <w:rsid w:val="00477FE2"/>
    <w:rsid w:val="004802E4"/>
    <w:rsid w:val="0048085F"/>
    <w:rsid w:val="0048161B"/>
    <w:rsid w:val="00486242"/>
    <w:rsid w:val="004900A5"/>
    <w:rsid w:val="00490D78"/>
    <w:rsid w:val="00490E97"/>
    <w:rsid w:val="004913C5"/>
    <w:rsid w:val="00494810"/>
    <w:rsid w:val="00495967"/>
    <w:rsid w:val="00496DE5"/>
    <w:rsid w:val="0049731E"/>
    <w:rsid w:val="004A0A9D"/>
    <w:rsid w:val="004A0BC7"/>
    <w:rsid w:val="004A106B"/>
    <w:rsid w:val="004A2937"/>
    <w:rsid w:val="004A29B8"/>
    <w:rsid w:val="004A2CFB"/>
    <w:rsid w:val="004A2D19"/>
    <w:rsid w:val="004A4217"/>
    <w:rsid w:val="004A4223"/>
    <w:rsid w:val="004A6C06"/>
    <w:rsid w:val="004A7142"/>
    <w:rsid w:val="004A75E1"/>
    <w:rsid w:val="004A77BD"/>
    <w:rsid w:val="004A7BA6"/>
    <w:rsid w:val="004B17E7"/>
    <w:rsid w:val="004B2F31"/>
    <w:rsid w:val="004B3FB5"/>
    <w:rsid w:val="004B65F6"/>
    <w:rsid w:val="004C07DF"/>
    <w:rsid w:val="004C0DC7"/>
    <w:rsid w:val="004C317A"/>
    <w:rsid w:val="004C3F36"/>
    <w:rsid w:val="004C433C"/>
    <w:rsid w:val="004C5713"/>
    <w:rsid w:val="004C606A"/>
    <w:rsid w:val="004C70E4"/>
    <w:rsid w:val="004D0377"/>
    <w:rsid w:val="004D0D90"/>
    <w:rsid w:val="004D1916"/>
    <w:rsid w:val="004D238C"/>
    <w:rsid w:val="004D25E7"/>
    <w:rsid w:val="004D3DD5"/>
    <w:rsid w:val="004D4DB1"/>
    <w:rsid w:val="004D5396"/>
    <w:rsid w:val="004D5E26"/>
    <w:rsid w:val="004E08ED"/>
    <w:rsid w:val="004E16EC"/>
    <w:rsid w:val="004E3644"/>
    <w:rsid w:val="004E40A2"/>
    <w:rsid w:val="004E4B2A"/>
    <w:rsid w:val="004E606F"/>
    <w:rsid w:val="004E6846"/>
    <w:rsid w:val="004E68A2"/>
    <w:rsid w:val="004F0520"/>
    <w:rsid w:val="004F3267"/>
    <w:rsid w:val="004F35F2"/>
    <w:rsid w:val="0050137E"/>
    <w:rsid w:val="00502953"/>
    <w:rsid w:val="005043D1"/>
    <w:rsid w:val="005048FF"/>
    <w:rsid w:val="00511D81"/>
    <w:rsid w:val="00511DFF"/>
    <w:rsid w:val="00512944"/>
    <w:rsid w:val="00513787"/>
    <w:rsid w:val="00514188"/>
    <w:rsid w:val="0052131C"/>
    <w:rsid w:val="00521820"/>
    <w:rsid w:val="00522DE7"/>
    <w:rsid w:val="00522F81"/>
    <w:rsid w:val="00525DCB"/>
    <w:rsid w:val="00526728"/>
    <w:rsid w:val="0053366C"/>
    <w:rsid w:val="00536269"/>
    <w:rsid w:val="0054072A"/>
    <w:rsid w:val="005407CD"/>
    <w:rsid w:val="005416CB"/>
    <w:rsid w:val="00547ECB"/>
    <w:rsid w:val="00550FD0"/>
    <w:rsid w:val="0055139E"/>
    <w:rsid w:val="005513D7"/>
    <w:rsid w:val="00551E23"/>
    <w:rsid w:val="00552873"/>
    <w:rsid w:val="00553FF2"/>
    <w:rsid w:val="00557090"/>
    <w:rsid w:val="0056255E"/>
    <w:rsid w:val="005633D5"/>
    <w:rsid w:val="005662DD"/>
    <w:rsid w:val="00567B42"/>
    <w:rsid w:val="00570F29"/>
    <w:rsid w:val="005712E0"/>
    <w:rsid w:val="00574720"/>
    <w:rsid w:val="00575ADC"/>
    <w:rsid w:val="00576535"/>
    <w:rsid w:val="005769DF"/>
    <w:rsid w:val="00577786"/>
    <w:rsid w:val="0058280E"/>
    <w:rsid w:val="00582DB1"/>
    <w:rsid w:val="005830CA"/>
    <w:rsid w:val="0058790B"/>
    <w:rsid w:val="005906A8"/>
    <w:rsid w:val="00590D8C"/>
    <w:rsid w:val="0059329A"/>
    <w:rsid w:val="00593773"/>
    <w:rsid w:val="005946B9"/>
    <w:rsid w:val="00595C75"/>
    <w:rsid w:val="005976E0"/>
    <w:rsid w:val="005A3290"/>
    <w:rsid w:val="005A3826"/>
    <w:rsid w:val="005A4D70"/>
    <w:rsid w:val="005A510E"/>
    <w:rsid w:val="005A55F4"/>
    <w:rsid w:val="005A7C89"/>
    <w:rsid w:val="005B213E"/>
    <w:rsid w:val="005B3D05"/>
    <w:rsid w:val="005B3EAF"/>
    <w:rsid w:val="005B3EF3"/>
    <w:rsid w:val="005B4F27"/>
    <w:rsid w:val="005B79EA"/>
    <w:rsid w:val="005C015C"/>
    <w:rsid w:val="005C044C"/>
    <w:rsid w:val="005C1B65"/>
    <w:rsid w:val="005C1DC5"/>
    <w:rsid w:val="005C3FD5"/>
    <w:rsid w:val="005C413D"/>
    <w:rsid w:val="005C50C6"/>
    <w:rsid w:val="005C51DD"/>
    <w:rsid w:val="005C70F8"/>
    <w:rsid w:val="005C7398"/>
    <w:rsid w:val="005C7A2E"/>
    <w:rsid w:val="005D2D90"/>
    <w:rsid w:val="005D3483"/>
    <w:rsid w:val="005D678B"/>
    <w:rsid w:val="005D7379"/>
    <w:rsid w:val="005E04F3"/>
    <w:rsid w:val="005E0AE7"/>
    <w:rsid w:val="005E3902"/>
    <w:rsid w:val="005E432B"/>
    <w:rsid w:val="005E609B"/>
    <w:rsid w:val="005E64B7"/>
    <w:rsid w:val="005E75C7"/>
    <w:rsid w:val="005F03E5"/>
    <w:rsid w:val="005F305C"/>
    <w:rsid w:val="005F3FDE"/>
    <w:rsid w:val="005F4D29"/>
    <w:rsid w:val="005F5FEE"/>
    <w:rsid w:val="005F6887"/>
    <w:rsid w:val="0060010D"/>
    <w:rsid w:val="00600346"/>
    <w:rsid w:val="00600D7B"/>
    <w:rsid w:val="00603D8D"/>
    <w:rsid w:val="00605FC2"/>
    <w:rsid w:val="00606345"/>
    <w:rsid w:val="00610A62"/>
    <w:rsid w:val="00611F54"/>
    <w:rsid w:val="00614093"/>
    <w:rsid w:val="00620074"/>
    <w:rsid w:val="0062315B"/>
    <w:rsid w:val="006257FD"/>
    <w:rsid w:val="00626540"/>
    <w:rsid w:val="006304FD"/>
    <w:rsid w:val="006325A5"/>
    <w:rsid w:val="00632935"/>
    <w:rsid w:val="00634A18"/>
    <w:rsid w:val="006351DD"/>
    <w:rsid w:val="006352E5"/>
    <w:rsid w:val="00636915"/>
    <w:rsid w:val="00636F06"/>
    <w:rsid w:val="00640127"/>
    <w:rsid w:val="006409EB"/>
    <w:rsid w:val="006419C9"/>
    <w:rsid w:val="0064249D"/>
    <w:rsid w:val="00643EC7"/>
    <w:rsid w:val="00643FD8"/>
    <w:rsid w:val="006464D1"/>
    <w:rsid w:val="00646FD9"/>
    <w:rsid w:val="006506C4"/>
    <w:rsid w:val="00652CCC"/>
    <w:rsid w:val="006578B6"/>
    <w:rsid w:val="00660200"/>
    <w:rsid w:val="00661BAB"/>
    <w:rsid w:val="006626EB"/>
    <w:rsid w:val="00664DF0"/>
    <w:rsid w:val="00667269"/>
    <w:rsid w:val="006713BB"/>
    <w:rsid w:val="00671655"/>
    <w:rsid w:val="00671B3C"/>
    <w:rsid w:val="00672606"/>
    <w:rsid w:val="006728C6"/>
    <w:rsid w:val="00672DDD"/>
    <w:rsid w:val="00674B87"/>
    <w:rsid w:val="00674F5C"/>
    <w:rsid w:val="00682295"/>
    <w:rsid w:val="00685B03"/>
    <w:rsid w:val="006867A1"/>
    <w:rsid w:val="00687F7E"/>
    <w:rsid w:val="006912DC"/>
    <w:rsid w:val="00692B62"/>
    <w:rsid w:val="00693328"/>
    <w:rsid w:val="00694024"/>
    <w:rsid w:val="00694A75"/>
    <w:rsid w:val="00697943"/>
    <w:rsid w:val="006A3B36"/>
    <w:rsid w:val="006A598D"/>
    <w:rsid w:val="006A79BA"/>
    <w:rsid w:val="006B1BBF"/>
    <w:rsid w:val="006B2037"/>
    <w:rsid w:val="006B3A44"/>
    <w:rsid w:val="006B3AE9"/>
    <w:rsid w:val="006B5A5F"/>
    <w:rsid w:val="006B6234"/>
    <w:rsid w:val="006B67D1"/>
    <w:rsid w:val="006B77BB"/>
    <w:rsid w:val="006B78A3"/>
    <w:rsid w:val="006C0CF4"/>
    <w:rsid w:val="006C2207"/>
    <w:rsid w:val="006C3767"/>
    <w:rsid w:val="006C3BB3"/>
    <w:rsid w:val="006D1AC8"/>
    <w:rsid w:val="006D5AD4"/>
    <w:rsid w:val="006D785E"/>
    <w:rsid w:val="006E02C0"/>
    <w:rsid w:val="006E0E92"/>
    <w:rsid w:val="006E2092"/>
    <w:rsid w:val="006E2CEF"/>
    <w:rsid w:val="006E436D"/>
    <w:rsid w:val="006E5236"/>
    <w:rsid w:val="006E7CC4"/>
    <w:rsid w:val="006F0188"/>
    <w:rsid w:val="006F0A42"/>
    <w:rsid w:val="006F24DB"/>
    <w:rsid w:val="006F2C6C"/>
    <w:rsid w:val="006F4B3F"/>
    <w:rsid w:val="006F4C6E"/>
    <w:rsid w:val="006F6DBC"/>
    <w:rsid w:val="006F72D9"/>
    <w:rsid w:val="00703133"/>
    <w:rsid w:val="007055BF"/>
    <w:rsid w:val="00706516"/>
    <w:rsid w:val="00707C60"/>
    <w:rsid w:val="007118E0"/>
    <w:rsid w:val="00712592"/>
    <w:rsid w:val="007125FC"/>
    <w:rsid w:val="007130C0"/>
    <w:rsid w:val="00715BCF"/>
    <w:rsid w:val="00721494"/>
    <w:rsid w:val="00726074"/>
    <w:rsid w:val="007279AF"/>
    <w:rsid w:val="00727BDC"/>
    <w:rsid w:val="00730ADF"/>
    <w:rsid w:val="00731CE4"/>
    <w:rsid w:val="00733B7D"/>
    <w:rsid w:val="007344CC"/>
    <w:rsid w:val="00734E95"/>
    <w:rsid w:val="00735EE0"/>
    <w:rsid w:val="007363BA"/>
    <w:rsid w:val="00737990"/>
    <w:rsid w:val="00741E5F"/>
    <w:rsid w:val="00742612"/>
    <w:rsid w:val="0074350E"/>
    <w:rsid w:val="00744174"/>
    <w:rsid w:val="00745635"/>
    <w:rsid w:val="00746DEF"/>
    <w:rsid w:val="00750A4A"/>
    <w:rsid w:val="00751C71"/>
    <w:rsid w:val="0075457F"/>
    <w:rsid w:val="007549FC"/>
    <w:rsid w:val="00756B47"/>
    <w:rsid w:val="0076013C"/>
    <w:rsid w:val="00761B7C"/>
    <w:rsid w:val="0076238D"/>
    <w:rsid w:val="00762D3E"/>
    <w:rsid w:val="007641B4"/>
    <w:rsid w:val="0076453A"/>
    <w:rsid w:val="007654C5"/>
    <w:rsid w:val="00766989"/>
    <w:rsid w:val="00771B74"/>
    <w:rsid w:val="00774BD7"/>
    <w:rsid w:val="00774C38"/>
    <w:rsid w:val="00775A87"/>
    <w:rsid w:val="00776A9F"/>
    <w:rsid w:val="0078033B"/>
    <w:rsid w:val="00780772"/>
    <w:rsid w:val="007823B9"/>
    <w:rsid w:val="007836AE"/>
    <w:rsid w:val="00784E27"/>
    <w:rsid w:val="00787E52"/>
    <w:rsid w:val="00790761"/>
    <w:rsid w:val="00790FCB"/>
    <w:rsid w:val="00791273"/>
    <w:rsid w:val="0079165F"/>
    <w:rsid w:val="007918A8"/>
    <w:rsid w:val="00792049"/>
    <w:rsid w:val="00792397"/>
    <w:rsid w:val="007A0999"/>
    <w:rsid w:val="007A40BC"/>
    <w:rsid w:val="007A4C39"/>
    <w:rsid w:val="007A60EB"/>
    <w:rsid w:val="007B03B1"/>
    <w:rsid w:val="007B11DA"/>
    <w:rsid w:val="007B294A"/>
    <w:rsid w:val="007B2FFD"/>
    <w:rsid w:val="007B364F"/>
    <w:rsid w:val="007B3DF5"/>
    <w:rsid w:val="007B48D1"/>
    <w:rsid w:val="007B7754"/>
    <w:rsid w:val="007B7EC9"/>
    <w:rsid w:val="007C23BA"/>
    <w:rsid w:val="007C31F9"/>
    <w:rsid w:val="007C36C7"/>
    <w:rsid w:val="007C425C"/>
    <w:rsid w:val="007C4E6A"/>
    <w:rsid w:val="007C55B2"/>
    <w:rsid w:val="007C6085"/>
    <w:rsid w:val="007C6889"/>
    <w:rsid w:val="007D15C6"/>
    <w:rsid w:val="007D19E6"/>
    <w:rsid w:val="007D2AAE"/>
    <w:rsid w:val="007D39E2"/>
    <w:rsid w:val="007D3DBD"/>
    <w:rsid w:val="007D5E98"/>
    <w:rsid w:val="007D6F55"/>
    <w:rsid w:val="007E00F2"/>
    <w:rsid w:val="007E5A70"/>
    <w:rsid w:val="007E66BE"/>
    <w:rsid w:val="007E66E0"/>
    <w:rsid w:val="007E7E1B"/>
    <w:rsid w:val="007E7FA3"/>
    <w:rsid w:val="007F0543"/>
    <w:rsid w:val="007F0B04"/>
    <w:rsid w:val="007F1AB0"/>
    <w:rsid w:val="007F1AC8"/>
    <w:rsid w:val="007F4A42"/>
    <w:rsid w:val="007F57AB"/>
    <w:rsid w:val="007F7629"/>
    <w:rsid w:val="008003E5"/>
    <w:rsid w:val="00801E5A"/>
    <w:rsid w:val="00802960"/>
    <w:rsid w:val="00802E5A"/>
    <w:rsid w:val="00804837"/>
    <w:rsid w:val="0080488A"/>
    <w:rsid w:val="00804A8E"/>
    <w:rsid w:val="00807F46"/>
    <w:rsid w:val="008111F8"/>
    <w:rsid w:val="00811285"/>
    <w:rsid w:val="00811F2B"/>
    <w:rsid w:val="00813A76"/>
    <w:rsid w:val="00813D3A"/>
    <w:rsid w:val="00814E11"/>
    <w:rsid w:val="00815FF5"/>
    <w:rsid w:val="0081606B"/>
    <w:rsid w:val="008162F3"/>
    <w:rsid w:val="00816465"/>
    <w:rsid w:val="0081717D"/>
    <w:rsid w:val="008179AD"/>
    <w:rsid w:val="0082032E"/>
    <w:rsid w:val="00820689"/>
    <w:rsid w:val="00822BBD"/>
    <w:rsid w:val="00824728"/>
    <w:rsid w:val="0082495D"/>
    <w:rsid w:val="00826575"/>
    <w:rsid w:val="0082693D"/>
    <w:rsid w:val="00826BA3"/>
    <w:rsid w:val="00830EEE"/>
    <w:rsid w:val="00832A6C"/>
    <w:rsid w:val="00836073"/>
    <w:rsid w:val="00836083"/>
    <w:rsid w:val="0084374B"/>
    <w:rsid w:val="008438BC"/>
    <w:rsid w:val="00844B28"/>
    <w:rsid w:val="008458F9"/>
    <w:rsid w:val="0085116E"/>
    <w:rsid w:val="008607D6"/>
    <w:rsid w:val="00863305"/>
    <w:rsid w:val="0086369B"/>
    <w:rsid w:val="00866328"/>
    <w:rsid w:val="008677B2"/>
    <w:rsid w:val="008713C6"/>
    <w:rsid w:val="00873595"/>
    <w:rsid w:val="00874320"/>
    <w:rsid w:val="00874334"/>
    <w:rsid w:val="008747D4"/>
    <w:rsid w:val="00880818"/>
    <w:rsid w:val="00880DE2"/>
    <w:rsid w:val="00882165"/>
    <w:rsid w:val="00882CED"/>
    <w:rsid w:val="00882E91"/>
    <w:rsid w:val="008834B5"/>
    <w:rsid w:val="0088718C"/>
    <w:rsid w:val="008917BB"/>
    <w:rsid w:val="00892761"/>
    <w:rsid w:val="008949CF"/>
    <w:rsid w:val="008949F5"/>
    <w:rsid w:val="00896394"/>
    <w:rsid w:val="00897F17"/>
    <w:rsid w:val="008A026B"/>
    <w:rsid w:val="008A0879"/>
    <w:rsid w:val="008A310E"/>
    <w:rsid w:val="008A65B8"/>
    <w:rsid w:val="008A6B6C"/>
    <w:rsid w:val="008A7926"/>
    <w:rsid w:val="008B060B"/>
    <w:rsid w:val="008B07D9"/>
    <w:rsid w:val="008B3282"/>
    <w:rsid w:val="008B420A"/>
    <w:rsid w:val="008B7BB3"/>
    <w:rsid w:val="008C2130"/>
    <w:rsid w:val="008C5F3F"/>
    <w:rsid w:val="008C6327"/>
    <w:rsid w:val="008C7DB8"/>
    <w:rsid w:val="008D007E"/>
    <w:rsid w:val="008D124A"/>
    <w:rsid w:val="008D2B7C"/>
    <w:rsid w:val="008D3F59"/>
    <w:rsid w:val="008D4339"/>
    <w:rsid w:val="008D49F5"/>
    <w:rsid w:val="008D6F19"/>
    <w:rsid w:val="008E0159"/>
    <w:rsid w:val="008E2DEB"/>
    <w:rsid w:val="008E3F94"/>
    <w:rsid w:val="008E5077"/>
    <w:rsid w:val="008F0F0B"/>
    <w:rsid w:val="008F116F"/>
    <w:rsid w:val="008F1225"/>
    <w:rsid w:val="008F2C97"/>
    <w:rsid w:val="008F3CE9"/>
    <w:rsid w:val="008F42A3"/>
    <w:rsid w:val="008F51D1"/>
    <w:rsid w:val="008F5FD3"/>
    <w:rsid w:val="008F5FEA"/>
    <w:rsid w:val="008F6388"/>
    <w:rsid w:val="0090145E"/>
    <w:rsid w:val="009054CF"/>
    <w:rsid w:val="00906474"/>
    <w:rsid w:val="00907980"/>
    <w:rsid w:val="00907C91"/>
    <w:rsid w:val="0091153A"/>
    <w:rsid w:val="009119D3"/>
    <w:rsid w:val="009131AC"/>
    <w:rsid w:val="00913965"/>
    <w:rsid w:val="00913BB4"/>
    <w:rsid w:val="00914226"/>
    <w:rsid w:val="009143CD"/>
    <w:rsid w:val="00914B97"/>
    <w:rsid w:val="00916E39"/>
    <w:rsid w:val="009177C5"/>
    <w:rsid w:val="00921F7D"/>
    <w:rsid w:val="00922C40"/>
    <w:rsid w:val="00924E36"/>
    <w:rsid w:val="00930B90"/>
    <w:rsid w:val="00931EB1"/>
    <w:rsid w:val="00933731"/>
    <w:rsid w:val="00934180"/>
    <w:rsid w:val="009370C3"/>
    <w:rsid w:val="00937998"/>
    <w:rsid w:val="00937D96"/>
    <w:rsid w:val="00941479"/>
    <w:rsid w:val="0094287C"/>
    <w:rsid w:val="00943AE6"/>
    <w:rsid w:val="00944346"/>
    <w:rsid w:val="009454A9"/>
    <w:rsid w:val="0095426D"/>
    <w:rsid w:val="0095481A"/>
    <w:rsid w:val="00954B2D"/>
    <w:rsid w:val="009571D9"/>
    <w:rsid w:val="009572FE"/>
    <w:rsid w:val="009619B4"/>
    <w:rsid w:val="009632C8"/>
    <w:rsid w:val="00966C7D"/>
    <w:rsid w:val="00971A58"/>
    <w:rsid w:val="00975EC5"/>
    <w:rsid w:val="00975F8D"/>
    <w:rsid w:val="00976A59"/>
    <w:rsid w:val="009774BC"/>
    <w:rsid w:val="00981080"/>
    <w:rsid w:val="009838EA"/>
    <w:rsid w:val="0098480B"/>
    <w:rsid w:val="00984ABA"/>
    <w:rsid w:val="009873C1"/>
    <w:rsid w:val="00987489"/>
    <w:rsid w:val="009874C1"/>
    <w:rsid w:val="00991979"/>
    <w:rsid w:val="00992345"/>
    <w:rsid w:val="00993B28"/>
    <w:rsid w:val="009946A5"/>
    <w:rsid w:val="00995F5B"/>
    <w:rsid w:val="00996919"/>
    <w:rsid w:val="009A0687"/>
    <w:rsid w:val="009A1F18"/>
    <w:rsid w:val="009A2D25"/>
    <w:rsid w:val="009A36C4"/>
    <w:rsid w:val="009A3F41"/>
    <w:rsid w:val="009A438A"/>
    <w:rsid w:val="009A4F86"/>
    <w:rsid w:val="009A55B1"/>
    <w:rsid w:val="009A77A0"/>
    <w:rsid w:val="009B270C"/>
    <w:rsid w:val="009B2D89"/>
    <w:rsid w:val="009B44C7"/>
    <w:rsid w:val="009B58DC"/>
    <w:rsid w:val="009B76C1"/>
    <w:rsid w:val="009C057F"/>
    <w:rsid w:val="009C073B"/>
    <w:rsid w:val="009C163F"/>
    <w:rsid w:val="009C2D84"/>
    <w:rsid w:val="009C4B86"/>
    <w:rsid w:val="009C57E9"/>
    <w:rsid w:val="009C5939"/>
    <w:rsid w:val="009D02BB"/>
    <w:rsid w:val="009D2228"/>
    <w:rsid w:val="009D29C6"/>
    <w:rsid w:val="009D3929"/>
    <w:rsid w:val="009D3B34"/>
    <w:rsid w:val="009D53A3"/>
    <w:rsid w:val="009D5FEC"/>
    <w:rsid w:val="009D7103"/>
    <w:rsid w:val="009D7441"/>
    <w:rsid w:val="009E320C"/>
    <w:rsid w:val="009E4393"/>
    <w:rsid w:val="009E4BA2"/>
    <w:rsid w:val="009E51A4"/>
    <w:rsid w:val="009E6E43"/>
    <w:rsid w:val="009E7A89"/>
    <w:rsid w:val="009F0F4A"/>
    <w:rsid w:val="009F1A8D"/>
    <w:rsid w:val="009F43A2"/>
    <w:rsid w:val="009F5FA6"/>
    <w:rsid w:val="009F7B26"/>
    <w:rsid w:val="00A00275"/>
    <w:rsid w:val="00A017DC"/>
    <w:rsid w:val="00A01CAC"/>
    <w:rsid w:val="00A03C3A"/>
    <w:rsid w:val="00A04C30"/>
    <w:rsid w:val="00A04F11"/>
    <w:rsid w:val="00A052B2"/>
    <w:rsid w:val="00A0665C"/>
    <w:rsid w:val="00A11623"/>
    <w:rsid w:val="00A17DF0"/>
    <w:rsid w:val="00A21BEA"/>
    <w:rsid w:val="00A23A8E"/>
    <w:rsid w:val="00A246FF"/>
    <w:rsid w:val="00A2481F"/>
    <w:rsid w:val="00A270E9"/>
    <w:rsid w:val="00A27F26"/>
    <w:rsid w:val="00A31D2A"/>
    <w:rsid w:val="00A378D5"/>
    <w:rsid w:val="00A406AB"/>
    <w:rsid w:val="00A43DCA"/>
    <w:rsid w:val="00A440BB"/>
    <w:rsid w:val="00A46B43"/>
    <w:rsid w:val="00A47B2D"/>
    <w:rsid w:val="00A51955"/>
    <w:rsid w:val="00A5247E"/>
    <w:rsid w:val="00A53492"/>
    <w:rsid w:val="00A535F6"/>
    <w:rsid w:val="00A5524C"/>
    <w:rsid w:val="00A57A92"/>
    <w:rsid w:val="00A60B09"/>
    <w:rsid w:val="00A6290E"/>
    <w:rsid w:val="00A63E55"/>
    <w:rsid w:val="00A64F3A"/>
    <w:rsid w:val="00A674C5"/>
    <w:rsid w:val="00A6785B"/>
    <w:rsid w:val="00A67F3A"/>
    <w:rsid w:val="00A72EF7"/>
    <w:rsid w:val="00A7432C"/>
    <w:rsid w:val="00A80A4C"/>
    <w:rsid w:val="00A831E6"/>
    <w:rsid w:val="00A8352D"/>
    <w:rsid w:val="00A8399B"/>
    <w:rsid w:val="00A83F8D"/>
    <w:rsid w:val="00A870C6"/>
    <w:rsid w:val="00A87FF1"/>
    <w:rsid w:val="00A9028F"/>
    <w:rsid w:val="00A92060"/>
    <w:rsid w:val="00A94458"/>
    <w:rsid w:val="00A94AA4"/>
    <w:rsid w:val="00A95C04"/>
    <w:rsid w:val="00A95DDE"/>
    <w:rsid w:val="00A9655B"/>
    <w:rsid w:val="00AA0C85"/>
    <w:rsid w:val="00AA14BF"/>
    <w:rsid w:val="00AA2B58"/>
    <w:rsid w:val="00AA308D"/>
    <w:rsid w:val="00AA3DB8"/>
    <w:rsid w:val="00AA676F"/>
    <w:rsid w:val="00AB0853"/>
    <w:rsid w:val="00AB0D96"/>
    <w:rsid w:val="00AB3036"/>
    <w:rsid w:val="00AB457A"/>
    <w:rsid w:val="00AB4B8F"/>
    <w:rsid w:val="00AB5432"/>
    <w:rsid w:val="00AB590F"/>
    <w:rsid w:val="00AB60E0"/>
    <w:rsid w:val="00AB6E3D"/>
    <w:rsid w:val="00AB731E"/>
    <w:rsid w:val="00AC31B1"/>
    <w:rsid w:val="00AC4123"/>
    <w:rsid w:val="00AC48D1"/>
    <w:rsid w:val="00AC5191"/>
    <w:rsid w:val="00AC51CE"/>
    <w:rsid w:val="00AC69D8"/>
    <w:rsid w:val="00AC6B96"/>
    <w:rsid w:val="00AC755D"/>
    <w:rsid w:val="00AC7E5F"/>
    <w:rsid w:val="00AD0356"/>
    <w:rsid w:val="00AD0756"/>
    <w:rsid w:val="00AD0E56"/>
    <w:rsid w:val="00AD0EF3"/>
    <w:rsid w:val="00AD4C52"/>
    <w:rsid w:val="00AE09B4"/>
    <w:rsid w:val="00AE19FA"/>
    <w:rsid w:val="00AE3BF8"/>
    <w:rsid w:val="00AE4BF5"/>
    <w:rsid w:val="00AE573E"/>
    <w:rsid w:val="00AF0A8A"/>
    <w:rsid w:val="00AF1CAE"/>
    <w:rsid w:val="00AF24F6"/>
    <w:rsid w:val="00AF2F3F"/>
    <w:rsid w:val="00AF631B"/>
    <w:rsid w:val="00AF6A7B"/>
    <w:rsid w:val="00B00271"/>
    <w:rsid w:val="00B00A08"/>
    <w:rsid w:val="00B00F13"/>
    <w:rsid w:val="00B01280"/>
    <w:rsid w:val="00B020CC"/>
    <w:rsid w:val="00B023DF"/>
    <w:rsid w:val="00B02AFB"/>
    <w:rsid w:val="00B032A3"/>
    <w:rsid w:val="00B034E8"/>
    <w:rsid w:val="00B0424E"/>
    <w:rsid w:val="00B07179"/>
    <w:rsid w:val="00B105D5"/>
    <w:rsid w:val="00B119A5"/>
    <w:rsid w:val="00B139AD"/>
    <w:rsid w:val="00B20D0B"/>
    <w:rsid w:val="00B21937"/>
    <w:rsid w:val="00B24783"/>
    <w:rsid w:val="00B25F06"/>
    <w:rsid w:val="00B26A8D"/>
    <w:rsid w:val="00B31A4E"/>
    <w:rsid w:val="00B33816"/>
    <w:rsid w:val="00B3486B"/>
    <w:rsid w:val="00B37870"/>
    <w:rsid w:val="00B37ACF"/>
    <w:rsid w:val="00B439C6"/>
    <w:rsid w:val="00B464AC"/>
    <w:rsid w:val="00B472B7"/>
    <w:rsid w:val="00B509AE"/>
    <w:rsid w:val="00B51C1D"/>
    <w:rsid w:val="00B527FA"/>
    <w:rsid w:val="00B528AD"/>
    <w:rsid w:val="00B541FF"/>
    <w:rsid w:val="00B5455D"/>
    <w:rsid w:val="00B552EA"/>
    <w:rsid w:val="00B57994"/>
    <w:rsid w:val="00B6095F"/>
    <w:rsid w:val="00B61959"/>
    <w:rsid w:val="00B626F2"/>
    <w:rsid w:val="00B63D4B"/>
    <w:rsid w:val="00B64F5A"/>
    <w:rsid w:val="00B70412"/>
    <w:rsid w:val="00B70D3E"/>
    <w:rsid w:val="00B71190"/>
    <w:rsid w:val="00B72E1A"/>
    <w:rsid w:val="00B732B3"/>
    <w:rsid w:val="00B738EB"/>
    <w:rsid w:val="00B742CA"/>
    <w:rsid w:val="00B74EE7"/>
    <w:rsid w:val="00B75BF4"/>
    <w:rsid w:val="00B75C42"/>
    <w:rsid w:val="00B7698F"/>
    <w:rsid w:val="00B7718C"/>
    <w:rsid w:val="00B77AD2"/>
    <w:rsid w:val="00B82CDE"/>
    <w:rsid w:val="00B83357"/>
    <w:rsid w:val="00B9041C"/>
    <w:rsid w:val="00B91F21"/>
    <w:rsid w:val="00B93C71"/>
    <w:rsid w:val="00B95AD5"/>
    <w:rsid w:val="00B965DE"/>
    <w:rsid w:val="00BA23D5"/>
    <w:rsid w:val="00BA2903"/>
    <w:rsid w:val="00BA320B"/>
    <w:rsid w:val="00BA3B26"/>
    <w:rsid w:val="00BA58BD"/>
    <w:rsid w:val="00BA661D"/>
    <w:rsid w:val="00BA7E1E"/>
    <w:rsid w:val="00BB3D54"/>
    <w:rsid w:val="00BB4794"/>
    <w:rsid w:val="00BB4BDB"/>
    <w:rsid w:val="00BB507E"/>
    <w:rsid w:val="00BB5EA8"/>
    <w:rsid w:val="00BB6114"/>
    <w:rsid w:val="00BC015E"/>
    <w:rsid w:val="00BC401B"/>
    <w:rsid w:val="00BC4526"/>
    <w:rsid w:val="00BC58F2"/>
    <w:rsid w:val="00BC5A8D"/>
    <w:rsid w:val="00BC6BDD"/>
    <w:rsid w:val="00BC7370"/>
    <w:rsid w:val="00BD016E"/>
    <w:rsid w:val="00BD0747"/>
    <w:rsid w:val="00BD2B2F"/>
    <w:rsid w:val="00BD5D12"/>
    <w:rsid w:val="00BD5E71"/>
    <w:rsid w:val="00BD5ED4"/>
    <w:rsid w:val="00BD6364"/>
    <w:rsid w:val="00BE0CDE"/>
    <w:rsid w:val="00BE12E5"/>
    <w:rsid w:val="00BE2CFF"/>
    <w:rsid w:val="00BE334A"/>
    <w:rsid w:val="00BE44A7"/>
    <w:rsid w:val="00BF312E"/>
    <w:rsid w:val="00BF318C"/>
    <w:rsid w:val="00BF5774"/>
    <w:rsid w:val="00C0246C"/>
    <w:rsid w:val="00C02755"/>
    <w:rsid w:val="00C03FA6"/>
    <w:rsid w:val="00C04086"/>
    <w:rsid w:val="00C066C2"/>
    <w:rsid w:val="00C06B63"/>
    <w:rsid w:val="00C06F4E"/>
    <w:rsid w:val="00C07735"/>
    <w:rsid w:val="00C077FF"/>
    <w:rsid w:val="00C11F1E"/>
    <w:rsid w:val="00C12BAC"/>
    <w:rsid w:val="00C152EC"/>
    <w:rsid w:val="00C15493"/>
    <w:rsid w:val="00C202E1"/>
    <w:rsid w:val="00C21B20"/>
    <w:rsid w:val="00C246AA"/>
    <w:rsid w:val="00C24772"/>
    <w:rsid w:val="00C252F0"/>
    <w:rsid w:val="00C25CD7"/>
    <w:rsid w:val="00C26318"/>
    <w:rsid w:val="00C279F1"/>
    <w:rsid w:val="00C33730"/>
    <w:rsid w:val="00C34EF7"/>
    <w:rsid w:val="00C35391"/>
    <w:rsid w:val="00C36C07"/>
    <w:rsid w:val="00C40277"/>
    <w:rsid w:val="00C404D3"/>
    <w:rsid w:val="00C40739"/>
    <w:rsid w:val="00C425E1"/>
    <w:rsid w:val="00C43133"/>
    <w:rsid w:val="00C45923"/>
    <w:rsid w:val="00C47D40"/>
    <w:rsid w:val="00C51881"/>
    <w:rsid w:val="00C52FDA"/>
    <w:rsid w:val="00C5370F"/>
    <w:rsid w:val="00C600C8"/>
    <w:rsid w:val="00C604CC"/>
    <w:rsid w:val="00C61347"/>
    <w:rsid w:val="00C62101"/>
    <w:rsid w:val="00C63B5B"/>
    <w:rsid w:val="00C64343"/>
    <w:rsid w:val="00C652D6"/>
    <w:rsid w:val="00C671F4"/>
    <w:rsid w:val="00C673AC"/>
    <w:rsid w:val="00C67862"/>
    <w:rsid w:val="00C708C2"/>
    <w:rsid w:val="00C70DF8"/>
    <w:rsid w:val="00C71ABD"/>
    <w:rsid w:val="00C73222"/>
    <w:rsid w:val="00C734EC"/>
    <w:rsid w:val="00C77345"/>
    <w:rsid w:val="00C845B2"/>
    <w:rsid w:val="00C8541E"/>
    <w:rsid w:val="00C872CB"/>
    <w:rsid w:val="00C916EE"/>
    <w:rsid w:val="00C91B3A"/>
    <w:rsid w:val="00C91C12"/>
    <w:rsid w:val="00C97DDB"/>
    <w:rsid w:val="00CA2ABB"/>
    <w:rsid w:val="00CA32B5"/>
    <w:rsid w:val="00CA46AF"/>
    <w:rsid w:val="00CA53FE"/>
    <w:rsid w:val="00CA5F4B"/>
    <w:rsid w:val="00CA679B"/>
    <w:rsid w:val="00CA7EE4"/>
    <w:rsid w:val="00CB0551"/>
    <w:rsid w:val="00CB22CB"/>
    <w:rsid w:val="00CB262D"/>
    <w:rsid w:val="00CB39D1"/>
    <w:rsid w:val="00CB5B71"/>
    <w:rsid w:val="00CB5BD7"/>
    <w:rsid w:val="00CB6894"/>
    <w:rsid w:val="00CB70FB"/>
    <w:rsid w:val="00CC020C"/>
    <w:rsid w:val="00CC11BA"/>
    <w:rsid w:val="00CC1C90"/>
    <w:rsid w:val="00CC260D"/>
    <w:rsid w:val="00CC3921"/>
    <w:rsid w:val="00CC4B8F"/>
    <w:rsid w:val="00CC6E01"/>
    <w:rsid w:val="00CC7EC9"/>
    <w:rsid w:val="00CD0A4F"/>
    <w:rsid w:val="00CD186A"/>
    <w:rsid w:val="00CD1C21"/>
    <w:rsid w:val="00CD547F"/>
    <w:rsid w:val="00CD5747"/>
    <w:rsid w:val="00CD76A9"/>
    <w:rsid w:val="00CE2012"/>
    <w:rsid w:val="00CE44D2"/>
    <w:rsid w:val="00CE52DD"/>
    <w:rsid w:val="00CF2FB4"/>
    <w:rsid w:val="00CF4289"/>
    <w:rsid w:val="00CF64D8"/>
    <w:rsid w:val="00CF6ACD"/>
    <w:rsid w:val="00D0135F"/>
    <w:rsid w:val="00D02CBB"/>
    <w:rsid w:val="00D05D4D"/>
    <w:rsid w:val="00D06685"/>
    <w:rsid w:val="00D101EB"/>
    <w:rsid w:val="00D10D3D"/>
    <w:rsid w:val="00D11576"/>
    <w:rsid w:val="00D12A90"/>
    <w:rsid w:val="00D13C45"/>
    <w:rsid w:val="00D142CC"/>
    <w:rsid w:val="00D203A4"/>
    <w:rsid w:val="00D21D4A"/>
    <w:rsid w:val="00D22C34"/>
    <w:rsid w:val="00D23CCD"/>
    <w:rsid w:val="00D24C32"/>
    <w:rsid w:val="00D35984"/>
    <w:rsid w:val="00D40520"/>
    <w:rsid w:val="00D40544"/>
    <w:rsid w:val="00D40FCB"/>
    <w:rsid w:val="00D4395E"/>
    <w:rsid w:val="00D43E36"/>
    <w:rsid w:val="00D440C4"/>
    <w:rsid w:val="00D44705"/>
    <w:rsid w:val="00D4559D"/>
    <w:rsid w:val="00D460B4"/>
    <w:rsid w:val="00D46222"/>
    <w:rsid w:val="00D46B30"/>
    <w:rsid w:val="00D5033D"/>
    <w:rsid w:val="00D52EB3"/>
    <w:rsid w:val="00D54B90"/>
    <w:rsid w:val="00D56E6C"/>
    <w:rsid w:val="00D577FA"/>
    <w:rsid w:val="00D57A0C"/>
    <w:rsid w:val="00D57DBA"/>
    <w:rsid w:val="00D6064C"/>
    <w:rsid w:val="00D60A01"/>
    <w:rsid w:val="00D62B0A"/>
    <w:rsid w:val="00D671BB"/>
    <w:rsid w:val="00D727CA"/>
    <w:rsid w:val="00D72C92"/>
    <w:rsid w:val="00D75CE3"/>
    <w:rsid w:val="00D77825"/>
    <w:rsid w:val="00D8093E"/>
    <w:rsid w:val="00D82038"/>
    <w:rsid w:val="00D828D5"/>
    <w:rsid w:val="00D842E4"/>
    <w:rsid w:val="00D8665B"/>
    <w:rsid w:val="00D929B0"/>
    <w:rsid w:val="00D9497E"/>
    <w:rsid w:val="00D94EC7"/>
    <w:rsid w:val="00D95D72"/>
    <w:rsid w:val="00DA00B7"/>
    <w:rsid w:val="00DA5565"/>
    <w:rsid w:val="00DA5D75"/>
    <w:rsid w:val="00DA7AAB"/>
    <w:rsid w:val="00DB152F"/>
    <w:rsid w:val="00DB3F4D"/>
    <w:rsid w:val="00DB6DFC"/>
    <w:rsid w:val="00DC0157"/>
    <w:rsid w:val="00DC12E0"/>
    <w:rsid w:val="00DC3E32"/>
    <w:rsid w:val="00DC4FAD"/>
    <w:rsid w:val="00DD2831"/>
    <w:rsid w:val="00DD2B95"/>
    <w:rsid w:val="00DD40CD"/>
    <w:rsid w:val="00DD6A61"/>
    <w:rsid w:val="00DD6F3A"/>
    <w:rsid w:val="00DD77A9"/>
    <w:rsid w:val="00DE06EB"/>
    <w:rsid w:val="00DE1A6D"/>
    <w:rsid w:val="00DE1F36"/>
    <w:rsid w:val="00DE53CA"/>
    <w:rsid w:val="00DE55CA"/>
    <w:rsid w:val="00DF0FE4"/>
    <w:rsid w:val="00DF1440"/>
    <w:rsid w:val="00DF2D25"/>
    <w:rsid w:val="00DF2E97"/>
    <w:rsid w:val="00DF4FD3"/>
    <w:rsid w:val="00DF54A5"/>
    <w:rsid w:val="00DF5798"/>
    <w:rsid w:val="00E01784"/>
    <w:rsid w:val="00E04D96"/>
    <w:rsid w:val="00E057AF"/>
    <w:rsid w:val="00E060B5"/>
    <w:rsid w:val="00E0662A"/>
    <w:rsid w:val="00E06C1C"/>
    <w:rsid w:val="00E078D3"/>
    <w:rsid w:val="00E11D15"/>
    <w:rsid w:val="00E1202D"/>
    <w:rsid w:val="00E13986"/>
    <w:rsid w:val="00E17441"/>
    <w:rsid w:val="00E21B0B"/>
    <w:rsid w:val="00E30565"/>
    <w:rsid w:val="00E31C4E"/>
    <w:rsid w:val="00E32B22"/>
    <w:rsid w:val="00E35A77"/>
    <w:rsid w:val="00E35E43"/>
    <w:rsid w:val="00E35F83"/>
    <w:rsid w:val="00E36249"/>
    <w:rsid w:val="00E40D73"/>
    <w:rsid w:val="00E42A58"/>
    <w:rsid w:val="00E42B73"/>
    <w:rsid w:val="00E444E7"/>
    <w:rsid w:val="00E47060"/>
    <w:rsid w:val="00E47173"/>
    <w:rsid w:val="00E477CB"/>
    <w:rsid w:val="00E52A37"/>
    <w:rsid w:val="00E57198"/>
    <w:rsid w:val="00E57BFE"/>
    <w:rsid w:val="00E57C1C"/>
    <w:rsid w:val="00E60319"/>
    <w:rsid w:val="00E61FE3"/>
    <w:rsid w:val="00E627C6"/>
    <w:rsid w:val="00E62B4B"/>
    <w:rsid w:val="00E62C50"/>
    <w:rsid w:val="00E636C2"/>
    <w:rsid w:val="00E646E3"/>
    <w:rsid w:val="00E64EC7"/>
    <w:rsid w:val="00E67B76"/>
    <w:rsid w:val="00E7000C"/>
    <w:rsid w:val="00E71570"/>
    <w:rsid w:val="00E71F3D"/>
    <w:rsid w:val="00E72E9B"/>
    <w:rsid w:val="00E743FA"/>
    <w:rsid w:val="00E76523"/>
    <w:rsid w:val="00E7671D"/>
    <w:rsid w:val="00E77A71"/>
    <w:rsid w:val="00E80430"/>
    <w:rsid w:val="00E84DC3"/>
    <w:rsid w:val="00E852E2"/>
    <w:rsid w:val="00E856E3"/>
    <w:rsid w:val="00E8672A"/>
    <w:rsid w:val="00E86E4C"/>
    <w:rsid w:val="00E86F97"/>
    <w:rsid w:val="00E8717F"/>
    <w:rsid w:val="00E904DB"/>
    <w:rsid w:val="00E91D28"/>
    <w:rsid w:val="00E9220F"/>
    <w:rsid w:val="00E92DE4"/>
    <w:rsid w:val="00E957E8"/>
    <w:rsid w:val="00E9596E"/>
    <w:rsid w:val="00E95C4B"/>
    <w:rsid w:val="00E96D92"/>
    <w:rsid w:val="00E978F1"/>
    <w:rsid w:val="00EA0411"/>
    <w:rsid w:val="00EA16B5"/>
    <w:rsid w:val="00EA1E19"/>
    <w:rsid w:val="00EA3125"/>
    <w:rsid w:val="00EA5E40"/>
    <w:rsid w:val="00EB1F27"/>
    <w:rsid w:val="00EB3040"/>
    <w:rsid w:val="00EB55C2"/>
    <w:rsid w:val="00EB5CFA"/>
    <w:rsid w:val="00EB6014"/>
    <w:rsid w:val="00EB6B02"/>
    <w:rsid w:val="00EB71CC"/>
    <w:rsid w:val="00EC02D2"/>
    <w:rsid w:val="00EC0817"/>
    <w:rsid w:val="00EC1922"/>
    <w:rsid w:val="00EC24F1"/>
    <w:rsid w:val="00EC2C1D"/>
    <w:rsid w:val="00EC570C"/>
    <w:rsid w:val="00EC5792"/>
    <w:rsid w:val="00ED1151"/>
    <w:rsid w:val="00ED213C"/>
    <w:rsid w:val="00ED2298"/>
    <w:rsid w:val="00ED381B"/>
    <w:rsid w:val="00ED3D3D"/>
    <w:rsid w:val="00ED4284"/>
    <w:rsid w:val="00ED437A"/>
    <w:rsid w:val="00EE1418"/>
    <w:rsid w:val="00EE4850"/>
    <w:rsid w:val="00EE52DA"/>
    <w:rsid w:val="00EE53FF"/>
    <w:rsid w:val="00EE6CE7"/>
    <w:rsid w:val="00EE6D88"/>
    <w:rsid w:val="00EF0F2F"/>
    <w:rsid w:val="00EF5FE8"/>
    <w:rsid w:val="00EF7B7D"/>
    <w:rsid w:val="00F02D54"/>
    <w:rsid w:val="00F031D5"/>
    <w:rsid w:val="00F07599"/>
    <w:rsid w:val="00F10A3C"/>
    <w:rsid w:val="00F11748"/>
    <w:rsid w:val="00F11900"/>
    <w:rsid w:val="00F1239F"/>
    <w:rsid w:val="00F1289A"/>
    <w:rsid w:val="00F13E50"/>
    <w:rsid w:val="00F1779E"/>
    <w:rsid w:val="00F2015A"/>
    <w:rsid w:val="00F2441D"/>
    <w:rsid w:val="00F26D37"/>
    <w:rsid w:val="00F2718D"/>
    <w:rsid w:val="00F27310"/>
    <w:rsid w:val="00F27CE9"/>
    <w:rsid w:val="00F31A40"/>
    <w:rsid w:val="00F326BF"/>
    <w:rsid w:val="00F3298E"/>
    <w:rsid w:val="00F33090"/>
    <w:rsid w:val="00F35B16"/>
    <w:rsid w:val="00F36ED1"/>
    <w:rsid w:val="00F3780D"/>
    <w:rsid w:val="00F42C7F"/>
    <w:rsid w:val="00F43326"/>
    <w:rsid w:val="00F441B3"/>
    <w:rsid w:val="00F460FD"/>
    <w:rsid w:val="00F46C7E"/>
    <w:rsid w:val="00F47031"/>
    <w:rsid w:val="00F5120F"/>
    <w:rsid w:val="00F519C0"/>
    <w:rsid w:val="00F53651"/>
    <w:rsid w:val="00F56407"/>
    <w:rsid w:val="00F5781A"/>
    <w:rsid w:val="00F6248A"/>
    <w:rsid w:val="00F63816"/>
    <w:rsid w:val="00F64F68"/>
    <w:rsid w:val="00F66290"/>
    <w:rsid w:val="00F66FEF"/>
    <w:rsid w:val="00F67A2A"/>
    <w:rsid w:val="00F70BC5"/>
    <w:rsid w:val="00F724F9"/>
    <w:rsid w:val="00F73401"/>
    <w:rsid w:val="00F736CB"/>
    <w:rsid w:val="00F74632"/>
    <w:rsid w:val="00F74ED2"/>
    <w:rsid w:val="00F76053"/>
    <w:rsid w:val="00F760C3"/>
    <w:rsid w:val="00F76547"/>
    <w:rsid w:val="00F76C5A"/>
    <w:rsid w:val="00F8192F"/>
    <w:rsid w:val="00F81A54"/>
    <w:rsid w:val="00F83F83"/>
    <w:rsid w:val="00F8427A"/>
    <w:rsid w:val="00F85E35"/>
    <w:rsid w:val="00F86514"/>
    <w:rsid w:val="00F87C17"/>
    <w:rsid w:val="00F90D7C"/>
    <w:rsid w:val="00F90DD8"/>
    <w:rsid w:val="00F91A2D"/>
    <w:rsid w:val="00F9205C"/>
    <w:rsid w:val="00F92484"/>
    <w:rsid w:val="00F92D24"/>
    <w:rsid w:val="00F93290"/>
    <w:rsid w:val="00F94AD8"/>
    <w:rsid w:val="00F94FE8"/>
    <w:rsid w:val="00F95661"/>
    <w:rsid w:val="00F97405"/>
    <w:rsid w:val="00FA06A4"/>
    <w:rsid w:val="00FA21DD"/>
    <w:rsid w:val="00FA3821"/>
    <w:rsid w:val="00FA5099"/>
    <w:rsid w:val="00FA52CE"/>
    <w:rsid w:val="00FB00E2"/>
    <w:rsid w:val="00FB0BE7"/>
    <w:rsid w:val="00FB2409"/>
    <w:rsid w:val="00FB2D91"/>
    <w:rsid w:val="00FB3010"/>
    <w:rsid w:val="00FB47A3"/>
    <w:rsid w:val="00FB4AA0"/>
    <w:rsid w:val="00FB5921"/>
    <w:rsid w:val="00FC1345"/>
    <w:rsid w:val="00FC3589"/>
    <w:rsid w:val="00FC3928"/>
    <w:rsid w:val="00FC55F5"/>
    <w:rsid w:val="00FC61CE"/>
    <w:rsid w:val="00FD013F"/>
    <w:rsid w:val="00FD1EAB"/>
    <w:rsid w:val="00FD2416"/>
    <w:rsid w:val="00FD6DBD"/>
    <w:rsid w:val="00FD7136"/>
    <w:rsid w:val="00FE0501"/>
    <w:rsid w:val="00FE21C7"/>
    <w:rsid w:val="00FE3930"/>
    <w:rsid w:val="00FE3F38"/>
    <w:rsid w:val="00FE401B"/>
    <w:rsid w:val="00FE4435"/>
    <w:rsid w:val="00FE5BCE"/>
    <w:rsid w:val="00FE5DA5"/>
    <w:rsid w:val="00FF0FC7"/>
    <w:rsid w:val="00FF10A9"/>
    <w:rsid w:val="00FF125D"/>
    <w:rsid w:val="00FF3714"/>
    <w:rsid w:val="00FF42D1"/>
    <w:rsid w:val="00FF5BFD"/>
    <w:rsid w:val="00FF6B26"/>
    <w:rsid w:val="00FF6C85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rsid w:val="003F4E6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F4E6F"/>
    <w:pPr>
      <w:spacing w:line="240" w:lineRule="auto"/>
    </w:pPr>
    <w:rPr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locked/>
    <w:rsid w:val="003F4E6F"/>
    <w:rPr>
      <w:rFonts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F4E6F"/>
    <w:rPr>
      <w:b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3F4E6F"/>
    <w:rPr>
      <w:rFonts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3F4E6F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3F4E6F"/>
    <w:rPr>
      <w:rFonts w:ascii="Tahoma" w:hAnsi="Tahoma" w:cs="Times New Roman"/>
      <w:sz w:val="16"/>
    </w:rPr>
  </w:style>
  <w:style w:type="paragraph" w:styleId="En-tte">
    <w:name w:val="header"/>
    <w:basedOn w:val="Normal"/>
    <w:link w:val="En-tteCar"/>
    <w:uiPriority w:val="99"/>
    <w:semiHidden/>
    <w:rsid w:val="00C06F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En-tteCar">
    <w:name w:val="En-tête Car"/>
    <w:link w:val="En-tte"/>
    <w:uiPriority w:val="99"/>
    <w:semiHidden/>
    <w:locked/>
    <w:rsid w:val="00C06F4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06F4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PieddepageCar">
    <w:name w:val="Pied de page Car"/>
    <w:link w:val="Pieddepage"/>
    <w:uiPriority w:val="99"/>
    <w:semiHidden/>
    <w:locked/>
    <w:rsid w:val="00C06F4E"/>
    <w:rPr>
      <w:rFonts w:cs="Times New Roman"/>
    </w:rPr>
  </w:style>
  <w:style w:type="character" w:styleId="Lienhypertexte">
    <w:name w:val="Hyperlink"/>
    <w:uiPriority w:val="99"/>
    <w:rsid w:val="00D11576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215C53"/>
  </w:style>
  <w:style w:type="character" w:styleId="Lienhypertextesuivivisit">
    <w:name w:val="FollowedHyperlink"/>
    <w:uiPriority w:val="99"/>
    <w:rsid w:val="00C35391"/>
    <w:rPr>
      <w:rFonts w:cs="Times New Roman"/>
      <w:color w:val="800080"/>
      <w:u w:val="single"/>
    </w:rPr>
  </w:style>
  <w:style w:type="character" w:styleId="Numrodepage">
    <w:name w:val="page number"/>
    <w:uiPriority w:val="99"/>
    <w:rsid w:val="005513D7"/>
    <w:rPr>
      <w:rFonts w:cs="Times New Roman"/>
    </w:rPr>
  </w:style>
  <w:style w:type="character" w:styleId="Numrodeligne">
    <w:name w:val="line number"/>
    <w:uiPriority w:val="99"/>
    <w:rsid w:val="001E2197"/>
    <w:rPr>
      <w:rFonts w:cs="Times New Roman"/>
    </w:rPr>
  </w:style>
  <w:style w:type="table" w:styleId="Grilledutableau">
    <w:name w:val="Table Grid"/>
    <w:basedOn w:val="TableauNormal"/>
    <w:uiPriority w:val="99"/>
    <w:locked/>
    <w:rsid w:val="002B043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66">
    <w:name w:val="xl66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67">
    <w:name w:val="xl67"/>
    <w:basedOn w:val="Normal"/>
    <w:rsid w:val="00E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rsid w:val="00E35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E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E35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rsid w:val="00E35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rsid w:val="00E3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E35E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E35E4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E35E4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E35E4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E35E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E35E4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customStyle="1" w:styleId="xl80">
    <w:name w:val="xl80"/>
    <w:basedOn w:val="Normal"/>
    <w:rsid w:val="00E35E4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Importance of dietary intervention, sexual dimorphism and genetic variations on adipose tissue gene expression of obese individuals</vt:lpstr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dietary intervention, sexual dimorphism and genetic variations on adipose tissue gene expression of obese individuals</dc:title>
  <dc:subject/>
  <dc:creator>langin</dc:creator>
  <cp:keywords/>
  <dc:description/>
  <cp:lastModifiedBy>langin</cp:lastModifiedBy>
  <cp:revision>6</cp:revision>
  <cp:lastPrinted>2012-01-20T17:18:00Z</cp:lastPrinted>
  <dcterms:created xsi:type="dcterms:W3CDTF">2012-02-15T17:14:00Z</dcterms:created>
  <dcterms:modified xsi:type="dcterms:W3CDTF">2012-06-06T13:52:00Z</dcterms:modified>
</cp:coreProperties>
</file>