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500"/>
        <w:gridCol w:w="1500"/>
        <w:gridCol w:w="1500"/>
        <w:gridCol w:w="1500"/>
      </w:tblGrid>
      <w:tr w:rsidR="00D657DE" w:rsidTr="00FA7D7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QTL Pair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Parameter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CW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Pistil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DTF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SA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x10a &amp; 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-0.013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-0.033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x10a &amp; x5a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0.094*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0.119*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x10a &amp; x5b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0.081**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0.052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0.041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0.266*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x10a &amp; 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-0.043*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-0.825**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-0.014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-0.887**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0.076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-0.361*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-0.012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x9 &amp; 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0.106***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0.118*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-0.048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x9 &amp; x5a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-0.085**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-0.032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x9 &amp; x5b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-0.068**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-0.109*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x9 &amp; 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-0.002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0.273*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 &amp; x5b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-0.027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-0.631*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-0.038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-0.008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x1 &amp; x10b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-0.045*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-0.029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-0.117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lastRenderedPageBreak/>
              <w:t>x10b &amp; 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-0.158*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0.048*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-0.083</w:t>
            </w:r>
          </w:p>
        </w:tc>
      </w:tr>
      <w:tr w:rsidR="00D657DE" w:rsidTr="00FA7D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57DE" w:rsidRDefault="00D657DE" w:rsidP="00FA7D7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-0.681*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57DE" w:rsidRDefault="00D657DE" w:rsidP="00FA7D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-0.058</w:t>
            </w:r>
          </w:p>
        </w:tc>
      </w:tr>
    </w:tbl>
    <w:p w:rsidR="00D657DE" w:rsidRDefault="00D657DE" w:rsidP="00D657DE"/>
    <w:p w:rsidR="00D657DE" w:rsidRPr="006303B1" w:rsidRDefault="00D657DE" w:rsidP="00D657DE">
      <w:r>
        <w:t>Supplemental Table 3</w:t>
      </w:r>
      <w:r w:rsidRPr="006303B1">
        <w:t xml:space="preserve">. </w:t>
      </w:r>
      <w:bookmarkStart w:id="0" w:name="_GoBack"/>
      <w:r>
        <w:t>* = 0.1 &gt; p &gt; 0.01 ; ** = 0.01 &gt; p &gt;0.001 ; *** = p &lt; 0.001</w:t>
      </w:r>
      <w:bookmarkEnd w:id="0"/>
    </w:p>
    <w:p w:rsidR="0076540C" w:rsidRDefault="0076540C"/>
    <w:sectPr w:rsidR="0076540C" w:rsidSect="00765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E"/>
    <w:rsid w:val="00097E81"/>
    <w:rsid w:val="0076540C"/>
    <w:rsid w:val="00D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97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Monnahan</dc:creator>
  <cp:keywords/>
  <dc:description/>
  <cp:lastModifiedBy>Patrick Monnahan</cp:lastModifiedBy>
  <cp:revision>1</cp:revision>
  <dcterms:created xsi:type="dcterms:W3CDTF">2015-03-12T01:06:00Z</dcterms:created>
  <dcterms:modified xsi:type="dcterms:W3CDTF">2015-03-12T01:06:00Z</dcterms:modified>
</cp:coreProperties>
</file>