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871"/>
        <w:gridCol w:w="2998"/>
        <w:gridCol w:w="3647"/>
      </w:tblGrid>
      <w:tr w:rsidR="00FD790F" w14:paraId="6FA13EA0" w14:textId="77777777" w:rsidTr="004D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56D5211" w14:textId="27A6D933" w:rsidR="00FD790F" w:rsidRDefault="00FD790F">
            <w:r>
              <w:t>Target gene</w:t>
            </w:r>
          </w:p>
        </w:tc>
        <w:tc>
          <w:tcPr>
            <w:tcW w:w="2998" w:type="dxa"/>
          </w:tcPr>
          <w:p w14:paraId="6DF21C75" w14:textId="688E00B8" w:rsidR="00FD790F" w:rsidRDefault="00FD7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primer</w:t>
            </w:r>
          </w:p>
        </w:tc>
        <w:tc>
          <w:tcPr>
            <w:tcW w:w="3647" w:type="dxa"/>
          </w:tcPr>
          <w:p w14:paraId="7C3A9CE0" w14:textId="095249C1" w:rsidR="00FD790F" w:rsidRDefault="00FD7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Reverse</w:t>
            </w:r>
            <w:proofErr w:type="spellEnd"/>
            <w:r>
              <w:t xml:space="preserve"> primer</w:t>
            </w:r>
          </w:p>
        </w:tc>
      </w:tr>
      <w:tr w:rsidR="00604B2F" w14:paraId="7CF8240C" w14:textId="77777777" w:rsidTr="004D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367A3EA" w14:textId="181B618D" w:rsidR="00604B2F" w:rsidRDefault="00FD790F">
            <w:r>
              <w:t>AIL1</w:t>
            </w:r>
            <w:r w:rsidR="004C36D5">
              <w:t>*</w:t>
            </w:r>
          </w:p>
        </w:tc>
        <w:tc>
          <w:tcPr>
            <w:tcW w:w="2998" w:type="dxa"/>
          </w:tcPr>
          <w:p w14:paraId="6A08370D" w14:textId="44E2D112" w:rsidR="00604B2F" w:rsidRDefault="00FD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297">
              <w:rPr>
                <w:sz w:val="22"/>
                <w:szCs w:val="22"/>
              </w:rPr>
              <w:t>TCTGTCTGTTATGCCCCTCA</w:t>
            </w:r>
          </w:p>
        </w:tc>
        <w:tc>
          <w:tcPr>
            <w:tcW w:w="3647" w:type="dxa"/>
          </w:tcPr>
          <w:p w14:paraId="5834CF0E" w14:textId="05DE316A" w:rsidR="00604B2F" w:rsidRDefault="00FD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297">
              <w:rPr>
                <w:sz w:val="22"/>
                <w:szCs w:val="22"/>
              </w:rPr>
              <w:t>CCACCTAGGAAGTCCTCCAGT</w:t>
            </w:r>
          </w:p>
        </w:tc>
      </w:tr>
      <w:tr w:rsidR="00FD790F" w14:paraId="5CB2413D" w14:textId="77777777" w:rsidTr="004D0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3568974" w14:textId="6D7A2434" w:rsidR="00FD790F" w:rsidRDefault="00FD790F">
            <w:r>
              <w:t>AIL2</w:t>
            </w:r>
            <w:r w:rsidR="004C36D5">
              <w:t>*</w:t>
            </w:r>
          </w:p>
        </w:tc>
        <w:tc>
          <w:tcPr>
            <w:tcW w:w="2998" w:type="dxa"/>
          </w:tcPr>
          <w:p w14:paraId="59E40A32" w14:textId="17A9AE1D" w:rsidR="00FD790F" w:rsidRPr="000C7297" w:rsidRDefault="00FD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AAAATGGAGGCTGCTTCTGA</w:t>
            </w:r>
          </w:p>
        </w:tc>
        <w:tc>
          <w:tcPr>
            <w:tcW w:w="3647" w:type="dxa"/>
          </w:tcPr>
          <w:p w14:paraId="1C67FF1A" w14:textId="63895C3C" w:rsidR="00FD790F" w:rsidRPr="000C7297" w:rsidRDefault="00FD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ACTTGTTGGAACGGCAGCA</w:t>
            </w:r>
          </w:p>
        </w:tc>
      </w:tr>
      <w:tr w:rsidR="00FD790F" w14:paraId="70B95DD9" w14:textId="77777777" w:rsidTr="004D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12F6EF2" w14:textId="1374A78D" w:rsidR="00FD790F" w:rsidRDefault="00FD790F">
            <w:r>
              <w:t>AIL3</w:t>
            </w:r>
          </w:p>
        </w:tc>
        <w:tc>
          <w:tcPr>
            <w:tcW w:w="2998" w:type="dxa"/>
          </w:tcPr>
          <w:p w14:paraId="03C01841" w14:textId="27A45180" w:rsidR="00FD790F" w:rsidRPr="000C7297" w:rsidRDefault="00FD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GATGGGTCGCCTTGTATGAT</w:t>
            </w:r>
          </w:p>
        </w:tc>
        <w:tc>
          <w:tcPr>
            <w:tcW w:w="3647" w:type="dxa"/>
          </w:tcPr>
          <w:p w14:paraId="7B6F1D06" w14:textId="65D75DF6" w:rsidR="00FD790F" w:rsidRPr="000C7297" w:rsidRDefault="00FD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GTGATGGGTCCCCATAGTTG</w:t>
            </w:r>
          </w:p>
        </w:tc>
      </w:tr>
      <w:tr w:rsidR="00604B2F" w14:paraId="32DF01DA" w14:textId="77777777" w:rsidTr="004D0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568BEA00" w14:textId="7E04C294" w:rsidR="00604B2F" w:rsidRDefault="00FD790F">
            <w:r>
              <w:t>AIL4</w:t>
            </w:r>
          </w:p>
        </w:tc>
        <w:tc>
          <w:tcPr>
            <w:tcW w:w="2998" w:type="dxa"/>
          </w:tcPr>
          <w:p w14:paraId="509CF5C3" w14:textId="123C84A1" w:rsidR="00604B2F" w:rsidRPr="000C7297" w:rsidRDefault="00FD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CAGCAACTGGATCACAAAGC</w:t>
            </w:r>
          </w:p>
        </w:tc>
        <w:tc>
          <w:tcPr>
            <w:tcW w:w="3647" w:type="dxa"/>
          </w:tcPr>
          <w:p w14:paraId="308D2C08" w14:textId="36B8DB4C" w:rsidR="00604B2F" w:rsidRPr="000C7297" w:rsidRDefault="00FD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AACTCGTGCTGGTGAACTGA</w:t>
            </w:r>
          </w:p>
        </w:tc>
      </w:tr>
      <w:tr w:rsidR="00604B2F" w14:paraId="6281E5AF" w14:textId="77777777" w:rsidTr="004D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056E4F5" w14:textId="77777777" w:rsidR="00604B2F" w:rsidRDefault="00604B2F">
            <w:r>
              <w:t>CYCD3</w:t>
            </w:r>
            <w:r w:rsidR="00871522">
              <w:t>:2</w:t>
            </w:r>
          </w:p>
        </w:tc>
        <w:tc>
          <w:tcPr>
            <w:tcW w:w="2998" w:type="dxa"/>
          </w:tcPr>
          <w:p w14:paraId="109A5FE7" w14:textId="77777777" w:rsidR="00604B2F" w:rsidRPr="000C7297" w:rsidRDefault="00871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GGATTTTCAGGTGGAGGACA</w:t>
            </w:r>
          </w:p>
        </w:tc>
        <w:tc>
          <w:tcPr>
            <w:tcW w:w="3647" w:type="dxa"/>
          </w:tcPr>
          <w:p w14:paraId="0D5DCCAE" w14:textId="77777777" w:rsidR="00604B2F" w:rsidRPr="000C7297" w:rsidRDefault="00871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TGGATTCATCTTCCATTTAAGAGTAG</w:t>
            </w:r>
          </w:p>
        </w:tc>
      </w:tr>
      <w:tr w:rsidR="000C7297" w14:paraId="05B4D726" w14:textId="77777777" w:rsidTr="004D0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C554670" w14:textId="77777777" w:rsidR="000C7297" w:rsidRDefault="000C7297" w:rsidP="004D0EBB">
            <w:r>
              <w:t>CYCD6:1</w:t>
            </w:r>
          </w:p>
        </w:tc>
        <w:tc>
          <w:tcPr>
            <w:tcW w:w="2998" w:type="dxa"/>
          </w:tcPr>
          <w:p w14:paraId="5E7C04B0" w14:textId="77777777" w:rsidR="000C7297" w:rsidRPr="000C7297" w:rsidRDefault="000C7297" w:rsidP="004D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AAGGGTTTCTTGCAACTTCG</w:t>
            </w:r>
          </w:p>
        </w:tc>
        <w:tc>
          <w:tcPr>
            <w:tcW w:w="3647" w:type="dxa"/>
          </w:tcPr>
          <w:p w14:paraId="56CCB126" w14:textId="77777777" w:rsidR="000C7297" w:rsidRPr="00FD790F" w:rsidRDefault="000C7297" w:rsidP="004D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D790F">
              <w:rPr>
                <w:sz w:val="22"/>
                <w:szCs w:val="22"/>
              </w:rPr>
              <w:t>CATGGCTTTGGTTGAGGAAT</w:t>
            </w:r>
          </w:p>
        </w:tc>
      </w:tr>
      <w:tr w:rsidR="000C7297" w14:paraId="66B2BD06" w14:textId="77777777" w:rsidTr="004D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5AE8634" w14:textId="77777777" w:rsidR="000C7297" w:rsidRDefault="000C7297">
            <w:r>
              <w:t>FT2</w:t>
            </w:r>
          </w:p>
        </w:tc>
        <w:tc>
          <w:tcPr>
            <w:tcW w:w="2998" w:type="dxa"/>
          </w:tcPr>
          <w:p w14:paraId="135F319D" w14:textId="77777777" w:rsidR="000C7297" w:rsidRPr="000C7297" w:rsidRDefault="000C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rFonts w:cs="Arial"/>
                <w:sz w:val="22"/>
                <w:szCs w:val="22"/>
                <w:lang w:val="en-US"/>
              </w:rPr>
              <w:t>GAGGTTGTGTGCTACGAGAGC</w:t>
            </w:r>
          </w:p>
        </w:tc>
        <w:tc>
          <w:tcPr>
            <w:tcW w:w="3647" w:type="dxa"/>
          </w:tcPr>
          <w:p w14:paraId="45FF1AC4" w14:textId="77777777" w:rsidR="000C7297" w:rsidRPr="000C7297" w:rsidRDefault="000C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7297">
              <w:rPr>
                <w:rFonts w:cs="Arial"/>
                <w:sz w:val="22"/>
                <w:szCs w:val="22"/>
                <w:lang w:val="en-US"/>
              </w:rPr>
              <w:t>CACTGTTTGCCTGCCTAGTTG</w:t>
            </w:r>
          </w:p>
        </w:tc>
      </w:tr>
      <w:tr w:rsidR="000C7297" w14:paraId="00B0281D" w14:textId="77777777" w:rsidTr="004D0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20A77A1" w14:textId="77777777" w:rsidR="000C7297" w:rsidRDefault="000C7297">
            <w:r>
              <w:t>UBQ</w:t>
            </w:r>
          </w:p>
        </w:tc>
        <w:tc>
          <w:tcPr>
            <w:tcW w:w="2998" w:type="dxa"/>
          </w:tcPr>
          <w:p w14:paraId="169C3D46" w14:textId="77777777" w:rsidR="000C7297" w:rsidRPr="000C7297" w:rsidRDefault="000C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GTTGATTTTTGCTGGGAAGCG</w:t>
            </w:r>
          </w:p>
        </w:tc>
        <w:tc>
          <w:tcPr>
            <w:tcW w:w="3647" w:type="dxa"/>
          </w:tcPr>
          <w:p w14:paraId="02E75B8F" w14:textId="77777777" w:rsidR="000C7297" w:rsidRPr="000C7297" w:rsidRDefault="000C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GATCTTGGCCTTCACGTTGT</w:t>
            </w:r>
          </w:p>
        </w:tc>
      </w:tr>
      <w:tr w:rsidR="004D0EBB" w:rsidRPr="000C7297" w14:paraId="2EC2C915" w14:textId="77777777" w:rsidTr="004D0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3662F0C" w14:textId="77777777" w:rsidR="004D0EBB" w:rsidRDefault="004D0EBB" w:rsidP="004D0EBB">
            <w:r>
              <w:t>18S</w:t>
            </w:r>
          </w:p>
        </w:tc>
        <w:tc>
          <w:tcPr>
            <w:tcW w:w="2998" w:type="dxa"/>
          </w:tcPr>
          <w:p w14:paraId="4227C988" w14:textId="77777777" w:rsidR="004D0EBB" w:rsidRPr="000C7297" w:rsidRDefault="004D0EBB" w:rsidP="004D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TCAACTTTCGATGGTAGG</w:t>
            </w:r>
          </w:p>
        </w:tc>
        <w:tc>
          <w:tcPr>
            <w:tcW w:w="3647" w:type="dxa"/>
          </w:tcPr>
          <w:p w14:paraId="0B6B4F02" w14:textId="77777777" w:rsidR="004D0EBB" w:rsidRPr="000C7297" w:rsidRDefault="004D0EBB" w:rsidP="004D0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7297">
              <w:rPr>
                <w:sz w:val="22"/>
                <w:szCs w:val="22"/>
              </w:rPr>
              <w:t>CCGTGTCAGGATTGGGTAATTT</w:t>
            </w:r>
          </w:p>
        </w:tc>
      </w:tr>
      <w:tr w:rsidR="000C7297" w14:paraId="65DDD867" w14:textId="77777777" w:rsidTr="004D0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0FF85A2" w14:textId="337184AA" w:rsidR="000C7297" w:rsidRDefault="004D0EBB">
            <w:r>
              <w:t>TIP41-like</w:t>
            </w:r>
          </w:p>
        </w:tc>
        <w:tc>
          <w:tcPr>
            <w:tcW w:w="2998" w:type="dxa"/>
          </w:tcPr>
          <w:p w14:paraId="65B63896" w14:textId="0D7164B7" w:rsidR="000C7297" w:rsidRPr="000C7297" w:rsidRDefault="00C23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GCTGCACTTGCATCAAAAGA</w:t>
            </w:r>
          </w:p>
        </w:tc>
        <w:tc>
          <w:tcPr>
            <w:tcW w:w="3647" w:type="dxa"/>
          </w:tcPr>
          <w:p w14:paraId="1AA5CE08" w14:textId="6EB7980B" w:rsidR="000C7297" w:rsidRPr="000C7297" w:rsidRDefault="0030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GCAACTTGGCATGACTCTCA</w:t>
            </w:r>
          </w:p>
        </w:tc>
      </w:tr>
    </w:tbl>
    <w:p w14:paraId="0AC3DCE9" w14:textId="3EDF5DA7" w:rsidR="000C7297" w:rsidRDefault="000C7297">
      <w:bookmarkStart w:id="0" w:name="_GoBack"/>
      <w:bookmarkEnd w:id="0"/>
    </w:p>
    <w:sectPr w:rsidR="000C7297" w:rsidSect="00D81A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2F"/>
    <w:rsid w:val="000C7297"/>
    <w:rsid w:val="0030507E"/>
    <w:rsid w:val="004C36D5"/>
    <w:rsid w:val="004D0EBB"/>
    <w:rsid w:val="0056523D"/>
    <w:rsid w:val="00604B2F"/>
    <w:rsid w:val="00871522"/>
    <w:rsid w:val="00C230B3"/>
    <w:rsid w:val="00D81AE0"/>
    <w:rsid w:val="00FB582C"/>
    <w:rsid w:val="00FD790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1A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04B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04B2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Karlberg</dc:creator>
  <cp:keywords/>
  <dc:description/>
  <cp:lastModifiedBy>Anna Karlberg</cp:lastModifiedBy>
  <cp:revision>7</cp:revision>
  <dcterms:created xsi:type="dcterms:W3CDTF">2011-02-02T11:25:00Z</dcterms:created>
  <dcterms:modified xsi:type="dcterms:W3CDTF">2011-08-29T07:45:00Z</dcterms:modified>
</cp:coreProperties>
</file>